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AA12" w14:textId="77777777" w:rsidR="00804182" w:rsidRDefault="00804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04182" w14:paraId="21AECECD" w14:textId="77777777">
        <w:trPr>
          <w:trHeight w:val="1133"/>
          <w:jc w:val="center"/>
        </w:trPr>
        <w:tc>
          <w:tcPr>
            <w:tcW w:w="806" w:type="dxa"/>
          </w:tcPr>
          <w:p w14:paraId="3BAC26F7" w14:textId="77777777" w:rsidR="00804182" w:rsidRDefault="0080418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565FB4EF" w14:textId="77777777" w:rsidR="00804182" w:rsidRDefault="00AA1CD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0AD218C" w14:textId="77777777" w:rsidR="00804182" w:rsidRDefault="00AA1CD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7CECC0D6" w14:textId="77777777" w:rsidR="00804182" w:rsidRDefault="00AA1CD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A404818" w14:textId="77777777" w:rsidR="00804182" w:rsidRDefault="00804182"/>
    <w:p w14:paraId="1F1A8E59" w14:textId="77777777" w:rsidR="00804182" w:rsidRDefault="00804182"/>
    <w:p w14:paraId="58D3A6B3" w14:textId="77777777" w:rsidR="00804182" w:rsidRDefault="00AA1C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4AAF0DF9" w14:textId="77777777" w:rsidR="00804182" w:rsidRDefault="00804182">
      <w:pPr>
        <w:jc w:val="center"/>
        <w:rPr>
          <w:b/>
          <w:sz w:val="28"/>
          <w:szCs w:val="28"/>
        </w:rPr>
      </w:pPr>
    </w:p>
    <w:p w14:paraId="38B7E758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0232E54D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759375A3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3514F70A" w14:textId="77777777" w:rsidR="00804182" w:rsidRDefault="0080418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055F8C1" w14:textId="77777777" w:rsidR="00804182" w:rsidRDefault="00AA1CD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D34A77A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6809E955" w14:textId="77777777" w:rsidR="00804182" w:rsidRDefault="00AA1CD2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5F494D66" w14:textId="77777777" w:rsidR="00804182" w:rsidRDefault="00804182">
      <w:pPr>
        <w:spacing w:line="360" w:lineRule="auto"/>
        <w:jc w:val="center"/>
        <w:rPr>
          <w:b/>
          <w:sz w:val="28"/>
          <w:szCs w:val="28"/>
        </w:rPr>
      </w:pPr>
    </w:p>
    <w:p w14:paraId="1A2B34FF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069CE68B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4C45160C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116BA301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69590C44" w14:textId="22E08A35" w:rsidR="00804182" w:rsidRDefault="00AA1CD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40D9D">
        <w:rPr>
          <w:sz w:val="28"/>
          <w:szCs w:val="28"/>
        </w:rPr>
        <w:t>Голубцов Егор Владимирович</w:t>
      </w:r>
    </w:p>
    <w:p w14:paraId="183881AB" w14:textId="2C7E560E" w:rsidR="00804182" w:rsidRDefault="00AA1CD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D40D9D">
        <w:rPr>
          <w:sz w:val="28"/>
          <w:szCs w:val="28"/>
        </w:rPr>
        <w:t>5</w:t>
      </w:r>
    </w:p>
    <w:p w14:paraId="4AD3455A" w14:textId="77777777" w:rsidR="00804182" w:rsidRDefault="00AA1CD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26186B6F" w14:textId="77777777" w:rsidR="00804182" w:rsidRDefault="00804182">
      <w:pPr>
        <w:spacing w:line="360" w:lineRule="auto"/>
        <w:rPr>
          <w:sz w:val="28"/>
          <w:szCs w:val="28"/>
        </w:rPr>
      </w:pPr>
    </w:p>
    <w:p w14:paraId="11DE3DB8" w14:textId="77777777" w:rsidR="00804182" w:rsidRDefault="00804182">
      <w:pPr>
        <w:spacing w:line="360" w:lineRule="auto"/>
        <w:rPr>
          <w:sz w:val="28"/>
          <w:szCs w:val="28"/>
        </w:rPr>
      </w:pPr>
    </w:p>
    <w:p w14:paraId="15F27EC2" w14:textId="3995FA5C" w:rsidR="00804182" w:rsidRDefault="00AA1CD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D40D9D">
        <w:rPr>
          <w:sz w:val="28"/>
          <w:szCs w:val="28"/>
        </w:rPr>
        <w:t>19</w:t>
      </w:r>
      <w:r>
        <w:rPr>
          <w:sz w:val="28"/>
          <w:szCs w:val="28"/>
        </w:rPr>
        <w:t>.1</w:t>
      </w:r>
      <w:r w:rsidR="00D40D9D">
        <w:rPr>
          <w:sz w:val="28"/>
          <w:szCs w:val="28"/>
        </w:rPr>
        <w:t>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2F593D3" w14:textId="77777777" w:rsidR="00804182" w:rsidRDefault="00804182">
      <w:pPr>
        <w:spacing w:line="360" w:lineRule="auto"/>
        <w:rPr>
          <w:sz w:val="28"/>
          <w:szCs w:val="28"/>
        </w:rPr>
      </w:pPr>
    </w:p>
    <w:p w14:paraId="7234B3BB" w14:textId="77777777" w:rsidR="00804182" w:rsidRDefault="00AA1CD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AE001F8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2EB87CCF" w14:textId="77777777" w:rsidR="00804182" w:rsidRDefault="00804182">
      <w:pPr>
        <w:spacing w:line="360" w:lineRule="auto"/>
        <w:jc w:val="center"/>
        <w:rPr>
          <w:sz w:val="28"/>
          <w:szCs w:val="28"/>
        </w:rPr>
      </w:pPr>
    </w:p>
    <w:p w14:paraId="7698D275" w14:textId="77777777" w:rsidR="00804182" w:rsidRDefault="00804182">
      <w:pPr>
        <w:spacing w:line="360" w:lineRule="auto"/>
        <w:jc w:val="center"/>
        <w:rPr>
          <w:b/>
          <w:sz w:val="28"/>
          <w:szCs w:val="28"/>
        </w:rPr>
      </w:pPr>
    </w:p>
    <w:p w14:paraId="5FCEDAB9" w14:textId="77777777" w:rsidR="00804182" w:rsidRDefault="00AA1CD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29B7F317" w14:textId="1402B2F0" w:rsidR="00804182" w:rsidRDefault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lastRenderedPageBreak/>
        <w:t>Работа No3 Таблицы и связи между ними.</w:t>
      </w:r>
    </w:p>
    <w:p w14:paraId="46976419" w14:textId="38E7F4CA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35A6BDD4" w14:textId="04690CAB" w:rsidR="00D40D9D" w:rsidRDefault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Создадим новую БД:</w:t>
      </w:r>
    </w:p>
    <w:p w14:paraId="4D17BB83" w14:textId="29C7FF64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D6FD47" wp14:editId="71C4D390">
            <wp:extent cx="6296025" cy="595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6382" w14:textId="2A37D00E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D57CB9E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45D5661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92CD7E1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7D01F5BE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060DC33C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0E7CF43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29691759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151BB7DD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AD4F973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108B7E3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7A199F1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00DCD8B7" w14:textId="0683672B" w:rsidR="00D40D9D" w:rsidRDefault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lastRenderedPageBreak/>
        <w:t>Создадим таблицы:</w:t>
      </w:r>
    </w:p>
    <w:p w14:paraId="3A357E0E" w14:textId="2F722938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F9EE34" wp14:editId="312566E8">
            <wp:extent cx="37052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1DCDCBD" wp14:editId="453967D6">
            <wp:extent cx="49530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1266" w14:textId="62207E6A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139E977B" w14:textId="10CC2805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FBC66B" wp14:editId="70FBF962">
            <wp:extent cx="37242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1273" w14:textId="648A113E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0D5CC75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A0394D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C597EA2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2667E418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464365C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F85846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36C6482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23FDE07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B20EB3E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879B39D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3E7EA9D6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009FBC0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2199CD2F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587F540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0941B22B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DF4678F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1E601B4B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1FC46BF7" w14:textId="0435C8AC" w:rsidR="00D40D9D" w:rsidRDefault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Создадим диаграмму БД и свяжем две таблицы:</w:t>
      </w:r>
    </w:p>
    <w:p w14:paraId="41E05BE4" w14:textId="101D2A63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D4D3DC" wp14:editId="417DB76D">
            <wp:extent cx="6229350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CCDD" w14:textId="5D8C3694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716C692" w14:textId="1EAE389F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9915835" wp14:editId="4C1C7EDE">
            <wp:extent cx="4438650" cy="302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F3EC" w14:textId="47824C5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2F3EA3B6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DFE280A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5CAB8212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2003B3B4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495044C0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32A8B576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0ABABA68" w14:textId="77777777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CB78EBA" w14:textId="5110C0A1" w:rsidR="00D40D9D" w:rsidRDefault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Заполни</w:t>
      </w:r>
      <w:r>
        <w:rPr>
          <w:b/>
          <w:sz w:val="28"/>
          <w:szCs w:val="28"/>
        </w:rPr>
        <w:t>ли</w:t>
      </w:r>
      <w:r w:rsidRPr="00D40D9D">
        <w:rPr>
          <w:b/>
          <w:sz w:val="28"/>
          <w:szCs w:val="28"/>
        </w:rPr>
        <w:t xml:space="preserve"> таблицы данными:</w:t>
      </w:r>
    </w:p>
    <w:p w14:paraId="520F8A2B" w14:textId="388DE586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84BF92" wp14:editId="38B6AFA2">
            <wp:extent cx="30765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12EF" w14:textId="3A94F421" w:rsidR="00D40D9D" w:rsidRDefault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1F012F9" wp14:editId="5DBA82F9">
            <wp:extent cx="431482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699B" w14:textId="66947D0A" w:rsidR="00D40D9D" w:rsidRDefault="00D40D9D">
      <w:pPr>
        <w:ind w:firstLine="709"/>
        <w:jc w:val="both"/>
        <w:rPr>
          <w:b/>
          <w:sz w:val="28"/>
          <w:szCs w:val="28"/>
        </w:rPr>
      </w:pPr>
    </w:p>
    <w:p w14:paraId="698DCB3C" w14:textId="50CEBF70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Провер</w:t>
      </w:r>
      <w:r>
        <w:rPr>
          <w:b/>
          <w:sz w:val="28"/>
          <w:szCs w:val="28"/>
        </w:rPr>
        <w:t>или</w:t>
      </w:r>
      <w:r w:rsidRPr="00D40D9D">
        <w:rPr>
          <w:b/>
          <w:sz w:val="28"/>
          <w:szCs w:val="28"/>
        </w:rPr>
        <w:t xml:space="preserve"> </w:t>
      </w:r>
      <w:proofErr w:type="spellStart"/>
      <w:r w:rsidRPr="00D40D9D">
        <w:rPr>
          <w:b/>
          <w:sz w:val="28"/>
          <w:szCs w:val="28"/>
        </w:rPr>
        <w:t>каскадность</w:t>
      </w:r>
      <w:proofErr w:type="spellEnd"/>
      <w:r w:rsidRPr="00D40D9D">
        <w:rPr>
          <w:b/>
          <w:sz w:val="28"/>
          <w:szCs w:val="28"/>
        </w:rPr>
        <w:t xml:space="preserve"> добавления данных. Попроб</w:t>
      </w:r>
      <w:r>
        <w:rPr>
          <w:b/>
          <w:sz w:val="28"/>
          <w:szCs w:val="28"/>
        </w:rPr>
        <w:t>овали</w:t>
      </w:r>
      <w:r w:rsidRPr="00D40D9D">
        <w:rPr>
          <w:b/>
          <w:sz w:val="28"/>
          <w:szCs w:val="28"/>
        </w:rPr>
        <w:t xml:space="preserve"> добавить в таблицу</w:t>
      </w:r>
      <w:r>
        <w:rPr>
          <w:b/>
          <w:sz w:val="28"/>
          <w:szCs w:val="28"/>
        </w:rPr>
        <w:t xml:space="preserve"> </w:t>
      </w:r>
      <w:r w:rsidRPr="00D40D9D">
        <w:rPr>
          <w:b/>
          <w:sz w:val="28"/>
          <w:szCs w:val="28"/>
        </w:rPr>
        <w:t xml:space="preserve">товаров </w:t>
      </w:r>
      <w:proofErr w:type="spellStart"/>
      <w:r w:rsidRPr="00D40D9D">
        <w:rPr>
          <w:b/>
          <w:sz w:val="28"/>
          <w:szCs w:val="28"/>
        </w:rPr>
        <w:t>Goods</w:t>
      </w:r>
      <w:proofErr w:type="spellEnd"/>
      <w:r w:rsidRPr="00D40D9D">
        <w:rPr>
          <w:b/>
          <w:sz w:val="28"/>
          <w:szCs w:val="28"/>
        </w:rPr>
        <w:t xml:space="preserve"> категорию, которой не существует в таблице </w:t>
      </w:r>
      <w:proofErr w:type="spellStart"/>
      <w:r w:rsidRPr="00D40D9D">
        <w:rPr>
          <w:b/>
          <w:sz w:val="28"/>
          <w:szCs w:val="28"/>
        </w:rPr>
        <w:t>Categories</w:t>
      </w:r>
      <w:proofErr w:type="spellEnd"/>
      <w:r w:rsidRPr="00D40D9D">
        <w:rPr>
          <w:b/>
          <w:sz w:val="28"/>
          <w:szCs w:val="28"/>
        </w:rPr>
        <w:t>. Должна</w:t>
      </w:r>
      <w:r>
        <w:rPr>
          <w:b/>
          <w:sz w:val="28"/>
          <w:szCs w:val="28"/>
        </w:rPr>
        <w:t xml:space="preserve"> </w:t>
      </w:r>
      <w:r w:rsidRPr="00D40D9D">
        <w:rPr>
          <w:b/>
          <w:sz w:val="28"/>
          <w:szCs w:val="28"/>
        </w:rPr>
        <w:t>появиться ошибка.</w:t>
      </w:r>
    </w:p>
    <w:p w14:paraId="26931470" w14:textId="7F41E480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FC8D59" wp14:editId="7250C817">
            <wp:extent cx="4533900" cy="425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ADF" w14:textId="46D0A2DF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D052272" w14:textId="59075CA9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A7A92CB" w14:textId="1B5E2F98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7549664" w14:textId="531A2855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2D8A32F3" w14:textId="29D16799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27ACD5F0" w14:textId="2C982D62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Провер</w:t>
      </w:r>
      <w:r>
        <w:rPr>
          <w:b/>
          <w:sz w:val="28"/>
          <w:szCs w:val="28"/>
        </w:rPr>
        <w:t>или</w:t>
      </w:r>
      <w:r w:rsidRPr="00D40D9D">
        <w:rPr>
          <w:b/>
          <w:sz w:val="28"/>
          <w:szCs w:val="28"/>
        </w:rPr>
        <w:t xml:space="preserve"> </w:t>
      </w:r>
      <w:proofErr w:type="spellStart"/>
      <w:r w:rsidRPr="00D40D9D">
        <w:rPr>
          <w:b/>
          <w:sz w:val="28"/>
          <w:szCs w:val="28"/>
        </w:rPr>
        <w:t>каскадность</w:t>
      </w:r>
      <w:proofErr w:type="spellEnd"/>
      <w:r w:rsidRPr="00D40D9D">
        <w:rPr>
          <w:b/>
          <w:sz w:val="28"/>
          <w:szCs w:val="28"/>
        </w:rPr>
        <w:t xml:space="preserve"> удаления. Для этого удали</w:t>
      </w:r>
      <w:r>
        <w:rPr>
          <w:b/>
          <w:sz w:val="28"/>
          <w:szCs w:val="28"/>
        </w:rPr>
        <w:t>ли</w:t>
      </w:r>
      <w:r w:rsidRPr="00D40D9D">
        <w:rPr>
          <w:b/>
          <w:sz w:val="28"/>
          <w:szCs w:val="28"/>
        </w:rPr>
        <w:t xml:space="preserve"> из таблицы </w:t>
      </w:r>
      <w:proofErr w:type="spellStart"/>
      <w:r w:rsidRPr="00D40D9D">
        <w:rPr>
          <w:b/>
          <w:sz w:val="28"/>
          <w:szCs w:val="28"/>
        </w:rPr>
        <w:t>Categories</w:t>
      </w:r>
      <w:proofErr w:type="spellEnd"/>
      <w:r>
        <w:rPr>
          <w:b/>
          <w:sz w:val="28"/>
          <w:szCs w:val="28"/>
        </w:rPr>
        <w:t xml:space="preserve"> </w:t>
      </w:r>
      <w:r w:rsidRPr="00D40D9D">
        <w:rPr>
          <w:b/>
          <w:sz w:val="28"/>
          <w:szCs w:val="28"/>
        </w:rPr>
        <w:t xml:space="preserve">любую строку. После этого в таблице товаров </w:t>
      </w:r>
      <w:proofErr w:type="spellStart"/>
      <w:r w:rsidRPr="00D40D9D">
        <w:rPr>
          <w:b/>
          <w:sz w:val="28"/>
          <w:szCs w:val="28"/>
        </w:rPr>
        <w:t>Goods</w:t>
      </w:r>
      <w:proofErr w:type="spellEnd"/>
      <w:r w:rsidRPr="00D40D9D">
        <w:rPr>
          <w:b/>
          <w:sz w:val="28"/>
          <w:szCs w:val="28"/>
        </w:rPr>
        <w:t xml:space="preserve"> должны исчезнуть все</w:t>
      </w:r>
      <w:r>
        <w:rPr>
          <w:b/>
          <w:sz w:val="28"/>
          <w:szCs w:val="28"/>
        </w:rPr>
        <w:t xml:space="preserve"> </w:t>
      </w:r>
      <w:r w:rsidRPr="00D40D9D">
        <w:rPr>
          <w:b/>
          <w:sz w:val="28"/>
          <w:szCs w:val="28"/>
        </w:rPr>
        <w:t>записи, содержащие значение удаленной категории.</w:t>
      </w:r>
    </w:p>
    <w:p w14:paraId="65DB10CC" w14:textId="165966A6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2E3D49" wp14:editId="6A4A38AC">
            <wp:extent cx="4533900" cy="904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6DE4041" wp14:editId="7C424B8D">
            <wp:extent cx="498157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9CAF" w14:textId="431426CE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ли</w:t>
      </w:r>
      <w:r w:rsidRPr="00D40D9D">
        <w:rPr>
          <w:b/>
          <w:sz w:val="28"/>
          <w:szCs w:val="28"/>
        </w:rPr>
        <w:t xml:space="preserve"> скрипт БД:</w:t>
      </w:r>
    </w:p>
    <w:p w14:paraId="77217A29" w14:textId="46502FBF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8351EC" wp14:editId="1C6585DD">
            <wp:extent cx="441960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9286" w14:textId="4ABCCB0B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7C652D7" w14:textId="1E64E6E3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1FFA51B5" w14:textId="611D4BEB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3BF654EE" w14:textId="74251123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D0F7462" w14:textId="64F0B96D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2068509" w14:textId="4F2A561A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26360741" w14:textId="01C11100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66B5CBF1" w14:textId="675DDD6D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17049FA1" w14:textId="276C8EB9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52B25BF7" w14:textId="1F7EE561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727B1926" w14:textId="782B75C7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Самостоятельная работа:</w:t>
      </w:r>
    </w:p>
    <w:p w14:paraId="36525897" w14:textId="101D7818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B3CCCC2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Создадим таблицы:</w:t>
      </w:r>
    </w:p>
    <w:p w14:paraId="5594DF06" w14:textId="07946C6D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36C69F" wp14:editId="19B6379A">
            <wp:extent cx="376237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4393" w14:textId="7F209335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DD3281" wp14:editId="7E906D7D">
            <wp:extent cx="3924300" cy="1009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60ED" w14:textId="24EC9E7C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1DBE30" wp14:editId="304A6305">
            <wp:extent cx="4000500" cy="163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B21F" w14:textId="579574D7" w:rsidR="00D40D9D" w:rsidRP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F244B5" wp14:editId="07FEDDF3">
            <wp:extent cx="3914775" cy="1466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7B20" w14:textId="1BB03379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6541D735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DB41251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44C3399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36F5E1D4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240234C3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685478BD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65590ABB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503FF0E7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D10F3AD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AE41B4C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1F5F95E2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455E09E2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0385C9F8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7A7669EF" w14:textId="3EA1EB90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lastRenderedPageBreak/>
        <w:t>Создадим диаграмму БД и свяжем таблицы:</w:t>
      </w:r>
    </w:p>
    <w:p w14:paraId="64D6BD31" w14:textId="58BE7F5C" w:rsidR="00D40D9D" w:rsidRDefault="00D40D9D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5329FC" wp14:editId="6E8B9BDE">
            <wp:extent cx="6296025" cy="4352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C42A" w14:textId="77777777" w:rsidR="00D40D9D" w:rsidRDefault="00D40D9D" w:rsidP="00D40D9D">
      <w:pPr>
        <w:ind w:firstLine="709"/>
        <w:jc w:val="both"/>
        <w:rPr>
          <w:b/>
          <w:sz w:val="28"/>
          <w:szCs w:val="28"/>
        </w:rPr>
      </w:pPr>
    </w:p>
    <w:p w14:paraId="51B37ADA" w14:textId="1AC0D434" w:rsidR="00D40D9D" w:rsidRDefault="00800DE9" w:rsidP="00D40D9D">
      <w:pPr>
        <w:ind w:firstLine="709"/>
        <w:jc w:val="both"/>
        <w:rPr>
          <w:b/>
          <w:sz w:val="28"/>
          <w:szCs w:val="28"/>
        </w:rPr>
      </w:pPr>
      <w:r w:rsidRPr="00D40D9D">
        <w:rPr>
          <w:b/>
          <w:sz w:val="28"/>
          <w:szCs w:val="28"/>
        </w:rPr>
        <w:t>Заполни</w:t>
      </w:r>
      <w:r>
        <w:rPr>
          <w:b/>
          <w:sz w:val="28"/>
          <w:szCs w:val="28"/>
        </w:rPr>
        <w:t>ли</w:t>
      </w:r>
      <w:r w:rsidRPr="00D40D9D">
        <w:rPr>
          <w:b/>
          <w:sz w:val="28"/>
          <w:szCs w:val="28"/>
        </w:rPr>
        <w:t xml:space="preserve"> таблицы данными:</w:t>
      </w:r>
    </w:p>
    <w:p w14:paraId="288C62F2" w14:textId="77777777" w:rsidR="00800DE9" w:rsidRDefault="00800DE9" w:rsidP="00D40D9D">
      <w:pPr>
        <w:ind w:firstLine="709"/>
        <w:jc w:val="both"/>
        <w:rPr>
          <w:b/>
          <w:sz w:val="28"/>
          <w:szCs w:val="28"/>
        </w:rPr>
      </w:pPr>
    </w:p>
    <w:p w14:paraId="72999818" w14:textId="2CBCAF36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0F8873" wp14:editId="547F62E9">
            <wp:extent cx="3352800" cy="1238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787" w14:textId="3AB56A73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7FD7DA" wp14:editId="6D339D6B">
            <wp:extent cx="2362200" cy="1095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9238" w14:textId="5311758D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387CA5" wp14:editId="7E943E27">
            <wp:extent cx="2705100" cy="1190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856D" w14:textId="58B430E2" w:rsidR="00800DE9" w:rsidRDefault="00800DE9" w:rsidP="00D40D9D">
      <w:pPr>
        <w:ind w:firstLine="709"/>
        <w:jc w:val="both"/>
        <w:rPr>
          <w:b/>
          <w:sz w:val="28"/>
          <w:szCs w:val="28"/>
        </w:rPr>
      </w:pPr>
    </w:p>
    <w:p w14:paraId="13C43B20" w14:textId="6A1CF91D" w:rsidR="00800DE9" w:rsidRDefault="00800DE9" w:rsidP="00D40D9D">
      <w:pPr>
        <w:ind w:firstLine="709"/>
        <w:jc w:val="both"/>
        <w:rPr>
          <w:b/>
          <w:sz w:val="28"/>
          <w:szCs w:val="28"/>
        </w:rPr>
      </w:pPr>
    </w:p>
    <w:p w14:paraId="748DBA1A" w14:textId="7C297F36" w:rsidR="00800DE9" w:rsidRDefault="00800DE9" w:rsidP="00D40D9D">
      <w:pPr>
        <w:ind w:firstLine="709"/>
        <w:jc w:val="both"/>
        <w:rPr>
          <w:b/>
          <w:sz w:val="28"/>
          <w:szCs w:val="28"/>
        </w:rPr>
      </w:pPr>
    </w:p>
    <w:p w14:paraId="5F023FEA" w14:textId="20B18BB6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1C172E" wp14:editId="459E2F7C">
            <wp:extent cx="33337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87E1" w14:textId="09008A12" w:rsidR="00800DE9" w:rsidRDefault="00800DE9" w:rsidP="00D40D9D">
      <w:pPr>
        <w:ind w:firstLine="709"/>
        <w:jc w:val="both"/>
        <w:rPr>
          <w:b/>
          <w:sz w:val="28"/>
          <w:szCs w:val="28"/>
        </w:rPr>
      </w:pPr>
    </w:p>
    <w:p w14:paraId="74BD8AA2" w14:textId="2BCABC62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Создали скрипт:</w:t>
      </w:r>
    </w:p>
    <w:p w14:paraId="1BA9D225" w14:textId="39A8B6A6" w:rsidR="00800DE9" w:rsidRDefault="00800DE9" w:rsidP="00D40D9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900ABD" wp14:editId="634A6F9D">
            <wp:extent cx="6296025" cy="5905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DE9">
      <w:headerReference w:type="default" r:id="rId28"/>
      <w:footerReference w:type="default" r:id="rId2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B65F" w14:textId="77777777" w:rsidR="00AA1CD2" w:rsidRDefault="00AA1CD2">
      <w:r>
        <w:separator/>
      </w:r>
    </w:p>
  </w:endnote>
  <w:endnote w:type="continuationSeparator" w:id="0">
    <w:p w14:paraId="3754F325" w14:textId="77777777" w:rsidR="00AA1CD2" w:rsidRDefault="00AA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770F" w14:textId="77777777" w:rsidR="00804182" w:rsidRDefault="00AA1C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40D9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9A671E2" w14:textId="77777777" w:rsidR="00804182" w:rsidRDefault="008041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ECCE" w14:textId="77777777" w:rsidR="00AA1CD2" w:rsidRDefault="00AA1CD2">
      <w:r>
        <w:separator/>
      </w:r>
    </w:p>
  </w:footnote>
  <w:footnote w:type="continuationSeparator" w:id="0">
    <w:p w14:paraId="34FC06D8" w14:textId="77777777" w:rsidR="00AA1CD2" w:rsidRDefault="00AA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FF4D" w14:textId="77777777" w:rsidR="00804182" w:rsidRDefault="008041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82"/>
    <w:rsid w:val="00800DE9"/>
    <w:rsid w:val="00804182"/>
    <w:rsid w:val="00AA1CD2"/>
    <w:rsid w:val="00D4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49AA"/>
  <w15:docId w15:val="{3986F59C-2694-4C3D-8832-CBA4610F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Toto</cp:lastModifiedBy>
  <cp:revision>2</cp:revision>
  <dcterms:created xsi:type="dcterms:W3CDTF">2023-11-18T21:43:00Z</dcterms:created>
  <dcterms:modified xsi:type="dcterms:W3CDTF">2023-11-18T21:54:00Z</dcterms:modified>
</cp:coreProperties>
</file>