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63CF" w14:textId="77777777" w:rsidR="00C50ADC" w:rsidRDefault="00C50ADC">
      <w:pPr>
        <w:spacing w:before="480"/>
      </w:pPr>
    </w:p>
    <w:p w14:paraId="3423B61F" w14:textId="77777777" w:rsidR="00C50ADC" w:rsidRDefault="00000000">
      <w:pPr>
        <w:spacing w:after="80"/>
      </w:pPr>
      <w:r>
        <w:rPr>
          <w:b/>
          <w:bCs/>
          <w:color w:val="1A1A2E"/>
          <w:sz w:val="48"/>
          <w:szCs w:val="48"/>
        </w:rPr>
        <w:t>AGENCY OPERATING SYSTEM</w:t>
      </w:r>
    </w:p>
    <w:p w14:paraId="590E8665" w14:textId="77777777" w:rsidR="00C50ADC" w:rsidRDefault="00000000">
      <w:pPr>
        <w:pBdr>
          <w:bottom w:val="single" w:sz="12" w:space="6" w:color="0F3460"/>
        </w:pBdr>
        <w:spacing w:after="280"/>
      </w:pPr>
      <w:r>
        <w:rPr>
          <w:color w:val="0F3460"/>
          <w:sz w:val="28"/>
          <w:szCs w:val="28"/>
        </w:rPr>
        <w:t xml:space="preserve">Delko Agency </w:t>
      </w:r>
      <w:proofErr w:type="gramStart"/>
      <w:r>
        <w:rPr>
          <w:color w:val="0F3460"/>
          <w:sz w:val="28"/>
          <w:szCs w:val="28"/>
        </w:rPr>
        <w:t>OS  •</w:t>
      </w:r>
      <w:proofErr w:type="gramEnd"/>
      <w:r>
        <w:rPr>
          <w:color w:val="0F3460"/>
          <w:sz w:val="28"/>
          <w:szCs w:val="28"/>
        </w:rPr>
        <w:t xml:space="preserve">  Version 2</w:t>
      </w:r>
    </w:p>
    <w:p w14:paraId="1D46C74E" w14:textId="77777777" w:rsidR="00C50ADC" w:rsidRDefault="00C50ADC">
      <w:pPr>
        <w:spacing w:before="80"/>
      </w:pPr>
    </w:p>
    <w:p w14:paraId="3F58C36B" w14:textId="77777777" w:rsidR="00C50ADC" w:rsidRDefault="00000000">
      <w:pPr>
        <w:spacing w:before="60" w:after="80"/>
      </w:pPr>
      <w:r>
        <w:rPr>
          <w:i/>
          <w:iCs/>
          <w:color w:val="111111"/>
        </w:rPr>
        <w:t>A practical operating system for building Delko into a cash-flowing local growth agency.</w:t>
      </w:r>
    </w:p>
    <w:p w14:paraId="4B4DAFAB" w14:textId="77777777" w:rsidR="00C50ADC" w:rsidRDefault="00C50A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50ADC" w14:paraId="66D8110F"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7E591E1D" w14:textId="77777777" w:rsidR="00C50ADC" w:rsidRDefault="00000000">
            <w:r>
              <w:rPr>
                <w:b/>
                <w:bCs/>
                <w:color w:val="FFFFFF"/>
              </w:rPr>
              <w:t>Field</w:t>
            </w:r>
          </w:p>
        </w:tc>
        <w:tc>
          <w:tcPr>
            <w:tcW w:w="69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3BE54D6D" w14:textId="77777777" w:rsidR="00C50ADC" w:rsidRDefault="00000000">
            <w:r>
              <w:rPr>
                <w:b/>
                <w:bCs/>
                <w:color w:val="FFFFFF"/>
              </w:rPr>
              <w:t>Details</w:t>
            </w:r>
          </w:p>
        </w:tc>
      </w:tr>
      <w:tr w:rsidR="00C50ADC" w14:paraId="474BC686"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A134AB6" w14:textId="77777777" w:rsidR="00C50ADC" w:rsidRDefault="00000000">
            <w:r>
              <w:rPr>
                <w:b/>
                <w:bCs/>
                <w:color w:val="0F3460"/>
              </w:rPr>
              <w:t>Agency name</w:t>
            </w:r>
          </w:p>
        </w:tc>
        <w:tc>
          <w:tcPr>
            <w:tcW w:w="6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125EEED" w14:textId="77777777" w:rsidR="00C50ADC" w:rsidRDefault="00000000">
            <w:r>
              <w:rPr>
                <w:color w:val="111111"/>
              </w:rPr>
              <w:t>Delko</w:t>
            </w:r>
          </w:p>
        </w:tc>
      </w:tr>
      <w:tr w:rsidR="00C50ADC" w14:paraId="18AFCAFF"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10BE702" w14:textId="77777777" w:rsidR="00C50ADC" w:rsidRDefault="00000000">
            <w:r>
              <w:rPr>
                <w:b/>
                <w:bCs/>
                <w:color w:val="0F3460"/>
              </w:rPr>
              <w:t>Founders</w:t>
            </w:r>
          </w:p>
        </w:tc>
        <w:tc>
          <w:tcPr>
            <w:tcW w:w="6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0AA19E3" w14:textId="77777777" w:rsidR="00C50ADC" w:rsidRDefault="00000000">
            <w:r>
              <w:rPr>
                <w:color w:val="111111"/>
              </w:rPr>
              <w:t>Keveen Delgado and Jack Koutrobis</w:t>
            </w:r>
          </w:p>
        </w:tc>
      </w:tr>
      <w:tr w:rsidR="00C50ADC" w14:paraId="0C549B30"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B0B4E96" w14:textId="77777777" w:rsidR="00C50ADC" w:rsidRDefault="00000000">
            <w:r>
              <w:rPr>
                <w:b/>
                <w:bCs/>
                <w:color w:val="0F3460"/>
              </w:rPr>
              <w:t>Primary market</w:t>
            </w:r>
          </w:p>
        </w:tc>
        <w:tc>
          <w:tcPr>
            <w:tcW w:w="6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BD2AD70" w14:textId="77777777" w:rsidR="00C50ADC" w:rsidRDefault="00000000">
            <w:r>
              <w:rPr>
                <w:color w:val="111111"/>
              </w:rPr>
              <w:t>Berkshire County (Phase 1), North Shore (Phase 2)</w:t>
            </w:r>
          </w:p>
        </w:tc>
      </w:tr>
      <w:tr w:rsidR="00C50ADC" w14:paraId="212FAFDA"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4D2351D" w14:textId="77777777" w:rsidR="00C50ADC" w:rsidRDefault="00000000">
            <w:r>
              <w:rPr>
                <w:b/>
                <w:bCs/>
                <w:color w:val="0F3460"/>
              </w:rPr>
              <w:t>Core offer</w:t>
            </w:r>
          </w:p>
        </w:tc>
        <w:tc>
          <w:tcPr>
            <w:tcW w:w="6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F4C679D" w14:textId="77777777" w:rsidR="00C50ADC" w:rsidRDefault="00000000">
            <w:r>
              <w:rPr>
                <w:color w:val="111111"/>
              </w:rPr>
              <w:t>The Delko Local Growth OS</w:t>
            </w:r>
          </w:p>
        </w:tc>
      </w:tr>
      <w:tr w:rsidR="00C50ADC" w14:paraId="0B860B25"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D7A126A" w14:textId="77777777" w:rsidR="00C50ADC" w:rsidRDefault="00000000">
            <w:r>
              <w:rPr>
                <w:b/>
                <w:bCs/>
                <w:color w:val="0F3460"/>
              </w:rPr>
              <w:t>Primary outcome</w:t>
            </w:r>
          </w:p>
        </w:tc>
        <w:tc>
          <w:tcPr>
            <w:tcW w:w="6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F214CA5" w14:textId="77777777" w:rsidR="00C50ADC" w:rsidRDefault="00000000">
            <w:r>
              <w:rPr>
                <w:color w:val="111111"/>
              </w:rPr>
              <w:t>More calls, bookings, reviews, and quote requests — with faster, more consistent follow-up</w:t>
            </w:r>
          </w:p>
        </w:tc>
      </w:tr>
      <w:tr w:rsidR="00C50ADC" w14:paraId="5A33375A"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0663C92" w14:textId="77777777" w:rsidR="00C50ADC" w:rsidRDefault="00000000">
            <w:r>
              <w:rPr>
                <w:b/>
                <w:bCs/>
                <w:color w:val="0F3460"/>
              </w:rPr>
              <w:t>Version</w:t>
            </w:r>
          </w:p>
        </w:tc>
        <w:tc>
          <w:tcPr>
            <w:tcW w:w="6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D2E745F" w14:textId="77777777" w:rsidR="00C50ADC" w:rsidRDefault="00000000">
            <w:r>
              <w:rPr>
                <w:color w:val="111111"/>
              </w:rPr>
              <w:t>v2 — working operational draft</w:t>
            </w:r>
          </w:p>
        </w:tc>
      </w:tr>
    </w:tbl>
    <w:p w14:paraId="79DF6589" w14:textId="77777777" w:rsidR="00C50ADC" w:rsidRDefault="00C50ADC">
      <w:pPr>
        <w:spacing w:before="200"/>
      </w:pPr>
    </w:p>
    <w:p w14:paraId="0A4743EA" w14:textId="77777777" w:rsidR="00C50ADC" w:rsidRDefault="00000000">
      <w:pPr>
        <w:pBdr>
          <w:left w:val="single" w:sz="12" w:space="8" w:color="0F3460"/>
        </w:pBdr>
        <w:spacing w:before="120" w:after="120"/>
        <w:ind w:left="240"/>
      </w:pPr>
      <w:r>
        <w:rPr>
          <w:b/>
          <w:bCs/>
          <w:color w:val="0F3460"/>
        </w:rPr>
        <w:t>Operating principle: Delko does not sell random marketing tasks. Delko sells simple, repeatable systems that help good local businesses get found, build trust, and convert attention into real customers.</w:t>
      </w:r>
    </w:p>
    <w:p w14:paraId="6B052752" w14:textId="77777777" w:rsidR="00C50ADC" w:rsidRDefault="00C50ADC">
      <w:pPr>
        <w:spacing w:before="80"/>
      </w:pPr>
    </w:p>
    <w:p w14:paraId="3FC26149" w14:textId="77777777" w:rsidR="00C50ADC" w:rsidRDefault="00000000">
      <w:pPr>
        <w:spacing w:before="60" w:after="80"/>
      </w:pPr>
      <w:r>
        <w:rPr>
          <w:color w:val="111111"/>
        </w:rPr>
        <w:t>This document is the agency’s central operating reference. Use it for weekly execution, sales, client delivery, team alignment, and AI-assisted workflows.</w:t>
      </w:r>
    </w:p>
    <w:p w14:paraId="1F1B07F6" w14:textId="77777777" w:rsidR="00C50ADC" w:rsidRDefault="00000000">
      <w:r>
        <w:br w:type="page"/>
      </w:r>
    </w:p>
    <w:p w14:paraId="6B0D250F" w14:textId="77777777" w:rsidR="00C50ADC" w:rsidRDefault="00000000">
      <w:pPr>
        <w:pStyle w:val="Heading1"/>
        <w:pBdr>
          <w:bottom w:val="single" w:sz="6" w:space="4" w:color="0F3460"/>
        </w:pBdr>
      </w:pPr>
      <w:r>
        <w:lastRenderedPageBreak/>
        <w:t>1. Executive Summary</w:t>
      </w:r>
    </w:p>
    <w:p w14:paraId="72538F3B" w14:textId="77777777" w:rsidR="00C50ADC" w:rsidRDefault="00000000">
      <w:pPr>
        <w:pBdr>
          <w:left w:val="single" w:sz="12" w:space="8" w:color="0F3460"/>
        </w:pBdr>
        <w:spacing w:before="120" w:after="120"/>
        <w:ind w:left="240"/>
      </w:pPr>
      <w:r>
        <w:rPr>
          <w:color w:val="0F3460"/>
        </w:rPr>
        <w:t>Simple version: Delko helps local businesses look better online and turn more attention into real customers.</w:t>
      </w:r>
    </w:p>
    <w:p w14:paraId="0AAAC219" w14:textId="77777777" w:rsidR="00C50ADC" w:rsidRDefault="00C50ADC">
      <w:pPr>
        <w:spacing w:before="80"/>
      </w:pPr>
    </w:p>
    <w:p w14:paraId="53E4EFB4" w14:textId="77777777" w:rsidR="00C50ADC" w:rsidRDefault="00000000">
      <w:pPr>
        <w:spacing w:before="60" w:after="80"/>
      </w:pPr>
      <w:r>
        <w:rPr>
          <w:color w:val="111111"/>
        </w:rPr>
        <w:t xml:space="preserve">Delko is a lean local growth agency built for small businesses that </w:t>
      </w:r>
      <w:proofErr w:type="gramStart"/>
      <w:r>
        <w:rPr>
          <w:color w:val="111111"/>
        </w:rPr>
        <w:t>do good</w:t>
      </w:r>
      <w:proofErr w:type="gramEnd"/>
      <w:r>
        <w:rPr>
          <w:color w:val="111111"/>
        </w:rPr>
        <w:t xml:space="preserve"> work but have outdated or inconsistent online systems. The agency’s advantage is not size — it is being personal, local, responsive, and practical. Clients should always feel they are working with people who understand their market and care about their results.</w:t>
      </w:r>
    </w:p>
    <w:p w14:paraId="10CCB631" w14:textId="77777777" w:rsidR="00C50ADC" w:rsidRDefault="00C50ADC">
      <w:pPr>
        <w:spacing w:before="80"/>
      </w:pPr>
    </w:p>
    <w:p w14:paraId="18763B90" w14:textId="77777777" w:rsidR="00C50ADC" w:rsidRDefault="00000000">
      <w:pPr>
        <w:spacing w:before="60" w:after="80"/>
      </w:pPr>
      <w:r>
        <w:rPr>
          <w:color w:val="111111"/>
        </w:rPr>
        <w:t>The primary offer is the Delko Local Growth OS: a structured monthly system that moves a business from a weak digital presence to better Google visibility, stronger trust signals, cleaner lead capture, faster follow-up, and clear monthly reporting.</w:t>
      </w:r>
    </w:p>
    <w:p w14:paraId="0AD7BAEA" w14:textId="77777777" w:rsidR="00C50ADC" w:rsidRDefault="00C50ADC">
      <w:pPr>
        <w:spacing w:before="160"/>
      </w:pPr>
    </w:p>
    <w:p w14:paraId="112A4DF2" w14:textId="77777777" w:rsidR="00C50ADC" w:rsidRDefault="00000000">
      <w:pPr>
        <w:pStyle w:val="Heading2"/>
      </w:pPr>
      <w:r>
        <w:t>What Delko Is Building Toward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4680"/>
      </w:tblGrid>
      <w:tr w:rsidR="00C50ADC" w14:paraId="6690E5DD"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1EFCF377" w14:textId="77777777" w:rsidR="00C50ADC" w:rsidRDefault="00000000">
            <w:r>
              <w:rPr>
                <w:b/>
                <w:bCs/>
                <w:color w:val="FFFFFF"/>
              </w:rPr>
              <w:t>Time horizon</w:t>
            </w:r>
          </w:p>
        </w:tc>
        <w:tc>
          <w:tcPr>
            <w:tcW w:w="28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6914D8B2" w14:textId="77777777" w:rsidR="00C50ADC" w:rsidRDefault="00000000">
            <w:r>
              <w:rPr>
                <w:b/>
                <w:bCs/>
                <w:color w:val="FFFFFF"/>
              </w:rPr>
              <w:t>Goal</w:t>
            </w:r>
          </w:p>
        </w:tc>
        <w:tc>
          <w:tcPr>
            <w:tcW w:w="46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5FCA14E8" w14:textId="77777777" w:rsidR="00C50ADC" w:rsidRDefault="00000000">
            <w:r>
              <w:rPr>
                <w:b/>
                <w:bCs/>
                <w:color w:val="FFFFFF"/>
              </w:rPr>
              <w:t>What it means</w:t>
            </w:r>
          </w:p>
        </w:tc>
      </w:tr>
      <w:tr w:rsidR="00C50ADC" w14:paraId="2E617375"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FCF4A77" w14:textId="77777777" w:rsidR="00C50ADC" w:rsidRDefault="00000000">
            <w:r>
              <w:rPr>
                <w:b/>
                <w:bCs/>
                <w:color w:val="0F3460"/>
              </w:rPr>
              <w:t>Short term</w:t>
            </w:r>
          </w:p>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E68A8C0" w14:textId="77777777" w:rsidR="00C50ADC" w:rsidRDefault="00000000">
            <w:r>
              <w:rPr>
                <w:color w:val="111111"/>
              </w:rPr>
              <w:t>$5k–$10k monthly recurring revenue</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01E8859" w14:textId="77777777" w:rsidR="00C50ADC" w:rsidRDefault="00000000">
            <w:r>
              <w:rPr>
                <w:color w:val="111111"/>
              </w:rPr>
              <w:t>Close early local clients, deliver well, capture proof, and avoid overbuilding before the system is working.</w:t>
            </w:r>
          </w:p>
        </w:tc>
      </w:tr>
      <w:tr w:rsidR="00C50ADC" w14:paraId="02B14EB2"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6B972106" w14:textId="77777777" w:rsidR="00C50ADC" w:rsidRDefault="00000000">
            <w:r>
              <w:rPr>
                <w:b/>
                <w:bCs/>
                <w:color w:val="0F3460"/>
              </w:rPr>
              <w:t>Medium term</w:t>
            </w:r>
          </w:p>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FDAE362" w14:textId="77777777" w:rsidR="00C50ADC" w:rsidRDefault="00000000">
            <w:r>
              <w:rPr>
                <w:color w:val="111111"/>
              </w:rPr>
              <w:t>Repeatable agency engine</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B51F85A" w14:textId="77777777" w:rsidR="00C50ADC" w:rsidRDefault="00000000">
            <w:r>
              <w:rPr>
                <w:color w:val="111111"/>
              </w:rPr>
              <w:t>Build reliable sales, onboarding, delivery, reporting, and referral systems that run without constant reinvention.</w:t>
            </w:r>
          </w:p>
        </w:tc>
      </w:tr>
      <w:tr w:rsidR="00C50ADC" w14:paraId="26B59805"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6724A667" w14:textId="77777777" w:rsidR="00C50ADC" w:rsidRDefault="00000000">
            <w:r>
              <w:rPr>
                <w:b/>
                <w:bCs/>
                <w:color w:val="0F3460"/>
              </w:rPr>
              <w:t>Long term</w:t>
            </w:r>
          </w:p>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410AFEA" w14:textId="77777777" w:rsidR="00C50ADC" w:rsidRDefault="00000000">
            <w:r>
              <w:rPr>
                <w:color w:val="111111"/>
              </w:rPr>
              <w:t>AI-powered local business OS</w:t>
            </w:r>
          </w:p>
        </w:tc>
        <w:tc>
          <w:tcPr>
            <w:tcW w:w="4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F395D1B" w14:textId="77777777" w:rsidR="00C50ADC" w:rsidRDefault="00000000">
            <w:r>
              <w:rPr>
                <w:color w:val="111111"/>
              </w:rPr>
              <w:t xml:space="preserve">Use agency work to learn what small businesses </w:t>
            </w:r>
            <w:proofErr w:type="gramStart"/>
            <w:r>
              <w:rPr>
                <w:color w:val="111111"/>
              </w:rPr>
              <w:t>actually need</w:t>
            </w:r>
            <w:proofErr w:type="gramEnd"/>
            <w:r>
              <w:rPr>
                <w:color w:val="111111"/>
              </w:rPr>
              <w:t>, then turn repeatable workflows into productized tools.</w:t>
            </w:r>
          </w:p>
        </w:tc>
      </w:tr>
    </w:tbl>
    <w:p w14:paraId="1F95CF09" w14:textId="77777777" w:rsidR="00C50ADC" w:rsidRDefault="00C50ADC">
      <w:pPr>
        <w:spacing w:before="160"/>
      </w:pPr>
    </w:p>
    <w:p w14:paraId="5134503B" w14:textId="77777777" w:rsidR="00C50ADC" w:rsidRDefault="00000000">
      <w:pPr>
        <w:pBdr>
          <w:left w:val="single" w:sz="12" w:space="8" w:color="0F3460"/>
        </w:pBdr>
        <w:spacing w:before="120" w:after="120"/>
        <w:ind w:left="240"/>
      </w:pPr>
      <w:r>
        <w:rPr>
          <w:b/>
          <w:bCs/>
          <w:color w:val="0F3460"/>
        </w:rPr>
        <w:t>Main rule: Do not hide in planning. Planning matters, but conversations create clients. Delko becomes real when business owners start saying yes.</w:t>
      </w:r>
    </w:p>
    <w:p w14:paraId="5EF6B79B" w14:textId="77777777" w:rsidR="00C50ADC" w:rsidRDefault="00000000">
      <w:r>
        <w:br w:type="page"/>
      </w:r>
    </w:p>
    <w:p w14:paraId="39EE9CC9" w14:textId="77777777" w:rsidR="00C50ADC" w:rsidRDefault="00000000">
      <w:pPr>
        <w:pStyle w:val="Heading1"/>
        <w:pBdr>
          <w:bottom w:val="single" w:sz="6" w:space="4" w:color="0F3460"/>
        </w:pBdr>
      </w:pPr>
      <w:r>
        <w:lastRenderedPageBreak/>
        <w:t>2. Core Identity and Positioning</w:t>
      </w:r>
    </w:p>
    <w:p w14:paraId="12019EF1" w14:textId="77777777" w:rsidR="00C50ADC" w:rsidRDefault="00000000">
      <w:pPr>
        <w:pStyle w:val="Heading2"/>
      </w:pPr>
      <w:r>
        <w:t>Brand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25C893E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633B47CF" w14:textId="77777777" w:rsidR="00C50ADC" w:rsidRDefault="00000000">
            <w:r>
              <w:rPr>
                <w:b/>
                <w:bCs/>
                <w:color w:val="FFFFFF"/>
              </w:rPr>
              <w:t>Element</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743EBC3E" w14:textId="77777777" w:rsidR="00C50ADC" w:rsidRDefault="00000000">
            <w:r>
              <w:rPr>
                <w:b/>
                <w:bCs/>
                <w:color w:val="FFFFFF"/>
              </w:rPr>
              <w:t>Decision</w:t>
            </w:r>
          </w:p>
        </w:tc>
      </w:tr>
      <w:tr w:rsidR="00C50ADC" w14:paraId="2D19FF6C"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ADDF43C" w14:textId="77777777" w:rsidR="00C50ADC" w:rsidRDefault="00000000">
            <w:r>
              <w:rPr>
                <w:b/>
                <w:bCs/>
                <w:color w:val="0F3460"/>
              </w:rPr>
              <w:t>Name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FEF5EF0" w14:textId="77777777" w:rsidR="00C50ADC" w:rsidRDefault="00000000">
            <w:r>
              <w:rPr>
                <w:color w:val="111111"/>
              </w:rPr>
              <w:t>Delko</w:t>
            </w:r>
          </w:p>
        </w:tc>
      </w:tr>
      <w:tr w:rsidR="00C50ADC" w14:paraId="60D49D72"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9688ABB" w14:textId="77777777" w:rsidR="00C50ADC" w:rsidRDefault="00000000">
            <w:r>
              <w:rPr>
                <w:b/>
                <w:bCs/>
                <w:color w:val="0F3460"/>
              </w:rPr>
              <w:t>Meaning</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A9F0020" w14:textId="77777777" w:rsidR="00C50ADC" w:rsidRDefault="00000000">
            <w:r>
              <w:rPr>
                <w:color w:val="111111"/>
              </w:rPr>
              <w:t xml:space="preserve">Delgado + </w:t>
            </w:r>
            <w:proofErr w:type="spellStart"/>
            <w:r>
              <w:rPr>
                <w:color w:val="111111"/>
              </w:rPr>
              <w:t>Koutrobis</w:t>
            </w:r>
            <w:proofErr w:type="spellEnd"/>
          </w:p>
        </w:tc>
      </w:tr>
      <w:tr w:rsidR="00C50ADC" w14:paraId="6FC8E93A"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7A905BD" w14:textId="77777777" w:rsidR="00C50ADC" w:rsidRDefault="00000000">
            <w:r>
              <w:rPr>
                <w:b/>
                <w:bCs/>
                <w:color w:val="0F3460"/>
              </w:rPr>
              <w:t>Category</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A4E1003" w14:textId="77777777" w:rsidR="00C50ADC" w:rsidRDefault="00000000">
            <w:r>
              <w:rPr>
                <w:color w:val="111111"/>
              </w:rPr>
              <w:t>Local growth and marketing systems agency</w:t>
            </w:r>
          </w:p>
        </w:tc>
      </w:tr>
      <w:tr w:rsidR="00C50ADC" w14:paraId="402E9057"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9A8415F" w14:textId="77777777" w:rsidR="00C50ADC" w:rsidRDefault="00000000">
            <w:r>
              <w:rPr>
                <w:b/>
                <w:bCs/>
                <w:color w:val="0F3460"/>
              </w:rPr>
              <w:t>Personality</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6E09130" w14:textId="77777777" w:rsidR="00C50ADC" w:rsidRDefault="00000000">
            <w:r>
              <w:rPr>
                <w:color w:val="111111"/>
              </w:rPr>
              <w:t>Clear, local, practical, honest, responsive, and outcome-focused</w:t>
            </w:r>
          </w:p>
        </w:tc>
      </w:tr>
      <w:tr w:rsidR="00C50ADC" w14:paraId="6FB050E9"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5643265" w14:textId="77777777" w:rsidR="00C50ADC" w:rsidRDefault="00000000">
            <w:r>
              <w:rPr>
                <w:b/>
                <w:bCs/>
                <w:color w:val="0F3460"/>
              </w:rPr>
              <w:t>Do not sound like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FEE2FE5" w14:textId="77777777" w:rsidR="00C50ADC" w:rsidRDefault="00000000">
            <w:r>
              <w:rPr>
                <w:color w:val="111111"/>
              </w:rPr>
              <w:t>A large agency using complicated marketing language</w:t>
            </w:r>
          </w:p>
        </w:tc>
      </w:tr>
      <w:tr w:rsidR="00C50ADC" w14:paraId="6314EE9D"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A1CEA10" w14:textId="77777777" w:rsidR="00C50ADC" w:rsidRDefault="00000000">
            <w:r>
              <w:rPr>
                <w:b/>
                <w:bCs/>
                <w:color w:val="0F3460"/>
              </w:rPr>
              <w:t>Do sound like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24C458D" w14:textId="77777777" w:rsidR="00C50ADC" w:rsidRDefault="00000000">
            <w:r>
              <w:rPr>
                <w:color w:val="111111"/>
              </w:rPr>
              <w:t>Two sharp operators helping owners get more calls, trust, and follow-up without overcomplicating it</w:t>
            </w:r>
          </w:p>
        </w:tc>
      </w:tr>
    </w:tbl>
    <w:p w14:paraId="3512E64F" w14:textId="77777777" w:rsidR="00C50ADC" w:rsidRDefault="00C50ADC">
      <w:pPr>
        <w:spacing w:before="160"/>
      </w:pPr>
    </w:p>
    <w:p w14:paraId="311A4668" w14:textId="77777777" w:rsidR="00C50ADC" w:rsidRDefault="00000000">
      <w:pPr>
        <w:pStyle w:val="Heading2"/>
      </w:pPr>
      <w:r>
        <w:t>Core Positioning</w:t>
      </w:r>
    </w:p>
    <w:p w14:paraId="580BD839" w14:textId="77777777" w:rsidR="00C50ADC" w:rsidRDefault="00000000">
      <w:pPr>
        <w:pBdr>
          <w:left w:val="single" w:sz="12" w:space="8" w:color="0F3460"/>
        </w:pBdr>
        <w:spacing w:before="120" w:after="120"/>
        <w:ind w:left="240"/>
      </w:pPr>
      <w:r>
        <w:rPr>
          <w:color w:val="0F3460"/>
        </w:rPr>
        <w:t>One-liner: Delko helps local businesses get found, look trusted, and turn more attention into real customers through better Google visibility, websites, reviews, content, and follow-up systems.</w:t>
      </w:r>
    </w:p>
    <w:p w14:paraId="5972F7BE" w14:textId="77777777" w:rsidR="00C50ADC" w:rsidRDefault="00C50ADC">
      <w:pPr>
        <w:spacing w:before="80"/>
      </w:pPr>
    </w:p>
    <w:p w14:paraId="2A972996" w14:textId="77777777" w:rsidR="00C50ADC" w:rsidRDefault="00000000">
      <w:pPr>
        <w:pBdr>
          <w:left w:val="single" w:sz="12" w:space="8" w:color="0F3460"/>
        </w:pBdr>
        <w:spacing w:before="120" w:after="120"/>
        <w:ind w:left="240"/>
      </w:pPr>
      <w:r>
        <w:rPr>
          <w:color w:val="0F3460"/>
        </w:rPr>
        <w:t>Sales version: Most local businesses do good work, but their online presence does not prove it fast enough. Delko fixes the pieces that make people hesitate before calling, booking, or requesting a quote.</w:t>
      </w:r>
    </w:p>
    <w:p w14:paraId="0423391C" w14:textId="77777777" w:rsidR="00C50ADC" w:rsidRDefault="00C50ADC">
      <w:pPr>
        <w:spacing w:before="160"/>
      </w:pPr>
    </w:p>
    <w:p w14:paraId="5652A3F0" w14:textId="77777777" w:rsidR="00C50ADC" w:rsidRDefault="00000000">
      <w:pPr>
        <w:pStyle w:val="Heading2"/>
      </w:pPr>
      <w:r>
        <w:t>Agency Rulebook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6664C9FC"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3B6813F1" w14:textId="77777777" w:rsidR="00C50ADC" w:rsidRDefault="00000000">
            <w:r>
              <w:rPr>
                <w:b/>
                <w:bCs/>
                <w:color w:val="FFFFFF"/>
              </w:rPr>
              <w:t>Rule</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22D1D1A7" w14:textId="77777777" w:rsidR="00C50ADC" w:rsidRDefault="00000000">
            <w:r>
              <w:rPr>
                <w:b/>
                <w:bCs/>
                <w:color w:val="FFFFFF"/>
              </w:rPr>
              <w:t>Meaning</w:t>
            </w:r>
          </w:p>
        </w:tc>
      </w:tr>
      <w:tr w:rsidR="00C50ADC" w14:paraId="75D6159B"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3A5ABFA" w14:textId="77777777" w:rsidR="00C50ADC" w:rsidRDefault="00000000">
            <w:r>
              <w:rPr>
                <w:b/>
                <w:bCs/>
                <w:color w:val="0F3460"/>
              </w:rPr>
              <w:t>Simple beats fancy</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5C37115" w14:textId="77777777" w:rsidR="00C50ADC" w:rsidRDefault="00000000">
            <w:r>
              <w:rPr>
                <w:color w:val="111111"/>
              </w:rPr>
              <w:t xml:space="preserve">Owners care about more calls, bookings, foot traffic, reviews, and less stress. </w:t>
            </w:r>
            <w:proofErr w:type="gramStart"/>
            <w:r>
              <w:rPr>
                <w:color w:val="111111"/>
              </w:rPr>
              <w:t>Avoid jargon at all times</w:t>
            </w:r>
            <w:proofErr w:type="gramEnd"/>
            <w:r>
              <w:rPr>
                <w:color w:val="111111"/>
              </w:rPr>
              <w:t>.</w:t>
            </w:r>
          </w:p>
        </w:tc>
      </w:tr>
      <w:tr w:rsidR="00C50ADC" w14:paraId="565F72AE"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107D97D" w14:textId="77777777" w:rsidR="00C50ADC" w:rsidRDefault="00000000">
            <w:r>
              <w:rPr>
                <w:b/>
                <w:bCs/>
                <w:color w:val="0F3460"/>
              </w:rPr>
              <w:t>Sell outcomes, not tasks</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52F65C2" w14:textId="3136F303" w:rsidR="00C50ADC" w:rsidRDefault="00000000">
            <w:r>
              <w:rPr>
                <w:color w:val="111111"/>
              </w:rPr>
              <w:t xml:space="preserve">Do not sell posts. Sell trust, calls, quote </w:t>
            </w:r>
            <w:r w:rsidR="00967A1D">
              <w:rPr>
                <w:color w:val="111111"/>
              </w:rPr>
              <w:t>req</w:t>
            </w:r>
            <w:r>
              <w:rPr>
                <w:color w:val="111111"/>
              </w:rPr>
              <w:t>uests, visibility, and follow-up systems.</w:t>
            </w:r>
          </w:p>
        </w:tc>
      </w:tr>
      <w:tr w:rsidR="00C50ADC" w14:paraId="5A1752C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6BF67B0" w14:textId="77777777" w:rsidR="00C50ADC" w:rsidRDefault="00000000">
            <w:r>
              <w:rPr>
                <w:b/>
                <w:bCs/>
                <w:color w:val="0F3460"/>
              </w:rPr>
              <w:t>Start narrow, expand later</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7F982B0" w14:textId="77777777" w:rsidR="00C50ADC" w:rsidRDefault="00000000">
            <w:r>
              <w:rPr>
                <w:color w:val="111111"/>
              </w:rPr>
              <w:t>Lead with the Local Growth OS. Add ads, video, CRM, and advanced reporting after proof of concept.</w:t>
            </w:r>
          </w:p>
        </w:tc>
      </w:tr>
      <w:tr w:rsidR="00C50ADC" w14:paraId="00F11D46"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BD0A3DE" w14:textId="77777777" w:rsidR="00C50ADC" w:rsidRDefault="00000000">
            <w:r>
              <w:rPr>
                <w:b/>
                <w:bCs/>
                <w:color w:val="0F3460"/>
              </w:rPr>
              <w:t xml:space="preserve">Proof beats </w:t>
            </w:r>
            <w:proofErr w:type="gramStart"/>
            <w:r>
              <w:rPr>
                <w:b/>
                <w:bCs/>
                <w:color w:val="0F3460"/>
              </w:rPr>
              <w:t>promises</w:t>
            </w:r>
            <w:proofErr w:type="gramEnd"/>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E2B5F3B" w14:textId="77777777" w:rsidR="00C50ADC" w:rsidRDefault="00000000">
            <w:r>
              <w:rPr>
                <w:color w:val="111111"/>
              </w:rPr>
              <w:t>Every client engagement should produce before/after screenshots, review counts, call data, or form submission improvements.</w:t>
            </w:r>
          </w:p>
        </w:tc>
      </w:tr>
      <w:tr w:rsidR="00C50ADC" w14:paraId="34E7CE2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CFCBACE" w14:textId="77777777" w:rsidR="00C50ADC" w:rsidRDefault="00000000">
            <w:r>
              <w:rPr>
                <w:b/>
                <w:bCs/>
                <w:color w:val="0F3460"/>
              </w:rPr>
              <w:t>Build assets, not just content</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6974967" w14:textId="77777777" w:rsidR="00C50ADC" w:rsidRDefault="00000000">
            <w:r>
              <w:rPr>
                <w:color w:val="111111"/>
              </w:rPr>
              <w:t>Websites, Google profiles, review systems, and follow-up workflows compound. Content alone does not.</w:t>
            </w:r>
          </w:p>
        </w:tc>
      </w:tr>
    </w:tbl>
    <w:p w14:paraId="3BDDABC7" w14:textId="77777777" w:rsidR="00C50ADC" w:rsidRDefault="00C50ADC">
      <w:pPr>
        <w:spacing w:before="160"/>
      </w:pPr>
    </w:p>
    <w:p w14:paraId="4213CECE" w14:textId="77777777" w:rsidR="00C50ADC" w:rsidRDefault="00000000">
      <w:pPr>
        <w:pStyle w:val="Heading2"/>
      </w:pPr>
      <w:r>
        <w:t>Language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3DE41D33"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0CF182B1" w14:textId="77777777" w:rsidR="00C50ADC" w:rsidRDefault="00000000">
            <w:r>
              <w:rPr>
                <w:b/>
                <w:bCs/>
                <w:color w:val="FFFFFF"/>
              </w:rPr>
              <w:t>Avoid saying</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282F6937" w14:textId="77777777" w:rsidR="00C50ADC" w:rsidRDefault="00000000">
            <w:r>
              <w:rPr>
                <w:b/>
                <w:bCs/>
                <w:color w:val="FFFFFF"/>
              </w:rPr>
              <w:t>Say instead</w:t>
            </w:r>
          </w:p>
        </w:tc>
      </w:tr>
      <w:tr w:rsidR="00C50ADC" w14:paraId="64704635"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3410C89" w14:textId="77777777" w:rsidR="00C50ADC" w:rsidRDefault="00000000">
            <w:r>
              <w:rPr>
                <w:b/>
                <w:bCs/>
                <w:color w:val="0F3460"/>
              </w:rPr>
              <w:t>Omnichannel growth strategy</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18AC9E6" w14:textId="77777777" w:rsidR="00C50ADC" w:rsidRDefault="00000000">
            <w:r>
              <w:rPr>
                <w:color w:val="111111"/>
              </w:rPr>
              <w:t>More calls from Google and your website</w:t>
            </w:r>
          </w:p>
        </w:tc>
      </w:tr>
      <w:tr w:rsidR="00C50ADC" w14:paraId="38B927C7"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2424E4C" w14:textId="77777777" w:rsidR="00C50ADC" w:rsidRDefault="00000000">
            <w:r>
              <w:rPr>
                <w:b/>
                <w:bCs/>
                <w:color w:val="0F3460"/>
              </w:rPr>
              <w:lastRenderedPageBreak/>
              <w:t>Brand ecosystem</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4C29ACC" w14:textId="77777777" w:rsidR="00C50ADC" w:rsidRDefault="00000000">
            <w:r>
              <w:rPr>
                <w:color w:val="111111"/>
              </w:rPr>
              <w:t>A better first impression online</w:t>
            </w:r>
          </w:p>
        </w:tc>
      </w:tr>
      <w:tr w:rsidR="00C50ADC" w14:paraId="45F466B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237C274" w14:textId="77777777" w:rsidR="00C50ADC" w:rsidRDefault="00000000">
            <w:r>
              <w:rPr>
                <w:b/>
                <w:bCs/>
                <w:color w:val="0F3460"/>
              </w:rPr>
              <w:t>Digital transformation</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02BA8B8" w14:textId="77777777" w:rsidR="00C50ADC" w:rsidRDefault="00000000">
            <w:r>
              <w:rPr>
                <w:color w:val="111111"/>
              </w:rPr>
              <w:t>Modernizing the pieces customers see first</w:t>
            </w:r>
          </w:p>
        </w:tc>
      </w:tr>
      <w:tr w:rsidR="00C50ADC" w14:paraId="29E6F54E"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C16874D" w14:textId="77777777" w:rsidR="00C50ADC" w:rsidRDefault="00000000">
            <w:r>
              <w:rPr>
                <w:b/>
                <w:bCs/>
                <w:color w:val="0F3460"/>
              </w:rPr>
              <w:t>Funnel architecture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7516D9E" w14:textId="77777777" w:rsidR="00C50ADC" w:rsidRDefault="00000000">
            <w:r>
              <w:rPr>
                <w:color w:val="111111"/>
              </w:rPr>
              <w:t>A cleaner path from finding you to contacting you</w:t>
            </w:r>
          </w:p>
        </w:tc>
      </w:tr>
      <w:tr w:rsidR="00C50ADC" w14:paraId="4558009B"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C5D7FF0" w14:textId="77777777" w:rsidR="00C50ADC" w:rsidRDefault="00000000">
            <w:r>
              <w:rPr>
                <w:b/>
                <w:bCs/>
                <w:color w:val="0F3460"/>
              </w:rPr>
              <w:t>Performance marketing engine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A01E26B" w14:textId="77777777" w:rsidR="00C50ADC" w:rsidRDefault="00000000">
            <w:r>
              <w:rPr>
                <w:color w:val="111111"/>
              </w:rPr>
              <w:t>A simple system that tracks leads and improves each month</w:t>
            </w:r>
          </w:p>
        </w:tc>
      </w:tr>
    </w:tbl>
    <w:p w14:paraId="5C1C1D10" w14:textId="77777777" w:rsidR="00C50ADC" w:rsidRDefault="00000000">
      <w:r>
        <w:br w:type="page"/>
      </w:r>
    </w:p>
    <w:p w14:paraId="3D93D816" w14:textId="77777777" w:rsidR="00C50ADC" w:rsidRDefault="00000000">
      <w:pPr>
        <w:pStyle w:val="Heading1"/>
        <w:pBdr>
          <w:bottom w:val="single" w:sz="6" w:space="4" w:color="0F3460"/>
        </w:pBdr>
      </w:pPr>
      <w:r>
        <w:lastRenderedPageBreak/>
        <w:t>3. The Delko Offer Ladder</w:t>
      </w:r>
    </w:p>
    <w:p w14:paraId="6BD5A5B2" w14:textId="77777777" w:rsidR="00C50ADC" w:rsidRDefault="00000000">
      <w:pPr>
        <w:pBdr>
          <w:left w:val="single" w:sz="12" w:space="8" w:color="0F3460"/>
        </w:pBdr>
        <w:spacing w:before="120" w:after="120"/>
        <w:ind w:left="240"/>
      </w:pPr>
      <w:r>
        <w:rPr>
          <w:color w:val="0F3460"/>
        </w:rPr>
        <w:t>Primary system: The Delko Local Growth OS is a monthly system that helps local businesses get found on Google, look more professional online, build trust through reviews and proof, convert visitors into calls or quote requests, follow up faster, and understand what is working each month.</w:t>
      </w:r>
    </w:p>
    <w:p w14:paraId="7E429878" w14:textId="77777777" w:rsidR="00C50ADC" w:rsidRDefault="00C50ADC">
      <w:pPr>
        <w:spacing w:before="160"/>
      </w:pPr>
    </w:p>
    <w:p w14:paraId="5BE028B5" w14:textId="77777777" w:rsidR="00C50ADC" w:rsidRDefault="00000000">
      <w:pPr>
        <w:pStyle w:val="Heading2"/>
      </w:pPr>
      <w:r>
        <w:t>Front-End Offer: Free Local Growth Audit</w:t>
      </w:r>
    </w:p>
    <w:p w14:paraId="41867DFF" w14:textId="77777777" w:rsidR="00C50ADC" w:rsidRDefault="00000000">
      <w:pPr>
        <w:spacing w:before="60" w:after="80"/>
      </w:pPr>
      <w:r>
        <w:rPr>
          <w:color w:val="111111"/>
        </w:rPr>
        <w:t>Use the Delko Local Growth Audit to open conversations. The audit should be useful, short, and specific. The goal is to demonstrate genuine competence and start a real conversation about business outcomes.</w:t>
      </w:r>
    </w:p>
    <w:p w14:paraId="5F9C7C19" w14:textId="77777777" w:rsidR="00C50ADC" w:rsidRDefault="00C50A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3E1FE215"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1151AA78" w14:textId="77777777" w:rsidR="00C50ADC" w:rsidRDefault="00000000">
            <w:r>
              <w:rPr>
                <w:b/>
                <w:bCs/>
                <w:color w:val="FFFFFF"/>
              </w:rPr>
              <w:t>Audit area</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050579D7" w14:textId="77777777" w:rsidR="00C50ADC" w:rsidRDefault="00000000">
            <w:r>
              <w:rPr>
                <w:b/>
                <w:bCs/>
                <w:color w:val="FFFFFF"/>
              </w:rPr>
              <w:t>What to check</w:t>
            </w:r>
          </w:p>
        </w:tc>
      </w:tr>
      <w:tr w:rsidR="00C50ADC" w14:paraId="4D064A9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68310336" w14:textId="77777777" w:rsidR="00C50ADC" w:rsidRDefault="00000000">
            <w:r>
              <w:rPr>
                <w:b/>
                <w:bCs/>
                <w:color w:val="0F3460"/>
              </w:rPr>
              <w:t>Google Business Profile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B5528AD" w14:textId="77777777" w:rsidR="00C50ADC" w:rsidRDefault="00000000">
            <w:r>
              <w:rPr>
                <w:color w:val="111111"/>
              </w:rPr>
              <w:t>Photos, reviews, services, categories, posts, calls, website clicks, and direction requests</w:t>
            </w:r>
          </w:p>
        </w:tc>
      </w:tr>
      <w:tr w:rsidR="00C50ADC" w14:paraId="2A7109E3"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5676EBA" w14:textId="77777777" w:rsidR="00C50ADC" w:rsidRDefault="00000000">
            <w:r>
              <w:rPr>
                <w:b/>
                <w:bCs/>
                <w:color w:val="0F3460"/>
              </w:rPr>
              <w:t>Website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C0F8513" w14:textId="77777777" w:rsidR="00C50ADC" w:rsidRDefault="00000000">
            <w:r>
              <w:rPr>
                <w:color w:val="111111"/>
              </w:rPr>
              <w:t>First impression, mobile experience, load speed, call-to-action, forms, service pages, and social proof</w:t>
            </w:r>
          </w:p>
        </w:tc>
      </w:tr>
      <w:tr w:rsidR="00C50ADC" w14:paraId="6FA0D8D3"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D95172A" w14:textId="77777777" w:rsidR="00C50ADC" w:rsidRDefault="00000000">
            <w:r>
              <w:rPr>
                <w:b/>
                <w:bCs/>
                <w:color w:val="0F3460"/>
              </w:rPr>
              <w:t>Reviews</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BA68DF5" w14:textId="77777777" w:rsidR="00C50ADC" w:rsidRDefault="00000000">
            <w:r>
              <w:rPr>
                <w:color w:val="111111"/>
              </w:rPr>
              <w:t>Quantity, quality, recency, owner response rate, and whether a review request process exists</w:t>
            </w:r>
          </w:p>
        </w:tc>
      </w:tr>
      <w:tr w:rsidR="00C50ADC" w14:paraId="20F1DF23"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8AB1B5B" w14:textId="77777777" w:rsidR="00C50ADC" w:rsidRDefault="00000000">
            <w:r>
              <w:rPr>
                <w:b/>
                <w:bCs/>
                <w:color w:val="0F3460"/>
              </w:rPr>
              <w:t>Social proof</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745198C" w14:textId="77777777" w:rsidR="00C50ADC" w:rsidRDefault="00000000">
            <w:r>
              <w:rPr>
                <w:color w:val="111111"/>
              </w:rPr>
              <w:t>Before/after photos, testimonials, project images, team photos, and recent activity</w:t>
            </w:r>
          </w:p>
        </w:tc>
      </w:tr>
      <w:tr w:rsidR="00C50ADC" w14:paraId="2AFB7782"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A09FBEE" w14:textId="77777777" w:rsidR="00C50ADC" w:rsidRDefault="00000000">
            <w:r>
              <w:rPr>
                <w:b/>
                <w:bCs/>
                <w:color w:val="0F3460"/>
              </w:rPr>
              <w:t>Competitors</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C12DED5" w14:textId="77777777" w:rsidR="00C50ADC" w:rsidRDefault="00000000">
            <w:r>
              <w:rPr>
                <w:color w:val="111111"/>
              </w:rPr>
              <w:t>Which competitor looks more trustworthy online and why</w:t>
            </w:r>
          </w:p>
        </w:tc>
      </w:tr>
      <w:tr w:rsidR="00C50ADC" w14:paraId="232BDED7"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C247FE2" w14:textId="77777777" w:rsidR="00C50ADC" w:rsidRDefault="00000000">
            <w:r>
              <w:rPr>
                <w:b/>
                <w:bCs/>
                <w:color w:val="0F3460"/>
              </w:rPr>
              <w:t>Lead flow</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F4AC9C8" w14:textId="77777777" w:rsidR="00C50ADC" w:rsidRDefault="00000000">
            <w:r>
              <w:rPr>
                <w:color w:val="111111"/>
              </w:rPr>
              <w:t>How easy it is to call, book, message, or request a quote</w:t>
            </w:r>
          </w:p>
        </w:tc>
      </w:tr>
      <w:tr w:rsidR="00C50ADC" w14:paraId="098DC6D9"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6510A835" w14:textId="77777777" w:rsidR="00C50ADC" w:rsidRDefault="00000000">
            <w:r>
              <w:rPr>
                <w:b/>
                <w:bCs/>
                <w:color w:val="0F3460"/>
              </w:rPr>
              <w:t>Follow-up</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B11EBBE" w14:textId="77777777" w:rsidR="00C50ADC" w:rsidRDefault="00000000">
            <w:r>
              <w:rPr>
                <w:color w:val="111111"/>
              </w:rPr>
              <w:t>What happens after someone reaches out — and how quickly</w:t>
            </w:r>
          </w:p>
        </w:tc>
      </w:tr>
    </w:tbl>
    <w:p w14:paraId="1F1218C0" w14:textId="77777777" w:rsidR="00C50ADC" w:rsidRDefault="00C50ADC">
      <w:pPr>
        <w:spacing w:before="160"/>
      </w:pPr>
    </w:p>
    <w:p w14:paraId="144C2DC8" w14:textId="77777777" w:rsidR="00C50ADC" w:rsidRDefault="00000000">
      <w:pPr>
        <w:pStyle w:val="Heading2"/>
      </w:pPr>
      <w:r>
        <w:t>Service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680"/>
        <w:gridCol w:w="3680"/>
      </w:tblGrid>
      <w:tr w:rsidR="00C50ADC" w14:paraId="49181A14"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498515B1" w14:textId="77777777" w:rsidR="00C50ADC" w:rsidRDefault="00000000">
            <w:r>
              <w:rPr>
                <w:b/>
                <w:bCs/>
                <w:color w:val="FFFFFF"/>
              </w:rPr>
              <w:t>Package</w:t>
            </w:r>
          </w:p>
        </w:tc>
        <w:tc>
          <w:tcPr>
            <w:tcW w:w="20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119DFE72" w14:textId="77777777" w:rsidR="00C50ADC" w:rsidRDefault="00000000">
            <w:r>
              <w:rPr>
                <w:b/>
                <w:bCs/>
                <w:color w:val="FFFFFF"/>
              </w:rPr>
              <w:t>Best for</w:t>
            </w:r>
          </w:p>
        </w:tc>
        <w:tc>
          <w:tcPr>
            <w:tcW w:w="16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75371867" w14:textId="77777777" w:rsidR="00C50ADC" w:rsidRDefault="00000000">
            <w:r>
              <w:rPr>
                <w:b/>
                <w:bCs/>
                <w:color w:val="FFFFFF"/>
              </w:rPr>
              <w:t>Price</w:t>
            </w:r>
          </w:p>
        </w:tc>
        <w:tc>
          <w:tcPr>
            <w:tcW w:w="36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5DB02213" w14:textId="77777777" w:rsidR="00C50ADC" w:rsidRDefault="00000000">
            <w:r>
              <w:rPr>
                <w:b/>
                <w:bCs/>
                <w:color w:val="FFFFFF"/>
              </w:rPr>
              <w:t>Includes</w:t>
            </w:r>
          </w:p>
        </w:tc>
      </w:tr>
      <w:tr w:rsidR="00C50ADC" w14:paraId="7039CE3F"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CAD4FAD" w14:textId="77777777" w:rsidR="00C50ADC" w:rsidRDefault="00000000">
            <w:r>
              <w:rPr>
                <w:b/>
                <w:bCs/>
                <w:color w:val="111111"/>
              </w:rPr>
              <w:t>Delko Presence</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FD67497" w14:textId="77777777" w:rsidR="00C50ADC" w:rsidRDefault="00000000">
            <w:r>
              <w:rPr>
                <w:color w:val="111111"/>
              </w:rPr>
              <w:t>Businesses that look outdated online</w:t>
            </w:r>
          </w:p>
        </w:tc>
        <w:tc>
          <w:tcPr>
            <w:tcW w:w="1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143AF67" w14:textId="77777777" w:rsidR="00C50ADC" w:rsidRDefault="00000000">
            <w:r>
              <w:rPr>
                <w:color w:val="111111"/>
              </w:rPr>
              <w:t>$1,500 setup + $500/</w:t>
            </w:r>
            <w:proofErr w:type="spellStart"/>
            <w:r>
              <w:rPr>
                <w:color w:val="111111"/>
              </w:rPr>
              <w:t>mo</w:t>
            </w:r>
            <w:proofErr w:type="spellEnd"/>
          </w:p>
        </w:tc>
        <w:tc>
          <w:tcPr>
            <w:tcW w:w="3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CACE77F" w14:textId="77777777" w:rsidR="00C50ADC" w:rsidRDefault="00000000">
            <w:r>
              <w:rPr>
                <w:color w:val="111111"/>
              </w:rPr>
              <w:t>Google profile cleanup, basic website fixes, review link, 4 posts/month, lead tracker, monthly report</w:t>
            </w:r>
          </w:p>
        </w:tc>
      </w:tr>
      <w:tr w:rsidR="00C50ADC" w14:paraId="41AF7BF4"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4AA424A" w14:textId="77777777" w:rsidR="00C50ADC" w:rsidRDefault="00000000">
            <w:r>
              <w:rPr>
                <w:b/>
                <w:bCs/>
                <w:color w:val="111111"/>
              </w:rPr>
              <w:t>Delko Local Growth OS</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2BE1761" w14:textId="77777777" w:rsidR="00C50ADC" w:rsidRDefault="00000000">
            <w:r>
              <w:rPr>
                <w:color w:val="111111"/>
              </w:rPr>
              <w:t>Businesses that want consistent lead growth</w:t>
            </w:r>
          </w:p>
        </w:tc>
        <w:tc>
          <w:tcPr>
            <w:tcW w:w="1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193BFE1" w14:textId="77777777" w:rsidR="00C50ADC" w:rsidRDefault="00000000">
            <w:r>
              <w:rPr>
                <w:color w:val="111111"/>
              </w:rPr>
              <w:t>$2,500 setup + $1,000–$1,500/</w:t>
            </w:r>
            <w:proofErr w:type="spellStart"/>
            <w:r>
              <w:rPr>
                <w:color w:val="111111"/>
              </w:rPr>
              <w:t>mo</w:t>
            </w:r>
            <w:proofErr w:type="spellEnd"/>
          </w:p>
        </w:tc>
        <w:tc>
          <w:tcPr>
            <w:tcW w:w="3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C34D3D5" w14:textId="77777777" w:rsidR="00C50ADC" w:rsidRDefault="00000000">
            <w:r>
              <w:rPr>
                <w:color w:val="111111"/>
              </w:rPr>
              <w:t>Landing page or website refresh, local SEO basics, review system, 8–12 posts/month, follow-up workflow, monthly strategy call</w:t>
            </w:r>
          </w:p>
        </w:tc>
      </w:tr>
      <w:tr w:rsidR="00C50ADC" w14:paraId="30CFFE92"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43316F0" w14:textId="77777777" w:rsidR="00C50ADC" w:rsidRDefault="00000000">
            <w:r>
              <w:rPr>
                <w:b/>
                <w:bCs/>
                <w:color w:val="111111"/>
              </w:rPr>
              <w:t>Delko Growth Partner</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70399C1" w14:textId="77777777" w:rsidR="00C50ADC" w:rsidRDefault="00000000">
            <w:r>
              <w:rPr>
                <w:color w:val="111111"/>
              </w:rPr>
              <w:t>Businesses ready to invest seriously in growth</w:t>
            </w:r>
          </w:p>
        </w:tc>
        <w:tc>
          <w:tcPr>
            <w:tcW w:w="1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02E4D2B" w14:textId="77777777" w:rsidR="00C50ADC" w:rsidRDefault="00000000">
            <w:r>
              <w:rPr>
                <w:color w:val="111111"/>
              </w:rPr>
              <w:t>$3,000–$5,000/</w:t>
            </w:r>
            <w:proofErr w:type="spellStart"/>
            <w:r>
              <w:rPr>
                <w:color w:val="111111"/>
              </w:rPr>
              <w:t>mo</w:t>
            </w:r>
            <w:proofErr w:type="spellEnd"/>
          </w:p>
        </w:tc>
        <w:tc>
          <w:tcPr>
            <w:tcW w:w="36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B532C1C" w14:textId="77777777" w:rsidR="00C50ADC" w:rsidRDefault="00000000">
            <w:r>
              <w:rPr>
                <w:color w:val="111111"/>
              </w:rPr>
              <w:t>Paid ads, CRM setup, advanced automations, photo/video planning, campaign landing pages, reputation management, detailed reporting</w:t>
            </w:r>
          </w:p>
        </w:tc>
      </w:tr>
    </w:tbl>
    <w:p w14:paraId="3665FD0F" w14:textId="77777777" w:rsidR="00C50ADC" w:rsidRDefault="00C50ADC">
      <w:pPr>
        <w:spacing w:before="160"/>
      </w:pPr>
    </w:p>
    <w:p w14:paraId="01A9F003" w14:textId="77777777" w:rsidR="00C50ADC" w:rsidRDefault="00000000">
      <w:pPr>
        <w:pStyle w:val="Heading2"/>
      </w:pPr>
      <w:r>
        <w:t>Phased Delivery Focus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C50ADC" w14:paraId="71B6794A"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6F69421C" w14:textId="77777777" w:rsidR="00C50ADC" w:rsidRDefault="00000000">
            <w:r>
              <w:rPr>
                <w:b/>
                <w:bCs/>
                <w:color w:val="FFFFFF"/>
              </w:rPr>
              <w:t>Phase</w:t>
            </w:r>
          </w:p>
        </w:tc>
        <w:tc>
          <w:tcPr>
            <w:tcW w:w="35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341A0DA8" w14:textId="77777777" w:rsidR="00C50ADC" w:rsidRDefault="00000000">
            <w:r>
              <w:rPr>
                <w:b/>
                <w:bCs/>
                <w:color w:val="FFFFFF"/>
              </w:rPr>
              <w:t>Services</w:t>
            </w:r>
          </w:p>
        </w:tc>
        <w:tc>
          <w:tcPr>
            <w:tcW w:w="35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668AB108" w14:textId="77777777" w:rsidR="00C50ADC" w:rsidRDefault="00000000">
            <w:r>
              <w:rPr>
                <w:b/>
                <w:bCs/>
                <w:color w:val="FFFFFF"/>
              </w:rPr>
              <w:t>Why</w:t>
            </w:r>
          </w:p>
        </w:tc>
      </w:tr>
      <w:tr w:rsidR="00C50ADC" w14:paraId="28781342"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057EF9E" w14:textId="77777777" w:rsidR="00C50ADC" w:rsidRDefault="00000000">
            <w:r>
              <w:rPr>
                <w:color w:val="111111"/>
              </w:rPr>
              <w:lastRenderedPageBreak/>
              <w:t>Phase 1: Foundation</w:t>
            </w:r>
          </w:p>
        </w:tc>
        <w:tc>
          <w:tcPr>
            <w:tcW w:w="35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8902AE2" w14:textId="77777777" w:rsidR="00C50ADC" w:rsidRDefault="00000000">
            <w:r>
              <w:rPr>
                <w:color w:val="111111"/>
              </w:rPr>
              <w:t>Google Business Profile, website cleanup, reviews, basic content, lead capture, monthly reporting</w:t>
            </w:r>
          </w:p>
        </w:tc>
        <w:tc>
          <w:tcPr>
            <w:tcW w:w="35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DC9F991" w14:textId="77777777" w:rsidR="00C50ADC" w:rsidRDefault="00000000">
            <w:r>
              <w:rPr>
                <w:color w:val="111111"/>
              </w:rPr>
              <w:t>Easiest to sell, easiest to prove, and most relevant for skeptical local owners.</w:t>
            </w:r>
          </w:p>
        </w:tc>
      </w:tr>
      <w:tr w:rsidR="00C50ADC" w14:paraId="26558D6F"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1878DD1" w14:textId="77777777" w:rsidR="00C50ADC" w:rsidRDefault="00000000">
            <w:r>
              <w:rPr>
                <w:color w:val="111111"/>
              </w:rPr>
              <w:t>Phase 2: Growth</w:t>
            </w:r>
          </w:p>
        </w:tc>
        <w:tc>
          <w:tcPr>
            <w:tcW w:w="35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8583F4C" w14:textId="77777777" w:rsidR="00C50ADC" w:rsidRDefault="00000000">
            <w:r>
              <w:rPr>
                <w:color w:val="111111"/>
              </w:rPr>
              <w:t>Local SEO pages, paid ads, email/SMS campaigns, referral programs, seasonal offers</w:t>
            </w:r>
          </w:p>
        </w:tc>
        <w:tc>
          <w:tcPr>
            <w:tcW w:w="35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C81458A" w14:textId="77777777" w:rsidR="00C50ADC" w:rsidRDefault="00000000">
            <w:r>
              <w:rPr>
                <w:color w:val="111111"/>
              </w:rPr>
              <w:t>Add once trust is established and the client foundation is working consistently.</w:t>
            </w:r>
          </w:p>
        </w:tc>
      </w:tr>
      <w:tr w:rsidR="00C50ADC" w14:paraId="53A0D228"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B1FAE0C" w14:textId="77777777" w:rsidR="00C50ADC" w:rsidRDefault="00000000">
            <w:r>
              <w:rPr>
                <w:color w:val="111111"/>
              </w:rPr>
              <w:t>Phase 3: AI-Enhanced</w:t>
            </w:r>
          </w:p>
        </w:tc>
        <w:tc>
          <w:tcPr>
            <w:tcW w:w="35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964CA37" w14:textId="77777777" w:rsidR="00C50ADC" w:rsidRDefault="00000000">
            <w:r>
              <w:rPr>
                <w:color w:val="111111"/>
              </w:rPr>
              <w:t>AI audits, AI content assistant, AI monthly reports, AI review responses, AI recommendations</w:t>
            </w:r>
          </w:p>
        </w:tc>
        <w:tc>
          <w:tcPr>
            <w:tcW w:w="35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AAE813D" w14:textId="77777777" w:rsidR="00C50ADC" w:rsidRDefault="00000000">
            <w:r>
              <w:rPr>
                <w:color w:val="111111"/>
              </w:rPr>
              <w:t>This is where Delko begins operating differently from a standard local agency.</w:t>
            </w:r>
          </w:p>
        </w:tc>
      </w:tr>
    </w:tbl>
    <w:p w14:paraId="5BAB2FEE" w14:textId="77777777" w:rsidR="00C50ADC" w:rsidRDefault="00000000">
      <w:r>
        <w:br w:type="page"/>
      </w:r>
    </w:p>
    <w:p w14:paraId="515AB0C6" w14:textId="77777777" w:rsidR="00C50ADC" w:rsidRDefault="00000000">
      <w:pPr>
        <w:pStyle w:val="Heading1"/>
        <w:pBdr>
          <w:bottom w:val="single" w:sz="6" w:space="4" w:color="0F3460"/>
        </w:pBdr>
      </w:pPr>
      <w:r>
        <w:lastRenderedPageBreak/>
        <w:t>4. Ideal Clients and Target Markets</w:t>
      </w:r>
    </w:p>
    <w:p w14:paraId="1F3C8AAD" w14:textId="77777777" w:rsidR="00C50ADC" w:rsidRDefault="00000000">
      <w:pPr>
        <w:pStyle w:val="Heading2"/>
      </w:pPr>
      <w:r>
        <w:t>Ideal Client Profile</w:t>
      </w:r>
    </w:p>
    <w:p w14:paraId="70A0D427" w14:textId="77777777" w:rsidR="00C50ADC" w:rsidRDefault="00000000">
      <w:pPr>
        <w:pStyle w:val="ListParagraph"/>
        <w:numPr>
          <w:ilvl w:val="0"/>
          <w:numId w:val="2"/>
        </w:numPr>
        <w:spacing w:before="40" w:after="40"/>
      </w:pPr>
      <w:r>
        <w:t>Local business with real market demand and an existing customer base</w:t>
      </w:r>
    </w:p>
    <w:p w14:paraId="64F7DD0B" w14:textId="77777777" w:rsidR="00C50ADC" w:rsidRDefault="00000000">
      <w:pPr>
        <w:pStyle w:val="ListParagraph"/>
        <w:numPr>
          <w:ilvl w:val="0"/>
          <w:numId w:val="2"/>
        </w:numPr>
        <w:spacing w:before="40" w:after="40"/>
      </w:pPr>
      <w:r>
        <w:t>Good work product but weak website, Google profile, reviews, or follow-up process</w:t>
      </w:r>
    </w:p>
    <w:p w14:paraId="13E7D906" w14:textId="77777777" w:rsidR="00C50ADC" w:rsidRDefault="00000000">
      <w:pPr>
        <w:pStyle w:val="ListParagraph"/>
        <w:numPr>
          <w:ilvl w:val="0"/>
          <w:numId w:val="2"/>
        </w:numPr>
        <w:spacing w:before="40" w:after="40"/>
      </w:pPr>
      <w:r>
        <w:t>Can invest at least $750/month and understands that consistency matters</w:t>
      </w:r>
    </w:p>
    <w:p w14:paraId="407D6F7B" w14:textId="77777777" w:rsidR="00C50ADC" w:rsidRDefault="00000000">
      <w:pPr>
        <w:pStyle w:val="ListParagraph"/>
        <w:numPr>
          <w:ilvl w:val="0"/>
          <w:numId w:val="2"/>
        </w:numPr>
        <w:spacing w:before="40" w:after="40"/>
      </w:pPr>
      <w:r>
        <w:t>Responds promptly and values trust, referrals, and long-term relationships</w:t>
      </w:r>
    </w:p>
    <w:p w14:paraId="272A9348" w14:textId="77777777" w:rsidR="00C50ADC" w:rsidRDefault="00000000">
      <w:pPr>
        <w:pStyle w:val="ListParagraph"/>
        <w:numPr>
          <w:ilvl w:val="0"/>
          <w:numId w:val="2"/>
        </w:numPr>
        <w:spacing w:before="40" w:after="40"/>
      </w:pPr>
      <w:r>
        <w:t>Has visual proof, customer stories, or high-ticket services where ROI is demonstrable</w:t>
      </w:r>
    </w:p>
    <w:p w14:paraId="27610394" w14:textId="77777777" w:rsidR="00C50ADC" w:rsidRDefault="00C50ADC">
      <w:pPr>
        <w:spacing w:before="160"/>
      </w:pPr>
    </w:p>
    <w:p w14:paraId="4FD3171C" w14:textId="77777777" w:rsidR="00C50ADC" w:rsidRDefault="00000000">
      <w:pPr>
        <w:pStyle w:val="Heading2"/>
      </w:pPr>
      <w:r>
        <w:t>Best Starting Industries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80"/>
        <w:gridCol w:w="3880"/>
      </w:tblGrid>
      <w:tr w:rsidR="00C50ADC" w14:paraId="4F0F6736"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702A7EE9" w14:textId="77777777" w:rsidR="00C50ADC" w:rsidRDefault="00000000">
            <w:r>
              <w:rPr>
                <w:b/>
                <w:bCs/>
                <w:color w:val="FFFFFF"/>
              </w:rPr>
              <w:t>Industry</w:t>
            </w:r>
          </w:p>
        </w:tc>
        <w:tc>
          <w:tcPr>
            <w:tcW w:w="34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2953A682" w14:textId="77777777" w:rsidR="00C50ADC" w:rsidRDefault="00000000">
            <w:r>
              <w:rPr>
                <w:b/>
                <w:bCs/>
                <w:color w:val="FFFFFF"/>
              </w:rPr>
              <w:t>Why it works</w:t>
            </w:r>
          </w:p>
        </w:tc>
        <w:tc>
          <w:tcPr>
            <w:tcW w:w="38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0927986E" w14:textId="77777777" w:rsidR="00C50ADC" w:rsidRDefault="00000000">
            <w:r>
              <w:rPr>
                <w:b/>
                <w:bCs/>
                <w:color w:val="FFFFFF"/>
              </w:rPr>
              <w:t>Initial offer angle</w:t>
            </w:r>
          </w:p>
        </w:tc>
      </w:tr>
      <w:tr w:rsidR="00C50ADC" w14:paraId="70A34B07"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CF765C0" w14:textId="77777777" w:rsidR="00C50ADC" w:rsidRDefault="00000000">
            <w:r>
              <w:rPr>
                <w:b/>
                <w:bCs/>
                <w:color w:val="0F3460"/>
              </w:rPr>
              <w:t>Painting companies</w:t>
            </w:r>
          </w:p>
        </w:tc>
        <w:tc>
          <w:tcPr>
            <w:tcW w:w="3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A073623" w14:textId="77777777" w:rsidR="00C50ADC" w:rsidRDefault="00000000">
            <w:r>
              <w:rPr>
                <w:color w:val="111111"/>
              </w:rPr>
              <w:t>High-ticket jobs, strong visual before/after content, reviews and local search are key decision factors</w:t>
            </w:r>
          </w:p>
        </w:tc>
        <w:tc>
          <w:tcPr>
            <w:tcW w:w="3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1B4D02D" w14:textId="77777777" w:rsidR="00C50ADC" w:rsidRDefault="00000000">
            <w:r>
              <w:rPr>
                <w:color w:val="111111"/>
              </w:rPr>
              <w:t>Google profile + website + review system + before/after gallery + quote form</w:t>
            </w:r>
          </w:p>
        </w:tc>
      </w:tr>
      <w:tr w:rsidR="00C50ADC" w14:paraId="51210A5C"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3822EF9" w14:textId="77777777" w:rsidR="00C50ADC" w:rsidRDefault="00000000">
            <w:r>
              <w:rPr>
                <w:b/>
                <w:bCs/>
                <w:color w:val="0F3460"/>
              </w:rPr>
              <w:t>Contractors and home services</w:t>
            </w:r>
          </w:p>
        </w:tc>
        <w:tc>
          <w:tcPr>
            <w:tcW w:w="3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450E1CB" w14:textId="77777777" w:rsidR="00C50ADC" w:rsidRDefault="00000000">
            <w:r>
              <w:rPr>
                <w:color w:val="111111"/>
              </w:rPr>
              <w:t>One new job can cover the marketing cost; many have outdated websites and depend heavily on Google</w:t>
            </w:r>
          </w:p>
        </w:tc>
        <w:tc>
          <w:tcPr>
            <w:tcW w:w="3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DF312B1" w14:textId="77777777" w:rsidR="00C50ADC" w:rsidRDefault="00000000">
            <w:r>
              <w:rPr>
                <w:color w:val="111111"/>
              </w:rPr>
              <w:t>Local service pages + review generation + quote request system</w:t>
            </w:r>
          </w:p>
        </w:tc>
      </w:tr>
      <w:tr w:rsidR="00C50ADC" w14:paraId="731492B3"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B974123" w14:textId="77777777" w:rsidR="00C50ADC" w:rsidRDefault="00000000">
            <w:r>
              <w:rPr>
                <w:b/>
                <w:bCs/>
                <w:color w:val="0F3460"/>
              </w:rPr>
              <w:t>Salons, barbers, and med spas</w:t>
            </w:r>
          </w:p>
        </w:tc>
        <w:tc>
          <w:tcPr>
            <w:tcW w:w="3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4AAD41F" w14:textId="77777777" w:rsidR="00C50ADC" w:rsidRDefault="00000000">
            <w:r>
              <w:rPr>
                <w:color w:val="111111"/>
              </w:rPr>
              <w:t>Repeat customers, visual content, booking links, reviews, and trust signals all matter</w:t>
            </w:r>
          </w:p>
        </w:tc>
        <w:tc>
          <w:tcPr>
            <w:tcW w:w="3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898A591" w14:textId="77777777" w:rsidR="00C50ADC" w:rsidRDefault="00000000">
            <w:r>
              <w:rPr>
                <w:color w:val="111111"/>
              </w:rPr>
              <w:t>Booking flow + social proof + review system + local visibility</w:t>
            </w:r>
          </w:p>
        </w:tc>
      </w:tr>
      <w:tr w:rsidR="00C50ADC" w14:paraId="36E45C47"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74CD3DC" w14:textId="77777777" w:rsidR="00C50ADC" w:rsidRDefault="00000000">
            <w:r>
              <w:rPr>
                <w:b/>
                <w:bCs/>
                <w:color w:val="0F3460"/>
              </w:rPr>
              <w:t>Restaurants, cafés, and bars</w:t>
            </w:r>
          </w:p>
        </w:tc>
        <w:tc>
          <w:tcPr>
            <w:tcW w:w="3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968A245" w14:textId="77777777" w:rsidR="00C50ADC" w:rsidRDefault="00000000">
            <w:r>
              <w:rPr>
                <w:color w:val="111111"/>
              </w:rPr>
              <w:t>Need active content, accurate Google info, specials, events, and consistent foot traffic drivers</w:t>
            </w:r>
          </w:p>
        </w:tc>
        <w:tc>
          <w:tcPr>
            <w:tcW w:w="3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E261AF1" w14:textId="77777777" w:rsidR="00C50ADC" w:rsidRDefault="00000000">
            <w:r>
              <w:rPr>
                <w:color w:val="111111"/>
              </w:rPr>
              <w:t>Google cleanup + content calendar + event and special promotion system</w:t>
            </w:r>
          </w:p>
        </w:tc>
      </w:tr>
      <w:tr w:rsidR="00C50ADC" w14:paraId="0DC25BC5"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1B4E9A1" w14:textId="77777777" w:rsidR="00C50ADC" w:rsidRDefault="00000000">
            <w:r>
              <w:rPr>
                <w:b/>
                <w:bCs/>
                <w:color w:val="0F3460"/>
              </w:rPr>
              <w:t>Gyms and personal trainers</w:t>
            </w:r>
          </w:p>
        </w:tc>
        <w:tc>
          <w:tcPr>
            <w:tcW w:w="3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473BD86" w14:textId="77777777" w:rsidR="00C50ADC" w:rsidRDefault="00000000">
            <w:r>
              <w:rPr>
                <w:color w:val="111111"/>
              </w:rPr>
              <w:t xml:space="preserve">Transformation content, membership revenue model, lead forms, and follow-up </w:t>
            </w:r>
            <w:proofErr w:type="gramStart"/>
            <w:r>
              <w:rPr>
                <w:color w:val="111111"/>
              </w:rPr>
              <w:t>sequences</w:t>
            </w:r>
            <w:proofErr w:type="gramEnd"/>
            <w:r>
              <w:rPr>
                <w:color w:val="111111"/>
              </w:rPr>
              <w:t xml:space="preserve"> all matter</w:t>
            </w:r>
          </w:p>
        </w:tc>
        <w:tc>
          <w:tcPr>
            <w:tcW w:w="3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73A9712" w14:textId="77777777" w:rsidR="00C50ADC" w:rsidRDefault="00000000">
            <w:r>
              <w:rPr>
                <w:color w:val="111111"/>
              </w:rPr>
              <w:t>Lead capture + content + trial offer follow-up system</w:t>
            </w:r>
          </w:p>
        </w:tc>
      </w:tr>
    </w:tbl>
    <w:p w14:paraId="744739F4" w14:textId="77777777" w:rsidR="00C50ADC" w:rsidRDefault="00C50ADC">
      <w:pPr>
        <w:spacing w:before="160"/>
      </w:pPr>
    </w:p>
    <w:p w14:paraId="6B8737FB" w14:textId="77777777" w:rsidR="00C50ADC" w:rsidRDefault="00000000">
      <w:pPr>
        <w:pStyle w:val="Heading2"/>
      </w:pPr>
      <w:r>
        <w:t>Market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C50ADC" w14:paraId="61E902AB"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3D7B7911" w14:textId="77777777" w:rsidR="00C50ADC" w:rsidRDefault="00000000">
            <w:r>
              <w:rPr>
                <w:b/>
                <w:bCs/>
                <w:color w:val="FFFFFF"/>
              </w:rPr>
              <w:t>Phase</w:t>
            </w:r>
          </w:p>
        </w:tc>
        <w:tc>
          <w:tcPr>
            <w:tcW w:w="35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44E055C5" w14:textId="77777777" w:rsidR="00C50ADC" w:rsidRDefault="00000000">
            <w:r>
              <w:rPr>
                <w:b/>
                <w:bCs/>
                <w:color w:val="FFFFFF"/>
              </w:rPr>
              <w:t>Market</w:t>
            </w:r>
          </w:p>
        </w:tc>
        <w:tc>
          <w:tcPr>
            <w:tcW w:w="35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6D47432D" w14:textId="77777777" w:rsidR="00C50ADC" w:rsidRDefault="00000000">
            <w:r>
              <w:rPr>
                <w:b/>
                <w:bCs/>
                <w:color w:val="FFFFFF"/>
              </w:rPr>
              <w:t>Positioning</w:t>
            </w:r>
          </w:p>
        </w:tc>
      </w:tr>
      <w:tr w:rsidR="00C50ADC" w14:paraId="0462F108"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318348F" w14:textId="77777777" w:rsidR="00C50ADC" w:rsidRDefault="00000000">
            <w:r>
              <w:rPr>
                <w:color w:val="111111"/>
              </w:rPr>
              <w:t>Phase 1</w:t>
            </w:r>
          </w:p>
        </w:tc>
        <w:tc>
          <w:tcPr>
            <w:tcW w:w="35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2A53502" w14:textId="77777777" w:rsidR="00C50ADC" w:rsidRDefault="00000000">
            <w:r>
              <w:rPr>
                <w:color w:val="111111"/>
              </w:rPr>
              <w:t>Berkshire County</w:t>
            </w:r>
          </w:p>
        </w:tc>
        <w:tc>
          <w:tcPr>
            <w:tcW w:w="35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6EF4625" w14:textId="77777777" w:rsidR="00C50ADC" w:rsidRDefault="00000000">
            <w:r>
              <w:rPr>
                <w:color w:val="111111"/>
              </w:rPr>
              <w:t>Local roots, personal relationships, and direct knowledge of how local businesses operate. Helping owners modernize without making it complicated or overpriced.</w:t>
            </w:r>
          </w:p>
        </w:tc>
      </w:tr>
      <w:tr w:rsidR="00C50ADC" w14:paraId="0C72C1F9"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2C56F7C" w14:textId="77777777" w:rsidR="00C50ADC" w:rsidRDefault="00000000">
            <w:r>
              <w:rPr>
                <w:color w:val="111111"/>
              </w:rPr>
              <w:t>Phase 2</w:t>
            </w:r>
          </w:p>
        </w:tc>
        <w:tc>
          <w:tcPr>
            <w:tcW w:w="35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B52CEFF" w14:textId="77777777" w:rsidR="00C50ADC" w:rsidRDefault="00000000">
            <w:r>
              <w:rPr>
                <w:color w:val="111111"/>
              </w:rPr>
              <w:t>North Shore</w:t>
            </w:r>
          </w:p>
        </w:tc>
        <w:tc>
          <w:tcPr>
            <w:tcW w:w="35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2DBFC81" w14:textId="77777777" w:rsidR="00C50ADC" w:rsidRDefault="00000000">
            <w:r>
              <w:rPr>
                <w:color w:val="111111"/>
              </w:rPr>
              <w:t>Greater density of restaurants, salons, boutiques, and fitness studios with premium pricing potential. Use Berkshire results as proof.</w:t>
            </w:r>
          </w:p>
        </w:tc>
      </w:tr>
      <w:tr w:rsidR="00C50ADC" w14:paraId="068EC273"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9883085" w14:textId="77777777" w:rsidR="00C50ADC" w:rsidRDefault="00000000">
            <w:r>
              <w:rPr>
                <w:color w:val="111111"/>
              </w:rPr>
              <w:t>Phase 3</w:t>
            </w:r>
          </w:p>
        </w:tc>
        <w:tc>
          <w:tcPr>
            <w:tcW w:w="35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8BA2798" w14:textId="77777777" w:rsidR="00C50ADC" w:rsidRDefault="00000000">
            <w:r>
              <w:rPr>
                <w:color w:val="111111"/>
              </w:rPr>
              <w:t>Niche or scale decision</w:t>
            </w:r>
          </w:p>
        </w:tc>
        <w:tc>
          <w:tcPr>
            <w:tcW w:w="35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88DE4C9" w14:textId="77777777" w:rsidR="00C50ADC" w:rsidRDefault="00000000">
            <w:r>
              <w:rPr>
                <w:color w:val="111111"/>
              </w:rPr>
              <w:t>Evaluate whether to niche into one high-performing category or maintain the broader local relationship model.</w:t>
            </w:r>
          </w:p>
        </w:tc>
      </w:tr>
    </w:tbl>
    <w:p w14:paraId="2DC65792" w14:textId="77777777" w:rsidR="00C50ADC" w:rsidRDefault="00C50ADC">
      <w:pPr>
        <w:spacing w:before="160"/>
      </w:pPr>
    </w:p>
    <w:p w14:paraId="2D1A52CF" w14:textId="77777777" w:rsidR="00C50ADC" w:rsidRDefault="00000000">
      <w:pPr>
        <w:pStyle w:val="Heading2"/>
      </w:pPr>
      <w:r>
        <w:t>Who to Avoid</w:t>
      </w:r>
    </w:p>
    <w:p w14:paraId="65E78FB6" w14:textId="77777777" w:rsidR="00C50ADC" w:rsidRDefault="00000000">
      <w:pPr>
        <w:pStyle w:val="ListParagraph"/>
        <w:numPr>
          <w:ilvl w:val="0"/>
          <w:numId w:val="2"/>
        </w:numPr>
        <w:spacing w:before="40" w:after="40"/>
      </w:pPr>
      <w:r>
        <w:t>Owners who want everything for the lowest possible price</w:t>
      </w:r>
    </w:p>
    <w:p w14:paraId="7F812203" w14:textId="77777777" w:rsidR="00C50ADC" w:rsidRDefault="00000000">
      <w:pPr>
        <w:pStyle w:val="ListParagraph"/>
        <w:numPr>
          <w:ilvl w:val="0"/>
          <w:numId w:val="2"/>
        </w:numPr>
        <w:spacing w:before="40" w:after="40"/>
      </w:pPr>
      <w:r>
        <w:t>Businesses that do not respond to messages or delay providing access</w:t>
      </w:r>
    </w:p>
    <w:p w14:paraId="1802D8AF" w14:textId="77777777" w:rsidR="00C50ADC" w:rsidRDefault="00000000">
      <w:pPr>
        <w:pStyle w:val="ListParagraph"/>
        <w:numPr>
          <w:ilvl w:val="0"/>
          <w:numId w:val="2"/>
        </w:numPr>
        <w:spacing w:before="40" w:after="40"/>
      </w:pPr>
      <w:r>
        <w:t>Businesses with no real demand or no capacity to handle additional leads</w:t>
      </w:r>
    </w:p>
    <w:p w14:paraId="403F7456" w14:textId="77777777" w:rsidR="00C50ADC" w:rsidRDefault="00000000">
      <w:pPr>
        <w:pStyle w:val="ListParagraph"/>
        <w:numPr>
          <w:ilvl w:val="0"/>
          <w:numId w:val="2"/>
        </w:numPr>
        <w:spacing w:before="40" w:after="40"/>
      </w:pPr>
      <w:r>
        <w:t>Owners who expect measurable results within one week of starting</w:t>
      </w:r>
    </w:p>
    <w:p w14:paraId="5D5EDB03" w14:textId="77777777" w:rsidR="00C50ADC" w:rsidRDefault="00000000">
      <w:pPr>
        <w:pStyle w:val="ListParagraph"/>
        <w:numPr>
          <w:ilvl w:val="0"/>
          <w:numId w:val="2"/>
        </w:numPr>
        <w:spacing w:before="40" w:after="40"/>
      </w:pPr>
      <w:r>
        <w:t>Prospects who compare Delko to a relative who handles social media for free</w:t>
      </w:r>
    </w:p>
    <w:p w14:paraId="1B04DEC7" w14:textId="77777777" w:rsidR="00C50ADC" w:rsidRDefault="00000000">
      <w:pPr>
        <w:pStyle w:val="ListParagraph"/>
        <w:numPr>
          <w:ilvl w:val="0"/>
          <w:numId w:val="2"/>
        </w:numPr>
        <w:spacing w:before="40" w:after="40"/>
      </w:pPr>
      <w:r>
        <w:t>Anyone who is rude, disorganized, or dismissive before a contract is even signed</w:t>
      </w:r>
    </w:p>
    <w:p w14:paraId="24E34638" w14:textId="77777777" w:rsidR="00C50ADC" w:rsidRDefault="00000000">
      <w:r>
        <w:br w:type="page"/>
      </w:r>
    </w:p>
    <w:p w14:paraId="3E09A896" w14:textId="77777777" w:rsidR="00C50ADC" w:rsidRDefault="00000000">
      <w:pPr>
        <w:pStyle w:val="Heading1"/>
        <w:pBdr>
          <w:bottom w:val="single" w:sz="6" w:space="4" w:color="0F3460"/>
        </w:pBdr>
      </w:pPr>
      <w:r>
        <w:lastRenderedPageBreak/>
        <w:t>5. Sales System</w:t>
      </w:r>
    </w:p>
    <w:p w14:paraId="13955EF5" w14:textId="77777777" w:rsidR="00C50ADC" w:rsidRDefault="00000000">
      <w:pPr>
        <w:pStyle w:val="Heading2"/>
      </w:pPr>
      <w:r>
        <w:t>Sales Flow</w:t>
      </w:r>
    </w:p>
    <w:p w14:paraId="64689606" w14:textId="77777777" w:rsidR="00C50ADC" w:rsidRDefault="00000000">
      <w:pPr>
        <w:pStyle w:val="ListParagraph"/>
        <w:numPr>
          <w:ilvl w:val="0"/>
          <w:numId w:val="3"/>
        </w:numPr>
        <w:spacing w:before="40" w:after="40"/>
      </w:pPr>
      <w:r>
        <w:t>Research the business and document specific, observable missed opportunities.</w:t>
      </w:r>
    </w:p>
    <w:p w14:paraId="1B5046CA" w14:textId="77777777" w:rsidR="00C50ADC" w:rsidRDefault="00000000">
      <w:pPr>
        <w:pStyle w:val="ListParagraph"/>
        <w:numPr>
          <w:ilvl w:val="0"/>
          <w:numId w:val="3"/>
        </w:numPr>
        <w:spacing w:before="40" w:after="40"/>
      </w:pPr>
      <w:r>
        <w:t>Start a genuine conversation — not a hard pitch.</w:t>
      </w:r>
    </w:p>
    <w:p w14:paraId="71B8685B" w14:textId="77777777" w:rsidR="00C50ADC" w:rsidRDefault="00000000">
      <w:pPr>
        <w:pStyle w:val="ListParagraph"/>
        <w:numPr>
          <w:ilvl w:val="0"/>
          <w:numId w:val="3"/>
        </w:numPr>
        <w:spacing w:before="40" w:after="40"/>
      </w:pPr>
      <w:r>
        <w:t>Offer a short, specific audit with 3–5 concrete ideas.</w:t>
      </w:r>
    </w:p>
    <w:p w14:paraId="4A885502" w14:textId="77777777" w:rsidR="00C50ADC" w:rsidRDefault="00000000">
      <w:pPr>
        <w:pStyle w:val="ListParagraph"/>
        <w:numPr>
          <w:ilvl w:val="0"/>
          <w:numId w:val="3"/>
        </w:numPr>
        <w:spacing w:before="40" w:after="40"/>
      </w:pPr>
      <w:r>
        <w:t>Use the audit to book a discovery call.</w:t>
      </w:r>
    </w:p>
    <w:p w14:paraId="6B32016B" w14:textId="77777777" w:rsidR="00C50ADC" w:rsidRDefault="00000000">
      <w:pPr>
        <w:pStyle w:val="ListParagraph"/>
        <w:numPr>
          <w:ilvl w:val="0"/>
          <w:numId w:val="3"/>
        </w:numPr>
        <w:spacing w:before="40" w:after="40"/>
      </w:pPr>
      <w:r>
        <w:t>Connect the identified problems to real business outcomes on the call.</w:t>
      </w:r>
    </w:p>
    <w:p w14:paraId="786D61F3" w14:textId="77777777" w:rsidR="00C50ADC" w:rsidRDefault="00000000">
      <w:pPr>
        <w:pStyle w:val="ListParagraph"/>
        <w:numPr>
          <w:ilvl w:val="0"/>
          <w:numId w:val="3"/>
        </w:numPr>
        <w:spacing w:before="40" w:after="40"/>
      </w:pPr>
      <w:r>
        <w:t>Send a clear proposal recommending one package.</w:t>
      </w:r>
    </w:p>
    <w:p w14:paraId="17539FB1" w14:textId="77777777" w:rsidR="00C50ADC" w:rsidRDefault="00000000">
      <w:pPr>
        <w:pStyle w:val="ListParagraph"/>
        <w:numPr>
          <w:ilvl w:val="0"/>
          <w:numId w:val="3"/>
        </w:numPr>
        <w:spacing w:before="40" w:after="40"/>
      </w:pPr>
      <w:r>
        <w:t>Close with a defined first step: payment, onboarding form, and access request.</w:t>
      </w:r>
    </w:p>
    <w:p w14:paraId="7E21F8E0" w14:textId="77777777" w:rsidR="00C50ADC" w:rsidRDefault="00C50ADC">
      <w:pPr>
        <w:spacing w:before="160"/>
      </w:pPr>
    </w:p>
    <w:p w14:paraId="7855B6B0" w14:textId="77777777" w:rsidR="00C50ADC" w:rsidRDefault="00000000">
      <w:pPr>
        <w:pStyle w:val="Heading2"/>
      </w:pPr>
      <w:r>
        <w:t>Pre-Outreach Research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127EDED9"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0B4E6DCF" w14:textId="77777777" w:rsidR="00C50ADC" w:rsidRDefault="00000000">
            <w:r>
              <w:rPr>
                <w:b/>
                <w:bCs/>
                <w:color w:val="FFFFFF"/>
              </w:rPr>
              <w:t>Area</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5AD75904" w14:textId="77777777" w:rsidR="00C50ADC" w:rsidRDefault="00000000">
            <w:r>
              <w:rPr>
                <w:b/>
                <w:bCs/>
                <w:color w:val="FFFFFF"/>
              </w:rPr>
              <w:t>Questions to answer before reaching out</w:t>
            </w:r>
          </w:p>
        </w:tc>
      </w:tr>
      <w:tr w:rsidR="00C50ADC" w14:paraId="39AD0A19"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837EFFE" w14:textId="77777777" w:rsidR="00C50ADC" w:rsidRDefault="00000000">
            <w:r>
              <w:rPr>
                <w:b/>
                <w:bCs/>
                <w:color w:val="0F3460"/>
              </w:rPr>
              <w:t>Website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4FEAFDB" w14:textId="77777777" w:rsidR="00C50ADC" w:rsidRDefault="00000000">
            <w:r>
              <w:rPr>
                <w:color w:val="111111"/>
              </w:rPr>
              <w:t>Is it mobile-friendly? Is the call-to-action clear? Are services easy to understand? Is there proof of work?</w:t>
            </w:r>
          </w:p>
        </w:tc>
      </w:tr>
      <w:tr w:rsidR="00C50ADC" w14:paraId="074E761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E693AFF" w14:textId="77777777" w:rsidR="00C50ADC" w:rsidRDefault="00000000">
            <w:r>
              <w:rPr>
                <w:b/>
                <w:bCs/>
                <w:color w:val="0F3460"/>
              </w:rPr>
              <w:t>Google profile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6092146" w14:textId="77777777" w:rsidR="00C50ADC" w:rsidRDefault="00000000">
            <w:r>
              <w:rPr>
                <w:color w:val="111111"/>
              </w:rPr>
              <w:t>Are photos current? Are services listed? Are posts active? Are reviews strong and recent?</w:t>
            </w:r>
          </w:p>
        </w:tc>
      </w:tr>
      <w:tr w:rsidR="00C50ADC" w14:paraId="2CDB1466"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68141269" w14:textId="77777777" w:rsidR="00C50ADC" w:rsidRDefault="00000000">
            <w:r>
              <w:rPr>
                <w:b/>
                <w:bCs/>
                <w:color w:val="0F3460"/>
              </w:rPr>
              <w:t>Reviews</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51334BD" w14:textId="77777777" w:rsidR="00C50ADC" w:rsidRDefault="00000000">
            <w:r>
              <w:rPr>
                <w:color w:val="111111"/>
              </w:rPr>
              <w:t>How many reviews? What is the rating? Does the owner respond publicly?</w:t>
            </w:r>
          </w:p>
        </w:tc>
      </w:tr>
      <w:tr w:rsidR="00C50ADC" w14:paraId="2058D8B9"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6BAA4972" w14:textId="77777777" w:rsidR="00C50ADC" w:rsidRDefault="00000000">
            <w:r>
              <w:rPr>
                <w:b/>
                <w:bCs/>
                <w:color w:val="0F3460"/>
              </w:rPr>
              <w:t>Social media</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ED083AF" w14:textId="77777777" w:rsidR="00C50ADC" w:rsidRDefault="00000000">
            <w:r>
              <w:rPr>
                <w:color w:val="111111"/>
              </w:rPr>
              <w:t>When was the last post? Does the content actively build trust or simply exist?</w:t>
            </w:r>
          </w:p>
        </w:tc>
      </w:tr>
      <w:tr w:rsidR="00C50ADC" w14:paraId="0EE966E0"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B7EE656" w14:textId="77777777" w:rsidR="00C50ADC" w:rsidRDefault="00000000">
            <w:r>
              <w:rPr>
                <w:b/>
                <w:bCs/>
                <w:color w:val="0F3460"/>
              </w:rPr>
              <w:t>Competitors</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E571C67" w14:textId="77777777" w:rsidR="00C50ADC" w:rsidRDefault="00000000">
            <w:r>
              <w:rPr>
                <w:color w:val="111111"/>
              </w:rPr>
              <w:t>Which competitor looks easier to trust online, and why?</w:t>
            </w:r>
          </w:p>
        </w:tc>
      </w:tr>
      <w:tr w:rsidR="00C50ADC" w14:paraId="4881EEF5"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B1C4F7B" w14:textId="77777777" w:rsidR="00C50ADC" w:rsidRDefault="00000000">
            <w:r>
              <w:rPr>
                <w:b/>
                <w:bCs/>
                <w:color w:val="0F3460"/>
              </w:rPr>
              <w:t>Lead flow</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821ECAF" w14:textId="77777777" w:rsidR="00C50ADC" w:rsidRDefault="00000000">
            <w:r>
              <w:rPr>
                <w:color w:val="111111"/>
              </w:rPr>
              <w:t>How quickly can someone call, book, or request a quote?</w:t>
            </w:r>
          </w:p>
        </w:tc>
      </w:tr>
      <w:tr w:rsidR="00C50ADC" w14:paraId="039EFE0A"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BB910BC" w14:textId="77777777" w:rsidR="00C50ADC" w:rsidRDefault="00000000">
            <w:r>
              <w:rPr>
                <w:b/>
                <w:bCs/>
                <w:color w:val="0F3460"/>
              </w:rPr>
              <w:t>Follow-up</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5C3CD12" w14:textId="77777777" w:rsidR="00C50ADC" w:rsidRDefault="00000000">
            <w:r>
              <w:rPr>
                <w:color w:val="111111"/>
              </w:rPr>
              <w:t>Is there any visible system in place after a form submission or inquiry?</w:t>
            </w:r>
          </w:p>
        </w:tc>
      </w:tr>
    </w:tbl>
    <w:p w14:paraId="05847897" w14:textId="77777777" w:rsidR="00C50ADC" w:rsidRDefault="00C50ADC">
      <w:pPr>
        <w:spacing w:before="160"/>
      </w:pPr>
    </w:p>
    <w:p w14:paraId="4612D9C0" w14:textId="77777777" w:rsidR="00C50ADC" w:rsidRDefault="00000000">
      <w:pPr>
        <w:pStyle w:val="Heading2"/>
      </w:pPr>
      <w:r>
        <w:t>Outreach Scripts</w:t>
      </w:r>
    </w:p>
    <w:p w14:paraId="5C386A9F" w14:textId="77777777" w:rsidR="00C50ADC" w:rsidRDefault="00000000">
      <w:pPr>
        <w:pStyle w:val="Heading3"/>
      </w:pPr>
      <w:r>
        <w:t>Soft DM</w:t>
      </w:r>
    </w:p>
    <w:p w14:paraId="7B5F47B9" w14:textId="77777777" w:rsidR="00C50ADC" w:rsidRDefault="00000000">
      <w:pPr>
        <w:pBdr>
          <w:left w:val="single" w:sz="12" w:space="8" w:color="0F3460"/>
        </w:pBdr>
        <w:spacing w:before="120" w:after="120"/>
        <w:ind w:left="240"/>
      </w:pPr>
      <w:r>
        <w:rPr>
          <w:color w:val="0F3460"/>
        </w:rPr>
        <w:t>Hey [Name], I came across [Business Name] and noticed you are already doing a lot right — especially [specific detail]. I’m building Delko, a local marketing service focused on helping businesses get more calls through better Google visibility, websites, reviews, and follow-up systems. I noticed a few quick things that could help. Would it be useful if I sent over a short audit with 3 to 5 ideas?</w:t>
      </w:r>
    </w:p>
    <w:p w14:paraId="114F8EFA" w14:textId="77777777" w:rsidR="00C50ADC" w:rsidRDefault="00C50ADC">
      <w:pPr>
        <w:spacing w:before="80"/>
      </w:pPr>
    </w:p>
    <w:p w14:paraId="342CCF95" w14:textId="77777777" w:rsidR="00C50ADC" w:rsidRDefault="00000000">
      <w:pPr>
        <w:pStyle w:val="Heading3"/>
      </w:pPr>
      <w:r>
        <w:t>Warmer local script</w:t>
      </w:r>
    </w:p>
    <w:p w14:paraId="36245AE6" w14:textId="77777777" w:rsidR="00C50ADC" w:rsidRDefault="00000000">
      <w:pPr>
        <w:pBdr>
          <w:left w:val="single" w:sz="12" w:space="8" w:color="0F3460"/>
        </w:pBdr>
        <w:spacing w:before="120" w:after="120"/>
        <w:ind w:left="240"/>
      </w:pPr>
      <w:r>
        <w:rPr>
          <w:color w:val="0F3460"/>
        </w:rPr>
        <w:t>Hey [Name], I’m from the area and I’ve been working on helping local businesses modernize their marketing without making it complicated or overpriced. I was looking at [Business Name] and saw a few things that could help with calls, Google visibility, and reviews. Happy to send over a quick audit if useful.</w:t>
      </w:r>
    </w:p>
    <w:p w14:paraId="2BC0063E" w14:textId="77777777" w:rsidR="00C50ADC" w:rsidRDefault="00C50ADC">
      <w:pPr>
        <w:spacing w:before="80"/>
      </w:pPr>
    </w:p>
    <w:p w14:paraId="00BC4674" w14:textId="77777777" w:rsidR="00C50ADC" w:rsidRDefault="00000000">
      <w:pPr>
        <w:pStyle w:val="Heading3"/>
      </w:pPr>
      <w:r>
        <w:t>Direct owner opener</w:t>
      </w:r>
    </w:p>
    <w:p w14:paraId="51E78005" w14:textId="77777777" w:rsidR="00C50ADC" w:rsidRDefault="00000000">
      <w:pPr>
        <w:pBdr>
          <w:left w:val="single" w:sz="12" w:space="8" w:color="0F3460"/>
        </w:pBdr>
        <w:spacing w:before="120" w:after="120"/>
        <w:ind w:left="240"/>
      </w:pPr>
      <w:r>
        <w:rPr>
          <w:color w:val="0F3460"/>
        </w:rPr>
        <w:lastRenderedPageBreak/>
        <w:t>Hey [Name], quick question — are you getting most of your new customers through word-of-mouth, Google, social media, or something else? I ask because Delko helps local businesses tighten up the pieces that usually get missed: Google profile, website, reviews, lead forms, and follow-up.</w:t>
      </w:r>
    </w:p>
    <w:p w14:paraId="39271C48" w14:textId="77777777" w:rsidR="00C50ADC" w:rsidRDefault="00C50ADC">
      <w:pPr>
        <w:spacing w:before="160"/>
      </w:pPr>
    </w:p>
    <w:p w14:paraId="2C74BAA4" w14:textId="77777777" w:rsidR="00C50ADC" w:rsidRDefault="00000000">
      <w:pPr>
        <w:pStyle w:val="Heading2"/>
      </w:pPr>
      <w:r>
        <w:t>Discovery Call Questions</w:t>
      </w:r>
    </w:p>
    <w:p w14:paraId="1529002B" w14:textId="77777777" w:rsidR="00C50ADC" w:rsidRDefault="00000000">
      <w:pPr>
        <w:pStyle w:val="ListParagraph"/>
        <w:numPr>
          <w:ilvl w:val="0"/>
          <w:numId w:val="3"/>
        </w:numPr>
        <w:spacing w:before="40" w:after="40"/>
      </w:pPr>
      <w:r>
        <w:t>How are most customers finding you right now?</w:t>
      </w:r>
    </w:p>
    <w:p w14:paraId="60F83C3F" w14:textId="77777777" w:rsidR="00C50ADC" w:rsidRDefault="00000000">
      <w:pPr>
        <w:pStyle w:val="ListParagraph"/>
        <w:numPr>
          <w:ilvl w:val="0"/>
          <w:numId w:val="3"/>
        </w:numPr>
        <w:spacing w:before="40" w:after="40"/>
      </w:pPr>
      <w:r>
        <w:t>What type of customer or job do you most want more of?</w:t>
      </w:r>
    </w:p>
    <w:p w14:paraId="2E2C39CB" w14:textId="77777777" w:rsidR="00C50ADC" w:rsidRDefault="00000000">
      <w:pPr>
        <w:pStyle w:val="ListParagraph"/>
        <w:numPr>
          <w:ilvl w:val="0"/>
          <w:numId w:val="3"/>
        </w:numPr>
        <w:spacing w:before="40" w:after="40"/>
      </w:pPr>
      <w:r>
        <w:t>What is your average customer or job worth?</w:t>
      </w:r>
    </w:p>
    <w:p w14:paraId="71B1F2B7" w14:textId="77777777" w:rsidR="00C50ADC" w:rsidRDefault="00000000">
      <w:pPr>
        <w:pStyle w:val="ListParagraph"/>
        <w:numPr>
          <w:ilvl w:val="0"/>
          <w:numId w:val="3"/>
        </w:numPr>
        <w:spacing w:before="40" w:after="40"/>
      </w:pPr>
      <w:r>
        <w:t>What has worked in marketing before?</w:t>
      </w:r>
    </w:p>
    <w:p w14:paraId="52B94BBE" w14:textId="77777777" w:rsidR="00C50ADC" w:rsidRDefault="00000000">
      <w:pPr>
        <w:pStyle w:val="ListParagraph"/>
        <w:numPr>
          <w:ilvl w:val="0"/>
          <w:numId w:val="3"/>
        </w:numPr>
        <w:spacing w:before="40" w:after="40"/>
      </w:pPr>
      <w:r>
        <w:t>What has felt like a waste of money?</w:t>
      </w:r>
    </w:p>
    <w:p w14:paraId="299B9C34" w14:textId="77777777" w:rsidR="00C50ADC" w:rsidRDefault="00000000">
      <w:pPr>
        <w:pStyle w:val="ListParagraph"/>
        <w:numPr>
          <w:ilvl w:val="0"/>
          <w:numId w:val="3"/>
        </w:numPr>
        <w:spacing w:before="40" w:after="40"/>
      </w:pPr>
      <w:r>
        <w:t>How do you currently follow up with new leads?</w:t>
      </w:r>
    </w:p>
    <w:p w14:paraId="51C44B1C" w14:textId="77777777" w:rsidR="00C50ADC" w:rsidRDefault="00000000">
      <w:pPr>
        <w:pStyle w:val="ListParagraph"/>
        <w:numPr>
          <w:ilvl w:val="0"/>
          <w:numId w:val="3"/>
        </w:numPr>
        <w:spacing w:before="40" w:after="40"/>
      </w:pPr>
      <w:r>
        <w:t>How many leads do you estimate you miss each month?</w:t>
      </w:r>
    </w:p>
    <w:p w14:paraId="7282514D" w14:textId="77777777" w:rsidR="00C50ADC" w:rsidRDefault="00000000">
      <w:pPr>
        <w:pStyle w:val="ListParagraph"/>
        <w:numPr>
          <w:ilvl w:val="0"/>
          <w:numId w:val="3"/>
        </w:numPr>
        <w:spacing w:before="40" w:after="40"/>
      </w:pPr>
      <w:r>
        <w:t>What would make marketing feel worth it to you?</w:t>
      </w:r>
    </w:p>
    <w:p w14:paraId="0C75F8E7" w14:textId="77777777" w:rsidR="00C50ADC" w:rsidRDefault="00000000">
      <w:pPr>
        <w:pStyle w:val="ListParagraph"/>
        <w:numPr>
          <w:ilvl w:val="0"/>
          <w:numId w:val="3"/>
        </w:numPr>
        <w:spacing w:before="40" w:after="40"/>
      </w:pPr>
      <w:r>
        <w:t>If this worked the way you hoped, what would change in the business?</w:t>
      </w:r>
    </w:p>
    <w:p w14:paraId="24DA680C" w14:textId="77777777" w:rsidR="00C50ADC" w:rsidRDefault="00000000">
      <w:pPr>
        <w:pStyle w:val="ListParagraph"/>
        <w:numPr>
          <w:ilvl w:val="0"/>
          <w:numId w:val="3"/>
        </w:numPr>
        <w:spacing w:before="40" w:after="40"/>
      </w:pPr>
      <w:r>
        <w:t>What would make you hesitant to move forward?</w:t>
      </w:r>
    </w:p>
    <w:p w14:paraId="69D65BB0" w14:textId="77777777" w:rsidR="00C50ADC" w:rsidRDefault="00C50ADC">
      <w:pPr>
        <w:spacing w:before="160"/>
      </w:pPr>
    </w:p>
    <w:p w14:paraId="5F886C24" w14:textId="77777777" w:rsidR="00C50ADC" w:rsidRDefault="00000000">
      <w:pPr>
        <w:pStyle w:val="Heading2"/>
      </w:pPr>
      <w:r>
        <w:t>Closing Language</w:t>
      </w:r>
    </w:p>
    <w:p w14:paraId="0FA98EED" w14:textId="77777777" w:rsidR="00C50ADC" w:rsidRDefault="00000000">
      <w:pPr>
        <w:pBdr>
          <w:left w:val="single" w:sz="12" w:space="8" w:color="0F3460"/>
        </w:pBdr>
        <w:spacing w:before="120" w:after="120"/>
        <w:ind w:left="240"/>
      </w:pPr>
      <w:r>
        <w:rPr>
          <w:color w:val="0F3460"/>
        </w:rPr>
        <w:t>Based on what you’ve shared, the biggest opportunity is not doing more random marketing — it’s fixing the foundation so people can find you, trust you, contact you, and get followed up with quickly. We can start with [package]. The first month would focus on [specific deliverables]. After that, we manage and improve the system monthly. Would it make sense to start there and review results after 30 days?</w:t>
      </w:r>
    </w:p>
    <w:p w14:paraId="76DCD883" w14:textId="77777777" w:rsidR="00C50ADC" w:rsidRDefault="00C50ADC">
      <w:pPr>
        <w:spacing w:before="160"/>
      </w:pPr>
    </w:p>
    <w:p w14:paraId="116AFF32" w14:textId="77777777" w:rsidR="00C50ADC" w:rsidRDefault="00000000">
      <w:pPr>
        <w:pStyle w:val="Heading2"/>
      </w:pPr>
      <w:r>
        <w:t>Objection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0CE91C96"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50CCE054" w14:textId="77777777" w:rsidR="00C50ADC" w:rsidRDefault="00000000">
            <w:r>
              <w:rPr>
                <w:b/>
                <w:bCs/>
                <w:color w:val="FFFFFF"/>
              </w:rPr>
              <w:t>Objection</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5EC6D513" w14:textId="77777777" w:rsidR="00C50ADC" w:rsidRDefault="00000000">
            <w:r>
              <w:rPr>
                <w:b/>
                <w:bCs/>
                <w:color w:val="FFFFFF"/>
              </w:rPr>
              <w:t>Response</w:t>
            </w:r>
          </w:p>
        </w:tc>
      </w:tr>
      <w:tr w:rsidR="00C50ADC" w14:paraId="60EE063C"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65FA626F" w14:textId="77777777" w:rsidR="00C50ADC" w:rsidRDefault="00000000">
            <w:r>
              <w:rPr>
                <w:b/>
                <w:bCs/>
                <w:color w:val="0F3460"/>
              </w:rPr>
              <w:t>We already have someone for social media.</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19F2227" w14:textId="77777777" w:rsidR="00C50ADC" w:rsidRDefault="00000000">
            <w:r>
              <w:rPr>
                <w:color w:val="111111"/>
              </w:rPr>
              <w:t xml:space="preserve">Totally fair. We’re not trying to replace someone who posts. The bigger question is whether your online presence is </w:t>
            </w:r>
            <w:proofErr w:type="gramStart"/>
            <w:r>
              <w:rPr>
                <w:color w:val="111111"/>
              </w:rPr>
              <w:t>actually helping</w:t>
            </w:r>
            <w:proofErr w:type="gramEnd"/>
            <w:r>
              <w:rPr>
                <w:color w:val="111111"/>
              </w:rPr>
              <w:t xml:space="preserve"> people find you, trust you, and contact you.</w:t>
            </w:r>
          </w:p>
        </w:tc>
      </w:tr>
      <w:tr w:rsidR="00C50ADC" w14:paraId="33E6E807"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672245C" w14:textId="77777777" w:rsidR="00C50ADC" w:rsidRDefault="00000000">
            <w:r>
              <w:rPr>
                <w:b/>
                <w:bCs/>
                <w:color w:val="0F3460"/>
              </w:rPr>
              <w:t>We get most of our business from word-of-mouth.</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3E99ADE" w14:textId="77777777" w:rsidR="00C50ADC" w:rsidRDefault="00000000">
            <w:r>
              <w:rPr>
                <w:color w:val="111111"/>
              </w:rPr>
              <w:t>That is usually a strong signal. It means people trust your work. The opportunity is making sure that when someone hears about you, they can look you up and immediately feel confident calling.</w:t>
            </w:r>
          </w:p>
        </w:tc>
      </w:tr>
      <w:tr w:rsidR="00C50ADC" w14:paraId="5CA0088C"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C6022EB" w14:textId="77777777" w:rsidR="00C50ADC" w:rsidRDefault="00000000">
            <w:r>
              <w:rPr>
                <w:b/>
                <w:bCs/>
                <w:color w:val="0F3460"/>
              </w:rPr>
              <w:t>We tried marketing before and it did not work.</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F286B0F" w14:textId="77777777" w:rsidR="00C50ADC" w:rsidRDefault="00000000">
            <w:r>
              <w:rPr>
                <w:color w:val="111111"/>
              </w:rPr>
              <w:t>That makes sense. Before recommending anything, we would want to understand what was tried, what was measured, and where the breakdown happened.</w:t>
            </w:r>
          </w:p>
        </w:tc>
      </w:tr>
      <w:tr w:rsidR="00C50ADC" w14:paraId="07F4E10D"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274C47F" w14:textId="77777777" w:rsidR="00C50ADC" w:rsidRDefault="00000000">
            <w:r>
              <w:rPr>
                <w:b/>
                <w:bCs/>
                <w:color w:val="0F3460"/>
              </w:rPr>
              <w:t>We do not have the budget.</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4A2E340" w14:textId="77777777" w:rsidR="00C50ADC" w:rsidRDefault="00000000">
            <w:r>
              <w:rPr>
                <w:color w:val="111111"/>
              </w:rPr>
              <w:t>The real question is whether the system can pay for itself. For many businesses, one or two extra jobs cover the full cost. If that math does not work, we should not force it.</w:t>
            </w:r>
          </w:p>
        </w:tc>
      </w:tr>
      <w:tr w:rsidR="00C50ADC" w14:paraId="3AA8456C"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86A6F30" w14:textId="77777777" w:rsidR="00C50ADC" w:rsidRDefault="00000000">
            <w:r>
              <w:rPr>
                <w:b/>
                <w:bCs/>
                <w:color w:val="0F3460"/>
              </w:rPr>
              <w:t>Can you just do posts?</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6385883" w14:textId="77777777" w:rsidR="00C50ADC" w:rsidRDefault="00000000">
            <w:r>
              <w:rPr>
                <w:color w:val="111111"/>
              </w:rPr>
              <w:t>We can help with content, but posts alone usually are not enough. We would rather make sure the website, Google profile, reviews, and follow-up are also working so the content has somewhere to send people.</w:t>
            </w:r>
          </w:p>
        </w:tc>
      </w:tr>
    </w:tbl>
    <w:p w14:paraId="647C2409" w14:textId="77777777" w:rsidR="00C50ADC" w:rsidRDefault="00000000">
      <w:r>
        <w:br w:type="page"/>
      </w:r>
    </w:p>
    <w:p w14:paraId="097F6B61" w14:textId="77777777" w:rsidR="00C50ADC" w:rsidRDefault="00000000">
      <w:pPr>
        <w:pStyle w:val="Heading1"/>
        <w:pBdr>
          <w:bottom w:val="single" w:sz="6" w:space="4" w:color="0F3460"/>
        </w:pBdr>
      </w:pPr>
      <w:r>
        <w:lastRenderedPageBreak/>
        <w:t>6. Client Delivery System</w:t>
      </w:r>
    </w:p>
    <w:p w14:paraId="7847103F" w14:textId="77777777" w:rsidR="00C50ADC" w:rsidRDefault="00000000">
      <w:pPr>
        <w:pStyle w:val="Heading2"/>
      </w:pPr>
      <w:r>
        <w:t>Client Onboarding Checklist</w:t>
      </w:r>
    </w:p>
    <w:p w14:paraId="594740F0" w14:textId="77777777" w:rsidR="00C50ADC" w:rsidRDefault="00000000">
      <w:pPr>
        <w:pStyle w:val="ListParagraph"/>
        <w:numPr>
          <w:ilvl w:val="0"/>
          <w:numId w:val="2"/>
        </w:numPr>
        <w:spacing w:before="40" w:after="40"/>
      </w:pPr>
      <w:r>
        <w:t>Signed agreement received</w:t>
      </w:r>
    </w:p>
    <w:p w14:paraId="1D93215D" w14:textId="77777777" w:rsidR="00C50ADC" w:rsidRDefault="00000000">
      <w:pPr>
        <w:pStyle w:val="ListParagraph"/>
        <w:numPr>
          <w:ilvl w:val="0"/>
          <w:numId w:val="2"/>
        </w:numPr>
        <w:spacing w:before="40" w:after="40"/>
      </w:pPr>
      <w:r>
        <w:t>First payment received and confirmed</w:t>
      </w:r>
    </w:p>
    <w:p w14:paraId="3073AF06" w14:textId="77777777" w:rsidR="00C50ADC" w:rsidRDefault="00000000">
      <w:pPr>
        <w:pStyle w:val="ListParagraph"/>
        <w:numPr>
          <w:ilvl w:val="0"/>
          <w:numId w:val="2"/>
        </w:numPr>
        <w:spacing w:before="40" w:after="40"/>
      </w:pPr>
      <w:r>
        <w:t>Client intake form completed</w:t>
      </w:r>
    </w:p>
    <w:p w14:paraId="610E4288" w14:textId="77777777" w:rsidR="00C50ADC" w:rsidRDefault="00000000">
      <w:pPr>
        <w:pStyle w:val="ListParagraph"/>
        <w:numPr>
          <w:ilvl w:val="0"/>
          <w:numId w:val="2"/>
        </w:numPr>
        <w:spacing w:before="40" w:after="40"/>
      </w:pPr>
      <w:r>
        <w:t>Access obtained: website, Google Business Profile, and social media accounts</w:t>
      </w:r>
    </w:p>
    <w:p w14:paraId="7B1B54F0" w14:textId="77777777" w:rsidR="00C50ADC" w:rsidRDefault="00000000">
      <w:pPr>
        <w:pStyle w:val="ListParagraph"/>
        <w:numPr>
          <w:ilvl w:val="0"/>
          <w:numId w:val="2"/>
        </w:numPr>
        <w:spacing w:before="40" w:after="40"/>
      </w:pPr>
      <w:r>
        <w:t>Brand assets collected: photos, videos, logo, and brand colors</w:t>
      </w:r>
    </w:p>
    <w:p w14:paraId="62966CDA" w14:textId="77777777" w:rsidR="00C50ADC" w:rsidRDefault="00000000">
      <w:pPr>
        <w:pStyle w:val="ListParagraph"/>
        <w:numPr>
          <w:ilvl w:val="0"/>
          <w:numId w:val="2"/>
        </w:numPr>
        <w:spacing w:before="40" w:after="40"/>
      </w:pPr>
      <w:r>
        <w:t>Services, pricing, service areas, and key differentiators documented</w:t>
      </w:r>
    </w:p>
    <w:p w14:paraId="3FDAD62A" w14:textId="77777777" w:rsidR="00C50ADC" w:rsidRDefault="00000000">
      <w:pPr>
        <w:pStyle w:val="ListParagraph"/>
        <w:numPr>
          <w:ilvl w:val="0"/>
          <w:numId w:val="2"/>
        </w:numPr>
        <w:spacing w:before="40" w:after="40"/>
      </w:pPr>
      <w:r>
        <w:t>Primary contact and preferred communication channel confirmed</w:t>
      </w:r>
    </w:p>
    <w:p w14:paraId="4956E379" w14:textId="77777777" w:rsidR="00C50ADC" w:rsidRDefault="00000000">
      <w:pPr>
        <w:pStyle w:val="ListParagraph"/>
        <w:numPr>
          <w:ilvl w:val="0"/>
          <w:numId w:val="2"/>
        </w:numPr>
        <w:spacing w:before="40" w:after="40"/>
      </w:pPr>
      <w:r>
        <w:t>Reporting expectations set and agreed upon</w:t>
      </w:r>
    </w:p>
    <w:p w14:paraId="2561671C" w14:textId="77777777" w:rsidR="00C50ADC" w:rsidRDefault="00000000">
      <w:pPr>
        <w:pStyle w:val="ListParagraph"/>
        <w:numPr>
          <w:ilvl w:val="0"/>
          <w:numId w:val="2"/>
        </w:numPr>
        <w:spacing w:before="40" w:after="40"/>
      </w:pPr>
      <w:r>
        <w:t>First 30-day delivery plan sent to client for review</w:t>
      </w:r>
    </w:p>
    <w:p w14:paraId="24BD61F5" w14:textId="77777777" w:rsidR="00C50ADC" w:rsidRDefault="00C50ADC">
      <w:pPr>
        <w:spacing w:before="160"/>
      </w:pPr>
    </w:p>
    <w:p w14:paraId="1063C41B" w14:textId="77777777" w:rsidR="00C50ADC" w:rsidRDefault="00000000">
      <w:pPr>
        <w:pStyle w:val="Heading2"/>
      </w:pPr>
      <w:r>
        <w:t>30-Day Fulfillment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80"/>
        <w:gridCol w:w="5480"/>
      </w:tblGrid>
      <w:tr w:rsidR="00C50ADC" w14:paraId="32F3E613"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5E66F9F4" w14:textId="77777777" w:rsidR="00C50ADC" w:rsidRDefault="00000000">
            <w:r>
              <w:rPr>
                <w:b/>
                <w:bCs/>
                <w:color w:val="FFFFFF"/>
              </w:rPr>
              <w:t>Week</w:t>
            </w:r>
          </w:p>
        </w:tc>
        <w:tc>
          <w:tcPr>
            <w:tcW w:w="24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2F8FDDAF" w14:textId="77777777" w:rsidR="00C50ADC" w:rsidRDefault="00000000">
            <w:r>
              <w:rPr>
                <w:b/>
                <w:bCs/>
                <w:color w:val="FFFFFF"/>
              </w:rPr>
              <w:t>Focus</w:t>
            </w:r>
          </w:p>
        </w:tc>
        <w:tc>
          <w:tcPr>
            <w:tcW w:w="54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3D384676" w14:textId="77777777" w:rsidR="00C50ADC" w:rsidRDefault="00000000">
            <w:r>
              <w:rPr>
                <w:b/>
                <w:bCs/>
                <w:color w:val="FFFFFF"/>
              </w:rPr>
              <w:t>Deliverables</w:t>
            </w:r>
          </w:p>
        </w:tc>
      </w:tr>
      <w:tr w:rsidR="00C50ADC" w14:paraId="4B68C78D"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1CE2C23" w14:textId="77777777" w:rsidR="00C50ADC" w:rsidRDefault="00000000">
            <w:r>
              <w:rPr>
                <w:b/>
                <w:bCs/>
                <w:color w:val="0F3460"/>
              </w:rPr>
              <w:t>Week 1</w:t>
            </w:r>
          </w:p>
        </w:tc>
        <w:tc>
          <w:tcPr>
            <w:tcW w:w="2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D800E42" w14:textId="77777777" w:rsidR="00C50ADC" w:rsidRDefault="00000000">
            <w:r>
              <w:rPr>
                <w:color w:val="111111"/>
              </w:rPr>
              <w:t>Audit and setup</w:t>
            </w:r>
          </w:p>
        </w:tc>
        <w:tc>
          <w:tcPr>
            <w:tcW w:w="5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4AFE81F" w14:textId="77777777" w:rsidR="00C50ADC" w:rsidRDefault="00000000">
            <w:r>
              <w:rPr>
                <w:color w:val="111111"/>
              </w:rPr>
              <w:t>Full digital presence audit, Google profile audit, website audit, competitor review, analytics baseline, lead tracker setup, client dashboard</w:t>
            </w:r>
          </w:p>
        </w:tc>
      </w:tr>
      <w:tr w:rsidR="00C50ADC" w14:paraId="60FF5D23"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DBC4158" w14:textId="77777777" w:rsidR="00C50ADC" w:rsidRDefault="00000000">
            <w:r>
              <w:rPr>
                <w:b/>
                <w:bCs/>
                <w:color w:val="0F3460"/>
              </w:rPr>
              <w:t>Week 2</w:t>
            </w:r>
          </w:p>
        </w:tc>
        <w:tc>
          <w:tcPr>
            <w:tcW w:w="2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A238DA3" w14:textId="77777777" w:rsidR="00C50ADC" w:rsidRDefault="00000000">
            <w:r>
              <w:rPr>
                <w:color w:val="111111"/>
              </w:rPr>
              <w:t>Foundation fixes</w:t>
            </w:r>
          </w:p>
        </w:tc>
        <w:tc>
          <w:tcPr>
            <w:tcW w:w="5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0FD5054" w14:textId="77777777" w:rsidR="00C50ADC" w:rsidRDefault="00000000">
            <w:r>
              <w:rPr>
                <w:color w:val="111111"/>
              </w:rPr>
              <w:t>Update Google profile, fix website basics, improve calls-to-action, add service information and photos, set up review request system</w:t>
            </w:r>
          </w:p>
        </w:tc>
      </w:tr>
      <w:tr w:rsidR="00C50ADC" w14:paraId="33254E90"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FA4F184" w14:textId="77777777" w:rsidR="00C50ADC" w:rsidRDefault="00000000">
            <w:r>
              <w:rPr>
                <w:b/>
                <w:bCs/>
                <w:color w:val="0F3460"/>
              </w:rPr>
              <w:t>Week 3</w:t>
            </w:r>
          </w:p>
        </w:tc>
        <w:tc>
          <w:tcPr>
            <w:tcW w:w="2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5D21AB6" w14:textId="77777777" w:rsidR="00C50ADC" w:rsidRDefault="00000000">
            <w:r>
              <w:rPr>
                <w:color w:val="111111"/>
              </w:rPr>
              <w:t>Content and follow-up</w:t>
            </w:r>
          </w:p>
        </w:tc>
        <w:tc>
          <w:tcPr>
            <w:tcW w:w="5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8579613" w14:textId="77777777" w:rsidR="00C50ADC" w:rsidRDefault="00000000">
            <w:r>
              <w:rPr>
                <w:color w:val="111111"/>
              </w:rPr>
              <w:t>Build 30-day content calendar, create first post batch, set up email/SMS follow-up sequence, create FAQ and review/referral templates</w:t>
            </w:r>
          </w:p>
        </w:tc>
      </w:tr>
      <w:tr w:rsidR="00C50ADC" w14:paraId="6D1C60AC"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943C739" w14:textId="77777777" w:rsidR="00C50ADC" w:rsidRDefault="00000000">
            <w:r>
              <w:rPr>
                <w:b/>
                <w:bCs/>
                <w:color w:val="0F3460"/>
              </w:rPr>
              <w:t>Week 4</w:t>
            </w:r>
          </w:p>
        </w:tc>
        <w:tc>
          <w:tcPr>
            <w:tcW w:w="2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83EB889" w14:textId="77777777" w:rsidR="00C50ADC" w:rsidRDefault="00000000">
            <w:r>
              <w:rPr>
                <w:color w:val="111111"/>
              </w:rPr>
              <w:t>Report and improve</w:t>
            </w:r>
          </w:p>
        </w:tc>
        <w:tc>
          <w:tcPr>
            <w:tcW w:w="54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93A5004" w14:textId="77777777" w:rsidR="00C50ADC" w:rsidRDefault="00000000">
            <w:r>
              <w:rPr>
                <w:color w:val="111111"/>
              </w:rPr>
              <w:t>Review early results, report on calls/clicks/forms/reviews, identify next-month priorities, request testimonial if progress is strong</w:t>
            </w:r>
          </w:p>
        </w:tc>
      </w:tr>
    </w:tbl>
    <w:p w14:paraId="74B5A1AA" w14:textId="77777777" w:rsidR="00C50ADC" w:rsidRDefault="00C50ADC">
      <w:pPr>
        <w:spacing w:before="160"/>
      </w:pPr>
    </w:p>
    <w:p w14:paraId="7707E845" w14:textId="77777777" w:rsidR="00C50ADC" w:rsidRDefault="00000000">
      <w:pPr>
        <w:pStyle w:val="Heading2"/>
      </w:pPr>
      <w:r>
        <w:t>Monthly Management Checklist</w:t>
      </w:r>
    </w:p>
    <w:p w14:paraId="0566A677" w14:textId="77777777" w:rsidR="00C50ADC" w:rsidRDefault="00000000">
      <w:pPr>
        <w:spacing w:before="60" w:after="80"/>
      </w:pPr>
      <w:r>
        <w:rPr>
          <w:color w:val="111111"/>
        </w:rPr>
        <w:t>Complete the following each month for every active client:</w:t>
      </w:r>
    </w:p>
    <w:p w14:paraId="4E0CDF66" w14:textId="77777777" w:rsidR="00C50ADC" w:rsidRDefault="00C50ADC">
      <w:pPr>
        <w:spacing w:before="60"/>
      </w:pPr>
    </w:p>
    <w:p w14:paraId="5EE3206C" w14:textId="77777777" w:rsidR="00C50ADC" w:rsidRDefault="00000000">
      <w:pPr>
        <w:pStyle w:val="Heading3"/>
      </w:pPr>
      <w:r>
        <w:t>Google Business Profile</w:t>
      </w:r>
    </w:p>
    <w:p w14:paraId="4A5FBD4E" w14:textId="77777777" w:rsidR="00C50ADC" w:rsidRDefault="00000000">
      <w:pPr>
        <w:pStyle w:val="ListParagraph"/>
        <w:numPr>
          <w:ilvl w:val="0"/>
          <w:numId w:val="2"/>
        </w:numPr>
        <w:spacing w:before="40" w:after="40"/>
      </w:pPr>
      <w:r>
        <w:t>Publish minimum 2 posts: offers, updates, or seasonal content</w:t>
      </w:r>
    </w:p>
    <w:p w14:paraId="55EE2CA8" w14:textId="77777777" w:rsidR="00C50ADC" w:rsidRDefault="00000000">
      <w:pPr>
        <w:pStyle w:val="ListParagraph"/>
        <w:numPr>
          <w:ilvl w:val="0"/>
          <w:numId w:val="2"/>
        </w:numPr>
        <w:spacing w:before="40" w:after="40"/>
      </w:pPr>
      <w:r>
        <w:t>Respond to all new reviews within 48 hours</w:t>
      </w:r>
    </w:p>
    <w:p w14:paraId="2D340246" w14:textId="77777777" w:rsidR="00C50ADC" w:rsidRDefault="00000000">
      <w:pPr>
        <w:pStyle w:val="ListParagraph"/>
        <w:numPr>
          <w:ilvl w:val="0"/>
          <w:numId w:val="2"/>
        </w:numPr>
        <w:spacing w:before="40" w:after="40"/>
      </w:pPr>
      <w:r>
        <w:t>Verify all business information is accurate: hours, phone, address, and services</w:t>
      </w:r>
    </w:p>
    <w:p w14:paraId="3F47F7B8" w14:textId="77777777" w:rsidR="00C50ADC" w:rsidRDefault="00000000">
      <w:pPr>
        <w:pStyle w:val="ListParagraph"/>
        <w:numPr>
          <w:ilvl w:val="0"/>
          <w:numId w:val="2"/>
        </w:numPr>
        <w:spacing w:before="40" w:after="40"/>
      </w:pPr>
      <w:r>
        <w:t>Check and address any new Q&amp;A entries</w:t>
      </w:r>
    </w:p>
    <w:p w14:paraId="46F721D7" w14:textId="77777777" w:rsidR="00C50ADC" w:rsidRDefault="00000000">
      <w:pPr>
        <w:pStyle w:val="ListParagraph"/>
        <w:numPr>
          <w:ilvl w:val="0"/>
          <w:numId w:val="2"/>
        </w:numPr>
        <w:spacing w:before="40" w:after="40"/>
      </w:pPr>
      <w:r>
        <w:t>Review Google Insights: calls, direction requests, website clicks, and searches</w:t>
      </w:r>
    </w:p>
    <w:p w14:paraId="11DA0056" w14:textId="77777777" w:rsidR="00C50ADC" w:rsidRDefault="00C50ADC">
      <w:pPr>
        <w:spacing w:before="80"/>
      </w:pPr>
    </w:p>
    <w:p w14:paraId="734BA4CD" w14:textId="77777777" w:rsidR="00C50ADC" w:rsidRDefault="00000000">
      <w:pPr>
        <w:pStyle w:val="Heading3"/>
      </w:pPr>
      <w:r>
        <w:t>Website</w:t>
      </w:r>
    </w:p>
    <w:p w14:paraId="37FE4A34" w14:textId="77777777" w:rsidR="00C50ADC" w:rsidRDefault="00000000">
      <w:pPr>
        <w:pStyle w:val="ListParagraph"/>
        <w:numPr>
          <w:ilvl w:val="0"/>
          <w:numId w:val="2"/>
        </w:numPr>
        <w:spacing w:before="40" w:after="40"/>
      </w:pPr>
      <w:r>
        <w:t>Check for broken links, outdated information, or slow load times</w:t>
      </w:r>
    </w:p>
    <w:p w14:paraId="31717ECA" w14:textId="77777777" w:rsidR="00C50ADC" w:rsidRDefault="00000000">
      <w:pPr>
        <w:pStyle w:val="ListParagraph"/>
        <w:numPr>
          <w:ilvl w:val="0"/>
          <w:numId w:val="2"/>
        </w:numPr>
        <w:spacing w:before="40" w:after="40"/>
      </w:pPr>
      <w:r>
        <w:t>Confirm contact forms are working and submissions are being received</w:t>
      </w:r>
    </w:p>
    <w:p w14:paraId="6A19D350" w14:textId="77777777" w:rsidR="00C50ADC" w:rsidRDefault="00000000">
      <w:pPr>
        <w:pStyle w:val="ListParagraph"/>
        <w:numPr>
          <w:ilvl w:val="0"/>
          <w:numId w:val="2"/>
        </w:numPr>
        <w:spacing w:before="40" w:after="40"/>
      </w:pPr>
      <w:r>
        <w:t>Add or update one service page, gallery image, or proof element if applicable</w:t>
      </w:r>
    </w:p>
    <w:p w14:paraId="7BCC8C49" w14:textId="77777777" w:rsidR="00C50ADC" w:rsidRDefault="00000000">
      <w:pPr>
        <w:pStyle w:val="ListParagraph"/>
        <w:numPr>
          <w:ilvl w:val="0"/>
          <w:numId w:val="2"/>
        </w:numPr>
        <w:spacing w:before="40" w:after="40"/>
      </w:pPr>
      <w:r>
        <w:lastRenderedPageBreak/>
        <w:t>Review mobile experience on at least two device types</w:t>
      </w:r>
    </w:p>
    <w:p w14:paraId="712EBFC2" w14:textId="77777777" w:rsidR="00C50ADC" w:rsidRDefault="00C50ADC">
      <w:pPr>
        <w:spacing w:before="80"/>
      </w:pPr>
    </w:p>
    <w:p w14:paraId="297F5D41" w14:textId="77777777" w:rsidR="00C50ADC" w:rsidRDefault="00000000">
      <w:pPr>
        <w:pStyle w:val="Heading3"/>
      </w:pPr>
      <w:r>
        <w:t>Reviews</w:t>
      </w:r>
    </w:p>
    <w:p w14:paraId="1629501F" w14:textId="77777777" w:rsidR="00C50ADC" w:rsidRDefault="00000000">
      <w:pPr>
        <w:pStyle w:val="ListParagraph"/>
        <w:numPr>
          <w:ilvl w:val="0"/>
          <w:numId w:val="2"/>
        </w:numPr>
        <w:spacing w:before="40" w:after="40"/>
      </w:pPr>
      <w:r>
        <w:t>Confirm review request process was sent to recent customers</w:t>
      </w:r>
    </w:p>
    <w:p w14:paraId="49F37001" w14:textId="77777777" w:rsidR="00C50ADC" w:rsidRDefault="00000000">
      <w:pPr>
        <w:pStyle w:val="ListParagraph"/>
        <w:numPr>
          <w:ilvl w:val="0"/>
          <w:numId w:val="2"/>
        </w:numPr>
        <w:spacing w:before="40" w:after="40"/>
      </w:pPr>
      <w:r>
        <w:t>Track review count and average rating versus prior month</w:t>
      </w:r>
    </w:p>
    <w:p w14:paraId="1B1CBFCA" w14:textId="77777777" w:rsidR="00C50ADC" w:rsidRDefault="00000000">
      <w:pPr>
        <w:pStyle w:val="ListParagraph"/>
        <w:numPr>
          <w:ilvl w:val="0"/>
          <w:numId w:val="2"/>
        </w:numPr>
        <w:spacing w:before="40" w:after="40"/>
      </w:pPr>
      <w:r>
        <w:t>Flag and draft a professional response to any negative reviews</w:t>
      </w:r>
    </w:p>
    <w:p w14:paraId="38F671AA" w14:textId="77777777" w:rsidR="00C50ADC" w:rsidRDefault="00C50ADC">
      <w:pPr>
        <w:spacing w:before="80"/>
      </w:pPr>
    </w:p>
    <w:p w14:paraId="617352F5" w14:textId="77777777" w:rsidR="00C50ADC" w:rsidRDefault="00000000">
      <w:pPr>
        <w:pStyle w:val="Heading3"/>
      </w:pPr>
      <w:r>
        <w:t>Content</w:t>
      </w:r>
    </w:p>
    <w:p w14:paraId="204276CB" w14:textId="77777777" w:rsidR="00C50ADC" w:rsidRDefault="00000000">
      <w:pPr>
        <w:pStyle w:val="ListParagraph"/>
        <w:numPr>
          <w:ilvl w:val="0"/>
          <w:numId w:val="2"/>
        </w:numPr>
        <w:spacing w:before="40" w:after="40"/>
      </w:pPr>
      <w:r>
        <w:t>Publish scheduled posts per the agreed content calendar</w:t>
      </w:r>
    </w:p>
    <w:p w14:paraId="30D411E7" w14:textId="77777777" w:rsidR="00C50ADC" w:rsidRDefault="00000000">
      <w:pPr>
        <w:pStyle w:val="ListParagraph"/>
        <w:numPr>
          <w:ilvl w:val="0"/>
          <w:numId w:val="2"/>
        </w:numPr>
        <w:spacing w:before="40" w:after="40"/>
      </w:pPr>
      <w:r>
        <w:t>Capture any new before/after photos or project documentation</w:t>
      </w:r>
    </w:p>
    <w:p w14:paraId="52BFA1AF" w14:textId="77777777" w:rsidR="00C50ADC" w:rsidRDefault="00000000">
      <w:pPr>
        <w:pStyle w:val="ListParagraph"/>
        <w:numPr>
          <w:ilvl w:val="0"/>
          <w:numId w:val="2"/>
        </w:numPr>
        <w:spacing w:before="40" w:after="40"/>
      </w:pPr>
      <w:r>
        <w:t>Identify one story, testimonial, or result worth turning into a post</w:t>
      </w:r>
    </w:p>
    <w:p w14:paraId="1CAA9D74" w14:textId="77777777" w:rsidR="00C50ADC" w:rsidRDefault="00C50ADC">
      <w:pPr>
        <w:spacing w:before="80"/>
      </w:pPr>
    </w:p>
    <w:p w14:paraId="58672DAD" w14:textId="77777777" w:rsidR="00C50ADC" w:rsidRDefault="00000000">
      <w:pPr>
        <w:pStyle w:val="Heading3"/>
      </w:pPr>
      <w:r>
        <w:t>Reporting and Communication</w:t>
      </w:r>
    </w:p>
    <w:p w14:paraId="09502B14" w14:textId="77777777" w:rsidR="00C50ADC" w:rsidRDefault="00000000">
      <w:pPr>
        <w:pStyle w:val="ListParagraph"/>
        <w:numPr>
          <w:ilvl w:val="0"/>
          <w:numId w:val="2"/>
        </w:numPr>
        <w:spacing w:before="40" w:after="40"/>
      </w:pPr>
      <w:r>
        <w:t>Pull monthly report: calls, clicks, form submissions, reviews gained, and GBP views</w:t>
      </w:r>
    </w:p>
    <w:p w14:paraId="639160F3" w14:textId="77777777" w:rsidR="00C50ADC" w:rsidRDefault="00000000">
      <w:pPr>
        <w:pStyle w:val="ListParagraph"/>
        <w:numPr>
          <w:ilvl w:val="0"/>
          <w:numId w:val="2"/>
        </w:numPr>
        <w:spacing w:before="40" w:after="40"/>
      </w:pPr>
      <w:r>
        <w:t>Compare key metrics to the previous month and identify movement</w:t>
      </w:r>
    </w:p>
    <w:p w14:paraId="5B413D71" w14:textId="77777777" w:rsidR="00C50ADC" w:rsidRDefault="00000000">
      <w:pPr>
        <w:pStyle w:val="ListParagraph"/>
        <w:numPr>
          <w:ilvl w:val="0"/>
          <w:numId w:val="2"/>
        </w:numPr>
        <w:spacing w:before="40" w:after="40"/>
      </w:pPr>
      <w:r>
        <w:t>Send report to client with a plain-language summary and next priorities</w:t>
      </w:r>
    </w:p>
    <w:p w14:paraId="70DEF8DB" w14:textId="77777777" w:rsidR="00C50ADC" w:rsidRDefault="00000000">
      <w:pPr>
        <w:pStyle w:val="ListParagraph"/>
        <w:numPr>
          <w:ilvl w:val="0"/>
          <w:numId w:val="2"/>
        </w:numPr>
        <w:spacing w:before="40" w:after="40"/>
      </w:pPr>
      <w:r>
        <w:t>Schedule or confirm the monthly strategy call</w:t>
      </w:r>
    </w:p>
    <w:p w14:paraId="34FDDD79" w14:textId="77777777" w:rsidR="00C50ADC" w:rsidRDefault="00000000">
      <w:pPr>
        <w:pStyle w:val="ListParagraph"/>
        <w:numPr>
          <w:ilvl w:val="0"/>
          <w:numId w:val="2"/>
        </w:numPr>
        <w:spacing w:before="40" w:after="40"/>
      </w:pPr>
      <w:r>
        <w:t>Document client feedback, requests, or concerns in CRM</w:t>
      </w:r>
    </w:p>
    <w:p w14:paraId="0A2644CD" w14:textId="77777777" w:rsidR="00C50ADC" w:rsidRDefault="00000000">
      <w:pPr>
        <w:pStyle w:val="ListParagraph"/>
        <w:numPr>
          <w:ilvl w:val="0"/>
          <w:numId w:val="2"/>
        </w:numPr>
        <w:spacing w:before="40" w:after="40"/>
      </w:pPr>
      <w:r>
        <w:t>Update CRM with client status, health score, and next action</w:t>
      </w:r>
    </w:p>
    <w:p w14:paraId="792A17C7" w14:textId="77777777" w:rsidR="00C50ADC" w:rsidRDefault="00000000">
      <w:r>
        <w:br w:type="page"/>
      </w:r>
    </w:p>
    <w:p w14:paraId="5EDF2D0B" w14:textId="77777777" w:rsidR="00C50ADC" w:rsidRDefault="00000000">
      <w:pPr>
        <w:pStyle w:val="Heading1"/>
        <w:pBdr>
          <w:bottom w:val="single" w:sz="6" w:space="4" w:color="0F3460"/>
        </w:pBdr>
      </w:pPr>
      <w:r>
        <w:lastRenderedPageBreak/>
        <w:t>7. SOP Library</w:t>
      </w:r>
    </w:p>
    <w:p w14:paraId="32CFF3A9" w14:textId="77777777" w:rsidR="00C50ADC" w:rsidRDefault="00000000">
      <w:pPr>
        <w:spacing w:before="60" w:after="80"/>
      </w:pPr>
      <w:r>
        <w:rPr>
          <w:color w:val="111111"/>
        </w:rPr>
        <w:t>This section documents Delko’s standard operating procedures. Each SOP defines the responsible party, the trigger, the steps, and the expected output. SOPs are living documents and should be updated whenever a better process is identified.</w:t>
      </w:r>
    </w:p>
    <w:p w14:paraId="6EC36D1D" w14:textId="77777777" w:rsidR="00C50ADC" w:rsidRDefault="00C50ADC">
      <w:pPr>
        <w:spacing w:before="160"/>
      </w:pPr>
    </w:p>
    <w:p w14:paraId="5A3DDFC1" w14:textId="77777777" w:rsidR="00C50ADC" w:rsidRDefault="00000000">
      <w:pPr>
        <w:pStyle w:val="Heading2"/>
      </w:pPr>
      <w:r>
        <w:t>SOP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6FC0D584"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12BDD073" w14:textId="77777777" w:rsidR="00C50ADC" w:rsidRDefault="00000000">
            <w:r>
              <w:rPr>
                <w:b/>
                <w:bCs/>
                <w:color w:val="FFFFFF"/>
              </w:rPr>
              <w:t>SOP</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16F27D62" w14:textId="77777777" w:rsidR="00C50ADC" w:rsidRDefault="00000000">
            <w:r>
              <w:rPr>
                <w:b/>
                <w:bCs/>
                <w:color w:val="FFFFFF"/>
              </w:rPr>
              <w:t>Owner</w:t>
            </w:r>
          </w:p>
        </w:tc>
      </w:tr>
      <w:tr w:rsidR="00C50ADC" w14:paraId="686C518A"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3CC1CA4" w14:textId="77777777" w:rsidR="00C50ADC" w:rsidRDefault="00000000">
            <w:r>
              <w:rPr>
                <w:b/>
                <w:bCs/>
                <w:color w:val="0F3460"/>
              </w:rPr>
              <w:t>SOP-01: New Client Onboarding</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873AACD" w14:textId="77777777" w:rsidR="00C50ADC" w:rsidRDefault="00000000">
            <w:r>
              <w:rPr>
                <w:color w:val="111111"/>
              </w:rPr>
              <w:t>Keveen leads, Jack supports</w:t>
            </w:r>
          </w:p>
        </w:tc>
      </w:tr>
      <w:tr w:rsidR="00C50ADC" w14:paraId="4611C9A9"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E80F786" w14:textId="77777777" w:rsidR="00C50ADC" w:rsidRDefault="00000000">
            <w:r>
              <w:rPr>
                <w:b/>
                <w:bCs/>
                <w:color w:val="0F3460"/>
              </w:rPr>
              <w:t>SOP-02: Google Business Profile Setup and Optimization</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4A481BB" w14:textId="77777777" w:rsidR="00C50ADC" w:rsidRDefault="00000000">
            <w:r>
              <w:rPr>
                <w:color w:val="111111"/>
              </w:rPr>
              <w:t>Keveen</w:t>
            </w:r>
          </w:p>
        </w:tc>
      </w:tr>
      <w:tr w:rsidR="00C50ADC" w14:paraId="26787E58"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372335C" w14:textId="77777777" w:rsidR="00C50ADC" w:rsidRDefault="00000000">
            <w:r>
              <w:rPr>
                <w:b/>
                <w:bCs/>
                <w:color w:val="0F3460"/>
              </w:rPr>
              <w:t>SOP-03: Website Audit and Fixes</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F291787" w14:textId="77777777" w:rsidR="00C50ADC" w:rsidRDefault="00000000">
            <w:r>
              <w:rPr>
                <w:color w:val="111111"/>
              </w:rPr>
              <w:t>Keveen</w:t>
            </w:r>
          </w:p>
        </w:tc>
      </w:tr>
      <w:tr w:rsidR="00C50ADC" w14:paraId="79BE7225"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793C9CF" w14:textId="77777777" w:rsidR="00C50ADC" w:rsidRDefault="00000000">
            <w:r>
              <w:rPr>
                <w:b/>
                <w:bCs/>
                <w:color w:val="0F3460"/>
              </w:rPr>
              <w:t>SOP-04: Review Request System Setup</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BB21437" w14:textId="77777777" w:rsidR="00C50ADC" w:rsidRDefault="00000000">
            <w:r>
              <w:rPr>
                <w:color w:val="111111"/>
              </w:rPr>
              <w:t>Keveen</w:t>
            </w:r>
          </w:p>
        </w:tc>
      </w:tr>
      <w:tr w:rsidR="00C50ADC" w14:paraId="39D5BCE3"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A2DF280" w14:textId="77777777" w:rsidR="00C50ADC" w:rsidRDefault="00000000">
            <w:r>
              <w:rPr>
                <w:b/>
                <w:bCs/>
                <w:color w:val="0F3460"/>
              </w:rPr>
              <w:t>SOP-05: Content Calendar Build</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FBCD21E" w14:textId="77777777" w:rsidR="00C50ADC" w:rsidRDefault="00000000">
            <w:r>
              <w:rPr>
                <w:color w:val="111111"/>
              </w:rPr>
              <w:t>Keveen</w:t>
            </w:r>
          </w:p>
        </w:tc>
      </w:tr>
      <w:tr w:rsidR="00C50ADC" w14:paraId="5B4D680E"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7BC3132" w14:textId="77777777" w:rsidR="00C50ADC" w:rsidRDefault="00000000">
            <w:r>
              <w:rPr>
                <w:b/>
                <w:bCs/>
                <w:color w:val="0F3460"/>
              </w:rPr>
              <w:t>SOP-06: Monthly Report Generation</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9B8381C" w14:textId="77777777" w:rsidR="00C50ADC" w:rsidRDefault="00000000">
            <w:r>
              <w:rPr>
                <w:color w:val="111111"/>
              </w:rPr>
              <w:t>Keveen</w:t>
            </w:r>
          </w:p>
        </w:tc>
      </w:tr>
      <w:tr w:rsidR="00C50ADC" w14:paraId="5964729B"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39DD1C7" w14:textId="77777777" w:rsidR="00C50ADC" w:rsidRDefault="00000000">
            <w:r>
              <w:rPr>
                <w:b/>
                <w:bCs/>
                <w:color w:val="0F3460"/>
              </w:rPr>
              <w:t>SOP-07: Outreach and Prospecting</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885A054" w14:textId="77777777" w:rsidR="00C50ADC" w:rsidRDefault="00000000">
            <w:r>
              <w:rPr>
                <w:color w:val="111111"/>
              </w:rPr>
              <w:t>Jack</w:t>
            </w:r>
          </w:p>
        </w:tc>
      </w:tr>
      <w:tr w:rsidR="00C50ADC" w14:paraId="4793C4E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D8D9812" w14:textId="77777777" w:rsidR="00C50ADC" w:rsidRDefault="00000000">
            <w:r>
              <w:rPr>
                <w:b/>
                <w:bCs/>
                <w:color w:val="0F3460"/>
              </w:rPr>
              <w:t>SOP-08: Discovery Call Execution</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C0FDCBB" w14:textId="77777777" w:rsidR="00C50ADC" w:rsidRDefault="00000000">
            <w:r>
              <w:rPr>
                <w:color w:val="111111"/>
              </w:rPr>
              <w:t>Jack leads, Keveen supports</w:t>
            </w:r>
          </w:p>
        </w:tc>
      </w:tr>
      <w:tr w:rsidR="00C50ADC" w14:paraId="400813D0"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AF4C881" w14:textId="77777777" w:rsidR="00C50ADC" w:rsidRDefault="00000000">
            <w:r>
              <w:rPr>
                <w:b/>
                <w:bCs/>
                <w:color w:val="0F3460"/>
              </w:rPr>
              <w:t>SOP-09: Proposal Creation and Follow-Up</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BBCAB64" w14:textId="77777777" w:rsidR="00C50ADC" w:rsidRDefault="00000000">
            <w:r>
              <w:rPr>
                <w:color w:val="111111"/>
              </w:rPr>
              <w:t>Keveen</w:t>
            </w:r>
          </w:p>
        </w:tc>
      </w:tr>
      <w:tr w:rsidR="00C50ADC" w14:paraId="293BC060"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0ECEF67" w14:textId="77777777" w:rsidR="00C50ADC" w:rsidRDefault="00000000">
            <w:r>
              <w:rPr>
                <w:b/>
                <w:bCs/>
                <w:color w:val="0F3460"/>
              </w:rPr>
              <w:t>SOP-10: Case Study and Testimonial Collection</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CA8F7EA" w14:textId="77777777" w:rsidR="00C50ADC" w:rsidRDefault="00000000">
            <w:r>
              <w:rPr>
                <w:color w:val="111111"/>
              </w:rPr>
              <w:t>Shared</w:t>
            </w:r>
          </w:p>
        </w:tc>
      </w:tr>
    </w:tbl>
    <w:p w14:paraId="744FD9CB" w14:textId="77777777" w:rsidR="00C50ADC" w:rsidRDefault="00C50ADC">
      <w:pPr>
        <w:spacing w:before="160"/>
      </w:pPr>
    </w:p>
    <w:p w14:paraId="3663466B" w14:textId="77777777" w:rsidR="00C50ADC" w:rsidRDefault="00000000">
      <w:pPr>
        <w:pStyle w:val="Heading2"/>
      </w:pPr>
      <w:r>
        <w:t>SOP-01: New Client Onboarding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4DE73726"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19915283" w14:textId="77777777" w:rsidR="00C50ADC" w:rsidRDefault="00000000">
            <w:r>
              <w:rPr>
                <w:b/>
                <w:bCs/>
                <w:color w:val="FFFFFF"/>
              </w:rPr>
              <w:t>Step</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771724AF" w14:textId="77777777" w:rsidR="00C50ADC" w:rsidRDefault="00000000">
            <w:r>
              <w:rPr>
                <w:b/>
                <w:bCs/>
                <w:color w:val="FFFFFF"/>
              </w:rPr>
              <w:t>Action</w:t>
            </w:r>
          </w:p>
        </w:tc>
      </w:tr>
      <w:tr w:rsidR="00C50ADC" w14:paraId="09BA0525"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A3B8419" w14:textId="77777777" w:rsidR="00C50ADC" w:rsidRDefault="00000000">
            <w:r>
              <w:rPr>
                <w:b/>
                <w:bCs/>
                <w:color w:val="0F3460"/>
              </w:rPr>
              <w:t>1</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8477E03" w14:textId="77777777" w:rsidR="00C50ADC" w:rsidRDefault="00000000">
            <w:r>
              <w:rPr>
                <w:color w:val="111111"/>
              </w:rPr>
              <w:t>Send welcome email with intake form link and onboarding checklist</w:t>
            </w:r>
          </w:p>
        </w:tc>
      </w:tr>
      <w:tr w:rsidR="00C50ADC" w14:paraId="48E9E4F0"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0641DEE" w14:textId="77777777" w:rsidR="00C50ADC" w:rsidRDefault="00000000">
            <w:r>
              <w:rPr>
                <w:b/>
                <w:bCs/>
                <w:color w:val="0F3460"/>
              </w:rPr>
              <w:t>2</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BDD03DC" w14:textId="77777777" w:rsidR="00C50ADC" w:rsidRDefault="00000000">
            <w:r>
              <w:rPr>
                <w:color w:val="111111"/>
              </w:rPr>
              <w:t>Collect signed agreement and confirm first payment received</w:t>
            </w:r>
          </w:p>
        </w:tc>
      </w:tr>
      <w:tr w:rsidR="00C50ADC" w14:paraId="551C251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000B91B" w14:textId="77777777" w:rsidR="00C50ADC" w:rsidRDefault="00000000">
            <w:r>
              <w:rPr>
                <w:b/>
                <w:bCs/>
                <w:color w:val="0F3460"/>
              </w:rPr>
              <w:t>3</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6CA2C8E" w14:textId="77777777" w:rsidR="00C50ADC" w:rsidRDefault="00000000">
            <w:r>
              <w:rPr>
                <w:color w:val="111111"/>
              </w:rPr>
              <w:t>Request access to website, GBP, social accounts, and brand assets</w:t>
            </w:r>
          </w:p>
        </w:tc>
      </w:tr>
      <w:tr w:rsidR="00C50ADC" w14:paraId="23F5EB6A"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3C6E314" w14:textId="77777777" w:rsidR="00C50ADC" w:rsidRDefault="00000000">
            <w:r>
              <w:rPr>
                <w:b/>
                <w:bCs/>
                <w:color w:val="0F3460"/>
              </w:rPr>
              <w:t>4</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002514D" w14:textId="77777777" w:rsidR="00C50ADC" w:rsidRDefault="00000000">
            <w:r>
              <w:rPr>
                <w:color w:val="111111"/>
              </w:rPr>
              <w:t>Create client folder in drive: Assets, Reports, Content, SOPs</w:t>
            </w:r>
          </w:p>
        </w:tc>
      </w:tr>
      <w:tr w:rsidR="00C50ADC" w14:paraId="036007A6"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C54FF53" w14:textId="77777777" w:rsidR="00C50ADC" w:rsidRDefault="00000000">
            <w:r>
              <w:rPr>
                <w:b/>
                <w:bCs/>
                <w:color w:val="0F3460"/>
              </w:rPr>
              <w:t>5</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3D3E75F" w14:textId="77777777" w:rsidR="00C50ADC" w:rsidRDefault="00000000">
            <w:r>
              <w:rPr>
                <w:color w:val="111111"/>
              </w:rPr>
              <w:t>Add client to CRM: status Active, start date, package, and MRR</w:t>
            </w:r>
          </w:p>
        </w:tc>
      </w:tr>
      <w:tr w:rsidR="00C50ADC" w14:paraId="5253E364"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6122082" w14:textId="77777777" w:rsidR="00C50ADC" w:rsidRDefault="00000000">
            <w:r>
              <w:rPr>
                <w:b/>
                <w:bCs/>
                <w:color w:val="0F3460"/>
              </w:rPr>
              <w:t>6</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075CD5A" w14:textId="77777777" w:rsidR="00C50ADC" w:rsidRDefault="00000000">
            <w:r>
              <w:rPr>
                <w:color w:val="111111"/>
              </w:rPr>
              <w:t>Complete baseline audit and document findings before making any changes</w:t>
            </w:r>
          </w:p>
        </w:tc>
      </w:tr>
      <w:tr w:rsidR="00C50ADC" w14:paraId="4FDD5702"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7474A2B" w14:textId="77777777" w:rsidR="00C50ADC" w:rsidRDefault="00000000">
            <w:r>
              <w:rPr>
                <w:b/>
                <w:bCs/>
                <w:color w:val="0F3460"/>
              </w:rPr>
              <w:lastRenderedPageBreak/>
              <w:t>7</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4F54178" w14:textId="77777777" w:rsidR="00C50ADC" w:rsidRDefault="00000000">
            <w:r>
              <w:rPr>
                <w:color w:val="111111"/>
              </w:rPr>
              <w:t>Send 30-day delivery plan for client review and approval</w:t>
            </w:r>
          </w:p>
        </w:tc>
      </w:tr>
      <w:tr w:rsidR="00C50ADC" w14:paraId="354985A2"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95FCD53" w14:textId="77777777" w:rsidR="00C50ADC" w:rsidRDefault="00000000">
            <w:r>
              <w:rPr>
                <w:b/>
                <w:bCs/>
                <w:color w:val="0F3460"/>
              </w:rPr>
              <w:t>8</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B54F50B" w14:textId="77777777" w:rsidR="00C50ADC" w:rsidRDefault="00000000">
            <w:r>
              <w:rPr>
                <w:color w:val="111111"/>
              </w:rPr>
              <w:t>Schedule kick-off call within the first 5 business days</w:t>
            </w:r>
          </w:p>
        </w:tc>
      </w:tr>
    </w:tbl>
    <w:p w14:paraId="60985B36" w14:textId="77777777" w:rsidR="00C50ADC" w:rsidRDefault="00C50ADC">
      <w:pPr>
        <w:spacing w:before="160"/>
      </w:pPr>
    </w:p>
    <w:p w14:paraId="4FF00BC5" w14:textId="77777777" w:rsidR="00C50ADC" w:rsidRDefault="00000000">
      <w:pPr>
        <w:pStyle w:val="Heading2"/>
      </w:pPr>
      <w:r>
        <w:t>SOP-02: Google Business Profile Optimization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34AAF48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470066A6" w14:textId="77777777" w:rsidR="00C50ADC" w:rsidRDefault="00000000">
            <w:r>
              <w:rPr>
                <w:b/>
                <w:bCs/>
                <w:color w:val="FFFFFF"/>
              </w:rPr>
              <w:t>Step</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756EBF39" w14:textId="77777777" w:rsidR="00C50ADC" w:rsidRDefault="00000000">
            <w:r>
              <w:rPr>
                <w:b/>
                <w:bCs/>
                <w:color w:val="FFFFFF"/>
              </w:rPr>
              <w:t>Action</w:t>
            </w:r>
          </w:p>
        </w:tc>
      </w:tr>
      <w:tr w:rsidR="00C50ADC" w14:paraId="7AEEE4E2"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D72CA03" w14:textId="77777777" w:rsidR="00C50ADC" w:rsidRDefault="00000000">
            <w:r>
              <w:rPr>
                <w:b/>
                <w:bCs/>
                <w:color w:val="0F3460"/>
              </w:rPr>
              <w:t>1</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7BCA410" w14:textId="77777777" w:rsidR="00C50ADC" w:rsidRDefault="00000000">
            <w:r>
              <w:rPr>
                <w:color w:val="111111"/>
              </w:rPr>
              <w:t>Verify ownership or request access as a manager</w:t>
            </w:r>
          </w:p>
        </w:tc>
      </w:tr>
      <w:tr w:rsidR="00C50ADC" w14:paraId="0F66E480"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9CFA198" w14:textId="77777777" w:rsidR="00C50ADC" w:rsidRDefault="00000000">
            <w:r>
              <w:rPr>
                <w:b/>
                <w:bCs/>
                <w:color w:val="0F3460"/>
              </w:rPr>
              <w:t>2</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D7728D8" w14:textId="77777777" w:rsidR="00C50ADC" w:rsidRDefault="00000000">
            <w:r>
              <w:rPr>
                <w:color w:val="111111"/>
              </w:rPr>
              <w:t>Audit current state: photos, categories, services, hours, description, and posts</w:t>
            </w:r>
          </w:p>
        </w:tc>
      </w:tr>
      <w:tr w:rsidR="00C50ADC" w14:paraId="57850714"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958C9E7" w14:textId="77777777" w:rsidR="00C50ADC" w:rsidRDefault="00000000">
            <w:r>
              <w:rPr>
                <w:b/>
                <w:bCs/>
                <w:color w:val="0F3460"/>
              </w:rPr>
              <w:t>3</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E46A717" w14:textId="77777777" w:rsidR="00C50ADC" w:rsidRDefault="00000000">
            <w:r>
              <w:rPr>
                <w:color w:val="111111"/>
              </w:rPr>
              <w:t>Upload minimum 10 high-quality photos: exterior, interior, work samples, and team</w:t>
            </w:r>
          </w:p>
        </w:tc>
      </w:tr>
      <w:tr w:rsidR="00C50ADC" w14:paraId="3E4D8A90"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56D6F6C" w14:textId="77777777" w:rsidR="00C50ADC" w:rsidRDefault="00000000">
            <w:r>
              <w:rPr>
                <w:b/>
                <w:bCs/>
                <w:color w:val="0F3460"/>
              </w:rPr>
              <w:t>4</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2583DF3" w14:textId="77777777" w:rsidR="00C50ADC" w:rsidRDefault="00000000">
            <w:r>
              <w:rPr>
                <w:color w:val="111111"/>
              </w:rPr>
              <w:t>Write or rewrite the business description using relevant local keywords naturally</w:t>
            </w:r>
          </w:p>
        </w:tc>
      </w:tr>
      <w:tr w:rsidR="00C50ADC" w14:paraId="72D0ECD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FC996BF" w14:textId="77777777" w:rsidR="00C50ADC" w:rsidRDefault="00000000">
            <w:r>
              <w:rPr>
                <w:b/>
                <w:bCs/>
                <w:color w:val="0F3460"/>
              </w:rPr>
              <w:t>5</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3A8EE76" w14:textId="77777777" w:rsidR="00C50ADC" w:rsidRDefault="00000000">
            <w:r>
              <w:rPr>
                <w:color w:val="111111"/>
              </w:rPr>
              <w:t>Confirm all service listings are complete with descriptions and pricing where applicable</w:t>
            </w:r>
          </w:p>
        </w:tc>
      </w:tr>
      <w:tr w:rsidR="00C50ADC" w14:paraId="357C0CE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41C1634" w14:textId="77777777" w:rsidR="00C50ADC" w:rsidRDefault="00000000">
            <w:r>
              <w:rPr>
                <w:b/>
                <w:bCs/>
                <w:color w:val="0F3460"/>
              </w:rPr>
              <w:t>6</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48CB802" w14:textId="77777777" w:rsidR="00C50ADC" w:rsidRDefault="00000000">
            <w:r>
              <w:rPr>
                <w:color w:val="111111"/>
              </w:rPr>
              <w:t>Verify NAP (name, address, phone) matches across website and major directories</w:t>
            </w:r>
          </w:p>
        </w:tc>
      </w:tr>
      <w:tr w:rsidR="00C50ADC" w14:paraId="53ED5329"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306D9A5" w14:textId="77777777" w:rsidR="00C50ADC" w:rsidRDefault="00000000">
            <w:r>
              <w:rPr>
                <w:b/>
                <w:bCs/>
                <w:color w:val="0F3460"/>
              </w:rPr>
              <w:t>7</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8D87AD6" w14:textId="77777777" w:rsidR="00C50ADC" w:rsidRDefault="00000000">
            <w:r>
              <w:rPr>
                <w:color w:val="111111"/>
              </w:rPr>
              <w:t>Publish first Google post within 7 days of completing setup</w:t>
            </w:r>
          </w:p>
        </w:tc>
      </w:tr>
      <w:tr w:rsidR="00C50ADC" w14:paraId="459511E8"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29C298E" w14:textId="77777777" w:rsidR="00C50ADC" w:rsidRDefault="00000000">
            <w:r>
              <w:rPr>
                <w:b/>
                <w:bCs/>
                <w:color w:val="0F3460"/>
              </w:rPr>
              <w:t>8</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BF3085F" w14:textId="77777777" w:rsidR="00C50ADC" w:rsidRDefault="00000000">
            <w:r>
              <w:rPr>
                <w:color w:val="111111"/>
              </w:rPr>
              <w:t>Document baseline Insights data: calls, clicks, views, and searches</w:t>
            </w:r>
          </w:p>
        </w:tc>
      </w:tr>
    </w:tbl>
    <w:p w14:paraId="02DCD29E" w14:textId="77777777" w:rsidR="00C50ADC" w:rsidRDefault="00C50ADC">
      <w:pPr>
        <w:spacing w:before="160"/>
      </w:pPr>
    </w:p>
    <w:p w14:paraId="6C88A900" w14:textId="77777777" w:rsidR="00C50ADC" w:rsidRDefault="00000000">
      <w:pPr>
        <w:pStyle w:val="Heading2"/>
      </w:pPr>
      <w:r>
        <w:t>SOP-07: Outreach and Prospecting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41F63534"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51C84848" w14:textId="77777777" w:rsidR="00C50ADC" w:rsidRDefault="00000000">
            <w:r>
              <w:rPr>
                <w:b/>
                <w:bCs/>
                <w:color w:val="FFFFFF"/>
              </w:rPr>
              <w:t>Step</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0B89D67D" w14:textId="77777777" w:rsidR="00C50ADC" w:rsidRDefault="00000000">
            <w:r>
              <w:rPr>
                <w:b/>
                <w:bCs/>
                <w:color w:val="FFFFFF"/>
              </w:rPr>
              <w:t>Action</w:t>
            </w:r>
          </w:p>
        </w:tc>
      </w:tr>
      <w:tr w:rsidR="00C50ADC" w14:paraId="043D3A8B"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D63E3C9" w14:textId="77777777" w:rsidR="00C50ADC" w:rsidRDefault="00000000">
            <w:r>
              <w:rPr>
                <w:b/>
                <w:bCs/>
                <w:color w:val="0F3460"/>
              </w:rPr>
              <w:t>1</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C264BF8" w14:textId="77777777" w:rsidR="00C50ADC" w:rsidRDefault="00000000">
            <w:r>
              <w:rPr>
                <w:color w:val="111111"/>
              </w:rPr>
              <w:t>Research and qualify business using the pre-outreach checklist (Section 5)</w:t>
            </w:r>
          </w:p>
        </w:tc>
      </w:tr>
      <w:tr w:rsidR="00C50ADC" w14:paraId="35442B8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BFBAAFB" w14:textId="77777777" w:rsidR="00C50ADC" w:rsidRDefault="00000000">
            <w:r>
              <w:rPr>
                <w:b/>
                <w:bCs/>
                <w:color w:val="0F3460"/>
              </w:rPr>
              <w:t>2</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0DB39C6" w14:textId="77777777" w:rsidR="00C50ADC" w:rsidRDefault="00000000">
            <w:r>
              <w:rPr>
                <w:color w:val="111111"/>
              </w:rPr>
              <w:t>Find the owner’s name and preferred contact channel: DM, email, or phone</w:t>
            </w:r>
          </w:p>
        </w:tc>
      </w:tr>
      <w:tr w:rsidR="00C50ADC" w14:paraId="3D47B049"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347E37F" w14:textId="77777777" w:rsidR="00C50ADC" w:rsidRDefault="00000000">
            <w:r>
              <w:rPr>
                <w:b/>
                <w:bCs/>
                <w:color w:val="0F3460"/>
              </w:rPr>
              <w:t>3</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7EF2ABF" w14:textId="77777777" w:rsidR="00C50ADC" w:rsidRDefault="00000000">
            <w:r>
              <w:rPr>
                <w:color w:val="111111"/>
              </w:rPr>
              <w:t>Write a personalized message using the appropriate outreach script</w:t>
            </w:r>
          </w:p>
        </w:tc>
      </w:tr>
      <w:tr w:rsidR="00C50ADC" w14:paraId="3A217622"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242C4A1" w14:textId="77777777" w:rsidR="00C50ADC" w:rsidRDefault="00000000">
            <w:r>
              <w:rPr>
                <w:b/>
                <w:bCs/>
                <w:color w:val="0F3460"/>
              </w:rPr>
              <w:t>4</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67DFB60" w14:textId="77777777" w:rsidR="00C50ADC" w:rsidRDefault="00000000">
            <w:r>
              <w:rPr>
                <w:color w:val="111111"/>
              </w:rPr>
              <w:t>Send message and log in CRM: date, channel, and message sent</w:t>
            </w:r>
          </w:p>
        </w:tc>
      </w:tr>
      <w:tr w:rsidR="00C50ADC" w14:paraId="79B0D6CA"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0BDC22E" w14:textId="77777777" w:rsidR="00C50ADC" w:rsidRDefault="00000000">
            <w:r>
              <w:rPr>
                <w:b/>
                <w:bCs/>
                <w:color w:val="0F3460"/>
              </w:rPr>
              <w:t>5</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ACF31A7" w14:textId="77777777" w:rsidR="00C50ADC" w:rsidRDefault="00000000">
            <w:r>
              <w:rPr>
                <w:color w:val="111111"/>
              </w:rPr>
              <w:t>If no reply after 3 days, send one follow-up with a specific observation about their business</w:t>
            </w:r>
          </w:p>
        </w:tc>
      </w:tr>
      <w:tr w:rsidR="00C50ADC" w14:paraId="7197AEBB"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02CFEA5" w14:textId="77777777" w:rsidR="00C50ADC" w:rsidRDefault="00000000">
            <w:r>
              <w:rPr>
                <w:b/>
                <w:bCs/>
                <w:color w:val="0F3460"/>
              </w:rPr>
              <w:t>6</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931ABC7" w14:textId="77777777" w:rsidR="00C50ADC" w:rsidRDefault="00000000">
            <w:r>
              <w:rPr>
                <w:color w:val="111111"/>
              </w:rPr>
              <w:t>If interested, send audit within 24 hours</w:t>
            </w:r>
          </w:p>
        </w:tc>
      </w:tr>
      <w:tr w:rsidR="00C50ADC" w14:paraId="47E4E649"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63173A09" w14:textId="77777777" w:rsidR="00C50ADC" w:rsidRDefault="00000000">
            <w:r>
              <w:rPr>
                <w:b/>
                <w:bCs/>
                <w:color w:val="0F3460"/>
              </w:rPr>
              <w:t>7</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D1A6016" w14:textId="77777777" w:rsidR="00C50ADC" w:rsidRDefault="00000000">
            <w:r>
              <w:rPr>
                <w:color w:val="111111"/>
              </w:rPr>
              <w:t>Use audit response to book a discovery call</w:t>
            </w:r>
          </w:p>
        </w:tc>
      </w:tr>
      <w:tr w:rsidR="00C50ADC" w14:paraId="0843DB66"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363647F" w14:textId="77777777" w:rsidR="00C50ADC" w:rsidRDefault="00000000">
            <w:r>
              <w:rPr>
                <w:b/>
                <w:bCs/>
                <w:color w:val="0F3460"/>
              </w:rPr>
              <w:t>8</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7133E26" w14:textId="77777777" w:rsidR="00C50ADC" w:rsidRDefault="00000000">
            <w:r>
              <w:rPr>
                <w:color w:val="111111"/>
              </w:rPr>
              <w:t>Update CRM status after every interaction</w:t>
            </w:r>
          </w:p>
        </w:tc>
      </w:tr>
    </w:tbl>
    <w:p w14:paraId="2E44963F" w14:textId="77777777" w:rsidR="00C50ADC" w:rsidRDefault="00000000">
      <w:r>
        <w:br w:type="page"/>
      </w:r>
    </w:p>
    <w:p w14:paraId="1844BF96" w14:textId="77777777" w:rsidR="00C50ADC" w:rsidRDefault="00000000">
      <w:pPr>
        <w:pStyle w:val="Heading1"/>
        <w:pBdr>
          <w:bottom w:val="single" w:sz="6" w:space="4" w:color="0F3460"/>
        </w:pBdr>
      </w:pPr>
      <w:r>
        <w:lastRenderedPageBreak/>
        <w:t>8. AI Agent System</w:t>
      </w:r>
    </w:p>
    <w:p w14:paraId="2076A906" w14:textId="77777777" w:rsidR="00C50ADC" w:rsidRDefault="00000000">
      <w:pPr>
        <w:spacing w:before="60" w:after="80"/>
      </w:pPr>
      <w:r>
        <w:rPr>
          <w:color w:val="111111"/>
        </w:rPr>
        <w:t>Delko uses AI throughout the agency workflow to move faster, maintain consistency, and deliver higher-quality outputs without adding headcount. AI is not used to replace judgment — it is used to eliminate low-value time and improve the quality of repeatable work.</w:t>
      </w:r>
    </w:p>
    <w:p w14:paraId="033F0242" w14:textId="77777777" w:rsidR="00C50ADC" w:rsidRDefault="00C50ADC">
      <w:pPr>
        <w:spacing w:before="160"/>
      </w:pPr>
    </w:p>
    <w:p w14:paraId="23463E7F" w14:textId="77777777" w:rsidR="00C50ADC" w:rsidRDefault="00000000">
      <w:pPr>
        <w:pStyle w:val="Heading2"/>
      </w:pPr>
      <w:r>
        <w:t>AI Workflow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49D2A7DD"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58D86188" w14:textId="77777777" w:rsidR="00C50ADC" w:rsidRDefault="00000000">
            <w:r>
              <w:rPr>
                <w:b/>
                <w:bCs/>
                <w:color w:val="FFFFFF"/>
              </w:rPr>
              <w:t>Agent / Use</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0022959F" w14:textId="77777777" w:rsidR="00C50ADC" w:rsidRDefault="00000000">
            <w:r>
              <w:rPr>
                <w:b/>
                <w:bCs/>
                <w:color w:val="FFFFFF"/>
              </w:rPr>
              <w:t>What it does</w:t>
            </w:r>
          </w:p>
        </w:tc>
      </w:tr>
      <w:tr w:rsidR="00C50ADC" w14:paraId="52AB82F2"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17E9E7B" w14:textId="77777777" w:rsidR="00C50ADC" w:rsidRDefault="00000000">
            <w:r>
              <w:rPr>
                <w:b/>
                <w:bCs/>
                <w:color w:val="0F3460"/>
              </w:rPr>
              <w:t>Audit Agent</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192AAB3" w14:textId="77777777" w:rsidR="00C50ADC" w:rsidRDefault="00000000">
            <w:r>
              <w:rPr>
                <w:color w:val="111111"/>
              </w:rPr>
              <w:t>Generates a structured audit draft based on a business name, URL, and industry. Produces 3–5 specific observations with recommended fixes and business impact statements.</w:t>
            </w:r>
          </w:p>
        </w:tc>
      </w:tr>
      <w:tr w:rsidR="00C50ADC" w14:paraId="1F01CC48"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8CB69AA" w14:textId="77777777" w:rsidR="00C50ADC" w:rsidRDefault="00000000">
            <w:r>
              <w:rPr>
                <w:b/>
                <w:bCs/>
                <w:color w:val="0F3460"/>
              </w:rPr>
              <w:t>Outreach Agent</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EA159E0" w14:textId="77777777" w:rsidR="00C50ADC" w:rsidRDefault="00000000">
            <w:r>
              <w:rPr>
                <w:color w:val="111111"/>
              </w:rPr>
              <w:t>Drafts personalized outreach messages using business name, industry, and one observed opportunity. Outputs 2–3 message variations per prospect.</w:t>
            </w:r>
          </w:p>
        </w:tc>
      </w:tr>
      <w:tr w:rsidR="00C50ADC" w14:paraId="63B4655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3069AD5" w14:textId="77777777" w:rsidR="00C50ADC" w:rsidRDefault="00000000">
            <w:r>
              <w:rPr>
                <w:b/>
                <w:bCs/>
                <w:color w:val="0F3460"/>
              </w:rPr>
              <w:t>Content Agent</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F6EAB74" w14:textId="77777777" w:rsidR="00C50ADC" w:rsidRDefault="00000000">
            <w:r>
              <w:rPr>
                <w:color w:val="111111"/>
              </w:rPr>
              <w:t>Generates a 30-day content calendar with post ideas, captions, and hashtags based on industry, season, and recent business activity.</w:t>
            </w:r>
          </w:p>
        </w:tc>
      </w:tr>
      <w:tr w:rsidR="00C50ADC" w14:paraId="37CB567C"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A9FCF03" w14:textId="77777777" w:rsidR="00C50ADC" w:rsidRDefault="00000000">
            <w:r>
              <w:rPr>
                <w:b/>
                <w:bCs/>
                <w:color w:val="0F3460"/>
              </w:rPr>
              <w:t>Review Response Agent</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FD55FDB" w14:textId="77777777" w:rsidR="00C50ADC" w:rsidRDefault="00000000">
            <w:r>
              <w:rPr>
                <w:color w:val="111111"/>
              </w:rPr>
              <w:t>Drafts professional responses to new Google reviews, both positive and negative, in the client’s voice.</w:t>
            </w:r>
          </w:p>
        </w:tc>
      </w:tr>
      <w:tr w:rsidR="00C50ADC" w14:paraId="13F27013"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EC1AB8A" w14:textId="77777777" w:rsidR="00C50ADC" w:rsidRDefault="00000000">
            <w:r>
              <w:rPr>
                <w:b/>
                <w:bCs/>
                <w:color w:val="0F3460"/>
              </w:rPr>
              <w:t>Monthly Report Agent</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6DE9477" w14:textId="77777777" w:rsidR="00C50ADC" w:rsidRDefault="00000000">
            <w:r>
              <w:rPr>
                <w:color w:val="111111"/>
              </w:rPr>
              <w:t>Turns raw metrics into a plain-language client report with a summary, highlights, and next-month priorities.</w:t>
            </w:r>
          </w:p>
        </w:tc>
      </w:tr>
      <w:tr w:rsidR="00C50ADC" w14:paraId="4FB902D7"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6C25062" w14:textId="77777777" w:rsidR="00C50ADC" w:rsidRDefault="00000000">
            <w:r>
              <w:rPr>
                <w:b/>
                <w:bCs/>
                <w:color w:val="0F3460"/>
              </w:rPr>
              <w:t>Proposal Agent</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792A461" w14:textId="77777777" w:rsidR="00C50ADC" w:rsidRDefault="00000000">
            <w:r>
              <w:rPr>
                <w:color w:val="111111"/>
              </w:rPr>
              <w:t>Builds a draft proposal from discovery call notes. Outputs a client-ready document with identified issues, recommended package, deliverables, and pricing.</w:t>
            </w:r>
          </w:p>
        </w:tc>
      </w:tr>
      <w:tr w:rsidR="00C50ADC" w14:paraId="011ADED4"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7AED7A3" w14:textId="77777777" w:rsidR="00C50ADC" w:rsidRDefault="00000000">
            <w:r>
              <w:rPr>
                <w:b/>
                <w:bCs/>
                <w:color w:val="0F3460"/>
              </w:rPr>
              <w:t>OS Update Agent</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9934069" w14:textId="77777777" w:rsidR="00C50ADC" w:rsidRDefault="00000000">
            <w:r>
              <w:rPr>
                <w:color w:val="111111"/>
              </w:rPr>
              <w:t>Updates and maintains this Agency OS using Claude Code. Triggered when SOPs, offers, scripts, or systems need revision.</w:t>
            </w:r>
          </w:p>
        </w:tc>
      </w:tr>
    </w:tbl>
    <w:p w14:paraId="7EE326F4" w14:textId="77777777" w:rsidR="00C50ADC" w:rsidRDefault="00C50ADC">
      <w:pPr>
        <w:spacing w:before="160"/>
      </w:pPr>
    </w:p>
    <w:p w14:paraId="6B5A6AD5" w14:textId="77777777" w:rsidR="00C50ADC" w:rsidRDefault="00000000">
      <w:pPr>
        <w:pStyle w:val="Heading2"/>
      </w:pPr>
      <w:r>
        <w:t>Core Prompt Library</w:t>
      </w:r>
    </w:p>
    <w:p w14:paraId="06C14CEB" w14:textId="77777777" w:rsidR="00C50ADC" w:rsidRDefault="00000000">
      <w:pPr>
        <w:pStyle w:val="Heading3"/>
      </w:pPr>
      <w:r>
        <w:t>Audit Agent Prompt</w:t>
      </w:r>
    </w:p>
    <w:p w14:paraId="40B07743" w14:textId="77777777" w:rsidR="00C50ADC" w:rsidRDefault="00000000">
      <w:pPr>
        <w:pBdr>
          <w:left w:val="single" w:sz="12" w:space="8" w:color="0F3460"/>
        </w:pBdr>
        <w:spacing w:before="120" w:after="120"/>
        <w:ind w:left="240"/>
      </w:pPr>
      <w:r>
        <w:rPr>
          <w:color w:val="0F3460"/>
        </w:rPr>
        <w:t>You are a local marketing analyst working for Delko, a local growth agency. Audit this local business’s online presence and identify the 3 to 5 most important improvements they should make to get more calls, bookings, and trust. Be specific. Avoid generic advice. Focus on: Google Business Profile, website, reviews, lead capture, and follow-up. Format each finding as: What we noticed / What to fix / Why it matters. Business name: [Name]. Website: [URL]. Industry: [Industry]. Location: [City/Region].</w:t>
      </w:r>
    </w:p>
    <w:p w14:paraId="4CDC1F67" w14:textId="77777777" w:rsidR="00C50ADC" w:rsidRDefault="00C50ADC">
      <w:pPr>
        <w:spacing w:before="80"/>
      </w:pPr>
    </w:p>
    <w:p w14:paraId="33AD98FF" w14:textId="77777777" w:rsidR="00C50ADC" w:rsidRDefault="00000000">
      <w:pPr>
        <w:pStyle w:val="Heading3"/>
      </w:pPr>
      <w:r>
        <w:t>Content Calendar Agent Prompt</w:t>
      </w:r>
    </w:p>
    <w:p w14:paraId="25D33BAA" w14:textId="77777777" w:rsidR="00C50ADC" w:rsidRDefault="00000000">
      <w:pPr>
        <w:pBdr>
          <w:left w:val="single" w:sz="12" w:space="8" w:color="0F3460"/>
        </w:pBdr>
        <w:spacing w:before="120" w:after="120"/>
        <w:ind w:left="240"/>
      </w:pPr>
      <w:r>
        <w:rPr>
          <w:color w:val="0F3460"/>
        </w:rPr>
        <w:t xml:space="preserve">You are a content strategist for Delko. Create a 30-day social media content calendar for a local [industry] business called [Business Name] in [Location]. The business wants to build trust, show their work, generate quote requests, and grow Google reviews. Mix content types: before/after, customer stories, tips, behind-the-scenes, seasonal, and direct offers. For each post </w:t>
      </w:r>
      <w:proofErr w:type="gramStart"/>
      <w:r>
        <w:rPr>
          <w:color w:val="0F3460"/>
        </w:rPr>
        <w:t>include:</w:t>
      </w:r>
      <w:proofErr w:type="gramEnd"/>
      <w:r>
        <w:rPr>
          <w:color w:val="0F3460"/>
        </w:rPr>
        <w:t xml:space="preserve"> Day, Post type, Caption (under 150 words), and 3–5 relevant hashtags.</w:t>
      </w:r>
    </w:p>
    <w:p w14:paraId="33A4B81C" w14:textId="77777777" w:rsidR="00C50ADC" w:rsidRDefault="00C50ADC">
      <w:pPr>
        <w:spacing w:before="80"/>
      </w:pPr>
    </w:p>
    <w:p w14:paraId="5137CB5C" w14:textId="77777777" w:rsidR="00C50ADC" w:rsidRDefault="00000000">
      <w:pPr>
        <w:pStyle w:val="Heading3"/>
      </w:pPr>
      <w:r>
        <w:t>Review Response Agent Prompt</w:t>
      </w:r>
    </w:p>
    <w:p w14:paraId="6481634F" w14:textId="77777777" w:rsidR="00C50ADC" w:rsidRDefault="00000000">
      <w:pPr>
        <w:pBdr>
          <w:left w:val="single" w:sz="12" w:space="8" w:color="0F3460"/>
        </w:pBdr>
        <w:spacing w:before="120" w:after="120"/>
        <w:ind w:left="240"/>
      </w:pPr>
      <w:r>
        <w:rPr>
          <w:color w:val="0F3460"/>
        </w:rPr>
        <w:lastRenderedPageBreak/>
        <w:t>Write a Google review response for [Business Name], a local [industry] business. Write a professional, warm, and genuine response. Do not use corporate language. Sound like a real owner or manager. If positive, thank them specifically and invite them back. If negative, acknowledge the concern, apologize sincerely, and invite them to contact you directly to resolve it. Review: [paste review text].</w:t>
      </w:r>
    </w:p>
    <w:p w14:paraId="52CBB433" w14:textId="77777777" w:rsidR="00C50ADC" w:rsidRDefault="00C50ADC">
      <w:pPr>
        <w:spacing w:before="80"/>
      </w:pPr>
    </w:p>
    <w:p w14:paraId="6BCCF4F2" w14:textId="77777777" w:rsidR="00C50ADC" w:rsidRDefault="00000000">
      <w:pPr>
        <w:pStyle w:val="Heading3"/>
      </w:pPr>
      <w:r>
        <w:t>Monthly Report Agent Prompt</w:t>
      </w:r>
    </w:p>
    <w:p w14:paraId="30DDE1C0" w14:textId="77777777" w:rsidR="00C50ADC" w:rsidRDefault="00000000">
      <w:pPr>
        <w:pBdr>
          <w:left w:val="single" w:sz="12" w:space="8" w:color="0F3460"/>
        </w:pBdr>
        <w:spacing w:before="120" w:after="120"/>
        <w:ind w:left="240"/>
      </w:pPr>
      <w:r>
        <w:rPr>
          <w:color w:val="0F3460"/>
        </w:rPr>
        <w:t>Write a client-facing monthly performance report for Delko. Write a plain-language summary of this month’s results for [Business Name]. Metrics: [paste metrics]. Structure: 1) One-paragraph summary. 2) Key wins this month. 3) What we are watching or improving next month. 4) One thing the client can do to help results improve. Keep it short, honest, and free of marketing jargon.</w:t>
      </w:r>
    </w:p>
    <w:p w14:paraId="4B2A4390" w14:textId="77777777" w:rsidR="00C50ADC" w:rsidRDefault="00C50ADC">
      <w:pPr>
        <w:spacing w:before="160"/>
      </w:pPr>
    </w:p>
    <w:p w14:paraId="2F6EC9B9" w14:textId="77777777" w:rsidR="00C50ADC" w:rsidRDefault="00000000">
      <w:pPr>
        <w:pStyle w:val="Heading2"/>
      </w:pPr>
      <w:r>
        <w:t>AI Tool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69B1A9BA"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483D92F3" w14:textId="77777777" w:rsidR="00C50ADC" w:rsidRDefault="00000000">
            <w:r>
              <w:rPr>
                <w:b/>
                <w:bCs/>
                <w:color w:val="FFFFFF"/>
              </w:rPr>
              <w:t>Tool</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7D3B5ED2" w14:textId="77777777" w:rsidR="00C50ADC" w:rsidRDefault="00000000">
            <w:r>
              <w:rPr>
                <w:b/>
                <w:bCs/>
                <w:color w:val="FFFFFF"/>
              </w:rPr>
              <w:t>Use in Delko workflow</w:t>
            </w:r>
          </w:p>
        </w:tc>
      </w:tr>
      <w:tr w:rsidR="00C50ADC" w14:paraId="114F2C5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FC9461F" w14:textId="77777777" w:rsidR="00C50ADC" w:rsidRDefault="00000000">
            <w:r>
              <w:rPr>
                <w:b/>
                <w:bCs/>
                <w:color w:val="0F3460"/>
              </w:rPr>
              <w:t>Claude (claude.ai)</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793EF46" w14:textId="77777777" w:rsidR="00C50ADC" w:rsidRDefault="00000000">
            <w:r>
              <w:rPr>
                <w:color w:val="111111"/>
              </w:rPr>
              <w:t>Primary writing, strategy, audits, SOPs, proposals, reports, and OS management</w:t>
            </w:r>
          </w:p>
        </w:tc>
      </w:tr>
      <w:tr w:rsidR="00C50ADC" w14:paraId="74F6BC9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565E71E" w14:textId="77777777" w:rsidR="00C50ADC" w:rsidRDefault="00000000">
            <w:r>
              <w:rPr>
                <w:b/>
                <w:bCs/>
                <w:color w:val="0F3460"/>
              </w:rPr>
              <w:t>Claude Code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16042FD" w14:textId="77777777" w:rsidR="00C50ADC" w:rsidRDefault="00000000">
            <w:r>
              <w:rPr>
                <w:color w:val="111111"/>
              </w:rPr>
              <w:t>Agency OS updates, automation scripts, template generation, and structured workflows</w:t>
            </w:r>
          </w:p>
        </w:tc>
      </w:tr>
      <w:tr w:rsidR="00C50ADC" w14:paraId="17071D2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8AF225D" w14:textId="77777777" w:rsidR="00C50ADC" w:rsidRDefault="00000000">
            <w:r>
              <w:rPr>
                <w:b/>
                <w:bCs/>
                <w:color w:val="0F3460"/>
              </w:rPr>
              <w:t>ChatGPT / GPT-4o</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1C61457" w14:textId="77777777" w:rsidR="00C50ADC" w:rsidRDefault="00000000">
            <w:r>
              <w:rPr>
                <w:color w:val="111111"/>
              </w:rPr>
              <w:t>Secondary ideation, variation testing, and quick content drafts</w:t>
            </w:r>
          </w:p>
        </w:tc>
      </w:tr>
      <w:tr w:rsidR="00C50ADC" w14:paraId="7741250B"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6F743CF" w14:textId="77777777" w:rsidR="00C50ADC" w:rsidRDefault="00000000">
            <w:r>
              <w:rPr>
                <w:b/>
                <w:bCs/>
                <w:color w:val="0F3460"/>
              </w:rPr>
              <w:t>Perplexity</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6F1045C" w14:textId="77777777" w:rsidR="00C50ADC" w:rsidRDefault="00000000">
            <w:r>
              <w:rPr>
                <w:color w:val="111111"/>
              </w:rPr>
              <w:t>Local competitor research and current event context</w:t>
            </w:r>
          </w:p>
        </w:tc>
      </w:tr>
      <w:tr w:rsidR="00C50ADC" w14:paraId="33B1AD38"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9371F38" w14:textId="77777777" w:rsidR="00C50ADC" w:rsidRDefault="00000000">
            <w:r>
              <w:rPr>
                <w:b/>
                <w:bCs/>
                <w:color w:val="0F3460"/>
              </w:rPr>
              <w:t>Canva AI</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2B5635C" w14:textId="77777777" w:rsidR="00C50ADC" w:rsidRDefault="00000000">
            <w:r>
              <w:rPr>
                <w:color w:val="111111"/>
              </w:rPr>
              <w:t>Social post design with brand-consistent templates and AI-generated imagery</w:t>
            </w:r>
          </w:p>
        </w:tc>
      </w:tr>
    </w:tbl>
    <w:p w14:paraId="424F0D4B" w14:textId="77777777" w:rsidR="00C50ADC" w:rsidRDefault="00C50ADC">
      <w:pPr>
        <w:spacing w:before="160"/>
      </w:pPr>
    </w:p>
    <w:p w14:paraId="6DBDC8D1" w14:textId="77777777" w:rsidR="00C50ADC" w:rsidRDefault="00000000">
      <w:pPr>
        <w:pStyle w:val="Heading2"/>
      </w:pPr>
      <w:r>
        <w:t>AI Usage Rules</w:t>
      </w:r>
    </w:p>
    <w:p w14:paraId="24CDDA36" w14:textId="77777777" w:rsidR="00C50ADC" w:rsidRDefault="00000000">
      <w:pPr>
        <w:pStyle w:val="ListParagraph"/>
        <w:numPr>
          <w:ilvl w:val="0"/>
          <w:numId w:val="2"/>
        </w:numPr>
        <w:spacing w:before="40" w:after="40"/>
      </w:pPr>
      <w:r>
        <w:t>Always review and edit AI output before sending to a client. Never send raw AI text without human review.</w:t>
      </w:r>
    </w:p>
    <w:p w14:paraId="08390CD5" w14:textId="77777777" w:rsidR="00C50ADC" w:rsidRDefault="00000000">
      <w:pPr>
        <w:pStyle w:val="ListParagraph"/>
        <w:numPr>
          <w:ilvl w:val="0"/>
          <w:numId w:val="2"/>
        </w:numPr>
        <w:spacing w:before="40" w:after="40"/>
      </w:pPr>
      <w:r>
        <w:t>Use AI to improve speed and consistency — not to eliminate the judgment and personal touch that differentiates Delko.</w:t>
      </w:r>
    </w:p>
    <w:p w14:paraId="0FADF83C" w14:textId="77777777" w:rsidR="00C50ADC" w:rsidRDefault="00000000">
      <w:pPr>
        <w:pStyle w:val="ListParagraph"/>
        <w:numPr>
          <w:ilvl w:val="0"/>
          <w:numId w:val="2"/>
        </w:numPr>
        <w:spacing w:before="40" w:after="40"/>
      </w:pPr>
      <w:r>
        <w:t>When a prompt produces exceptional results, save it to the prompt library immediately.</w:t>
      </w:r>
    </w:p>
    <w:p w14:paraId="2018D9C2" w14:textId="77777777" w:rsidR="00C50ADC" w:rsidRDefault="00000000">
      <w:pPr>
        <w:pStyle w:val="ListParagraph"/>
        <w:numPr>
          <w:ilvl w:val="0"/>
          <w:numId w:val="2"/>
        </w:numPr>
        <w:spacing w:before="40" w:after="40"/>
      </w:pPr>
      <w:r>
        <w:t>Do not use AI for pricing decisions, client relationship calls, or closing conversations. Those require human presence.</w:t>
      </w:r>
    </w:p>
    <w:p w14:paraId="7466B7A6" w14:textId="77777777" w:rsidR="00C50ADC" w:rsidRDefault="00000000">
      <w:r>
        <w:br w:type="page"/>
      </w:r>
    </w:p>
    <w:p w14:paraId="23A042C8" w14:textId="77777777" w:rsidR="00C50ADC" w:rsidRDefault="00000000">
      <w:pPr>
        <w:pStyle w:val="Heading1"/>
        <w:pBdr>
          <w:bottom w:val="single" w:sz="6" w:space="4" w:color="0F3460"/>
        </w:pBdr>
      </w:pPr>
      <w:r>
        <w:lastRenderedPageBreak/>
        <w:t>9. Tools and Integrations</w:t>
      </w:r>
    </w:p>
    <w:p w14:paraId="562EC6A6" w14:textId="77777777" w:rsidR="00C50ADC" w:rsidRDefault="00000000">
      <w:pPr>
        <w:spacing w:before="60" w:after="80"/>
      </w:pPr>
      <w:r>
        <w:rPr>
          <w:color w:val="111111"/>
        </w:rPr>
        <w:t>Delko’s tool stack is intentionally lean. The goal is to use the minimum number of tools needed to deliver excellent work, track results, and communicate clearly — without building a complex operations infrastructure before it is needed.</w:t>
      </w:r>
    </w:p>
    <w:p w14:paraId="5B87BFE5" w14:textId="77777777" w:rsidR="00C50ADC" w:rsidRDefault="00C50ADC">
      <w:pPr>
        <w:spacing w:before="160"/>
      </w:pPr>
    </w:p>
    <w:p w14:paraId="01D99C1F" w14:textId="77777777" w:rsidR="00C50ADC" w:rsidRDefault="00000000">
      <w:pPr>
        <w:pStyle w:val="Heading2"/>
      </w:pPr>
      <w:r>
        <w:t>Core Tool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560"/>
        <w:gridCol w:w="3000"/>
      </w:tblGrid>
      <w:tr w:rsidR="00C50ADC" w14:paraId="530C8842"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14470245" w14:textId="77777777" w:rsidR="00C50ADC" w:rsidRDefault="00000000">
            <w:r>
              <w:rPr>
                <w:b/>
                <w:bCs/>
                <w:color w:val="FFFFFF"/>
              </w:rPr>
              <w:t>Category</w:t>
            </w:r>
          </w:p>
        </w:tc>
        <w:tc>
          <w:tcPr>
            <w:tcW w:w="20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032EBC9B" w14:textId="77777777" w:rsidR="00C50ADC" w:rsidRDefault="00000000">
            <w:r>
              <w:rPr>
                <w:b/>
                <w:bCs/>
                <w:color w:val="FFFFFF"/>
              </w:rPr>
              <w:t>Tool</w:t>
            </w:r>
          </w:p>
        </w:tc>
        <w:tc>
          <w:tcPr>
            <w:tcW w:w="2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33063EE1" w14:textId="77777777" w:rsidR="00C50ADC" w:rsidRDefault="00000000">
            <w:r>
              <w:rPr>
                <w:b/>
                <w:bCs/>
                <w:color w:val="FFFFFF"/>
              </w:rPr>
              <w:t>Purpose</w:t>
            </w:r>
          </w:p>
        </w:tc>
        <w:tc>
          <w:tcPr>
            <w:tcW w:w="30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11A71CE7" w14:textId="77777777" w:rsidR="00C50ADC" w:rsidRDefault="00000000">
            <w:r>
              <w:rPr>
                <w:b/>
                <w:bCs/>
                <w:color w:val="FFFFFF"/>
              </w:rPr>
              <w:t>Notes</w:t>
            </w:r>
          </w:p>
        </w:tc>
      </w:tr>
      <w:tr w:rsidR="00C50ADC" w14:paraId="4D941CF1"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2D42A9D" w14:textId="77777777" w:rsidR="00C50ADC" w:rsidRDefault="00000000">
            <w:r>
              <w:rPr>
                <w:b/>
                <w:bCs/>
                <w:color w:val="0F3460"/>
              </w:rPr>
              <w:t>CRM / Pipeline</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0738C52" w14:textId="77777777" w:rsidR="00C50ADC" w:rsidRDefault="00000000">
            <w:r>
              <w:rPr>
                <w:color w:val="111111"/>
              </w:rPr>
              <w:t xml:space="preserve">Notion or </w:t>
            </w:r>
            <w:proofErr w:type="spellStart"/>
            <w:r>
              <w:rPr>
                <w:color w:val="111111"/>
              </w:rPr>
              <w:t>Airtable</w:t>
            </w:r>
            <w:proofErr w:type="spellEnd"/>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BDB03FA" w14:textId="77777777" w:rsidR="00C50ADC" w:rsidRDefault="00000000">
            <w:r>
              <w:rPr>
                <w:color w:val="111111"/>
              </w:rPr>
              <w:t>Client tracking, pipeline, tasks</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C344DAA" w14:textId="77777777" w:rsidR="00C50ADC" w:rsidRDefault="00000000">
            <w:r>
              <w:rPr>
                <w:color w:val="111111"/>
              </w:rPr>
              <w:t xml:space="preserve">Start with Notion. Migrate to </w:t>
            </w:r>
            <w:proofErr w:type="spellStart"/>
            <w:r>
              <w:rPr>
                <w:color w:val="111111"/>
              </w:rPr>
              <w:t>Airtable</w:t>
            </w:r>
            <w:proofErr w:type="spellEnd"/>
            <w:r>
              <w:rPr>
                <w:color w:val="111111"/>
              </w:rPr>
              <w:t xml:space="preserve"> if complexity grows.</w:t>
            </w:r>
          </w:p>
        </w:tc>
      </w:tr>
      <w:tr w:rsidR="00C50ADC" w14:paraId="22D70228"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6272D81" w14:textId="77777777" w:rsidR="00C50ADC" w:rsidRDefault="00000000">
            <w:r>
              <w:rPr>
                <w:b/>
                <w:bCs/>
                <w:color w:val="0F3460"/>
              </w:rPr>
              <w:t>Communication</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809938A" w14:textId="77777777" w:rsidR="00C50ADC" w:rsidRDefault="00000000">
            <w:r>
              <w:rPr>
                <w:color w:val="111111"/>
              </w:rPr>
              <w:t>Gmail + Google Meet</w:t>
            </w:r>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26E01A1" w14:textId="77777777" w:rsidR="00C50ADC" w:rsidRDefault="00000000">
            <w:r>
              <w:rPr>
                <w:color w:val="111111"/>
              </w:rPr>
              <w:t>Client email and video calls</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14157ED" w14:textId="77777777" w:rsidR="00C50ADC" w:rsidRDefault="00000000">
            <w:r>
              <w:rPr>
                <w:color w:val="111111"/>
              </w:rPr>
              <w:t>Use a professional Delko domain email from the start.</w:t>
            </w:r>
          </w:p>
        </w:tc>
      </w:tr>
      <w:tr w:rsidR="00C50ADC" w14:paraId="6972D0AF"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D7A70F4" w14:textId="77777777" w:rsidR="00C50ADC" w:rsidRDefault="00000000">
            <w:r>
              <w:rPr>
                <w:b/>
                <w:bCs/>
                <w:color w:val="0F3460"/>
              </w:rPr>
              <w:t>File storage</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D4C11DD" w14:textId="77777777" w:rsidR="00C50ADC" w:rsidRDefault="00000000">
            <w:r>
              <w:rPr>
                <w:color w:val="111111"/>
              </w:rPr>
              <w:t>Google Drive</w:t>
            </w:r>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A56213A" w14:textId="77777777" w:rsidR="00C50ADC" w:rsidRDefault="00000000">
            <w:r>
              <w:rPr>
                <w:color w:val="111111"/>
              </w:rPr>
              <w:t>Client folders, assets, reports</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5459505" w14:textId="77777777" w:rsidR="00C50ADC" w:rsidRDefault="00000000">
            <w:r>
              <w:rPr>
                <w:color w:val="111111"/>
              </w:rPr>
              <w:t>Maintain consistent folder structure per SOP-01.</w:t>
            </w:r>
          </w:p>
        </w:tc>
      </w:tr>
      <w:tr w:rsidR="00C50ADC" w14:paraId="578D62EB"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4BCAAAE" w14:textId="77777777" w:rsidR="00C50ADC" w:rsidRDefault="00000000">
            <w:r>
              <w:rPr>
                <w:b/>
                <w:bCs/>
                <w:color w:val="0F3460"/>
              </w:rPr>
              <w:t>Website</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4ECBEA4" w14:textId="77777777" w:rsidR="00C50ADC" w:rsidRDefault="00000000">
            <w:proofErr w:type="spellStart"/>
            <w:r>
              <w:rPr>
                <w:color w:val="111111"/>
              </w:rPr>
              <w:t>Webflow</w:t>
            </w:r>
            <w:proofErr w:type="spellEnd"/>
            <w:r>
              <w:rPr>
                <w:color w:val="111111"/>
              </w:rPr>
              <w:t xml:space="preserve"> or Squarespace</w:t>
            </w:r>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95A3C93" w14:textId="77777777" w:rsidR="00C50ADC" w:rsidRDefault="00000000">
            <w:r>
              <w:rPr>
                <w:color w:val="111111"/>
              </w:rPr>
              <w:t>Client website builds and updates</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5D28035" w14:textId="77777777" w:rsidR="00C50ADC" w:rsidRDefault="00000000">
            <w:proofErr w:type="spellStart"/>
            <w:r>
              <w:rPr>
                <w:color w:val="111111"/>
              </w:rPr>
              <w:t>Webflow</w:t>
            </w:r>
            <w:proofErr w:type="spellEnd"/>
            <w:r>
              <w:rPr>
                <w:color w:val="111111"/>
              </w:rPr>
              <w:t xml:space="preserve"> for complex builds; Squarespace for simpler, faster setups.</w:t>
            </w:r>
          </w:p>
        </w:tc>
      </w:tr>
      <w:tr w:rsidR="00C50ADC" w14:paraId="3FA73679"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6618C043" w14:textId="77777777" w:rsidR="00C50ADC" w:rsidRDefault="00000000">
            <w:r>
              <w:rPr>
                <w:b/>
                <w:bCs/>
                <w:color w:val="0F3460"/>
              </w:rPr>
              <w:t>Local SEO</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E94C3F2" w14:textId="77777777" w:rsidR="00C50ADC" w:rsidRDefault="00000000">
            <w:r>
              <w:rPr>
                <w:color w:val="111111"/>
              </w:rPr>
              <w:t>Google Business Profile Manager</w:t>
            </w:r>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C2E138D" w14:textId="77777777" w:rsidR="00C50ADC" w:rsidRDefault="00000000">
            <w:r>
              <w:rPr>
                <w:color w:val="111111"/>
              </w:rPr>
              <w:t>GBP management and posting</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EB0CCA1" w14:textId="77777777" w:rsidR="00C50ADC" w:rsidRDefault="00000000">
            <w:r>
              <w:rPr>
                <w:color w:val="111111"/>
              </w:rPr>
              <w:t>Free. Essential. Use it daily.</w:t>
            </w:r>
          </w:p>
        </w:tc>
      </w:tr>
      <w:tr w:rsidR="00C50ADC" w14:paraId="53E76FA2"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0CE18EB6" w14:textId="77777777" w:rsidR="00C50ADC" w:rsidRDefault="00000000">
            <w:r>
              <w:rPr>
                <w:b/>
                <w:bCs/>
                <w:color w:val="0F3460"/>
              </w:rPr>
              <w:t>Reviews</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42C8BEC" w14:textId="77777777" w:rsidR="00C50ADC" w:rsidRDefault="00000000">
            <w:proofErr w:type="spellStart"/>
            <w:r>
              <w:rPr>
                <w:color w:val="111111"/>
              </w:rPr>
              <w:t>NiceJob</w:t>
            </w:r>
            <w:proofErr w:type="spellEnd"/>
            <w:r>
              <w:rPr>
                <w:color w:val="111111"/>
              </w:rPr>
              <w:t xml:space="preserve"> or direct link</w:t>
            </w:r>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C00B239" w14:textId="77777777" w:rsidR="00C50ADC" w:rsidRDefault="00000000">
            <w:r>
              <w:rPr>
                <w:color w:val="111111"/>
              </w:rPr>
              <w:t>Automated review request workflows</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1C23E93" w14:textId="77777777" w:rsidR="00C50ADC" w:rsidRDefault="00000000">
            <w:proofErr w:type="spellStart"/>
            <w:r>
              <w:rPr>
                <w:color w:val="111111"/>
              </w:rPr>
              <w:t>NiceJob</w:t>
            </w:r>
            <w:proofErr w:type="spellEnd"/>
            <w:r>
              <w:rPr>
                <w:color w:val="111111"/>
              </w:rPr>
              <w:t xml:space="preserve"> integrates with GBP and sends SMS/email sequences.</w:t>
            </w:r>
          </w:p>
        </w:tc>
      </w:tr>
      <w:tr w:rsidR="00C50ADC" w14:paraId="7F8FC0D0"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0B278B5" w14:textId="77777777" w:rsidR="00C50ADC" w:rsidRDefault="00000000">
            <w:r>
              <w:rPr>
                <w:b/>
                <w:bCs/>
                <w:color w:val="0F3460"/>
              </w:rPr>
              <w:t>Content creation</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9CDB650" w14:textId="77777777" w:rsidR="00C50ADC" w:rsidRDefault="00000000">
            <w:r>
              <w:rPr>
                <w:color w:val="111111"/>
              </w:rPr>
              <w:t>Canva</w:t>
            </w:r>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3D7C699" w14:textId="77777777" w:rsidR="00C50ADC" w:rsidRDefault="00000000">
            <w:r>
              <w:rPr>
                <w:color w:val="111111"/>
              </w:rPr>
              <w:t>Social posts, reports, proposals</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7EAA383" w14:textId="77777777" w:rsidR="00C50ADC" w:rsidRDefault="00000000">
            <w:r>
              <w:rPr>
                <w:color w:val="111111"/>
              </w:rPr>
              <w:t>Build brand templates per client for consistent output.</w:t>
            </w:r>
          </w:p>
        </w:tc>
      </w:tr>
      <w:tr w:rsidR="00C50ADC" w14:paraId="07D04274"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8E4DEE0" w14:textId="77777777" w:rsidR="00C50ADC" w:rsidRDefault="00000000">
            <w:r>
              <w:rPr>
                <w:b/>
                <w:bCs/>
                <w:color w:val="0F3460"/>
              </w:rPr>
              <w:t>Scheduling</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F472632" w14:textId="77777777" w:rsidR="00C50ADC" w:rsidRDefault="00000000">
            <w:r>
              <w:rPr>
                <w:color w:val="111111"/>
              </w:rPr>
              <w:t>Buffer or Meta Business Suite</w:t>
            </w:r>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7911871" w14:textId="77777777" w:rsidR="00C50ADC" w:rsidRDefault="00000000">
            <w:r>
              <w:rPr>
                <w:color w:val="111111"/>
              </w:rPr>
              <w:t>Social media post scheduling</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4637D71" w14:textId="77777777" w:rsidR="00C50ADC" w:rsidRDefault="00000000">
            <w:r>
              <w:rPr>
                <w:color w:val="111111"/>
              </w:rPr>
              <w:t>Buffer for multi-platform; Meta Business Suite for Facebook/Instagram only.</w:t>
            </w:r>
          </w:p>
        </w:tc>
      </w:tr>
      <w:tr w:rsidR="00C50ADC" w14:paraId="4AFD5768"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B920CEB" w14:textId="77777777" w:rsidR="00C50ADC" w:rsidRDefault="00000000">
            <w:r>
              <w:rPr>
                <w:b/>
                <w:bCs/>
                <w:color w:val="0F3460"/>
              </w:rPr>
              <w:t>Reporting</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D0676BB" w14:textId="77777777" w:rsidR="00C50ADC" w:rsidRDefault="00000000">
            <w:r>
              <w:rPr>
                <w:color w:val="111111"/>
              </w:rPr>
              <w:t>Google Looker Studio</w:t>
            </w:r>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C0591DD" w14:textId="77777777" w:rsidR="00C50ADC" w:rsidRDefault="00000000">
            <w:r>
              <w:rPr>
                <w:color w:val="111111"/>
              </w:rPr>
              <w:t>Monthly performance dashboards</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CB9B264" w14:textId="77777777" w:rsidR="00C50ADC" w:rsidRDefault="00000000">
            <w:r>
              <w:rPr>
                <w:color w:val="111111"/>
              </w:rPr>
              <w:t>Connect GBP, Google Analytics, and Search Console. Free and professional.</w:t>
            </w:r>
          </w:p>
        </w:tc>
      </w:tr>
      <w:tr w:rsidR="00C50ADC" w14:paraId="11604D8D"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40F09A5" w14:textId="77777777" w:rsidR="00C50ADC" w:rsidRDefault="00000000">
            <w:r>
              <w:rPr>
                <w:b/>
                <w:bCs/>
                <w:color w:val="0F3460"/>
              </w:rPr>
              <w:t>Analytics</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FF1E91C" w14:textId="77777777" w:rsidR="00C50ADC" w:rsidRDefault="00000000">
            <w:r>
              <w:rPr>
                <w:color w:val="111111"/>
              </w:rPr>
              <w:t>Google Analytics 4 + Search Console</w:t>
            </w:r>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E88E635" w14:textId="77777777" w:rsidR="00C50ADC" w:rsidRDefault="00000000">
            <w:r>
              <w:rPr>
                <w:color w:val="111111"/>
              </w:rPr>
              <w:t>Website traffic and search performance</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4F47603" w14:textId="77777777" w:rsidR="00C50ADC" w:rsidRDefault="00000000">
            <w:r>
              <w:rPr>
                <w:color w:val="111111"/>
              </w:rPr>
              <w:t>Install on every client site during onboarding.</w:t>
            </w:r>
          </w:p>
        </w:tc>
      </w:tr>
      <w:tr w:rsidR="00C50ADC" w14:paraId="573B3A1D"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68BC263" w14:textId="77777777" w:rsidR="00C50ADC" w:rsidRDefault="00000000">
            <w:r>
              <w:rPr>
                <w:b/>
                <w:bCs/>
                <w:color w:val="0F3460"/>
              </w:rPr>
              <w:t>Contracts</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AAD113B" w14:textId="77777777" w:rsidR="00C50ADC" w:rsidRDefault="00000000">
            <w:r>
              <w:rPr>
                <w:color w:val="111111"/>
              </w:rPr>
              <w:t xml:space="preserve">HelloSign or </w:t>
            </w:r>
            <w:proofErr w:type="spellStart"/>
            <w:r>
              <w:rPr>
                <w:color w:val="111111"/>
              </w:rPr>
              <w:t>DocuSign</w:t>
            </w:r>
            <w:proofErr w:type="spellEnd"/>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C7ABFED" w14:textId="77777777" w:rsidR="00C50ADC" w:rsidRDefault="00000000">
            <w:r>
              <w:rPr>
                <w:color w:val="111111"/>
              </w:rPr>
              <w:t>Client agreement signing</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C21C97B" w14:textId="77777777" w:rsidR="00C50ADC" w:rsidRDefault="00000000">
            <w:r>
              <w:rPr>
                <w:color w:val="111111"/>
              </w:rPr>
              <w:t>HelloSign is lower cost at early-stage volume.</w:t>
            </w:r>
          </w:p>
        </w:tc>
      </w:tr>
      <w:tr w:rsidR="00C50ADC" w14:paraId="23D2512A"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63160DA" w14:textId="77777777" w:rsidR="00C50ADC" w:rsidRDefault="00000000">
            <w:r>
              <w:rPr>
                <w:b/>
                <w:bCs/>
                <w:color w:val="0F3460"/>
              </w:rPr>
              <w:t>Invoicing</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F5D3766" w14:textId="77777777" w:rsidR="00C50ADC" w:rsidRDefault="00000000">
            <w:r>
              <w:rPr>
                <w:color w:val="111111"/>
              </w:rPr>
              <w:t>Stripe or Wave</w:t>
            </w:r>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6234AB4" w14:textId="77777777" w:rsidR="00C50ADC" w:rsidRDefault="00000000">
            <w:r>
              <w:rPr>
                <w:color w:val="111111"/>
              </w:rPr>
              <w:t>Client billing and recurring payments</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2F59E9B" w14:textId="77777777" w:rsidR="00C50ADC" w:rsidRDefault="00000000">
            <w:r>
              <w:rPr>
                <w:color w:val="111111"/>
              </w:rPr>
              <w:t>Stripe for card processing; Wave for free invoicing.</w:t>
            </w:r>
          </w:p>
        </w:tc>
      </w:tr>
      <w:tr w:rsidR="00C50ADC" w14:paraId="06C22A9D"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6807C38" w14:textId="77777777" w:rsidR="00C50ADC" w:rsidRDefault="00000000">
            <w:r>
              <w:rPr>
                <w:b/>
                <w:bCs/>
                <w:color w:val="0F3460"/>
              </w:rPr>
              <w:t>AI</w:t>
            </w:r>
          </w:p>
        </w:tc>
        <w:tc>
          <w:tcPr>
            <w:tcW w:w="2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A2A5786" w14:textId="77777777" w:rsidR="00C50ADC" w:rsidRDefault="00000000">
            <w:r>
              <w:rPr>
                <w:color w:val="111111"/>
              </w:rPr>
              <w:t>Claude + ChatGPT + Canva AI</w:t>
            </w:r>
          </w:p>
        </w:tc>
        <w:tc>
          <w:tcPr>
            <w:tcW w:w="2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56C67B9" w14:textId="77777777" w:rsidR="00C50ADC" w:rsidRDefault="00000000">
            <w:r>
              <w:rPr>
                <w:color w:val="111111"/>
              </w:rPr>
              <w:t>Writing, audits, content, proposals</w:t>
            </w:r>
          </w:p>
        </w:tc>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AD41F51" w14:textId="77777777" w:rsidR="00C50ADC" w:rsidRDefault="00000000">
            <w:r>
              <w:rPr>
                <w:color w:val="111111"/>
              </w:rPr>
              <w:t>See Section 8 for the full AI workflow.</w:t>
            </w:r>
          </w:p>
        </w:tc>
      </w:tr>
    </w:tbl>
    <w:p w14:paraId="61E987C0" w14:textId="77777777" w:rsidR="00C50ADC" w:rsidRDefault="00C50ADC">
      <w:pPr>
        <w:spacing w:before="160"/>
      </w:pPr>
    </w:p>
    <w:p w14:paraId="5709ABDD" w14:textId="77777777" w:rsidR="00C50ADC" w:rsidRDefault="00000000">
      <w:pPr>
        <w:pStyle w:val="Heading2"/>
      </w:pPr>
      <w:r>
        <w:t>Integration Priorities</w:t>
      </w:r>
    </w:p>
    <w:p w14:paraId="29131255" w14:textId="77777777" w:rsidR="00C50ADC" w:rsidRDefault="00000000">
      <w:pPr>
        <w:pStyle w:val="ListParagraph"/>
        <w:numPr>
          <w:ilvl w:val="0"/>
          <w:numId w:val="2"/>
        </w:numPr>
        <w:spacing w:before="40" w:after="40"/>
      </w:pPr>
      <w:r>
        <w:t>Google Analytics 4 → Looker Studio: Automate monthly traffic data in client dashboards</w:t>
      </w:r>
    </w:p>
    <w:p w14:paraId="5BB30093" w14:textId="77777777" w:rsidR="00C50ADC" w:rsidRDefault="00000000">
      <w:pPr>
        <w:pStyle w:val="ListParagraph"/>
        <w:numPr>
          <w:ilvl w:val="0"/>
          <w:numId w:val="2"/>
        </w:numPr>
        <w:spacing w:before="40" w:after="40"/>
      </w:pPr>
      <w:r>
        <w:t>Google Business Profile → Looker Studio: Pull GBP Insights directly into reports</w:t>
      </w:r>
    </w:p>
    <w:p w14:paraId="7D29DBFE" w14:textId="77777777" w:rsidR="00C50ADC" w:rsidRDefault="00000000">
      <w:pPr>
        <w:pStyle w:val="ListParagraph"/>
        <w:numPr>
          <w:ilvl w:val="0"/>
          <w:numId w:val="2"/>
        </w:numPr>
        <w:spacing w:before="40" w:after="40"/>
      </w:pPr>
      <w:proofErr w:type="spellStart"/>
      <w:r>
        <w:lastRenderedPageBreak/>
        <w:t>NiceJob</w:t>
      </w:r>
      <w:proofErr w:type="spellEnd"/>
      <w:r>
        <w:t xml:space="preserve"> → GBP: Auto-route new reviews and trigger response workflow</w:t>
      </w:r>
    </w:p>
    <w:p w14:paraId="49E9A23F" w14:textId="77777777" w:rsidR="00C50ADC" w:rsidRDefault="00000000">
      <w:pPr>
        <w:pStyle w:val="ListParagraph"/>
        <w:numPr>
          <w:ilvl w:val="0"/>
          <w:numId w:val="2"/>
        </w:numPr>
        <w:spacing w:before="40" w:after="40"/>
      </w:pPr>
      <w:r>
        <w:t>Stripe → Notion/</w:t>
      </w:r>
      <w:proofErr w:type="spellStart"/>
      <w:r>
        <w:t>Airtable</w:t>
      </w:r>
      <w:proofErr w:type="spellEnd"/>
      <w:r>
        <w:t>: Track payment status and MRR without manual entry</w:t>
      </w:r>
    </w:p>
    <w:p w14:paraId="23023836" w14:textId="77777777" w:rsidR="00C50ADC" w:rsidRDefault="00000000">
      <w:pPr>
        <w:pStyle w:val="ListParagraph"/>
        <w:numPr>
          <w:ilvl w:val="0"/>
          <w:numId w:val="2"/>
        </w:numPr>
        <w:spacing w:before="40" w:after="40"/>
      </w:pPr>
      <w:r>
        <w:t>Zapier or Make: Connect tools without native integrations as volume grows</w:t>
      </w:r>
    </w:p>
    <w:p w14:paraId="2733239F" w14:textId="77777777" w:rsidR="00C50ADC" w:rsidRDefault="00C50ADC">
      <w:pPr>
        <w:spacing w:before="160"/>
      </w:pPr>
    </w:p>
    <w:p w14:paraId="6FEA407C" w14:textId="77777777" w:rsidR="00C50ADC" w:rsidRDefault="00000000">
      <w:pPr>
        <w:pStyle w:val="Heading2"/>
      </w:pPr>
      <w:r>
        <w:t>Tool Evaluation Criteria</w:t>
      </w:r>
    </w:p>
    <w:p w14:paraId="08B8B7F5" w14:textId="77777777" w:rsidR="00C50ADC" w:rsidRDefault="00000000">
      <w:pPr>
        <w:pStyle w:val="ListParagraph"/>
        <w:numPr>
          <w:ilvl w:val="0"/>
          <w:numId w:val="2"/>
        </w:numPr>
        <w:spacing w:before="40" w:after="40"/>
      </w:pPr>
      <w:r>
        <w:t>Does it directly improve client results or team speed?</w:t>
      </w:r>
    </w:p>
    <w:p w14:paraId="3175DC7D" w14:textId="77777777" w:rsidR="00C50ADC" w:rsidRDefault="00000000">
      <w:pPr>
        <w:pStyle w:val="ListParagraph"/>
        <w:numPr>
          <w:ilvl w:val="0"/>
          <w:numId w:val="2"/>
        </w:numPr>
        <w:spacing w:before="40" w:after="40"/>
      </w:pPr>
      <w:r>
        <w:t>Can it replace an existing tool rather than add to the stack?</w:t>
      </w:r>
    </w:p>
    <w:p w14:paraId="119880E1" w14:textId="77777777" w:rsidR="00C50ADC" w:rsidRDefault="00000000">
      <w:pPr>
        <w:pStyle w:val="ListParagraph"/>
        <w:numPr>
          <w:ilvl w:val="0"/>
          <w:numId w:val="2"/>
        </w:numPr>
        <w:spacing w:before="40" w:after="40"/>
      </w:pPr>
      <w:r>
        <w:t>Is the cost justified by the time it saves or the quality it improves?</w:t>
      </w:r>
    </w:p>
    <w:p w14:paraId="2294E692" w14:textId="77777777" w:rsidR="00C50ADC" w:rsidRDefault="00000000">
      <w:pPr>
        <w:pStyle w:val="ListParagraph"/>
        <w:numPr>
          <w:ilvl w:val="0"/>
          <w:numId w:val="2"/>
        </w:numPr>
        <w:spacing w:before="40" w:after="40"/>
      </w:pPr>
      <w:r>
        <w:t>Can both partners use it without significant training?</w:t>
      </w:r>
    </w:p>
    <w:p w14:paraId="455E36AC" w14:textId="77777777" w:rsidR="00C50ADC" w:rsidRDefault="00000000">
      <w:r>
        <w:br w:type="page"/>
      </w:r>
    </w:p>
    <w:p w14:paraId="4A6430D6" w14:textId="77777777" w:rsidR="00C50ADC" w:rsidRDefault="00000000">
      <w:pPr>
        <w:pStyle w:val="Heading1"/>
        <w:pBdr>
          <w:bottom w:val="single" w:sz="6" w:space="4" w:color="0F3460"/>
        </w:pBdr>
      </w:pPr>
      <w:r>
        <w:lastRenderedPageBreak/>
        <w:t>10. Weekly Operating Rhythm</w:t>
      </w:r>
    </w:p>
    <w:p w14:paraId="00B25F1B" w14:textId="77777777" w:rsidR="00C50ADC" w:rsidRDefault="00000000">
      <w:pPr>
        <w:pStyle w:val="Heading2"/>
      </w:pPr>
      <w:r>
        <w:t>Weekly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560"/>
        <w:gridCol w:w="1560"/>
        <w:gridCol w:w="2880"/>
      </w:tblGrid>
      <w:tr w:rsidR="00C50ADC" w14:paraId="44DDBBD2" w14:textId="77777777">
        <w:tblPrEx>
          <w:tblCellMar>
            <w:top w:w="0" w:type="dxa"/>
            <w:bottom w:w="0" w:type="dxa"/>
          </w:tblCellMar>
        </w:tblPrEx>
        <w:tc>
          <w:tcPr>
            <w:tcW w:w="33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55F74EB9" w14:textId="77777777" w:rsidR="00C50ADC" w:rsidRDefault="00000000">
            <w:r>
              <w:rPr>
                <w:b/>
                <w:bCs/>
                <w:color w:val="FFFFFF"/>
              </w:rPr>
              <w:t>Metric</w:t>
            </w:r>
          </w:p>
        </w:tc>
        <w:tc>
          <w:tcPr>
            <w:tcW w:w="1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0B93E6BA" w14:textId="77777777" w:rsidR="00C50ADC" w:rsidRDefault="00000000">
            <w:r>
              <w:rPr>
                <w:b/>
                <w:bCs/>
                <w:color w:val="FFFFFF"/>
              </w:rPr>
              <w:t>Weekly target</w:t>
            </w:r>
          </w:p>
        </w:tc>
        <w:tc>
          <w:tcPr>
            <w:tcW w:w="1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44073281" w14:textId="77777777" w:rsidR="00C50ADC" w:rsidRDefault="00000000">
            <w:r>
              <w:rPr>
                <w:b/>
                <w:bCs/>
                <w:color w:val="FFFFFF"/>
              </w:rPr>
              <w:t>Actual</w:t>
            </w:r>
          </w:p>
        </w:tc>
        <w:tc>
          <w:tcPr>
            <w:tcW w:w="28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63295CE5" w14:textId="77777777" w:rsidR="00C50ADC" w:rsidRDefault="00000000">
            <w:r>
              <w:rPr>
                <w:b/>
                <w:bCs/>
                <w:color w:val="FFFFFF"/>
              </w:rPr>
              <w:t>Notes</w:t>
            </w:r>
          </w:p>
        </w:tc>
      </w:tr>
      <w:tr w:rsidR="00C50ADC" w14:paraId="64FCFA79" w14:textId="77777777">
        <w:tblPrEx>
          <w:tblCellMar>
            <w:top w:w="0" w:type="dxa"/>
            <w:bottom w:w="0" w:type="dxa"/>
          </w:tblCellMar>
        </w:tblPrEx>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97B4015" w14:textId="77777777" w:rsidR="00C50ADC" w:rsidRDefault="00000000">
            <w:r>
              <w:rPr>
                <w:color w:val="111111"/>
              </w:rPr>
              <w:t>New businesses researched</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8562278" w14:textId="77777777" w:rsidR="00C50ADC" w:rsidRDefault="00C50ADC"/>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B754250" w14:textId="77777777" w:rsidR="00C50ADC" w:rsidRDefault="00C50ADC"/>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C7DE668" w14:textId="77777777" w:rsidR="00C50ADC" w:rsidRDefault="00C50ADC"/>
        </w:tc>
      </w:tr>
      <w:tr w:rsidR="00C50ADC" w14:paraId="061E8B23" w14:textId="77777777">
        <w:tblPrEx>
          <w:tblCellMar>
            <w:top w:w="0" w:type="dxa"/>
            <w:bottom w:w="0" w:type="dxa"/>
          </w:tblCellMar>
        </w:tblPrEx>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821D3DD" w14:textId="77777777" w:rsidR="00C50ADC" w:rsidRDefault="00000000">
            <w:r>
              <w:rPr>
                <w:color w:val="111111"/>
              </w:rPr>
              <w:t>Outreach messages sent</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4C9B24F" w14:textId="77777777" w:rsidR="00C50ADC" w:rsidRDefault="00C50ADC"/>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8CA3F30" w14:textId="77777777" w:rsidR="00C50ADC" w:rsidRDefault="00C50ADC"/>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1E70103" w14:textId="77777777" w:rsidR="00C50ADC" w:rsidRDefault="00C50ADC"/>
        </w:tc>
      </w:tr>
      <w:tr w:rsidR="00C50ADC" w14:paraId="3E20A3CB" w14:textId="77777777">
        <w:tblPrEx>
          <w:tblCellMar>
            <w:top w:w="0" w:type="dxa"/>
            <w:bottom w:w="0" w:type="dxa"/>
          </w:tblCellMar>
        </w:tblPrEx>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CCC7649" w14:textId="77777777" w:rsidR="00C50ADC" w:rsidRDefault="00000000">
            <w:r>
              <w:rPr>
                <w:color w:val="111111"/>
              </w:rPr>
              <w:t>Calls made</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AE2ADAE" w14:textId="77777777" w:rsidR="00C50ADC" w:rsidRDefault="00C50ADC"/>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52DB9E9" w14:textId="77777777" w:rsidR="00C50ADC" w:rsidRDefault="00C50ADC"/>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6420758" w14:textId="77777777" w:rsidR="00C50ADC" w:rsidRDefault="00C50ADC"/>
        </w:tc>
      </w:tr>
      <w:tr w:rsidR="00C50ADC" w14:paraId="12640202" w14:textId="77777777">
        <w:tblPrEx>
          <w:tblCellMar>
            <w:top w:w="0" w:type="dxa"/>
            <w:bottom w:w="0" w:type="dxa"/>
          </w:tblCellMar>
        </w:tblPrEx>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5388103" w14:textId="77777777" w:rsidR="00C50ADC" w:rsidRDefault="00000000">
            <w:r>
              <w:rPr>
                <w:color w:val="111111"/>
              </w:rPr>
              <w:t>Replies received</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3B9F088" w14:textId="77777777" w:rsidR="00C50ADC" w:rsidRDefault="00C50ADC"/>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F4D8432" w14:textId="77777777" w:rsidR="00C50ADC" w:rsidRDefault="00C50ADC"/>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BD5567F" w14:textId="77777777" w:rsidR="00C50ADC" w:rsidRDefault="00C50ADC"/>
        </w:tc>
      </w:tr>
      <w:tr w:rsidR="00C50ADC" w14:paraId="01AC9CE1" w14:textId="77777777">
        <w:tblPrEx>
          <w:tblCellMar>
            <w:top w:w="0" w:type="dxa"/>
            <w:bottom w:w="0" w:type="dxa"/>
          </w:tblCellMar>
        </w:tblPrEx>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1ADBF3A" w14:textId="77777777" w:rsidR="00C50ADC" w:rsidRDefault="00000000">
            <w:r>
              <w:rPr>
                <w:color w:val="111111"/>
              </w:rPr>
              <w:t>Audits sent</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18DC5E6" w14:textId="77777777" w:rsidR="00C50ADC" w:rsidRDefault="00C50ADC"/>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6EDDA60" w14:textId="77777777" w:rsidR="00C50ADC" w:rsidRDefault="00C50ADC"/>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DDF7C33" w14:textId="77777777" w:rsidR="00C50ADC" w:rsidRDefault="00C50ADC"/>
        </w:tc>
      </w:tr>
      <w:tr w:rsidR="00C50ADC" w14:paraId="22B4ABD2" w14:textId="77777777">
        <w:tblPrEx>
          <w:tblCellMar>
            <w:top w:w="0" w:type="dxa"/>
            <w:bottom w:w="0" w:type="dxa"/>
          </w:tblCellMar>
        </w:tblPrEx>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60B09E0" w14:textId="77777777" w:rsidR="00C50ADC" w:rsidRDefault="00000000">
            <w:r>
              <w:rPr>
                <w:color w:val="111111"/>
              </w:rPr>
              <w:t>Discovery calls booked</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086C1AE" w14:textId="77777777" w:rsidR="00C50ADC" w:rsidRDefault="00C50ADC"/>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CC0D886" w14:textId="77777777" w:rsidR="00C50ADC" w:rsidRDefault="00C50ADC"/>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D3F5BE2" w14:textId="77777777" w:rsidR="00C50ADC" w:rsidRDefault="00C50ADC"/>
        </w:tc>
      </w:tr>
      <w:tr w:rsidR="00C50ADC" w14:paraId="490481FC" w14:textId="77777777">
        <w:tblPrEx>
          <w:tblCellMar>
            <w:top w:w="0" w:type="dxa"/>
            <w:bottom w:w="0" w:type="dxa"/>
          </w:tblCellMar>
        </w:tblPrEx>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8304C0B" w14:textId="77777777" w:rsidR="00C50ADC" w:rsidRDefault="00000000">
            <w:r>
              <w:rPr>
                <w:color w:val="111111"/>
              </w:rPr>
              <w:t>Proposals sent</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FE1F0AD" w14:textId="77777777" w:rsidR="00C50ADC" w:rsidRDefault="00C50ADC"/>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9DAFCE8" w14:textId="77777777" w:rsidR="00C50ADC" w:rsidRDefault="00C50ADC"/>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12524E0" w14:textId="77777777" w:rsidR="00C50ADC" w:rsidRDefault="00C50ADC"/>
        </w:tc>
      </w:tr>
      <w:tr w:rsidR="00C50ADC" w14:paraId="291BCA76" w14:textId="77777777">
        <w:tblPrEx>
          <w:tblCellMar>
            <w:top w:w="0" w:type="dxa"/>
            <w:bottom w:w="0" w:type="dxa"/>
          </w:tblCellMar>
        </w:tblPrEx>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CFB8DDE" w14:textId="77777777" w:rsidR="00C50ADC" w:rsidRDefault="00000000">
            <w:r>
              <w:rPr>
                <w:color w:val="111111"/>
              </w:rPr>
              <w:t>Clients closed</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97E5802" w14:textId="77777777" w:rsidR="00C50ADC" w:rsidRDefault="00C50ADC"/>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F03472E" w14:textId="77777777" w:rsidR="00C50ADC" w:rsidRDefault="00C50ADC"/>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BCE6C41" w14:textId="77777777" w:rsidR="00C50ADC" w:rsidRDefault="00C50ADC"/>
        </w:tc>
      </w:tr>
      <w:tr w:rsidR="00C50ADC" w14:paraId="18508AA0" w14:textId="77777777">
        <w:tblPrEx>
          <w:tblCellMar>
            <w:top w:w="0" w:type="dxa"/>
            <w:bottom w:w="0" w:type="dxa"/>
          </w:tblCellMar>
        </w:tblPrEx>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A32EA55" w14:textId="77777777" w:rsidR="00C50ADC" w:rsidRDefault="00000000">
            <w:r>
              <w:rPr>
                <w:color w:val="111111"/>
              </w:rPr>
              <w:t>Revenue collected ($)</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E549412" w14:textId="77777777" w:rsidR="00C50ADC" w:rsidRDefault="00C50ADC"/>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DC1648A" w14:textId="77777777" w:rsidR="00C50ADC" w:rsidRDefault="00C50ADC"/>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F3AA81F" w14:textId="77777777" w:rsidR="00C50ADC" w:rsidRDefault="00C50ADC"/>
        </w:tc>
      </w:tr>
      <w:tr w:rsidR="00C50ADC" w14:paraId="3B95488D" w14:textId="77777777">
        <w:tblPrEx>
          <w:tblCellMar>
            <w:top w:w="0" w:type="dxa"/>
            <w:bottom w:w="0" w:type="dxa"/>
          </w:tblCellMar>
        </w:tblPrEx>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4E2DC09" w14:textId="77777777" w:rsidR="00C50ADC" w:rsidRDefault="00000000">
            <w:r>
              <w:rPr>
                <w:color w:val="111111"/>
              </w:rPr>
              <w:t>Total MRR ($)</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E204326" w14:textId="77777777" w:rsidR="00C50ADC" w:rsidRDefault="00C50ADC"/>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6BCE8A3" w14:textId="77777777" w:rsidR="00C50ADC" w:rsidRDefault="00C50ADC"/>
        </w:tc>
        <w:tc>
          <w:tcPr>
            <w:tcW w:w="2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8359B57" w14:textId="77777777" w:rsidR="00C50ADC" w:rsidRDefault="00C50ADC"/>
        </w:tc>
      </w:tr>
    </w:tbl>
    <w:p w14:paraId="690D0AEF" w14:textId="77777777" w:rsidR="00C50ADC" w:rsidRDefault="00C50ADC">
      <w:pPr>
        <w:spacing w:before="160"/>
      </w:pPr>
    </w:p>
    <w:p w14:paraId="34695821" w14:textId="77777777" w:rsidR="00C50ADC" w:rsidRDefault="00000000">
      <w:pPr>
        <w:pStyle w:val="Heading2"/>
      </w:pPr>
      <w:r>
        <w:t>Weekly Meeting Agenda</w:t>
      </w:r>
    </w:p>
    <w:p w14:paraId="4866B3A5" w14:textId="77777777" w:rsidR="00C50ADC" w:rsidRDefault="00000000">
      <w:pPr>
        <w:pStyle w:val="ListParagraph"/>
        <w:numPr>
          <w:ilvl w:val="0"/>
          <w:numId w:val="3"/>
        </w:numPr>
        <w:spacing w:before="40" w:after="40"/>
      </w:pPr>
      <w:r>
        <w:t>Wins: client progress, new leads, outreach replies, and proof captured this week.</w:t>
      </w:r>
    </w:p>
    <w:p w14:paraId="270689A0" w14:textId="77777777" w:rsidR="00C50ADC" w:rsidRDefault="00000000">
      <w:pPr>
        <w:pStyle w:val="ListParagraph"/>
        <w:numPr>
          <w:ilvl w:val="0"/>
          <w:numId w:val="3"/>
        </w:numPr>
        <w:spacing w:before="40" w:after="40"/>
      </w:pPr>
      <w:r>
        <w:t>Pipeline review: who was contacted, who replied, who needs follow-up, who needs an audit.</w:t>
      </w:r>
    </w:p>
    <w:p w14:paraId="40DA79F2" w14:textId="77777777" w:rsidR="00C50ADC" w:rsidRDefault="00000000">
      <w:pPr>
        <w:pStyle w:val="ListParagraph"/>
        <w:numPr>
          <w:ilvl w:val="0"/>
          <w:numId w:val="3"/>
        </w:numPr>
        <w:spacing w:before="40" w:after="40"/>
      </w:pPr>
      <w:r>
        <w:t>Client delivery: what is due, what is blocked, what needs client approval.</w:t>
      </w:r>
    </w:p>
    <w:p w14:paraId="188502F2" w14:textId="77777777" w:rsidR="00C50ADC" w:rsidRDefault="00000000">
      <w:pPr>
        <w:pStyle w:val="ListParagraph"/>
        <w:numPr>
          <w:ilvl w:val="0"/>
          <w:numId w:val="3"/>
        </w:numPr>
        <w:spacing w:before="40" w:after="40"/>
      </w:pPr>
      <w:r>
        <w:t>Metrics: outreach volume, calls made, proposals sent, closes, cash collected, MRR.</w:t>
      </w:r>
    </w:p>
    <w:p w14:paraId="41CEC313" w14:textId="77777777" w:rsidR="00C50ADC" w:rsidRDefault="00000000">
      <w:pPr>
        <w:pStyle w:val="ListParagraph"/>
        <w:numPr>
          <w:ilvl w:val="0"/>
          <w:numId w:val="3"/>
        </w:numPr>
        <w:spacing w:before="40" w:after="40"/>
      </w:pPr>
      <w:r>
        <w:t>Problems: what felt messy, what confused clients, what took longer than expected.</w:t>
      </w:r>
    </w:p>
    <w:p w14:paraId="341E7C7B" w14:textId="77777777" w:rsidR="00C50ADC" w:rsidRDefault="00000000">
      <w:pPr>
        <w:pStyle w:val="ListParagraph"/>
        <w:numPr>
          <w:ilvl w:val="0"/>
          <w:numId w:val="3"/>
        </w:numPr>
        <w:spacing w:before="40" w:after="40"/>
      </w:pPr>
      <w:r>
        <w:t>Decisions: what changes this week, what to say no to, what matters most right now.</w:t>
      </w:r>
    </w:p>
    <w:p w14:paraId="109A4697" w14:textId="77777777" w:rsidR="00C50ADC" w:rsidRDefault="00000000">
      <w:pPr>
        <w:pStyle w:val="ListParagraph"/>
        <w:numPr>
          <w:ilvl w:val="0"/>
          <w:numId w:val="3"/>
        </w:numPr>
        <w:spacing w:before="40" w:after="40"/>
      </w:pPr>
      <w:r>
        <w:t>Commitments: each partner names their top 3 tasks with a deadline and clear owner.</w:t>
      </w:r>
    </w:p>
    <w:p w14:paraId="0992C269" w14:textId="77777777" w:rsidR="00C50ADC" w:rsidRDefault="00000000">
      <w:r>
        <w:br w:type="page"/>
      </w:r>
    </w:p>
    <w:p w14:paraId="5E38E86B" w14:textId="77777777" w:rsidR="00C50ADC" w:rsidRDefault="00000000">
      <w:pPr>
        <w:pStyle w:val="Heading1"/>
        <w:pBdr>
          <w:bottom w:val="single" w:sz="6" w:space="4" w:color="0F3460"/>
        </w:pBdr>
      </w:pPr>
      <w:r>
        <w:lastRenderedPageBreak/>
        <w:t>11. Partner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0ADC" w14:paraId="71160075"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48394C81" w14:textId="77777777" w:rsidR="00C50ADC" w:rsidRDefault="00000000">
            <w:r>
              <w:rPr>
                <w:b/>
                <w:bCs/>
                <w:color w:val="FFFFFF"/>
              </w:rPr>
              <w:t>Person</w:t>
            </w:r>
          </w:p>
        </w:tc>
        <w:tc>
          <w:tcPr>
            <w:tcW w:w="7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5938BF76" w14:textId="77777777" w:rsidR="00C50ADC" w:rsidRDefault="00000000">
            <w:r>
              <w:rPr>
                <w:b/>
                <w:bCs/>
                <w:color w:val="FFFFFF"/>
              </w:rPr>
              <w:t>Owns</w:t>
            </w:r>
          </w:p>
        </w:tc>
      </w:tr>
      <w:tr w:rsidR="00C50ADC" w14:paraId="7F84E63E"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41C8C9A" w14:textId="77777777" w:rsidR="00C50ADC" w:rsidRDefault="00000000">
            <w:r>
              <w:rPr>
                <w:b/>
                <w:bCs/>
                <w:color w:val="0F3460"/>
              </w:rPr>
              <w:t>Keveen</w:t>
            </w:r>
          </w:p>
        </w:tc>
        <w:tc>
          <w:tcPr>
            <w:tcW w:w="7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64AD2C8" w14:textId="77777777" w:rsidR="00C50ADC" w:rsidRDefault="00000000">
            <w:r>
              <w:rPr>
                <w:color w:val="111111"/>
              </w:rPr>
              <w:t>Agency strategy, offer creation, delivery systems, AI workflows, SOPs, client audits, website and Google systems, reporting, and long-term product vision</w:t>
            </w:r>
          </w:p>
        </w:tc>
      </w:tr>
      <w:tr w:rsidR="00C50ADC" w14:paraId="6EE42F46"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881E371" w14:textId="77777777" w:rsidR="00C50ADC" w:rsidRDefault="00000000">
            <w:r>
              <w:rPr>
                <w:b/>
                <w:bCs/>
                <w:color w:val="0F3460"/>
              </w:rPr>
              <w:t>Jack</w:t>
            </w:r>
          </w:p>
        </w:tc>
        <w:tc>
          <w:tcPr>
            <w:tcW w:w="7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9FF36C0" w14:textId="77777777" w:rsidR="00C50ADC" w:rsidRDefault="00000000">
            <w:r>
              <w:rPr>
                <w:color w:val="111111"/>
              </w:rPr>
              <w:t>Local relationships, prospecting, outreach, discovery calls, follow-ups, referrals, client communication support, and local networking</w:t>
            </w:r>
          </w:p>
        </w:tc>
      </w:tr>
      <w:tr w:rsidR="00C50ADC" w14:paraId="324870B1" w14:textId="77777777">
        <w:tblPrEx>
          <w:tblCellMar>
            <w:top w:w="0" w:type="dxa"/>
            <w:bottom w:w="0" w:type="dxa"/>
          </w:tblCellMar>
        </w:tblPrEx>
        <w:tc>
          <w:tcPr>
            <w:tcW w:w="1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2F6943B" w14:textId="77777777" w:rsidR="00C50ADC" w:rsidRDefault="00000000">
            <w:r>
              <w:rPr>
                <w:b/>
                <w:bCs/>
                <w:color w:val="0F3460"/>
              </w:rPr>
              <w:t>Shared</w:t>
            </w:r>
          </w:p>
        </w:tc>
        <w:tc>
          <w:tcPr>
            <w:tcW w:w="7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8A16265" w14:textId="77777777" w:rsidR="00C50ADC" w:rsidRDefault="00000000">
            <w:r>
              <w:rPr>
                <w:color w:val="111111"/>
              </w:rPr>
              <w:t>Closing calls, pricing decisions, client selection, weekly scorecard, case studies, and major financial decisions</w:t>
            </w:r>
          </w:p>
        </w:tc>
      </w:tr>
    </w:tbl>
    <w:p w14:paraId="20181264" w14:textId="77777777" w:rsidR="00C50ADC" w:rsidRDefault="00C50ADC">
      <w:pPr>
        <w:spacing w:before="120"/>
      </w:pPr>
    </w:p>
    <w:p w14:paraId="568642DE" w14:textId="77777777" w:rsidR="00C50ADC" w:rsidRDefault="00000000">
      <w:pPr>
        <w:pBdr>
          <w:left w:val="single" w:sz="12" w:space="8" w:color="0F3460"/>
        </w:pBdr>
        <w:spacing w:before="120" w:after="120"/>
        <w:ind w:left="240"/>
      </w:pPr>
      <w:r>
        <w:rPr>
          <w:b/>
          <w:bCs/>
          <w:color w:val="0F3460"/>
        </w:rPr>
        <w:t>Ownership rule: One person owns each task. The other person can assist, but one person must be accountable. If both people own something, nobody does.</w:t>
      </w:r>
    </w:p>
    <w:p w14:paraId="77C035DB" w14:textId="77777777" w:rsidR="00C50ADC" w:rsidRDefault="00C50ADC">
      <w:pPr>
        <w:spacing w:before="160"/>
      </w:pPr>
    </w:p>
    <w:p w14:paraId="23DF1263" w14:textId="77777777" w:rsidR="00C50ADC" w:rsidRDefault="00000000">
      <w:pPr>
        <w:pStyle w:val="Heading2"/>
      </w:pPr>
      <w:r>
        <w:t>Revenue and Legal Note</w:t>
      </w:r>
    </w:p>
    <w:p w14:paraId="3FD13529" w14:textId="77777777" w:rsidR="00C50ADC" w:rsidRDefault="00000000">
      <w:pPr>
        <w:spacing w:before="60" w:after="80"/>
      </w:pPr>
      <w:r>
        <w:rPr>
          <w:color w:val="111111"/>
        </w:rPr>
        <w:t>This OS does not replace a formal partnership agreement. The business should separately define equity, client ownership, commissions, payment responsibilities, shared expenses, cancellation terms, and what happens if one partner exits.</w:t>
      </w:r>
    </w:p>
    <w:p w14:paraId="57F12D86" w14:textId="77777777" w:rsidR="00C50ADC" w:rsidRDefault="00000000">
      <w:r>
        <w:br w:type="page"/>
      </w:r>
    </w:p>
    <w:p w14:paraId="5A6C6065" w14:textId="77777777" w:rsidR="00C50ADC" w:rsidRDefault="00000000">
      <w:pPr>
        <w:pStyle w:val="Heading1"/>
        <w:pBdr>
          <w:bottom w:val="single" w:sz="6" w:space="4" w:color="0F3460"/>
        </w:pBdr>
      </w:pPr>
      <w:r>
        <w:lastRenderedPageBreak/>
        <w:t>12. First Case Study Plan</w:t>
      </w:r>
    </w:p>
    <w:p w14:paraId="0ABAE00E" w14:textId="77777777" w:rsidR="00C50ADC" w:rsidRDefault="00000000">
      <w:pPr>
        <w:pBdr>
          <w:left w:val="single" w:sz="12" w:space="8" w:color="0F3460"/>
        </w:pBdr>
        <w:spacing w:before="120" w:after="120"/>
        <w:ind w:left="240"/>
      </w:pPr>
      <w:r>
        <w:rPr>
          <w:color w:val="0F3460"/>
        </w:rPr>
        <w:t>Best first case study: Keveen’s father’s painting business should be Delko’s first proof project.</w:t>
      </w:r>
    </w:p>
    <w:p w14:paraId="3E323900" w14:textId="77777777" w:rsidR="00C50ADC" w:rsidRDefault="00C50ADC">
      <w:pPr>
        <w:spacing w:before="80"/>
      </w:pPr>
    </w:p>
    <w:p w14:paraId="27C18C85" w14:textId="77777777" w:rsidR="00C50ADC" w:rsidRDefault="00000000">
      <w:pPr>
        <w:spacing w:before="60" w:after="80"/>
      </w:pPr>
      <w:r>
        <w:rPr>
          <w:color w:val="111111"/>
        </w:rPr>
        <w:t>This is the ideal test case: a real local business, operating primarily on word-of-mouth for 15+ years, with no structured digital foundation, strong visual before/after work, and high-ticket jobs where one new client can justify the entire system cost.</w:t>
      </w:r>
    </w:p>
    <w:p w14:paraId="473883C9" w14:textId="77777777" w:rsidR="00C50ADC" w:rsidRDefault="00C50ADC">
      <w:pPr>
        <w:spacing w:before="160"/>
      </w:pPr>
    </w:p>
    <w:p w14:paraId="5E249C12" w14:textId="77777777" w:rsidR="00C50ADC" w:rsidRDefault="00000000">
      <w:pPr>
        <w:pStyle w:val="Heading2"/>
      </w:pPr>
      <w:r>
        <w:t>4-Week Execution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3932FBF3"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3D844784" w14:textId="77777777" w:rsidR="00C50ADC" w:rsidRDefault="00000000">
            <w:r>
              <w:rPr>
                <w:b/>
                <w:bCs/>
                <w:color w:val="FFFFFF"/>
              </w:rPr>
              <w:t>Week</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16B858CA" w14:textId="77777777" w:rsidR="00C50ADC" w:rsidRDefault="00000000">
            <w:r>
              <w:rPr>
                <w:b/>
                <w:bCs/>
                <w:color w:val="FFFFFF"/>
              </w:rPr>
              <w:t>Action</w:t>
            </w:r>
          </w:p>
        </w:tc>
      </w:tr>
      <w:tr w:rsidR="00C50ADC" w14:paraId="7DCA2DFA"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3F86673" w14:textId="77777777" w:rsidR="00C50ADC" w:rsidRDefault="00000000">
            <w:r>
              <w:rPr>
                <w:b/>
                <w:bCs/>
                <w:color w:val="0F3460"/>
              </w:rPr>
              <w:t>Week 1</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B7F4D6E" w14:textId="77777777" w:rsidR="00C50ADC" w:rsidRDefault="00000000">
            <w:r>
              <w:rPr>
                <w:color w:val="111111"/>
              </w:rPr>
              <w:t>Set up Google Business Profile, complete service list, upload photos, create review request link, and capture baseline screenshots of all metrics</w:t>
            </w:r>
          </w:p>
        </w:tc>
      </w:tr>
      <w:tr w:rsidR="00C50ADC" w14:paraId="4316B4CB"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052D8CA" w14:textId="77777777" w:rsidR="00C50ADC" w:rsidRDefault="00000000">
            <w:r>
              <w:rPr>
                <w:b/>
                <w:bCs/>
                <w:color w:val="0F3460"/>
              </w:rPr>
              <w:t>Week 2</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55398B9" w14:textId="77777777" w:rsidR="00C50ADC" w:rsidRDefault="00000000">
            <w:r>
              <w:rPr>
                <w:color w:val="111111"/>
              </w:rPr>
              <w:t>Build a one-page website or landing page with services, service area, proof, and a quote request form</w:t>
            </w:r>
          </w:p>
        </w:tc>
      </w:tr>
      <w:tr w:rsidR="00C50ADC" w14:paraId="0B9B869E"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5922A371" w14:textId="77777777" w:rsidR="00C50ADC" w:rsidRDefault="00000000">
            <w:r>
              <w:rPr>
                <w:b/>
                <w:bCs/>
                <w:color w:val="0F3460"/>
              </w:rPr>
              <w:t>Week 3</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0E4FBC5" w14:textId="77777777" w:rsidR="00C50ADC" w:rsidRDefault="00000000">
            <w:r>
              <w:rPr>
                <w:color w:val="111111"/>
              </w:rPr>
              <w:t>Build before/after gallery, create follow-up process, write review request script, and set up CRM tracker</w:t>
            </w:r>
          </w:p>
        </w:tc>
      </w:tr>
      <w:tr w:rsidR="00C50ADC" w14:paraId="002FAE8C"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68880AE7" w14:textId="77777777" w:rsidR="00C50ADC" w:rsidRDefault="00000000">
            <w:r>
              <w:rPr>
                <w:b/>
                <w:bCs/>
                <w:color w:val="0F3460"/>
              </w:rPr>
              <w:t>Week 4</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6171FE7" w14:textId="77777777" w:rsidR="00C50ADC" w:rsidRDefault="00000000">
            <w:r>
              <w:rPr>
                <w:color w:val="111111"/>
              </w:rPr>
              <w:t>Publish social proof posts, generate first monthly report, request testimonial, and draft the case study</w:t>
            </w:r>
          </w:p>
        </w:tc>
      </w:tr>
    </w:tbl>
    <w:p w14:paraId="4047EB3B" w14:textId="77777777" w:rsidR="00C50ADC" w:rsidRDefault="00C50ADC">
      <w:pPr>
        <w:spacing w:before="160"/>
      </w:pPr>
    </w:p>
    <w:p w14:paraId="2217FD05" w14:textId="77777777" w:rsidR="00C50ADC" w:rsidRDefault="00000000">
      <w:pPr>
        <w:pStyle w:val="Heading2"/>
      </w:pPr>
      <w:r>
        <w:t>Metrics to Track</w:t>
      </w:r>
    </w:p>
    <w:p w14:paraId="0D526EBA" w14:textId="77777777" w:rsidR="00C50ADC" w:rsidRDefault="00000000">
      <w:pPr>
        <w:pStyle w:val="ListParagraph"/>
        <w:numPr>
          <w:ilvl w:val="0"/>
          <w:numId w:val="2"/>
        </w:numPr>
        <w:spacing w:before="40" w:after="40"/>
      </w:pPr>
      <w:r>
        <w:t>Inbound phone calls (before vs. after)</w:t>
      </w:r>
    </w:p>
    <w:p w14:paraId="2E6E9B1B" w14:textId="77777777" w:rsidR="00C50ADC" w:rsidRDefault="00000000">
      <w:pPr>
        <w:pStyle w:val="ListParagraph"/>
        <w:numPr>
          <w:ilvl w:val="0"/>
          <w:numId w:val="2"/>
        </w:numPr>
        <w:spacing w:before="40" w:after="40"/>
      </w:pPr>
      <w:r>
        <w:t>Quote requests submitted via website or GBP</w:t>
      </w:r>
    </w:p>
    <w:p w14:paraId="644123DD" w14:textId="77777777" w:rsidR="00C50ADC" w:rsidRDefault="00000000">
      <w:pPr>
        <w:pStyle w:val="ListParagraph"/>
        <w:numPr>
          <w:ilvl w:val="0"/>
          <w:numId w:val="2"/>
        </w:numPr>
        <w:spacing w:before="40" w:after="40"/>
      </w:pPr>
      <w:r>
        <w:t>Website visits and traffic sources</w:t>
      </w:r>
    </w:p>
    <w:p w14:paraId="3209B2F2" w14:textId="77777777" w:rsidR="00C50ADC" w:rsidRDefault="00000000">
      <w:pPr>
        <w:pStyle w:val="ListParagraph"/>
        <w:numPr>
          <w:ilvl w:val="0"/>
          <w:numId w:val="2"/>
        </w:numPr>
        <w:spacing w:before="40" w:after="40"/>
      </w:pPr>
      <w:r>
        <w:t>Google Business Profile views and searches</w:t>
      </w:r>
    </w:p>
    <w:p w14:paraId="3922C9B4" w14:textId="77777777" w:rsidR="00C50ADC" w:rsidRDefault="00000000">
      <w:pPr>
        <w:pStyle w:val="ListParagraph"/>
        <w:numPr>
          <w:ilvl w:val="0"/>
          <w:numId w:val="2"/>
        </w:numPr>
        <w:spacing w:before="40" w:after="40"/>
      </w:pPr>
      <w:r>
        <w:t xml:space="preserve">Direction requests and website </w:t>
      </w:r>
      <w:proofErr w:type="gramStart"/>
      <w:r>
        <w:t>clicks</w:t>
      </w:r>
      <w:proofErr w:type="gramEnd"/>
      <w:r>
        <w:t xml:space="preserve"> from GBP</w:t>
      </w:r>
    </w:p>
    <w:p w14:paraId="06A0C56D" w14:textId="77777777" w:rsidR="00C50ADC" w:rsidRDefault="00000000">
      <w:pPr>
        <w:pStyle w:val="ListParagraph"/>
        <w:numPr>
          <w:ilvl w:val="0"/>
          <w:numId w:val="2"/>
        </w:numPr>
        <w:spacing w:before="40" w:after="40"/>
      </w:pPr>
      <w:r>
        <w:t>Review count and average rating</w:t>
      </w:r>
    </w:p>
    <w:p w14:paraId="60C2A191" w14:textId="77777777" w:rsidR="00C50ADC" w:rsidRDefault="00000000">
      <w:pPr>
        <w:pStyle w:val="ListParagraph"/>
        <w:numPr>
          <w:ilvl w:val="0"/>
          <w:numId w:val="2"/>
        </w:numPr>
        <w:spacing w:before="40" w:after="40"/>
      </w:pPr>
      <w:r>
        <w:t>Jobs booked and estimated revenue attributed</w:t>
      </w:r>
    </w:p>
    <w:p w14:paraId="25BD0FA5" w14:textId="77777777" w:rsidR="00C50ADC" w:rsidRDefault="00000000">
      <w:pPr>
        <w:pStyle w:val="ListParagraph"/>
        <w:numPr>
          <w:ilvl w:val="0"/>
          <w:numId w:val="2"/>
        </w:numPr>
        <w:spacing w:before="40" w:after="40"/>
      </w:pPr>
      <w:r>
        <w:t>Before/after screenshots for all key metrics</w:t>
      </w:r>
    </w:p>
    <w:p w14:paraId="610DE9DB" w14:textId="77777777" w:rsidR="00C50ADC" w:rsidRDefault="00000000">
      <w:r>
        <w:br w:type="page"/>
      </w:r>
    </w:p>
    <w:p w14:paraId="6DD16A3F" w14:textId="77777777" w:rsidR="00C50ADC" w:rsidRDefault="00000000">
      <w:pPr>
        <w:pStyle w:val="Heading1"/>
        <w:pBdr>
          <w:bottom w:val="single" w:sz="6" w:space="4" w:color="0F3460"/>
        </w:pBdr>
      </w:pPr>
      <w:r>
        <w:lastRenderedPageBreak/>
        <w:t>13. 90-Day Execution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80"/>
        <w:gridCol w:w="3880"/>
        <w:gridCol w:w="2600"/>
      </w:tblGrid>
      <w:tr w:rsidR="00C50ADC" w14:paraId="5F9EC65C"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15E5DE1D" w14:textId="77777777" w:rsidR="00C50ADC" w:rsidRDefault="00000000">
            <w:r>
              <w:rPr>
                <w:b/>
                <w:bCs/>
                <w:color w:val="FFFFFF"/>
              </w:rPr>
              <w:t>Phase</w:t>
            </w:r>
          </w:p>
        </w:tc>
        <w:tc>
          <w:tcPr>
            <w:tcW w:w="8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2E86AF51" w14:textId="77777777" w:rsidR="00C50ADC" w:rsidRDefault="00000000">
            <w:r>
              <w:rPr>
                <w:b/>
                <w:bCs/>
                <w:color w:val="FFFFFF"/>
              </w:rPr>
              <w:t>Days</w:t>
            </w:r>
          </w:p>
        </w:tc>
        <w:tc>
          <w:tcPr>
            <w:tcW w:w="388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0000736C" w14:textId="77777777" w:rsidR="00C50ADC" w:rsidRDefault="00000000">
            <w:r>
              <w:rPr>
                <w:b/>
                <w:bCs/>
                <w:color w:val="FFFFFF"/>
              </w:rPr>
              <w:t>Goal</w:t>
            </w:r>
          </w:p>
        </w:tc>
        <w:tc>
          <w:tcPr>
            <w:tcW w:w="26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2C58A42B" w14:textId="77777777" w:rsidR="00C50ADC" w:rsidRDefault="00000000">
            <w:r>
              <w:rPr>
                <w:b/>
                <w:bCs/>
                <w:color w:val="FFFFFF"/>
              </w:rPr>
              <w:t>Success target</w:t>
            </w:r>
          </w:p>
        </w:tc>
      </w:tr>
      <w:tr w:rsidR="00C50ADC" w14:paraId="6D8B9B6D"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692C9CA6" w14:textId="77777777" w:rsidR="00C50ADC" w:rsidRDefault="00000000">
            <w:r>
              <w:rPr>
                <w:b/>
                <w:bCs/>
                <w:color w:val="0F3460"/>
              </w:rPr>
              <w:t>Foundation</w:t>
            </w:r>
          </w:p>
        </w:tc>
        <w:tc>
          <w:tcPr>
            <w:tcW w:w="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F82755A" w14:textId="77777777" w:rsidR="00C50ADC" w:rsidRDefault="00000000">
            <w:r>
              <w:rPr>
                <w:color w:val="111111"/>
              </w:rPr>
              <w:t>1–7</w:t>
            </w:r>
          </w:p>
        </w:tc>
        <w:tc>
          <w:tcPr>
            <w:tcW w:w="3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ADCF0DB" w14:textId="77777777" w:rsidR="00C50ADC" w:rsidRDefault="00000000">
            <w:r>
              <w:rPr>
                <w:color w:val="111111"/>
              </w:rPr>
              <w:t>Finalize name, offer, packages, CRM, audit template, proposal template, target list, and partner roles</w:t>
            </w:r>
          </w:p>
        </w:tc>
        <w:tc>
          <w:tcPr>
            <w:tcW w:w="2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91108CF" w14:textId="77777777" w:rsidR="00C50ADC" w:rsidRDefault="00000000">
            <w:r>
              <w:rPr>
                <w:color w:val="111111"/>
              </w:rPr>
              <w:t>50-business target list and first outreach scripts ready</w:t>
            </w:r>
          </w:p>
        </w:tc>
      </w:tr>
      <w:tr w:rsidR="00C50ADC" w14:paraId="283E75B7"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FD6A793" w14:textId="77777777" w:rsidR="00C50ADC" w:rsidRDefault="00000000">
            <w:r>
              <w:rPr>
                <w:b/>
                <w:bCs/>
                <w:color w:val="0F3460"/>
              </w:rPr>
              <w:t>Outreach sprint</w:t>
            </w:r>
          </w:p>
        </w:tc>
        <w:tc>
          <w:tcPr>
            <w:tcW w:w="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8E7795D" w14:textId="77777777" w:rsidR="00C50ADC" w:rsidRDefault="00000000">
            <w:r>
              <w:rPr>
                <w:color w:val="111111"/>
              </w:rPr>
              <w:t>8–21</w:t>
            </w:r>
          </w:p>
        </w:tc>
        <w:tc>
          <w:tcPr>
            <w:tcW w:w="3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32798C9" w14:textId="77777777" w:rsidR="00C50ADC" w:rsidRDefault="00000000">
            <w:r>
              <w:rPr>
                <w:color w:val="111111"/>
              </w:rPr>
              <w:t>Reach out daily, book calls, send useful audits, and use warm introductions wherever possible</w:t>
            </w:r>
          </w:p>
        </w:tc>
        <w:tc>
          <w:tcPr>
            <w:tcW w:w="2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11D331C" w14:textId="77777777" w:rsidR="00C50ADC" w:rsidRDefault="00000000">
            <w:r>
              <w:rPr>
                <w:color w:val="111111"/>
              </w:rPr>
              <w:t>100+ contacted, 10–15 serious conversations, 1–2 paying clients</w:t>
            </w:r>
          </w:p>
        </w:tc>
      </w:tr>
      <w:tr w:rsidR="00C50ADC" w14:paraId="2E1CF23C"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F36BE53" w14:textId="77777777" w:rsidR="00C50ADC" w:rsidRDefault="00000000">
            <w:r>
              <w:rPr>
                <w:b/>
                <w:bCs/>
                <w:color w:val="0F3460"/>
              </w:rPr>
              <w:t>First clients</w:t>
            </w:r>
          </w:p>
        </w:tc>
        <w:tc>
          <w:tcPr>
            <w:tcW w:w="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23075FA" w14:textId="77777777" w:rsidR="00C50ADC" w:rsidRDefault="00000000">
            <w:r>
              <w:rPr>
                <w:color w:val="111111"/>
              </w:rPr>
              <w:t>22–45</w:t>
            </w:r>
          </w:p>
        </w:tc>
        <w:tc>
          <w:tcPr>
            <w:tcW w:w="3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82AF360" w14:textId="77777777" w:rsidR="00C50ADC" w:rsidRDefault="00000000">
            <w:r>
              <w:rPr>
                <w:color w:val="111111"/>
              </w:rPr>
              <w:t>Close 2–3 clients, deliver at a high level, and capture screenshots and testimonials</w:t>
            </w:r>
          </w:p>
        </w:tc>
        <w:tc>
          <w:tcPr>
            <w:tcW w:w="2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2C797F2" w14:textId="77777777" w:rsidR="00C50ADC" w:rsidRDefault="00000000">
            <w:r>
              <w:rPr>
                <w:color w:val="111111"/>
              </w:rPr>
              <w:t>$1,500–$4,500 MRR</w:t>
            </w:r>
          </w:p>
        </w:tc>
      </w:tr>
      <w:tr w:rsidR="00C50ADC" w14:paraId="4E493ED2"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785C10A" w14:textId="77777777" w:rsidR="00C50ADC" w:rsidRDefault="00000000">
            <w:r>
              <w:rPr>
                <w:b/>
                <w:bCs/>
                <w:color w:val="0F3460"/>
              </w:rPr>
              <w:t>Systemize</w:t>
            </w:r>
          </w:p>
        </w:tc>
        <w:tc>
          <w:tcPr>
            <w:tcW w:w="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14B5CEC" w14:textId="77777777" w:rsidR="00C50ADC" w:rsidRDefault="00000000">
            <w:r>
              <w:rPr>
                <w:color w:val="111111"/>
              </w:rPr>
              <w:t>46–75</w:t>
            </w:r>
          </w:p>
        </w:tc>
        <w:tc>
          <w:tcPr>
            <w:tcW w:w="3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3389DBA" w14:textId="77777777" w:rsidR="00C50ADC" w:rsidRDefault="00000000">
            <w:r>
              <w:rPr>
                <w:color w:val="111111"/>
              </w:rPr>
              <w:t>Convert repeated work into SOPs, sharpen the sales pitch, and build a referral system</w:t>
            </w:r>
          </w:p>
        </w:tc>
        <w:tc>
          <w:tcPr>
            <w:tcW w:w="2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E07DA29" w14:textId="77777777" w:rsidR="00C50ADC" w:rsidRDefault="00000000">
            <w:r>
              <w:rPr>
                <w:color w:val="111111"/>
              </w:rPr>
              <w:t>4–6 clients, $4,000–$8,000 MRR</w:t>
            </w:r>
          </w:p>
        </w:tc>
      </w:tr>
      <w:tr w:rsidR="00C50ADC" w14:paraId="0C0FAF5B" w14:textId="77777777">
        <w:tblPrEx>
          <w:tblCellMar>
            <w:top w:w="0" w:type="dxa"/>
            <w:bottom w:w="0" w:type="dxa"/>
          </w:tblCellMar>
        </w:tblPrEx>
        <w:tc>
          <w:tcPr>
            <w:tcW w:w="20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6AFBD5A7" w14:textId="77777777" w:rsidR="00C50ADC" w:rsidRDefault="00000000">
            <w:r>
              <w:rPr>
                <w:b/>
                <w:bCs/>
                <w:color w:val="0F3460"/>
              </w:rPr>
              <w:t>Scale decision</w:t>
            </w:r>
          </w:p>
        </w:tc>
        <w:tc>
          <w:tcPr>
            <w:tcW w:w="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A405FED" w14:textId="77777777" w:rsidR="00C50ADC" w:rsidRDefault="00000000">
            <w:r>
              <w:rPr>
                <w:color w:val="111111"/>
              </w:rPr>
              <w:t>76–90</w:t>
            </w:r>
          </w:p>
        </w:tc>
        <w:tc>
          <w:tcPr>
            <w:tcW w:w="38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2ACF577" w14:textId="77777777" w:rsidR="00C50ADC" w:rsidRDefault="00000000">
            <w:r>
              <w:rPr>
                <w:color w:val="111111"/>
              </w:rPr>
              <w:t>Evaluate best niche, best package, pricing strategy, and fulfillment support needs</w:t>
            </w:r>
          </w:p>
        </w:tc>
        <w:tc>
          <w:tcPr>
            <w:tcW w:w="2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051C56C" w14:textId="77777777" w:rsidR="00C50ADC" w:rsidRDefault="00000000">
            <w:r>
              <w:rPr>
                <w:color w:val="111111"/>
              </w:rPr>
              <w:t>5–8 clients, $5,000–$10,000 MRR</w:t>
            </w:r>
          </w:p>
        </w:tc>
      </w:tr>
    </w:tbl>
    <w:p w14:paraId="50C6F7EB" w14:textId="77777777" w:rsidR="00C50ADC" w:rsidRDefault="00C50ADC">
      <w:pPr>
        <w:spacing w:before="160"/>
      </w:pPr>
    </w:p>
    <w:p w14:paraId="7C21E59C" w14:textId="77777777" w:rsidR="00C50ADC" w:rsidRDefault="00000000">
      <w:pPr>
        <w:pStyle w:val="Heading2"/>
      </w:pPr>
      <w:r>
        <w:t>Immediate Next Steps</w:t>
      </w:r>
    </w:p>
    <w:p w14:paraId="3B727973" w14:textId="77777777" w:rsidR="00C50ADC" w:rsidRDefault="00000000">
      <w:pPr>
        <w:pStyle w:val="ListParagraph"/>
        <w:numPr>
          <w:ilvl w:val="0"/>
          <w:numId w:val="3"/>
        </w:numPr>
        <w:spacing w:before="40" w:after="40"/>
      </w:pPr>
      <w:r>
        <w:t>Finalize Delko as the working agency name.</w:t>
      </w:r>
    </w:p>
    <w:p w14:paraId="31A9FA48" w14:textId="77777777" w:rsidR="00C50ADC" w:rsidRDefault="00000000">
      <w:pPr>
        <w:pStyle w:val="ListParagraph"/>
        <w:numPr>
          <w:ilvl w:val="0"/>
          <w:numId w:val="3"/>
        </w:numPr>
        <w:spacing w:before="40" w:after="40"/>
      </w:pPr>
      <w:r>
        <w:t>Create the Delko landing page.</w:t>
      </w:r>
    </w:p>
    <w:p w14:paraId="60F37D43" w14:textId="77777777" w:rsidR="00C50ADC" w:rsidRDefault="00000000">
      <w:pPr>
        <w:pStyle w:val="ListParagraph"/>
        <w:numPr>
          <w:ilvl w:val="0"/>
          <w:numId w:val="3"/>
        </w:numPr>
        <w:spacing w:before="40" w:after="40"/>
      </w:pPr>
      <w:r>
        <w:t>Build the 50-business Berkshire County target list.</w:t>
      </w:r>
    </w:p>
    <w:p w14:paraId="78195CC3" w14:textId="77777777" w:rsidR="00C50ADC" w:rsidRDefault="00000000">
      <w:pPr>
        <w:pStyle w:val="ListParagraph"/>
        <w:numPr>
          <w:ilvl w:val="0"/>
          <w:numId w:val="3"/>
        </w:numPr>
        <w:spacing w:before="40" w:after="40"/>
      </w:pPr>
      <w:r>
        <w:t>Complete the free audit template (Section 14).</w:t>
      </w:r>
    </w:p>
    <w:p w14:paraId="0008947D" w14:textId="77777777" w:rsidR="00C50ADC" w:rsidRDefault="00000000">
      <w:pPr>
        <w:pStyle w:val="ListParagraph"/>
        <w:numPr>
          <w:ilvl w:val="0"/>
          <w:numId w:val="3"/>
        </w:numPr>
        <w:spacing w:before="40" w:after="40"/>
      </w:pPr>
      <w:r>
        <w:t>Create the proposal template (Section 14).</w:t>
      </w:r>
    </w:p>
    <w:p w14:paraId="6435253F" w14:textId="77777777" w:rsidR="00C50ADC" w:rsidRDefault="00000000">
      <w:pPr>
        <w:pStyle w:val="ListParagraph"/>
        <w:numPr>
          <w:ilvl w:val="0"/>
          <w:numId w:val="3"/>
        </w:numPr>
        <w:spacing w:before="40" w:after="40"/>
      </w:pPr>
      <w:r>
        <w:t xml:space="preserve">Set up CRM tracker in Notion or </w:t>
      </w:r>
      <w:proofErr w:type="spellStart"/>
      <w:r>
        <w:t>Airtable</w:t>
      </w:r>
      <w:proofErr w:type="spellEnd"/>
      <w:r>
        <w:t>.</w:t>
      </w:r>
    </w:p>
    <w:p w14:paraId="65E2D7AC" w14:textId="77777777" w:rsidR="00C50ADC" w:rsidRDefault="00000000">
      <w:pPr>
        <w:pStyle w:val="ListParagraph"/>
        <w:numPr>
          <w:ilvl w:val="0"/>
          <w:numId w:val="3"/>
        </w:numPr>
        <w:spacing w:before="40" w:after="40"/>
      </w:pPr>
      <w:r>
        <w:t>Begin the painting business case study.</w:t>
      </w:r>
    </w:p>
    <w:p w14:paraId="4A78DDA4" w14:textId="77777777" w:rsidR="00C50ADC" w:rsidRDefault="00000000">
      <w:pPr>
        <w:pStyle w:val="ListParagraph"/>
        <w:numPr>
          <w:ilvl w:val="0"/>
          <w:numId w:val="3"/>
        </w:numPr>
        <w:spacing w:before="40" w:after="40"/>
      </w:pPr>
      <w:r>
        <w:t>Send outreach to the first 25 businesses.</w:t>
      </w:r>
    </w:p>
    <w:p w14:paraId="19DBB598" w14:textId="77777777" w:rsidR="00C50ADC" w:rsidRDefault="00000000">
      <w:pPr>
        <w:pStyle w:val="ListParagraph"/>
        <w:numPr>
          <w:ilvl w:val="0"/>
          <w:numId w:val="3"/>
        </w:numPr>
        <w:spacing w:before="40" w:after="40"/>
      </w:pPr>
      <w:r>
        <w:t>Book the first 3 discovery calls.</w:t>
      </w:r>
    </w:p>
    <w:p w14:paraId="1CD259F8" w14:textId="77777777" w:rsidR="00C50ADC" w:rsidRDefault="00000000">
      <w:pPr>
        <w:pStyle w:val="ListParagraph"/>
        <w:numPr>
          <w:ilvl w:val="0"/>
          <w:numId w:val="3"/>
        </w:numPr>
        <w:spacing w:before="40" w:after="40"/>
      </w:pPr>
      <w:r>
        <w:t>Close the first paying client.</w:t>
      </w:r>
    </w:p>
    <w:p w14:paraId="4CD23916" w14:textId="77777777" w:rsidR="00C50ADC" w:rsidRDefault="00000000">
      <w:r>
        <w:br w:type="page"/>
      </w:r>
    </w:p>
    <w:p w14:paraId="37E4F176" w14:textId="77777777" w:rsidR="00C50ADC" w:rsidRDefault="00000000">
      <w:pPr>
        <w:pStyle w:val="Heading1"/>
        <w:pBdr>
          <w:bottom w:val="single" w:sz="6" w:space="4" w:color="0F3460"/>
        </w:pBdr>
      </w:pPr>
      <w:r>
        <w:lastRenderedPageBreak/>
        <w:t>14. Templates and Scripts</w:t>
      </w:r>
    </w:p>
    <w:p w14:paraId="651007FE" w14:textId="77777777" w:rsidR="00C50ADC" w:rsidRDefault="00000000">
      <w:pPr>
        <w:pStyle w:val="Heading2"/>
      </w:pPr>
      <w:r>
        <w:t>Free Audit Template</w:t>
      </w:r>
    </w:p>
    <w:p w14:paraId="330F8A18" w14:textId="77777777" w:rsidR="00C50ADC" w:rsidRDefault="00000000">
      <w:pPr>
        <w:spacing w:before="60" w:after="80"/>
      </w:pPr>
      <w:r>
        <w:rPr>
          <w:color w:val="111111"/>
        </w:rPr>
        <w:t>Use this template for every free audit. Keep it specific and practical. Avoid generic observations.</w:t>
      </w:r>
    </w:p>
    <w:p w14:paraId="763186FE" w14:textId="77777777" w:rsidR="00C50ADC" w:rsidRDefault="00C50A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32200590"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514BB07" w14:textId="77777777" w:rsidR="00C50ADC" w:rsidRDefault="00000000">
            <w:r>
              <w:rPr>
                <w:b/>
                <w:bCs/>
                <w:color w:val="111111"/>
              </w:rPr>
              <w:t>Business Name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757E604" w14:textId="77777777" w:rsidR="00C50ADC" w:rsidRDefault="00C50ADC"/>
        </w:tc>
      </w:tr>
    </w:tbl>
    <w:p w14:paraId="1182448D" w14:textId="77777777" w:rsidR="00C50ADC" w:rsidRDefault="00C50ADC">
      <w:pPr>
        <w:spacing w:before="80"/>
      </w:pPr>
    </w:p>
    <w:p w14:paraId="4D8C8387" w14:textId="77777777" w:rsidR="00C50ADC" w:rsidRDefault="00000000">
      <w:pPr>
        <w:pStyle w:val="Heading3"/>
      </w:pPr>
      <w:r>
        <w:t>What Looks Good</w:t>
      </w:r>
    </w:p>
    <w:p w14:paraId="229EB5A0" w14:textId="77777777" w:rsidR="00C50ADC" w:rsidRDefault="00000000">
      <w:pPr>
        <w:pStyle w:val="ListParagraph"/>
        <w:numPr>
          <w:ilvl w:val="0"/>
          <w:numId w:val="2"/>
        </w:numPr>
        <w:spacing w:before="40" w:after="40"/>
      </w:pPr>
      <w:r>
        <w:t>[Specific positive observation]</w:t>
      </w:r>
    </w:p>
    <w:p w14:paraId="3DAA7DF6" w14:textId="77777777" w:rsidR="00C50ADC" w:rsidRDefault="00000000">
      <w:pPr>
        <w:pStyle w:val="ListParagraph"/>
        <w:numPr>
          <w:ilvl w:val="0"/>
          <w:numId w:val="2"/>
        </w:numPr>
        <w:spacing w:before="40" w:after="40"/>
      </w:pPr>
      <w:r>
        <w:t>[Specific positive observation]</w:t>
      </w:r>
    </w:p>
    <w:p w14:paraId="50AF211B" w14:textId="77777777" w:rsidR="00C50ADC" w:rsidRDefault="00C50ADC">
      <w:pPr>
        <w:spacing w:before="80"/>
      </w:pPr>
    </w:p>
    <w:p w14:paraId="6995E15F" w14:textId="77777777" w:rsidR="00C50ADC" w:rsidRDefault="00000000">
      <w:pPr>
        <w:pStyle w:val="Heading3"/>
      </w:pPr>
      <w:r>
        <w:t>Main Opportunities</w:t>
      </w:r>
    </w:p>
    <w:p w14:paraId="35F3EE2D" w14:textId="77777777" w:rsidR="00C50ADC" w:rsidRDefault="00000000">
      <w:pPr>
        <w:spacing w:before="60" w:after="80"/>
      </w:pPr>
      <w:r>
        <w:rPr>
          <w:b/>
          <w:bCs/>
          <w:color w:val="111111"/>
        </w:rPr>
        <w:t>1. Google Visibility</w:t>
      </w:r>
    </w:p>
    <w:p w14:paraId="6A050711" w14:textId="77777777" w:rsidR="00C50ADC" w:rsidRDefault="00000000">
      <w:pPr>
        <w:pStyle w:val="ListParagraph"/>
        <w:numPr>
          <w:ilvl w:val="0"/>
          <w:numId w:val="2"/>
        </w:numPr>
        <w:spacing w:before="40" w:after="40"/>
      </w:pPr>
      <w:r>
        <w:t>What we noticed:</w:t>
      </w:r>
    </w:p>
    <w:p w14:paraId="5DED0565" w14:textId="77777777" w:rsidR="00C50ADC" w:rsidRDefault="00000000">
      <w:pPr>
        <w:pStyle w:val="ListParagraph"/>
        <w:numPr>
          <w:ilvl w:val="0"/>
          <w:numId w:val="2"/>
        </w:numPr>
        <w:spacing w:before="40" w:after="40"/>
      </w:pPr>
      <w:r>
        <w:t>What to fix:</w:t>
      </w:r>
    </w:p>
    <w:p w14:paraId="68F4D4F2" w14:textId="77777777" w:rsidR="00C50ADC" w:rsidRDefault="00000000">
      <w:pPr>
        <w:pStyle w:val="ListParagraph"/>
        <w:numPr>
          <w:ilvl w:val="0"/>
          <w:numId w:val="2"/>
        </w:numPr>
        <w:spacing w:before="40" w:after="40"/>
      </w:pPr>
      <w:r>
        <w:t>Why it matters:</w:t>
      </w:r>
    </w:p>
    <w:p w14:paraId="139A3F47" w14:textId="77777777" w:rsidR="00C50ADC" w:rsidRDefault="00C50ADC">
      <w:pPr>
        <w:spacing w:before="40"/>
      </w:pPr>
    </w:p>
    <w:p w14:paraId="1F7A47D5" w14:textId="77777777" w:rsidR="00C50ADC" w:rsidRDefault="00000000">
      <w:pPr>
        <w:spacing w:before="60" w:after="80"/>
      </w:pPr>
      <w:r>
        <w:rPr>
          <w:b/>
          <w:bCs/>
          <w:color w:val="111111"/>
        </w:rPr>
        <w:t>2. Website / First Impression</w:t>
      </w:r>
    </w:p>
    <w:p w14:paraId="31228355" w14:textId="77777777" w:rsidR="00C50ADC" w:rsidRDefault="00000000">
      <w:pPr>
        <w:pStyle w:val="ListParagraph"/>
        <w:numPr>
          <w:ilvl w:val="0"/>
          <w:numId w:val="2"/>
        </w:numPr>
        <w:spacing w:before="40" w:after="40"/>
      </w:pPr>
      <w:r>
        <w:t>What we noticed:</w:t>
      </w:r>
    </w:p>
    <w:p w14:paraId="14151C43" w14:textId="77777777" w:rsidR="00C50ADC" w:rsidRDefault="00000000">
      <w:pPr>
        <w:pStyle w:val="ListParagraph"/>
        <w:numPr>
          <w:ilvl w:val="0"/>
          <w:numId w:val="2"/>
        </w:numPr>
        <w:spacing w:before="40" w:after="40"/>
      </w:pPr>
      <w:r>
        <w:t>What to fix:</w:t>
      </w:r>
    </w:p>
    <w:p w14:paraId="08E9FBA7" w14:textId="77777777" w:rsidR="00C50ADC" w:rsidRDefault="00000000">
      <w:pPr>
        <w:pStyle w:val="ListParagraph"/>
        <w:numPr>
          <w:ilvl w:val="0"/>
          <w:numId w:val="2"/>
        </w:numPr>
        <w:spacing w:before="40" w:after="40"/>
      </w:pPr>
      <w:r>
        <w:t>Why it matters:</w:t>
      </w:r>
    </w:p>
    <w:p w14:paraId="1367E9D2" w14:textId="77777777" w:rsidR="00C50ADC" w:rsidRDefault="00C50ADC">
      <w:pPr>
        <w:spacing w:before="40"/>
      </w:pPr>
    </w:p>
    <w:p w14:paraId="1481E0F4" w14:textId="77777777" w:rsidR="00C50ADC" w:rsidRDefault="00000000">
      <w:pPr>
        <w:spacing w:before="60" w:after="80"/>
      </w:pPr>
      <w:r>
        <w:rPr>
          <w:b/>
          <w:bCs/>
          <w:color w:val="111111"/>
        </w:rPr>
        <w:t>3. Reviews / Trust</w:t>
      </w:r>
    </w:p>
    <w:p w14:paraId="559FA4F1" w14:textId="77777777" w:rsidR="00C50ADC" w:rsidRDefault="00000000">
      <w:pPr>
        <w:pStyle w:val="ListParagraph"/>
        <w:numPr>
          <w:ilvl w:val="0"/>
          <w:numId w:val="2"/>
        </w:numPr>
        <w:spacing w:before="40" w:after="40"/>
      </w:pPr>
      <w:r>
        <w:t>What we noticed:</w:t>
      </w:r>
    </w:p>
    <w:p w14:paraId="68878325" w14:textId="77777777" w:rsidR="00C50ADC" w:rsidRDefault="00000000">
      <w:pPr>
        <w:pStyle w:val="ListParagraph"/>
        <w:numPr>
          <w:ilvl w:val="0"/>
          <w:numId w:val="2"/>
        </w:numPr>
        <w:spacing w:before="40" w:after="40"/>
      </w:pPr>
      <w:r>
        <w:t>What to fix:</w:t>
      </w:r>
    </w:p>
    <w:p w14:paraId="31BF1B3A" w14:textId="77777777" w:rsidR="00C50ADC" w:rsidRDefault="00000000">
      <w:pPr>
        <w:pStyle w:val="ListParagraph"/>
        <w:numPr>
          <w:ilvl w:val="0"/>
          <w:numId w:val="2"/>
        </w:numPr>
        <w:spacing w:before="40" w:after="40"/>
      </w:pPr>
      <w:r>
        <w:t>Why it matters:</w:t>
      </w:r>
    </w:p>
    <w:p w14:paraId="0B84526C" w14:textId="77777777" w:rsidR="00C50ADC" w:rsidRDefault="00C50ADC">
      <w:pPr>
        <w:spacing w:before="40"/>
      </w:pPr>
    </w:p>
    <w:p w14:paraId="6E5A9E3F" w14:textId="77777777" w:rsidR="00C50ADC" w:rsidRDefault="00000000">
      <w:pPr>
        <w:spacing w:before="60" w:after="80"/>
      </w:pPr>
      <w:r>
        <w:rPr>
          <w:b/>
          <w:bCs/>
          <w:color w:val="111111"/>
        </w:rPr>
        <w:t>4. Follow-Up / Lead Capture</w:t>
      </w:r>
    </w:p>
    <w:p w14:paraId="2575CCC0" w14:textId="77777777" w:rsidR="00C50ADC" w:rsidRDefault="00000000">
      <w:pPr>
        <w:pStyle w:val="ListParagraph"/>
        <w:numPr>
          <w:ilvl w:val="0"/>
          <w:numId w:val="2"/>
        </w:numPr>
        <w:spacing w:before="40" w:after="40"/>
      </w:pPr>
      <w:r>
        <w:t>What we noticed:</w:t>
      </w:r>
    </w:p>
    <w:p w14:paraId="333CB0F3" w14:textId="77777777" w:rsidR="00C50ADC" w:rsidRDefault="00000000">
      <w:pPr>
        <w:pStyle w:val="ListParagraph"/>
        <w:numPr>
          <w:ilvl w:val="0"/>
          <w:numId w:val="2"/>
        </w:numPr>
        <w:spacing w:before="40" w:after="40"/>
      </w:pPr>
      <w:r>
        <w:t>What to fix:</w:t>
      </w:r>
    </w:p>
    <w:p w14:paraId="3A5D33E4" w14:textId="77777777" w:rsidR="00C50ADC" w:rsidRDefault="00000000">
      <w:pPr>
        <w:pStyle w:val="ListParagraph"/>
        <w:numPr>
          <w:ilvl w:val="0"/>
          <w:numId w:val="2"/>
        </w:numPr>
        <w:spacing w:before="40" w:after="40"/>
      </w:pPr>
      <w:r>
        <w:t>Why it matters:</w:t>
      </w:r>
    </w:p>
    <w:p w14:paraId="249C94F6" w14:textId="77777777" w:rsidR="00C50ADC" w:rsidRDefault="00C50ADC">
      <w:pPr>
        <w:spacing w:before="80"/>
      </w:pPr>
    </w:p>
    <w:p w14:paraId="260B60C2" w14:textId="77777777" w:rsidR="00C50ADC" w:rsidRDefault="00000000">
      <w:pPr>
        <w:pBdr>
          <w:left w:val="single" w:sz="12" w:space="8" w:color="0F3460"/>
        </w:pBdr>
        <w:spacing w:before="120" w:after="120"/>
        <w:ind w:left="240"/>
      </w:pPr>
      <w:r>
        <w:rPr>
          <w:color w:val="0F3460"/>
        </w:rPr>
        <w:t>Recommended first step: Based on this audit, the highest-impact first step would be fixing [specific issue] so more people can [call/book/request a quote].</w:t>
      </w:r>
    </w:p>
    <w:p w14:paraId="1D8BBF95" w14:textId="77777777" w:rsidR="00C50ADC" w:rsidRDefault="00C50ADC">
      <w:pPr>
        <w:spacing w:before="160"/>
      </w:pPr>
    </w:p>
    <w:p w14:paraId="15416716" w14:textId="77777777" w:rsidR="00C50ADC" w:rsidRDefault="00000000">
      <w:pPr>
        <w:pStyle w:val="Heading2"/>
      </w:pPr>
      <w:r>
        <w:t>Proposal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0ADC" w14:paraId="627BAF18"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091C7410" w14:textId="77777777" w:rsidR="00C50ADC" w:rsidRDefault="00000000">
            <w:r>
              <w:rPr>
                <w:b/>
                <w:bCs/>
                <w:color w:val="FFFFFF"/>
              </w:rPr>
              <w:t>Field</w:t>
            </w:r>
          </w:p>
        </w:tc>
        <w:tc>
          <w:tcPr>
            <w:tcW w:w="6560" w:type="dxa"/>
            <w:tcBorders>
              <w:top w:val="single" w:sz="1" w:space="0" w:color="CBD5E0"/>
              <w:left w:val="single" w:sz="1" w:space="0" w:color="CBD5E0"/>
              <w:bottom w:val="single" w:sz="1" w:space="0" w:color="CBD5E0"/>
              <w:right w:val="single" w:sz="1" w:space="0" w:color="CBD5E0"/>
            </w:tcBorders>
            <w:shd w:val="clear" w:color="auto" w:fill="0F3460"/>
            <w:tcMar>
              <w:top w:w="80" w:type="dxa"/>
              <w:left w:w="120" w:type="dxa"/>
              <w:bottom w:w="80" w:type="dxa"/>
              <w:right w:w="120" w:type="dxa"/>
            </w:tcMar>
            <w:vAlign w:val="center"/>
          </w:tcPr>
          <w:p w14:paraId="239D3EB7" w14:textId="77777777" w:rsidR="00C50ADC" w:rsidRDefault="00000000">
            <w:r>
              <w:rPr>
                <w:b/>
                <w:bCs/>
                <w:color w:val="FFFFFF"/>
              </w:rPr>
              <w:t>Content</w:t>
            </w:r>
          </w:p>
        </w:tc>
      </w:tr>
      <w:tr w:rsidR="00C50ADC" w14:paraId="338C1A20"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3DF929E6" w14:textId="77777777" w:rsidR="00C50ADC" w:rsidRDefault="00000000">
            <w:r>
              <w:rPr>
                <w:b/>
                <w:bCs/>
                <w:color w:val="0F3460"/>
              </w:rPr>
              <w:t>Client</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AC931E7" w14:textId="77777777" w:rsidR="00C50ADC" w:rsidRDefault="00000000">
            <w:r>
              <w:rPr>
                <w:color w:val="111111"/>
              </w:rPr>
              <w:t>[Business Name]</w:t>
            </w:r>
          </w:p>
        </w:tc>
      </w:tr>
      <w:tr w:rsidR="00C50ADC" w14:paraId="5CE9E003"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0D301BD" w14:textId="77777777" w:rsidR="00C50ADC" w:rsidRDefault="00000000">
            <w:r>
              <w:rPr>
                <w:b/>
                <w:bCs/>
                <w:color w:val="0F3460"/>
              </w:rPr>
              <w:t>Goal</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9F66768" w14:textId="77777777" w:rsidR="00C50ADC" w:rsidRDefault="00000000">
            <w:r>
              <w:rPr>
                <w:color w:val="111111"/>
              </w:rPr>
              <w:t>Help [Business Name] get more [calls/bookings/quote requests] by improving [specific areas]</w:t>
            </w:r>
          </w:p>
        </w:tc>
      </w:tr>
      <w:tr w:rsidR="00C50ADC" w14:paraId="6C0E474D"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343CE20" w14:textId="77777777" w:rsidR="00C50ADC" w:rsidRDefault="00000000">
            <w:r>
              <w:rPr>
                <w:b/>
                <w:bCs/>
                <w:color w:val="0F3460"/>
              </w:rPr>
              <w:t>Current issues</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B475ED8" w14:textId="77777777" w:rsidR="00C50ADC" w:rsidRDefault="00000000">
            <w:r>
              <w:rPr>
                <w:color w:val="111111"/>
              </w:rPr>
              <w:t>[Issue 1] / [Issue 2] / [Issue 3]</w:t>
            </w:r>
          </w:p>
        </w:tc>
      </w:tr>
      <w:tr w:rsidR="00C50ADC" w14:paraId="26BE7CD7"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AD25612" w14:textId="77777777" w:rsidR="00C50ADC" w:rsidRDefault="00000000">
            <w:r>
              <w:rPr>
                <w:b/>
                <w:bCs/>
                <w:color w:val="0F3460"/>
              </w:rPr>
              <w:lastRenderedPageBreak/>
              <w:t>Recommended package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23CEF8A" w14:textId="77777777" w:rsidR="00C50ADC" w:rsidRDefault="00000000">
            <w:r>
              <w:rPr>
                <w:color w:val="111111"/>
              </w:rPr>
              <w:t>[Package name and price]</w:t>
            </w:r>
          </w:p>
        </w:tc>
      </w:tr>
      <w:tr w:rsidR="00C50ADC" w14:paraId="3736900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74C819BF" w14:textId="77777777" w:rsidR="00C50ADC" w:rsidRDefault="00000000">
            <w:r>
              <w:rPr>
                <w:b/>
                <w:bCs/>
                <w:color w:val="0F3460"/>
              </w:rPr>
              <w:t>Month 1 deliverables</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B90A5D4" w14:textId="77777777" w:rsidR="00C50ADC" w:rsidRDefault="00000000">
            <w:r>
              <w:rPr>
                <w:color w:val="111111"/>
              </w:rPr>
              <w:t>[Deliverable 1] / [Deliverable 2] / [Deliverable 3]</w:t>
            </w:r>
          </w:p>
        </w:tc>
      </w:tr>
      <w:tr w:rsidR="00C50ADC" w14:paraId="66BAC348"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33F55F9" w14:textId="77777777" w:rsidR="00C50ADC" w:rsidRDefault="00000000">
            <w:r>
              <w:rPr>
                <w:b/>
                <w:bCs/>
                <w:color w:val="0F3460"/>
              </w:rPr>
              <w:t>Monthly ongoing</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FD2029A" w14:textId="77777777" w:rsidR="00C50ADC" w:rsidRDefault="00000000">
            <w:r>
              <w:rPr>
                <w:color w:val="111111"/>
              </w:rPr>
              <w:t>[Deliverable 1] / [Deliverable 2] / [Deliverable 3]</w:t>
            </w:r>
          </w:p>
        </w:tc>
      </w:tr>
      <w:tr w:rsidR="00C50ADC" w14:paraId="1BF984F2"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5E28C3B" w14:textId="77777777" w:rsidR="00C50ADC" w:rsidRDefault="00000000">
            <w:r>
              <w:rPr>
                <w:b/>
                <w:bCs/>
                <w:color w:val="0F3460"/>
              </w:rPr>
              <w:t>Setup fee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F2A7C8F" w14:textId="77777777" w:rsidR="00C50ADC" w:rsidRDefault="00000000">
            <w:r>
              <w:rPr>
                <w:color w:val="111111"/>
              </w:rPr>
              <w:t>$</w:t>
            </w:r>
          </w:p>
        </w:tc>
      </w:tr>
      <w:tr w:rsidR="00C50ADC" w14:paraId="14D39D74"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4E6DE94B" w14:textId="77777777" w:rsidR="00C50ADC" w:rsidRDefault="00000000">
            <w:r>
              <w:rPr>
                <w:b/>
                <w:bCs/>
                <w:color w:val="0F3460"/>
              </w:rPr>
              <w:t>Monthly fee</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99BB09E" w14:textId="77777777" w:rsidR="00C50ADC" w:rsidRDefault="00000000">
            <w:r>
              <w:rPr>
                <w:color w:val="111111"/>
              </w:rPr>
              <w:t>$</w:t>
            </w:r>
          </w:p>
        </w:tc>
      </w:tr>
      <w:tr w:rsidR="00C50ADC" w14:paraId="28C4FF34"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154C2EE1" w14:textId="77777777" w:rsidR="00C50ADC" w:rsidRDefault="00000000">
            <w:r>
              <w:rPr>
                <w:b/>
                <w:bCs/>
                <w:color w:val="0F3460"/>
              </w:rPr>
              <w:t>What we need from you</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6AF2902" w14:textId="77777777" w:rsidR="00C50ADC" w:rsidRDefault="00000000">
            <w:r>
              <w:rPr>
                <w:color w:val="111111"/>
              </w:rPr>
              <w:t>Access, photos/videos, service info, approval on key changes, one monthly check-in</w:t>
            </w:r>
          </w:p>
        </w:tc>
      </w:tr>
      <w:tr w:rsidR="00C50ADC" w14:paraId="47630BFA"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E8EDF2"/>
            <w:tcMar>
              <w:top w:w="80" w:type="dxa"/>
              <w:left w:w="120" w:type="dxa"/>
              <w:bottom w:w="80" w:type="dxa"/>
              <w:right w:w="120" w:type="dxa"/>
            </w:tcMar>
          </w:tcPr>
          <w:p w14:paraId="287F40B0" w14:textId="77777777" w:rsidR="00C50ADC" w:rsidRDefault="00000000">
            <w:r>
              <w:rPr>
                <w:b/>
                <w:bCs/>
                <w:color w:val="0F3460"/>
              </w:rPr>
              <w:t>Next step</w:t>
            </w:r>
          </w:p>
        </w:tc>
        <w:tc>
          <w:tcPr>
            <w:tcW w:w="6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4E16EC3" w14:textId="77777777" w:rsidR="00C50ADC" w:rsidRDefault="00000000">
            <w:r>
              <w:rPr>
                <w:color w:val="111111"/>
              </w:rPr>
              <w:t>Approve proposal, pay first invoice, complete intake form, and begin onboarding</w:t>
            </w:r>
          </w:p>
        </w:tc>
      </w:tr>
    </w:tbl>
    <w:p w14:paraId="3DCF4731" w14:textId="77777777" w:rsidR="00C50ADC" w:rsidRDefault="00000000">
      <w:r>
        <w:br w:type="page"/>
      </w:r>
    </w:p>
    <w:p w14:paraId="53EB06AE" w14:textId="77777777" w:rsidR="00C50ADC" w:rsidRDefault="00000000">
      <w:pPr>
        <w:pStyle w:val="Heading1"/>
        <w:pBdr>
          <w:bottom w:val="single" w:sz="6" w:space="4" w:color="0F3460"/>
        </w:pBdr>
      </w:pPr>
      <w:r>
        <w:lastRenderedPageBreak/>
        <w:t>15. Claude Code Master Prompt</w:t>
      </w:r>
    </w:p>
    <w:p w14:paraId="7A6C1FEB" w14:textId="77777777" w:rsidR="00C50ADC" w:rsidRDefault="00000000">
      <w:pPr>
        <w:spacing w:before="60" w:after="80"/>
      </w:pPr>
      <w:r>
        <w:rPr>
          <w:color w:val="111111"/>
        </w:rPr>
        <w:t>Use this prompt when asking Claude Code or another AI assistant to update the Agency OS, create folder structures, write templates, or build internal automations.</w:t>
      </w:r>
    </w:p>
    <w:p w14:paraId="21116AFE" w14:textId="77777777" w:rsidR="00C50ADC" w:rsidRDefault="00C50ADC">
      <w:pPr>
        <w:spacing w:before="80"/>
      </w:pPr>
    </w:p>
    <w:p w14:paraId="3442460D" w14:textId="77777777" w:rsidR="00C50ADC" w:rsidRDefault="00000000">
      <w:pPr>
        <w:pBdr>
          <w:left w:val="single" w:sz="12" w:space="8" w:color="0F3460"/>
        </w:pBdr>
        <w:spacing w:before="120" w:after="120"/>
        <w:ind w:left="240"/>
      </w:pPr>
      <w:r>
        <w:rPr>
          <w:color w:val="0F3460"/>
        </w:rPr>
        <w:t xml:space="preserve">You are helping build Delko, a lean local marketing systems agency founded by Delgado and </w:t>
      </w:r>
      <w:proofErr w:type="spellStart"/>
      <w:r>
        <w:rPr>
          <w:color w:val="0F3460"/>
        </w:rPr>
        <w:t>Koutrobis</w:t>
      </w:r>
      <w:proofErr w:type="spellEnd"/>
      <w:r>
        <w:rPr>
          <w:color w:val="0F3460"/>
        </w:rPr>
        <w:t xml:space="preserve">. Delko helps local businesses get found, look trusted, and turn more attention into real customers through better Google visibility, websites, reviews, content, lead capture, and follow-up systems. Do not make this feel like a large corporate agency. Keep everything simple, local, practical, and </w:t>
      </w:r>
      <w:proofErr w:type="gramStart"/>
      <w:r>
        <w:rPr>
          <w:color w:val="0F3460"/>
        </w:rPr>
        <w:t>outcome-focused</w:t>
      </w:r>
      <w:proofErr w:type="gramEnd"/>
      <w:r>
        <w:rPr>
          <w:color w:val="0F3460"/>
        </w:rPr>
        <w:t>.</w:t>
      </w:r>
    </w:p>
    <w:p w14:paraId="6D8627E7" w14:textId="77777777" w:rsidR="00C50ADC" w:rsidRDefault="00C50ADC">
      <w:pPr>
        <w:spacing w:before="80"/>
      </w:pPr>
    </w:p>
    <w:p w14:paraId="4EB5B830" w14:textId="77777777" w:rsidR="00C50ADC" w:rsidRDefault="00000000">
      <w:pPr>
        <w:spacing w:before="60" w:after="80"/>
      </w:pPr>
      <w:r>
        <w:rPr>
          <w:b/>
          <w:bCs/>
          <w:color w:val="111111"/>
        </w:rPr>
        <w:t>Use this structure to create or update the Delko Agency OS:</w:t>
      </w:r>
    </w:p>
    <w:p w14:paraId="2C67D93D" w14:textId="77777777" w:rsidR="00C50ADC" w:rsidRDefault="00000000">
      <w:pPr>
        <w:pStyle w:val="ListParagraph"/>
        <w:numPr>
          <w:ilvl w:val="0"/>
          <w:numId w:val="3"/>
        </w:numPr>
        <w:spacing w:before="40" w:after="40"/>
      </w:pPr>
      <w:r>
        <w:t>Control Center</w:t>
      </w:r>
    </w:p>
    <w:p w14:paraId="2705BDCC" w14:textId="77777777" w:rsidR="00C50ADC" w:rsidRDefault="00000000">
      <w:pPr>
        <w:pStyle w:val="ListParagraph"/>
        <w:numPr>
          <w:ilvl w:val="0"/>
          <w:numId w:val="3"/>
        </w:numPr>
        <w:spacing w:before="40" w:after="40"/>
      </w:pPr>
      <w:r>
        <w:t>Positioning and Offers</w:t>
      </w:r>
    </w:p>
    <w:p w14:paraId="224EFD46" w14:textId="77777777" w:rsidR="00C50ADC" w:rsidRDefault="00000000">
      <w:pPr>
        <w:pStyle w:val="ListParagraph"/>
        <w:numPr>
          <w:ilvl w:val="0"/>
          <w:numId w:val="3"/>
        </w:numPr>
        <w:spacing w:before="40" w:after="40"/>
      </w:pPr>
      <w:r>
        <w:t>Target List and CRM</w:t>
      </w:r>
    </w:p>
    <w:p w14:paraId="4B5728D1" w14:textId="77777777" w:rsidR="00C50ADC" w:rsidRDefault="00000000">
      <w:pPr>
        <w:pStyle w:val="ListParagraph"/>
        <w:numPr>
          <w:ilvl w:val="0"/>
          <w:numId w:val="3"/>
        </w:numPr>
        <w:spacing w:before="40" w:after="40"/>
      </w:pPr>
      <w:r>
        <w:t>Sales System</w:t>
      </w:r>
    </w:p>
    <w:p w14:paraId="69C5B137" w14:textId="77777777" w:rsidR="00C50ADC" w:rsidRDefault="00000000">
      <w:pPr>
        <w:pStyle w:val="ListParagraph"/>
        <w:numPr>
          <w:ilvl w:val="0"/>
          <w:numId w:val="3"/>
        </w:numPr>
        <w:spacing w:before="40" w:after="40"/>
      </w:pPr>
      <w:r>
        <w:t>Client Delivery</w:t>
      </w:r>
    </w:p>
    <w:p w14:paraId="602C7C45" w14:textId="77777777" w:rsidR="00C50ADC" w:rsidRDefault="00000000">
      <w:pPr>
        <w:pStyle w:val="ListParagraph"/>
        <w:numPr>
          <w:ilvl w:val="0"/>
          <w:numId w:val="3"/>
        </w:numPr>
        <w:spacing w:before="40" w:after="40"/>
      </w:pPr>
      <w:r>
        <w:t>SOP Library</w:t>
      </w:r>
    </w:p>
    <w:p w14:paraId="25A8557C" w14:textId="77777777" w:rsidR="00C50ADC" w:rsidRDefault="00000000">
      <w:pPr>
        <w:pStyle w:val="ListParagraph"/>
        <w:numPr>
          <w:ilvl w:val="0"/>
          <w:numId w:val="3"/>
        </w:numPr>
        <w:spacing w:before="40" w:after="40"/>
      </w:pPr>
      <w:r>
        <w:t>Client Accounts</w:t>
      </w:r>
    </w:p>
    <w:p w14:paraId="45E43789" w14:textId="77777777" w:rsidR="00C50ADC" w:rsidRDefault="00000000">
      <w:pPr>
        <w:pStyle w:val="ListParagraph"/>
        <w:numPr>
          <w:ilvl w:val="0"/>
          <w:numId w:val="3"/>
        </w:numPr>
        <w:spacing w:before="40" w:after="40"/>
      </w:pPr>
      <w:r>
        <w:t>Content and Creative</w:t>
      </w:r>
    </w:p>
    <w:p w14:paraId="5F33532A" w14:textId="77777777" w:rsidR="00C50ADC" w:rsidRDefault="00000000">
      <w:pPr>
        <w:pStyle w:val="ListParagraph"/>
        <w:numPr>
          <w:ilvl w:val="0"/>
          <w:numId w:val="3"/>
        </w:numPr>
        <w:spacing w:before="40" w:after="40"/>
      </w:pPr>
      <w:r>
        <w:t>AI Agents and Prompts</w:t>
      </w:r>
    </w:p>
    <w:p w14:paraId="4F0A6EA3" w14:textId="77777777" w:rsidR="00C50ADC" w:rsidRDefault="00000000">
      <w:pPr>
        <w:pStyle w:val="ListParagraph"/>
        <w:numPr>
          <w:ilvl w:val="0"/>
          <w:numId w:val="3"/>
        </w:numPr>
        <w:spacing w:before="40" w:after="40"/>
      </w:pPr>
      <w:r>
        <w:t>Tools and Integrations</w:t>
      </w:r>
    </w:p>
    <w:p w14:paraId="5E435122" w14:textId="77777777" w:rsidR="00C50ADC" w:rsidRDefault="00000000">
      <w:pPr>
        <w:pStyle w:val="ListParagraph"/>
        <w:numPr>
          <w:ilvl w:val="0"/>
          <w:numId w:val="3"/>
        </w:numPr>
        <w:spacing w:before="40" w:after="40"/>
      </w:pPr>
      <w:r>
        <w:t>Legal and Finance</w:t>
      </w:r>
    </w:p>
    <w:p w14:paraId="578C7119" w14:textId="77777777" w:rsidR="00C50ADC" w:rsidRDefault="00000000">
      <w:pPr>
        <w:pStyle w:val="ListParagraph"/>
        <w:numPr>
          <w:ilvl w:val="0"/>
          <w:numId w:val="3"/>
        </w:numPr>
        <w:spacing w:before="40" w:after="40"/>
      </w:pPr>
      <w:r>
        <w:t>Learning Hub</w:t>
      </w:r>
    </w:p>
    <w:p w14:paraId="41DBAD90" w14:textId="77777777" w:rsidR="00C50ADC" w:rsidRDefault="00C50ADC">
      <w:pPr>
        <w:spacing w:before="120"/>
      </w:pPr>
    </w:p>
    <w:p w14:paraId="239E5338" w14:textId="77777777" w:rsidR="00C50ADC" w:rsidRDefault="00000000">
      <w:pPr>
        <w:spacing w:before="60" w:after="80"/>
      </w:pPr>
      <w:r>
        <w:rPr>
          <w:b/>
          <w:bCs/>
          <w:color w:val="111111"/>
        </w:rPr>
        <w:t>The OS should always include:</w:t>
      </w:r>
    </w:p>
    <w:p w14:paraId="0BEB4006" w14:textId="77777777" w:rsidR="00C50ADC" w:rsidRDefault="00000000">
      <w:pPr>
        <w:pStyle w:val="ListParagraph"/>
        <w:numPr>
          <w:ilvl w:val="0"/>
          <w:numId w:val="2"/>
        </w:numPr>
        <w:spacing w:before="40" w:after="40"/>
      </w:pPr>
      <w:r>
        <w:t>Local Growth OS offer, packages, and pricing</w:t>
      </w:r>
    </w:p>
    <w:p w14:paraId="5B03CDE4" w14:textId="77777777" w:rsidR="00C50ADC" w:rsidRDefault="00000000">
      <w:pPr>
        <w:pStyle w:val="ListParagraph"/>
        <w:numPr>
          <w:ilvl w:val="0"/>
          <w:numId w:val="2"/>
        </w:numPr>
        <w:spacing w:before="40" w:after="40"/>
      </w:pPr>
      <w:r>
        <w:t>Ideal client profile and target industry list</w:t>
      </w:r>
    </w:p>
    <w:p w14:paraId="3BFE8802" w14:textId="77777777" w:rsidR="00C50ADC" w:rsidRDefault="00000000">
      <w:pPr>
        <w:pStyle w:val="ListParagraph"/>
        <w:numPr>
          <w:ilvl w:val="0"/>
          <w:numId w:val="2"/>
        </w:numPr>
        <w:spacing w:before="40" w:after="40"/>
      </w:pPr>
      <w:r>
        <w:t>Sales scripts and discovery call questions</w:t>
      </w:r>
    </w:p>
    <w:p w14:paraId="2EB488F3" w14:textId="77777777" w:rsidR="00C50ADC" w:rsidRDefault="00000000">
      <w:pPr>
        <w:pStyle w:val="ListParagraph"/>
        <w:numPr>
          <w:ilvl w:val="0"/>
          <w:numId w:val="2"/>
        </w:numPr>
        <w:spacing w:before="40" w:after="40"/>
      </w:pPr>
      <w:r>
        <w:t>Free audit template and proposal template</w:t>
      </w:r>
    </w:p>
    <w:p w14:paraId="5EF68C0C" w14:textId="77777777" w:rsidR="00C50ADC" w:rsidRDefault="00000000">
      <w:pPr>
        <w:pStyle w:val="ListParagraph"/>
        <w:numPr>
          <w:ilvl w:val="0"/>
          <w:numId w:val="2"/>
        </w:numPr>
        <w:spacing w:before="40" w:after="40"/>
      </w:pPr>
      <w:r>
        <w:t>Client onboarding checklist and 30-day fulfillment plan</w:t>
      </w:r>
    </w:p>
    <w:p w14:paraId="336783EC" w14:textId="77777777" w:rsidR="00C50ADC" w:rsidRDefault="00000000">
      <w:pPr>
        <w:pStyle w:val="ListParagraph"/>
        <w:numPr>
          <w:ilvl w:val="0"/>
          <w:numId w:val="2"/>
        </w:numPr>
        <w:spacing w:before="40" w:after="40"/>
      </w:pPr>
      <w:r>
        <w:t>Monthly report template and weekly partner scorecard</w:t>
      </w:r>
    </w:p>
    <w:p w14:paraId="253CCD3A" w14:textId="77777777" w:rsidR="00C50ADC" w:rsidRDefault="00000000">
      <w:pPr>
        <w:pStyle w:val="ListParagraph"/>
        <w:numPr>
          <w:ilvl w:val="0"/>
          <w:numId w:val="2"/>
        </w:numPr>
        <w:spacing w:before="40" w:after="40"/>
      </w:pPr>
      <w:r>
        <w:t>SOP library with step-by-step procedures</w:t>
      </w:r>
    </w:p>
    <w:p w14:paraId="2899F167" w14:textId="77777777" w:rsidR="00C50ADC" w:rsidRDefault="00000000">
      <w:pPr>
        <w:pStyle w:val="ListParagraph"/>
        <w:numPr>
          <w:ilvl w:val="0"/>
          <w:numId w:val="2"/>
        </w:numPr>
        <w:spacing w:before="40" w:after="40"/>
      </w:pPr>
      <w:r>
        <w:t>AI agent prompts and tool stack</w:t>
      </w:r>
    </w:p>
    <w:p w14:paraId="34CED343" w14:textId="77777777" w:rsidR="00C50ADC" w:rsidRDefault="00000000">
      <w:pPr>
        <w:pStyle w:val="ListParagraph"/>
        <w:numPr>
          <w:ilvl w:val="0"/>
          <w:numId w:val="2"/>
        </w:numPr>
        <w:spacing w:before="40" w:after="40"/>
      </w:pPr>
      <w:r>
        <w:t>First case study plan for a local painting business</w:t>
      </w:r>
    </w:p>
    <w:p w14:paraId="7D8B78D1" w14:textId="77777777" w:rsidR="00C50ADC" w:rsidRDefault="00C50ADC">
      <w:pPr>
        <w:spacing w:before="80"/>
      </w:pPr>
    </w:p>
    <w:p w14:paraId="6AA6F511" w14:textId="77777777" w:rsidR="00C50ADC" w:rsidRDefault="00000000">
      <w:pPr>
        <w:pBdr>
          <w:left w:val="single" w:sz="12" w:space="8" w:color="0F3460"/>
        </w:pBdr>
        <w:spacing w:before="120" w:after="120"/>
        <w:ind w:left="240"/>
      </w:pPr>
      <w:r>
        <w:rPr>
          <w:color w:val="0F3460"/>
        </w:rPr>
        <w:t>Write in plain language. Avoid agency jargon. Focus on calls, bookings, reviews, quote requests, Google visibility, website trust, and follow-up. Make the system usable for two partners starting from zero.</w:t>
      </w:r>
    </w:p>
    <w:p w14:paraId="221472DB" w14:textId="77777777" w:rsidR="00C50ADC" w:rsidRDefault="00C50ADC">
      <w:pPr>
        <w:spacing w:before="200"/>
      </w:pPr>
    </w:p>
    <w:p w14:paraId="058701B2" w14:textId="77777777" w:rsidR="00C50ADC" w:rsidRDefault="00000000">
      <w:pPr>
        <w:pBdr>
          <w:top w:val="single" w:sz="4" w:space="8" w:color="CBD5E0"/>
        </w:pBdr>
        <w:spacing w:before="240" w:after="80"/>
        <w:jc w:val="center"/>
      </w:pPr>
      <w:r>
        <w:rPr>
          <w:i/>
          <w:iCs/>
          <w:color w:val="888888"/>
          <w:sz w:val="18"/>
          <w:szCs w:val="18"/>
        </w:rPr>
        <w:t xml:space="preserve">Delko Agency </w:t>
      </w:r>
      <w:proofErr w:type="gramStart"/>
      <w:r>
        <w:rPr>
          <w:i/>
          <w:iCs/>
          <w:color w:val="888888"/>
          <w:sz w:val="18"/>
          <w:szCs w:val="18"/>
        </w:rPr>
        <w:t>OS  •</w:t>
      </w:r>
      <w:proofErr w:type="gramEnd"/>
      <w:r>
        <w:rPr>
          <w:i/>
          <w:iCs/>
          <w:color w:val="888888"/>
          <w:sz w:val="18"/>
          <w:szCs w:val="18"/>
        </w:rPr>
        <w:t xml:space="preserve">  Version </w:t>
      </w:r>
      <w:proofErr w:type="gramStart"/>
      <w:r>
        <w:rPr>
          <w:i/>
          <w:iCs/>
          <w:color w:val="888888"/>
          <w:sz w:val="18"/>
          <w:szCs w:val="18"/>
        </w:rPr>
        <w:t>2  •</w:t>
      </w:r>
      <w:proofErr w:type="gramEnd"/>
      <w:r>
        <w:rPr>
          <w:i/>
          <w:iCs/>
          <w:color w:val="888888"/>
          <w:sz w:val="18"/>
          <w:szCs w:val="18"/>
        </w:rPr>
        <w:t xml:space="preserve">  Internal use only</w:t>
      </w:r>
    </w:p>
    <w:sectPr w:rsidR="00C50ADC">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76FD8" w14:textId="77777777" w:rsidR="00DA6546" w:rsidRDefault="00DA6546">
      <w:r>
        <w:separator/>
      </w:r>
    </w:p>
  </w:endnote>
  <w:endnote w:type="continuationSeparator" w:id="0">
    <w:p w14:paraId="5B967B75" w14:textId="77777777" w:rsidR="00DA6546" w:rsidRDefault="00DA6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8DFB7" w14:textId="77777777" w:rsidR="00C50ADC" w:rsidRDefault="00000000">
    <w:pPr>
      <w:pBdr>
        <w:top w:val="single" w:sz="4" w:space="4" w:color="CBD5E0"/>
      </w:pBdr>
      <w:jc w:val="right"/>
    </w:pPr>
    <w:r>
      <w:rPr>
        <w:color w:val="888888"/>
        <w:sz w:val="18"/>
        <w:szCs w:val="18"/>
      </w:rPr>
      <w:t xml:space="preserve">Page </w:t>
    </w:r>
    <w:r>
      <w:fldChar w:fldCharType="begin"/>
    </w:r>
    <w:r>
      <w:instrText>PAGE</w:instrText>
    </w:r>
    <w:r>
      <w:fldChar w:fldCharType="separate"/>
    </w:r>
    <w:r w:rsidR="00967A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21C91" w14:textId="77777777" w:rsidR="00DA6546" w:rsidRDefault="00DA6546">
      <w:r>
        <w:separator/>
      </w:r>
    </w:p>
  </w:footnote>
  <w:footnote w:type="continuationSeparator" w:id="0">
    <w:p w14:paraId="2365EBEC" w14:textId="77777777" w:rsidR="00DA6546" w:rsidRDefault="00DA6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9936" w14:textId="77777777" w:rsidR="00C50ADC" w:rsidRDefault="00000000">
    <w:pPr>
      <w:pBdr>
        <w:bottom w:val="single" w:sz="4" w:space="4" w:color="0F3460"/>
      </w:pBdr>
    </w:pPr>
    <w:r>
      <w:rPr>
        <w:b/>
        <w:bCs/>
        <w:color w:val="0F3460"/>
        <w:sz w:val="18"/>
        <w:szCs w:val="18"/>
      </w:rPr>
      <w:t xml:space="preserve">DELKO AGENCY </w:t>
    </w:r>
    <w:proofErr w:type="gramStart"/>
    <w:r>
      <w:rPr>
        <w:b/>
        <w:bCs/>
        <w:color w:val="0F3460"/>
        <w:sz w:val="18"/>
        <w:szCs w:val="18"/>
      </w:rPr>
      <w:t>OS  —</w:t>
    </w:r>
    <w:proofErr w:type="gramEnd"/>
    <w:r>
      <w:rPr>
        <w:b/>
        <w:bCs/>
        <w:color w:val="0F3460"/>
        <w:sz w:val="18"/>
        <w:szCs w:val="18"/>
      </w:rPr>
      <w:t xml:space="preserve">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C3E31"/>
    <w:multiLevelType w:val="hybridMultilevel"/>
    <w:tmpl w:val="2394690E"/>
    <w:lvl w:ilvl="0" w:tplc="C88E9ECC">
      <w:start w:val="1"/>
      <w:numFmt w:val="decimal"/>
      <w:lvlText w:val="%1."/>
      <w:lvlJc w:val="left"/>
      <w:pPr>
        <w:ind w:left="720" w:hanging="360"/>
      </w:pPr>
    </w:lvl>
    <w:lvl w:ilvl="1" w:tplc="AA1A1C90">
      <w:numFmt w:val="decimal"/>
      <w:lvlText w:val=""/>
      <w:lvlJc w:val="left"/>
    </w:lvl>
    <w:lvl w:ilvl="2" w:tplc="388225EE">
      <w:numFmt w:val="decimal"/>
      <w:lvlText w:val=""/>
      <w:lvlJc w:val="left"/>
    </w:lvl>
    <w:lvl w:ilvl="3" w:tplc="68808136">
      <w:numFmt w:val="decimal"/>
      <w:lvlText w:val=""/>
      <w:lvlJc w:val="left"/>
    </w:lvl>
    <w:lvl w:ilvl="4" w:tplc="85CC4BD2">
      <w:numFmt w:val="decimal"/>
      <w:lvlText w:val=""/>
      <w:lvlJc w:val="left"/>
    </w:lvl>
    <w:lvl w:ilvl="5" w:tplc="1930C9A0">
      <w:numFmt w:val="decimal"/>
      <w:lvlText w:val=""/>
      <w:lvlJc w:val="left"/>
    </w:lvl>
    <w:lvl w:ilvl="6" w:tplc="A462BA42">
      <w:numFmt w:val="decimal"/>
      <w:lvlText w:val=""/>
      <w:lvlJc w:val="left"/>
    </w:lvl>
    <w:lvl w:ilvl="7" w:tplc="F4E49A90">
      <w:numFmt w:val="decimal"/>
      <w:lvlText w:val=""/>
      <w:lvlJc w:val="left"/>
    </w:lvl>
    <w:lvl w:ilvl="8" w:tplc="06DC881E">
      <w:numFmt w:val="decimal"/>
      <w:lvlText w:val=""/>
      <w:lvlJc w:val="left"/>
    </w:lvl>
  </w:abstractNum>
  <w:abstractNum w:abstractNumId="1" w15:restartNumberingAfterBreak="0">
    <w:nsid w:val="2C4330C6"/>
    <w:multiLevelType w:val="hybridMultilevel"/>
    <w:tmpl w:val="C70CC19E"/>
    <w:lvl w:ilvl="0" w:tplc="71AC3720">
      <w:start w:val="1"/>
      <w:numFmt w:val="bullet"/>
      <w:lvlText w:val="•"/>
      <w:lvlJc w:val="left"/>
      <w:pPr>
        <w:ind w:left="720" w:hanging="360"/>
      </w:pPr>
    </w:lvl>
    <w:lvl w:ilvl="1" w:tplc="287A1400">
      <w:numFmt w:val="decimal"/>
      <w:lvlText w:val=""/>
      <w:lvlJc w:val="left"/>
    </w:lvl>
    <w:lvl w:ilvl="2" w:tplc="8C0622D8">
      <w:numFmt w:val="decimal"/>
      <w:lvlText w:val=""/>
      <w:lvlJc w:val="left"/>
    </w:lvl>
    <w:lvl w:ilvl="3" w:tplc="12CA280C">
      <w:numFmt w:val="decimal"/>
      <w:lvlText w:val=""/>
      <w:lvlJc w:val="left"/>
    </w:lvl>
    <w:lvl w:ilvl="4" w:tplc="E0746B52">
      <w:numFmt w:val="decimal"/>
      <w:lvlText w:val=""/>
      <w:lvlJc w:val="left"/>
    </w:lvl>
    <w:lvl w:ilvl="5" w:tplc="97F0452A">
      <w:numFmt w:val="decimal"/>
      <w:lvlText w:val=""/>
      <w:lvlJc w:val="left"/>
    </w:lvl>
    <w:lvl w:ilvl="6" w:tplc="BAAE1E76">
      <w:numFmt w:val="decimal"/>
      <w:lvlText w:val=""/>
      <w:lvlJc w:val="left"/>
    </w:lvl>
    <w:lvl w:ilvl="7" w:tplc="F09663EA">
      <w:numFmt w:val="decimal"/>
      <w:lvlText w:val=""/>
      <w:lvlJc w:val="left"/>
    </w:lvl>
    <w:lvl w:ilvl="8" w:tplc="8A266B7C">
      <w:numFmt w:val="decimal"/>
      <w:lvlText w:val=""/>
      <w:lvlJc w:val="left"/>
    </w:lvl>
  </w:abstractNum>
  <w:abstractNum w:abstractNumId="2" w15:restartNumberingAfterBreak="0">
    <w:nsid w:val="78EC5A6D"/>
    <w:multiLevelType w:val="hybridMultilevel"/>
    <w:tmpl w:val="7FBE2556"/>
    <w:lvl w:ilvl="0" w:tplc="A2E47CDE">
      <w:start w:val="1"/>
      <w:numFmt w:val="bullet"/>
      <w:lvlText w:val="●"/>
      <w:lvlJc w:val="left"/>
      <w:pPr>
        <w:ind w:left="720" w:hanging="360"/>
      </w:pPr>
    </w:lvl>
    <w:lvl w:ilvl="1" w:tplc="B11C1F7C">
      <w:start w:val="1"/>
      <w:numFmt w:val="bullet"/>
      <w:lvlText w:val="○"/>
      <w:lvlJc w:val="left"/>
      <w:pPr>
        <w:ind w:left="1440" w:hanging="360"/>
      </w:pPr>
    </w:lvl>
    <w:lvl w:ilvl="2" w:tplc="17E4D7B8">
      <w:start w:val="1"/>
      <w:numFmt w:val="bullet"/>
      <w:lvlText w:val="■"/>
      <w:lvlJc w:val="left"/>
      <w:pPr>
        <w:ind w:left="2160" w:hanging="360"/>
      </w:pPr>
    </w:lvl>
    <w:lvl w:ilvl="3" w:tplc="642C6DE0">
      <w:start w:val="1"/>
      <w:numFmt w:val="bullet"/>
      <w:lvlText w:val="●"/>
      <w:lvlJc w:val="left"/>
      <w:pPr>
        <w:ind w:left="2880" w:hanging="360"/>
      </w:pPr>
    </w:lvl>
    <w:lvl w:ilvl="4" w:tplc="A54AAC02">
      <w:start w:val="1"/>
      <w:numFmt w:val="bullet"/>
      <w:lvlText w:val="○"/>
      <w:lvlJc w:val="left"/>
      <w:pPr>
        <w:ind w:left="3600" w:hanging="360"/>
      </w:pPr>
    </w:lvl>
    <w:lvl w:ilvl="5" w:tplc="6DC22892">
      <w:start w:val="1"/>
      <w:numFmt w:val="bullet"/>
      <w:lvlText w:val="■"/>
      <w:lvlJc w:val="left"/>
      <w:pPr>
        <w:ind w:left="4320" w:hanging="360"/>
      </w:pPr>
    </w:lvl>
    <w:lvl w:ilvl="6" w:tplc="B10A433C">
      <w:start w:val="1"/>
      <w:numFmt w:val="bullet"/>
      <w:lvlText w:val="●"/>
      <w:lvlJc w:val="left"/>
      <w:pPr>
        <w:ind w:left="5040" w:hanging="360"/>
      </w:pPr>
    </w:lvl>
    <w:lvl w:ilvl="7" w:tplc="A080C2B4">
      <w:start w:val="1"/>
      <w:numFmt w:val="bullet"/>
      <w:lvlText w:val="●"/>
      <w:lvlJc w:val="left"/>
      <w:pPr>
        <w:ind w:left="5760" w:hanging="360"/>
      </w:pPr>
    </w:lvl>
    <w:lvl w:ilvl="8" w:tplc="F36C0D3A">
      <w:start w:val="1"/>
      <w:numFmt w:val="bullet"/>
      <w:lvlText w:val="●"/>
      <w:lvlJc w:val="left"/>
      <w:pPr>
        <w:ind w:left="6480" w:hanging="360"/>
      </w:pPr>
    </w:lvl>
  </w:abstractNum>
  <w:num w:numId="1" w16cid:durableId="239292637">
    <w:abstractNumId w:val="2"/>
    <w:lvlOverride w:ilvl="0">
      <w:startOverride w:val="1"/>
    </w:lvlOverride>
  </w:num>
  <w:num w:numId="2" w16cid:durableId="1802503819">
    <w:abstractNumId w:val="1"/>
    <w:lvlOverride w:ilvl="0">
      <w:startOverride w:val="1"/>
    </w:lvlOverride>
  </w:num>
  <w:num w:numId="3" w16cid:durableId="1185094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ADC"/>
    <w:rsid w:val="001F6CDF"/>
    <w:rsid w:val="00277945"/>
    <w:rsid w:val="00967A1D"/>
    <w:rsid w:val="00C50ADC"/>
    <w:rsid w:val="00DA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B9CA5A"/>
  <w15:docId w15:val="{602714D9-BE30-A041-B7BB-06CC7B9B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6"/>
      <w:szCs w:val="36"/>
    </w:rPr>
  </w:style>
  <w:style w:type="paragraph" w:styleId="Heading2">
    <w:name w:val="heading 2"/>
    <w:uiPriority w:val="9"/>
    <w:unhideWhenUsed/>
    <w:qFormat/>
    <w:pPr>
      <w:spacing w:before="280" w:after="120"/>
      <w:outlineLvl w:val="1"/>
    </w:pPr>
    <w:rPr>
      <w:b/>
      <w:bCs/>
      <w:color w:val="0F3460"/>
      <w:sz w:val="26"/>
      <w:szCs w:val="26"/>
    </w:rPr>
  </w:style>
  <w:style w:type="paragraph" w:styleId="Heading3">
    <w:name w:val="heading 3"/>
    <w:uiPriority w:val="9"/>
    <w:unhideWhenUsed/>
    <w:qFormat/>
    <w:pPr>
      <w:spacing w:before="200" w:after="80"/>
      <w:outlineLvl w:val="2"/>
    </w:pPr>
    <w:rPr>
      <w:b/>
      <w:bCs/>
      <w:color w:val="16213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25</Pages>
  <Words>4861</Words>
  <Characters>27708</Characters>
  <Application>Microsoft Office Word</Application>
  <DocSecurity>0</DocSecurity>
  <Lines>230</Lines>
  <Paragraphs>65</Paragraphs>
  <ScaleCrop>false</ScaleCrop>
  <Company/>
  <LinksUpToDate>false</LinksUpToDate>
  <CharactersWithSpaces>32504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keveend10@gmail.com</cp:lastModifiedBy>
  <cp:revision>2</cp:revision>
  <dcterms:created xsi:type="dcterms:W3CDTF">2026-05-11T15:10:00Z</dcterms:created>
  <dcterms:modified xsi:type="dcterms:W3CDTF">2026-05-11T16:29:00Z</dcterms:modified>
</cp:coreProperties>
</file>