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how-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hows summa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hows summa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