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4109" w14:textId="67F0B111" w:rsidR="00261866" w:rsidRDefault="00D455CA" w:rsidP="00D455CA">
      <w:pPr>
        <w:pStyle w:val="Titel"/>
      </w:pPr>
      <w:r>
        <w:t>Mobile-App Projekt</w:t>
      </w:r>
    </w:p>
    <w:p w14:paraId="743C1075" w14:textId="4F323F62" w:rsidR="00D455CA" w:rsidRDefault="00D455CA" w:rsidP="00D455CA">
      <w:pPr>
        <w:pStyle w:val="berschrift1"/>
      </w:pPr>
      <w:r>
        <w:t>Projektidee</w:t>
      </w:r>
    </w:p>
    <w:p w14:paraId="51120C3E" w14:textId="44C93F76" w:rsidR="00D455CA" w:rsidRDefault="00D455CA" w:rsidP="00D455CA">
      <w:r>
        <w:rPr>
          <w:b/>
        </w:rPr>
        <w:t>Name:</w:t>
      </w:r>
      <w:r>
        <w:t xml:space="preserve"> D-lay</w:t>
      </w:r>
    </w:p>
    <w:p w14:paraId="4D6FE4F0" w14:textId="1B455FC7" w:rsidR="00D455CA" w:rsidRDefault="00D455CA" w:rsidP="00D455CA">
      <w:pPr>
        <w:rPr>
          <w:b/>
        </w:rPr>
      </w:pPr>
      <w:r>
        <w:rPr>
          <w:b/>
        </w:rPr>
        <w:t>Beschreibung:</w:t>
      </w:r>
    </w:p>
    <w:p w14:paraId="547B6E71" w14:textId="49799D71" w:rsidR="00D455CA" w:rsidRPr="00D455CA" w:rsidRDefault="00D455CA" w:rsidP="00D455CA">
      <w:r w:rsidRPr="00D455CA">
        <w:t xml:space="preserve">Ein SMS sende </w:t>
      </w:r>
      <w:r>
        <w:t>Dienst</w:t>
      </w:r>
      <w:r w:rsidRPr="00D455CA">
        <w:t xml:space="preserve">, bei </w:t>
      </w:r>
      <w:r>
        <w:t>welchem</w:t>
      </w:r>
      <w:r w:rsidR="007E7690">
        <w:t xml:space="preserve"> zu</w:t>
      </w:r>
      <w:r>
        <w:t xml:space="preserve"> eine</w:t>
      </w:r>
      <w:r w:rsidR="007E7690">
        <w:t>r</w:t>
      </w:r>
      <w:r>
        <w:t xml:space="preserve"> bestimmte</w:t>
      </w:r>
      <w:r w:rsidR="007E7690">
        <w:t>n</w:t>
      </w:r>
      <w:r>
        <w:t xml:space="preserve"> Uhrzeit eine SMS</w:t>
      </w:r>
      <w:r w:rsidR="007E7690">
        <w:t xml:space="preserve"> mit einem vordefinierten Text</w:t>
      </w:r>
      <w:r>
        <w:t xml:space="preserve"> and einen/oder mehrere vordefinierten Kontakte. </w:t>
      </w:r>
      <w:r w:rsidR="007E7690">
        <w:t xml:space="preserve">Der Dienst soll aktiviert und im Hintergrund weiterlaufen können.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66"/>
        <w:gridCol w:w="1696"/>
      </w:tblGrid>
      <w:tr w:rsidR="00D455CA" w14:paraId="10C87EFF" w14:textId="77777777" w:rsidTr="00D455CA">
        <w:tc>
          <w:tcPr>
            <w:tcW w:w="7366" w:type="dxa"/>
          </w:tcPr>
          <w:p w14:paraId="31EFCAA8" w14:textId="66D8B3DF" w:rsidR="00D455CA" w:rsidRPr="00D455CA" w:rsidRDefault="00D455CA" w:rsidP="00D455CA">
            <w:pPr>
              <w:rPr>
                <w:b/>
              </w:rPr>
            </w:pPr>
            <w:r>
              <w:rPr>
                <w:b/>
              </w:rPr>
              <w:t>Kriterium</w:t>
            </w:r>
          </w:p>
        </w:tc>
        <w:tc>
          <w:tcPr>
            <w:tcW w:w="1696" w:type="dxa"/>
          </w:tcPr>
          <w:p w14:paraId="573E6C2B" w14:textId="0C2B0542" w:rsidR="00D455CA" w:rsidRPr="00D455CA" w:rsidRDefault="00D455CA" w:rsidP="00D455CA">
            <w:pPr>
              <w:rPr>
                <w:b/>
              </w:rPr>
            </w:pPr>
            <w:r>
              <w:rPr>
                <w:b/>
              </w:rPr>
              <w:t>Punkte</w:t>
            </w:r>
          </w:p>
        </w:tc>
      </w:tr>
      <w:tr w:rsidR="00D455CA" w14:paraId="4333F935" w14:textId="77777777" w:rsidTr="00D455CA">
        <w:tc>
          <w:tcPr>
            <w:tcW w:w="7366" w:type="dxa"/>
          </w:tcPr>
          <w:p w14:paraId="1B6EFF1F" w14:textId="6AA7F2B9" w:rsidR="00D455CA" w:rsidRDefault="00D455CA" w:rsidP="00D455CA">
            <w:r w:rsidRPr="00F40EE6">
              <w:t xml:space="preserve">Mehr als eine Aktivität oder View verwenden </w:t>
            </w:r>
          </w:p>
        </w:tc>
        <w:tc>
          <w:tcPr>
            <w:tcW w:w="1696" w:type="dxa"/>
          </w:tcPr>
          <w:p w14:paraId="0C3E0AE0" w14:textId="6ED2D19D" w:rsidR="00D455CA" w:rsidRDefault="00D455CA" w:rsidP="00D455CA">
            <w:r>
              <w:t>1</w:t>
            </w:r>
          </w:p>
        </w:tc>
      </w:tr>
      <w:tr w:rsidR="00D455CA" w14:paraId="5841CF89" w14:textId="77777777" w:rsidTr="00D455CA">
        <w:tc>
          <w:tcPr>
            <w:tcW w:w="7366" w:type="dxa"/>
          </w:tcPr>
          <w:p w14:paraId="3BEC4B2F" w14:textId="48178570" w:rsidR="00D455CA" w:rsidRDefault="00D455CA" w:rsidP="00D455CA">
            <w:r w:rsidRPr="00F40EE6">
              <w:t>Kommunikation zwischen zwei Aktivitäten oder Views</w:t>
            </w:r>
          </w:p>
        </w:tc>
        <w:tc>
          <w:tcPr>
            <w:tcW w:w="1696" w:type="dxa"/>
          </w:tcPr>
          <w:p w14:paraId="730D173F" w14:textId="697564EE" w:rsidR="00D455CA" w:rsidRDefault="00D455CA" w:rsidP="00D455CA">
            <w:r>
              <w:t>1</w:t>
            </w:r>
          </w:p>
        </w:tc>
      </w:tr>
      <w:tr w:rsidR="00D455CA" w14:paraId="47DA0344" w14:textId="77777777" w:rsidTr="00D455CA">
        <w:tc>
          <w:tcPr>
            <w:tcW w:w="7366" w:type="dxa"/>
          </w:tcPr>
          <w:p w14:paraId="6FC39A27" w14:textId="4966F88C" w:rsidR="00D455CA" w:rsidRDefault="00D455CA" w:rsidP="00D455CA">
            <w:r w:rsidRPr="00F40EE6">
              <w:t>Verwenden einer persistenten, lokalen Datenablage</w:t>
            </w:r>
          </w:p>
        </w:tc>
        <w:tc>
          <w:tcPr>
            <w:tcW w:w="1696" w:type="dxa"/>
          </w:tcPr>
          <w:p w14:paraId="3DFDACC6" w14:textId="57ADE1E4" w:rsidR="00D455CA" w:rsidRDefault="00D455CA" w:rsidP="00D455CA">
            <w:r>
              <w:t>2</w:t>
            </w:r>
          </w:p>
        </w:tc>
      </w:tr>
      <w:tr w:rsidR="00D455CA" w14:paraId="02267082" w14:textId="77777777" w:rsidTr="00D455CA">
        <w:tc>
          <w:tcPr>
            <w:tcW w:w="7366" w:type="dxa"/>
          </w:tcPr>
          <w:p w14:paraId="11BC31A8" w14:textId="0E59EB0E" w:rsidR="00D455CA" w:rsidRDefault="00D455CA" w:rsidP="00D455CA">
            <w:r w:rsidRPr="00F40EE6">
              <w:t>Verwenden von Hintergrundoperationen (z. B. Services, Notifications, ...)</w:t>
            </w:r>
          </w:p>
        </w:tc>
        <w:tc>
          <w:tcPr>
            <w:tcW w:w="1696" w:type="dxa"/>
          </w:tcPr>
          <w:p w14:paraId="7BC9A75C" w14:textId="672DB70E" w:rsidR="00D455CA" w:rsidRDefault="00D455CA" w:rsidP="00D455CA">
            <w:r>
              <w:t>4</w:t>
            </w:r>
          </w:p>
        </w:tc>
      </w:tr>
      <w:tr w:rsidR="00D455CA" w14:paraId="56855E93" w14:textId="77777777" w:rsidTr="00D455CA">
        <w:tc>
          <w:tcPr>
            <w:tcW w:w="7366" w:type="dxa"/>
          </w:tcPr>
          <w:p w14:paraId="17B6D6EA" w14:textId="2A9B238C" w:rsidR="00D455CA" w:rsidRDefault="00D455CA" w:rsidP="00D455CA">
            <w:r w:rsidRPr="00F40EE6">
              <w:t>Interaktion mit Systemapplikationen (z. B. Kamera, SMS, …)</w:t>
            </w:r>
          </w:p>
        </w:tc>
        <w:tc>
          <w:tcPr>
            <w:tcW w:w="1696" w:type="dxa"/>
          </w:tcPr>
          <w:p w14:paraId="5C5F7E83" w14:textId="5FD48FCA" w:rsidR="00D455CA" w:rsidRDefault="00D455CA" w:rsidP="00D455CA">
            <w:r>
              <w:t>2</w:t>
            </w:r>
          </w:p>
        </w:tc>
      </w:tr>
      <w:tr w:rsidR="00D455CA" w14:paraId="3A8551A0" w14:textId="77777777" w:rsidTr="00D455CA">
        <w:tc>
          <w:tcPr>
            <w:tcW w:w="7366" w:type="dxa"/>
          </w:tcPr>
          <w:p w14:paraId="558A1853" w14:textId="1CAF72D3" w:rsidR="00D455CA" w:rsidRDefault="00D455CA" w:rsidP="00D455CA">
            <w:r w:rsidRPr="00F40EE6">
              <w:t>Spezifisches Icon wird verwendet</w:t>
            </w:r>
          </w:p>
        </w:tc>
        <w:tc>
          <w:tcPr>
            <w:tcW w:w="1696" w:type="dxa"/>
          </w:tcPr>
          <w:p w14:paraId="2DD409B6" w14:textId="789D3450" w:rsidR="00D455CA" w:rsidRDefault="00D455CA" w:rsidP="00D455CA">
            <w:r>
              <w:t>1</w:t>
            </w:r>
          </w:p>
        </w:tc>
      </w:tr>
      <w:tr w:rsidR="00D455CA" w14:paraId="2FCD3764" w14:textId="77777777" w:rsidTr="00D455CA">
        <w:tc>
          <w:tcPr>
            <w:tcW w:w="7366" w:type="dxa"/>
          </w:tcPr>
          <w:p w14:paraId="07BE3FC1" w14:textId="16735240" w:rsidR="00D455CA" w:rsidRPr="00D455CA" w:rsidRDefault="00D455CA" w:rsidP="00D455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96" w:type="dxa"/>
          </w:tcPr>
          <w:p w14:paraId="28A07C4C" w14:textId="369A4F7B" w:rsidR="00D455CA" w:rsidRDefault="00D455CA" w:rsidP="00D455CA">
            <w:r>
              <w:t>11</w:t>
            </w:r>
          </w:p>
        </w:tc>
      </w:tr>
    </w:tbl>
    <w:p w14:paraId="6401CF35" w14:textId="7F730828" w:rsidR="00147EE6" w:rsidRDefault="00147EE6" w:rsidP="00147EE6">
      <w:pPr>
        <w:pStyle w:val="berschrift1"/>
      </w:pPr>
      <w:r>
        <w:t>Pitch</w:t>
      </w:r>
    </w:p>
    <w:p w14:paraId="62A89103" w14:textId="5D8A0D31" w:rsidR="00147EE6" w:rsidRPr="00147EE6" w:rsidRDefault="00147EE6" w:rsidP="00147EE6">
      <w:r>
        <w:t xml:space="preserve">Name und Beschreibung aus vorangehenden. </w:t>
      </w:r>
      <w:r>
        <w:br/>
        <w:t>Motivation: Kann jemanden benachrichtigen, wenn man noch schläft.</w:t>
      </w:r>
    </w:p>
    <w:sectPr w:rsidR="00147EE6" w:rsidRPr="00147E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2E88"/>
    <w:multiLevelType w:val="hybridMultilevel"/>
    <w:tmpl w:val="0158CCE8"/>
    <w:lvl w:ilvl="0" w:tplc="4B0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8"/>
    <w:rsid w:val="000A73EA"/>
    <w:rsid w:val="000C4D07"/>
    <w:rsid w:val="00147EE6"/>
    <w:rsid w:val="00261866"/>
    <w:rsid w:val="00311618"/>
    <w:rsid w:val="00660FBA"/>
    <w:rsid w:val="007E7690"/>
    <w:rsid w:val="008E10CE"/>
    <w:rsid w:val="00D455CA"/>
    <w:rsid w:val="00F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AFEBC"/>
  <w15:chartTrackingRefBased/>
  <w15:docId w15:val="{A5F6178F-997A-499E-B189-C3F7AC1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6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6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6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6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6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6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6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6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6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6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61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4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Glatthard</dc:creator>
  <cp:keywords/>
  <dc:description/>
  <cp:lastModifiedBy>Kevin Glatthard</cp:lastModifiedBy>
  <cp:revision>4</cp:revision>
  <dcterms:created xsi:type="dcterms:W3CDTF">2025-02-26T07:39:00Z</dcterms:created>
  <dcterms:modified xsi:type="dcterms:W3CDTF">2025-02-26T09:34:00Z</dcterms:modified>
</cp:coreProperties>
</file>