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F14447" w:rsidP="00561377">
      <w:pPr>
        <w:pStyle w:val="Heading1"/>
        <w:spacing w:before="0" w:line="276" w:lineRule="auto"/>
      </w:pPr>
      <w:r>
        <w:t>Gen</w:t>
      </w:r>
      <w:r w:rsidR="00C20E4D">
        <w:t>BOE</w:t>
      </w:r>
      <w:r w:rsidR="00C058A1">
        <w:t xml:space="preserve"> </w:t>
      </w:r>
      <w:r w:rsidR="00421A0D">
        <w:t>2018.</w:t>
      </w:r>
      <w:r w:rsidR="00EE7732">
        <w:t>5</w:t>
      </w:r>
    </w:p>
    <w:p w:rsidR="00F14447" w:rsidRPr="00B33DF9" w:rsidRDefault="00F14447" w:rsidP="0029582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2A35F5" w:rsidRDefault="002A35F5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Added Archive Template functionality</w:t>
      </w:r>
    </w:p>
    <w:p w:rsidR="002A35F5" w:rsidRDefault="002A35F5" w:rsidP="002A35F5">
      <w:pPr>
        <w:pStyle w:val="ListParagraph"/>
        <w:numPr>
          <w:ilvl w:val="1"/>
          <w:numId w:val="15"/>
        </w:numPr>
        <w:spacing w:after="0" w:line="276" w:lineRule="auto"/>
      </w:pPr>
      <w:r>
        <w:t>Added Make Template visible to all Workspaces functionality</w:t>
      </w:r>
    </w:p>
    <w:p w:rsidR="005146E0" w:rsidRDefault="009248B0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Migrated shared data into a single place (LOB, PA</w:t>
      </w:r>
      <w:proofErr w:type="gramStart"/>
      <w:r>
        <w:t>, ..</w:t>
      </w:r>
      <w:proofErr w:type="gramEnd"/>
      <w:r>
        <w:t>)</w:t>
      </w:r>
    </w:p>
    <w:p w:rsidR="00AD3C74" w:rsidRDefault="00AD3C74" w:rsidP="00561377">
      <w:pPr>
        <w:pStyle w:val="ListParagraph"/>
        <w:spacing w:after="0" w:line="276" w:lineRule="auto"/>
      </w:pPr>
    </w:p>
    <w:p w:rsidR="002A35F5" w:rsidRPr="00277E02" w:rsidRDefault="002A35F5" w:rsidP="002A35F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2A35F5" w:rsidRDefault="002A35F5" w:rsidP="002A35F5">
      <w:pPr>
        <w:pStyle w:val="ListParagraph"/>
        <w:numPr>
          <w:ilvl w:val="1"/>
          <w:numId w:val="15"/>
        </w:numPr>
        <w:spacing w:after="0" w:line="276" w:lineRule="auto"/>
      </w:pPr>
      <w:r>
        <w:t>Project map changes for Sikorsky</w:t>
      </w:r>
    </w:p>
    <w:p w:rsidR="002A35F5" w:rsidRDefault="002A35F5" w:rsidP="002A35F5">
      <w:pPr>
        <w:pStyle w:val="ListParagraph"/>
        <w:numPr>
          <w:ilvl w:val="1"/>
          <w:numId w:val="15"/>
        </w:numPr>
        <w:spacing w:after="0" w:line="276" w:lineRule="auto"/>
      </w:pPr>
      <w:r>
        <w:t>A number of bug fixes</w:t>
      </w:r>
    </w:p>
    <w:p w:rsidR="002A35F5" w:rsidRDefault="002A35F5" w:rsidP="00561377">
      <w:pPr>
        <w:pStyle w:val="ListParagraph"/>
        <w:spacing w:after="0" w:line="276" w:lineRule="auto"/>
      </w:pPr>
    </w:p>
    <w:p w:rsidR="00421A0D" w:rsidRDefault="00C20E4D" w:rsidP="00F40DA2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="009F1FAA">
        <w:t xml:space="preserve"> </w:t>
      </w:r>
      <w:hyperlink r:id="rId7" w:history="1">
        <w:r w:rsidR="00F40DA2" w:rsidRPr="00D45C76">
          <w:rPr>
            <w:rStyle w:val="Hyperlink"/>
          </w:rPr>
          <w:t>https://jira.ssc.lmco.com:7443/projects/BOEJ/versions/22301</w:t>
        </w:r>
      </w:hyperlink>
    </w:p>
    <w:p w:rsidR="00421A0D" w:rsidRDefault="00421A0D" w:rsidP="00F14447">
      <w:pPr>
        <w:spacing w:after="0" w:line="276" w:lineRule="auto"/>
      </w:pPr>
    </w:p>
    <w:p w:rsidR="00C20E4D" w:rsidRPr="00C20E4D" w:rsidRDefault="00C20E4D" w:rsidP="00561377">
      <w:pPr>
        <w:pStyle w:val="Heading1"/>
        <w:spacing w:before="0" w:line="276" w:lineRule="auto"/>
      </w:pPr>
      <w:r>
        <w:t xml:space="preserve">RDM </w:t>
      </w:r>
      <w:r w:rsidR="00421A0D">
        <w:t>2018.</w:t>
      </w:r>
      <w:r w:rsidR="00EE7732">
        <w:t>5</w:t>
      </w:r>
      <w:r>
        <w:t xml:space="preserve"> (SSC Only)</w:t>
      </w:r>
    </w:p>
    <w:p w:rsidR="009248B0" w:rsidRPr="00B33DF9" w:rsidRDefault="009248B0" w:rsidP="009248B0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33080B" w:rsidRDefault="0033080B" w:rsidP="0033080B">
      <w:pPr>
        <w:pStyle w:val="ListParagraph"/>
        <w:numPr>
          <w:ilvl w:val="1"/>
          <w:numId w:val="15"/>
        </w:numPr>
        <w:spacing w:after="0" w:line="276" w:lineRule="auto"/>
      </w:pPr>
      <w:r>
        <w:t>Added Required section functionality (RDM/RDSB)</w:t>
      </w:r>
    </w:p>
    <w:p w:rsidR="0033080B" w:rsidRDefault="0033080B" w:rsidP="0033080B">
      <w:pPr>
        <w:pStyle w:val="ListParagraph"/>
        <w:numPr>
          <w:ilvl w:val="1"/>
          <w:numId w:val="15"/>
        </w:numPr>
        <w:spacing w:after="0" w:line="276" w:lineRule="auto"/>
      </w:pPr>
      <w:r>
        <w:t>Added Import New Rates functionality (create via import)</w:t>
      </w:r>
    </w:p>
    <w:p w:rsidR="001C65C6" w:rsidRDefault="0033080B" w:rsidP="0033080B">
      <w:pPr>
        <w:pStyle w:val="ListParagraph"/>
        <w:numPr>
          <w:ilvl w:val="1"/>
          <w:numId w:val="15"/>
        </w:numPr>
        <w:spacing w:after="0" w:line="276" w:lineRule="auto"/>
      </w:pPr>
      <w:r>
        <w:t>Added Rate Duplication/Replication functionality</w:t>
      </w:r>
    </w:p>
    <w:p w:rsidR="002121E0" w:rsidRDefault="002121E0" w:rsidP="0033080B">
      <w:pPr>
        <w:pStyle w:val="ListParagraph"/>
        <w:numPr>
          <w:ilvl w:val="1"/>
          <w:numId w:val="15"/>
        </w:numPr>
        <w:spacing w:after="0" w:line="276" w:lineRule="auto"/>
      </w:pPr>
      <w:r>
        <w:t>Worked on classified deployment support (data move)</w:t>
      </w:r>
    </w:p>
    <w:p w:rsidR="0033080B" w:rsidRDefault="0033080B" w:rsidP="001C65C6">
      <w:pPr>
        <w:pStyle w:val="ListParagraph"/>
        <w:spacing w:after="0" w:line="276" w:lineRule="auto"/>
      </w:pPr>
    </w:p>
    <w:p w:rsidR="00295825" w:rsidRDefault="00C20E4D" w:rsidP="00F40DA2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="00421A0D" w:rsidRPr="00421A0D">
        <w:t xml:space="preserve"> </w:t>
      </w:r>
      <w:hyperlink r:id="rId8" w:history="1">
        <w:r w:rsidR="00F40DA2" w:rsidRPr="00D45C76">
          <w:rPr>
            <w:rStyle w:val="Hyperlink"/>
          </w:rPr>
          <w:t>https://jira.ssc.lmco.com:7443/projects/BOEJ/versions/22300</w:t>
        </w:r>
      </w:hyperlink>
    </w:p>
    <w:p w:rsidR="00295825" w:rsidRDefault="00295825" w:rsidP="00295825">
      <w:pPr>
        <w:pStyle w:val="ListParagraph"/>
      </w:pPr>
    </w:p>
    <w:p w:rsidR="00295825" w:rsidRPr="009F1FAA" w:rsidRDefault="00295825" w:rsidP="00295825">
      <w:pPr>
        <w:pStyle w:val="Heading1"/>
        <w:spacing w:before="0" w:line="276" w:lineRule="auto"/>
        <w:rPr>
          <w:b/>
        </w:rPr>
      </w:pPr>
      <w:r>
        <w:t xml:space="preserve">RDSB </w:t>
      </w:r>
      <w:r w:rsidR="00F14447">
        <w:t>2018.</w:t>
      </w:r>
      <w:r w:rsidR="00EE7732">
        <w:t>5</w:t>
      </w:r>
      <w:r w:rsidR="009F1FAA">
        <w:t xml:space="preserve"> (SSC Only)</w:t>
      </w:r>
    </w:p>
    <w:p w:rsidR="00AD3C74" w:rsidRPr="00B33DF9" w:rsidRDefault="00AD3C74" w:rsidP="00AD3C74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1C65C6" w:rsidRDefault="0033080B" w:rsidP="00E24AD3">
      <w:pPr>
        <w:pStyle w:val="ListParagraph"/>
        <w:numPr>
          <w:ilvl w:val="1"/>
          <w:numId w:val="15"/>
        </w:numPr>
        <w:spacing w:after="0" w:line="276" w:lineRule="auto"/>
      </w:pPr>
      <w:r>
        <w:t>Added “Require” section functionality (RDM/RDSB)</w:t>
      </w:r>
    </w:p>
    <w:p w:rsidR="00F14447" w:rsidRDefault="00F14447" w:rsidP="00F14447">
      <w:pPr>
        <w:pStyle w:val="ListParagraph"/>
        <w:spacing w:after="0" w:line="276" w:lineRule="auto"/>
      </w:pPr>
    </w:p>
    <w:p w:rsidR="00295825" w:rsidRDefault="00295825" w:rsidP="00C011A8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Pr="00421A0D">
        <w:t xml:space="preserve"> </w:t>
      </w:r>
      <w:hyperlink r:id="rId9" w:history="1">
        <w:r w:rsidR="00C011A8" w:rsidRPr="00D45C76">
          <w:rPr>
            <w:rStyle w:val="Hyperlink"/>
          </w:rPr>
          <w:t>https://jira.ssc.lmco.com:7443/projects/BOEJ/versions/22304</w:t>
        </w:r>
      </w:hyperlink>
    </w:p>
    <w:p w:rsidR="00015CD2" w:rsidRDefault="00015CD2" w:rsidP="00015CD2">
      <w:pPr>
        <w:pStyle w:val="ListParagraph"/>
        <w:spacing w:after="0" w:line="276" w:lineRule="auto"/>
      </w:pPr>
    </w:p>
    <w:p w:rsidR="00D67F43" w:rsidRPr="00C20E4D" w:rsidRDefault="00D67F43" w:rsidP="00D67F43">
      <w:pPr>
        <w:pStyle w:val="Heading1"/>
        <w:spacing w:before="0" w:line="276" w:lineRule="auto"/>
      </w:pPr>
      <w:r>
        <w:t>PTM 2018.</w:t>
      </w:r>
      <w:r w:rsidR="00EE7732">
        <w:t>5</w:t>
      </w:r>
      <w:r>
        <w:t xml:space="preserve"> (SSC Only)</w:t>
      </w:r>
    </w:p>
    <w:p w:rsidR="009248B0" w:rsidRPr="00B33DF9" w:rsidRDefault="009248B0" w:rsidP="009248B0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9248B0" w:rsidRDefault="009248B0" w:rsidP="009248B0">
      <w:pPr>
        <w:pStyle w:val="ListParagraph"/>
        <w:numPr>
          <w:ilvl w:val="1"/>
          <w:numId w:val="15"/>
        </w:numPr>
        <w:spacing w:after="0" w:line="276" w:lineRule="auto"/>
      </w:pPr>
      <w:r>
        <w:t>Migrated shared data into a single place (LOB, PA</w:t>
      </w:r>
      <w:proofErr w:type="gramStart"/>
      <w:r>
        <w:t>, ..</w:t>
      </w:r>
      <w:proofErr w:type="gramEnd"/>
      <w:r>
        <w:t>)</w:t>
      </w:r>
    </w:p>
    <w:p w:rsidR="00277E02" w:rsidRDefault="00277E02" w:rsidP="009248B0">
      <w:pPr>
        <w:pStyle w:val="ListParagraph"/>
        <w:numPr>
          <w:ilvl w:val="1"/>
          <w:numId w:val="15"/>
        </w:numPr>
        <w:spacing w:after="0" w:line="276" w:lineRule="auto"/>
      </w:pPr>
      <w:r>
        <w:t>Fixed issues w/ Submittal vs Submitted (Completed) dates</w:t>
      </w:r>
    </w:p>
    <w:p w:rsidR="001C65C6" w:rsidRDefault="001C65C6" w:rsidP="00277E02">
      <w:pPr>
        <w:pStyle w:val="ListParagraph"/>
        <w:spacing w:after="0" w:line="276" w:lineRule="auto"/>
        <w:ind w:left="1440"/>
      </w:pPr>
    </w:p>
    <w:p w:rsidR="00D67F43" w:rsidRPr="00277E02" w:rsidRDefault="00277E02" w:rsidP="00277E02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277E02" w:rsidRDefault="00277E02" w:rsidP="00277E02">
      <w:pPr>
        <w:pStyle w:val="ListParagraph"/>
        <w:numPr>
          <w:ilvl w:val="1"/>
          <w:numId w:val="15"/>
        </w:numPr>
        <w:spacing w:after="0" w:line="276" w:lineRule="auto"/>
      </w:pPr>
      <w:r>
        <w:t>Checklist text was updated</w:t>
      </w:r>
    </w:p>
    <w:p w:rsidR="00277E02" w:rsidRDefault="00277E02" w:rsidP="00277E02">
      <w:pPr>
        <w:pStyle w:val="ListParagraph"/>
        <w:numPr>
          <w:ilvl w:val="1"/>
          <w:numId w:val="15"/>
        </w:numPr>
        <w:spacing w:after="0" w:line="276" w:lineRule="auto"/>
      </w:pPr>
      <w:r>
        <w:t>Allow export of checklist after proposal was completed</w:t>
      </w:r>
    </w:p>
    <w:p w:rsidR="00277E02" w:rsidRDefault="00277E02" w:rsidP="00277E02">
      <w:pPr>
        <w:pStyle w:val="ListParagraph"/>
        <w:numPr>
          <w:ilvl w:val="1"/>
          <w:numId w:val="15"/>
        </w:numPr>
        <w:spacing w:after="0" w:line="276" w:lineRule="auto"/>
      </w:pPr>
      <w:r>
        <w:t>Fixed a bug w/ LOB lead not being able to approve a proposal</w:t>
      </w:r>
    </w:p>
    <w:p w:rsidR="00277E02" w:rsidRDefault="00277E02" w:rsidP="00277E02">
      <w:pPr>
        <w:spacing w:after="0" w:line="276" w:lineRule="auto"/>
      </w:pPr>
    </w:p>
    <w:p w:rsidR="00295825" w:rsidRDefault="00D67F43" w:rsidP="00F40DA2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10" w:history="1">
        <w:r w:rsidR="00F40DA2" w:rsidRPr="00D45C76">
          <w:rPr>
            <w:rStyle w:val="Hyperlink"/>
          </w:rPr>
          <w:t>https://jira.ssc.lmco.com:7443/projects/BOEJ/versions/22302</w:t>
        </w:r>
      </w:hyperlink>
    </w:p>
    <w:p w:rsidR="009F1FAA" w:rsidRPr="00C20E4D" w:rsidRDefault="009F1FAA" w:rsidP="009F1FAA">
      <w:pPr>
        <w:pStyle w:val="Heading1"/>
        <w:spacing w:before="0" w:line="276" w:lineRule="auto"/>
      </w:pPr>
      <w:bookmarkStart w:id="0" w:name="_GoBack"/>
      <w:bookmarkEnd w:id="0"/>
      <w:r>
        <w:lastRenderedPageBreak/>
        <w:t>IES 2018.</w:t>
      </w:r>
      <w:r w:rsidR="00EE7732">
        <w:t>5</w:t>
      </w:r>
      <w:r>
        <w:t xml:space="preserve"> (SSC Only)</w:t>
      </w:r>
    </w:p>
    <w:p w:rsidR="009F1FAA" w:rsidRPr="00B33DF9" w:rsidRDefault="009F1FAA" w:rsidP="009F1FAA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9248B0" w:rsidRDefault="009248B0" w:rsidP="009248B0">
      <w:pPr>
        <w:pStyle w:val="ListParagraph"/>
        <w:numPr>
          <w:ilvl w:val="1"/>
          <w:numId w:val="15"/>
        </w:numPr>
        <w:spacing w:after="0" w:line="276" w:lineRule="auto"/>
      </w:pPr>
      <w:r>
        <w:t>Migrated shared data into a single place (LOB, PA, ..), managed via IES</w:t>
      </w:r>
    </w:p>
    <w:p w:rsidR="009F1FAA" w:rsidRDefault="009F1FAA" w:rsidP="009F1FAA">
      <w:pPr>
        <w:spacing w:after="0" w:line="276" w:lineRule="auto"/>
      </w:pPr>
    </w:p>
    <w:p w:rsidR="00F40DA2" w:rsidRDefault="009F1FAA" w:rsidP="0036500C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11" w:history="1">
        <w:r w:rsidR="00F40DA2" w:rsidRPr="00D45C76">
          <w:rPr>
            <w:rStyle w:val="Hyperlink"/>
          </w:rPr>
          <w:t>https://jira.ssc.lmco.com:7443/projects/BOEJ/versions/22303</w:t>
        </w:r>
      </w:hyperlink>
    </w:p>
    <w:p w:rsidR="009F1FAA" w:rsidRDefault="009F1FAA" w:rsidP="009F1FAA">
      <w:pPr>
        <w:spacing w:after="0" w:line="276" w:lineRule="auto"/>
      </w:pPr>
    </w:p>
    <w:sectPr w:rsidR="009F1F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5D2" w:rsidRDefault="005335D2" w:rsidP="007338B5">
      <w:pPr>
        <w:spacing w:after="0" w:line="240" w:lineRule="auto"/>
      </w:pPr>
      <w:r>
        <w:separator/>
      </w:r>
    </w:p>
  </w:endnote>
  <w:endnote w:type="continuationSeparator" w:id="0">
    <w:p w:rsidR="005335D2" w:rsidRDefault="005335D2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5D2" w:rsidRDefault="005335D2" w:rsidP="007338B5">
      <w:pPr>
        <w:spacing w:after="0" w:line="240" w:lineRule="auto"/>
      </w:pPr>
      <w:r>
        <w:separator/>
      </w:r>
    </w:p>
  </w:footnote>
  <w:footnote w:type="continuationSeparator" w:id="0">
    <w:p w:rsidR="005335D2" w:rsidRDefault="005335D2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15CD2"/>
    <w:rsid w:val="00026D6B"/>
    <w:rsid w:val="00055A30"/>
    <w:rsid w:val="000F38B6"/>
    <w:rsid w:val="000F4A70"/>
    <w:rsid w:val="00116ADE"/>
    <w:rsid w:val="0018646E"/>
    <w:rsid w:val="0018666F"/>
    <w:rsid w:val="001A6C57"/>
    <w:rsid w:val="001B3F13"/>
    <w:rsid w:val="001B5D44"/>
    <w:rsid w:val="001C65C6"/>
    <w:rsid w:val="001D5871"/>
    <w:rsid w:val="001F0FCD"/>
    <w:rsid w:val="001F627B"/>
    <w:rsid w:val="002121E0"/>
    <w:rsid w:val="00217FF1"/>
    <w:rsid w:val="002224C2"/>
    <w:rsid w:val="002351AB"/>
    <w:rsid w:val="002609CD"/>
    <w:rsid w:val="00260C7F"/>
    <w:rsid w:val="00277E02"/>
    <w:rsid w:val="00295825"/>
    <w:rsid w:val="002A35F5"/>
    <w:rsid w:val="002C2CEE"/>
    <w:rsid w:val="002F723B"/>
    <w:rsid w:val="0033080B"/>
    <w:rsid w:val="00400F9E"/>
    <w:rsid w:val="00421A0D"/>
    <w:rsid w:val="0042578D"/>
    <w:rsid w:val="00463F65"/>
    <w:rsid w:val="004676A0"/>
    <w:rsid w:val="005146E0"/>
    <w:rsid w:val="005215DC"/>
    <w:rsid w:val="005335D2"/>
    <w:rsid w:val="00561377"/>
    <w:rsid w:val="00563B28"/>
    <w:rsid w:val="005A2812"/>
    <w:rsid w:val="005D43B4"/>
    <w:rsid w:val="00625320"/>
    <w:rsid w:val="006B4731"/>
    <w:rsid w:val="006B62C7"/>
    <w:rsid w:val="006E4C6F"/>
    <w:rsid w:val="006E6B19"/>
    <w:rsid w:val="006F7A19"/>
    <w:rsid w:val="007129E7"/>
    <w:rsid w:val="007338B5"/>
    <w:rsid w:val="007C41B4"/>
    <w:rsid w:val="00863B6A"/>
    <w:rsid w:val="00873250"/>
    <w:rsid w:val="00887C4D"/>
    <w:rsid w:val="00891604"/>
    <w:rsid w:val="008F0D2A"/>
    <w:rsid w:val="009248B0"/>
    <w:rsid w:val="00931288"/>
    <w:rsid w:val="009366BB"/>
    <w:rsid w:val="009E40B5"/>
    <w:rsid w:val="009F1FAA"/>
    <w:rsid w:val="00A13F37"/>
    <w:rsid w:val="00A32B22"/>
    <w:rsid w:val="00A93229"/>
    <w:rsid w:val="00AB293E"/>
    <w:rsid w:val="00AD3C74"/>
    <w:rsid w:val="00AF5A66"/>
    <w:rsid w:val="00B12053"/>
    <w:rsid w:val="00B12FD7"/>
    <w:rsid w:val="00B312A4"/>
    <w:rsid w:val="00B33DF9"/>
    <w:rsid w:val="00BC4A43"/>
    <w:rsid w:val="00C011A8"/>
    <w:rsid w:val="00C058A1"/>
    <w:rsid w:val="00C20E4D"/>
    <w:rsid w:val="00C235EC"/>
    <w:rsid w:val="00C30BF3"/>
    <w:rsid w:val="00C54607"/>
    <w:rsid w:val="00C63D4E"/>
    <w:rsid w:val="00C71E73"/>
    <w:rsid w:val="00C7446D"/>
    <w:rsid w:val="00CE423A"/>
    <w:rsid w:val="00D26144"/>
    <w:rsid w:val="00D67F43"/>
    <w:rsid w:val="00D84022"/>
    <w:rsid w:val="00DB235C"/>
    <w:rsid w:val="00E14231"/>
    <w:rsid w:val="00E24362"/>
    <w:rsid w:val="00E2656D"/>
    <w:rsid w:val="00EE7732"/>
    <w:rsid w:val="00F05A12"/>
    <w:rsid w:val="00F14447"/>
    <w:rsid w:val="00F40DA2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44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F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sc.lmco.com:7443/projects/BOEJ/versions/22300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2301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ira.ssc.lmco.com:7443/projects/BOEJ/versions/22303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jira.ssc.lmco.com:7443/projects/BOEJ/versions/22302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ira.ssc.lmco.com:7443/projects/BOEJ/versions/2230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48</cp:revision>
  <dcterms:created xsi:type="dcterms:W3CDTF">2016-05-20T00:57:00Z</dcterms:created>
  <dcterms:modified xsi:type="dcterms:W3CDTF">2018-06-14T02:41:00Z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