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270"/>
        <w:gridCol w:w="450"/>
        <w:gridCol w:w="900"/>
        <w:gridCol w:w="990"/>
        <w:gridCol w:w="2790"/>
      </w:tblGrid>
      <w:tr w:rsidR="00423441" w:rsidRPr="00B04716" w14:paraId="4FCBA126" w14:textId="77777777" w:rsidTr="00DF503D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423441" w:rsidRPr="000076EC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423441" w:rsidRPr="00B04716" w:rsidRDefault="000129DC" w:rsidP="00DF503D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A21103D146BE467DA5D7E7C6625735B3"/>
                </w:placeholder>
                <w:showingPlcHdr/>
                <w:text/>
              </w:sdtPr>
              <w:sdtEndPr/>
              <w:sdtContent>
                <w:r w:rsidR="00423441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250" w:type="dxa"/>
            <w:gridSpan w:val="3"/>
            <w:tcBorders>
              <w:bottom w:val="single" w:sz="4" w:space="0" w:color="auto"/>
            </w:tcBorders>
          </w:tcPr>
          <w:p w14:paraId="592082C2" w14:textId="77777777" w:rsidR="008D2B5A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Vendor ID</w:t>
            </w:r>
            <w:r w:rsidRPr="000076EC">
              <w:rPr>
                <w:b/>
                <w:sz w:val="20"/>
              </w:rPr>
              <w:t>:</w:t>
            </w:r>
          </w:p>
          <w:p w14:paraId="3267CBD7" w14:textId="01ACB175" w:rsidR="00423441" w:rsidRPr="00423441" w:rsidRDefault="000129DC" w:rsidP="00DF503D">
            <w:pPr>
              <w:pStyle w:val="Table"/>
              <w:rPr>
                <w:b/>
                <w:szCs w:val="24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A19003FFDCED44E6AE75EF497FDA5033"/>
                </w:placeholder>
                <w:showingPlcHdr/>
              </w:sdtPr>
              <w:sdtEndPr/>
              <w:sdtContent>
                <w:r w:rsidR="00423441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340" w:type="dxa"/>
            <w:gridSpan w:val="3"/>
            <w:tcBorders>
              <w:bottom w:val="single" w:sz="4" w:space="0" w:color="auto"/>
            </w:tcBorders>
          </w:tcPr>
          <w:p w14:paraId="6E1DD7C7" w14:textId="02633152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423441" w:rsidRPr="00B04716" w:rsidRDefault="000129DC" w:rsidP="00DF503D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92A0C0EEDE5C4267A559E59DCE7FFBF7"/>
                </w:placeholder>
                <w:showingPlcHdr/>
                <w:text/>
              </w:sdtPr>
              <w:sdtEndPr/>
              <w:sdtContent>
                <w:r w:rsidR="00423441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B5C0EF3" w14:textId="77777777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423441" w:rsidRPr="00F276A0" w:rsidRDefault="000129DC" w:rsidP="00DF503D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1ADEAB9BA9334CD7BEC907D2E8C9C6A9"/>
                </w:placeholder>
                <w:showingPlcHdr/>
                <w:text/>
              </w:sdtPr>
              <w:sdtEndPr/>
              <w:sdtContent>
                <w:r w:rsidR="00423441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77777777" w:rsidR="00642685" w:rsidRDefault="00642685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10C49107" w:rsidR="00642685" w:rsidRDefault="00423441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3F2A188C26EE4B4A89DDD98BEE5C3825"/>
                </w:placeholder>
                <w:showingPlcHdr/>
              </w:sdtPr>
              <w:sdtEndPr/>
              <w:sdtContent>
                <w:r w:rsidRPr="00423441">
                  <w:rPr>
                    <w:bCs/>
                    <w:sz w:val="20"/>
                  </w:rPr>
                  <w:t>SP</w:t>
                </w:r>
                <w:r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DF503D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DF503D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</w:t>
            </w:r>
            <w:proofErr w:type="gramStart"/>
            <w:r w:rsidR="00D77A43">
              <w:rPr>
                <w:b/>
                <w:sz w:val="20"/>
              </w:rPr>
              <w:t xml:space="preserve">No. </w:t>
            </w:r>
            <w:r w:rsidR="00D01CD6" w:rsidRPr="000076EC">
              <w:rPr>
                <w:b/>
                <w:sz w:val="20"/>
              </w:rPr>
              <w:t>:</w:t>
            </w:r>
            <w:proofErr w:type="gramEnd"/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62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DF503D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129DC" w:rsidP="00DF503D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EndPr/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EndPr/>
              <w:sdtContent/>
            </w:sdt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129DC" w:rsidP="00DF503D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129DC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129DC" w:rsidP="00DF50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EndPr/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129DC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129DC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129DC" w:rsidP="00DF50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129DC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129DC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DF503D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1C051AF7" w:rsidR="00B87055" w:rsidRPr="00D77A43" w:rsidRDefault="00B87055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DF503D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129DC" w:rsidP="00DF503D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09C2B496" w:rsidR="006B7791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DF503D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129DC">
              <w:rPr>
                <w:sz w:val="20"/>
              </w:rPr>
            </w:r>
            <w:r w:rsidR="00012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DF503D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DF503D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129DC">
              <w:rPr>
                <w:sz w:val="20"/>
              </w:rPr>
            </w:r>
            <w:r w:rsidR="00012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129DC">
              <w:rPr>
                <w:sz w:val="20"/>
              </w:rPr>
            </w:r>
            <w:r w:rsidR="00012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129DC">
              <w:rPr>
                <w:sz w:val="20"/>
              </w:rPr>
            </w:r>
            <w:r w:rsidR="00012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70292EF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129DC">
              <w:rPr>
                <w:sz w:val="20"/>
              </w:rPr>
            </w:r>
            <w:r w:rsidR="00012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129DC">
              <w:rPr>
                <w:sz w:val="20"/>
              </w:rPr>
            </w:r>
            <w:r w:rsidR="00012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5D7CF5C8" w:rsidR="00E9757D" w:rsidRDefault="00985D47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129DC">
              <w:rPr>
                <w:sz w:val="20"/>
              </w:rPr>
            </w:r>
            <w:r w:rsidR="000129DC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</w:t>
            </w:r>
            <w:proofErr w:type="gramStart"/>
            <w:r w:rsidR="006B7791">
              <w:rPr>
                <w:sz w:val="20"/>
              </w:rPr>
              <w:t>applies  (</w:t>
            </w:r>
            <w:proofErr w:type="gramEnd"/>
            <w:r w:rsidR="006B7791">
              <w:rPr>
                <w:sz w:val="20"/>
              </w:rPr>
              <w:t>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129DC" w:rsidP="00DF503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EndPr/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DF503D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77777777" w:rsidR="00B87055" w:rsidRPr="00D77A43" w:rsidRDefault="002E507C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DF503D">
        <w:trPr>
          <w:trHeight w:val="864"/>
        </w:trPr>
        <w:tc>
          <w:tcPr>
            <w:tcW w:w="10530" w:type="dxa"/>
            <w:gridSpan w:val="9"/>
          </w:tcPr>
          <w:p w14:paraId="57AB9755" w14:textId="527EE32F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129DC" w:rsidP="00DF503D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EndPr/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DF503D"/>
          <w:p w14:paraId="2B940EDB" w14:textId="6A0ABB7A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129DC" w:rsidP="00DF503D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EndPr/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DF503D"/>
          <w:p w14:paraId="6A611EE4" w14:textId="16E575FA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129DC" w:rsidP="00DF503D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EndPr/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DF503D"/>
          <w:p w14:paraId="2B2FC515" w14:textId="62A87A70" w:rsidR="003C6FB3" w:rsidRPr="00C61C52" w:rsidRDefault="003C6FB3" w:rsidP="00DF503D">
            <w:pPr>
              <w:rPr>
                <w:b/>
                <w:bCs/>
                <w:u w:val="single"/>
              </w:rPr>
            </w:pPr>
            <w:r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129DC" w:rsidP="00DF503D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EndPr/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DF503D"/>
          <w:p w14:paraId="3B80F73D" w14:textId="3CFC2F2C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lastRenderedPageBreak/>
              <w:t>COST ANALYSIS (If Applicable)</w:t>
            </w:r>
          </w:p>
          <w:p w14:paraId="50B88788" w14:textId="36D2AC20" w:rsidR="00A9525D" w:rsidRDefault="000129DC" w:rsidP="00DF503D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EndPr/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DF503D"/>
          <w:p w14:paraId="5F3F3008" w14:textId="77777777" w:rsidR="00036F74" w:rsidRDefault="00036F74" w:rsidP="00DF503D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7CE45CEB" w14:textId="6BA9CBFB" w:rsidR="00A9525D" w:rsidRPr="00C445AC" w:rsidRDefault="000129DC" w:rsidP="00DF503D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EndPr/>
              <w:sdtContent>
                <w:r w:rsidR="0054759F" w:rsidRPr="00C445AC">
                  <w:t>SUMMARY</w:t>
                </w:r>
              </w:sdtContent>
            </w:sdt>
          </w:p>
          <w:p w14:paraId="5D353472" w14:textId="77777777" w:rsidR="0054759F" w:rsidRDefault="0054759F" w:rsidP="00DF503D"/>
          <w:p w14:paraId="72B30D56" w14:textId="2D6C8A39" w:rsidR="00F728E6" w:rsidRPr="00B37794" w:rsidRDefault="00F728E6" w:rsidP="00DF503D"/>
        </w:tc>
      </w:tr>
      <w:tr w:rsidR="000555C6" w:rsidRPr="003076A3" w14:paraId="74F1A1C8" w14:textId="77777777" w:rsidTr="00DF503D">
        <w:trPr>
          <w:trHeight w:val="360"/>
        </w:trPr>
        <w:tc>
          <w:tcPr>
            <w:tcW w:w="10530" w:type="dxa"/>
            <w:gridSpan w:val="9"/>
          </w:tcPr>
          <w:p w14:paraId="3D3D54F9" w14:textId="60EE0AA7" w:rsidR="000555C6" w:rsidRPr="003076A3" w:rsidRDefault="000555C6" w:rsidP="00DF503D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lastRenderedPageBreak/>
              <w:t>SCHEDULE OF EVENTS</w:t>
            </w:r>
            <w:r w:rsidR="008D2B5A">
              <w:rPr>
                <w:b/>
                <w:sz w:val="20"/>
              </w:rPr>
              <w:t xml:space="preserve"> (</w:t>
            </w:r>
            <w:r w:rsidR="008D2B5A" w:rsidRPr="008D2B5A">
              <w:rPr>
                <w:b/>
                <w:sz w:val="20"/>
              </w:rPr>
              <w:t>date planned if not yet complete; actual date completed; not applicable</w:t>
            </w:r>
            <w:r w:rsidR="008D2B5A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DF503D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DF503D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DF503D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DF503D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DF503D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DF503D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EndPr/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EndPr/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EndPr/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DF503D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EndPr/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129DC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DF503D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DF503D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EndPr/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DF503D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EndPr/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DF503D"/>
        </w:tc>
      </w:tr>
      <w:tr w:rsidR="008D2B5A" w:rsidRPr="001C76B8" w14:paraId="73367824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B800A8A" w:rsidR="008D2B5A" w:rsidRPr="001C76B8" w:rsidRDefault="008D2B5A" w:rsidP="00DF503D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8D2B5A" w:rsidRPr="001C76B8" w14:paraId="7F21BB2B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0BABEAB4" w14:textId="77777777" w:rsidR="008D2B5A" w:rsidRPr="001C76B8" w:rsidRDefault="008D2B5A" w:rsidP="00DF503D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5D57A4F9" w14:textId="77777777" w:rsidR="008D2B5A" w:rsidRPr="001C76B8" w:rsidRDefault="008D2B5A" w:rsidP="00DF503D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660DD65" w14:textId="77777777" w:rsidR="008D2B5A" w:rsidRPr="001C76B8" w:rsidRDefault="008D2B5A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Subcontract Proposal Manager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77777777" w:rsidR="008D2B5A" w:rsidRPr="001C76B8" w:rsidRDefault="008D2B5A" w:rsidP="00DF503D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8D2B5A" w14:paraId="3E4EE0EE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</w:tcPr>
          <w:p w14:paraId="4C16573B" w14:textId="77777777" w:rsidR="008D2B5A" w:rsidRDefault="000129DC" w:rsidP="00DF503D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4CCCEEE44FAA4C2CA6DCB910D066ECC5"/>
                </w:placeholder>
                <w:showingPlcHdr/>
                <w:text/>
              </w:sdtPr>
              <w:sdtEndPr/>
              <w:sdtContent>
                <w:r w:rsidR="008D2B5A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980" w:type="dxa"/>
            <w:gridSpan w:val="2"/>
          </w:tcPr>
          <w:p w14:paraId="101D60F5" w14:textId="77777777" w:rsidR="008D2B5A" w:rsidRDefault="000129DC" w:rsidP="00DF503D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19D869DD2C4A457CA357CEBE20BFF6A1"/>
                </w:placeholder>
                <w:showingPlcHdr/>
                <w:text/>
              </w:sdtPr>
              <w:sdtEndPr/>
              <w:sdtContent>
                <w:r w:rsidR="008D2B5A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1620" w:type="dxa"/>
            <w:gridSpan w:val="3"/>
          </w:tcPr>
          <w:p w14:paraId="521D4768" w14:textId="77777777" w:rsidR="008D2B5A" w:rsidRDefault="000129DC" w:rsidP="00DF503D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E0455F61D0864EF291C06B686DD23254"/>
                </w:placeholder>
                <w:showingPlcHdr/>
                <w:text/>
              </w:sdtPr>
              <w:sdtEndPr/>
              <w:sdtContent>
                <w:r w:rsidR="008D2B5A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77777777" w:rsidR="008D2B5A" w:rsidRDefault="000129DC" w:rsidP="00DF503D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DB53699693B14054863CA7EF8B0BF1E3"/>
                </w:placeholder>
                <w:showingPlcHdr/>
                <w:text/>
              </w:sdtPr>
              <w:sdtEndPr/>
              <w:sdtContent>
                <w:r w:rsidR="008D2B5A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00ED5FC4" w:rsidR="0092412F" w:rsidRDefault="00DF503D" w:rsidP="00185614">
      <w:r>
        <w:br w:type="textWrapping" w:clear="all"/>
      </w:r>
    </w:p>
    <w:p w14:paraId="78531BFC" w14:textId="77777777" w:rsidR="004B34EF" w:rsidRDefault="004B34EF" w:rsidP="00185614"/>
    <w:sectPr w:rsidR="004B34EF" w:rsidSect="003D5DE2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C3AB9" w14:textId="77777777" w:rsidR="000129DC" w:rsidRDefault="000129DC">
      <w:r>
        <w:separator/>
      </w:r>
    </w:p>
  </w:endnote>
  <w:endnote w:type="continuationSeparator" w:id="0">
    <w:p w14:paraId="37716165" w14:textId="77777777" w:rsidR="000129DC" w:rsidRDefault="000129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2EDA3E1D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DF503D">
      <w:t>2</w:t>
    </w:r>
    <w:r>
      <w:tab/>
      <w:t xml:space="preserve">Effective:  </w:t>
    </w:r>
    <w:r w:rsidR="00147A40">
      <w:t>0</w:t>
    </w:r>
    <w:r w:rsidR="00DF503D">
      <w:t>4</w:t>
    </w:r>
    <w:r w:rsidR="00C578D6">
      <w:t>-</w:t>
    </w:r>
    <w:r w:rsidR="00DF503D">
      <w:t>21</w:t>
    </w:r>
    <w:r w:rsidR="00C578D6">
      <w:t>-20</w:t>
    </w:r>
    <w:r w:rsidR="00147A40">
      <w:t>2</w:t>
    </w:r>
    <w:r w:rsidR="00DF503D">
      <w:t>2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129DC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0958CF" w14:textId="77777777" w:rsidR="000129DC" w:rsidRDefault="000129DC">
      <w:r>
        <w:separator/>
      </w:r>
    </w:p>
  </w:footnote>
  <w:footnote w:type="continuationSeparator" w:id="0">
    <w:p w14:paraId="6849D91B" w14:textId="77777777" w:rsidR="000129DC" w:rsidRDefault="000129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0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129D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702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5DE2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344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2BB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2B5A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5AE9"/>
    <w:rsid w:val="009620C4"/>
    <w:rsid w:val="0096662A"/>
    <w:rsid w:val="0097435C"/>
    <w:rsid w:val="00985D47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36200"/>
    <w:rsid w:val="00A40C3A"/>
    <w:rsid w:val="00A5606F"/>
    <w:rsid w:val="00A67DD4"/>
    <w:rsid w:val="00A7152F"/>
    <w:rsid w:val="00A75B15"/>
    <w:rsid w:val="00A77301"/>
    <w:rsid w:val="00A80E6C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DF503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0668"/>
    <w:rsid w:val="00FA453E"/>
    <w:rsid w:val="00FA4C63"/>
    <w:rsid w:val="00FC321A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557CFA" w:rsidP="00557CFA">
          <w:pPr>
            <w:pStyle w:val="3C51D371244C4D18AA8A89DB62DED782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557CFA" w:rsidP="00557CFA">
          <w:pPr>
            <w:pStyle w:val="DCE06A566B6A4CB3828C398E8B661D83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557CFA" w:rsidP="00557CFA">
          <w:pPr>
            <w:pStyle w:val="06B8F59F36A54EC096C3AF659F2ADA19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557CFA" w:rsidP="00557CFA">
          <w:pPr>
            <w:pStyle w:val="A6983B515BA9432AA6CFEC8362A24478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557CFA" w:rsidP="00557CFA">
          <w:pPr>
            <w:pStyle w:val="5C29C54541614AB4B36209C014760B03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557CFA" w:rsidP="00557CFA">
          <w:pPr>
            <w:pStyle w:val="CF01C4F4D3BE4C58A7642594BBEB44A2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557CFA" w:rsidP="00557CFA">
          <w:pPr>
            <w:pStyle w:val="2BCD6F010600463D8BE0146C14CF16D7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557CFA" w:rsidP="00557CFA">
          <w:pPr>
            <w:pStyle w:val="35C0BB7B77F54014BB468B7A716EBA4D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557CFA" w:rsidP="00557CFA">
          <w:pPr>
            <w:pStyle w:val="2D10359A02224706B30FF3D1427A46CC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557CFA" w:rsidP="00557CFA">
          <w:pPr>
            <w:pStyle w:val="9EE6A410E46E484D832EE3D6F458F913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557CFA" w:rsidP="00557CFA">
          <w:pPr>
            <w:pStyle w:val="5A6D68353161404D8020799FA59BD52D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557CFA" w:rsidP="00557CFA">
          <w:pPr>
            <w:pStyle w:val="02ABC3E7E1D84DDD98A3AA83D359A3C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557CFA" w:rsidP="00557CFA">
          <w:pPr>
            <w:pStyle w:val="650D63D5E8EE41A4A4DB7D99A1A86B66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557CFA" w:rsidP="00557CFA">
          <w:pPr>
            <w:pStyle w:val="0C083C1E24AF40DF8C7BBD858E651F98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557CFA" w:rsidP="00557CFA">
          <w:pPr>
            <w:pStyle w:val="960D99237C084AC7A5F3B97D76AA0295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557CFA" w:rsidP="00557CFA">
          <w:pPr>
            <w:pStyle w:val="AA4B000B5F044625B216DDE768A270CA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557CFA" w:rsidP="00557CFA">
          <w:pPr>
            <w:pStyle w:val="CE29DF205FAD404FA992B54BCCAAF14F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557CFA" w:rsidP="00557CFA">
          <w:pPr>
            <w:pStyle w:val="2B0E99F1A0714AFAAAD2B967640AF6E6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557CFA" w:rsidP="00557CFA">
          <w:pPr>
            <w:pStyle w:val="E38DBD5D0C2F418096E3BED22BACBEBA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557CFA" w:rsidP="00557CFA">
          <w:pPr>
            <w:pStyle w:val="97259849AFB349A3B09A844EE4C5B466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557CFA" w:rsidP="00557CFA">
          <w:pPr>
            <w:pStyle w:val="5F1E69B4ABE343E7B3A4886CE0A3B8E6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557CFA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557CFA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557CFA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557CFA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557CFA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557CFA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557CFA" w:rsidP="00557CFA">
          <w:pPr>
            <w:pStyle w:val="362DB8B0D56240B292FD8AA345851FB6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557CFA" w:rsidP="00557CFA">
          <w:pPr>
            <w:pStyle w:val="2EADCBB08BC6479D948516FC0B012D18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557CFA" w:rsidP="00557CFA">
          <w:pPr>
            <w:pStyle w:val="6019D068AD7940F6A066B0EBAB40D7BA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557CFA" w:rsidP="00557CFA">
          <w:pPr>
            <w:pStyle w:val="F393672CD99D4555816A23E5886E2327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557CFA" w:rsidP="00557CFA">
          <w:pPr>
            <w:pStyle w:val="5B4F51D3217A49DD952A6A016B67B6B4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557CFA" w:rsidP="00557CFA">
          <w:pPr>
            <w:pStyle w:val="1172965E6EB5428B9EEE3697A16A64A2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557CFA" w:rsidP="00557CFA">
          <w:pPr>
            <w:pStyle w:val="ED0F1D3A967E44DEACA6FAB777F42C38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557CFA" w:rsidP="00557CFA">
          <w:pPr>
            <w:pStyle w:val="74EC21933C7348BEBE4EF4FACE81684C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557CFA" w:rsidP="00557CFA">
          <w:pPr>
            <w:pStyle w:val="3A48DB68078D41DDB3FA347D69C88457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557CFA" w:rsidP="00557CFA">
          <w:pPr>
            <w:pStyle w:val="8709F89835BF45559EBBDE082AFEFB13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557CFA" w:rsidP="00557CFA">
          <w:pPr>
            <w:pStyle w:val="137428D61C6640268F56BB76B9153C14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557CFA" w:rsidP="00557CFA">
          <w:pPr>
            <w:pStyle w:val="109EBDB68ACB4F68AA508E059E90054B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103D146BE467DA5D7E7C662573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5CF649-DE5F-4120-B60D-48E797CDF310}"/>
      </w:docPartPr>
      <w:docPartBody>
        <w:p w:rsidR="00F80718" w:rsidRDefault="00557CFA" w:rsidP="00557CFA">
          <w:pPr>
            <w:pStyle w:val="A21103D146BE467DA5D7E7C6625735B3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92A0C0EEDE5C4267A559E59DCE7FF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D9DCF-3D7E-45B1-813A-F21A612C6726}"/>
      </w:docPartPr>
      <w:docPartBody>
        <w:p w:rsidR="00F80718" w:rsidRDefault="00557CFA" w:rsidP="00557CFA">
          <w:pPr>
            <w:pStyle w:val="92A0C0EEDE5C4267A559E59DCE7FFBF7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1ADEAB9BA9334CD7BEC907D2E8C9C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38770-09CA-49B3-973A-8BFD8D6EC74E}"/>
      </w:docPartPr>
      <w:docPartBody>
        <w:p w:rsidR="00F80718" w:rsidRDefault="00557CFA" w:rsidP="00557CFA">
          <w:pPr>
            <w:pStyle w:val="1ADEAB9BA9334CD7BEC907D2E8C9C6A9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A19003FFDCED44E6AE75EF497FDA5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73D1B-E94E-46BB-979F-E8097A53D5DF}"/>
      </w:docPartPr>
      <w:docPartBody>
        <w:p w:rsidR="00557CFA" w:rsidRDefault="00557CFA" w:rsidP="00557CFA">
          <w:pPr>
            <w:pStyle w:val="A19003FFDCED44E6AE75EF497FDA5033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3F2A188C26EE4B4A89DDD98BEE5C3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7C0E-42EB-48B6-9D45-8960EA6F56A7}"/>
      </w:docPartPr>
      <w:docPartBody>
        <w:p w:rsidR="00557CFA" w:rsidRDefault="00557CFA" w:rsidP="00557CFA">
          <w:pPr>
            <w:pStyle w:val="3F2A188C26EE4B4A89DDD98BEE5C3825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4CCCEEE44FAA4C2CA6DCB910D066E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A9BFDB-B09F-42C1-9302-D11837BF0D29}"/>
      </w:docPartPr>
      <w:docPartBody>
        <w:p w:rsidR="00557CFA" w:rsidRDefault="00557CFA" w:rsidP="00557CFA">
          <w:pPr>
            <w:pStyle w:val="4CCCEEE44FAA4C2CA6DCB910D066ECC51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19D869DD2C4A457CA357CEBE20BFF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8CA18-F361-47A9-815E-306BAB3FD1E5}"/>
      </w:docPartPr>
      <w:docPartBody>
        <w:p w:rsidR="00557CFA" w:rsidRDefault="00557CFA" w:rsidP="00557CFA">
          <w:pPr>
            <w:pStyle w:val="19D869DD2C4A457CA357CEBE20BFF6A11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E0455F61D0864EF291C06B686DD232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369F67-6D3D-4040-9D13-37F6EC2B04E8}"/>
      </w:docPartPr>
      <w:docPartBody>
        <w:p w:rsidR="00557CFA" w:rsidRDefault="00557CFA" w:rsidP="00557CFA">
          <w:pPr>
            <w:pStyle w:val="E0455F61D0864EF291C06B686DD232541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DB53699693B14054863CA7EF8B0BF1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9045AB-7465-4857-A959-E5A5F772A0B0}"/>
      </w:docPartPr>
      <w:docPartBody>
        <w:p w:rsidR="00557CFA" w:rsidRDefault="00557CFA" w:rsidP="00557CFA">
          <w:pPr>
            <w:pStyle w:val="DB53699693B14054863CA7EF8B0BF1E31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7110F"/>
    <w:rsid w:val="00194A82"/>
    <w:rsid w:val="001E6F94"/>
    <w:rsid w:val="001F05C0"/>
    <w:rsid w:val="0020346C"/>
    <w:rsid w:val="002668F4"/>
    <w:rsid w:val="002963C8"/>
    <w:rsid w:val="0030414E"/>
    <w:rsid w:val="00307F9A"/>
    <w:rsid w:val="003903D1"/>
    <w:rsid w:val="003D6D36"/>
    <w:rsid w:val="003E00EE"/>
    <w:rsid w:val="004901E0"/>
    <w:rsid w:val="004D180E"/>
    <w:rsid w:val="00515CAF"/>
    <w:rsid w:val="005256F5"/>
    <w:rsid w:val="00545DF2"/>
    <w:rsid w:val="00557CFA"/>
    <w:rsid w:val="00592770"/>
    <w:rsid w:val="00605A78"/>
    <w:rsid w:val="00671B35"/>
    <w:rsid w:val="0069327E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B3247"/>
    <w:rsid w:val="009E761A"/>
    <w:rsid w:val="009F2D83"/>
    <w:rsid w:val="00A140EE"/>
    <w:rsid w:val="00A477E4"/>
    <w:rsid w:val="00A52318"/>
    <w:rsid w:val="00A9690C"/>
    <w:rsid w:val="00AD31B5"/>
    <w:rsid w:val="00B238B9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A2B27"/>
    <w:rsid w:val="00CA4852"/>
    <w:rsid w:val="00CB0936"/>
    <w:rsid w:val="00CD068B"/>
    <w:rsid w:val="00CF022D"/>
    <w:rsid w:val="00D35C1F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2828"/>
    <w:rsid w:val="00EA6E8A"/>
    <w:rsid w:val="00ED5ED7"/>
    <w:rsid w:val="00F16E8B"/>
    <w:rsid w:val="00F5587B"/>
    <w:rsid w:val="00F80718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7CFA"/>
    <w:rPr>
      <w:color w:val="808080"/>
    </w:rPr>
  </w:style>
  <w:style w:type="paragraph" w:customStyle="1" w:styleId="3C51D371244C4D18AA8A89DB62DED782">
    <w:name w:val="3C51D371244C4D18AA8A89DB62DED782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1103D146BE467DA5D7E7C6625735B3">
    <w:name w:val="A21103D146BE467DA5D7E7C6625735B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19003FFDCED44E6AE75EF497FDA50331">
    <w:name w:val="A19003FFDCED44E6AE75EF497FDA5033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2A0C0EEDE5C4267A559E59DCE7FFBF7">
    <w:name w:val="92A0C0EEDE5C4267A559E59DCE7FFBF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ADEAB9BA9334CD7BEC907D2E8C9C6A9">
    <w:name w:val="1ADEAB9BA9334CD7BEC907D2E8C9C6A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2A188C26EE4B4A89DDD98BEE5C38251">
    <w:name w:val="3F2A188C26EE4B4A89DDD98BEE5C3825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">
    <w:name w:val="650D63D5E8EE41A4A4DB7D99A1A86B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">
    <w:name w:val="0C083C1E24AF40DF8C7BBD858E651F9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">
    <w:name w:val="960D99237C084AC7A5F3B97D76AA0295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">
    <w:name w:val="AA4B000B5F044625B216DDE768A270C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">
    <w:name w:val="CE29DF205FAD404FA992B54BCCAAF14F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">
    <w:name w:val="2B0E99F1A0714AFAAAD2B967640AF6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">
    <w:name w:val="E38DBD5D0C2F418096E3BED22BACBE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">
    <w:name w:val="97259849AFB349A3B09A844EE4C5B4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">
    <w:name w:val="5F1E69B4ABE343E7B3A4886CE0A3B8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">
    <w:name w:val="2D10359A02224706B30FF3D1427A46C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">
    <w:name w:val="ED0F1D3A967E44DEACA6FAB777F42C3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">
    <w:name w:val="1172965E6EB5428B9EEE3697A16A6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">
    <w:name w:val="74EC21933C7348BEBE4EF4FACE81684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">
    <w:name w:val="3A48DB68078D41DDB3FA347D69C8845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">
    <w:name w:val="362DB8B0D56240B292FD8AA345851FB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">
    <w:name w:val="8709F89835BF45559EBBDE082AFEFB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">
    <w:name w:val="2EADCBB08BC6479D948516FC0B012D1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">
    <w:name w:val="137428D61C6640268F56BB76B9153C1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">
    <w:name w:val="5B4F51D3217A49DD952A6A016B67B6B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">
    <w:name w:val="109EBDB68ACB4F68AA508E059E90054B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">
    <w:name w:val="6019D068AD7940F6A066B0EBAB40D7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">
    <w:name w:val="F393672CD99D4555816A23E5886E2327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CCEEE44FAA4C2CA6DCB910D066ECC51">
    <w:name w:val="4CCCEEE44FAA4C2CA6DCB910D066ECC5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D869DD2C4A457CA357CEBE20BFF6A11">
    <w:name w:val="19D869DD2C4A457CA357CEBE20BFF6A1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0455F61D0864EF291C06B686DD232541">
    <w:name w:val="E0455F61D0864EF291C06B686DD23254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B53699693B14054863CA7EF8B0BF1E31">
    <w:name w:val="DB53699693B14054863CA7EF8B0BF1E3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1749</TotalTime>
  <Pages>2</Pages>
  <Words>430</Words>
  <Characters>2454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Anzalone, Ronald (US)</cp:lastModifiedBy>
  <cp:revision>19</cp:revision>
  <cp:lastPrinted>2016-07-14T14:32:00Z</cp:lastPrinted>
  <dcterms:created xsi:type="dcterms:W3CDTF">2016-10-06T20:08:00Z</dcterms:created>
  <dcterms:modified xsi:type="dcterms:W3CDTF">2022-08-08T20:18:00Z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US\e407742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</Properties>
</file>