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899" w:rsidRPr="00071850" w:rsidRDefault="00FB5899" w:rsidP="00FB5899">
      <w:pPr>
        <w:pStyle w:val="NoSpacing"/>
        <w:spacing w:line="276" w:lineRule="auto"/>
        <w:jc w:val="center"/>
        <w:rPr>
          <w:rFonts w:ascii="Gill Sans Ultra Bold" w:hAnsi="Gill Sans Ultra Bold"/>
          <w:sz w:val="40"/>
          <w:szCs w:val="40"/>
        </w:rPr>
      </w:pPr>
      <w:bookmarkStart w:id="0" w:name="_GoBack"/>
      <w:bookmarkEnd w:id="0"/>
      <w:r w:rsidRPr="00071850">
        <w:rPr>
          <w:rFonts w:ascii="Gill Sans Ultra Bold" w:hAnsi="Gill Sans Ultra Bold"/>
          <w:sz w:val="40"/>
          <w:szCs w:val="40"/>
        </w:rPr>
        <w:t>DANION SHEMAR BARKER</w:t>
      </w:r>
    </w:p>
    <w:p w:rsidR="00FB5899" w:rsidRPr="00071850" w:rsidRDefault="00FB5899" w:rsidP="00FB5899">
      <w:pPr>
        <w:pStyle w:val="NoSpacing"/>
        <w:jc w:val="center"/>
        <w:rPr>
          <w:rFonts w:ascii="Times New Roman" w:hAnsi="Times New Roman"/>
          <w:i/>
          <w:sz w:val="24"/>
          <w:szCs w:val="24"/>
        </w:rPr>
      </w:pPr>
      <w:r w:rsidRPr="00071850">
        <w:rPr>
          <w:rFonts w:ascii="Times New Roman" w:hAnsi="Times New Roman"/>
          <w:i/>
          <w:sz w:val="24"/>
          <w:szCs w:val="24"/>
        </w:rPr>
        <w:t>Battersea District, Lorrimers P.O. St. Ann. Jamaica West Indies</w:t>
      </w:r>
    </w:p>
    <w:p w:rsidR="00FB5899" w:rsidRPr="00071850" w:rsidRDefault="00FB5899" w:rsidP="00FB5899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i/>
          <w:sz w:val="24"/>
          <w:szCs w:val="24"/>
        </w:rPr>
      </w:pPr>
      <w:r w:rsidRPr="00071850">
        <w:rPr>
          <w:rFonts w:ascii="Times New Roman" w:hAnsi="Times New Roman"/>
          <w:i/>
          <w:sz w:val="24"/>
          <w:szCs w:val="24"/>
        </w:rPr>
        <w:t xml:space="preserve">Tel: (876) 852-7708/ (876) 342 -7224; Email: </w:t>
      </w:r>
      <w:r>
        <w:rPr>
          <w:rFonts w:ascii="Times New Roman" w:hAnsi="Times New Roman"/>
          <w:i/>
          <w:sz w:val="24"/>
          <w:szCs w:val="24"/>
        </w:rPr>
        <w:t>barkerdanion@gmail.com</w:t>
      </w:r>
    </w:p>
    <w:p w:rsidR="00FB5899" w:rsidRDefault="00FB5899" w:rsidP="00FB5899">
      <w:pPr>
        <w:pStyle w:val="NoSpacing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071850">
        <w:rPr>
          <w:rFonts w:ascii="Times New Roman" w:hAnsi="Times New Roman"/>
          <w:b/>
          <w:sz w:val="24"/>
          <w:szCs w:val="24"/>
        </w:rPr>
        <w:t>Objective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To be a well – rounded individual in the teaching of Spanish by surpassing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the expected, endorsing and maintaining the highest level of moral and 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professional integrity in the accomplishment of my duties, goals and 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responsibilities.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A84246">
        <w:rPr>
          <w:rFonts w:ascii="Times New Roman" w:hAnsi="Times New Roman"/>
          <w:b/>
          <w:sz w:val="24"/>
          <w:szCs w:val="24"/>
        </w:rPr>
        <w:t>Date of Birth: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February 20, 1989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A84246">
        <w:rPr>
          <w:rFonts w:ascii="Times New Roman" w:hAnsi="Times New Roman"/>
          <w:b/>
          <w:sz w:val="24"/>
          <w:szCs w:val="24"/>
        </w:rPr>
        <w:t>Sex: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Male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A84246">
        <w:rPr>
          <w:rFonts w:ascii="Times New Roman" w:hAnsi="Times New Roman"/>
          <w:b/>
          <w:sz w:val="24"/>
          <w:szCs w:val="24"/>
        </w:rPr>
        <w:t>Nationality: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Jamaican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071850">
        <w:rPr>
          <w:rFonts w:ascii="Times New Roman" w:hAnsi="Times New Roman"/>
          <w:b/>
          <w:sz w:val="24"/>
          <w:szCs w:val="24"/>
        </w:rPr>
        <w:t>Education: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University of the West Indies (Online) - Sept. 2011 – present</w:t>
      </w:r>
    </w:p>
    <w:p w:rsidR="00FB5899" w:rsidRPr="00071850" w:rsidRDefault="00FB5899" w:rsidP="00FB5899">
      <w:pPr>
        <w:pStyle w:val="NoSpacing"/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w:r w:rsidRPr="00071850">
        <w:rPr>
          <w:rFonts w:ascii="Times New Roman" w:hAnsi="Times New Roman"/>
          <w:i/>
          <w:sz w:val="24"/>
          <w:szCs w:val="24"/>
        </w:rPr>
        <w:t>Bachelors of Education in Literacy Studies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Bethlehem Moravian College, Jamaica     -</w:t>
      </w:r>
      <w:r>
        <w:rPr>
          <w:rFonts w:ascii="Times New Roman" w:hAnsi="Times New Roman"/>
          <w:sz w:val="24"/>
          <w:szCs w:val="24"/>
        </w:rPr>
        <w:tab/>
        <w:t>Aug. 2007 – May 2010</w:t>
      </w:r>
    </w:p>
    <w:p w:rsidR="00FB5899" w:rsidRPr="00071850" w:rsidRDefault="00FB5899" w:rsidP="00FB5899">
      <w:pPr>
        <w:pStyle w:val="NoSpacing"/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w:r w:rsidRPr="00071850">
        <w:rPr>
          <w:rFonts w:ascii="Times New Roman" w:hAnsi="Times New Roman"/>
          <w:i/>
          <w:sz w:val="24"/>
          <w:szCs w:val="24"/>
        </w:rPr>
        <w:t>Diploma Primary/ Spanish Education (honours)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071850">
        <w:rPr>
          <w:rFonts w:ascii="Times New Roman" w:hAnsi="Times New Roman"/>
          <w:b/>
          <w:sz w:val="24"/>
          <w:szCs w:val="24"/>
        </w:rPr>
        <w:t>Work Experience</w:t>
      </w:r>
      <w:r>
        <w:rPr>
          <w:rFonts w:ascii="Times New Roman" w:hAnsi="Times New Roman"/>
          <w:b/>
          <w:sz w:val="24"/>
          <w:szCs w:val="24"/>
        </w:rPr>
        <w:t>s</w:t>
      </w:r>
      <w:r w:rsidRPr="00071850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  <w:t>Winston Jones High School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Sept. 2010 – present</w:t>
      </w:r>
    </w:p>
    <w:p w:rsidR="00FB5899" w:rsidRDefault="00FB5899" w:rsidP="00FB5899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Teacher of Spanish – Grades 7 – 11 (CSEC/ CCSLC)</w:t>
      </w:r>
    </w:p>
    <w:p w:rsidR="00FB5899" w:rsidRDefault="00FB5899" w:rsidP="00FB5899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Work Programme Coordinator</w:t>
      </w:r>
    </w:p>
    <w:p w:rsidR="00FB5899" w:rsidRDefault="00FB5899" w:rsidP="00FB5899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teacher</w:t>
      </w:r>
    </w:p>
    <w:p w:rsidR="00FB5899" w:rsidRDefault="00FB5899" w:rsidP="00FB5899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Debate Society Supervisor/ Coordinator</w:t>
      </w:r>
    </w:p>
    <w:p w:rsidR="00FB5899" w:rsidRDefault="00FB5899" w:rsidP="00FB5899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Spanish Quiz team Coordinator/ trainer</w:t>
      </w:r>
    </w:p>
    <w:p w:rsidR="00FB5899" w:rsidRDefault="00FB5899" w:rsidP="00FB5899">
      <w:pPr>
        <w:pStyle w:val="NoSpacing"/>
        <w:spacing w:line="276" w:lineRule="auto"/>
        <w:ind w:left="2160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Bohemia All Age School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Sept.26 - August, 2010</w:t>
      </w:r>
    </w:p>
    <w:p w:rsidR="00FB5899" w:rsidRDefault="00FB5899" w:rsidP="00FB589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Volunteer Primary Teacher</w:t>
      </w:r>
    </w:p>
    <w:p w:rsidR="00FB5899" w:rsidRDefault="00FB5899" w:rsidP="00FB5899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Caribbean Examination Council (CXC)</w:t>
      </w:r>
    </w:p>
    <w:p w:rsidR="00FB5899" w:rsidRDefault="00FB5899" w:rsidP="00FB5899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External Spanish Oral Examiner </w:t>
      </w:r>
      <w:r>
        <w:rPr>
          <w:rFonts w:ascii="Times New Roman" w:hAnsi="Times New Roman"/>
          <w:sz w:val="24"/>
          <w:szCs w:val="24"/>
        </w:rPr>
        <w:tab/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Pre – University Academy (Part Time) </w:t>
      </w:r>
      <w:r>
        <w:rPr>
          <w:rFonts w:ascii="Times New Roman" w:hAnsi="Times New Roman"/>
          <w:sz w:val="24"/>
          <w:szCs w:val="24"/>
        </w:rPr>
        <w:tab/>
        <w:t>-        Jan. 2012 – April 2012</w:t>
      </w:r>
    </w:p>
    <w:p w:rsidR="00FB5899" w:rsidRDefault="00FB5899" w:rsidP="00FB5899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Teacher of CSEC Spanish Examination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071850">
        <w:rPr>
          <w:rFonts w:ascii="Times New Roman" w:hAnsi="Times New Roman"/>
          <w:b/>
          <w:sz w:val="24"/>
          <w:szCs w:val="24"/>
        </w:rPr>
        <w:t>Certificates: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Embassy of Spain in Jamaica/ the Spanish – Jamaican Foundation –</w:t>
      </w:r>
    </w:p>
    <w:p w:rsidR="00FB5899" w:rsidRDefault="00FB5899" w:rsidP="00FB5899">
      <w:pPr>
        <w:pStyle w:val="NoSpacing"/>
        <w:spacing w:line="276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 of appreciation in recognition of invaluable contributions to Spanish Immersion Day</w:t>
      </w:r>
    </w:p>
    <w:p w:rsidR="00FB5899" w:rsidRDefault="00FB5899" w:rsidP="00FB5899">
      <w:pPr>
        <w:pStyle w:val="NoSpacing"/>
        <w:spacing w:line="276" w:lineRule="auto"/>
        <w:ind w:left="2160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 Mico University College/ the E-Learning Company of Jamaica – 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Certificate in Technology Integration in Secondary School Curriculum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ind w:left="1440" w:firstLine="720"/>
        <w:rPr>
          <w:rFonts w:ascii="Times New Roman" w:hAnsi="Times New Roman"/>
          <w:sz w:val="24"/>
          <w:szCs w:val="24"/>
        </w:rPr>
      </w:pPr>
    </w:p>
    <w:p w:rsidR="00FB5899" w:rsidRPr="00071850" w:rsidRDefault="00FB5899" w:rsidP="00FB5899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071850">
        <w:rPr>
          <w:rFonts w:ascii="Times New Roman" w:hAnsi="Times New Roman"/>
          <w:b/>
          <w:sz w:val="24"/>
          <w:szCs w:val="24"/>
        </w:rPr>
        <w:t>Special Responsibilities:</w:t>
      </w:r>
    </w:p>
    <w:p w:rsidR="00FB5899" w:rsidRPr="00071850" w:rsidRDefault="00FB5899" w:rsidP="00FB5899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71850">
        <w:rPr>
          <w:rFonts w:ascii="Times New Roman" w:hAnsi="Times New Roman"/>
          <w:b/>
          <w:sz w:val="24"/>
          <w:szCs w:val="24"/>
        </w:rPr>
        <w:t>National Spanish Teachers’ Association – Jamaica</w:t>
      </w:r>
    </w:p>
    <w:p w:rsidR="00FB5899" w:rsidRDefault="00FB5899" w:rsidP="00FB589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Zone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Sept. 2011 – present</w:t>
      </w:r>
    </w:p>
    <w:p w:rsidR="00FB5899" w:rsidRDefault="00FB5899" w:rsidP="00FB589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Coordinator of CSEC Spanish Workshops (Manchester, Clarendon &amp; St.Elizabeth)</w:t>
      </w:r>
    </w:p>
    <w:p w:rsidR="00FB5899" w:rsidRPr="00071850" w:rsidRDefault="00FB5899" w:rsidP="00FB5899">
      <w:pPr>
        <w:pStyle w:val="NoSpacing"/>
        <w:spacing w:line="276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71850">
        <w:rPr>
          <w:rFonts w:ascii="Times New Roman" w:hAnsi="Times New Roman"/>
          <w:b/>
          <w:sz w:val="24"/>
          <w:szCs w:val="24"/>
        </w:rPr>
        <w:t>Winston Jones High School</w:t>
      </w:r>
    </w:p>
    <w:p w:rsidR="00FB5899" w:rsidRPr="002B6C88" w:rsidRDefault="00FB5899" w:rsidP="00FB589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Graduation Committee Member</w:t>
      </w:r>
    </w:p>
    <w:p w:rsidR="00FB5899" w:rsidRDefault="00FB5899" w:rsidP="00FB589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Cultural Committee Member</w:t>
      </w:r>
    </w:p>
    <w:p w:rsidR="00FB5899" w:rsidRDefault="00FB5899" w:rsidP="00FB589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Staff Welfare Committee Member</w:t>
      </w:r>
    </w:p>
    <w:p w:rsidR="00FB5899" w:rsidRDefault="00FB5899" w:rsidP="00FB589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Spiritual Awareness Week Coordinator</w:t>
      </w:r>
    </w:p>
    <w:p w:rsidR="00FB5899" w:rsidRDefault="00FB5899" w:rsidP="00FB589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Work Programme Coordinator</w:t>
      </w:r>
    </w:p>
    <w:p w:rsidR="00FB5899" w:rsidRPr="00071850" w:rsidRDefault="00FB5899" w:rsidP="00FB5899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071850">
        <w:rPr>
          <w:rFonts w:ascii="Times New Roman" w:hAnsi="Times New Roman"/>
          <w:b/>
          <w:sz w:val="24"/>
          <w:szCs w:val="24"/>
        </w:rPr>
        <w:t>Community Involvement:</w:t>
      </w:r>
    </w:p>
    <w:p w:rsidR="00FB5899" w:rsidRPr="007B6CE7" w:rsidRDefault="00FB5899" w:rsidP="00FB5899">
      <w:pPr>
        <w:pStyle w:val="NoSpacing"/>
        <w:spacing w:line="276" w:lineRule="auto"/>
        <w:ind w:left="1440" w:firstLine="720"/>
        <w:rPr>
          <w:rFonts w:ascii="Times New Roman" w:hAnsi="Times New Roman"/>
          <w:b/>
          <w:sz w:val="24"/>
          <w:szCs w:val="24"/>
        </w:rPr>
      </w:pPr>
      <w:r w:rsidRPr="007B6CE7">
        <w:rPr>
          <w:rFonts w:ascii="Times New Roman" w:hAnsi="Times New Roman"/>
          <w:b/>
          <w:sz w:val="24"/>
          <w:szCs w:val="24"/>
        </w:rPr>
        <w:t xml:space="preserve">First Century Apostolic Church     </w:t>
      </w:r>
    </w:p>
    <w:p w:rsidR="00FB5899" w:rsidRDefault="00FB5899" w:rsidP="00FB5899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Ordained Minister</w:t>
      </w:r>
    </w:p>
    <w:p w:rsidR="00FB5899" w:rsidRDefault="00FB5899" w:rsidP="00FB5899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Youth President</w:t>
      </w:r>
    </w:p>
    <w:p w:rsidR="00FB5899" w:rsidRDefault="00FB5899" w:rsidP="00FB5899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Sunday School Teacher</w:t>
      </w:r>
    </w:p>
    <w:p w:rsidR="00FB5899" w:rsidRDefault="00FB5899" w:rsidP="00FB5899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Choir Member</w:t>
      </w:r>
    </w:p>
    <w:p w:rsidR="00FB5899" w:rsidRDefault="00FB5899" w:rsidP="00FB5899">
      <w:pPr>
        <w:pStyle w:val="NoSpacing"/>
        <w:spacing w:line="276" w:lineRule="auto"/>
        <w:ind w:left="2888"/>
        <w:rPr>
          <w:rFonts w:ascii="Times New Roman" w:hAnsi="Times New Roman"/>
          <w:sz w:val="24"/>
          <w:szCs w:val="24"/>
        </w:rPr>
      </w:pPr>
    </w:p>
    <w:p w:rsidR="00FB5899" w:rsidRPr="007B6CE7" w:rsidRDefault="00FB5899" w:rsidP="00FB5899">
      <w:pPr>
        <w:pStyle w:val="NoSpacing"/>
        <w:spacing w:line="276" w:lineRule="auto"/>
        <w:ind w:left="1440" w:firstLine="720"/>
        <w:rPr>
          <w:rFonts w:ascii="Times New Roman" w:hAnsi="Times New Roman"/>
          <w:b/>
          <w:sz w:val="24"/>
          <w:szCs w:val="24"/>
        </w:rPr>
      </w:pPr>
      <w:r w:rsidRPr="007B6CE7">
        <w:rPr>
          <w:rFonts w:ascii="Times New Roman" w:hAnsi="Times New Roman"/>
          <w:b/>
          <w:sz w:val="24"/>
          <w:szCs w:val="24"/>
        </w:rPr>
        <w:t>Winston Jones High School</w:t>
      </w:r>
    </w:p>
    <w:p w:rsidR="00FB5899" w:rsidRDefault="00FB5899" w:rsidP="00FB5899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PTA Planning Committee Member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071850">
        <w:rPr>
          <w:rFonts w:ascii="Times New Roman" w:hAnsi="Times New Roman"/>
          <w:b/>
          <w:sz w:val="24"/>
          <w:szCs w:val="24"/>
        </w:rPr>
        <w:t>Special Skills:</w:t>
      </w:r>
      <w:r w:rsidRPr="0007185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B5899" w:rsidRDefault="00FB5899" w:rsidP="00FB5899">
      <w:pPr>
        <w:pStyle w:val="NoSpacing"/>
        <w:numPr>
          <w:ilvl w:val="3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Skills (Microsoft Word, PowerPoint, Excel, Publisher, Access)</w:t>
      </w:r>
    </w:p>
    <w:p w:rsidR="00FB5899" w:rsidRDefault="00FB5899" w:rsidP="00FB5899">
      <w:pPr>
        <w:pStyle w:val="NoSpacing"/>
        <w:numPr>
          <w:ilvl w:val="3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Speaking Spanish</w:t>
      </w:r>
    </w:p>
    <w:p w:rsidR="00FB5899" w:rsidRDefault="00FB5899" w:rsidP="00FB5899">
      <w:pPr>
        <w:pStyle w:val="NoSpacing"/>
        <w:numPr>
          <w:ilvl w:val="3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Planning/ Coordinating Events</w:t>
      </w:r>
    </w:p>
    <w:p w:rsidR="00FB5899" w:rsidRDefault="00FB5899" w:rsidP="00FB5899">
      <w:pPr>
        <w:pStyle w:val="NoSpacing"/>
        <w:numPr>
          <w:ilvl w:val="3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Creative Writing</w:t>
      </w:r>
    </w:p>
    <w:p w:rsidR="00FB5899" w:rsidRDefault="00FB5899" w:rsidP="00FB5899">
      <w:pPr>
        <w:pStyle w:val="NoSpacing"/>
        <w:numPr>
          <w:ilvl w:val="3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Motivational Speaker</w:t>
      </w:r>
    </w:p>
    <w:p w:rsidR="00FB5899" w:rsidRDefault="00FB5899" w:rsidP="00FB5899">
      <w:pPr>
        <w:pStyle w:val="NoSpacing"/>
        <w:numPr>
          <w:ilvl w:val="3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Mentor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071850">
        <w:rPr>
          <w:rFonts w:ascii="Times New Roman" w:hAnsi="Times New Roman"/>
          <w:b/>
          <w:sz w:val="24"/>
          <w:szCs w:val="24"/>
        </w:rPr>
        <w:t>References: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  <w:sectPr w:rsidR="00FB5899" w:rsidSect="006C66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Ms. Ramonia Smith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President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Spanish Teachers’ Association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Church Teachers’ College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Mandeville 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Manchester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(876)588-9931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B5899" w:rsidRDefault="007D236A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Mrs. Laverne Napier</w:t>
      </w:r>
    </w:p>
    <w:p w:rsidR="00FB5899" w:rsidRDefault="007D236A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Principal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Winston Jones High School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Pratville P.O.</w:t>
      </w:r>
    </w:p>
    <w:p w:rsidR="00FB5899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Manchester</w:t>
      </w:r>
    </w:p>
    <w:p w:rsidR="00FB5899" w:rsidRPr="00EE38C1" w:rsidRDefault="00FB5899" w:rsidP="00FB589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Tel: (876) </w:t>
      </w:r>
      <w:r w:rsidR="007D236A">
        <w:rPr>
          <w:rFonts w:ascii="Times New Roman" w:hAnsi="Times New Roman"/>
          <w:sz w:val="24"/>
          <w:szCs w:val="24"/>
        </w:rPr>
        <w:t>382-8342</w:t>
      </w:r>
    </w:p>
    <w:p w:rsidR="009F0573" w:rsidRDefault="009F0573"/>
    <w:sectPr w:rsidR="009F0573" w:rsidSect="00AC732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7E47"/>
    <w:multiLevelType w:val="hybridMultilevel"/>
    <w:tmpl w:val="947AAB4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60CE"/>
    <w:multiLevelType w:val="hybridMultilevel"/>
    <w:tmpl w:val="2F24EA7A"/>
    <w:lvl w:ilvl="0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C655D"/>
    <w:multiLevelType w:val="hybridMultilevel"/>
    <w:tmpl w:val="BE16CFF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72629"/>
    <w:multiLevelType w:val="hybridMultilevel"/>
    <w:tmpl w:val="395291D0"/>
    <w:lvl w:ilvl="0" w:tplc="20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4" w15:restartNumberingAfterBreak="0">
    <w:nsid w:val="37DC3625"/>
    <w:multiLevelType w:val="hybridMultilevel"/>
    <w:tmpl w:val="C40EF104"/>
    <w:lvl w:ilvl="0" w:tplc="20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5" w15:restartNumberingAfterBreak="0">
    <w:nsid w:val="3800257E"/>
    <w:multiLevelType w:val="hybridMultilevel"/>
    <w:tmpl w:val="FD0432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8757D0F"/>
    <w:multiLevelType w:val="hybridMultilevel"/>
    <w:tmpl w:val="699298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62E604C"/>
    <w:multiLevelType w:val="hybridMultilevel"/>
    <w:tmpl w:val="1E88AF7A"/>
    <w:lvl w:ilvl="0" w:tplc="20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99"/>
    <w:rsid w:val="007D236A"/>
    <w:rsid w:val="009F0573"/>
    <w:rsid w:val="00E728F5"/>
    <w:rsid w:val="00FB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635AF-F2A9-4723-B10A-85E51292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899"/>
    <w:pPr>
      <w:spacing w:after="0" w:line="240" w:lineRule="auto"/>
    </w:pPr>
    <w:rPr>
      <w:rFonts w:ascii="Calibri" w:eastAsia="Calibri" w:hAnsi="Calibri" w:cs="Times New Roman"/>
      <w:lang w:val="en-JM"/>
    </w:rPr>
  </w:style>
  <w:style w:type="character" w:styleId="Hyperlink">
    <w:name w:val="Hyperlink"/>
    <w:basedOn w:val="DefaultParagraphFont"/>
    <w:uiPriority w:val="99"/>
    <w:unhideWhenUsed/>
    <w:rsid w:val="00FB58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384</Words>
  <Characters>2192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MJ</cp:lastModifiedBy>
  <cp:revision>2</cp:revision>
  <dcterms:created xsi:type="dcterms:W3CDTF">2016-03-03T05:46:00Z</dcterms:created>
  <dcterms:modified xsi:type="dcterms:W3CDTF">2016-03-03T05:46:00Z</dcterms:modified>
</cp:coreProperties>
</file>