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D4E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21/05</w:t>
            </w:r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84D38" w:rsidP="00E87895">
            <w:pPr>
              <w:pStyle w:val="ListParagraph"/>
              <w:ind w:left="0"/>
            </w:pPr>
            <w:r>
              <w:t xml:space="preserve">Hoist down </w:t>
            </w:r>
            <w:r w:rsidR="00F5562A">
              <w:t xml:space="preserve">machine </w:t>
            </w:r>
            <w:r>
              <w:t xml:space="preserve">from lorry chassis, shift and position into </w:t>
            </w:r>
            <w:r w:rsidR="00367D71">
              <w:t xml:space="preserve">factory </w:t>
            </w:r>
            <w:r>
              <w:t xml:space="preserve">premise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DD4E74" w:rsidP="00E87895">
            <w:pPr>
              <w:pStyle w:val="ListParagraph"/>
              <w:ind w:left="0"/>
            </w:pPr>
            <w:r>
              <w:t xml:space="preserve">9 Sixth </w:t>
            </w:r>
            <w:proofErr w:type="spellStart"/>
            <w:r>
              <w:t>Lok</w:t>
            </w:r>
            <w:proofErr w:type="spellEnd"/>
            <w:r>
              <w:t xml:space="preserve"> Yang Rd  -  Singapore </w:t>
            </w:r>
            <w:proofErr w:type="spellStart"/>
            <w:r>
              <w:t>Kobelco</w:t>
            </w:r>
            <w:proofErr w:type="spellEnd"/>
            <w:r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03B3D" w:rsidP="00E87895">
            <w:pPr>
              <w:pStyle w:val="ListParagraph"/>
              <w:ind w:left="0"/>
            </w:pPr>
            <w:r>
              <w:t>06</w:t>
            </w:r>
            <w:r w:rsidR="00DD4E74">
              <w:t>/06/24  -  09:45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DD4E74" w:rsidP="0068374F">
            <w:pPr>
              <w:pStyle w:val="ListParagraph"/>
              <w:ind w:left="0"/>
            </w:pPr>
            <w:r>
              <w:t>Mitsubishi MP1200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DD4E74" w:rsidP="0068374F">
            <w:pPr>
              <w:pStyle w:val="ListParagraph"/>
              <w:ind w:left="0"/>
            </w:pPr>
            <w:r>
              <w:t>1910 x 1880 x 2015 m</w:t>
            </w:r>
            <w:r w:rsidR="0048726D">
              <w:t>m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D4E74" w:rsidP="0068374F">
            <w:pPr>
              <w:pStyle w:val="ListParagraph"/>
              <w:ind w:left="0"/>
            </w:pPr>
            <w:r>
              <w:t>3, 1</w:t>
            </w:r>
            <w:r w:rsidR="00BE0986">
              <w:t>0</w:t>
            </w:r>
            <w:r w:rsidR="00367D71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303B3D">
              <w:t>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03B3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BE098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03B3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BE098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303B3D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303B3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F5562A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03B3D" w:rsidP="00F25854">
            <w:pPr>
              <w:pStyle w:val="ListParagraph"/>
              <w:ind w:left="0"/>
            </w:pPr>
            <w:r>
              <w:t>7.7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303B3D" w:rsidP="00F25854">
            <w:pPr>
              <w:pStyle w:val="ListParagraph"/>
              <w:ind w:left="0"/>
            </w:pPr>
            <w:r>
              <w:t>10, 700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303B3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F50EF">
              <w:rPr>
                <w:color w:val="FF0000"/>
              </w:rPr>
              <w:t>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303B3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990D96">
              <w:t xml:space="preserve"> </w:t>
            </w:r>
            <w:r w:rsidR="00545E85">
              <w:t xml:space="preserve">/ </w:t>
            </w:r>
            <w:proofErr w:type="spellStart"/>
            <w:r w:rsidR="00545E85">
              <w:t>Nga</w:t>
            </w:r>
            <w:r w:rsidR="00BE0986">
              <w:t>i</w:t>
            </w:r>
            <w:r w:rsidR="00545E85">
              <w:t>min</w:t>
            </w:r>
            <w:proofErr w:type="spellEnd"/>
            <w:r w:rsidR="00BE0986">
              <w:t xml:space="preserve"> / Lim </w:t>
            </w:r>
            <w:proofErr w:type="spellStart"/>
            <w:r w:rsidR="00BE0986">
              <w:t>Poh</w:t>
            </w:r>
            <w:proofErr w:type="spellEnd"/>
            <w:r w:rsidR="00BE0986">
              <w:t xml:space="preserve"> </w:t>
            </w:r>
            <w:proofErr w:type="spellStart"/>
            <w:r w:rsidR="00BE0986">
              <w:t>Thiam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03B3D" w:rsidP="00FB5741">
            <w:pPr>
              <w:pStyle w:val="ListParagraph"/>
              <w:ind w:left="0"/>
            </w:pPr>
            <w:r>
              <w:t>Ibrahim</w:t>
            </w:r>
            <w:bookmarkStart w:id="0" w:name="_GoBack"/>
            <w:bookmarkEnd w:id="0"/>
            <w:r w:rsidR="003E29D3">
              <w:t xml:space="preserve"> </w:t>
            </w:r>
            <w:r w:rsidR="00D84D38">
              <w:t xml:space="preserve">/ </w:t>
            </w:r>
            <w:r w:rsidR="00367D71">
              <w:t xml:space="preserve">Malik / </w:t>
            </w:r>
            <w:r w:rsidR="00D84D38">
              <w:t xml:space="preserve">Sing Kwok Liang </w:t>
            </w:r>
            <w:r w:rsidR="00367D71">
              <w:t>/ Aziz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 w:rsidR="003E29D3">
              <w:t>Ha</w:t>
            </w:r>
            <w:r>
              <w:t>nifah</w:t>
            </w:r>
            <w:proofErr w:type="spellEnd"/>
            <w:r>
              <w:t xml:space="preserve"> / </w:t>
            </w:r>
            <w:r w:rsidR="00990D96">
              <w:t>Jamari</w:t>
            </w:r>
            <w:r w:rsidR="00D84D38">
              <w:t xml:space="preserve"> 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48726D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E0986" w:rsidTr="002957FA">
        <w:tc>
          <w:tcPr>
            <w:tcW w:w="6238" w:type="dxa"/>
            <w:gridSpan w:val="8"/>
          </w:tcPr>
          <w:p w:rsidR="00BE0986" w:rsidRDefault="00BE0986" w:rsidP="003F0F36">
            <w:r>
              <w:t>2.</w:t>
            </w:r>
            <w:r w:rsidR="0048726D">
              <w:t>Hoist down case from lorry chassis to the ground</w:t>
            </w:r>
          </w:p>
        </w:tc>
        <w:tc>
          <w:tcPr>
            <w:tcW w:w="3969" w:type="dxa"/>
            <w:gridSpan w:val="6"/>
          </w:tcPr>
          <w:p w:rsidR="00BE0986" w:rsidRDefault="0048726D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3</w:t>
            </w:r>
            <w:r w:rsidR="00367D71">
              <w:t xml:space="preserve">.Uncrate machine case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4</w:t>
            </w:r>
            <w:r w:rsidR="00367D71">
              <w:t xml:space="preserve">.Rigger to insert sling to crane hook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5</w:t>
            </w:r>
            <w:r w:rsidR="00367D71">
              <w:t xml:space="preserve">.Secure sling to rigging point of machine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6</w:t>
            </w:r>
            <w:r w:rsidR="00367D71">
              <w:t>.Hois</w:t>
            </w:r>
            <w:r>
              <w:t>t up and detach machine from base</w:t>
            </w:r>
            <w:r w:rsidR="00367D71">
              <w:t xml:space="preserve">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7</w:t>
            </w:r>
            <w:r w:rsidR="00367D71">
              <w:t>.Swing crane and lower down machine to near ground level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rPr>
          <w:trHeight w:val="210"/>
        </w:trPr>
        <w:tc>
          <w:tcPr>
            <w:tcW w:w="6238" w:type="dxa"/>
            <w:gridSpan w:val="8"/>
          </w:tcPr>
          <w:p w:rsidR="00367D71" w:rsidRDefault="0048726D" w:rsidP="00367D71">
            <w:r>
              <w:t xml:space="preserve">8.Insert </w:t>
            </w:r>
            <w:r w:rsidR="00367D71">
              <w:t xml:space="preserve">pallet truck below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9</w:t>
            </w:r>
            <w:r w:rsidR="00367D71">
              <w:t>.Shift and t</w:t>
            </w:r>
            <w:r>
              <w:t>ransport machine into building premise</w:t>
            </w:r>
            <w:r w:rsidR="00367D71">
              <w:t xml:space="preserve">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10</w:t>
            </w:r>
            <w:r w:rsidR="00367D71">
              <w:t>.Position machine at the designated location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11</w:t>
            </w:r>
            <w:r w:rsidR="00367D71">
              <w:t xml:space="preserve">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12</w:t>
            </w:r>
            <w:r w:rsidR="00367D71">
              <w:t>.Once job complete, proper housekeeping will be done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13</w:t>
            </w:r>
            <w:r w:rsidR="00367D71">
              <w:t xml:space="preserve">.All debris will be clear and dispose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48726D" w:rsidTr="002957FA">
        <w:tc>
          <w:tcPr>
            <w:tcW w:w="6238" w:type="dxa"/>
            <w:gridSpan w:val="8"/>
          </w:tcPr>
          <w:p w:rsidR="0048726D" w:rsidRDefault="0048726D" w:rsidP="00367D71">
            <w:r>
              <w:t xml:space="preserve">14.Job complete </w:t>
            </w:r>
          </w:p>
        </w:tc>
        <w:tc>
          <w:tcPr>
            <w:tcW w:w="3969" w:type="dxa"/>
            <w:gridSpan w:val="6"/>
          </w:tcPr>
          <w:p w:rsidR="0048726D" w:rsidRPr="002C2374" w:rsidRDefault="0048726D" w:rsidP="00367D71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303B3D" w:rsidP="003F0F36">
            <w:pPr>
              <w:pStyle w:val="ListParagraph"/>
              <w:ind w:left="0"/>
            </w:pPr>
            <w:r>
              <w:t>Date: 06</w:t>
            </w:r>
            <w:r w:rsidR="00DD4E74">
              <w:t>/06/24</w:t>
            </w:r>
          </w:p>
        </w:tc>
      </w:tr>
      <w:tr w:rsidR="00DD4E74" w:rsidTr="002957FA">
        <w:tc>
          <w:tcPr>
            <w:tcW w:w="3963" w:type="dxa"/>
            <w:gridSpan w:val="4"/>
          </w:tcPr>
          <w:p w:rsidR="00DD4E74" w:rsidRDefault="00303B3D" w:rsidP="00DD4E74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DD4E74" w:rsidRDefault="00DD4E74" w:rsidP="00DD4E7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DD4E74" w:rsidRDefault="00303B3D" w:rsidP="00DD4E74">
            <w:r>
              <w:t>Date: 06</w:t>
            </w:r>
            <w:r w:rsidR="00DD4E74" w:rsidRPr="00A51236">
              <w:t>/06/24</w:t>
            </w:r>
          </w:p>
        </w:tc>
      </w:tr>
      <w:tr w:rsidR="00DD4E74" w:rsidTr="002957FA">
        <w:tc>
          <w:tcPr>
            <w:tcW w:w="3963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Assessed by: Kevin Wong</w:t>
            </w:r>
          </w:p>
          <w:p w:rsidR="00DD4E74" w:rsidRDefault="00DD4E74" w:rsidP="00DD4E7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DD4E74" w:rsidRDefault="00303B3D" w:rsidP="00DD4E74">
            <w:r>
              <w:t>Date: 06</w:t>
            </w:r>
            <w:r w:rsidR="00DD4E74" w:rsidRPr="00A51236">
              <w:t>/06/24</w:t>
            </w:r>
          </w:p>
        </w:tc>
      </w:tr>
      <w:tr w:rsidR="00DD4E74" w:rsidTr="002957FA">
        <w:trPr>
          <w:trHeight w:val="555"/>
        </w:trPr>
        <w:tc>
          <w:tcPr>
            <w:tcW w:w="3963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 xml:space="preserve">Approved by: Eric Wong </w:t>
            </w:r>
          </w:p>
          <w:p w:rsidR="00DD4E74" w:rsidRDefault="00DD4E74" w:rsidP="00DD4E7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Signature:</w:t>
            </w:r>
          </w:p>
          <w:p w:rsidR="00DD4E74" w:rsidRDefault="00DD4E74" w:rsidP="00DD4E74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DD4E74" w:rsidRDefault="00303B3D" w:rsidP="00DD4E74">
            <w:r>
              <w:t>Date: 06</w:t>
            </w:r>
            <w:r w:rsidR="00DD4E74" w:rsidRPr="00A51236">
              <w:t>/06/24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8DA" w:rsidRDefault="005A38DA" w:rsidP="00D36CDD">
      <w:pPr>
        <w:spacing w:after="0" w:line="240" w:lineRule="auto"/>
      </w:pPr>
      <w:r>
        <w:separator/>
      </w:r>
    </w:p>
  </w:endnote>
  <w:endnote w:type="continuationSeparator" w:id="0">
    <w:p w:rsidR="005A38DA" w:rsidRDefault="005A38D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8DA" w:rsidRDefault="005A38DA" w:rsidP="00D36CDD">
      <w:pPr>
        <w:spacing w:after="0" w:line="240" w:lineRule="auto"/>
      </w:pPr>
      <w:r>
        <w:separator/>
      </w:r>
    </w:p>
  </w:footnote>
  <w:footnote w:type="continuationSeparator" w:id="0">
    <w:p w:rsidR="005A38DA" w:rsidRDefault="005A38D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A38D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03B3D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145A42-0615-4738-B95D-F222500F1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2024-05-21T05:15:00Z</cp:lastPrinted>
  <dcterms:created xsi:type="dcterms:W3CDTF">2024-06-06T00:50:00Z</dcterms:created>
  <dcterms:modified xsi:type="dcterms:W3CDTF">2024-06-06T00:50:00Z</dcterms:modified>
</cp:coreProperties>
</file>