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7813D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70000">
              <w:rPr>
                <w:color w:val="FF0000"/>
              </w:rPr>
              <w:t>00</w:t>
            </w:r>
          </w:p>
        </w:tc>
      </w:tr>
      <w:tr w:rsidR="00D36CDD" w:rsidRPr="00E914A7" w:rsidTr="007813D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F2DD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19/12</w:t>
            </w:r>
            <w:r w:rsidR="00670000">
              <w:rPr>
                <w:color w:val="0000CC"/>
              </w:rPr>
              <w:t>/23</w:t>
            </w:r>
          </w:p>
        </w:tc>
      </w:tr>
      <w:tr w:rsidR="00D36CDD" w:rsidRPr="00E914A7" w:rsidTr="007813D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518"/>
        <w:gridCol w:w="422"/>
        <w:gridCol w:w="899"/>
        <w:gridCol w:w="238"/>
        <w:gridCol w:w="41"/>
        <w:gridCol w:w="859"/>
        <w:gridCol w:w="142"/>
        <w:gridCol w:w="709"/>
        <w:gridCol w:w="92"/>
        <w:gridCol w:w="406"/>
        <w:gridCol w:w="19"/>
        <w:gridCol w:w="224"/>
        <w:gridCol w:w="256"/>
        <w:gridCol w:w="2121"/>
      </w:tblGrid>
      <w:tr w:rsidR="00810F4B" w:rsidTr="007813DF">
        <w:tc>
          <w:tcPr>
            <w:tcW w:w="1049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715C4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670000" w:rsidP="00E87895">
            <w:pPr>
              <w:pStyle w:val="ListParagraph"/>
              <w:ind w:left="0"/>
            </w:pPr>
            <w:r>
              <w:t>Hoist up 1</w:t>
            </w:r>
            <w:r w:rsidR="003F2DD4">
              <w:t xml:space="preserve"> unit machine to 4</w:t>
            </w:r>
            <w:r w:rsidR="003F2DD4" w:rsidRPr="003F2DD4">
              <w:rPr>
                <w:vertAlign w:val="superscript"/>
              </w:rPr>
              <w:t>th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</w:t>
            </w:r>
            <w:r w:rsidR="003F2DD4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C715C4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3F2DD4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 -  Knight Auto Precision Engineering Pte Ltd</w:t>
            </w:r>
          </w:p>
        </w:tc>
      </w:tr>
      <w:tr w:rsidR="003A559D" w:rsidTr="00C715C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3F2DD4" w:rsidP="00E87895">
            <w:pPr>
              <w:pStyle w:val="ListParagraph"/>
              <w:ind w:left="0"/>
            </w:pPr>
            <w:r>
              <w:t>27/12</w:t>
            </w:r>
            <w:r w:rsidR="00670000">
              <w:t>/23</w:t>
            </w:r>
            <w:r w:rsidR="004C5BB1">
              <w:t xml:space="preserve">   -     09:45 am </w:t>
            </w:r>
          </w:p>
        </w:tc>
      </w:tr>
      <w:tr w:rsidR="000B0E7C" w:rsidTr="00C715C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13DF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13DF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715C4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3F2DD4" w:rsidP="0068374F">
            <w:pPr>
              <w:pStyle w:val="ListParagraph"/>
              <w:ind w:left="0"/>
            </w:pPr>
            <w:r>
              <w:t xml:space="preserve">DYHC 1000 ARC Coating machine </w:t>
            </w:r>
          </w:p>
        </w:tc>
      </w:tr>
      <w:tr w:rsidR="0068374F" w:rsidTr="00C715C4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3F2DD4" w:rsidP="0068374F">
            <w:pPr>
              <w:pStyle w:val="ListParagraph"/>
              <w:ind w:left="0"/>
            </w:pPr>
            <w:r>
              <w:t>412 x 227 x 310</w:t>
            </w:r>
            <w:r w:rsidR="00FF1B30">
              <w:t xml:space="preserve"> c</w:t>
            </w:r>
            <w:r w:rsidR="00C807B3">
              <w:t>m</w:t>
            </w:r>
          </w:p>
        </w:tc>
      </w:tr>
      <w:tr w:rsidR="0068374F" w:rsidTr="00C715C4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3F2DD4" w:rsidP="0068374F">
            <w:pPr>
              <w:pStyle w:val="ListParagraph"/>
              <w:ind w:left="0"/>
            </w:pPr>
            <w:r>
              <w:t>7, 000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15C4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13DF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13DF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13DF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13DF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670000">
              <w:t>345988P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70000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670000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 xml:space="preserve">32, </w:t>
            </w:r>
            <w:r w:rsidR="00670000">
              <w:t>2</w:t>
            </w:r>
            <w:r>
              <w:t>00</w:t>
            </w:r>
            <w:r w:rsidR="00C75A17">
              <w:t xml:space="preserve"> kg</w:t>
            </w:r>
          </w:p>
        </w:tc>
      </w:tr>
      <w:tr w:rsidR="00CC605E" w:rsidTr="007813DF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67000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715C4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C715C4" w:rsidP="00F25854">
            <w:pPr>
              <w:pStyle w:val="ListParagraph"/>
              <w:ind w:left="0"/>
            </w:pPr>
            <w:r>
              <w:t>15, 8</w:t>
            </w:r>
            <w:r w:rsidR="00670000">
              <w:t>00</w:t>
            </w:r>
            <w:r w:rsidR="00575230">
              <w:t xml:space="preserve"> kg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715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  <w:bookmarkStart w:id="0" w:name="_GoBack"/>
            <w:bookmarkEnd w:id="0"/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13DF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C715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15/11/24 </w:t>
            </w:r>
          </w:p>
        </w:tc>
      </w:tr>
      <w:tr w:rsidR="005543EF" w:rsidTr="007813DF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13DF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13DF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13DF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13DF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13DF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15C4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15C4">
        <w:tc>
          <w:tcPr>
            <w:tcW w:w="3544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715C4">
              <w:t xml:space="preserve"> </w:t>
            </w:r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15C4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670000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8D3759">
              <w:t xml:space="preserve"> </w:t>
            </w:r>
            <w:r>
              <w:t xml:space="preserve">/ </w:t>
            </w:r>
            <w:r w:rsidR="00FF1B30">
              <w:t xml:space="preserve">Lim </w:t>
            </w:r>
            <w:proofErr w:type="spellStart"/>
            <w:r w:rsidR="00FF1B30">
              <w:t>Poh</w:t>
            </w:r>
            <w:proofErr w:type="spellEnd"/>
            <w:r w:rsidR="00FF1B30">
              <w:t xml:space="preserve"> Soon</w:t>
            </w:r>
            <w:r w:rsidR="00076284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715C4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  <w:r w:rsidR="00670000">
              <w:t xml:space="preserve">/ Aziz </w:t>
            </w:r>
            <w:r w:rsidR="003F2DD4">
              <w:t xml:space="preserve">/ </w:t>
            </w:r>
            <w:proofErr w:type="spellStart"/>
            <w:r w:rsidR="003F2DD4">
              <w:t>Sarawanan</w:t>
            </w:r>
            <w:proofErr w:type="spellEnd"/>
            <w:r w:rsidR="003F2DD4">
              <w:t xml:space="preserve">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15C4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40716">
              <w:t xml:space="preserve"> /</w:t>
            </w:r>
            <w:r w:rsidR="003F2DD4">
              <w:t xml:space="preserve"> </w:t>
            </w:r>
            <w:r w:rsidR="00C715C4">
              <w:t xml:space="preserve">Ibrahim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13DF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813DF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813DF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13DF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3DF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13DF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13DF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13DF">
        <w:tc>
          <w:tcPr>
            <w:tcW w:w="10490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13DF">
        <w:tc>
          <w:tcPr>
            <w:tcW w:w="666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13DF">
        <w:tc>
          <w:tcPr>
            <w:tcW w:w="6663" w:type="dxa"/>
            <w:gridSpan w:val="9"/>
          </w:tcPr>
          <w:p w:rsidR="00C263DD" w:rsidRDefault="003F2DD4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7813D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7813DF" w:rsidTr="007813DF">
        <w:trPr>
          <w:trHeight w:val="70"/>
        </w:trPr>
        <w:tc>
          <w:tcPr>
            <w:tcW w:w="6663" w:type="dxa"/>
            <w:gridSpan w:val="9"/>
          </w:tcPr>
          <w:p w:rsidR="007813DF" w:rsidRDefault="003F2DD4" w:rsidP="007813DF">
            <w:r>
              <w:t>2.Using 10ton f</w:t>
            </w:r>
            <w:r w:rsidR="007813DF">
              <w:t xml:space="preserve">orklift to fork and load machine onto platform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3.Secured machine onto platform with strapping belt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4.Mobile crane to hoist up platform </w:t>
            </w:r>
            <w:r w:rsidR="003F2DD4">
              <w:t>together with machine to 4</w:t>
            </w:r>
            <w:r w:rsidR="003F2DD4" w:rsidRPr="003F2DD4">
              <w:rPr>
                <w:vertAlign w:val="superscript"/>
              </w:rPr>
              <w:t>th</w:t>
            </w:r>
            <w:r w:rsidR="003F2DD4">
              <w:t xml:space="preserve"> </w:t>
            </w:r>
            <w:r>
              <w:t>floor shutter door opening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5.Stabilize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rPr>
          <w:trHeight w:val="210"/>
        </w:trPr>
        <w:tc>
          <w:tcPr>
            <w:tcW w:w="6663" w:type="dxa"/>
            <w:gridSpan w:val="9"/>
          </w:tcPr>
          <w:p w:rsidR="007813DF" w:rsidRDefault="003F2DD4" w:rsidP="007813DF">
            <w:r>
              <w:t>6</w:t>
            </w:r>
            <w:r w:rsidR="007813DF">
              <w:t xml:space="preserve">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3F2DD4" w:rsidP="007813DF">
            <w:r>
              <w:t>7</w:t>
            </w:r>
            <w:r w:rsidR="007813DF">
              <w:t xml:space="preserve">.Insert rollers under machine bed </w:t>
            </w:r>
          </w:p>
        </w:tc>
        <w:tc>
          <w:tcPr>
            <w:tcW w:w="3827" w:type="dxa"/>
            <w:gridSpan w:val="7"/>
          </w:tcPr>
          <w:p w:rsidR="007813DF" w:rsidRDefault="003F2DD4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</w:p>
        </w:tc>
      </w:tr>
      <w:tr w:rsidR="003F2DD4" w:rsidTr="007813DF">
        <w:tc>
          <w:tcPr>
            <w:tcW w:w="6663" w:type="dxa"/>
            <w:gridSpan w:val="9"/>
          </w:tcPr>
          <w:p w:rsidR="003F2DD4" w:rsidRDefault="003F2DD4" w:rsidP="007813DF">
            <w:r>
              <w:t xml:space="preserve">8.Use of manual pulley to slowly release and control moving speed of machine </w:t>
            </w:r>
          </w:p>
        </w:tc>
        <w:tc>
          <w:tcPr>
            <w:tcW w:w="3827" w:type="dxa"/>
            <w:gridSpan w:val="7"/>
          </w:tcPr>
          <w:p w:rsidR="003F2DD4" w:rsidRPr="00144EBB" w:rsidRDefault="003F2DD4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9.Shift out machine from platform and position to designated location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7813DF" w:rsidTr="007813DF">
        <w:tc>
          <w:tcPr>
            <w:tcW w:w="6663" w:type="dxa"/>
            <w:gridSpan w:val="9"/>
          </w:tcPr>
          <w:p w:rsidR="007813DF" w:rsidRDefault="007813DF" w:rsidP="007813DF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7813DF" w:rsidRDefault="007813DF" w:rsidP="007813DF">
            <w:r w:rsidRPr="00144EBB">
              <w:t xml:space="preserve">Wong Yen </w:t>
            </w:r>
            <w:proofErr w:type="spellStart"/>
            <w:r w:rsidRPr="00144EBB">
              <w:t>Siong</w:t>
            </w:r>
            <w:proofErr w:type="spellEnd"/>
            <w:r w:rsidRPr="00144EBB">
              <w:t xml:space="preserve"> / </w:t>
            </w:r>
            <w:proofErr w:type="spellStart"/>
            <w:r w:rsidRPr="00144EBB">
              <w:t>Koh</w:t>
            </w:r>
            <w:proofErr w:type="spellEnd"/>
            <w:r w:rsidRPr="00144EBB">
              <w:t xml:space="preserve"> ban San / </w:t>
            </w:r>
            <w:proofErr w:type="spellStart"/>
            <w:r w:rsidRPr="00144EBB">
              <w:t>Zahari</w:t>
            </w:r>
            <w:proofErr w:type="spellEnd"/>
            <w:r w:rsidRPr="00144EBB">
              <w:t xml:space="preserve"> </w:t>
            </w:r>
          </w:p>
        </w:tc>
      </w:tr>
      <w:tr w:rsidR="00575230" w:rsidTr="007813DF">
        <w:tc>
          <w:tcPr>
            <w:tcW w:w="10490" w:type="dxa"/>
            <w:gridSpan w:val="16"/>
          </w:tcPr>
          <w:p w:rsidR="00575230" w:rsidRPr="00BE3A0C" w:rsidRDefault="00575230" w:rsidP="00B55F2C"/>
        </w:tc>
      </w:tr>
      <w:tr w:rsidR="00F6237A" w:rsidTr="007813DF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13DF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575230" w:rsidRDefault="003F2DD4" w:rsidP="00A85EBA">
            <w:pPr>
              <w:pStyle w:val="ListParagraph"/>
              <w:ind w:left="0"/>
            </w:pPr>
            <w:r>
              <w:t>Date: 27/12</w:t>
            </w:r>
            <w:r w:rsidR="007813DF">
              <w:t>/23</w:t>
            </w:r>
          </w:p>
        </w:tc>
      </w:tr>
      <w:tr w:rsidR="007813DF" w:rsidTr="007813DF">
        <w:tc>
          <w:tcPr>
            <w:tcW w:w="4484" w:type="dxa"/>
            <w:gridSpan w:val="4"/>
          </w:tcPr>
          <w:p w:rsidR="007813DF" w:rsidRDefault="003F2DD4" w:rsidP="007813DF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7813DF" w:rsidRDefault="003F2DD4" w:rsidP="007813DF">
            <w:r>
              <w:t>Date: 27/12</w:t>
            </w:r>
            <w:r w:rsidR="007813DF" w:rsidRPr="000500BB">
              <w:t>/23</w:t>
            </w:r>
          </w:p>
        </w:tc>
      </w:tr>
      <w:tr w:rsidR="007813DF" w:rsidTr="007813DF"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Assessed by: Kevin Wong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8"/>
          </w:tcPr>
          <w:p w:rsidR="007813DF" w:rsidRDefault="003F2DD4" w:rsidP="007813DF">
            <w:r>
              <w:t>Date: 27/12</w:t>
            </w:r>
            <w:r w:rsidR="007813DF" w:rsidRPr="000500BB">
              <w:t>/23</w:t>
            </w:r>
          </w:p>
        </w:tc>
      </w:tr>
      <w:tr w:rsidR="007813DF" w:rsidTr="007813DF">
        <w:trPr>
          <w:trHeight w:val="555"/>
        </w:trPr>
        <w:tc>
          <w:tcPr>
            <w:tcW w:w="4484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 xml:space="preserve">Approved by: Eric Wong </w:t>
            </w:r>
          </w:p>
          <w:p w:rsidR="007813DF" w:rsidRDefault="007813DF" w:rsidP="007813D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7813DF" w:rsidRDefault="007813DF" w:rsidP="007813DF">
            <w:pPr>
              <w:pStyle w:val="ListParagraph"/>
              <w:ind w:left="0"/>
            </w:pPr>
            <w:r>
              <w:t>Signature:</w:t>
            </w:r>
          </w:p>
          <w:p w:rsidR="007813DF" w:rsidRDefault="007813DF" w:rsidP="007813DF">
            <w:pPr>
              <w:pStyle w:val="ListParagraph"/>
              <w:ind w:left="0"/>
            </w:pPr>
          </w:p>
        </w:tc>
        <w:tc>
          <w:tcPr>
            <w:tcW w:w="3969" w:type="dxa"/>
            <w:gridSpan w:val="8"/>
          </w:tcPr>
          <w:p w:rsidR="007813DF" w:rsidRDefault="003F2DD4" w:rsidP="007813DF">
            <w:r>
              <w:t>Date: 27/12</w:t>
            </w:r>
            <w:r w:rsidR="007813DF" w:rsidRPr="000500BB">
              <w:t>/23</w:t>
            </w:r>
          </w:p>
        </w:tc>
      </w:tr>
      <w:tr w:rsidR="00F6237A" w:rsidTr="007813DF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779" w:rsidRDefault="006F1779" w:rsidP="00D36CDD">
      <w:pPr>
        <w:spacing w:after="0" w:line="240" w:lineRule="auto"/>
      </w:pPr>
      <w:r>
        <w:separator/>
      </w:r>
    </w:p>
  </w:endnote>
  <w:endnote w:type="continuationSeparator" w:id="0">
    <w:p w:rsidR="006F1779" w:rsidRDefault="006F177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779" w:rsidRDefault="006F1779" w:rsidP="00D36CDD">
      <w:pPr>
        <w:spacing w:after="0" w:line="240" w:lineRule="auto"/>
      </w:pPr>
      <w:r>
        <w:separator/>
      </w:r>
    </w:p>
  </w:footnote>
  <w:footnote w:type="continuationSeparator" w:id="0">
    <w:p w:rsidR="006F1779" w:rsidRDefault="006F177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813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F177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7813DF" w:rsidRDefault="007813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951B2"/>
    <w:rsid w:val="003A356C"/>
    <w:rsid w:val="003A559D"/>
    <w:rsid w:val="003A706E"/>
    <w:rsid w:val="003B0344"/>
    <w:rsid w:val="003B70A7"/>
    <w:rsid w:val="003C2A93"/>
    <w:rsid w:val="003C2E66"/>
    <w:rsid w:val="003F2DD4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36773"/>
    <w:rsid w:val="00663148"/>
    <w:rsid w:val="0066432E"/>
    <w:rsid w:val="00670000"/>
    <w:rsid w:val="00673EEC"/>
    <w:rsid w:val="0068374F"/>
    <w:rsid w:val="00693A91"/>
    <w:rsid w:val="0069614D"/>
    <w:rsid w:val="006C3BA1"/>
    <w:rsid w:val="006F1779"/>
    <w:rsid w:val="00723BBE"/>
    <w:rsid w:val="00740716"/>
    <w:rsid w:val="007535D1"/>
    <w:rsid w:val="007813DF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15C4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6B834-53D2-493B-B735-A99A2CA47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2022-04-18T03:25:00Z</cp:lastPrinted>
  <dcterms:created xsi:type="dcterms:W3CDTF">2023-12-19T01:33:00Z</dcterms:created>
  <dcterms:modified xsi:type="dcterms:W3CDTF">2023-12-19T01:33:00Z</dcterms:modified>
</cp:coreProperties>
</file>