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ED7BEF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1D1871">
              <w:rPr>
                <w:b/>
                <w:color w:val="0000CC"/>
                <w:sz w:val="28"/>
              </w:rPr>
              <w:t xml:space="preserve"> / Lifting Plan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6E2ADF">
              <w:rPr>
                <w:color w:val="FF0000"/>
              </w:rPr>
              <w:t>00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1D187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20/06/24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135"/>
        <w:gridCol w:w="659"/>
        <w:gridCol w:w="422"/>
        <w:gridCol w:w="899"/>
        <w:gridCol w:w="238"/>
        <w:gridCol w:w="41"/>
        <w:gridCol w:w="1284"/>
        <w:gridCol w:w="518"/>
        <w:gridCol w:w="333"/>
        <w:gridCol w:w="73"/>
        <w:gridCol w:w="19"/>
        <w:gridCol w:w="224"/>
        <w:gridCol w:w="256"/>
        <w:gridCol w:w="2121"/>
      </w:tblGrid>
      <w:tr w:rsidR="00810F4B" w:rsidTr="00ED7BEF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1D187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3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1D1871">
              <w:t>t up machine to 2</w:t>
            </w:r>
            <w:r w:rsidR="001D1871" w:rsidRPr="001D1871">
              <w:rPr>
                <w:vertAlign w:val="superscript"/>
              </w:rPr>
              <w:t>nd</w:t>
            </w:r>
            <w:r w:rsidR="00893E36">
              <w:t xml:space="preserve"> </w:t>
            </w:r>
            <w:r w:rsidR="003713A2">
              <w:t>floor</w:t>
            </w:r>
            <w:r w:rsidR="001D1871">
              <w:t xml:space="preserve"> through swing</w:t>
            </w:r>
            <w:r w:rsidR="00A43287">
              <w:t xml:space="preserve"> gate</w:t>
            </w:r>
            <w:r w:rsidR="00392C31">
              <w:t xml:space="preserve"> opening</w:t>
            </w:r>
            <w:r w:rsidR="008B531C">
              <w:t xml:space="preserve"> by </w:t>
            </w:r>
            <w:r w:rsidR="001D1871">
              <w:t xml:space="preserve">using platform and lorry </w:t>
            </w:r>
            <w:r w:rsidR="008B531C">
              <w:t xml:space="preserve">crane </w:t>
            </w:r>
          </w:p>
        </w:tc>
      </w:tr>
      <w:tr w:rsidR="003A559D" w:rsidTr="001D187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3"/>
          </w:tcPr>
          <w:p w:rsidR="00A46639" w:rsidRPr="00E87895" w:rsidRDefault="001D1871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30 Kallang Place #02-21 (Energy Press Pte Ltd)</w:t>
            </w:r>
          </w:p>
        </w:tc>
      </w:tr>
      <w:tr w:rsidR="003A559D" w:rsidTr="001D187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392C31" w:rsidRPr="00E87895" w:rsidRDefault="001D1871" w:rsidP="00E87895">
            <w:pPr>
              <w:pStyle w:val="ListParagraph"/>
              <w:ind w:left="0"/>
            </w:pPr>
            <w:r>
              <w:t xml:space="preserve">29/06/24  -  13:00 pm </w:t>
            </w:r>
          </w:p>
        </w:tc>
      </w:tr>
      <w:tr w:rsidR="000B0E7C" w:rsidTr="001D187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D7BEF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D7BEF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1D187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3"/>
          </w:tcPr>
          <w:p w:rsidR="0068374F" w:rsidRDefault="001D1871" w:rsidP="0068374F">
            <w:pPr>
              <w:pStyle w:val="ListParagraph"/>
              <w:ind w:left="0"/>
            </w:pPr>
            <w:r>
              <w:t xml:space="preserve">Machine </w:t>
            </w:r>
          </w:p>
        </w:tc>
      </w:tr>
      <w:tr w:rsidR="0068374F" w:rsidTr="001D187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3"/>
          </w:tcPr>
          <w:p w:rsidR="0068374F" w:rsidRDefault="001D1871" w:rsidP="0068374F">
            <w:pPr>
              <w:pStyle w:val="ListParagraph"/>
              <w:ind w:left="0"/>
            </w:pPr>
            <w:r>
              <w:t xml:space="preserve">312 x 116 x 125 cm </w:t>
            </w:r>
          </w:p>
        </w:tc>
      </w:tr>
      <w:tr w:rsidR="0068374F" w:rsidTr="001D187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1D1871" w:rsidP="0068374F">
            <w:pPr>
              <w:pStyle w:val="ListParagraph"/>
              <w:ind w:left="0"/>
            </w:pPr>
            <w:r>
              <w:t>1, 000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1D187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1D1871" w:rsidP="00491CD7">
            <w:r>
              <w:t>LM084683X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D1871" w:rsidP="00673EEC">
            <w:pPr>
              <w:rPr>
                <w:color w:val="FF0000"/>
              </w:rPr>
            </w:pPr>
            <w:r>
              <w:rPr>
                <w:color w:val="FF0000"/>
              </w:rPr>
              <w:t>21/03/23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1D1871" w:rsidP="00673EEC">
            <w:pPr>
              <w:rPr>
                <w:color w:val="FF0000"/>
              </w:rPr>
            </w:pPr>
            <w:r>
              <w:rPr>
                <w:color w:val="FF0000"/>
              </w:rPr>
              <w:t>20/03/</w:t>
            </w:r>
            <w:r w:rsidR="00D95863">
              <w:rPr>
                <w:color w:val="FF0000"/>
              </w:rPr>
              <w:t>24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1D1871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1D187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4279C2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C4827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AC4827" w:rsidP="00F25854">
            <w:pPr>
              <w:pStyle w:val="ListParagraph"/>
              <w:ind w:left="0"/>
            </w:pPr>
            <w:r>
              <w:t>8, 6</w:t>
            </w:r>
            <w:bookmarkStart w:id="0" w:name="_GoBack"/>
            <w:bookmarkEnd w:id="0"/>
            <w:r w:rsidR="004F2D97">
              <w:t>00</w:t>
            </w:r>
            <w:r w:rsidR="00575230">
              <w:t xml:space="preserve"> kg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>, shackle</w:t>
            </w:r>
            <w:r w:rsidR="001B46DD">
              <w:rPr>
                <w:color w:val="FF0000"/>
              </w:rPr>
              <w:t xml:space="preserve">, lifting platform 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279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2, 8</w:t>
            </w:r>
            <w:r w:rsidR="00BB7502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1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BB7502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BB7502" w:rsidRDefault="00BB7502" w:rsidP="005543EF">
            <w:pPr>
              <w:pStyle w:val="ListParagraph"/>
              <w:ind w:left="0"/>
            </w:pPr>
          </w:p>
        </w:tc>
      </w:tr>
      <w:tr w:rsidR="00A85EBA" w:rsidTr="00ED7BEF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D7BEF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1D187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4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1D1871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4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43287">
              <w:t xml:space="preserve"> / </w:t>
            </w:r>
            <w:proofErr w:type="spellStart"/>
            <w:r w:rsidR="00A43287">
              <w:t>Koh</w:t>
            </w:r>
            <w:proofErr w:type="spellEnd"/>
            <w:r w:rsidR="00A43287">
              <w:t xml:space="preserve"> Ban San</w:t>
            </w:r>
            <w:r w:rsidR="00FF193B">
              <w:t xml:space="preserve"> / Wong Yen </w:t>
            </w:r>
            <w:proofErr w:type="spellStart"/>
            <w:r w:rsidR="00FF193B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1D187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4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proofErr w:type="spellStart"/>
            <w:r w:rsidR="00A43287">
              <w:t>Koh</w:t>
            </w:r>
            <w:proofErr w:type="spellEnd"/>
            <w:r w:rsidR="00A43287">
              <w:t xml:space="preserve"> Ban San </w:t>
            </w:r>
            <w:r w:rsidR="00FF193B">
              <w:t xml:space="preserve">/ Wong Yen </w:t>
            </w:r>
            <w:proofErr w:type="spellStart"/>
            <w:r w:rsidR="00FF193B">
              <w:t>Siong</w:t>
            </w:r>
            <w:proofErr w:type="spellEnd"/>
            <w:r w:rsidR="00FF193B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1D1871">
        <w:tc>
          <w:tcPr>
            <w:tcW w:w="326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394" w:type="dxa"/>
            <w:gridSpan w:val="8"/>
          </w:tcPr>
          <w:p w:rsidR="00FB5741" w:rsidRDefault="001D1871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1D187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:rsidR="00723BBE" w:rsidRDefault="009102F2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024312">
              <w:t xml:space="preserve"> </w:t>
            </w:r>
            <w:r w:rsidR="005519E1">
              <w:t xml:space="preserve">/ </w:t>
            </w:r>
            <w:r w:rsidR="001D1871">
              <w:t>Ahmad / Rahman</w:t>
            </w:r>
            <w:r w:rsidR="004279C2">
              <w:t xml:space="preserve"> </w:t>
            </w:r>
            <w:r w:rsidR="001D1871">
              <w:t xml:space="preserve">/ </w:t>
            </w:r>
            <w:proofErr w:type="spellStart"/>
            <w:r w:rsidR="001D1871">
              <w:t>Kughanesswaran</w:t>
            </w:r>
            <w:proofErr w:type="spellEnd"/>
            <w:r w:rsidR="001D1871"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1D187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:rsidR="00723BBE" w:rsidRDefault="005519E1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A1564B">
              <w:t>/ Sing Kwok Liang</w:t>
            </w:r>
            <w:r w:rsidR="00A43287">
              <w:t xml:space="preserve"> </w:t>
            </w:r>
            <w:r w:rsidR="009102F2">
              <w:t>/</w:t>
            </w:r>
            <w:r w:rsidR="00FF193B">
              <w:t xml:space="preserve"> Ibrahim </w:t>
            </w:r>
            <w:r w:rsidR="001D1871">
              <w:t xml:space="preserve">/ Aziz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D7BEF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D7BEF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D7BEF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D7BEF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D7BEF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D7BEF">
        <w:tc>
          <w:tcPr>
            <w:tcW w:w="68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D7BEF">
        <w:tc>
          <w:tcPr>
            <w:tcW w:w="6804" w:type="dxa"/>
            <w:gridSpan w:val="8"/>
          </w:tcPr>
          <w:p w:rsidR="00C263DD" w:rsidRDefault="004F2D97" w:rsidP="00C96E24">
            <w:r>
              <w:t>1.Deploy lorry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FF193B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>2.Secured machine onto platform with strapping belt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4F2D97" w:rsidP="00FF193B">
            <w:r>
              <w:t>3.Lorry</w:t>
            </w:r>
            <w:r w:rsidR="00FF193B">
              <w:t xml:space="preserve"> crane to hoist up pla</w:t>
            </w:r>
            <w:r>
              <w:t>tform together with machine to 2</w:t>
            </w:r>
            <w:r w:rsidRPr="004F2D97">
              <w:rPr>
                <w:vertAlign w:val="superscript"/>
              </w:rPr>
              <w:t>nd</w:t>
            </w:r>
            <w:r>
              <w:t xml:space="preserve"> floor swing gate</w:t>
            </w:r>
            <w:r w:rsidR="00FF193B">
              <w:t xml:space="preserve"> opening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rPr>
          <w:trHeight w:val="210"/>
        </w:trPr>
        <w:tc>
          <w:tcPr>
            <w:tcW w:w="6804" w:type="dxa"/>
            <w:gridSpan w:val="8"/>
          </w:tcPr>
          <w:p w:rsidR="00FF193B" w:rsidRDefault="00FF193B" w:rsidP="00FF193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4F2D97" w:rsidP="00FF193B">
            <w:r>
              <w:t>6.Insert pallet truck under</w:t>
            </w:r>
            <w:r w:rsidR="00FF193B">
              <w:t xml:space="preserve"> machine bed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7.Use of machine pulley to slowly release and control moving speed of machine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8.Shift out machine from platform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9.Position </w:t>
            </w:r>
            <w:r w:rsidR="004F2D97">
              <w:t xml:space="preserve">machine </w:t>
            </w:r>
            <w:r>
              <w:t xml:space="preserve">to the designated location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10.Once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11.All debris will be clear and disposed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575230" w:rsidTr="00ED7BEF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ED7BEF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D7BEF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4F2D97" w:rsidP="00A85EBA">
            <w:pPr>
              <w:pStyle w:val="ListParagraph"/>
              <w:ind w:left="0"/>
            </w:pPr>
            <w:r>
              <w:t>Date: 29/06/24</w:t>
            </w:r>
          </w:p>
        </w:tc>
      </w:tr>
      <w:tr w:rsidR="004F2D97" w:rsidTr="00ED7BEF">
        <w:tc>
          <w:tcPr>
            <w:tcW w:w="4342" w:type="dxa"/>
            <w:gridSpan w:val="4"/>
          </w:tcPr>
          <w:p w:rsidR="004F2D97" w:rsidRDefault="004F2D97" w:rsidP="004F2D97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  </w:t>
            </w:r>
          </w:p>
          <w:p w:rsidR="004F2D97" w:rsidRDefault="004F2D97" w:rsidP="004F2D9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4F2D97" w:rsidRDefault="004F2D97" w:rsidP="004F2D9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4F2D97" w:rsidRDefault="004F2D97" w:rsidP="004F2D97">
            <w:r w:rsidRPr="009A38B7">
              <w:t>Date: 29/06/24</w:t>
            </w:r>
          </w:p>
        </w:tc>
      </w:tr>
      <w:tr w:rsidR="004F2D97" w:rsidTr="00ED7BEF">
        <w:tc>
          <w:tcPr>
            <w:tcW w:w="4342" w:type="dxa"/>
            <w:gridSpan w:val="4"/>
          </w:tcPr>
          <w:p w:rsidR="004F2D97" w:rsidRDefault="004F2D97" w:rsidP="004F2D97">
            <w:pPr>
              <w:pStyle w:val="ListParagraph"/>
              <w:ind w:left="0"/>
            </w:pPr>
            <w:r>
              <w:t>Assessed by: Kevin Wong</w:t>
            </w:r>
          </w:p>
          <w:p w:rsidR="004F2D97" w:rsidRDefault="004F2D97" w:rsidP="004F2D9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4F2D97" w:rsidRDefault="004F2D97" w:rsidP="004F2D9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4F2D97" w:rsidRDefault="004F2D97" w:rsidP="004F2D97">
            <w:r w:rsidRPr="009A38B7">
              <w:t>Date: 29/06/24</w:t>
            </w:r>
          </w:p>
        </w:tc>
      </w:tr>
      <w:tr w:rsidR="004F2D97" w:rsidTr="00ED7BEF">
        <w:trPr>
          <w:trHeight w:val="555"/>
        </w:trPr>
        <w:tc>
          <w:tcPr>
            <w:tcW w:w="4342" w:type="dxa"/>
            <w:gridSpan w:val="4"/>
          </w:tcPr>
          <w:p w:rsidR="004F2D97" w:rsidRDefault="004F2D97" w:rsidP="004F2D97">
            <w:pPr>
              <w:pStyle w:val="ListParagraph"/>
              <w:ind w:left="0"/>
            </w:pPr>
            <w:r>
              <w:t xml:space="preserve">Approved by: Eric Wong </w:t>
            </w:r>
          </w:p>
          <w:p w:rsidR="004F2D97" w:rsidRDefault="004F2D97" w:rsidP="004F2D9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2" w:type="dxa"/>
            <w:gridSpan w:val="4"/>
          </w:tcPr>
          <w:p w:rsidR="004F2D97" w:rsidRDefault="004F2D97" w:rsidP="004F2D97">
            <w:pPr>
              <w:pStyle w:val="ListParagraph"/>
              <w:ind w:left="0"/>
            </w:pPr>
            <w:r>
              <w:t>Signature:</w:t>
            </w:r>
          </w:p>
          <w:p w:rsidR="004F2D97" w:rsidRDefault="004F2D97" w:rsidP="004F2D97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4F2D97" w:rsidRDefault="004F2D97" w:rsidP="004F2D97">
            <w:r w:rsidRPr="009A38B7">
              <w:t>Date: 29/06/24</w:t>
            </w:r>
          </w:p>
        </w:tc>
      </w:tr>
      <w:tr w:rsidR="00F6237A" w:rsidTr="00ED7BEF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3623" w:rsidRDefault="00273623" w:rsidP="00D36CDD">
      <w:pPr>
        <w:spacing w:after="0" w:line="240" w:lineRule="auto"/>
      </w:pPr>
      <w:r>
        <w:separator/>
      </w:r>
    </w:p>
  </w:endnote>
  <w:endnote w:type="continuationSeparator" w:id="0">
    <w:p w:rsidR="00273623" w:rsidRDefault="0027362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3623" w:rsidRDefault="00273623" w:rsidP="00D36CDD">
      <w:pPr>
        <w:spacing w:after="0" w:line="240" w:lineRule="auto"/>
      </w:pPr>
      <w:r>
        <w:separator/>
      </w:r>
    </w:p>
  </w:footnote>
  <w:footnote w:type="continuationSeparator" w:id="0">
    <w:p w:rsidR="00273623" w:rsidRDefault="0027362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1D187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1D1871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7362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50EA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180B"/>
    <w:rsid w:val="001935E6"/>
    <w:rsid w:val="001A4878"/>
    <w:rsid w:val="001B46DD"/>
    <w:rsid w:val="001B6254"/>
    <w:rsid w:val="001D1871"/>
    <w:rsid w:val="001D29F0"/>
    <w:rsid w:val="001D33CD"/>
    <w:rsid w:val="001D3DE3"/>
    <w:rsid w:val="001E321E"/>
    <w:rsid w:val="0024771A"/>
    <w:rsid w:val="00250D04"/>
    <w:rsid w:val="0025150D"/>
    <w:rsid w:val="002631C3"/>
    <w:rsid w:val="00273623"/>
    <w:rsid w:val="00287094"/>
    <w:rsid w:val="00292D60"/>
    <w:rsid w:val="002A4A39"/>
    <w:rsid w:val="002E6C4D"/>
    <w:rsid w:val="002F76B1"/>
    <w:rsid w:val="00315B84"/>
    <w:rsid w:val="00317CF1"/>
    <w:rsid w:val="003369B4"/>
    <w:rsid w:val="00370CA0"/>
    <w:rsid w:val="003713A2"/>
    <w:rsid w:val="00392C31"/>
    <w:rsid w:val="003A356C"/>
    <w:rsid w:val="003A559D"/>
    <w:rsid w:val="003A706E"/>
    <w:rsid w:val="003B70A7"/>
    <w:rsid w:val="003C2A93"/>
    <w:rsid w:val="003C2E66"/>
    <w:rsid w:val="004279C2"/>
    <w:rsid w:val="004432C5"/>
    <w:rsid w:val="00443D91"/>
    <w:rsid w:val="00454091"/>
    <w:rsid w:val="004625F0"/>
    <w:rsid w:val="00464C2A"/>
    <w:rsid w:val="0048208F"/>
    <w:rsid w:val="00482151"/>
    <w:rsid w:val="00482636"/>
    <w:rsid w:val="00491CD7"/>
    <w:rsid w:val="004A1010"/>
    <w:rsid w:val="004A609D"/>
    <w:rsid w:val="004F2D97"/>
    <w:rsid w:val="00517DD1"/>
    <w:rsid w:val="0052765B"/>
    <w:rsid w:val="0053084B"/>
    <w:rsid w:val="005519E1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6E2ADF"/>
    <w:rsid w:val="00723BBE"/>
    <w:rsid w:val="007507B4"/>
    <w:rsid w:val="007535D1"/>
    <w:rsid w:val="007867B0"/>
    <w:rsid w:val="0079745A"/>
    <w:rsid w:val="007C2A84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93E36"/>
    <w:rsid w:val="008A431D"/>
    <w:rsid w:val="008B531C"/>
    <w:rsid w:val="008D3759"/>
    <w:rsid w:val="008D6B81"/>
    <w:rsid w:val="008E5DF2"/>
    <w:rsid w:val="008F6072"/>
    <w:rsid w:val="009102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A5CF6"/>
    <w:rsid w:val="009B59F8"/>
    <w:rsid w:val="009E4091"/>
    <w:rsid w:val="00A14375"/>
    <w:rsid w:val="00A1564B"/>
    <w:rsid w:val="00A36258"/>
    <w:rsid w:val="00A43287"/>
    <w:rsid w:val="00A46639"/>
    <w:rsid w:val="00A47AB5"/>
    <w:rsid w:val="00A67DBE"/>
    <w:rsid w:val="00A7765E"/>
    <w:rsid w:val="00A80D0D"/>
    <w:rsid w:val="00A85EBA"/>
    <w:rsid w:val="00A8741D"/>
    <w:rsid w:val="00A9479F"/>
    <w:rsid w:val="00A95EB6"/>
    <w:rsid w:val="00AB2622"/>
    <w:rsid w:val="00AB2BE6"/>
    <w:rsid w:val="00AC4827"/>
    <w:rsid w:val="00AD2D8C"/>
    <w:rsid w:val="00AD69CB"/>
    <w:rsid w:val="00B048DE"/>
    <w:rsid w:val="00B1298B"/>
    <w:rsid w:val="00B20215"/>
    <w:rsid w:val="00B30828"/>
    <w:rsid w:val="00B432B2"/>
    <w:rsid w:val="00B55F2C"/>
    <w:rsid w:val="00B83C61"/>
    <w:rsid w:val="00B93D8B"/>
    <w:rsid w:val="00BB4491"/>
    <w:rsid w:val="00BB7502"/>
    <w:rsid w:val="00C03CAD"/>
    <w:rsid w:val="00C25F94"/>
    <w:rsid w:val="00C263DD"/>
    <w:rsid w:val="00C26B5B"/>
    <w:rsid w:val="00C272AA"/>
    <w:rsid w:val="00C4461B"/>
    <w:rsid w:val="00C552FC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420C"/>
    <w:rsid w:val="00CD6AFC"/>
    <w:rsid w:val="00CE3046"/>
    <w:rsid w:val="00CE458B"/>
    <w:rsid w:val="00CF0C8E"/>
    <w:rsid w:val="00D36CDD"/>
    <w:rsid w:val="00D73307"/>
    <w:rsid w:val="00D95594"/>
    <w:rsid w:val="00D95863"/>
    <w:rsid w:val="00DA04F8"/>
    <w:rsid w:val="00DA19B8"/>
    <w:rsid w:val="00DE4383"/>
    <w:rsid w:val="00DE7989"/>
    <w:rsid w:val="00DF36EC"/>
    <w:rsid w:val="00DF6B74"/>
    <w:rsid w:val="00E1660C"/>
    <w:rsid w:val="00E17AEF"/>
    <w:rsid w:val="00E30D40"/>
    <w:rsid w:val="00E57665"/>
    <w:rsid w:val="00E620B3"/>
    <w:rsid w:val="00E81C20"/>
    <w:rsid w:val="00E82EEB"/>
    <w:rsid w:val="00E8586A"/>
    <w:rsid w:val="00E87895"/>
    <w:rsid w:val="00E94205"/>
    <w:rsid w:val="00EB4EBD"/>
    <w:rsid w:val="00ED7BEF"/>
    <w:rsid w:val="00EE7C0C"/>
    <w:rsid w:val="00EF5C87"/>
    <w:rsid w:val="00F006A6"/>
    <w:rsid w:val="00F0788C"/>
    <w:rsid w:val="00F17B9D"/>
    <w:rsid w:val="00F25854"/>
    <w:rsid w:val="00F26EE1"/>
    <w:rsid w:val="00F27587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F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08DB4-6F26-4B85-9A8F-D5A42B313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2024-06-24T08:01:00Z</cp:lastPrinted>
  <dcterms:created xsi:type="dcterms:W3CDTF">2024-06-20T05:25:00Z</dcterms:created>
  <dcterms:modified xsi:type="dcterms:W3CDTF">2024-06-24T08:01:00Z</dcterms:modified>
</cp:coreProperties>
</file>