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BC135A">
        <w:trPr>
          <w:trHeight w:val="38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D7680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62 Loyang Way </w:t>
            </w:r>
          </w:p>
        </w:tc>
        <w:tc>
          <w:tcPr>
            <w:tcW w:w="2268" w:type="dxa"/>
          </w:tcPr>
          <w:p w:rsidR="003A3B61" w:rsidRDefault="008611E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 &amp; hoisting of machine @ level 2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BC135A">
        <w:trPr>
          <w:cantSplit/>
          <w:trHeight w:val="248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6252C2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731C31" w:rsidTr="006252C2">
        <w:trPr>
          <w:trHeight w:val="70"/>
        </w:trPr>
        <w:tc>
          <w:tcPr>
            <w:tcW w:w="675" w:type="dxa"/>
          </w:tcPr>
          <w:p w:rsidR="00731C31" w:rsidRDefault="00731C31"/>
        </w:tc>
        <w:tc>
          <w:tcPr>
            <w:tcW w:w="1735" w:type="dxa"/>
          </w:tcPr>
          <w:p w:rsidR="00731C31" w:rsidRDefault="00731C3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731C31" w:rsidRDefault="00731C3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731C31" w:rsidRDefault="00731C3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731C31" w:rsidRDefault="00731C31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Signalling of load </w:t>
            </w:r>
            <w:r w:rsidR="004B06DE">
              <w:rPr>
                <w:rFonts w:ascii="Times New Roman" w:hAnsi="Times New Roman" w:cs="Times New Roman"/>
                <w:sz w:val="22"/>
              </w:rPr>
              <w:t>t</w:t>
            </w:r>
            <w:r>
              <w:rPr>
                <w:rFonts w:ascii="Times New Roman" w:hAnsi="Times New Roman" w:cs="Times New Roman"/>
                <w:sz w:val="22"/>
              </w:rPr>
              <w:t xml:space="preserve">o location </w:t>
            </w:r>
          </w:p>
        </w:tc>
        <w:tc>
          <w:tcPr>
            <w:tcW w:w="1843" w:type="dxa"/>
          </w:tcPr>
          <w:p w:rsidR="00731C31" w:rsidRDefault="00731C31"/>
        </w:tc>
      </w:tr>
      <w:tr w:rsidR="003A3B61" w:rsidTr="006252C2">
        <w:trPr>
          <w:trHeight w:val="234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731C3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56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 w:rsidP="003B1FB9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0C68C3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BC135A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3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0C68C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D51C9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166B26">
              <w:rPr>
                <w:rFonts w:ascii="Times New Roman" w:hAnsi="Times New Roman"/>
                <w:sz w:val="20"/>
              </w:rPr>
              <w:t>Kevin Wong</w:t>
            </w:r>
          </w:p>
          <w:p w:rsidR="00166B26" w:rsidRPr="00647A53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166B26" w:rsidRDefault="00166B26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D7680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Moving &amp; Hoisting of machine @ Level 2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C54D9E" w:rsidTr="00C54D9E">
        <w:trPr>
          <w:cantSplit/>
          <w:trHeight w:val="311"/>
        </w:trPr>
        <w:tc>
          <w:tcPr>
            <w:tcW w:w="2552" w:type="dxa"/>
          </w:tcPr>
          <w:p w:rsidR="00C54D9E" w:rsidRDefault="00C54D9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</w:tcPr>
          <w:p w:rsidR="00D475FB" w:rsidRDefault="00D7680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62 Loyang Way</w:t>
            </w:r>
          </w:p>
          <w:p w:rsidR="00D76805" w:rsidRDefault="00D475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GE Aviation  </w:t>
            </w:r>
          </w:p>
        </w:tc>
        <w:tc>
          <w:tcPr>
            <w:tcW w:w="3402" w:type="dxa"/>
          </w:tcPr>
          <w:p w:rsidR="00C54D9E" w:rsidRPr="00647A53" w:rsidRDefault="00C54D9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Member: Daniel Wong</w:t>
            </w:r>
          </w:p>
        </w:tc>
        <w:tc>
          <w:tcPr>
            <w:tcW w:w="3827" w:type="dxa"/>
            <w:gridSpan w:val="2"/>
            <w:vMerge/>
          </w:tcPr>
          <w:p w:rsidR="00C54D9E" w:rsidRDefault="00C54D9E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C54D9E" w:rsidRDefault="00C54D9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Pr="00C9392D" w:rsidRDefault="002B3A2E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1F77A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01/05/2023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:rsidTr="00647A53">
        <w:trPr>
          <w:cantSplit/>
          <w:trHeight w:val="270"/>
        </w:trPr>
        <w:tc>
          <w:tcPr>
            <w:tcW w:w="2552" w:type="dxa"/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  <w:r w:rsidR="001302ED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</w:tcPr>
          <w:p w:rsidR="002B3A2E" w:rsidRDefault="001F77A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B3A2E" w:rsidRDefault="002B3A2E" w:rsidP="00647A53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</w:tcPr>
          <w:p w:rsidR="002B3A2E" w:rsidRDefault="00E5693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27/06</w:t>
            </w:r>
            <w:r w:rsidR="001F77A0">
              <w:rPr>
                <w:rFonts w:ascii="Times New Roman" w:hAnsi="Times New Roman"/>
                <w:sz w:val="20"/>
                <w:lang w:eastAsia="zh-CN"/>
              </w:rPr>
              <w:t>/2023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C54D9E" w:rsidTr="00CA70FA">
        <w:trPr>
          <w:trHeight w:val="1882"/>
        </w:trPr>
        <w:tc>
          <w:tcPr>
            <w:tcW w:w="566" w:type="dxa"/>
          </w:tcPr>
          <w:p w:rsidR="00C54D9E" w:rsidRDefault="00C54D9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C54D9E" w:rsidRPr="0000066E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C54D9E" w:rsidRPr="0000066E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C54D9E" w:rsidRPr="0000066E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C54D9E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E1265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coordinate with the occupier for safe route </w:t>
            </w:r>
            <w:r w:rsidR="00CA70F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access </w:t>
            </w:r>
          </w:p>
          <w:p w:rsidR="00C54D9E" w:rsidRDefault="00CA70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c</w:t>
            </w:r>
            <w:r w:rsidR="00C54D9E">
              <w:rPr>
                <w:rFonts w:ascii="Times New Roman" w:hAnsi="Times New Roman"/>
                <w:sz w:val="20"/>
                <w:szCs w:val="20"/>
                <w:lang w:eastAsia="zh-CN"/>
              </w:rPr>
              <w:t>lear all obstruction in way of moving path</w:t>
            </w:r>
          </w:p>
          <w:p w:rsidR="00C54D9E" w:rsidRDefault="007603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Observe </w:t>
            </w:r>
            <w:r w:rsidR="00C54D9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speed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limit </w:t>
            </w:r>
            <w:r w:rsidR="00C54D9E">
              <w:rPr>
                <w:rFonts w:ascii="Times New Roman" w:hAnsi="Times New Roman"/>
                <w:sz w:val="20"/>
                <w:szCs w:val="20"/>
                <w:lang w:eastAsia="zh-CN"/>
              </w:rPr>
              <w:t>when entering into customer premise</w:t>
            </w:r>
          </w:p>
          <w:p w:rsidR="00C54D9E" w:rsidRPr="004C3B9C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C54D9E" w:rsidRDefault="00E126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C54D9E" w:rsidRDefault="00C54D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C54D9E" w:rsidRDefault="00E126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C54D9E" w:rsidRPr="00BC556F" w:rsidRDefault="00CA70FA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 xml:space="preserve">Vehicle to be moved into site with the aid of banks man guiding the driver to location </w:t>
            </w:r>
          </w:p>
        </w:tc>
        <w:tc>
          <w:tcPr>
            <w:tcW w:w="407" w:type="dxa"/>
          </w:tcPr>
          <w:p w:rsidR="00C54D9E" w:rsidRDefault="00E126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C54D9E" w:rsidRDefault="00C54D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C54D9E" w:rsidRDefault="00E126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C54D9E" w:rsidRPr="00BC556F" w:rsidRDefault="00163C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C54D9E" w:rsidRPr="00BC556F" w:rsidRDefault="00C54D9E" w:rsidP="00F0586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994" w:type="dxa"/>
          </w:tcPr>
          <w:p w:rsidR="00C54D9E" w:rsidRDefault="00C54D9E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C54D9E" w:rsidRPr="00D253E9" w:rsidRDefault="00C54D9E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E61BB8" w:rsidTr="00DF5600">
        <w:trPr>
          <w:cantSplit/>
          <w:trHeight w:val="2445"/>
        </w:trPr>
        <w:tc>
          <w:tcPr>
            <w:tcW w:w="566" w:type="dxa"/>
            <w:vMerge w:val="restart"/>
          </w:tcPr>
          <w:p w:rsidR="00E61BB8" w:rsidRDefault="00E61BB8" w:rsidP="00E61BB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vMerge w:val="restart"/>
          </w:tcPr>
          <w:p w:rsidR="00E61BB8" w:rsidRPr="00BC556F" w:rsidRDefault="00E61BB8" w:rsidP="00E61B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crane on site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E61BB8" w:rsidRDefault="00E61BB8" w:rsidP="00E61B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Crane topple due to outrigger not fully extended </w:t>
            </w:r>
          </w:p>
          <w:p w:rsidR="00E61BB8" w:rsidRDefault="00E61BB8" w:rsidP="00E61B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E61BB8" w:rsidRDefault="00E61BB8" w:rsidP="00E61BB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8611E5" w:rsidRDefault="008611E5" w:rsidP="008611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  <w:p w:rsidR="00E61BB8" w:rsidRDefault="00E61BB8" w:rsidP="00E61B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E61BB8" w:rsidRPr="00BC556F" w:rsidRDefault="00E61BB8" w:rsidP="00E61B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E61BB8" w:rsidRDefault="00E61BB8" w:rsidP="00E61B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E61BB8" w:rsidRDefault="00E61BB8" w:rsidP="00E61B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check and ensure that the crane is in good working condition</w:t>
            </w:r>
          </w:p>
          <w:p w:rsidR="00E61BB8" w:rsidRDefault="00E61BB8" w:rsidP="00E61B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All outrigger beams is fully extended and resting on steel plate/timber mats as base plate </w:t>
            </w:r>
          </w:p>
          <w:p w:rsidR="00E61BB8" w:rsidRDefault="00E61BB8" w:rsidP="00E61B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 (must be able to see all operation procedure) </w:t>
            </w:r>
          </w:p>
          <w:p w:rsidR="00E61BB8" w:rsidRDefault="00E61BB8" w:rsidP="00E61B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Lifting supervisor to verify and ensure that outrigger is fully extended before any commencing work is done</w:t>
            </w:r>
          </w:p>
          <w:p w:rsidR="00E61BB8" w:rsidRDefault="00E61BB8" w:rsidP="00E61B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  </w:t>
            </w:r>
          </w:p>
          <w:p w:rsidR="00E61BB8" w:rsidRDefault="00E61BB8" w:rsidP="00E61BB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E61BB8" w:rsidRDefault="00280C81" w:rsidP="00E61BB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E61BB8" w:rsidRDefault="00E61BB8" w:rsidP="00E61BB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E61BB8" w:rsidRDefault="00280C81" w:rsidP="00E61BB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10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E61BB8" w:rsidRDefault="00280C81" w:rsidP="00E61BB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e</w:t>
            </w:r>
            <w:r w:rsidR="00E61BB8">
              <w:rPr>
                <w:rFonts w:ascii="Times New Roman" w:hAnsi="Times New Roman" w:cs="Arial"/>
                <w:sz w:val="20"/>
                <w:szCs w:val="20"/>
                <w:lang w:eastAsia="zh-CN"/>
              </w:rPr>
              <w:t>nsure no unauthorised personnel or vehicle near moving parts of crane</w:t>
            </w:r>
          </w:p>
          <w:p w:rsidR="00E61BB8" w:rsidRDefault="00E61BB8" w:rsidP="00E61BB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E61BB8" w:rsidRDefault="00E61BB8" w:rsidP="00E61BB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E61BB8" w:rsidRDefault="00E61BB8" w:rsidP="00E61BB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E61BB8" w:rsidRDefault="00E61BB8" w:rsidP="00E61BB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E61BB8" w:rsidRPr="001009E8" w:rsidRDefault="00E61BB8" w:rsidP="00E61BB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E61BB8" w:rsidRDefault="00280C81" w:rsidP="00E61BB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E61BB8" w:rsidRDefault="00E61BB8" w:rsidP="00E61BB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E61BB8" w:rsidRDefault="00280C81" w:rsidP="00E61BB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E61BB8" w:rsidRDefault="00E61BB8" w:rsidP="00E61B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E61BB8" w:rsidRDefault="00E61BB8" w:rsidP="00E61BB8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E61BB8" w:rsidRDefault="00E61BB8" w:rsidP="00E61BB8"/>
        </w:tc>
        <w:tc>
          <w:tcPr>
            <w:tcW w:w="994" w:type="dxa"/>
            <w:tcBorders>
              <w:bottom w:val="single" w:sz="4" w:space="0" w:color="auto"/>
            </w:tcBorders>
          </w:tcPr>
          <w:p w:rsidR="00E61BB8" w:rsidRDefault="00E61BB8" w:rsidP="00E61BB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61BB8" w:rsidTr="00DF5600">
        <w:trPr>
          <w:cantSplit/>
          <w:trHeight w:val="495"/>
        </w:trPr>
        <w:tc>
          <w:tcPr>
            <w:tcW w:w="566" w:type="dxa"/>
            <w:vMerge/>
          </w:tcPr>
          <w:p w:rsidR="00E61BB8" w:rsidRDefault="00E61BB8" w:rsidP="00E61BB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61BB8" w:rsidRDefault="00E61BB8" w:rsidP="00E61B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61BB8" w:rsidRDefault="00E61BB8" w:rsidP="00E61B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area not cordon off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61BB8" w:rsidRDefault="00E61BB8" w:rsidP="00E61B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61BB8" w:rsidRDefault="00E61BB8" w:rsidP="00E61B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demarcate off lifting area with safety cones, red/white tape to ensure no entry to unauthorised personnel </w:t>
            </w:r>
          </w:p>
          <w:p w:rsidR="00E61BB8" w:rsidRDefault="00E61BB8" w:rsidP="00E61B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Execute operation during non-peak hours if possible</w:t>
            </w:r>
          </w:p>
          <w:p w:rsidR="00E61BB8" w:rsidRDefault="00E61BB8" w:rsidP="00E61B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Total closure of parking/ hoisting area when required </w:t>
            </w:r>
          </w:p>
          <w:p w:rsidR="00E61BB8" w:rsidRDefault="00E61BB8" w:rsidP="00E61BB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61BB8" w:rsidRDefault="00E61BB8" w:rsidP="00E61BB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61BB8" w:rsidRDefault="00E61BB8" w:rsidP="00E61BB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61BB8" w:rsidRDefault="00E61BB8" w:rsidP="00E61BB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61BB8" w:rsidRDefault="00E61BB8" w:rsidP="00E61BB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Assignment of traffic controller to guide and control movement of traffic and personnel within the vicinity </w:t>
            </w:r>
          </w:p>
          <w:p w:rsidR="00E61BB8" w:rsidRDefault="00E61BB8" w:rsidP="00E61BB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61BB8" w:rsidRDefault="00E61BB8" w:rsidP="00E61BB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61BB8" w:rsidRDefault="00E61BB8" w:rsidP="00E61BB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61BB8" w:rsidRDefault="00E61BB8" w:rsidP="00E61BB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61BB8" w:rsidRPr="001D60A0" w:rsidRDefault="00E61BB8" w:rsidP="00E61B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61BB8" w:rsidRDefault="00E61BB8" w:rsidP="00E61BB8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61BB8" w:rsidRDefault="00E61BB8" w:rsidP="00E61BB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611E5" w:rsidTr="00DF5600">
        <w:trPr>
          <w:cantSplit/>
          <w:trHeight w:val="495"/>
        </w:trPr>
        <w:tc>
          <w:tcPr>
            <w:tcW w:w="566" w:type="dxa"/>
          </w:tcPr>
          <w:p w:rsidR="008611E5" w:rsidRDefault="008611E5" w:rsidP="00E61BB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</w:tcPr>
          <w:p w:rsidR="008611E5" w:rsidRDefault="008611E5" w:rsidP="00E61B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Hoisting of lifting platform to level 2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611E5" w:rsidRDefault="008611E5" w:rsidP="00E61B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Incorrect or improper signal to crane operator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475FB" w:rsidRDefault="00D475FB" w:rsidP="00D475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  <w:p w:rsidR="008611E5" w:rsidRDefault="008611E5" w:rsidP="00D475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475FB" w:rsidRDefault="00D475FB" w:rsidP="00D475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that signalman possesses relevant skill and is fluent in language spoken by crane operator</w:t>
            </w:r>
          </w:p>
          <w:p w:rsidR="00D475FB" w:rsidRDefault="00D475FB" w:rsidP="00D475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walkie-talkie to communicate whenever signalman is not visible to crane operator</w:t>
            </w:r>
          </w:p>
          <w:p w:rsidR="00B000A2" w:rsidRDefault="00B000A2" w:rsidP="00D475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611E5" w:rsidRDefault="00F564C8" w:rsidP="00E61BB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611E5" w:rsidRDefault="00F564C8" w:rsidP="00E61BB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611E5" w:rsidRDefault="00F564C8" w:rsidP="00E61BB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564C8" w:rsidRDefault="00F564C8" w:rsidP="00F564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to ensure walkie-talkie battery is fully charged    </w:t>
            </w:r>
          </w:p>
          <w:p w:rsidR="008611E5" w:rsidRDefault="008611E5" w:rsidP="00E61BB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611E5" w:rsidRDefault="00F564C8" w:rsidP="00E61BB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611E5" w:rsidRDefault="00F564C8" w:rsidP="00E61BB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611E5" w:rsidRDefault="00F564C8" w:rsidP="00E61BB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611E5" w:rsidRDefault="008611E5" w:rsidP="00E61B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611E5" w:rsidRDefault="008611E5" w:rsidP="00E61BB8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611E5" w:rsidRDefault="008611E5" w:rsidP="00E61BB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61BB8" w:rsidTr="005E6C1B">
        <w:trPr>
          <w:cantSplit/>
        </w:trPr>
        <w:tc>
          <w:tcPr>
            <w:tcW w:w="566" w:type="dxa"/>
            <w:vMerge w:val="restart"/>
          </w:tcPr>
          <w:p w:rsidR="00E61BB8" w:rsidRDefault="00D475FB" w:rsidP="00E61BB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E61BB8" w:rsidRPr="00EF262E" w:rsidRDefault="00E61BB8" w:rsidP="00E61B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E61BB8" w:rsidRPr="00EF262E" w:rsidRDefault="00E61BB8" w:rsidP="00E61B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E61BB8" w:rsidRPr="00EF262E" w:rsidRDefault="00E61BB8" w:rsidP="00E61B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E61BB8" w:rsidRDefault="00E61BB8" w:rsidP="00E61B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E61BB8" w:rsidRDefault="00E61BB8" w:rsidP="00E61B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mobile/ lorry crane are valid</w:t>
            </w:r>
          </w:p>
          <w:p w:rsidR="00E61BB8" w:rsidRDefault="00E61BB8" w:rsidP="00E61B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E61BB8" w:rsidRDefault="00E61BB8" w:rsidP="00E61B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E61BB8" w:rsidRDefault="00E61BB8" w:rsidP="00E61B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E61BB8" w:rsidRPr="001155B3" w:rsidRDefault="00E61BB8" w:rsidP="00E61B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E61BB8" w:rsidRDefault="00E61BB8" w:rsidP="00E61BB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E61BB8" w:rsidRDefault="001F77A0" w:rsidP="00E61BB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</w:tcPr>
          <w:p w:rsidR="00E61BB8" w:rsidRDefault="00E61BB8" w:rsidP="00E61BB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E61BB8" w:rsidRDefault="001F77A0" w:rsidP="00E61BB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</w:tcPr>
          <w:p w:rsidR="00E61BB8" w:rsidRDefault="00E61BB8" w:rsidP="00E61BB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While moving or slewing the </w:t>
            </w:r>
            <w:r w:rsidR="001F77A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crane, try not to jerk or sudden 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stop the load</w:t>
            </w:r>
          </w:p>
          <w:p w:rsidR="00E61BB8" w:rsidRDefault="00E61BB8" w:rsidP="00E61BB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E61BB8" w:rsidRPr="00EF262E" w:rsidRDefault="00E61BB8" w:rsidP="00E61BB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</w:tc>
        <w:tc>
          <w:tcPr>
            <w:tcW w:w="407" w:type="dxa"/>
          </w:tcPr>
          <w:p w:rsidR="00E61BB8" w:rsidRDefault="001F77A0" w:rsidP="00E61BB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</w:tcPr>
          <w:p w:rsidR="00E61BB8" w:rsidRDefault="00E61BB8" w:rsidP="00E61BB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E61BB8" w:rsidRDefault="001F77A0" w:rsidP="00E61BB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</w:tcPr>
          <w:p w:rsidR="00E61BB8" w:rsidRDefault="00E61BB8" w:rsidP="00E61B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E61BB8" w:rsidRDefault="00E61BB8" w:rsidP="00E61BB8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</w:tcPr>
          <w:p w:rsidR="00E61BB8" w:rsidRDefault="00E61BB8" w:rsidP="00E61BB8"/>
        </w:tc>
        <w:tc>
          <w:tcPr>
            <w:tcW w:w="994" w:type="dxa"/>
          </w:tcPr>
          <w:p w:rsidR="00E61BB8" w:rsidRDefault="00E61BB8" w:rsidP="00E61BB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61BB8" w:rsidTr="005E6C1B">
        <w:trPr>
          <w:cantSplit/>
        </w:trPr>
        <w:tc>
          <w:tcPr>
            <w:tcW w:w="566" w:type="dxa"/>
            <w:vMerge/>
          </w:tcPr>
          <w:p w:rsidR="00E61BB8" w:rsidRDefault="00E61BB8" w:rsidP="00E61BB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61BB8" w:rsidRDefault="00E61BB8" w:rsidP="00E61BB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E61BB8" w:rsidRPr="00EF262E" w:rsidRDefault="00E61BB8" w:rsidP="00E61B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E61BB8" w:rsidRPr="00EF262E" w:rsidRDefault="00E61BB8" w:rsidP="00E61B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E61BB8" w:rsidRPr="00EF262E" w:rsidRDefault="00E61BB8" w:rsidP="00E61B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E61BB8" w:rsidRDefault="00E61BB8" w:rsidP="00E61B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E61BB8" w:rsidRDefault="00E61BB8" w:rsidP="00E61B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430CE6" w:rsidRDefault="00430CE6" w:rsidP="00E61B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Implement of Lifting Plan to all lifting personnel on site to ensure that lifting operation is properly manage </w:t>
            </w:r>
          </w:p>
          <w:p w:rsidR="00E61BB8" w:rsidRPr="00EF262E" w:rsidRDefault="00E61BB8" w:rsidP="00E61B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E61BB8" w:rsidRDefault="001F77A0" w:rsidP="00E61BB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</w:tcPr>
          <w:p w:rsidR="00E61BB8" w:rsidRDefault="00E61BB8" w:rsidP="00E61BB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E61BB8" w:rsidRDefault="001F77A0" w:rsidP="00E61BB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</w:tcPr>
          <w:p w:rsidR="00E61BB8" w:rsidRPr="001155B3" w:rsidRDefault="00E61BB8" w:rsidP="00E61BB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E61BB8" w:rsidRDefault="00E61BB8" w:rsidP="00E61BB8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E61BB8" w:rsidRDefault="001F77A0" w:rsidP="00E61BB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</w:tcPr>
          <w:p w:rsidR="00E61BB8" w:rsidRDefault="00E61BB8" w:rsidP="00E61BB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E61BB8" w:rsidRDefault="001F77A0" w:rsidP="00E61BB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</w:tcPr>
          <w:p w:rsidR="00E61BB8" w:rsidRDefault="00E61BB8" w:rsidP="00E61B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E61BB8" w:rsidRDefault="00E61BB8" w:rsidP="00E61BB8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</w:tcPr>
          <w:p w:rsidR="00E61BB8" w:rsidRDefault="00E61BB8" w:rsidP="00E61BB8"/>
        </w:tc>
        <w:tc>
          <w:tcPr>
            <w:tcW w:w="994" w:type="dxa"/>
          </w:tcPr>
          <w:p w:rsidR="00E61BB8" w:rsidRDefault="00E61BB8" w:rsidP="00E61BB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61BB8" w:rsidTr="005E6C1B">
        <w:trPr>
          <w:cantSplit/>
          <w:trHeight w:val="1486"/>
        </w:trPr>
        <w:tc>
          <w:tcPr>
            <w:tcW w:w="566" w:type="dxa"/>
            <w:vMerge/>
          </w:tcPr>
          <w:p w:rsidR="00E61BB8" w:rsidRDefault="00E61BB8" w:rsidP="00E61BB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61BB8" w:rsidRDefault="00E61BB8" w:rsidP="00E61BB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E61BB8" w:rsidRDefault="00E61BB8" w:rsidP="00E61BB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E61BB8" w:rsidRPr="00F039A0" w:rsidRDefault="00E61BB8" w:rsidP="00E61B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475FB" w:rsidRDefault="00D475FB" w:rsidP="00D475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crew, such as lifting supervisor, rigger and signalman is trained and to have relevant skill, certificate and experiences required to carry out tasks</w:t>
            </w:r>
          </w:p>
          <w:p w:rsidR="00E61BB8" w:rsidRDefault="00E61BB8" w:rsidP="00E61B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dislodgment</w:t>
            </w:r>
          </w:p>
          <w:p w:rsidR="00E61BB8" w:rsidRDefault="00E61BB8" w:rsidP="00E61B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E61BB8" w:rsidRPr="00F039A0" w:rsidRDefault="00E61BB8" w:rsidP="00E61B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E61BB8" w:rsidRDefault="00E61BB8" w:rsidP="00E61BB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61BB8" w:rsidRDefault="001F77A0" w:rsidP="00E61BB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61BB8" w:rsidRDefault="00E61BB8" w:rsidP="00E61BB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61BB8" w:rsidRDefault="001F77A0" w:rsidP="00E61BB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61BB8" w:rsidRDefault="00E61BB8" w:rsidP="00E61BB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E61BB8" w:rsidRDefault="00E61BB8" w:rsidP="00E61BB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E61BB8" w:rsidRDefault="00E61BB8" w:rsidP="00E61BB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hook with safety latch to prevent displacement of sling or load from the hook </w:t>
            </w:r>
          </w:p>
          <w:p w:rsidR="00E61BB8" w:rsidRDefault="00E61BB8" w:rsidP="00E61BB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E61BB8" w:rsidRPr="001155B3" w:rsidRDefault="00E61BB8" w:rsidP="00E61BB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61BB8" w:rsidRDefault="00430CE6" w:rsidP="00E61BB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61BB8" w:rsidRDefault="00E61BB8" w:rsidP="00E61BB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61BB8" w:rsidRDefault="00430CE6" w:rsidP="00E61BB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61BB8" w:rsidRDefault="00E61BB8" w:rsidP="00E61B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E61BB8" w:rsidRDefault="00E61BB8" w:rsidP="00E61BB8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61BB8" w:rsidRDefault="00E61BB8" w:rsidP="00E61BB8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61BB8" w:rsidRDefault="00E61BB8" w:rsidP="00E61BB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61BB8" w:rsidTr="005E6C1B">
        <w:trPr>
          <w:cantSplit/>
          <w:trHeight w:val="1048"/>
        </w:trPr>
        <w:tc>
          <w:tcPr>
            <w:tcW w:w="566" w:type="dxa"/>
            <w:vMerge/>
          </w:tcPr>
          <w:p w:rsidR="00E61BB8" w:rsidRDefault="00E61BB8" w:rsidP="00E61BB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61BB8" w:rsidRDefault="00E61BB8" w:rsidP="00E61BB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61BB8" w:rsidRDefault="00E61BB8" w:rsidP="00E61BB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E61BB8" w:rsidRDefault="00E61BB8" w:rsidP="00E61BB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61BB8" w:rsidRPr="00CB44D1" w:rsidRDefault="00E61BB8" w:rsidP="00E61B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61BB8" w:rsidRDefault="00E61BB8" w:rsidP="00E61B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E61BB8" w:rsidRDefault="00E61BB8" w:rsidP="00E61B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E61BB8" w:rsidRDefault="00E61BB8" w:rsidP="00E61B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coordinate well with crane operator </w:t>
            </w:r>
          </w:p>
          <w:p w:rsidR="00E61BB8" w:rsidRDefault="00E61BB8" w:rsidP="00E61B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E61BB8" w:rsidRPr="00F039A0" w:rsidRDefault="00E61BB8" w:rsidP="00E61B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61BB8" w:rsidRDefault="00E61BB8" w:rsidP="00E61BB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61BB8" w:rsidRDefault="00E61BB8" w:rsidP="00E61BB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61BB8" w:rsidRDefault="00E61BB8" w:rsidP="00E61BB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61BB8" w:rsidRPr="00F039A0" w:rsidRDefault="00E61BB8" w:rsidP="00E61BB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command crane operator when to lift and supervisor to ensure all workers are hand off any loose parts of lifting gears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61BB8" w:rsidRDefault="00E61BB8" w:rsidP="00E61BB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61BB8" w:rsidRDefault="00E61BB8" w:rsidP="00E61BB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61BB8" w:rsidRDefault="00E61BB8" w:rsidP="00E61BB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61BB8" w:rsidRDefault="00E61BB8" w:rsidP="00E61B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E61BB8" w:rsidRDefault="00E61BB8" w:rsidP="00E61BB8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61BB8" w:rsidRDefault="00E61BB8" w:rsidP="00E61BB8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61BB8" w:rsidRDefault="00E61BB8" w:rsidP="00E61BB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E61BB8" w:rsidTr="007D5385">
        <w:trPr>
          <w:cantSplit/>
          <w:trHeight w:val="2220"/>
        </w:trPr>
        <w:tc>
          <w:tcPr>
            <w:tcW w:w="566" w:type="dxa"/>
          </w:tcPr>
          <w:p w:rsidR="00E61BB8" w:rsidRPr="00314ED1" w:rsidRDefault="00D475FB" w:rsidP="00E61B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5</w:t>
            </w:r>
          </w:p>
        </w:tc>
        <w:tc>
          <w:tcPr>
            <w:tcW w:w="1560" w:type="dxa"/>
          </w:tcPr>
          <w:p w:rsidR="00E61BB8" w:rsidRPr="00314ED1" w:rsidRDefault="00E61BB8" w:rsidP="00E61B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to location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61BB8" w:rsidRDefault="00E61BB8" w:rsidP="00E61B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hit structure due to improper signalling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61BB8" w:rsidRDefault="007E5BE5" w:rsidP="00E61B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61BB8" w:rsidRDefault="00E61BB8" w:rsidP="00E61B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qualified signalman to execute the operation</w:t>
            </w:r>
          </w:p>
          <w:p w:rsidR="00E61BB8" w:rsidRDefault="00E61BB8" w:rsidP="00E61B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should be used to control load from swinging</w:t>
            </w:r>
          </w:p>
          <w:p w:rsidR="00E61BB8" w:rsidRDefault="00E61BB8" w:rsidP="00E61B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E61BB8" w:rsidRDefault="00E61BB8" w:rsidP="00E61B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 </w:t>
            </w:r>
          </w:p>
          <w:p w:rsidR="00B000A2" w:rsidRDefault="00B000A2" w:rsidP="00B000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walkie-talkie to communicate whenever signalman is not visible to crane operator</w:t>
            </w:r>
          </w:p>
          <w:p w:rsidR="00E61BB8" w:rsidRDefault="00E61BB8" w:rsidP="00E61B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E61BB8" w:rsidRPr="00314ED1" w:rsidRDefault="00E61BB8" w:rsidP="00E61B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61BB8" w:rsidRDefault="00430CE6" w:rsidP="00E61BB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61BB8" w:rsidRDefault="00E61BB8" w:rsidP="00E61BB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61BB8" w:rsidRDefault="00430CE6" w:rsidP="00E61BB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61BB8" w:rsidRDefault="00E61BB8" w:rsidP="00E61BB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lifting supervisor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61BB8" w:rsidRDefault="00E5693C" w:rsidP="00E61BB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61BB8" w:rsidRDefault="002C5876" w:rsidP="00E61BB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61BB8" w:rsidRDefault="00E5693C" w:rsidP="00E61BB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61BB8" w:rsidRDefault="00E61BB8" w:rsidP="00E61B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E61BB8" w:rsidRDefault="00E61BB8" w:rsidP="00E61B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61BB8" w:rsidRDefault="00E61BB8" w:rsidP="00E61BB8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61BB8" w:rsidRDefault="00E61BB8" w:rsidP="00E61BB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E5BE5" w:rsidTr="007E5BE5">
        <w:trPr>
          <w:cantSplit/>
          <w:trHeight w:val="6255"/>
        </w:trPr>
        <w:tc>
          <w:tcPr>
            <w:tcW w:w="566" w:type="dxa"/>
            <w:vMerge w:val="restart"/>
          </w:tcPr>
          <w:p w:rsidR="007E5BE5" w:rsidRPr="003E31AF" w:rsidRDefault="00D475FB" w:rsidP="00E61B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6</w:t>
            </w:r>
          </w:p>
        </w:tc>
        <w:tc>
          <w:tcPr>
            <w:tcW w:w="1560" w:type="dxa"/>
            <w:vMerge w:val="restart"/>
          </w:tcPr>
          <w:p w:rsidR="007E5BE5" w:rsidRPr="003E31AF" w:rsidRDefault="007E5BE5" w:rsidP="00E61B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E5BE5" w:rsidRDefault="007E5BE5" w:rsidP="00E61B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E5BE5" w:rsidRDefault="007E5BE5" w:rsidP="00E61B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E5BE5" w:rsidRDefault="007E5BE5" w:rsidP="00E61B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working at height on top platform must have attended WAH course</w:t>
            </w:r>
          </w:p>
          <w:p w:rsidR="007E5BE5" w:rsidRDefault="007E5BE5" w:rsidP="00E61B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at height on top platform to put on safety harness, safety helmet </w:t>
            </w:r>
          </w:p>
          <w:p w:rsidR="007E5BE5" w:rsidRDefault="007E5BE5" w:rsidP="00E61B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Self Retracting Lifeline provided and properly secured onto building railing/pillar to act as anchorage point </w:t>
            </w:r>
          </w:p>
          <w:p w:rsidR="007E5BE5" w:rsidRDefault="0066190D" w:rsidP="00E61B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</w:t>
            </w:r>
            <w:r w:rsidR="007E5BE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nsure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workers </w:t>
            </w:r>
            <w:r w:rsidR="007E5BE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safety harness are properly strap on and hook onto Self Retracting Lifeline while working on top platform at all time </w:t>
            </w:r>
          </w:p>
          <w:p w:rsidR="0080725D" w:rsidRDefault="007E5BE5" w:rsidP="00E61B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fall prevention equipment are adequate for all personnel working on top platform</w:t>
            </w:r>
          </w:p>
          <w:p w:rsidR="0080725D" w:rsidRPr="0080725D" w:rsidRDefault="0080725D" w:rsidP="00E61BB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- Check all PPE use are in good working condition and free from defects  </w:t>
            </w:r>
          </w:p>
          <w:p w:rsidR="007E5BE5" w:rsidRDefault="007E5BE5" w:rsidP="00E61B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7E5BE5" w:rsidRDefault="007E5BE5" w:rsidP="00E61B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7E5BE5" w:rsidRPr="003E31AF" w:rsidRDefault="007E5BE5" w:rsidP="00E61B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E5BE5" w:rsidRDefault="007E5BE5" w:rsidP="00E61BB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E5BE5" w:rsidRDefault="007E5BE5" w:rsidP="00E61BB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E5BE5" w:rsidRDefault="007E5BE5" w:rsidP="00E61BB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E5BE5" w:rsidRDefault="007E5BE5" w:rsidP="00E61BB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Full  supervision and regular remainder by supervisor and to ensure all safety precaution are in place</w:t>
            </w:r>
          </w:p>
          <w:p w:rsidR="0080725D" w:rsidRDefault="0080725D" w:rsidP="0080725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7E5BE5" w:rsidRDefault="007E5BE5" w:rsidP="0080725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E5BE5" w:rsidRDefault="007E5BE5" w:rsidP="00E61BB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E5BE5" w:rsidRDefault="007E5BE5" w:rsidP="00E61BB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E5BE5" w:rsidRDefault="007E5BE5" w:rsidP="00E61BB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E5BE5" w:rsidRDefault="007E5BE5" w:rsidP="00E61BB8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E5BE5" w:rsidRDefault="007E5BE5" w:rsidP="00E61BB8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E5BE5" w:rsidRDefault="007E5BE5" w:rsidP="00E61BB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E5BE5" w:rsidTr="00AA6388">
        <w:trPr>
          <w:cantSplit/>
          <w:trHeight w:val="645"/>
        </w:trPr>
        <w:tc>
          <w:tcPr>
            <w:tcW w:w="566" w:type="dxa"/>
            <w:vMerge/>
          </w:tcPr>
          <w:p w:rsidR="007E5BE5" w:rsidRDefault="007E5BE5" w:rsidP="00E61B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7E5BE5" w:rsidRDefault="007E5BE5" w:rsidP="00E61B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E5BE5" w:rsidRDefault="007E5BE5" w:rsidP="00E61B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E5BE5" w:rsidRDefault="007E5BE5" w:rsidP="00E61B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E5BE5" w:rsidRDefault="007E5BE5" w:rsidP="007E5B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3ft metal plate protruding is fully lean and rested on the opening slab</w:t>
            </w:r>
          </w:p>
          <w:p w:rsidR="007E5BE5" w:rsidRDefault="007E5BE5" w:rsidP="007E5B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fully stabilise effectively</w:t>
            </w:r>
          </w:p>
          <w:p w:rsidR="007E5BE5" w:rsidRDefault="007E5BE5" w:rsidP="007E5B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strong fastening belt secured front left and right of platform onto building railing or pillar to prevent platform swing outward </w:t>
            </w:r>
          </w:p>
          <w:p w:rsidR="007E5BE5" w:rsidRDefault="007E5BE5" w:rsidP="00E61B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E5BE5" w:rsidRDefault="007E5BE5" w:rsidP="00E61BB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E5BE5" w:rsidRDefault="007E5BE5" w:rsidP="00E61BB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E5BE5" w:rsidRDefault="007E5BE5" w:rsidP="00E61BB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E5BE5" w:rsidRDefault="007E5BE5" w:rsidP="00E61BB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E5BE5" w:rsidRDefault="007E5BE5" w:rsidP="00E61BB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E5BE5" w:rsidRDefault="007E5BE5" w:rsidP="00E61BB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E5BE5" w:rsidRDefault="007E5BE5" w:rsidP="00E61BB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E5BE5" w:rsidRPr="001D60A0" w:rsidRDefault="007E5BE5" w:rsidP="00E61B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E5BE5" w:rsidRDefault="007E5BE5" w:rsidP="00E61BB8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E5BE5" w:rsidRDefault="007E5BE5" w:rsidP="00E61BB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611E5" w:rsidTr="00EA6769">
        <w:trPr>
          <w:cantSplit/>
          <w:trHeight w:val="2145"/>
        </w:trPr>
        <w:tc>
          <w:tcPr>
            <w:tcW w:w="566" w:type="dxa"/>
          </w:tcPr>
          <w:p w:rsidR="008611E5" w:rsidRDefault="00D475FB" w:rsidP="00E61B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7</w:t>
            </w:r>
            <w:bookmarkStart w:id="0" w:name="_GoBack"/>
            <w:bookmarkEnd w:id="0"/>
          </w:p>
        </w:tc>
        <w:tc>
          <w:tcPr>
            <w:tcW w:w="1560" w:type="dxa"/>
          </w:tcPr>
          <w:p w:rsidR="008611E5" w:rsidRDefault="00AD7A32" w:rsidP="00E61B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Moving out machine from platform    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611E5" w:rsidRDefault="0066190D" w:rsidP="00E61B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Unstable load during moving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611E5" w:rsidRDefault="002C5876" w:rsidP="00E61B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6190D" w:rsidRDefault="0066190D" w:rsidP="006619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rollers are placed accordingly on machine bed</w:t>
            </w:r>
          </w:p>
          <w:p w:rsidR="007E5BE5" w:rsidRDefault="0066190D" w:rsidP="007E5B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rollers are properly secured onto machine bed </w:t>
            </w:r>
            <w:r w:rsidR="0080725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with bolt and nuts </w:t>
            </w:r>
          </w:p>
          <w:p w:rsidR="007E5BE5" w:rsidRDefault="0066190D" w:rsidP="007E5B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</w:t>
            </w:r>
            <w:r w:rsidR="007E5BE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 keep close lookout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route of travel from point to point and </w:t>
            </w:r>
            <w:r w:rsidR="0080725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ensure rollers are not moving out of position </w:t>
            </w:r>
          </w:p>
          <w:p w:rsidR="0080725D" w:rsidRDefault="0080725D" w:rsidP="008072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steel plate is provided on platform edge </w:t>
            </w:r>
          </w:p>
          <w:p w:rsidR="007E5BE5" w:rsidRDefault="007E5BE5" w:rsidP="007E5B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611E5" w:rsidRDefault="007E5BE5" w:rsidP="00E61BB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611E5" w:rsidRDefault="007E5BE5" w:rsidP="00E61BB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611E5" w:rsidRDefault="007E5BE5" w:rsidP="00E61BB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  <w:r w:rsidR="00AD7A32"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611E5" w:rsidRDefault="007E5BE5" w:rsidP="00E61BB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of manual pulley to slowly released and control moving speed of machine </w:t>
            </w:r>
            <w:r w:rsidR="0066190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while being move out from platform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611E5" w:rsidRDefault="007E5BE5" w:rsidP="00E61BB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611E5" w:rsidRDefault="007E5BE5" w:rsidP="00E61BB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611E5" w:rsidRDefault="007E5BE5" w:rsidP="00E61BB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611E5" w:rsidRPr="001D60A0" w:rsidRDefault="008611E5" w:rsidP="00E61B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611E5" w:rsidRDefault="008611E5" w:rsidP="00E61BB8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611E5" w:rsidRDefault="008611E5" w:rsidP="00E61BB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125A7" w:rsidRDefault="00B125A7">
      <w:r>
        <w:separator/>
      </w:r>
    </w:p>
  </w:endnote>
  <w:endnote w:type="continuationSeparator" w:id="0">
    <w:p w:rsidR="00B125A7" w:rsidRDefault="00B125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475FB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D475FB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E61BB8">
      <w:rPr>
        <w:rFonts w:ascii="Times New Roman" w:hAnsi="Times New Roman"/>
        <w:noProof/>
        <w:sz w:val="16"/>
        <w:szCs w:val="16"/>
        <w:lang w:val="en-US"/>
      </w:rPr>
      <w:t>8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475FB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D475FB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125A7" w:rsidRDefault="00B125A7">
      <w:r>
        <w:separator/>
      </w:r>
    </w:p>
  </w:footnote>
  <w:footnote w:type="continuationSeparator" w:id="0">
    <w:p w:rsidR="00B125A7" w:rsidRDefault="00B125A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854704"/>
    <w:multiLevelType w:val="hybridMultilevel"/>
    <w:tmpl w:val="0E4258C2"/>
    <w:lvl w:ilvl="0" w:tplc="86B688A2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F67FA8"/>
    <w:multiLevelType w:val="hybridMultilevel"/>
    <w:tmpl w:val="C764D83E"/>
    <w:lvl w:ilvl="0" w:tplc="728CD40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242E29"/>
    <w:multiLevelType w:val="hybridMultilevel"/>
    <w:tmpl w:val="77C8B870"/>
    <w:lvl w:ilvl="0" w:tplc="C764FEAA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9F0626"/>
    <w:multiLevelType w:val="hybridMultilevel"/>
    <w:tmpl w:val="5AB693CA"/>
    <w:lvl w:ilvl="0" w:tplc="3726FB2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E94D21"/>
    <w:multiLevelType w:val="hybridMultilevel"/>
    <w:tmpl w:val="D07E0D44"/>
    <w:lvl w:ilvl="0" w:tplc="5FA260A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53A2584"/>
    <w:multiLevelType w:val="hybridMultilevel"/>
    <w:tmpl w:val="A1FA9C20"/>
    <w:lvl w:ilvl="0" w:tplc="76C4BD8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96E30C3"/>
    <w:multiLevelType w:val="hybridMultilevel"/>
    <w:tmpl w:val="8A5A097C"/>
    <w:lvl w:ilvl="0" w:tplc="0056434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7"/>
  </w:num>
  <w:num w:numId="4">
    <w:abstractNumId w:val="8"/>
  </w:num>
  <w:num w:numId="5">
    <w:abstractNumId w:val="2"/>
  </w:num>
  <w:num w:numId="6">
    <w:abstractNumId w:val="4"/>
  </w:num>
  <w:num w:numId="7">
    <w:abstractNumId w:val="3"/>
  </w:num>
  <w:num w:numId="8">
    <w:abstractNumId w:val="1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09B0"/>
    <w:rsid w:val="00005E6A"/>
    <w:rsid w:val="00006836"/>
    <w:rsid w:val="000068A6"/>
    <w:rsid w:val="00040581"/>
    <w:rsid w:val="00050894"/>
    <w:rsid w:val="0006553D"/>
    <w:rsid w:val="00072F17"/>
    <w:rsid w:val="000739C4"/>
    <w:rsid w:val="000833A7"/>
    <w:rsid w:val="0008597B"/>
    <w:rsid w:val="00087F13"/>
    <w:rsid w:val="00093BC0"/>
    <w:rsid w:val="000A0A5F"/>
    <w:rsid w:val="000A34E9"/>
    <w:rsid w:val="000A44F2"/>
    <w:rsid w:val="000A7BB4"/>
    <w:rsid w:val="000B1401"/>
    <w:rsid w:val="000C2ED6"/>
    <w:rsid w:val="000C538F"/>
    <w:rsid w:val="000C68C3"/>
    <w:rsid w:val="000E2683"/>
    <w:rsid w:val="000E2DFE"/>
    <w:rsid w:val="000E4DFF"/>
    <w:rsid w:val="000F0689"/>
    <w:rsid w:val="000F4417"/>
    <w:rsid w:val="0010094F"/>
    <w:rsid w:val="001009E8"/>
    <w:rsid w:val="00103F16"/>
    <w:rsid w:val="00111C41"/>
    <w:rsid w:val="001155B3"/>
    <w:rsid w:val="00124B62"/>
    <w:rsid w:val="001302ED"/>
    <w:rsid w:val="00134A3A"/>
    <w:rsid w:val="00137261"/>
    <w:rsid w:val="00145893"/>
    <w:rsid w:val="001529DC"/>
    <w:rsid w:val="0016098E"/>
    <w:rsid w:val="00163C80"/>
    <w:rsid w:val="001656FC"/>
    <w:rsid w:val="00166B26"/>
    <w:rsid w:val="00166D14"/>
    <w:rsid w:val="00183ABC"/>
    <w:rsid w:val="00192887"/>
    <w:rsid w:val="001A7CD5"/>
    <w:rsid w:val="001B0DBC"/>
    <w:rsid w:val="001C3181"/>
    <w:rsid w:val="001F77A0"/>
    <w:rsid w:val="00200781"/>
    <w:rsid w:val="0020676E"/>
    <w:rsid w:val="00212F30"/>
    <w:rsid w:val="002160D2"/>
    <w:rsid w:val="00216A98"/>
    <w:rsid w:val="00225B02"/>
    <w:rsid w:val="00233E73"/>
    <w:rsid w:val="00241568"/>
    <w:rsid w:val="00241B52"/>
    <w:rsid w:val="0025215A"/>
    <w:rsid w:val="002603D8"/>
    <w:rsid w:val="00270E87"/>
    <w:rsid w:val="00273486"/>
    <w:rsid w:val="00273E54"/>
    <w:rsid w:val="00274DBB"/>
    <w:rsid w:val="00280C81"/>
    <w:rsid w:val="00296850"/>
    <w:rsid w:val="002B2C67"/>
    <w:rsid w:val="002B3A2E"/>
    <w:rsid w:val="002B3F9E"/>
    <w:rsid w:val="002B4802"/>
    <w:rsid w:val="002C2DBE"/>
    <w:rsid w:val="002C3903"/>
    <w:rsid w:val="002C5876"/>
    <w:rsid w:val="002E43E6"/>
    <w:rsid w:val="002E76F6"/>
    <w:rsid w:val="002F123E"/>
    <w:rsid w:val="002F45E4"/>
    <w:rsid w:val="003047DB"/>
    <w:rsid w:val="00307A26"/>
    <w:rsid w:val="003130F1"/>
    <w:rsid w:val="00314ED1"/>
    <w:rsid w:val="003503BF"/>
    <w:rsid w:val="00351D51"/>
    <w:rsid w:val="00367DF1"/>
    <w:rsid w:val="003726F9"/>
    <w:rsid w:val="00385111"/>
    <w:rsid w:val="00387B59"/>
    <w:rsid w:val="003969EF"/>
    <w:rsid w:val="00397A32"/>
    <w:rsid w:val="003A3B61"/>
    <w:rsid w:val="003A5D2E"/>
    <w:rsid w:val="003A6756"/>
    <w:rsid w:val="003B1FB9"/>
    <w:rsid w:val="003B361F"/>
    <w:rsid w:val="003B4CDC"/>
    <w:rsid w:val="003B79FD"/>
    <w:rsid w:val="003B7CAF"/>
    <w:rsid w:val="003C5F68"/>
    <w:rsid w:val="003D044B"/>
    <w:rsid w:val="003D6F4D"/>
    <w:rsid w:val="003D711F"/>
    <w:rsid w:val="003E2CF2"/>
    <w:rsid w:val="003E31AF"/>
    <w:rsid w:val="00403173"/>
    <w:rsid w:val="0040794E"/>
    <w:rsid w:val="00414B78"/>
    <w:rsid w:val="004207B5"/>
    <w:rsid w:val="00425E59"/>
    <w:rsid w:val="0042630E"/>
    <w:rsid w:val="00426889"/>
    <w:rsid w:val="00430CE6"/>
    <w:rsid w:val="00431FD4"/>
    <w:rsid w:val="00472C21"/>
    <w:rsid w:val="00472D35"/>
    <w:rsid w:val="00473A64"/>
    <w:rsid w:val="004A088D"/>
    <w:rsid w:val="004B06DE"/>
    <w:rsid w:val="004B2E33"/>
    <w:rsid w:val="004B5D48"/>
    <w:rsid w:val="004C275A"/>
    <w:rsid w:val="004C3B9C"/>
    <w:rsid w:val="004C674E"/>
    <w:rsid w:val="004D108E"/>
    <w:rsid w:val="004D4C59"/>
    <w:rsid w:val="004D6E5A"/>
    <w:rsid w:val="004D797D"/>
    <w:rsid w:val="004E7779"/>
    <w:rsid w:val="004F561F"/>
    <w:rsid w:val="005134BC"/>
    <w:rsid w:val="00521AA8"/>
    <w:rsid w:val="005222E1"/>
    <w:rsid w:val="00530964"/>
    <w:rsid w:val="005412B9"/>
    <w:rsid w:val="005426CC"/>
    <w:rsid w:val="005434AD"/>
    <w:rsid w:val="005510EF"/>
    <w:rsid w:val="005512F2"/>
    <w:rsid w:val="00577AFE"/>
    <w:rsid w:val="005919DF"/>
    <w:rsid w:val="005A230E"/>
    <w:rsid w:val="005A4A3E"/>
    <w:rsid w:val="005C5841"/>
    <w:rsid w:val="005D242C"/>
    <w:rsid w:val="005D36DD"/>
    <w:rsid w:val="005D3831"/>
    <w:rsid w:val="005D60B9"/>
    <w:rsid w:val="005E12F8"/>
    <w:rsid w:val="005E6C1B"/>
    <w:rsid w:val="005F192D"/>
    <w:rsid w:val="00604A0D"/>
    <w:rsid w:val="006252C2"/>
    <w:rsid w:val="00633782"/>
    <w:rsid w:val="00635454"/>
    <w:rsid w:val="00641318"/>
    <w:rsid w:val="006465D5"/>
    <w:rsid w:val="00646E5D"/>
    <w:rsid w:val="00647A53"/>
    <w:rsid w:val="0065117A"/>
    <w:rsid w:val="00655098"/>
    <w:rsid w:val="0066190D"/>
    <w:rsid w:val="0066211A"/>
    <w:rsid w:val="0067484C"/>
    <w:rsid w:val="00683109"/>
    <w:rsid w:val="00686682"/>
    <w:rsid w:val="0069047C"/>
    <w:rsid w:val="00691482"/>
    <w:rsid w:val="00692402"/>
    <w:rsid w:val="006A4F90"/>
    <w:rsid w:val="006A7513"/>
    <w:rsid w:val="006B2A21"/>
    <w:rsid w:val="006B2C5C"/>
    <w:rsid w:val="006B49D9"/>
    <w:rsid w:val="006C090B"/>
    <w:rsid w:val="006C4B95"/>
    <w:rsid w:val="007114E8"/>
    <w:rsid w:val="00731C31"/>
    <w:rsid w:val="00746EBC"/>
    <w:rsid w:val="00752309"/>
    <w:rsid w:val="00760305"/>
    <w:rsid w:val="007641C0"/>
    <w:rsid w:val="00771A36"/>
    <w:rsid w:val="00773529"/>
    <w:rsid w:val="00783885"/>
    <w:rsid w:val="0079490B"/>
    <w:rsid w:val="007A3CEC"/>
    <w:rsid w:val="007B3426"/>
    <w:rsid w:val="007B7B21"/>
    <w:rsid w:val="007C5451"/>
    <w:rsid w:val="007E0C01"/>
    <w:rsid w:val="007E5BE5"/>
    <w:rsid w:val="007E7774"/>
    <w:rsid w:val="0080725D"/>
    <w:rsid w:val="00813872"/>
    <w:rsid w:val="00814880"/>
    <w:rsid w:val="00815AC4"/>
    <w:rsid w:val="00825DD3"/>
    <w:rsid w:val="00827CFE"/>
    <w:rsid w:val="00836A3A"/>
    <w:rsid w:val="0084456F"/>
    <w:rsid w:val="00846F46"/>
    <w:rsid w:val="008611E5"/>
    <w:rsid w:val="00863F87"/>
    <w:rsid w:val="00875736"/>
    <w:rsid w:val="008757B0"/>
    <w:rsid w:val="00881062"/>
    <w:rsid w:val="008A2552"/>
    <w:rsid w:val="008A68C5"/>
    <w:rsid w:val="008B04FE"/>
    <w:rsid w:val="008D5282"/>
    <w:rsid w:val="008E076B"/>
    <w:rsid w:val="009018F8"/>
    <w:rsid w:val="00903BB0"/>
    <w:rsid w:val="00910832"/>
    <w:rsid w:val="00915834"/>
    <w:rsid w:val="00955E95"/>
    <w:rsid w:val="009561E7"/>
    <w:rsid w:val="00972359"/>
    <w:rsid w:val="009B5F18"/>
    <w:rsid w:val="009C35C8"/>
    <w:rsid w:val="009C709E"/>
    <w:rsid w:val="009D5859"/>
    <w:rsid w:val="009F7F25"/>
    <w:rsid w:val="00A025A2"/>
    <w:rsid w:val="00A03C50"/>
    <w:rsid w:val="00A07B7B"/>
    <w:rsid w:val="00A108B6"/>
    <w:rsid w:val="00A15BE3"/>
    <w:rsid w:val="00A5392F"/>
    <w:rsid w:val="00A53C1A"/>
    <w:rsid w:val="00A60E49"/>
    <w:rsid w:val="00A6734B"/>
    <w:rsid w:val="00A70448"/>
    <w:rsid w:val="00A7050B"/>
    <w:rsid w:val="00A82ACB"/>
    <w:rsid w:val="00A83E19"/>
    <w:rsid w:val="00A919BE"/>
    <w:rsid w:val="00AA2786"/>
    <w:rsid w:val="00AB09F7"/>
    <w:rsid w:val="00AB3C16"/>
    <w:rsid w:val="00AC39EA"/>
    <w:rsid w:val="00AD7A32"/>
    <w:rsid w:val="00B000A2"/>
    <w:rsid w:val="00B01359"/>
    <w:rsid w:val="00B10A63"/>
    <w:rsid w:val="00B10DBC"/>
    <w:rsid w:val="00B125A7"/>
    <w:rsid w:val="00B21C74"/>
    <w:rsid w:val="00B2286C"/>
    <w:rsid w:val="00B24EB2"/>
    <w:rsid w:val="00B3468E"/>
    <w:rsid w:val="00B40AA4"/>
    <w:rsid w:val="00B52C97"/>
    <w:rsid w:val="00B560DB"/>
    <w:rsid w:val="00B77BDC"/>
    <w:rsid w:val="00B86CF3"/>
    <w:rsid w:val="00BA61B1"/>
    <w:rsid w:val="00BA64AE"/>
    <w:rsid w:val="00BB501D"/>
    <w:rsid w:val="00BB58F2"/>
    <w:rsid w:val="00BB6816"/>
    <w:rsid w:val="00BC135A"/>
    <w:rsid w:val="00BC30AD"/>
    <w:rsid w:val="00BC556F"/>
    <w:rsid w:val="00BD7751"/>
    <w:rsid w:val="00C022A9"/>
    <w:rsid w:val="00C06BD0"/>
    <w:rsid w:val="00C33182"/>
    <w:rsid w:val="00C366BC"/>
    <w:rsid w:val="00C54D9E"/>
    <w:rsid w:val="00C55830"/>
    <w:rsid w:val="00C71888"/>
    <w:rsid w:val="00C73E74"/>
    <w:rsid w:val="00C91C27"/>
    <w:rsid w:val="00C91E57"/>
    <w:rsid w:val="00C9392D"/>
    <w:rsid w:val="00C96628"/>
    <w:rsid w:val="00CA12F4"/>
    <w:rsid w:val="00CA6175"/>
    <w:rsid w:val="00CA70FA"/>
    <w:rsid w:val="00CB224B"/>
    <w:rsid w:val="00CB2BD1"/>
    <w:rsid w:val="00CB2FC4"/>
    <w:rsid w:val="00CB44D1"/>
    <w:rsid w:val="00CC63E6"/>
    <w:rsid w:val="00CC7ED1"/>
    <w:rsid w:val="00CD11A8"/>
    <w:rsid w:val="00CD7E36"/>
    <w:rsid w:val="00CE6B23"/>
    <w:rsid w:val="00CE75B2"/>
    <w:rsid w:val="00CF3704"/>
    <w:rsid w:val="00CF43C1"/>
    <w:rsid w:val="00CF7271"/>
    <w:rsid w:val="00D018E4"/>
    <w:rsid w:val="00D103BB"/>
    <w:rsid w:val="00D1769A"/>
    <w:rsid w:val="00D253E9"/>
    <w:rsid w:val="00D27154"/>
    <w:rsid w:val="00D319D8"/>
    <w:rsid w:val="00D37269"/>
    <w:rsid w:val="00D37A20"/>
    <w:rsid w:val="00D475FB"/>
    <w:rsid w:val="00D51C92"/>
    <w:rsid w:val="00D574D7"/>
    <w:rsid w:val="00D61ECB"/>
    <w:rsid w:val="00D66FB9"/>
    <w:rsid w:val="00D76805"/>
    <w:rsid w:val="00D800E7"/>
    <w:rsid w:val="00D93A05"/>
    <w:rsid w:val="00DA47D3"/>
    <w:rsid w:val="00DB1390"/>
    <w:rsid w:val="00DB56F4"/>
    <w:rsid w:val="00DB5D72"/>
    <w:rsid w:val="00DC6B39"/>
    <w:rsid w:val="00DD0334"/>
    <w:rsid w:val="00DD693B"/>
    <w:rsid w:val="00DE2999"/>
    <w:rsid w:val="00DE5ADA"/>
    <w:rsid w:val="00DF5600"/>
    <w:rsid w:val="00E119DC"/>
    <w:rsid w:val="00E11E2B"/>
    <w:rsid w:val="00E1265E"/>
    <w:rsid w:val="00E332D7"/>
    <w:rsid w:val="00E42DB5"/>
    <w:rsid w:val="00E4478F"/>
    <w:rsid w:val="00E5693C"/>
    <w:rsid w:val="00E61BB8"/>
    <w:rsid w:val="00E72F59"/>
    <w:rsid w:val="00E81ED6"/>
    <w:rsid w:val="00E8446E"/>
    <w:rsid w:val="00E92986"/>
    <w:rsid w:val="00E94EAA"/>
    <w:rsid w:val="00EA0755"/>
    <w:rsid w:val="00EA46FE"/>
    <w:rsid w:val="00EB4A5B"/>
    <w:rsid w:val="00EB552D"/>
    <w:rsid w:val="00EB701A"/>
    <w:rsid w:val="00EC0156"/>
    <w:rsid w:val="00ED0B48"/>
    <w:rsid w:val="00EF262E"/>
    <w:rsid w:val="00F039A0"/>
    <w:rsid w:val="00F05865"/>
    <w:rsid w:val="00F221B8"/>
    <w:rsid w:val="00F22635"/>
    <w:rsid w:val="00F34D17"/>
    <w:rsid w:val="00F450C8"/>
    <w:rsid w:val="00F55601"/>
    <w:rsid w:val="00F564C8"/>
    <w:rsid w:val="00F5767C"/>
    <w:rsid w:val="00F64FD8"/>
    <w:rsid w:val="00F65B4A"/>
    <w:rsid w:val="00F87965"/>
    <w:rsid w:val="00FA4A6D"/>
    <w:rsid w:val="00FB1F2A"/>
    <w:rsid w:val="00FB47FD"/>
    <w:rsid w:val="00FB681C"/>
    <w:rsid w:val="00FB6D8F"/>
    <w:rsid w:val="00FE4601"/>
    <w:rsid w:val="00FF3F4F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403B55-25F7-4173-839B-58183BEA76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1181</Words>
  <Characters>6732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7898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3</cp:revision>
  <cp:lastPrinted>2022-11-21T02:57:00Z</cp:lastPrinted>
  <dcterms:created xsi:type="dcterms:W3CDTF">2023-06-27T04:37:00Z</dcterms:created>
  <dcterms:modified xsi:type="dcterms:W3CDTF">2023-06-27T04:37:00Z</dcterms:modified>
</cp:coreProperties>
</file>