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02A5613B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CC62D9">
              <w:rPr>
                <w:sz w:val="20"/>
                <w:lang w:eastAsia="zh-CN"/>
              </w:rPr>
              <w:t>1</w:t>
            </w:r>
            <w:r w:rsidR="004965B5">
              <w:rPr>
                <w:sz w:val="20"/>
                <w:lang w:eastAsia="zh-CN"/>
              </w:rPr>
              <w:t>004 Toa Payoh Ind Pk</w:t>
            </w:r>
          </w:p>
        </w:tc>
        <w:tc>
          <w:tcPr>
            <w:tcW w:w="2268" w:type="dxa"/>
          </w:tcPr>
          <w:p w14:paraId="5503D632" w14:textId="71BB85FE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63666916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4822E289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C62D9"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4965B5">
              <w:rPr>
                <w:rFonts w:ascii="Times New Roman" w:hAnsi="Times New Roman"/>
                <w:sz w:val="20"/>
                <w:lang w:eastAsia="zh-CN"/>
              </w:rPr>
              <w:t>004 Toa Payoh Industrial Pk #02-1479</w:t>
            </w:r>
          </w:p>
          <w:p w14:paraId="60110F09" w14:textId="5CD91210" w:rsidR="00ED4590" w:rsidRDefault="004965B5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Estech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C3CE3">
              <w:rPr>
                <w:rFonts w:ascii="Times New Roman" w:hAnsi="Times New Roman"/>
                <w:sz w:val="20"/>
                <w:lang w:eastAsia="zh-CN"/>
              </w:rPr>
              <w:t>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47CBE0EE" w:rsidR="002B3A2E" w:rsidRDefault="00496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11/08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5D5F1458" w:rsidR="00120F70" w:rsidRPr="00BC556F" w:rsidRDefault="004965B5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965B5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4965B5" w:rsidRPr="00BC556F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4965B5" w:rsidRPr="00BC556F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4965B5" w:rsidRPr="00BC556F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4965B5" w:rsidRPr="003D044B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4965B5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4965B5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4965B5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4965B5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4965B5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4965B5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4965B5" w:rsidRPr="001009E8" w:rsidRDefault="004965B5" w:rsidP="004965B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4965B5" w:rsidRPr="00786CE7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5836C67A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4965B5" w:rsidRPr="001155B3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4965B5" w:rsidRPr="00EF262E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4965B5" w:rsidRDefault="004965B5" w:rsidP="00496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48690C6A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</w:tcPr>
          <w:p w14:paraId="46AA091D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4965B5" w:rsidRPr="00EF262E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4965B5" w:rsidRPr="001155B3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4965B5" w:rsidRDefault="004965B5" w:rsidP="00496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010E0D09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</w:tcPr>
          <w:p w14:paraId="31A09AA2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4965B5" w:rsidRPr="00F039A0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4965B5" w:rsidRPr="00F039A0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4965B5" w:rsidRPr="001155B3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4965B5" w:rsidRDefault="004965B5" w:rsidP="00496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1316D389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4965B5" w:rsidRDefault="004965B5" w:rsidP="004965B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4965B5" w:rsidRPr="00CB44D1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4965B5" w:rsidRPr="00F039A0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4965B5" w:rsidRPr="00F039A0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4965B5" w:rsidRDefault="004965B5" w:rsidP="004965B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6DBDEA43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965B5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4965B5" w:rsidRDefault="004965B5" w:rsidP="004965B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4965B5" w:rsidRPr="00C81FB8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29D0FA39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4965B5" w:rsidRPr="0068129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4965B5" w:rsidRPr="0068129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4965B5" w:rsidRPr="0068129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4965B5" w:rsidRDefault="004965B5" w:rsidP="004965B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511C31E6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4965B5" w:rsidRPr="003E31AF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4965B5" w:rsidRPr="003E31AF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4965B5" w:rsidRPr="003E31AF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4965B5" w:rsidRDefault="004965B5" w:rsidP="00496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41B3328D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965B5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14:paraId="34B15285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4965B5" w:rsidRDefault="004965B5" w:rsidP="004965B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4965B5" w:rsidRDefault="004965B5" w:rsidP="004965B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4965B5" w:rsidRDefault="004965B5" w:rsidP="004965B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4965B5" w:rsidRDefault="004965B5" w:rsidP="004965B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4965B5" w:rsidRDefault="004965B5" w:rsidP="004965B5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12A71794" w:rsidR="004965B5" w:rsidRDefault="004965B5" w:rsidP="004965B5">
            <w:r w:rsidRPr="001C486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4965B5" w:rsidRDefault="004965B5" w:rsidP="004965B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D6C841" w14:textId="77777777" w:rsidR="006664F5" w:rsidRDefault="006664F5">
      <w:r>
        <w:separator/>
      </w:r>
    </w:p>
  </w:endnote>
  <w:endnote w:type="continuationSeparator" w:id="0">
    <w:p w14:paraId="7D876AAB" w14:textId="77777777" w:rsidR="006664F5" w:rsidRDefault="00666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ABCBED" w14:textId="77777777" w:rsidR="006664F5" w:rsidRDefault="006664F5">
      <w:r>
        <w:separator/>
      </w:r>
    </w:p>
  </w:footnote>
  <w:footnote w:type="continuationSeparator" w:id="0">
    <w:p w14:paraId="34FB8D3B" w14:textId="77777777" w:rsidR="006664F5" w:rsidRDefault="00666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3</cp:revision>
  <cp:lastPrinted>2025-08-12T00:56:00Z</cp:lastPrinted>
  <dcterms:created xsi:type="dcterms:W3CDTF">2025-08-11T02:05:00Z</dcterms:created>
  <dcterms:modified xsi:type="dcterms:W3CDTF">2025-08-12T00:56:00Z</dcterms:modified>
</cp:coreProperties>
</file>