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4207B5">
        <w:trPr>
          <w:trHeight w:val="521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005E6A" w:rsidRDefault="000019BD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Blk 1 Defu Lane 10</w:t>
            </w:r>
          </w:p>
        </w:tc>
        <w:tc>
          <w:tcPr>
            <w:tcW w:w="2268" w:type="dxa"/>
          </w:tcPr>
          <w:p w:rsidR="003A3B61" w:rsidRDefault="0060069C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Lorry</w:t>
            </w:r>
            <w:r w:rsidR="00AB09F7">
              <w:rPr>
                <w:rFonts w:hint="eastAsia"/>
                <w:sz w:val="20"/>
                <w:lang w:eastAsia="zh-CN"/>
              </w:rPr>
              <w:t xml:space="preserve"> c</w:t>
            </w:r>
            <w:r w:rsidR="00212F30">
              <w:rPr>
                <w:rFonts w:hint="eastAsia"/>
                <w:sz w:val="20"/>
                <w:lang w:eastAsia="zh-CN"/>
              </w:rPr>
              <w:t>rane</w:t>
            </w:r>
            <w:r w:rsidR="00B24EB2">
              <w:rPr>
                <w:sz w:val="20"/>
                <w:lang w:eastAsia="zh-CN"/>
              </w:rPr>
              <w:t xml:space="preserve"> </w:t>
            </w:r>
            <w:r w:rsidR="00AB09F7">
              <w:rPr>
                <w:sz w:val="20"/>
                <w:lang w:eastAsia="zh-CN"/>
              </w:rPr>
              <w:t>o</w:t>
            </w:r>
            <w:r w:rsidR="00C96628">
              <w:rPr>
                <w:sz w:val="20"/>
                <w:lang w:eastAsia="zh-CN"/>
              </w:rPr>
              <w:t>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C3B9C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of lifting machinery into or out of site </w:t>
            </w:r>
            <w:r w:rsidR="00B24EB2">
              <w:rPr>
                <w:rFonts w:ascii="Times New Roman" w:hAnsi="Times New Roman" w:cs="Times New Roman"/>
                <w:sz w:val="22"/>
                <w:lang w:eastAsia="zh-CN"/>
              </w:rPr>
              <w:t>premise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4C674E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15834">
              <w:rPr>
                <w:rFonts w:ascii="Times New Roman" w:hAnsi="Times New Roman" w:cs="Times New Roman"/>
                <w:sz w:val="22"/>
              </w:rPr>
              <w:t xml:space="preserve">of </w:t>
            </w:r>
            <w:r w:rsidR="00050894">
              <w:rPr>
                <w:rFonts w:ascii="Times New Roman" w:hAnsi="Times New Roman" w:cs="Times New Roman"/>
                <w:sz w:val="22"/>
              </w:rPr>
              <w:t>crane on site</w:t>
            </w:r>
            <w:r w:rsidR="002A712C">
              <w:rPr>
                <w:rFonts w:ascii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875434">
        <w:trPr>
          <w:trHeight w:val="156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F74128" w:rsidTr="00875434">
        <w:trPr>
          <w:trHeight w:val="156"/>
        </w:trPr>
        <w:tc>
          <w:tcPr>
            <w:tcW w:w="675" w:type="dxa"/>
          </w:tcPr>
          <w:p w:rsidR="00F74128" w:rsidRDefault="00F74128"/>
        </w:tc>
        <w:tc>
          <w:tcPr>
            <w:tcW w:w="1735" w:type="dxa"/>
          </w:tcPr>
          <w:p w:rsidR="00F74128" w:rsidRDefault="00F74128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F74128" w:rsidRDefault="00F74128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F74128" w:rsidRDefault="00F7412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F74128" w:rsidRDefault="00F74128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Signalling of load to location </w:t>
            </w:r>
          </w:p>
        </w:tc>
        <w:tc>
          <w:tcPr>
            <w:tcW w:w="1843" w:type="dxa"/>
          </w:tcPr>
          <w:p w:rsidR="00F74128" w:rsidRDefault="00F74128"/>
        </w:tc>
      </w:tr>
      <w:tr w:rsidR="003A3B61" w:rsidTr="009F4643">
        <w:trPr>
          <w:trHeight w:val="234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F7412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</w:tcPr>
          <w:p w:rsidR="003A3B61" w:rsidRDefault="00B3468E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Working at height on top platform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 w:rsidTr="00875434">
        <w:trPr>
          <w:cantSplit/>
          <w:trHeight w:val="298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3A3B61" w:rsidP="003B1FB9">
            <w:pPr>
              <w:rPr>
                <w:rFonts w:ascii="Times New Roman" w:hAnsi="Times New Roman" w:cs="Times New Roman"/>
                <w:sz w:val="22"/>
              </w:rPr>
            </w:pPr>
            <w:bookmarkStart w:id="0" w:name="_GoBack"/>
            <w:bookmarkEnd w:id="0"/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0C68C3">
        <w:trPr>
          <w:cantSplit/>
          <w:trHeight w:val="29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C68C3">
        <w:trPr>
          <w:cantSplit/>
          <w:trHeight w:val="32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C68C3">
        <w:trPr>
          <w:cantSplit/>
          <w:trHeight w:val="134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 w:rsidTr="000C68C3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166B26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166B26" w:rsidRDefault="00166B26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166B26" w:rsidRDefault="00D51C92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Leader: </w:t>
            </w:r>
            <w:r w:rsidR="00166B26">
              <w:rPr>
                <w:rFonts w:ascii="Times New Roman" w:hAnsi="Times New Roman"/>
                <w:sz w:val="20"/>
              </w:rPr>
              <w:t>Kevin Wong</w:t>
            </w:r>
          </w:p>
          <w:p w:rsidR="00166B26" w:rsidRPr="00647A53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gridSpan w:val="2"/>
            <w:vMerge w:val="restart"/>
          </w:tcPr>
          <w:p w:rsidR="00166B26" w:rsidRDefault="00166B26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  <w:p w:rsidR="00166B26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166B26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166B26" w:rsidRDefault="00166B26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166B26" w:rsidRDefault="00F137D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</w:t>
            </w:r>
            <w:r w:rsidR="0060069C">
              <w:rPr>
                <w:rFonts w:ascii="Times New Roman" w:hAnsi="Times New Roman"/>
                <w:sz w:val="20"/>
                <w:lang w:eastAsia="zh-CN"/>
              </w:rPr>
              <w:t>orry</w:t>
            </w:r>
            <w:r w:rsidR="00166B26">
              <w:rPr>
                <w:rFonts w:ascii="Times New Roman" w:hAnsi="Times New Roman"/>
                <w:sz w:val="20"/>
                <w:lang w:eastAsia="zh-CN"/>
              </w:rPr>
              <w:t xml:space="preserve"> Crane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Member: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</w:tr>
      <w:tr w:rsidR="00166B26" w:rsidTr="00166B26">
        <w:trPr>
          <w:cantSplit/>
          <w:trHeight w:val="180"/>
        </w:trPr>
        <w:tc>
          <w:tcPr>
            <w:tcW w:w="2552" w:type="dxa"/>
            <w:tcBorders>
              <w:bottom w:val="single" w:sz="4" w:space="0" w:color="000000"/>
            </w:tcBorders>
          </w:tcPr>
          <w:p w:rsidR="00166B26" w:rsidRDefault="00F47260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C31750" w:rsidRDefault="000019B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Blk 1 Defu Lane 10 #02-545</w:t>
            </w:r>
          </w:p>
          <w:p w:rsidR="00F47260" w:rsidRDefault="000019B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Barath</w:t>
            </w:r>
            <w:r w:rsidR="00C31750">
              <w:rPr>
                <w:rFonts w:ascii="Times New Roman" w:hAnsi="Times New Roman"/>
                <w:sz w:val="20"/>
                <w:lang w:eastAsia="zh-CN"/>
              </w:rPr>
              <w:t xml:space="preserve"> Precision Technology Pte Ltd</w:t>
            </w:r>
          </w:p>
        </w:tc>
        <w:tc>
          <w:tcPr>
            <w:tcW w:w="3402" w:type="dxa"/>
            <w:tcBorders>
              <w:top w:val="single" w:sz="4" w:space="0" w:color="auto"/>
              <w:bottom w:val="single" w:sz="4" w:space="0" w:color="000000"/>
            </w:tcBorders>
          </w:tcPr>
          <w:p w:rsidR="00166B26" w:rsidRDefault="000019BD" w:rsidP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2B3A2E" w:rsidRPr="00C9392D" w:rsidRDefault="002B3A2E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B3A2E" w:rsidRDefault="00D9462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 w:rsidTr="00647A53">
        <w:trPr>
          <w:cantSplit/>
          <w:trHeight w:val="270"/>
        </w:trPr>
        <w:tc>
          <w:tcPr>
            <w:tcW w:w="2552" w:type="dxa"/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  <w:r w:rsidR="001302ED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</w:tcPr>
          <w:p w:rsidR="002B3A2E" w:rsidRDefault="00D9462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30/06/2023</w:t>
            </w: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:rsidR="002B3A2E" w:rsidRDefault="002B3A2E" w:rsidP="00647A53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</w:tcPr>
          <w:p w:rsidR="002B3A2E" w:rsidRDefault="000019B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24/05</w:t>
            </w:r>
            <w:r w:rsidR="00C5628D">
              <w:rPr>
                <w:rFonts w:ascii="Times New Roman" w:hAnsi="Times New Roman"/>
                <w:sz w:val="20"/>
                <w:lang w:eastAsia="zh-CN"/>
              </w:rPr>
              <w:t>/2023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1985"/>
        <w:gridCol w:w="284"/>
        <w:gridCol w:w="425"/>
        <w:gridCol w:w="425"/>
        <w:gridCol w:w="1682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9F40FD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98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68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9F40FD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3A3B61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Vehicle only to be moved into site with the aid of banks man guiding the driver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4C3B9C" w:rsidRP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985" w:type="dxa"/>
          </w:tcPr>
          <w:p w:rsidR="001656FC" w:rsidRPr="00BC556F" w:rsidRDefault="004C3B9C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>Vehicle must not be left unattended while engine is running</w:t>
            </w: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5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682" w:type="dxa"/>
          </w:tcPr>
          <w:p w:rsidR="00F74128" w:rsidRPr="00BC556F" w:rsidRDefault="000019BD" w:rsidP="00F741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</w:tcPr>
          <w:p w:rsidR="00C31750" w:rsidRPr="00BC556F" w:rsidRDefault="000019BD" w:rsidP="00C3175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27/05/23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:rsidR="003B79FD" w:rsidRPr="00D253E9" w:rsidRDefault="003B79FD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0019BD" w:rsidTr="009F40FD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0019BD" w:rsidRDefault="000019BD" w:rsidP="000019B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0019BD" w:rsidRPr="00BC556F" w:rsidRDefault="000019BD" w:rsidP="000019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Setting up of  crane on site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0019BD" w:rsidRPr="00BC556F" w:rsidRDefault="000019BD" w:rsidP="000019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0019BD" w:rsidRDefault="000019BD" w:rsidP="000019B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0019BD" w:rsidRDefault="000019BD" w:rsidP="000019B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0019BD" w:rsidRDefault="000019BD" w:rsidP="000019B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0019BD" w:rsidRPr="00BC556F" w:rsidRDefault="000019BD" w:rsidP="000019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0019BD" w:rsidRDefault="000019BD" w:rsidP="000019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0019BD" w:rsidRDefault="000019BD" w:rsidP="000019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:rsidR="000019BD" w:rsidRDefault="000019BD" w:rsidP="000019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:rsidR="000019BD" w:rsidRDefault="000019BD" w:rsidP="000019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ensure all outrigger beams is fully extended and resting on  steel plate/timber mats</w:t>
            </w:r>
          </w:p>
          <w:p w:rsidR="000019BD" w:rsidRPr="003D044B" w:rsidRDefault="000019BD" w:rsidP="000019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0019BD" w:rsidRDefault="000019BD" w:rsidP="000019B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0019BD" w:rsidRDefault="000019BD" w:rsidP="000019B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0019BD" w:rsidRDefault="000019BD" w:rsidP="000019B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0019BD" w:rsidRDefault="000019BD" w:rsidP="000019B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1985" w:type="dxa"/>
            <w:tcBorders>
              <w:bottom w:val="single" w:sz="4" w:space="0" w:color="000000"/>
            </w:tcBorders>
          </w:tcPr>
          <w:p w:rsidR="000019BD" w:rsidRDefault="000019BD" w:rsidP="000019BD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:rsidR="000019BD" w:rsidRDefault="000019BD" w:rsidP="000019BD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0019BD" w:rsidRPr="001009E8" w:rsidRDefault="000019BD" w:rsidP="000019BD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0019BD" w:rsidRDefault="000019BD" w:rsidP="000019B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0019BD" w:rsidRDefault="000019BD" w:rsidP="000019B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0019BD" w:rsidRDefault="000019BD" w:rsidP="000019B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682" w:type="dxa"/>
            <w:tcBorders>
              <w:bottom w:val="single" w:sz="4" w:space="0" w:color="000000"/>
            </w:tcBorders>
          </w:tcPr>
          <w:p w:rsidR="000019BD" w:rsidRDefault="000019BD" w:rsidP="000019B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:rsidR="000019BD" w:rsidRPr="000019BD" w:rsidRDefault="000019BD" w:rsidP="000019B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 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0019BD" w:rsidRDefault="000019BD" w:rsidP="000019BD">
            <w:r w:rsidRPr="0040214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27/05/23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0019BD" w:rsidRDefault="000019BD" w:rsidP="000019B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019BD" w:rsidTr="009F40FD">
        <w:trPr>
          <w:cantSplit/>
        </w:trPr>
        <w:tc>
          <w:tcPr>
            <w:tcW w:w="566" w:type="dxa"/>
            <w:vMerge w:val="restart"/>
          </w:tcPr>
          <w:p w:rsidR="000019BD" w:rsidRDefault="000019BD" w:rsidP="000019B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0019BD" w:rsidRPr="00EF262E" w:rsidRDefault="000019BD" w:rsidP="000019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0019BD" w:rsidRPr="00EF262E" w:rsidRDefault="000019BD" w:rsidP="000019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0019BD" w:rsidRPr="00EF262E" w:rsidRDefault="000019BD" w:rsidP="000019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0019BD" w:rsidRDefault="000019BD" w:rsidP="000019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0019BD" w:rsidRDefault="000019BD" w:rsidP="000019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mobile crane are valid</w:t>
            </w:r>
          </w:p>
          <w:p w:rsidR="000019BD" w:rsidRDefault="000019BD" w:rsidP="000019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0019BD" w:rsidRDefault="000019BD" w:rsidP="000019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0019BD" w:rsidRDefault="000019BD" w:rsidP="000019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0019BD" w:rsidRPr="001155B3" w:rsidRDefault="000019BD" w:rsidP="000019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0019BD" w:rsidRDefault="000019BD" w:rsidP="000019B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0019BD" w:rsidRDefault="000019BD" w:rsidP="000019B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0019BD" w:rsidRDefault="000019BD" w:rsidP="000019B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0019BD" w:rsidRDefault="000019BD" w:rsidP="000019B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985" w:type="dxa"/>
          </w:tcPr>
          <w:p w:rsidR="000019BD" w:rsidRDefault="000019BD" w:rsidP="000019B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0019BD" w:rsidRDefault="000019BD" w:rsidP="000019B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0019BD" w:rsidRPr="00EF262E" w:rsidRDefault="000019BD" w:rsidP="000019B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 </w:t>
            </w:r>
          </w:p>
        </w:tc>
        <w:tc>
          <w:tcPr>
            <w:tcW w:w="284" w:type="dxa"/>
          </w:tcPr>
          <w:p w:rsidR="000019BD" w:rsidRDefault="000019BD" w:rsidP="000019B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425" w:type="dxa"/>
          </w:tcPr>
          <w:p w:rsidR="000019BD" w:rsidRDefault="000019BD" w:rsidP="000019B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0019BD" w:rsidRDefault="000019BD" w:rsidP="000019B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682" w:type="dxa"/>
          </w:tcPr>
          <w:p w:rsidR="000019BD" w:rsidRDefault="000019BD" w:rsidP="000019B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:rsidR="000019BD" w:rsidRDefault="000019BD" w:rsidP="000019BD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</w:tcPr>
          <w:p w:rsidR="000019BD" w:rsidRDefault="000019BD" w:rsidP="000019BD">
            <w:r w:rsidRPr="0040214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27/05/23</w:t>
            </w:r>
          </w:p>
        </w:tc>
        <w:tc>
          <w:tcPr>
            <w:tcW w:w="994" w:type="dxa"/>
          </w:tcPr>
          <w:p w:rsidR="000019BD" w:rsidRDefault="000019BD" w:rsidP="000019B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019BD" w:rsidTr="009F40FD">
        <w:trPr>
          <w:cantSplit/>
        </w:trPr>
        <w:tc>
          <w:tcPr>
            <w:tcW w:w="566" w:type="dxa"/>
            <w:vMerge/>
          </w:tcPr>
          <w:p w:rsidR="000019BD" w:rsidRDefault="000019BD" w:rsidP="000019B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019BD" w:rsidRDefault="000019BD" w:rsidP="000019B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0019BD" w:rsidRPr="00EF262E" w:rsidRDefault="000019BD" w:rsidP="000019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0019BD" w:rsidRPr="00EF262E" w:rsidRDefault="000019BD" w:rsidP="000019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0019BD" w:rsidRPr="00EF262E" w:rsidRDefault="000019BD" w:rsidP="000019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0019BD" w:rsidRDefault="000019BD" w:rsidP="000019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0019BD" w:rsidRDefault="000019BD" w:rsidP="000019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</w:t>
            </w:r>
          </w:p>
          <w:p w:rsidR="000019BD" w:rsidRPr="00EF262E" w:rsidRDefault="000019BD" w:rsidP="000019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0019BD" w:rsidRDefault="000019BD" w:rsidP="000019B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0019BD" w:rsidRDefault="000019BD" w:rsidP="000019B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0019BD" w:rsidRDefault="000019BD" w:rsidP="000019B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985" w:type="dxa"/>
          </w:tcPr>
          <w:p w:rsidR="000019BD" w:rsidRPr="001155B3" w:rsidRDefault="000019BD" w:rsidP="000019B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0019BD" w:rsidRDefault="000019BD" w:rsidP="000019BD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0019BD" w:rsidRDefault="000019BD" w:rsidP="000019B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425" w:type="dxa"/>
          </w:tcPr>
          <w:p w:rsidR="000019BD" w:rsidRDefault="000019BD" w:rsidP="000019B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0019BD" w:rsidRDefault="000019BD" w:rsidP="000019B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682" w:type="dxa"/>
          </w:tcPr>
          <w:p w:rsidR="000019BD" w:rsidRDefault="000019BD" w:rsidP="000019B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:rsidR="000019BD" w:rsidRDefault="000019BD" w:rsidP="000019BD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</w:tcPr>
          <w:p w:rsidR="000019BD" w:rsidRDefault="000019BD" w:rsidP="000019BD">
            <w:r w:rsidRPr="0040214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27/05/23</w:t>
            </w:r>
          </w:p>
        </w:tc>
        <w:tc>
          <w:tcPr>
            <w:tcW w:w="994" w:type="dxa"/>
          </w:tcPr>
          <w:p w:rsidR="000019BD" w:rsidRDefault="000019BD" w:rsidP="000019B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019BD" w:rsidTr="009F40FD">
        <w:trPr>
          <w:cantSplit/>
          <w:trHeight w:val="1486"/>
        </w:trPr>
        <w:tc>
          <w:tcPr>
            <w:tcW w:w="566" w:type="dxa"/>
            <w:vMerge/>
          </w:tcPr>
          <w:p w:rsidR="000019BD" w:rsidRDefault="000019BD" w:rsidP="000019B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019BD" w:rsidRDefault="000019BD" w:rsidP="000019B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0019BD" w:rsidRDefault="000019BD" w:rsidP="000019B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0019BD" w:rsidRPr="00F039A0" w:rsidRDefault="000019BD" w:rsidP="000019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019BD" w:rsidRDefault="000019BD" w:rsidP="000019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0019BD" w:rsidRDefault="000019BD" w:rsidP="000019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dislodgment</w:t>
            </w:r>
          </w:p>
          <w:p w:rsidR="000019BD" w:rsidRDefault="000019BD" w:rsidP="000019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:rsidR="000019BD" w:rsidRPr="00F039A0" w:rsidRDefault="000019BD" w:rsidP="000019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:rsidR="000019BD" w:rsidRDefault="000019BD" w:rsidP="000019B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019BD" w:rsidRDefault="000019BD" w:rsidP="000019B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019BD" w:rsidRDefault="000019BD" w:rsidP="000019B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019BD" w:rsidRDefault="000019BD" w:rsidP="000019B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</w:tcPr>
          <w:p w:rsidR="000019BD" w:rsidRDefault="000019BD" w:rsidP="000019B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0019BD" w:rsidRDefault="000019BD" w:rsidP="000019B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0019BD" w:rsidRPr="001155B3" w:rsidRDefault="000019BD" w:rsidP="000019B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019BD" w:rsidRDefault="000019BD" w:rsidP="000019B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019BD" w:rsidRDefault="000019BD" w:rsidP="000019B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019BD" w:rsidRDefault="000019BD" w:rsidP="000019B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682" w:type="dxa"/>
            <w:tcBorders>
              <w:top w:val="single" w:sz="4" w:space="0" w:color="auto"/>
              <w:bottom w:val="single" w:sz="4" w:space="0" w:color="auto"/>
            </w:tcBorders>
          </w:tcPr>
          <w:p w:rsidR="000019BD" w:rsidRDefault="000019BD" w:rsidP="000019B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:rsidR="000019BD" w:rsidRDefault="000019BD" w:rsidP="000019BD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019BD" w:rsidRDefault="000019BD" w:rsidP="000019BD">
            <w:r w:rsidRPr="0040214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27/05/23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019BD" w:rsidRDefault="000019BD" w:rsidP="000019B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019BD" w:rsidTr="009F40FD">
        <w:trPr>
          <w:cantSplit/>
          <w:trHeight w:val="1048"/>
        </w:trPr>
        <w:tc>
          <w:tcPr>
            <w:tcW w:w="566" w:type="dxa"/>
            <w:vMerge/>
          </w:tcPr>
          <w:p w:rsidR="000019BD" w:rsidRDefault="000019BD" w:rsidP="000019B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019BD" w:rsidRDefault="000019BD" w:rsidP="000019B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019BD" w:rsidRDefault="000019BD" w:rsidP="000019B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0019BD" w:rsidRDefault="000019BD" w:rsidP="000019B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019BD" w:rsidRPr="00CB44D1" w:rsidRDefault="000019BD" w:rsidP="000019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019BD" w:rsidRDefault="000019BD" w:rsidP="000019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0019BD" w:rsidRDefault="000019BD" w:rsidP="000019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0019BD" w:rsidRDefault="000019BD" w:rsidP="000019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0019BD" w:rsidRPr="00F039A0" w:rsidRDefault="000019BD" w:rsidP="000019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019BD" w:rsidRDefault="000019BD" w:rsidP="000019B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019BD" w:rsidRDefault="000019BD" w:rsidP="000019B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019BD" w:rsidRDefault="000019BD" w:rsidP="000019B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</w:tcPr>
          <w:p w:rsidR="000019BD" w:rsidRPr="00F039A0" w:rsidRDefault="000019BD" w:rsidP="000019B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to ensure all workers are hand off any loose parts of sling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019BD" w:rsidRDefault="000019BD" w:rsidP="000019B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019BD" w:rsidRDefault="000019BD" w:rsidP="000019B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019BD" w:rsidRDefault="000019BD" w:rsidP="000019B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682" w:type="dxa"/>
            <w:tcBorders>
              <w:top w:val="single" w:sz="4" w:space="0" w:color="auto"/>
              <w:bottom w:val="single" w:sz="4" w:space="0" w:color="auto"/>
            </w:tcBorders>
          </w:tcPr>
          <w:p w:rsidR="000019BD" w:rsidRDefault="000019BD" w:rsidP="000019B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:rsidR="000019BD" w:rsidRDefault="000019BD" w:rsidP="000019BD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019BD" w:rsidRDefault="000019BD" w:rsidP="000019BD">
            <w:r w:rsidRPr="0040214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27/05/23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019BD" w:rsidRDefault="000019BD" w:rsidP="000019B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0019BD" w:rsidTr="009F40FD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0019BD" w:rsidRDefault="000019BD" w:rsidP="000019B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0019BD" w:rsidRDefault="000019BD" w:rsidP="000019B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0019BD" w:rsidRPr="00233E73" w:rsidRDefault="000019BD" w:rsidP="000019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poor visibility,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0019BD" w:rsidRPr="00233E73" w:rsidRDefault="000019BD" w:rsidP="000019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0019BD" w:rsidRDefault="000019BD" w:rsidP="000019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0019BD" w:rsidRDefault="000019BD" w:rsidP="000019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Taglines should be used to control load from swinging so as to prevent bodily contact with load</w:t>
            </w:r>
          </w:p>
          <w:p w:rsidR="000019BD" w:rsidRDefault="000019BD" w:rsidP="000019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0019BD" w:rsidRDefault="000019BD" w:rsidP="000019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0019BD" w:rsidRPr="00233E73" w:rsidRDefault="000019BD" w:rsidP="000019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0019BD" w:rsidRDefault="000019BD" w:rsidP="000019B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0019BD" w:rsidRDefault="000019BD" w:rsidP="000019B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0019BD" w:rsidRDefault="000019BD" w:rsidP="000019B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0019BD" w:rsidRDefault="000019BD" w:rsidP="000019B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985" w:type="dxa"/>
            <w:tcBorders>
              <w:top w:val="single" w:sz="4" w:space="0" w:color="auto"/>
            </w:tcBorders>
          </w:tcPr>
          <w:p w:rsidR="000019BD" w:rsidRDefault="000019BD" w:rsidP="000019B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  <w:p w:rsidR="000019BD" w:rsidRDefault="000019BD" w:rsidP="000019B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0019BD" w:rsidRPr="00F039A0" w:rsidRDefault="000019BD" w:rsidP="000019B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0019BD" w:rsidRDefault="000019BD" w:rsidP="000019B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0019BD" w:rsidRDefault="000019BD" w:rsidP="000019B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0019BD" w:rsidRDefault="000019BD" w:rsidP="000019B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682" w:type="dxa"/>
            <w:tcBorders>
              <w:top w:val="single" w:sz="4" w:space="0" w:color="auto"/>
            </w:tcBorders>
          </w:tcPr>
          <w:p w:rsidR="000019BD" w:rsidRDefault="000019BD" w:rsidP="000019B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:rsidR="000019BD" w:rsidRDefault="000019BD" w:rsidP="000019BD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0019BD" w:rsidRDefault="000019BD" w:rsidP="000019BD">
            <w:r w:rsidRPr="0040214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27/05/23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0019BD" w:rsidRDefault="000019BD" w:rsidP="000019B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019BD" w:rsidTr="009F40FD">
        <w:trPr>
          <w:cantSplit/>
          <w:trHeight w:val="230"/>
        </w:trPr>
        <w:tc>
          <w:tcPr>
            <w:tcW w:w="566" w:type="dxa"/>
            <w:tcBorders>
              <w:bottom w:val="single" w:sz="4" w:space="0" w:color="auto"/>
            </w:tcBorders>
          </w:tcPr>
          <w:p w:rsidR="000019BD" w:rsidRPr="00681295" w:rsidRDefault="000019BD" w:rsidP="000019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4</w:t>
            </w:r>
          </w:p>
        </w:tc>
        <w:tc>
          <w:tcPr>
            <w:tcW w:w="1560" w:type="dxa"/>
            <w:tcBorders>
              <w:bottom w:val="single" w:sz="4" w:space="0" w:color="auto"/>
            </w:tcBorders>
          </w:tcPr>
          <w:p w:rsidR="000019BD" w:rsidRPr="00681295" w:rsidRDefault="000019BD" w:rsidP="000019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Signalling of load to location </w:t>
            </w: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0019BD" w:rsidRDefault="000019BD" w:rsidP="000019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Load hit structure due to improper signalling 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0019BD" w:rsidRDefault="000019BD" w:rsidP="000019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0019BD" w:rsidRDefault="000019BD" w:rsidP="000019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qualified signalman to execute the operation</w:t>
            </w:r>
          </w:p>
          <w:p w:rsidR="000019BD" w:rsidRDefault="000019BD" w:rsidP="000019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Tagline should be used to control load from swinging </w:t>
            </w:r>
          </w:p>
          <w:p w:rsidR="000019BD" w:rsidRDefault="000019BD" w:rsidP="000019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Clear obstruction and unauthorised personnel in way of lifting path </w:t>
            </w:r>
          </w:p>
          <w:p w:rsidR="000019BD" w:rsidRDefault="000019BD" w:rsidP="000019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0019BD" w:rsidRDefault="000019BD" w:rsidP="000019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of walkie-talkie to communicate whenever signalman is not visible to crane operator </w:t>
            </w:r>
          </w:p>
          <w:p w:rsidR="000019BD" w:rsidRDefault="000019BD" w:rsidP="000019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helmet, safety shoe) provided and put on </w:t>
            </w:r>
          </w:p>
          <w:p w:rsidR="000019BD" w:rsidRPr="00681295" w:rsidRDefault="000019BD" w:rsidP="000019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0019BD" w:rsidRDefault="000019BD" w:rsidP="000019B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0019BD" w:rsidRDefault="000019BD" w:rsidP="000019B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0019BD" w:rsidRDefault="000019BD" w:rsidP="000019B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985" w:type="dxa"/>
            <w:tcBorders>
              <w:top w:val="single" w:sz="4" w:space="0" w:color="auto"/>
            </w:tcBorders>
          </w:tcPr>
          <w:p w:rsidR="000019BD" w:rsidRDefault="000019BD" w:rsidP="000019B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Close supervision by lifting supervisor 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0019BD" w:rsidRDefault="000019BD" w:rsidP="000019B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0019BD" w:rsidRDefault="000019BD" w:rsidP="000019B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0019BD" w:rsidRDefault="000019BD" w:rsidP="000019B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682" w:type="dxa"/>
            <w:tcBorders>
              <w:top w:val="single" w:sz="4" w:space="0" w:color="auto"/>
            </w:tcBorders>
          </w:tcPr>
          <w:p w:rsidR="000019BD" w:rsidRDefault="000019BD" w:rsidP="000019B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:rsidR="000019BD" w:rsidRDefault="000019BD" w:rsidP="000019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0019BD" w:rsidRDefault="000019BD" w:rsidP="000019BD">
            <w:r w:rsidRPr="0040214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27/05/23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0019BD" w:rsidRDefault="000019BD" w:rsidP="000019B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019BD" w:rsidTr="009F40FD">
        <w:trPr>
          <w:cantSplit/>
          <w:trHeight w:val="2415"/>
        </w:trPr>
        <w:tc>
          <w:tcPr>
            <w:tcW w:w="566" w:type="dxa"/>
            <w:vMerge w:val="restart"/>
          </w:tcPr>
          <w:p w:rsidR="000019BD" w:rsidRPr="003E31AF" w:rsidRDefault="000019BD" w:rsidP="000019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5</w:t>
            </w:r>
          </w:p>
        </w:tc>
        <w:tc>
          <w:tcPr>
            <w:tcW w:w="1560" w:type="dxa"/>
            <w:vMerge w:val="restart"/>
          </w:tcPr>
          <w:p w:rsidR="000019BD" w:rsidRPr="003E31AF" w:rsidRDefault="000019BD" w:rsidP="000019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Working at height on top platform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019BD" w:rsidRDefault="000019BD" w:rsidP="000019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from height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019BD" w:rsidRDefault="000019BD" w:rsidP="000019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019BD" w:rsidRDefault="000019BD" w:rsidP="000019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workers working at height on top platform to put on safety harness, safety helmet </w:t>
            </w:r>
          </w:p>
          <w:p w:rsidR="000019BD" w:rsidRDefault="000019BD" w:rsidP="000019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Self Retracting Lifeline provided and properly secured onto building railing/pillar to act as anchorage point</w:t>
            </w:r>
          </w:p>
          <w:p w:rsidR="000019BD" w:rsidRDefault="000019BD" w:rsidP="000019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safety harness are properly strap on and hook onto Self Retracting Lifeline while working on top platform at all time </w:t>
            </w:r>
          </w:p>
          <w:p w:rsidR="000019BD" w:rsidRDefault="000019BD" w:rsidP="000019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ensure fall prevention equipment are adequate for all personnel working on top platform </w:t>
            </w:r>
          </w:p>
          <w:p w:rsidR="000019BD" w:rsidRDefault="000019BD" w:rsidP="000019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removable side railing of platform must be in place</w:t>
            </w:r>
          </w:p>
          <w:p w:rsidR="000019BD" w:rsidRDefault="000019BD" w:rsidP="000019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Practice good housekeeping</w:t>
            </w:r>
          </w:p>
          <w:p w:rsidR="000019BD" w:rsidRPr="003E31AF" w:rsidRDefault="000019BD" w:rsidP="000019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019BD" w:rsidRDefault="000019BD" w:rsidP="000019B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019BD" w:rsidRDefault="000019BD" w:rsidP="000019B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019BD" w:rsidRDefault="000019BD" w:rsidP="000019B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</w:tcPr>
          <w:p w:rsidR="000019BD" w:rsidRDefault="000019BD" w:rsidP="000019B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Full  supervision and regular remainder by supervisor and to ensure all safety precaution are to be followed and in place </w:t>
            </w:r>
          </w:p>
          <w:p w:rsidR="000019BD" w:rsidRDefault="000019BD" w:rsidP="000019B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0019BD" w:rsidRDefault="000019BD" w:rsidP="000019B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019BD" w:rsidRDefault="000019BD" w:rsidP="000019B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019BD" w:rsidRDefault="000019BD" w:rsidP="000019B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019BD" w:rsidRDefault="000019BD" w:rsidP="000019B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682" w:type="dxa"/>
            <w:tcBorders>
              <w:top w:val="single" w:sz="4" w:space="0" w:color="auto"/>
              <w:bottom w:val="single" w:sz="4" w:space="0" w:color="auto"/>
            </w:tcBorders>
          </w:tcPr>
          <w:p w:rsidR="000019BD" w:rsidRDefault="000019BD" w:rsidP="000019B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:rsidR="000019BD" w:rsidRDefault="000019BD" w:rsidP="000019BD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019BD" w:rsidRDefault="000019BD" w:rsidP="000019BD">
            <w:r w:rsidRPr="0040214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27/05/23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019BD" w:rsidRDefault="000019BD" w:rsidP="000019B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019BD" w:rsidTr="009F40FD">
        <w:trPr>
          <w:cantSplit/>
          <w:trHeight w:val="2145"/>
        </w:trPr>
        <w:tc>
          <w:tcPr>
            <w:tcW w:w="566" w:type="dxa"/>
            <w:vMerge/>
          </w:tcPr>
          <w:p w:rsidR="000019BD" w:rsidRDefault="000019BD" w:rsidP="000019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0019BD" w:rsidRDefault="000019BD" w:rsidP="000019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019BD" w:rsidRDefault="000019BD" w:rsidP="000019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Platform move or sway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019BD" w:rsidRDefault="000019BD" w:rsidP="000019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019BD" w:rsidRDefault="000019BD" w:rsidP="000019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3ft metal plate protruding is fully lean and rested on the opening slab</w:t>
            </w:r>
          </w:p>
          <w:p w:rsidR="000019BD" w:rsidRDefault="000019BD" w:rsidP="000019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is stabilise effectively</w:t>
            </w:r>
          </w:p>
          <w:p w:rsidR="000019BD" w:rsidRDefault="000019BD" w:rsidP="000019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strong fastening belt to secured front left and right of platform onto building railing/pillar to prevent platform swing outward          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019BD" w:rsidRDefault="000019BD" w:rsidP="000019B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019BD" w:rsidRDefault="000019BD" w:rsidP="000019B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019BD" w:rsidRDefault="000019BD" w:rsidP="000019B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</w:tcPr>
          <w:p w:rsidR="000019BD" w:rsidRDefault="000019BD" w:rsidP="000019B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by site supervisor and ensure platform is fully stabilise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019BD" w:rsidRDefault="000019BD" w:rsidP="000019B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019BD" w:rsidRDefault="000019BD" w:rsidP="000019B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019BD" w:rsidRDefault="000019BD" w:rsidP="000019B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682" w:type="dxa"/>
            <w:tcBorders>
              <w:top w:val="single" w:sz="4" w:space="0" w:color="auto"/>
              <w:bottom w:val="single" w:sz="4" w:space="0" w:color="auto"/>
            </w:tcBorders>
          </w:tcPr>
          <w:p w:rsidR="000019BD" w:rsidRDefault="000019BD" w:rsidP="000019B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:rsidR="000019BD" w:rsidRDefault="000019BD" w:rsidP="000019BD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019BD" w:rsidRDefault="000019BD" w:rsidP="000019BD">
            <w:r w:rsidRPr="0040214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27/05/23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019BD" w:rsidRDefault="000019BD" w:rsidP="000019B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F1315" w:rsidRDefault="004F1315">
      <w:r>
        <w:separator/>
      </w:r>
    </w:p>
  </w:endnote>
  <w:endnote w:type="continuationSeparator" w:id="0">
    <w:p w:rsidR="004F1315" w:rsidRDefault="004F13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0019BD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0019BD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3E1893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0019BD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0019BD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F1315" w:rsidRDefault="004F1315">
      <w:r>
        <w:separator/>
      </w:r>
    </w:p>
  </w:footnote>
  <w:footnote w:type="continuationSeparator" w:id="0">
    <w:p w:rsidR="004F1315" w:rsidRDefault="004F131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F8E756E"/>
    <w:multiLevelType w:val="hybridMultilevel"/>
    <w:tmpl w:val="BCCA1666"/>
    <w:lvl w:ilvl="0" w:tplc="421C9C1E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19BD"/>
    <w:rsid w:val="00005E6A"/>
    <w:rsid w:val="00006836"/>
    <w:rsid w:val="000068A6"/>
    <w:rsid w:val="00013BDD"/>
    <w:rsid w:val="00027D2F"/>
    <w:rsid w:val="00040581"/>
    <w:rsid w:val="00050894"/>
    <w:rsid w:val="0006553D"/>
    <w:rsid w:val="00072EA5"/>
    <w:rsid w:val="0008597B"/>
    <w:rsid w:val="00087F13"/>
    <w:rsid w:val="00093BC0"/>
    <w:rsid w:val="000A0A5F"/>
    <w:rsid w:val="000A7BB4"/>
    <w:rsid w:val="000B054E"/>
    <w:rsid w:val="000B1401"/>
    <w:rsid w:val="000C68C3"/>
    <w:rsid w:val="000E4DFF"/>
    <w:rsid w:val="000F0689"/>
    <w:rsid w:val="0010094F"/>
    <w:rsid w:val="001009E8"/>
    <w:rsid w:val="00111C41"/>
    <w:rsid w:val="001155B3"/>
    <w:rsid w:val="00124B62"/>
    <w:rsid w:val="001302ED"/>
    <w:rsid w:val="00134A3A"/>
    <w:rsid w:val="00137261"/>
    <w:rsid w:val="0016098E"/>
    <w:rsid w:val="001656FC"/>
    <w:rsid w:val="00166B26"/>
    <w:rsid w:val="00166D14"/>
    <w:rsid w:val="00183ABC"/>
    <w:rsid w:val="00192887"/>
    <w:rsid w:val="001A3B7B"/>
    <w:rsid w:val="001A7CD5"/>
    <w:rsid w:val="001B0DBC"/>
    <w:rsid w:val="001C3181"/>
    <w:rsid w:val="001C6B19"/>
    <w:rsid w:val="001D240F"/>
    <w:rsid w:val="001E63D2"/>
    <w:rsid w:val="00200781"/>
    <w:rsid w:val="0020676E"/>
    <w:rsid w:val="00212F30"/>
    <w:rsid w:val="002160D2"/>
    <w:rsid w:val="00216A98"/>
    <w:rsid w:val="00225B02"/>
    <w:rsid w:val="00233E73"/>
    <w:rsid w:val="00240BDB"/>
    <w:rsid w:val="0025215A"/>
    <w:rsid w:val="002603D8"/>
    <w:rsid w:val="00270E87"/>
    <w:rsid w:val="00273486"/>
    <w:rsid w:val="00273E54"/>
    <w:rsid w:val="00274DBB"/>
    <w:rsid w:val="00296850"/>
    <w:rsid w:val="002A712C"/>
    <w:rsid w:val="002B2C67"/>
    <w:rsid w:val="002B3A2E"/>
    <w:rsid w:val="002B3F9E"/>
    <w:rsid w:val="002B4802"/>
    <w:rsid w:val="002C2DBE"/>
    <w:rsid w:val="002C3903"/>
    <w:rsid w:val="002D5E38"/>
    <w:rsid w:val="002D7AB0"/>
    <w:rsid w:val="003038A4"/>
    <w:rsid w:val="00307A26"/>
    <w:rsid w:val="003130F1"/>
    <w:rsid w:val="003503BF"/>
    <w:rsid w:val="00351D51"/>
    <w:rsid w:val="00367DF1"/>
    <w:rsid w:val="00385111"/>
    <w:rsid w:val="00387B59"/>
    <w:rsid w:val="00397A32"/>
    <w:rsid w:val="003A3B61"/>
    <w:rsid w:val="003A6756"/>
    <w:rsid w:val="003B1FB9"/>
    <w:rsid w:val="003B4CDC"/>
    <w:rsid w:val="003B79FD"/>
    <w:rsid w:val="003B7CAF"/>
    <w:rsid w:val="003D044B"/>
    <w:rsid w:val="003D6F4D"/>
    <w:rsid w:val="003D711F"/>
    <w:rsid w:val="003E1893"/>
    <w:rsid w:val="003E2CF2"/>
    <w:rsid w:val="003E31AF"/>
    <w:rsid w:val="003E7784"/>
    <w:rsid w:val="00403173"/>
    <w:rsid w:val="0041070F"/>
    <w:rsid w:val="00414B78"/>
    <w:rsid w:val="004207B5"/>
    <w:rsid w:val="004245F3"/>
    <w:rsid w:val="00425E59"/>
    <w:rsid w:val="0042630E"/>
    <w:rsid w:val="00426889"/>
    <w:rsid w:val="00431FD4"/>
    <w:rsid w:val="00472C21"/>
    <w:rsid w:val="00473A64"/>
    <w:rsid w:val="004B2E33"/>
    <w:rsid w:val="004B5D48"/>
    <w:rsid w:val="004C275A"/>
    <w:rsid w:val="004C3B9C"/>
    <w:rsid w:val="004C674E"/>
    <w:rsid w:val="004D108E"/>
    <w:rsid w:val="004D7223"/>
    <w:rsid w:val="004E7779"/>
    <w:rsid w:val="004F1315"/>
    <w:rsid w:val="004F561F"/>
    <w:rsid w:val="005134BC"/>
    <w:rsid w:val="00521AA8"/>
    <w:rsid w:val="005222E1"/>
    <w:rsid w:val="00530964"/>
    <w:rsid w:val="005426CC"/>
    <w:rsid w:val="005434AD"/>
    <w:rsid w:val="005510EF"/>
    <w:rsid w:val="005512F2"/>
    <w:rsid w:val="005620CA"/>
    <w:rsid w:val="00577AFE"/>
    <w:rsid w:val="005919DF"/>
    <w:rsid w:val="005A230E"/>
    <w:rsid w:val="005A4A3E"/>
    <w:rsid w:val="005C5841"/>
    <w:rsid w:val="005D242C"/>
    <w:rsid w:val="005D36DD"/>
    <w:rsid w:val="005D3831"/>
    <w:rsid w:val="005E6C1B"/>
    <w:rsid w:val="005F192D"/>
    <w:rsid w:val="0060069C"/>
    <w:rsid w:val="00604A0D"/>
    <w:rsid w:val="00611F43"/>
    <w:rsid w:val="006252C2"/>
    <w:rsid w:val="00633782"/>
    <w:rsid w:val="006366E9"/>
    <w:rsid w:val="00641318"/>
    <w:rsid w:val="00643C55"/>
    <w:rsid w:val="006465D5"/>
    <w:rsid w:val="00646E5D"/>
    <w:rsid w:val="00647A53"/>
    <w:rsid w:val="0066211A"/>
    <w:rsid w:val="0067484C"/>
    <w:rsid w:val="00681295"/>
    <w:rsid w:val="00683109"/>
    <w:rsid w:val="00686682"/>
    <w:rsid w:val="0069047C"/>
    <w:rsid w:val="00691482"/>
    <w:rsid w:val="00692402"/>
    <w:rsid w:val="00694114"/>
    <w:rsid w:val="006A4F90"/>
    <w:rsid w:val="006A7513"/>
    <w:rsid w:val="006B49D9"/>
    <w:rsid w:val="006C090B"/>
    <w:rsid w:val="006C4B95"/>
    <w:rsid w:val="006E4A8E"/>
    <w:rsid w:val="006F4C5C"/>
    <w:rsid w:val="007114E8"/>
    <w:rsid w:val="00746EBC"/>
    <w:rsid w:val="00752309"/>
    <w:rsid w:val="00771A36"/>
    <w:rsid w:val="00773529"/>
    <w:rsid w:val="00783885"/>
    <w:rsid w:val="00784BEE"/>
    <w:rsid w:val="00790E59"/>
    <w:rsid w:val="007A3CEC"/>
    <w:rsid w:val="007B7B21"/>
    <w:rsid w:val="007E0C01"/>
    <w:rsid w:val="007E7774"/>
    <w:rsid w:val="0080416D"/>
    <w:rsid w:val="00813872"/>
    <w:rsid w:val="00814880"/>
    <w:rsid w:val="00815AC4"/>
    <w:rsid w:val="00825DD3"/>
    <w:rsid w:val="00836A3A"/>
    <w:rsid w:val="0084456F"/>
    <w:rsid w:val="008468E5"/>
    <w:rsid w:val="00863F87"/>
    <w:rsid w:val="00875434"/>
    <w:rsid w:val="00875736"/>
    <w:rsid w:val="008757B0"/>
    <w:rsid w:val="00875D92"/>
    <w:rsid w:val="008816A2"/>
    <w:rsid w:val="0089516D"/>
    <w:rsid w:val="008A1DD3"/>
    <w:rsid w:val="008A68C5"/>
    <w:rsid w:val="008B04FE"/>
    <w:rsid w:val="008E076B"/>
    <w:rsid w:val="009018F8"/>
    <w:rsid w:val="00915834"/>
    <w:rsid w:val="00955E95"/>
    <w:rsid w:val="009561E7"/>
    <w:rsid w:val="00972359"/>
    <w:rsid w:val="009B5F18"/>
    <w:rsid w:val="009C35C8"/>
    <w:rsid w:val="009C709E"/>
    <w:rsid w:val="009D5859"/>
    <w:rsid w:val="009E66F3"/>
    <w:rsid w:val="009F40FD"/>
    <w:rsid w:val="009F4643"/>
    <w:rsid w:val="009F7F25"/>
    <w:rsid w:val="00A02733"/>
    <w:rsid w:val="00A03C50"/>
    <w:rsid w:val="00A07B7B"/>
    <w:rsid w:val="00A15BE3"/>
    <w:rsid w:val="00A5392F"/>
    <w:rsid w:val="00A53C1A"/>
    <w:rsid w:val="00A60E49"/>
    <w:rsid w:val="00A6734B"/>
    <w:rsid w:val="00A70448"/>
    <w:rsid w:val="00A7050B"/>
    <w:rsid w:val="00A82ACB"/>
    <w:rsid w:val="00A83E19"/>
    <w:rsid w:val="00A97AAB"/>
    <w:rsid w:val="00AA2786"/>
    <w:rsid w:val="00AB09F7"/>
    <w:rsid w:val="00B01359"/>
    <w:rsid w:val="00B10DBC"/>
    <w:rsid w:val="00B2286C"/>
    <w:rsid w:val="00B24EB2"/>
    <w:rsid w:val="00B3468E"/>
    <w:rsid w:val="00B40AA4"/>
    <w:rsid w:val="00B52C97"/>
    <w:rsid w:val="00B560DB"/>
    <w:rsid w:val="00B77BDC"/>
    <w:rsid w:val="00BA61B1"/>
    <w:rsid w:val="00BA64AE"/>
    <w:rsid w:val="00BB501D"/>
    <w:rsid w:val="00BB58F2"/>
    <w:rsid w:val="00BC556F"/>
    <w:rsid w:val="00BE0A61"/>
    <w:rsid w:val="00BF2893"/>
    <w:rsid w:val="00C022A9"/>
    <w:rsid w:val="00C10E56"/>
    <w:rsid w:val="00C31750"/>
    <w:rsid w:val="00C33182"/>
    <w:rsid w:val="00C366BC"/>
    <w:rsid w:val="00C50916"/>
    <w:rsid w:val="00C532BF"/>
    <w:rsid w:val="00C55830"/>
    <w:rsid w:val="00C5628D"/>
    <w:rsid w:val="00C73E74"/>
    <w:rsid w:val="00C767AC"/>
    <w:rsid w:val="00C91C27"/>
    <w:rsid w:val="00C91E57"/>
    <w:rsid w:val="00C9392D"/>
    <w:rsid w:val="00C96628"/>
    <w:rsid w:val="00CA12F4"/>
    <w:rsid w:val="00CA6175"/>
    <w:rsid w:val="00CB224B"/>
    <w:rsid w:val="00CB44D1"/>
    <w:rsid w:val="00CC63E6"/>
    <w:rsid w:val="00CC7ED1"/>
    <w:rsid w:val="00CD11A8"/>
    <w:rsid w:val="00CD7E36"/>
    <w:rsid w:val="00CE75B2"/>
    <w:rsid w:val="00CF3704"/>
    <w:rsid w:val="00CF7271"/>
    <w:rsid w:val="00D018E4"/>
    <w:rsid w:val="00D103BB"/>
    <w:rsid w:val="00D1769A"/>
    <w:rsid w:val="00D253E9"/>
    <w:rsid w:val="00D27154"/>
    <w:rsid w:val="00D319D8"/>
    <w:rsid w:val="00D37269"/>
    <w:rsid w:val="00D51C92"/>
    <w:rsid w:val="00D55F37"/>
    <w:rsid w:val="00D61ECB"/>
    <w:rsid w:val="00D66FB9"/>
    <w:rsid w:val="00D800E7"/>
    <w:rsid w:val="00D93A05"/>
    <w:rsid w:val="00D94620"/>
    <w:rsid w:val="00DA47D3"/>
    <w:rsid w:val="00DB1390"/>
    <w:rsid w:val="00DB5D72"/>
    <w:rsid w:val="00DC12A9"/>
    <w:rsid w:val="00DC6B39"/>
    <w:rsid w:val="00DD0334"/>
    <w:rsid w:val="00DD693B"/>
    <w:rsid w:val="00DE2999"/>
    <w:rsid w:val="00DE5ADA"/>
    <w:rsid w:val="00E119DC"/>
    <w:rsid w:val="00E11E2B"/>
    <w:rsid w:val="00E212C4"/>
    <w:rsid w:val="00E30DC7"/>
    <w:rsid w:val="00E40EBC"/>
    <w:rsid w:val="00E42DB5"/>
    <w:rsid w:val="00E4478F"/>
    <w:rsid w:val="00E72F59"/>
    <w:rsid w:val="00E81ED6"/>
    <w:rsid w:val="00E86061"/>
    <w:rsid w:val="00E92986"/>
    <w:rsid w:val="00E94EAA"/>
    <w:rsid w:val="00EA0755"/>
    <w:rsid w:val="00EB552D"/>
    <w:rsid w:val="00EB701A"/>
    <w:rsid w:val="00EC0156"/>
    <w:rsid w:val="00EF262E"/>
    <w:rsid w:val="00F02B40"/>
    <w:rsid w:val="00F039A0"/>
    <w:rsid w:val="00F05865"/>
    <w:rsid w:val="00F137DF"/>
    <w:rsid w:val="00F221B8"/>
    <w:rsid w:val="00F22635"/>
    <w:rsid w:val="00F34D17"/>
    <w:rsid w:val="00F450C8"/>
    <w:rsid w:val="00F47260"/>
    <w:rsid w:val="00F55601"/>
    <w:rsid w:val="00F5767C"/>
    <w:rsid w:val="00F64FD8"/>
    <w:rsid w:val="00F65B4A"/>
    <w:rsid w:val="00F72F07"/>
    <w:rsid w:val="00F74128"/>
    <w:rsid w:val="00F87965"/>
    <w:rsid w:val="00FB681C"/>
    <w:rsid w:val="00FB6D8F"/>
    <w:rsid w:val="00FE4601"/>
    <w:rsid w:val="00FF3F4F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D6F05E0-9FB0-4C30-90AD-50A27E8570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1012</Words>
  <Characters>5772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6771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2020-04-27T03:05:00Z</cp:lastPrinted>
  <dcterms:created xsi:type="dcterms:W3CDTF">2023-05-24T02:24:00Z</dcterms:created>
  <dcterms:modified xsi:type="dcterms:W3CDTF">2023-05-24T02:24:00Z</dcterms:modified>
</cp:coreProperties>
</file>