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E0F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4008</w:t>
            </w:r>
            <w:r w:rsidR="0050775B">
              <w:rPr>
                <w:sz w:val="20"/>
                <w:lang w:eastAsia="zh-CN"/>
              </w:rPr>
              <w:t xml:space="preserve"> AMK Ave 10</w:t>
            </w:r>
          </w:p>
        </w:tc>
        <w:tc>
          <w:tcPr>
            <w:tcW w:w="2268" w:type="dxa"/>
          </w:tcPr>
          <w:p w:rsidR="003A3B61" w:rsidRDefault="009165C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354CB6">
              <w:rPr>
                <w:rFonts w:hint="eastAsia"/>
                <w:sz w:val="20"/>
                <w:lang w:eastAsia="zh-CN"/>
              </w:rPr>
              <w:t>Lorry</w:t>
            </w:r>
            <w:r w:rsidR="002B58C9">
              <w:rPr>
                <w:sz w:val="20"/>
                <w:lang w:eastAsia="zh-CN"/>
              </w:rPr>
              <w:t xml:space="preserve">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54CB6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C44B3" w:rsidP="00CC44B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C44B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54CB6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4CB6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4CB6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4CB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Pr="00E82AB4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2C2CCF" w:rsidRDefault="002C2CC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9165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2C2CCF"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 Zailani</w:t>
            </w:r>
          </w:p>
        </w:tc>
        <w:tc>
          <w:tcPr>
            <w:tcW w:w="3827" w:type="dxa"/>
            <w:gridSpan w:val="2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9165CD" w:rsidTr="00917571">
        <w:trPr>
          <w:cantSplit/>
          <w:trHeight w:val="510"/>
        </w:trPr>
        <w:tc>
          <w:tcPr>
            <w:tcW w:w="2552" w:type="dxa"/>
          </w:tcPr>
          <w:p w:rsidR="009165CD" w:rsidRDefault="009165C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9165CD" w:rsidRDefault="00EE0F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4008 AMK Ave 10 #03-02</w:t>
            </w:r>
          </w:p>
          <w:p w:rsidR="009165CD" w:rsidRDefault="00EE0F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AGK Technology</w:t>
            </w:r>
            <w:r w:rsidR="009165CD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</w:tcPr>
          <w:p w:rsidR="009165CD" w:rsidRPr="00E82AB4" w:rsidRDefault="009165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</w:tcPr>
          <w:p w:rsidR="009165CD" w:rsidRDefault="009165C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9165CD" w:rsidRDefault="009165CD">
            <w:pPr>
              <w:rPr>
                <w:rFonts w:ascii="Times New Roman" w:hAnsi="Times New Roman"/>
                <w:sz w:val="20"/>
              </w:rPr>
            </w:pPr>
          </w:p>
        </w:tc>
      </w:tr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C2CCF" w:rsidRPr="00C9392D" w:rsidRDefault="002C2CC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9165CD" w:rsidTr="009165CD">
        <w:trPr>
          <w:cantSplit/>
          <w:trHeight w:val="110"/>
        </w:trPr>
        <w:tc>
          <w:tcPr>
            <w:tcW w:w="2552" w:type="dxa"/>
          </w:tcPr>
          <w:p w:rsidR="009165CD" w:rsidRDefault="009165C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</w:tcPr>
          <w:p w:rsidR="009165CD" w:rsidRDefault="009165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</w:tcPr>
          <w:p w:rsidR="009165CD" w:rsidRDefault="009165CD" w:rsidP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9165CD" w:rsidRDefault="009165C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9165CD" w:rsidRDefault="00EE0F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07/12</w:t>
            </w:r>
            <w:r w:rsidR="009165CD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</w:tcPr>
          <w:p w:rsidR="009165CD" w:rsidRDefault="009165CD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165CD" w:rsidTr="00C63AD9">
        <w:trPr>
          <w:trHeight w:val="2050"/>
        </w:trPr>
        <w:tc>
          <w:tcPr>
            <w:tcW w:w="566" w:type="dxa"/>
          </w:tcPr>
          <w:p w:rsidR="009165CD" w:rsidRDefault="009165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165CD" w:rsidRPr="0000066E" w:rsidRDefault="00916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9165CD" w:rsidRPr="0000066E" w:rsidRDefault="00916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9165CD" w:rsidRPr="0000066E" w:rsidRDefault="00916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165CD" w:rsidRDefault="00916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9165CD" w:rsidRDefault="00916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9165CD" w:rsidRDefault="00916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9165CD" w:rsidRDefault="00916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165CD" w:rsidRDefault="009165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65CD" w:rsidRDefault="009165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65CD" w:rsidRDefault="009165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65CD" w:rsidRDefault="00916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9165CD" w:rsidRDefault="00916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165CD" w:rsidRPr="002B58C9" w:rsidRDefault="00916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9165CD" w:rsidRDefault="009165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65CD" w:rsidRDefault="009165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65CD" w:rsidRDefault="009165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65CD" w:rsidRPr="00BC556F" w:rsidRDefault="00916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    on site</w:t>
            </w:r>
          </w:p>
        </w:tc>
        <w:tc>
          <w:tcPr>
            <w:tcW w:w="992" w:type="dxa"/>
          </w:tcPr>
          <w:p w:rsidR="00EE0FE2" w:rsidRDefault="00AE7425" w:rsidP="00EE0F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  <w:r w:rsidR="00EE0F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9165CD" w:rsidRPr="00BC556F" w:rsidRDefault="00EE0FE2" w:rsidP="00EE0F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</w:tcPr>
          <w:p w:rsidR="009165CD" w:rsidRDefault="009165C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9165CD" w:rsidRPr="00D253E9" w:rsidRDefault="009165C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C3F2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C3F2C" w:rsidRPr="00BC556F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C3F2C" w:rsidRPr="00BC556F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3F2C" w:rsidRPr="00BC556F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C3F2C" w:rsidRPr="003D044B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C3F2C" w:rsidRDefault="008C3F2C" w:rsidP="008C3F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C3F2C" w:rsidRPr="001009E8" w:rsidRDefault="008C3F2C" w:rsidP="008C3F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3F2C" w:rsidRPr="00BC556F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E0FE2" w:rsidRDefault="00AE7425" w:rsidP="00EE0F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  <w:r w:rsidR="00EE0F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8C3F2C" w:rsidRDefault="00EE0FE2" w:rsidP="00EE0FE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3F2C" w:rsidTr="005E6C1B">
        <w:trPr>
          <w:cantSplit/>
        </w:trPr>
        <w:tc>
          <w:tcPr>
            <w:tcW w:w="566" w:type="dxa"/>
            <w:vMerge w:val="restart"/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C3F2C" w:rsidRPr="00EF262E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C3F2C" w:rsidRPr="00EF262E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C3F2C" w:rsidRPr="00EF262E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C3F2C" w:rsidRPr="001155B3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3F2C" w:rsidRPr="00EF262E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C3F2C" w:rsidRPr="00EF262E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E0FE2" w:rsidRDefault="00AE7425" w:rsidP="00EE0F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  <w:r w:rsidR="00EE0F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8C3F2C" w:rsidRDefault="00EE0FE2" w:rsidP="00EE0FE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3F2C" w:rsidTr="005E6C1B">
        <w:trPr>
          <w:cantSplit/>
        </w:trPr>
        <w:tc>
          <w:tcPr>
            <w:tcW w:w="566" w:type="dxa"/>
            <w:vMerge/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C3F2C" w:rsidRPr="00EF262E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C3F2C" w:rsidRPr="00EF262E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3F2C" w:rsidRPr="00EF262E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C3F2C" w:rsidRPr="00EF262E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C3F2C" w:rsidRPr="001155B3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C3F2C" w:rsidRDefault="008C3F2C" w:rsidP="008C3F2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C3F2C" w:rsidRPr="001155B3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E0FE2" w:rsidRDefault="00AE7425" w:rsidP="00EE0F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  <w:r w:rsidR="00EE0F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8C3F2C" w:rsidRDefault="00EE0FE2" w:rsidP="00EE0FE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3F2C" w:rsidTr="005E6C1B">
        <w:trPr>
          <w:cantSplit/>
          <w:trHeight w:val="1486"/>
        </w:trPr>
        <w:tc>
          <w:tcPr>
            <w:tcW w:w="566" w:type="dxa"/>
            <w:vMerge/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3F2C" w:rsidRPr="00F039A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C3F2C" w:rsidRPr="00F039A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Pr="001155B3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C3F2C" w:rsidRPr="00C5583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0FE2" w:rsidRDefault="00AE7425" w:rsidP="00EE0F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  <w:r w:rsidR="00EE0F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8C3F2C" w:rsidRDefault="00EE0FE2" w:rsidP="00EE0FE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3F2C" w:rsidTr="005E6C1B">
        <w:trPr>
          <w:cantSplit/>
          <w:trHeight w:val="1048"/>
        </w:trPr>
        <w:tc>
          <w:tcPr>
            <w:tcW w:w="566" w:type="dxa"/>
            <w:vMerge/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Pr="00CB44D1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C3F2C" w:rsidRPr="00F039A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Pr="00F039A0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C3F2C" w:rsidRPr="00F039A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0FE2" w:rsidRDefault="00AE7425" w:rsidP="00EE0F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  <w:r w:rsidR="00EE0F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8C3F2C" w:rsidRDefault="00EE0FE2" w:rsidP="00EE0FE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C3F2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C3F2C" w:rsidRPr="00233E73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3F2C" w:rsidRPr="00233E73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C3F2C" w:rsidRPr="00233E73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C3F2C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C3F2C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C3F2C" w:rsidRPr="00F039A0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Recommended by WSHO to communicate through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C3F2C" w:rsidRPr="00F039A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E0FE2" w:rsidRDefault="00AE7425" w:rsidP="00EE0F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  <w:r w:rsidR="00EE0F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8C3F2C" w:rsidRDefault="00EE0FE2" w:rsidP="00EE0FE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3F2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C3F2C" w:rsidRPr="003E31AF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C3F2C" w:rsidRPr="003E31AF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at all time 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by workers working at height  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and near swing gate opening 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all removable side railing of platform must be in place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C3F2C" w:rsidRPr="003E31AF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0FE2" w:rsidRDefault="00AE7425" w:rsidP="00EE0F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  <w:r w:rsidR="00EE0F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8C3F2C" w:rsidRDefault="00EE0FE2" w:rsidP="00EE0FE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3F2C" w:rsidTr="00EA6769">
        <w:trPr>
          <w:cantSplit/>
          <w:trHeight w:val="2145"/>
        </w:trPr>
        <w:tc>
          <w:tcPr>
            <w:tcW w:w="566" w:type="dxa"/>
            <w:vMerge/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0FE2" w:rsidRDefault="00AE7425" w:rsidP="00EE0F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  <w:r w:rsidR="00EE0F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8C3F2C" w:rsidRDefault="00EE0FE2" w:rsidP="00EE0FE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3F2C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E0FE2" w:rsidRDefault="00AE7425" w:rsidP="00EE0F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  <w:r w:rsidR="00EE0F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8C3F2C" w:rsidRDefault="00EE0FE2" w:rsidP="00EE0FE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3F2C" w:rsidTr="0031067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C3F2C" w:rsidRDefault="008C3F2C" w:rsidP="008C3F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C3F2C" w:rsidRPr="00DB139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Pr="00DB139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Pr="001009E8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Pr="00111C41" w:rsidRDefault="008C3F2C" w:rsidP="008C3F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C3F2C" w:rsidRPr="00111C41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Pr="00DB1390" w:rsidRDefault="008C3F2C" w:rsidP="008C3F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Pr="00DB1390" w:rsidRDefault="008C3F2C" w:rsidP="008C3F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0FE2" w:rsidRDefault="00AE7425" w:rsidP="00EE0F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  <w:bookmarkStart w:id="0" w:name="_GoBack"/>
            <w:bookmarkEnd w:id="0"/>
            <w:r w:rsidR="00EE0F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8C3F2C" w:rsidRDefault="00EE0FE2" w:rsidP="00EE0FE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3F2C" w:rsidRDefault="008C3F2C" w:rsidP="008C3F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571F" w:rsidRDefault="002D571F">
      <w:r>
        <w:separator/>
      </w:r>
    </w:p>
  </w:endnote>
  <w:endnote w:type="continuationSeparator" w:id="0">
    <w:p w:rsidR="002D571F" w:rsidRDefault="002D5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E742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E742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E742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E742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E742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571F" w:rsidRDefault="002D571F">
      <w:r>
        <w:separator/>
      </w:r>
    </w:p>
  </w:footnote>
  <w:footnote w:type="continuationSeparator" w:id="0">
    <w:p w:rsidR="002D571F" w:rsidRDefault="002D57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024A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2CCF"/>
    <w:rsid w:val="002C3903"/>
    <w:rsid w:val="002C53DC"/>
    <w:rsid w:val="002D571F"/>
    <w:rsid w:val="00303995"/>
    <w:rsid w:val="00307A26"/>
    <w:rsid w:val="00310677"/>
    <w:rsid w:val="003503BF"/>
    <w:rsid w:val="00354CB6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0775B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114E8"/>
    <w:rsid w:val="00714795"/>
    <w:rsid w:val="00746EBC"/>
    <w:rsid w:val="00752309"/>
    <w:rsid w:val="00783885"/>
    <w:rsid w:val="007A3CEC"/>
    <w:rsid w:val="00825DD3"/>
    <w:rsid w:val="0084456F"/>
    <w:rsid w:val="008757B0"/>
    <w:rsid w:val="008A68C5"/>
    <w:rsid w:val="008C3F2C"/>
    <w:rsid w:val="00915834"/>
    <w:rsid w:val="009165CD"/>
    <w:rsid w:val="009359C8"/>
    <w:rsid w:val="0093736D"/>
    <w:rsid w:val="009561E7"/>
    <w:rsid w:val="009C1277"/>
    <w:rsid w:val="009C709E"/>
    <w:rsid w:val="009F7F25"/>
    <w:rsid w:val="00A07B7B"/>
    <w:rsid w:val="00A5392F"/>
    <w:rsid w:val="00A53C1A"/>
    <w:rsid w:val="00A60E49"/>
    <w:rsid w:val="00AA2786"/>
    <w:rsid w:val="00AE7425"/>
    <w:rsid w:val="00B10DBC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44B3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82AB4"/>
    <w:rsid w:val="00E92986"/>
    <w:rsid w:val="00EB552D"/>
    <w:rsid w:val="00EB701A"/>
    <w:rsid w:val="00EC0156"/>
    <w:rsid w:val="00EC2ED4"/>
    <w:rsid w:val="00EE0FE2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0AD1A-B8BD-4BC7-9C3C-0EFDC31C1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2018-12-07T01:17:00Z</cp:lastPrinted>
  <dcterms:created xsi:type="dcterms:W3CDTF">2018-12-07T00:37:00Z</dcterms:created>
  <dcterms:modified xsi:type="dcterms:W3CDTF">2018-12-07T01:17:00Z</dcterms:modified>
</cp:coreProperties>
</file>