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201519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801 Toa </w:t>
            </w:r>
            <w:proofErr w:type="spellStart"/>
            <w:r>
              <w:rPr>
                <w:sz w:val="20"/>
                <w:lang w:eastAsia="zh-CN"/>
              </w:rPr>
              <w:t>Payoh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Lorong</w:t>
            </w:r>
            <w:proofErr w:type="spellEnd"/>
            <w:r>
              <w:rPr>
                <w:sz w:val="20"/>
                <w:lang w:eastAsia="zh-CN"/>
              </w:rPr>
              <w:t xml:space="preserve"> 7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Forklift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02002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trHeight w:val="106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116AF5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2"/>
                <w:lang w:eastAsia="zh-CN"/>
              </w:rPr>
              <w:t>to load machine onto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&amp; Forklift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0152" w:rsidRDefault="00116A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801 Toa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Payoh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Lorong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7, WBL Building</w:t>
            </w:r>
          </w:p>
          <w:p w:rsidR="00116AF5" w:rsidRDefault="00116A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O’Connor’s Annex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16A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25/07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E14BA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E14BA" w:rsidRDefault="00116AF5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E14BA" w:rsidRPr="00116AF5" w:rsidRDefault="00116AF5" w:rsidP="00AE1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6AF5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16AF5" w:rsidRPr="001E2F98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16AF5" w:rsidRPr="001E2F98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6AF5" w:rsidRPr="001E2F98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16AF5" w:rsidRPr="001E2F98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116AF5" w:rsidRPr="00BB7D9A" w:rsidRDefault="00116AF5" w:rsidP="00116A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116AF5" w:rsidRPr="00BB7D9A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6AF5" w:rsidTr="00116AF5">
        <w:trPr>
          <w:cantSplit/>
          <w:trHeight w:val="1486"/>
        </w:trPr>
        <w:tc>
          <w:tcPr>
            <w:tcW w:w="565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16AF5" w:rsidRPr="005B5F00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6AF5" w:rsidRPr="0047704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16AF5" w:rsidRPr="0047704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477045" w:rsidRDefault="00116AF5" w:rsidP="00116A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5F2920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6AF5" w:rsidTr="00116AF5">
        <w:trPr>
          <w:cantSplit/>
          <w:trHeight w:val="2070"/>
        </w:trPr>
        <w:tc>
          <w:tcPr>
            <w:tcW w:w="565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47704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47704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116AF5" w:rsidRPr="0047704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D34C0B" w:rsidRDefault="00116AF5" w:rsidP="00116A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somas to have clearer view before hitting any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Pr="00D34C0B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6AF5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16AF5" w:rsidRPr="007670BA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load machine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proceeding to drive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6AF5" w:rsidTr="00116AF5">
        <w:trPr>
          <w:cantSplit/>
          <w:trHeight w:val="2685"/>
        </w:trPr>
        <w:tc>
          <w:tcPr>
            <w:tcW w:w="565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bookmarkStart w:id="0" w:name="_GoBack"/>
            <w:bookmarkEnd w:id="0"/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/07/18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6AF5" w:rsidTr="00116AF5">
        <w:trPr>
          <w:cantSplit/>
          <w:trHeight w:val="2310"/>
        </w:trPr>
        <w:tc>
          <w:tcPr>
            <w:tcW w:w="565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r w:rsidRPr="00473F66">
              <w:rPr>
                <w:rFonts w:ascii="Times New Roman" w:hAnsi="Times New Roman" w:cs="Times New Roman"/>
                <w:sz w:val="20"/>
                <w:szCs w:val="20"/>
              </w:rPr>
              <w:t>25/07/18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16AF5" w:rsidRDefault="00116AF5" w:rsidP="00116A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4C8" w:rsidRDefault="00C724C8">
      <w:r>
        <w:separator/>
      </w:r>
    </w:p>
  </w:endnote>
  <w:endnote w:type="continuationSeparator" w:id="0">
    <w:p w:rsidR="00C724C8" w:rsidRDefault="00C72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6A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675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6AF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4C8" w:rsidRDefault="00C724C8">
      <w:r>
        <w:separator/>
      </w:r>
    </w:p>
  </w:footnote>
  <w:footnote w:type="continuationSeparator" w:id="0">
    <w:p w:rsidR="00C724C8" w:rsidRDefault="00C724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85841"/>
    <w:rsid w:val="00116AF5"/>
    <w:rsid w:val="00134FF6"/>
    <w:rsid w:val="00180BBD"/>
    <w:rsid w:val="00184502"/>
    <w:rsid w:val="001E2F98"/>
    <w:rsid w:val="00201519"/>
    <w:rsid w:val="003376C5"/>
    <w:rsid w:val="0034435B"/>
    <w:rsid w:val="00361B2E"/>
    <w:rsid w:val="00371745"/>
    <w:rsid w:val="00380F50"/>
    <w:rsid w:val="003B2D34"/>
    <w:rsid w:val="003B63F0"/>
    <w:rsid w:val="003D1953"/>
    <w:rsid w:val="003D62D7"/>
    <w:rsid w:val="0043554E"/>
    <w:rsid w:val="00477045"/>
    <w:rsid w:val="004B3120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F6D0D"/>
    <w:rsid w:val="00912F7E"/>
    <w:rsid w:val="009224A2"/>
    <w:rsid w:val="00936552"/>
    <w:rsid w:val="00942F9B"/>
    <w:rsid w:val="009939B1"/>
    <w:rsid w:val="00A903AD"/>
    <w:rsid w:val="00AE14BA"/>
    <w:rsid w:val="00B53E26"/>
    <w:rsid w:val="00B66ED2"/>
    <w:rsid w:val="00B70152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713CE-BE8F-4437-B3E9-98EF52E0A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638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2018-05-16T02:32:00Z</cp:lastPrinted>
  <dcterms:created xsi:type="dcterms:W3CDTF">2018-07-24T07:10:00Z</dcterms:created>
  <dcterms:modified xsi:type="dcterms:W3CDTF">2018-07-24T07:10:00Z</dcterms:modified>
</cp:coreProperties>
</file>