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57B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4010 A.M.K Ave 10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E277D7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7B25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E277D7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D240F" w:rsidRDefault="004E03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E277D7">
              <w:rPr>
                <w:rFonts w:ascii="Times New Roman" w:hAnsi="Times New Roman"/>
                <w:sz w:val="20"/>
                <w:lang w:eastAsia="zh-CN"/>
              </w:rPr>
              <w:t>k 4010 A.M.K Ave 10 #01-05</w:t>
            </w:r>
          </w:p>
          <w:p w:rsidR="0060069C" w:rsidRDefault="00E277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Alma-tech Precision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8F47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  <w:r w:rsidR="00166B26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E034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277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277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E277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18/04/2022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757B25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F05865" w:rsidRPr="00BC556F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3648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6480" w:rsidRPr="00BC556F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6480" w:rsidRPr="00BC556F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6480" w:rsidRPr="00BC556F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36480" w:rsidRPr="003D044B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36480" w:rsidRDefault="00E36480" w:rsidP="00E364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36480" w:rsidRPr="001009E8" w:rsidRDefault="00E36480" w:rsidP="00E364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6480" w:rsidRDefault="00E36480" w:rsidP="00E36480"/>
        </w:tc>
        <w:tc>
          <w:tcPr>
            <w:tcW w:w="994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6480" w:rsidTr="005E6C1B">
        <w:trPr>
          <w:cantSplit/>
        </w:trPr>
        <w:tc>
          <w:tcPr>
            <w:tcW w:w="566" w:type="dxa"/>
            <w:vMerge w:val="restart"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6480" w:rsidRPr="001155B3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6480" w:rsidRPr="00EF262E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E36480" w:rsidRDefault="00E36480" w:rsidP="00E36480"/>
        </w:tc>
        <w:tc>
          <w:tcPr>
            <w:tcW w:w="994" w:type="dxa"/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6480" w:rsidTr="005E6C1B">
        <w:trPr>
          <w:cantSplit/>
        </w:trPr>
        <w:tc>
          <w:tcPr>
            <w:tcW w:w="566" w:type="dxa"/>
            <w:vMerge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6480" w:rsidRPr="001155B3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6480" w:rsidRDefault="00E36480" w:rsidP="00E3648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E36480" w:rsidRDefault="00E36480" w:rsidP="00E36480"/>
        </w:tc>
        <w:tc>
          <w:tcPr>
            <w:tcW w:w="994" w:type="dxa"/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6480" w:rsidTr="005E6C1B">
        <w:trPr>
          <w:cantSplit/>
          <w:trHeight w:val="1486"/>
        </w:trPr>
        <w:tc>
          <w:tcPr>
            <w:tcW w:w="566" w:type="dxa"/>
            <w:vMerge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6480" w:rsidRPr="00F039A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36480" w:rsidRPr="00F039A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6480" w:rsidRPr="001155B3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6480" w:rsidTr="005E6C1B">
        <w:trPr>
          <w:cantSplit/>
          <w:trHeight w:val="1048"/>
        </w:trPr>
        <w:tc>
          <w:tcPr>
            <w:tcW w:w="566" w:type="dxa"/>
            <w:vMerge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Pr="00CB44D1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36480" w:rsidRPr="00F039A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Pr="00F039A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648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36480" w:rsidRPr="00233E73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6480" w:rsidRPr="00233E73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36480" w:rsidRPr="00233E73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6480" w:rsidRPr="00F039A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36480" w:rsidRDefault="00E36480" w:rsidP="00E36480"/>
        </w:tc>
        <w:tc>
          <w:tcPr>
            <w:tcW w:w="994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6480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Pr="00DB139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Pr="00DB139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Pr="001009E8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Pr="00111C41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take shelter if there is heavy rain/lightning strike in the area </w:t>
            </w:r>
          </w:p>
          <w:p w:rsidR="00E36480" w:rsidRPr="00111C41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E36480" w:rsidRPr="0020676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36480" w:rsidRPr="0020676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36480" w:rsidRPr="0020676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010D" w:rsidRDefault="0018010D">
      <w:r>
        <w:separator/>
      </w:r>
    </w:p>
  </w:endnote>
  <w:endnote w:type="continuationSeparator" w:id="0">
    <w:p w:rsidR="0018010D" w:rsidRDefault="00180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277D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277D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698E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277D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277D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010D" w:rsidRDefault="0018010D">
      <w:r>
        <w:separator/>
      </w:r>
    </w:p>
  </w:footnote>
  <w:footnote w:type="continuationSeparator" w:id="0">
    <w:p w:rsidR="0018010D" w:rsidRDefault="001801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010D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0349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57B25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8F4723"/>
    <w:rsid w:val="009018F8"/>
    <w:rsid w:val="00915834"/>
    <w:rsid w:val="0092698E"/>
    <w:rsid w:val="00955E95"/>
    <w:rsid w:val="009561E7"/>
    <w:rsid w:val="00972359"/>
    <w:rsid w:val="009738F0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97AB9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277D7"/>
    <w:rsid w:val="00E36480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C29C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417F1-C299-442A-AE65-4862B92DD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2021-09-16T01:21:00Z</cp:lastPrinted>
  <dcterms:created xsi:type="dcterms:W3CDTF">2022-04-14T06:20:00Z</dcterms:created>
  <dcterms:modified xsi:type="dcterms:W3CDTF">2022-04-14T06:20:00Z</dcterms:modified>
</cp:coreProperties>
</file>