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5E4ACF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10 Loyang Lane </w:t>
            </w:r>
          </w:p>
        </w:tc>
        <w:tc>
          <w:tcPr>
            <w:tcW w:w="2268" w:type="dxa"/>
          </w:tcPr>
          <w:p w:rsidR="003A3B61" w:rsidRDefault="009E41D4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</w:t>
            </w:r>
            <w:r w:rsidR="00CC5A6E">
              <w:rPr>
                <w:sz w:val="20"/>
                <w:lang w:eastAsia="zh-CN"/>
              </w:rPr>
              <w:t xml:space="preserve"> crane</w:t>
            </w:r>
            <w:r w:rsidR="0007616C">
              <w:rPr>
                <w:sz w:val="20"/>
                <w:lang w:eastAsia="zh-CN"/>
              </w:rPr>
              <w:t xml:space="preserve"> &amp;</w:t>
            </w:r>
            <w:r w:rsidR="00CC5A6E">
              <w:rPr>
                <w:sz w:val="20"/>
                <w:lang w:eastAsia="zh-CN"/>
              </w:rPr>
              <w:t xml:space="preserve"> moving o</w:t>
            </w:r>
            <w:r w:rsidR="00CA6175">
              <w:rPr>
                <w:sz w:val="20"/>
                <w:lang w:eastAsia="zh-CN"/>
              </w:rPr>
              <w:t>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383CF2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5A1929" w:rsidTr="00383CF2">
        <w:trPr>
          <w:cantSplit/>
          <w:trHeight w:val="70"/>
        </w:trPr>
        <w:tc>
          <w:tcPr>
            <w:tcW w:w="675" w:type="dxa"/>
            <w:tcBorders>
              <w:bottom w:val="single" w:sz="4" w:space="0" w:color="000000"/>
            </w:tcBorders>
          </w:tcPr>
          <w:p w:rsidR="005A1929" w:rsidRDefault="005A1929"/>
        </w:tc>
        <w:tc>
          <w:tcPr>
            <w:tcW w:w="1735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5A1929" w:rsidRDefault="005A1929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Un</w:t>
            </w:r>
            <w:r w:rsidR="005F4057">
              <w:rPr>
                <w:rFonts w:ascii="Times New Roman" w:hAnsi="Times New Roman" w:cs="Times New Roman"/>
                <w:sz w:val="22"/>
              </w:rPr>
              <w:t>crate case</w:t>
            </w:r>
            <w:r w:rsidR="006749B3">
              <w:rPr>
                <w:rFonts w:ascii="Times New Roman" w:hAnsi="Times New Roman" w:cs="Times New Roman"/>
                <w:sz w:val="22"/>
              </w:rPr>
              <w:t xml:space="preserve"> using battery operated drill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5A1929" w:rsidRDefault="005A1929">
            <w:pPr>
              <w:rPr>
                <w:lang w:eastAsia="zh-CN"/>
              </w:rPr>
            </w:pPr>
          </w:p>
        </w:tc>
      </w:tr>
      <w:tr w:rsidR="003A3B61" w:rsidTr="00383CF2">
        <w:trPr>
          <w:trHeight w:val="234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5A192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5A1929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0A76E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 </w:t>
            </w:r>
            <w:r w:rsidR="00DB160E">
              <w:rPr>
                <w:rFonts w:ascii="Times New Roman" w:hAnsi="Times New Roman" w:cs="Times New Roman"/>
                <w:sz w:val="22"/>
              </w:rPr>
              <w:t xml:space="preserve">machine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</w:t>
            </w:r>
            <w:r>
              <w:rPr>
                <w:rFonts w:ascii="Times New Roman" w:hAnsi="Times New Roman" w:cs="Times New Roman"/>
                <w:sz w:val="22"/>
                <w:lang w:eastAsia="zh-CN"/>
              </w:rPr>
              <w:t>.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9E41D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5E4ACF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Laying of canvas/PVC sheets onto flooring for floor protection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E222D4">
        <w:trPr>
          <w:cantSplit/>
          <w:trHeight w:val="3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D73DA">
        <w:trPr>
          <w:cantSplit/>
          <w:trHeight w:val="27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383CF2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383CF2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985D81">
        <w:trPr>
          <w:cantSplit/>
          <w:trHeight w:val="13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3E76BA" w:rsidTr="00666D08">
        <w:trPr>
          <w:cantSplit/>
          <w:trHeight w:val="210"/>
        </w:trPr>
        <w:tc>
          <w:tcPr>
            <w:tcW w:w="2552" w:type="dxa"/>
            <w:vMerge w:val="restart"/>
          </w:tcPr>
          <w:p w:rsidR="003E76BA" w:rsidRDefault="003E76BA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vMerge w:val="restart"/>
          </w:tcPr>
          <w:p w:rsidR="003E76BA" w:rsidRDefault="003E76B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3E76BA" w:rsidRPr="00FA0923" w:rsidRDefault="00666D08" w:rsidP="003E76B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RA Leader: Kevin Wong </w:t>
            </w:r>
            <w:bookmarkStart w:id="0" w:name="_GoBack"/>
            <w:bookmarkEnd w:id="0"/>
          </w:p>
        </w:tc>
        <w:tc>
          <w:tcPr>
            <w:tcW w:w="3827" w:type="dxa"/>
            <w:vMerge w:val="restart"/>
          </w:tcPr>
          <w:p w:rsidR="003E76BA" w:rsidRDefault="003E76BA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Approved by : Eric Wong</w:t>
            </w:r>
          </w:p>
          <w:p w:rsidR="003E76BA" w:rsidRDefault="003E76BA">
            <w:pPr>
              <w:rPr>
                <w:rFonts w:ascii="Times New Roman" w:hAnsi="Times New Roman"/>
                <w:sz w:val="20"/>
              </w:rPr>
            </w:pPr>
          </w:p>
          <w:p w:rsidR="003E76BA" w:rsidRDefault="003E76BA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:rsidR="003E76BA" w:rsidRDefault="003E76BA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666D08" w:rsidTr="00666D08">
        <w:trPr>
          <w:cantSplit/>
          <w:trHeight w:val="240"/>
        </w:trPr>
        <w:tc>
          <w:tcPr>
            <w:tcW w:w="2552" w:type="dxa"/>
            <w:vMerge/>
          </w:tcPr>
          <w:p w:rsidR="00666D08" w:rsidRDefault="00666D08" w:rsidP="00CA12F4">
            <w:pPr>
              <w:rPr>
                <w:rFonts w:ascii="Times New Roman" w:hAnsi="Times New Roman"/>
                <w:b/>
                <w:sz w:val="20"/>
              </w:rPr>
            </w:pPr>
          </w:p>
        </w:tc>
        <w:tc>
          <w:tcPr>
            <w:tcW w:w="4111" w:type="dxa"/>
            <w:vMerge/>
          </w:tcPr>
          <w:p w:rsidR="00666D08" w:rsidRDefault="00666D0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auto"/>
            </w:tcBorders>
          </w:tcPr>
          <w:p w:rsidR="00666D08" w:rsidRDefault="00666D08" w:rsidP="003E76BA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Supervisor: Zahari</w:t>
            </w:r>
          </w:p>
        </w:tc>
        <w:tc>
          <w:tcPr>
            <w:tcW w:w="3827" w:type="dxa"/>
            <w:vMerge/>
          </w:tcPr>
          <w:p w:rsidR="00666D08" w:rsidRDefault="00666D08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66D08" w:rsidRDefault="00666D08">
            <w:pPr>
              <w:rPr>
                <w:rFonts w:ascii="Times New Roman" w:hAnsi="Times New Roman"/>
                <w:sz w:val="20"/>
              </w:rPr>
            </w:pPr>
          </w:p>
        </w:tc>
      </w:tr>
      <w:tr w:rsidR="003E76BA" w:rsidTr="003E76BA">
        <w:trPr>
          <w:cantSplit/>
          <w:trHeight w:val="180"/>
        </w:trPr>
        <w:tc>
          <w:tcPr>
            <w:tcW w:w="2552" w:type="dxa"/>
            <w:vMerge/>
            <w:tcBorders>
              <w:bottom w:val="single" w:sz="4" w:space="0" w:color="000000"/>
            </w:tcBorders>
          </w:tcPr>
          <w:p w:rsidR="003E76BA" w:rsidRDefault="003E76BA" w:rsidP="00CA12F4">
            <w:pPr>
              <w:rPr>
                <w:rFonts w:ascii="Times New Roman" w:hAnsi="Times New Roman"/>
                <w:b/>
                <w:sz w:val="20"/>
              </w:rPr>
            </w:pPr>
          </w:p>
        </w:tc>
        <w:tc>
          <w:tcPr>
            <w:tcW w:w="4111" w:type="dxa"/>
            <w:vMerge/>
            <w:tcBorders>
              <w:bottom w:val="single" w:sz="4" w:space="0" w:color="000000"/>
            </w:tcBorders>
          </w:tcPr>
          <w:p w:rsidR="003E76BA" w:rsidRDefault="003E76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000000"/>
            </w:tcBorders>
          </w:tcPr>
          <w:p w:rsidR="003E76BA" w:rsidRDefault="00DD7478" w:rsidP="003E76BA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Supervisor: Koh Ban San </w:t>
            </w:r>
          </w:p>
        </w:tc>
        <w:tc>
          <w:tcPr>
            <w:tcW w:w="3827" w:type="dxa"/>
            <w:vMerge/>
          </w:tcPr>
          <w:p w:rsidR="003E76BA" w:rsidRDefault="003E76B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E76BA" w:rsidRDefault="003E76BA">
            <w:pPr>
              <w:rPr>
                <w:rFonts w:ascii="Times New Roman" w:hAnsi="Times New Roman"/>
                <w:sz w:val="20"/>
              </w:rPr>
            </w:pPr>
          </w:p>
        </w:tc>
      </w:tr>
      <w:tr w:rsidR="002A0E9B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A0E9B" w:rsidRDefault="002A0E9B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A0E9B" w:rsidRDefault="009E41D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</w:t>
            </w:r>
            <w:r w:rsidR="00CC5A6E">
              <w:rPr>
                <w:rFonts w:ascii="Times New Roman" w:hAnsi="Times New Roman"/>
                <w:sz w:val="20"/>
                <w:lang w:eastAsia="zh-CN"/>
              </w:rPr>
              <w:t xml:space="preserve"> Crane</w:t>
            </w:r>
            <w:r w:rsidR="002A0E9B">
              <w:rPr>
                <w:rFonts w:ascii="Times New Roman" w:hAnsi="Times New Roman"/>
                <w:sz w:val="20"/>
                <w:lang w:eastAsia="zh-CN"/>
              </w:rPr>
              <w:t xml:space="preserve">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A0E9B" w:rsidRDefault="003E76B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Rigger: </w:t>
            </w:r>
            <w:r w:rsidR="00F1623F">
              <w:rPr>
                <w:rFonts w:ascii="Times New Roman" w:hAnsi="Times New Roman"/>
                <w:sz w:val="20"/>
                <w:lang w:eastAsia="zh-CN"/>
              </w:rPr>
              <w:t>Abd Malik</w:t>
            </w:r>
          </w:p>
        </w:tc>
        <w:tc>
          <w:tcPr>
            <w:tcW w:w="3827" w:type="dxa"/>
            <w:vMerge/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</w:tr>
      <w:tr w:rsidR="002A0E9B" w:rsidTr="00653217">
        <w:trPr>
          <w:cantSplit/>
          <w:trHeight w:val="220"/>
        </w:trPr>
        <w:tc>
          <w:tcPr>
            <w:tcW w:w="2552" w:type="dxa"/>
            <w:vMerge w:val="restart"/>
          </w:tcPr>
          <w:p w:rsidR="002A0E9B" w:rsidRDefault="002A0E9B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vMerge w:val="restart"/>
          </w:tcPr>
          <w:p w:rsidR="00A5192C" w:rsidRDefault="005E4ACF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10 Loyang Lane </w:t>
            </w:r>
            <w:r w:rsidR="00A84545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  <w:p w:rsidR="001D7DD2" w:rsidRPr="00AA77BC" w:rsidRDefault="005E4ACF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Cyrus Technology 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2A0E9B" w:rsidRPr="00FA0923" w:rsidRDefault="003E76BA" w:rsidP="00F1623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Rigger:</w:t>
            </w:r>
            <w:r w:rsidR="00DD7478">
              <w:rPr>
                <w:rFonts w:ascii="Times New Roman" w:hAnsi="Times New Roman"/>
                <w:sz w:val="20"/>
              </w:rPr>
              <w:t xml:space="preserve"> Ahmad </w:t>
            </w:r>
          </w:p>
        </w:tc>
        <w:tc>
          <w:tcPr>
            <w:tcW w:w="3827" w:type="dxa"/>
            <w:vMerge/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</w:tr>
      <w:tr w:rsidR="002A0E9B" w:rsidTr="002A0E9B">
        <w:trPr>
          <w:cantSplit/>
          <w:trHeight w:val="225"/>
        </w:trPr>
        <w:tc>
          <w:tcPr>
            <w:tcW w:w="2552" w:type="dxa"/>
            <w:vMerge/>
            <w:tcBorders>
              <w:bottom w:val="single" w:sz="4" w:space="0" w:color="000000"/>
            </w:tcBorders>
          </w:tcPr>
          <w:p w:rsidR="002A0E9B" w:rsidRDefault="002A0E9B" w:rsidP="00B66B0F">
            <w:pPr>
              <w:rPr>
                <w:rFonts w:ascii="Times New Roman" w:hAnsi="Times New Roman"/>
                <w:b/>
                <w:sz w:val="20"/>
              </w:rPr>
            </w:pPr>
          </w:p>
        </w:tc>
        <w:tc>
          <w:tcPr>
            <w:tcW w:w="4111" w:type="dxa"/>
            <w:vMerge/>
            <w:tcBorders>
              <w:bottom w:val="single" w:sz="4" w:space="0" w:color="000000"/>
            </w:tcBorders>
          </w:tcPr>
          <w:p w:rsidR="002A0E9B" w:rsidRDefault="002A0E9B" w:rsidP="00AA77BC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000000"/>
            </w:tcBorders>
          </w:tcPr>
          <w:p w:rsidR="002A0E9B" w:rsidRDefault="003E76BA" w:rsidP="002A0E9B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Signalman:</w:t>
            </w:r>
            <w:r w:rsidR="00F1623F">
              <w:rPr>
                <w:rFonts w:ascii="Times New Roman" w:hAnsi="Times New Roman"/>
                <w:sz w:val="20"/>
              </w:rPr>
              <w:t xml:space="preserve"> Abu Hanifah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3E76B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Signalman: </w:t>
            </w:r>
            <w:r w:rsidR="00DD7478">
              <w:rPr>
                <w:rFonts w:ascii="Times New Roman" w:hAnsi="Times New Roman"/>
                <w:sz w:val="20"/>
                <w:lang w:eastAsia="zh-CN"/>
              </w:rPr>
              <w:t xml:space="preserve">Sing Kwok Liang </w:t>
            </w: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9E41D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9E41D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5E4ACF">
              <w:rPr>
                <w:rFonts w:ascii="Times New Roman" w:hAnsi="Times New Roman"/>
                <w:sz w:val="20"/>
                <w:lang w:eastAsia="zh-CN"/>
              </w:rPr>
              <w:t xml:space="preserve"> 23/07</w:t>
            </w:r>
            <w:r w:rsidR="009E41D4">
              <w:rPr>
                <w:rFonts w:ascii="Times New Roman" w:hAnsi="Times New Roman"/>
                <w:sz w:val="20"/>
                <w:lang w:eastAsia="zh-CN"/>
              </w:rPr>
              <w:t>/2024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1F656D" w:rsidRDefault="001F656D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C1585C">
        <w:trPr>
          <w:trHeight w:val="2304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7664B" w:rsidP="00B8015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</w:tcPr>
          <w:p w:rsidR="000B24DC" w:rsidRPr="00BC556F" w:rsidRDefault="00336D53" w:rsidP="000B24D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12/08/24</w:t>
            </w:r>
          </w:p>
        </w:tc>
        <w:tc>
          <w:tcPr>
            <w:tcW w:w="994" w:type="dxa"/>
          </w:tcPr>
          <w:p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336D53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336D53" w:rsidRDefault="00336D53" w:rsidP="00336D5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336D53" w:rsidRPr="00BC556F" w:rsidRDefault="00336D53" w:rsidP="00336D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336D53" w:rsidRPr="00BC556F" w:rsidRDefault="00336D53" w:rsidP="00336D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336D53" w:rsidRDefault="00336D53" w:rsidP="00336D5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336D53" w:rsidRDefault="00336D53" w:rsidP="00336D5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336D53" w:rsidRDefault="00336D53" w:rsidP="00336D5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336D53" w:rsidRPr="00BC556F" w:rsidRDefault="00336D53" w:rsidP="00336D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336D53" w:rsidRDefault="00336D53" w:rsidP="00336D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336D53" w:rsidRDefault="00336D53" w:rsidP="00336D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336D53" w:rsidRPr="000B1401" w:rsidRDefault="00336D53" w:rsidP="00336D5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336D53" w:rsidRDefault="00336D53" w:rsidP="00336D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Ensure all outrigger beams must be fully extended and resting on steel plate/timber mats as base plate </w:t>
            </w:r>
          </w:p>
          <w:p w:rsidR="00336D53" w:rsidRDefault="00336D53" w:rsidP="00336D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336D53" w:rsidRPr="00AA2402" w:rsidRDefault="00336D53" w:rsidP="00336D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336D53" w:rsidRDefault="00336D53" w:rsidP="00336D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336D53" w:rsidRDefault="00336D53" w:rsidP="00336D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336D53" w:rsidRDefault="00336D53" w:rsidP="00336D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336D53" w:rsidRDefault="00336D53" w:rsidP="00336D5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336D53" w:rsidRDefault="00336D53" w:rsidP="00336D5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336D53" w:rsidRPr="001009E8" w:rsidRDefault="00336D53" w:rsidP="00336D5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336D53" w:rsidRDefault="00336D53" w:rsidP="00336D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336D53" w:rsidRDefault="00336D53" w:rsidP="00336D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336D53" w:rsidRDefault="00336D53" w:rsidP="00336D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336D53" w:rsidRDefault="00336D53" w:rsidP="00336D5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Crane operator</w:t>
            </w:r>
          </w:p>
          <w:p w:rsidR="00336D53" w:rsidRPr="0007664B" w:rsidRDefault="00336D53" w:rsidP="00336D5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on site 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336D53" w:rsidRDefault="00336D53" w:rsidP="00336D53">
            <w:r w:rsidRPr="00FE7EB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12/08/24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336D53" w:rsidRDefault="00336D53" w:rsidP="00336D5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C0293" w:rsidTr="009C0293">
        <w:trPr>
          <w:cantSplit/>
          <w:trHeight w:val="4095"/>
        </w:trPr>
        <w:tc>
          <w:tcPr>
            <w:tcW w:w="566" w:type="dxa"/>
            <w:vMerge w:val="restart"/>
          </w:tcPr>
          <w:p w:rsidR="009C0293" w:rsidRDefault="009C0293" w:rsidP="00336D5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9C0293" w:rsidRDefault="009C0293" w:rsidP="00336D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Uncrate case using battery operated drill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C0293" w:rsidRDefault="009C0293" w:rsidP="00336D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Contact with drill bit rotation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C0293" w:rsidRDefault="009C0293" w:rsidP="00336D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/ Finger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C0293" w:rsidRDefault="009C0293" w:rsidP="00336D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helmet, glove) provided and put on</w:t>
            </w:r>
          </w:p>
          <w:p w:rsidR="009C0293" w:rsidRDefault="009C0293" w:rsidP="00336D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Select and securely tighten the correct drill bit </w:t>
            </w:r>
          </w:p>
          <w:p w:rsidR="009C0293" w:rsidRDefault="009C0293" w:rsidP="00336D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Keep fingers well clear of the rotating drill bit </w:t>
            </w:r>
          </w:p>
          <w:p w:rsidR="009C0293" w:rsidRDefault="009C0293" w:rsidP="00336D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Do not apply excessive force </w:t>
            </w:r>
          </w:p>
          <w:p w:rsidR="009C0293" w:rsidRDefault="009C0293" w:rsidP="00336D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Uncrate and dismantle case in the correct sequence</w:t>
            </w:r>
          </w:p>
          <w:p w:rsidR="009C0293" w:rsidRDefault="009C0293" w:rsidP="00336D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Remove immediately any loose plank   </w:t>
            </w:r>
          </w:p>
          <w:p w:rsidR="009C0293" w:rsidRDefault="009C0293" w:rsidP="00336D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9C0293" w:rsidRDefault="009C0293" w:rsidP="00336D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near working area</w:t>
            </w:r>
          </w:p>
          <w:p w:rsidR="009C0293" w:rsidRDefault="009C0293" w:rsidP="00336D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C0293" w:rsidRDefault="009C0293" w:rsidP="00336D5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C0293" w:rsidRDefault="009C0293" w:rsidP="00336D5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C0293" w:rsidRDefault="009C0293" w:rsidP="00336D5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C0293" w:rsidRDefault="009C0293" w:rsidP="00336D5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Good coordination between workers</w:t>
            </w:r>
          </w:p>
          <w:p w:rsidR="009C0293" w:rsidRDefault="009C0293" w:rsidP="00336D5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C0293" w:rsidRDefault="009C0293" w:rsidP="00336D53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C0293" w:rsidRDefault="009C0293" w:rsidP="00336D53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C0293" w:rsidRDefault="009C0293" w:rsidP="00336D53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C0293" w:rsidRPr="007C6E5F" w:rsidRDefault="00FD4A81" w:rsidP="00336D5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C0293" w:rsidRDefault="009C0293" w:rsidP="00336D53">
            <w:r w:rsidRPr="00FE7EB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12/08/24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C0293" w:rsidRDefault="009C0293" w:rsidP="00336D5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C0293" w:rsidTr="009E41D4">
        <w:trPr>
          <w:cantSplit/>
          <w:trHeight w:val="270"/>
        </w:trPr>
        <w:tc>
          <w:tcPr>
            <w:tcW w:w="566" w:type="dxa"/>
            <w:vMerge/>
          </w:tcPr>
          <w:p w:rsidR="009C0293" w:rsidRDefault="009C0293" w:rsidP="00336D5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C0293" w:rsidRDefault="009C0293" w:rsidP="00336D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C0293" w:rsidRDefault="009C0293" w:rsidP="00336D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Manual carry of crate parts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C0293" w:rsidRDefault="009C0293" w:rsidP="00336D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Musculoskeletal disorder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D4A81" w:rsidRDefault="009C0293" w:rsidP="00336D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FD4A81">
              <w:rPr>
                <w:rFonts w:ascii="Times New Roman" w:hAnsi="Times New Roman"/>
                <w:sz w:val="20"/>
                <w:szCs w:val="20"/>
                <w:lang w:eastAsia="zh-CN"/>
              </w:rPr>
              <w:t>Supervisor to ensure there are adequate manpower to be deploy for the job</w:t>
            </w:r>
          </w:p>
          <w:p w:rsidR="009C0293" w:rsidRDefault="00FD4A81" w:rsidP="00336D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 </w:t>
            </w:r>
            <w:r w:rsidR="009C029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Adopt proper technique when carrying out task </w:t>
            </w:r>
          </w:p>
          <w:p w:rsidR="009C0293" w:rsidRDefault="009C0293" w:rsidP="00336D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Apply buddy system-workers to carry </w:t>
            </w:r>
            <w:r w:rsidR="00FD4A81">
              <w:rPr>
                <w:rFonts w:ascii="Times New Roman" w:hAnsi="Times New Roman"/>
                <w:sz w:val="20"/>
                <w:szCs w:val="20"/>
                <w:lang w:eastAsia="zh-CN"/>
              </w:rPr>
              <w:t>crate part one piece one at a time</w:t>
            </w:r>
          </w:p>
          <w:p w:rsidR="00FD4A81" w:rsidRDefault="00FD4A81" w:rsidP="00336D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minimise carrying distance of load </w:t>
            </w:r>
          </w:p>
          <w:p w:rsidR="00FD4A81" w:rsidRDefault="00FD4A81" w:rsidP="00336D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C0293" w:rsidRDefault="00FD4A81" w:rsidP="00336D5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C0293" w:rsidRDefault="00FD4A81" w:rsidP="00336D5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C0293" w:rsidRDefault="00FD4A81" w:rsidP="00336D5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C0293" w:rsidRDefault="00FD4A81" w:rsidP="00336D5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Sufficient rest and recovery time is taken during repeated lift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C0293" w:rsidRDefault="00FD4A81" w:rsidP="00336D53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C0293" w:rsidRDefault="00FD4A81" w:rsidP="00336D53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C0293" w:rsidRDefault="00FD4A81" w:rsidP="00336D53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C0293" w:rsidRDefault="00FD4A81" w:rsidP="00336D5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C0293" w:rsidRPr="00FE7EB3" w:rsidRDefault="00FD4A81" w:rsidP="00336D5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12/08/24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C0293" w:rsidRDefault="009C0293" w:rsidP="00336D5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36D53" w:rsidTr="005E6C1B">
        <w:trPr>
          <w:cantSplit/>
        </w:trPr>
        <w:tc>
          <w:tcPr>
            <w:tcW w:w="566" w:type="dxa"/>
            <w:vMerge w:val="restart"/>
          </w:tcPr>
          <w:p w:rsidR="00336D53" w:rsidRDefault="00336D53" w:rsidP="00336D5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336D53" w:rsidRPr="00EF262E" w:rsidRDefault="00336D53" w:rsidP="00336D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336D53" w:rsidRPr="00EF262E" w:rsidRDefault="00336D53" w:rsidP="00336D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336D53" w:rsidRPr="00EF262E" w:rsidRDefault="00336D53" w:rsidP="00336D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36D53" w:rsidRDefault="00336D53" w:rsidP="00336D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336D53" w:rsidRDefault="00336D53" w:rsidP="00336D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336D53" w:rsidRDefault="00336D53" w:rsidP="00336D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336D53" w:rsidRDefault="00336D53" w:rsidP="00336D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336D53" w:rsidRDefault="00336D53" w:rsidP="00336D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336D53" w:rsidRPr="001155B3" w:rsidRDefault="00336D53" w:rsidP="00336D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336D53" w:rsidRDefault="00336D53" w:rsidP="00336D5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36D53" w:rsidRDefault="00336D53" w:rsidP="00336D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36D53" w:rsidRDefault="00336D53" w:rsidP="00336D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36D53" w:rsidRDefault="00336D53" w:rsidP="00336D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36D53" w:rsidRDefault="00336D53" w:rsidP="00336D5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336D53" w:rsidRDefault="00336D53" w:rsidP="00336D5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336D53" w:rsidRPr="00EF262E" w:rsidRDefault="00336D53" w:rsidP="00336D5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</w:t>
            </w:r>
          </w:p>
        </w:tc>
        <w:tc>
          <w:tcPr>
            <w:tcW w:w="407" w:type="dxa"/>
          </w:tcPr>
          <w:p w:rsidR="00336D53" w:rsidRDefault="00336D53" w:rsidP="00336D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36D53" w:rsidRDefault="00336D53" w:rsidP="00336D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36D53" w:rsidRDefault="00336D53" w:rsidP="00336D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36D53" w:rsidRDefault="00336D53" w:rsidP="00336D5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Lifting supervisor</w:t>
            </w:r>
          </w:p>
          <w:p w:rsidR="00336D53" w:rsidRPr="007C6E5F" w:rsidRDefault="00336D53" w:rsidP="00336D5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on site </w:t>
            </w:r>
          </w:p>
        </w:tc>
        <w:tc>
          <w:tcPr>
            <w:tcW w:w="992" w:type="dxa"/>
          </w:tcPr>
          <w:p w:rsidR="00336D53" w:rsidRDefault="00336D53" w:rsidP="00336D53">
            <w:r w:rsidRPr="00FE7EB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12/08/24</w:t>
            </w:r>
          </w:p>
        </w:tc>
        <w:tc>
          <w:tcPr>
            <w:tcW w:w="994" w:type="dxa"/>
          </w:tcPr>
          <w:p w:rsidR="00336D53" w:rsidRDefault="00336D53" w:rsidP="00336D5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36D53" w:rsidTr="005E6C1B">
        <w:trPr>
          <w:cantSplit/>
        </w:trPr>
        <w:tc>
          <w:tcPr>
            <w:tcW w:w="566" w:type="dxa"/>
            <w:vMerge/>
          </w:tcPr>
          <w:p w:rsidR="00336D53" w:rsidRDefault="00336D53" w:rsidP="00336D5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36D53" w:rsidRDefault="00336D53" w:rsidP="00336D5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336D53" w:rsidRPr="00EF262E" w:rsidRDefault="00336D53" w:rsidP="00336D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336D53" w:rsidRPr="00EF262E" w:rsidRDefault="00336D53" w:rsidP="00336D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36D53" w:rsidRPr="00EF262E" w:rsidRDefault="00336D53" w:rsidP="00336D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336D53" w:rsidRDefault="00336D53" w:rsidP="00336D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336D53" w:rsidRDefault="00336D53" w:rsidP="00336D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test lift load about 1ft above ground to check on stability and to ensure no overloading of load to be lifted </w:t>
            </w:r>
          </w:p>
          <w:p w:rsidR="00336D53" w:rsidRDefault="00336D53" w:rsidP="00336D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Implement of Lifting Plan to all lifting personnel on site to ensure that the lifting operation is properly manage</w:t>
            </w:r>
          </w:p>
          <w:p w:rsidR="00336D53" w:rsidRPr="00EF262E" w:rsidRDefault="00336D53" w:rsidP="00336D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36D53" w:rsidRDefault="00336D53" w:rsidP="00336D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36D53" w:rsidRDefault="00336D53" w:rsidP="00336D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36D53" w:rsidRDefault="00336D53" w:rsidP="00336D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36D53" w:rsidRPr="001155B3" w:rsidRDefault="00336D53" w:rsidP="00336D5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336D53" w:rsidRDefault="00336D53" w:rsidP="00336D53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336D53" w:rsidRDefault="00336D53" w:rsidP="00336D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36D53" w:rsidRDefault="00336D53" w:rsidP="00336D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36D53" w:rsidRDefault="00336D53" w:rsidP="00336D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36D53" w:rsidRDefault="00336D53" w:rsidP="00336D5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Lifting supervisor</w:t>
            </w:r>
          </w:p>
          <w:p w:rsidR="00336D53" w:rsidRDefault="00336D53" w:rsidP="00336D53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</w:tcPr>
          <w:p w:rsidR="00336D53" w:rsidRDefault="00336D53" w:rsidP="00336D53">
            <w:r w:rsidRPr="00FE7EB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12/08/24</w:t>
            </w:r>
          </w:p>
        </w:tc>
        <w:tc>
          <w:tcPr>
            <w:tcW w:w="994" w:type="dxa"/>
          </w:tcPr>
          <w:p w:rsidR="00336D53" w:rsidRDefault="00336D53" w:rsidP="00336D5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36D53" w:rsidTr="005E6C1B">
        <w:trPr>
          <w:cantSplit/>
          <w:trHeight w:val="1486"/>
        </w:trPr>
        <w:tc>
          <w:tcPr>
            <w:tcW w:w="566" w:type="dxa"/>
            <w:vMerge/>
          </w:tcPr>
          <w:p w:rsidR="00336D53" w:rsidRDefault="00336D53" w:rsidP="00336D5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36D53" w:rsidRDefault="00336D53" w:rsidP="00336D5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336D53" w:rsidRDefault="00336D53" w:rsidP="00336D5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336D53" w:rsidRPr="00F039A0" w:rsidRDefault="00336D53" w:rsidP="00336D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36D53" w:rsidRDefault="00336D53" w:rsidP="00336D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336D53" w:rsidRDefault="00336D53" w:rsidP="00336D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336D53" w:rsidRDefault="00336D53" w:rsidP="00336D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336D53" w:rsidRPr="00F039A0" w:rsidRDefault="00336D53" w:rsidP="00336D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336D53" w:rsidRDefault="00336D53" w:rsidP="00336D5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36D53" w:rsidRDefault="00336D53" w:rsidP="00336D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36D53" w:rsidRDefault="00336D53" w:rsidP="00336D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36D53" w:rsidRDefault="00336D53" w:rsidP="00336D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36D53" w:rsidRDefault="00336D53" w:rsidP="00336D5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336D53" w:rsidRPr="001155B3" w:rsidRDefault="00336D53" w:rsidP="00336D5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36D53" w:rsidRDefault="00336D53" w:rsidP="00336D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36D53" w:rsidRDefault="00336D53" w:rsidP="00336D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36D53" w:rsidRDefault="00336D53" w:rsidP="00336D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36D53" w:rsidRDefault="00336D53" w:rsidP="00336D5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Lifting supervisor</w:t>
            </w:r>
          </w:p>
          <w:p w:rsidR="00336D53" w:rsidRDefault="00336D53" w:rsidP="00336D53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36D53" w:rsidRDefault="00336D53" w:rsidP="00336D53">
            <w:r w:rsidRPr="00FE7EB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12/08/24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36D53" w:rsidRDefault="00336D53" w:rsidP="00336D5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36D53" w:rsidTr="00472C42">
        <w:trPr>
          <w:cantSplit/>
          <w:trHeight w:val="1590"/>
        </w:trPr>
        <w:tc>
          <w:tcPr>
            <w:tcW w:w="566" w:type="dxa"/>
            <w:vMerge/>
          </w:tcPr>
          <w:p w:rsidR="00336D53" w:rsidRDefault="00336D53" w:rsidP="00336D5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36D53" w:rsidRDefault="00336D53" w:rsidP="00336D5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36D53" w:rsidRDefault="00336D53" w:rsidP="00336D5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336D53" w:rsidRDefault="00336D53" w:rsidP="00336D5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36D53" w:rsidRPr="00CB44D1" w:rsidRDefault="00336D53" w:rsidP="00336D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36D53" w:rsidRDefault="00336D53" w:rsidP="00336D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336D53" w:rsidRDefault="00336D53" w:rsidP="00336D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336D53" w:rsidRDefault="00336D53" w:rsidP="00336D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336D53" w:rsidRPr="00F039A0" w:rsidRDefault="00336D53" w:rsidP="00336D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36D53" w:rsidRDefault="00336D53" w:rsidP="00336D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36D53" w:rsidRDefault="00336D53" w:rsidP="00336D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36D53" w:rsidRDefault="00336D53" w:rsidP="00336D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36D53" w:rsidRPr="00F039A0" w:rsidRDefault="00336D53" w:rsidP="00336D5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36D53" w:rsidRDefault="00336D53" w:rsidP="00336D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36D53" w:rsidRDefault="00336D53" w:rsidP="00336D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36D53" w:rsidRDefault="00336D53" w:rsidP="00336D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36D53" w:rsidRDefault="00336D53" w:rsidP="00336D5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Lifting supervisor</w:t>
            </w:r>
          </w:p>
          <w:p w:rsidR="00336D53" w:rsidRDefault="00336D53" w:rsidP="00336D53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36D53" w:rsidRDefault="00336D53" w:rsidP="00336D53">
            <w:r w:rsidRPr="00FE7EB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12/08/24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36D53" w:rsidRDefault="00336D53" w:rsidP="00336D5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336D53" w:rsidTr="005E6C1B">
        <w:trPr>
          <w:cantSplit/>
          <w:trHeight w:val="240"/>
        </w:trPr>
        <w:tc>
          <w:tcPr>
            <w:tcW w:w="566" w:type="dxa"/>
            <w:vMerge/>
          </w:tcPr>
          <w:p w:rsidR="00336D53" w:rsidRDefault="00336D53" w:rsidP="00336D5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36D53" w:rsidRDefault="00336D53" w:rsidP="00336D5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36D53" w:rsidRDefault="00336D53" w:rsidP="00336D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View obstruction or load swing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36D53" w:rsidRDefault="00336D53" w:rsidP="00336D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36D53" w:rsidRDefault="00336D53" w:rsidP="00336D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Appointed and trained signalman, rigger and lifting supervisor on site </w:t>
            </w:r>
          </w:p>
          <w:p w:rsidR="00336D53" w:rsidRDefault="00336D53" w:rsidP="00336D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336D53" w:rsidRDefault="00336D53" w:rsidP="00336D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336D53" w:rsidRDefault="00336D53" w:rsidP="00336D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suspended load and away from possible swing path </w:t>
            </w:r>
          </w:p>
          <w:p w:rsidR="00336D53" w:rsidRPr="00D4146C" w:rsidRDefault="00336D53" w:rsidP="00336D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36D53" w:rsidRDefault="00336D53" w:rsidP="00336D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36D53" w:rsidRDefault="00336D53" w:rsidP="00336D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36D53" w:rsidRDefault="00336D53" w:rsidP="00336D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36D53" w:rsidRDefault="00336D53" w:rsidP="00336D5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position himself to be visible to crane operator through hand signalling method or via walkie-talkie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36D53" w:rsidRDefault="00336D53" w:rsidP="00336D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36D53" w:rsidRDefault="00336D53" w:rsidP="00336D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36D53" w:rsidRDefault="00336D53" w:rsidP="00336D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36D53" w:rsidRDefault="00336D53" w:rsidP="00336D5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Lifting supervisor</w:t>
            </w:r>
          </w:p>
          <w:p w:rsidR="00336D53" w:rsidRDefault="00336D53" w:rsidP="00336D53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36D53" w:rsidRDefault="00336D53" w:rsidP="00336D53">
            <w:r w:rsidRPr="00FE7EB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12/08/24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36D53" w:rsidRDefault="00336D53" w:rsidP="00336D5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36D53" w:rsidTr="00625531">
        <w:trPr>
          <w:cantSplit/>
          <w:trHeight w:val="2224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336D53" w:rsidRDefault="00336D53" w:rsidP="00336D5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5</w:t>
            </w:r>
          </w:p>
          <w:p w:rsidR="00336D53" w:rsidRDefault="00336D53" w:rsidP="00336D5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336D53" w:rsidRPr="00DB1390" w:rsidRDefault="00336D53" w:rsidP="00336D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36D53" w:rsidRPr="00DB1390" w:rsidRDefault="00336D53" w:rsidP="00336D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36D53" w:rsidRPr="001009E8" w:rsidRDefault="00336D53" w:rsidP="00336D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36D53" w:rsidRDefault="00336D53" w:rsidP="00336D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  are place accordingly on machine base</w:t>
            </w:r>
          </w:p>
          <w:p w:rsidR="00336D53" w:rsidRDefault="00336D53" w:rsidP="00336D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pallet truck before being transport to location</w:t>
            </w:r>
          </w:p>
          <w:p w:rsidR="00336D53" w:rsidRDefault="00336D53" w:rsidP="00336D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</w:t>
            </w:r>
          </w:p>
          <w:p w:rsidR="00336D53" w:rsidRPr="00B77707" w:rsidRDefault="00336D53" w:rsidP="00336D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36D53" w:rsidRDefault="00336D53" w:rsidP="00336D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36D53" w:rsidRDefault="00336D53" w:rsidP="00336D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36D53" w:rsidRDefault="00336D53" w:rsidP="00336D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36D53" w:rsidRDefault="00336D53" w:rsidP="00336D5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336D53" w:rsidRDefault="00336D53" w:rsidP="00336D5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336D53" w:rsidRPr="00DB1390" w:rsidRDefault="00336D53" w:rsidP="00336D5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36D53" w:rsidRDefault="00336D53" w:rsidP="00336D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36D53" w:rsidRDefault="00336D53" w:rsidP="00336D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36D53" w:rsidRDefault="00336D53" w:rsidP="00336D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36D53" w:rsidRPr="007C6E5F" w:rsidRDefault="00336D53" w:rsidP="00336D5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36D53" w:rsidRDefault="00336D53" w:rsidP="00336D53">
            <w:r w:rsidRPr="00FE7EB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12/08/24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36D53" w:rsidRDefault="00336D53" w:rsidP="00336D5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36D53" w:rsidTr="005E6C1B">
        <w:trPr>
          <w:cantSplit/>
          <w:trHeight w:val="1373"/>
        </w:trPr>
        <w:tc>
          <w:tcPr>
            <w:tcW w:w="566" w:type="dxa"/>
            <w:vMerge/>
          </w:tcPr>
          <w:p w:rsidR="00336D53" w:rsidRDefault="00336D53" w:rsidP="00336D5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36D53" w:rsidRDefault="00336D53" w:rsidP="00336D5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36D53" w:rsidRPr="001009E8" w:rsidRDefault="00336D53" w:rsidP="00336D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36D53" w:rsidRPr="001009E8" w:rsidRDefault="00336D53" w:rsidP="00336D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36D53" w:rsidRDefault="00336D53" w:rsidP="00336D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336D53" w:rsidRDefault="00336D53" w:rsidP="00336D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336D53" w:rsidRDefault="00336D53" w:rsidP="00336D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336D53" w:rsidRPr="001009E8" w:rsidRDefault="00336D53" w:rsidP="00336D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36D53" w:rsidRDefault="00336D53" w:rsidP="00336D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36D53" w:rsidRDefault="00336D53" w:rsidP="00336D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36D53" w:rsidRDefault="00336D53" w:rsidP="00336D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36D53" w:rsidRPr="00D37269" w:rsidRDefault="00336D53" w:rsidP="00336D5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36D53" w:rsidRDefault="00336D53" w:rsidP="00336D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36D53" w:rsidRDefault="00336D53" w:rsidP="00336D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36D53" w:rsidRDefault="00336D53" w:rsidP="00336D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36D53" w:rsidRDefault="00336D53" w:rsidP="00336D53">
            <w:r>
              <w:rPr>
                <w:rFonts w:ascii="Times New Roman" w:hAnsi="Times New Roman" w:cs="Times New Roman"/>
                <w:sz w:val="20"/>
                <w:szCs w:val="20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36D53" w:rsidRDefault="00336D53" w:rsidP="00336D53">
            <w:r w:rsidRPr="00FE7EB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12/08/24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36D53" w:rsidRDefault="00336D53" w:rsidP="00336D5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36D53" w:rsidTr="005E6C1B">
        <w:trPr>
          <w:cantSplit/>
          <w:trHeight w:val="1231"/>
        </w:trPr>
        <w:tc>
          <w:tcPr>
            <w:tcW w:w="566" w:type="dxa"/>
            <w:vMerge/>
          </w:tcPr>
          <w:p w:rsidR="00336D53" w:rsidRDefault="00336D53" w:rsidP="00336D5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36D53" w:rsidRDefault="00336D53" w:rsidP="00336D5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36D53" w:rsidRPr="00296850" w:rsidRDefault="00336D53" w:rsidP="00336D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36D53" w:rsidRPr="00296850" w:rsidRDefault="00336D53" w:rsidP="00336D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36D53" w:rsidRDefault="00336D53" w:rsidP="00336D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336D53" w:rsidRDefault="00336D53" w:rsidP="00336D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336D53" w:rsidRPr="00296850" w:rsidRDefault="00336D53" w:rsidP="00336D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steering if potential hitting of other obstacles</w:t>
            </w:r>
          </w:p>
          <w:p w:rsidR="00336D53" w:rsidRDefault="00336D53" w:rsidP="00336D5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36D53" w:rsidRDefault="00336D53" w:rsidP="00336D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36D53" w:rsidRDefault="00336D53" w:rsidP="00336D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36D53" w:rsidRDefault="00336D53" w:rsidP="00336D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36D53" w:rsidRPr="00D37269" w:rsidRDefault="00336D53" w:rsidP="00336D5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36D53" w:rsidRDefault="00336D53" w:rsidP="00336D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36D53" w:rsidRDefault="00336D53" w:rsidP="00336D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36D53" w:rsidRDefault="00336D53" w:rsidP="00336D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36D53" w:rsidRDefault="00336D53" w:rsidP="00336D53">
            <w:r>
              <w:rPr>
                <w:rFonts w:ascii="Times New Roman" w:hAnsi="Times New Roman" w:cs="Times New Roman"/>
                <w:sz w:val="20"/>
                <w:szCs w:val="20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6D53" w:rsidRDefault="00336D53" w:rsidP="00336D53">
            <w:r w:rsidRPr="00FE7EB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12/08/24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36D53" w:rsidRDefault="00336D53" w:rsidP="00336D5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36D53" w:rsidTr="005E6C1B">
        <w:trPr>
          <w:cantSplit/>
          <w:trHeight w:val="1231"/>
        </w:trPr>
        <w:tc>
          <w:tcPr>
            <w:tcW w:w="566" w:type="dxa"/>
          </w:tcPr>
          <w:p w:rsidR="00336D53" w:rsidRPr="00E222D4" w:rsidRDefault="00336D53" w:rsidP="00336D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6</w:t>
            </w:r>
          </w:p>
        </w:tc>
        <w:tc>
          <w:tcPr>
            <w:tcW w:w="1560" w:type="dxa"/>
          </w:tcPr>
          <w:p w:rsidR="00336D53" w:rsidRPr="00E222D4" w:rsidRDefault="00336D53" w:rsidP="00336D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Laying of canvas/PVC sheet onto flooring for floor protection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36D53" w:rsidRDefault="00336D53" w:rsidP="00336D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Sharp edges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36D53" w:rsidRDefault="00336D53" w:rsidP="00336D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Cuts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36D53" w:rsidRDefault="00336D53" w:rsidP="00336D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replace defective sheet with a new one </w:t>
            </w:r>
          </w:p>
          <w:p w:rsidR="00336D53" w:rsidRDefault="00336D53" w:rsidP="00336D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Deploy more manpower to assist on laying PVC sheets to minimize weight carry on each individual </w:t>
            </w:r>
          </w:p>
          <w:p w:rsidR="00336D53" w:rsidRDefault="00336D53" w:rsidP="00336D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Buddy system-two worker to lift one piece of PVC sheet and lay out onto flooring at a time </w:t>
            </w:r>
          </w:p>
          <w:p w:rsidR="00336D53" w:rsidRDefault="00336D53" w:rsidP="00336D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Wearing of glove </w:t>
            </w:r>
          </w:p>
          <w:p w:rsidR="00336D53" w:rsidRPr="00E222D4" w:rsidRDefault="00336D53" w:rsidP="00336D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36D53" w:rsidRDefault="00336D53" w:rsidP="00336D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36D53" w:rsidRDefault="00336D53" w:rsidP="00336D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36D53" w:rsidRDefault="00336D53" w:rsidP="00336D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36D53" w:rsidRDefault="00336D53" w:rsidP="00336D5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Regular check by storeman and ensure equipment issue is in good condition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36D53" w:rsidRDefault="00336D53" w:rsidP="00336D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36D53" w:rsidRDefault="00336D53" w:rsidP="00336D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36D53" w:rsidRDefault="00336D53" w:rsidP="00336D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36D53" w:rsidRDefault="00336D53" w:rsidP="00336D53">
            <w:r>
              <w:rPr>
                <w:rFonts w:ascii="Times New Roman" w:hAnsi="Times New Roman" w:cs="Times New Roman"/>
                <w:sz w:val="20"/>
                <w:szCs w:val="20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6D53" w:rsidRDefault="00336D53" w:rsidP="00336D53">
            <w:r w:rsidRPr="00FE7EB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12/08/24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36D53" w:rsidRDefault="00336D53" w:rsidP="00336D5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30A34" w:rsidRDefault="00E30A34">
      <w:r>
        <w:separator/>
      </w:r>
    </w:p>
  </w:endnote>
  <w:endnote w:type="continuationSeparator" w:id="0">
    <w:p w:rsidR="00E30A34" w:rsidRDefault="00E30A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896478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896478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666D08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896478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896478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30A34" w:rsidRDefault="00E30A34">
      <w:r>
        <w:separator/>
      </w:r>
    </w:p>
  </w:footnote>
  <w:footnote w:type="continuationSeparator" w:id="0">
    <w:p w:rsidR="00E30A34" w:rsidRDefault="00E30A3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44AE"/>
    <w:rsid w:val="00021F5D"/>
    <w:rsid w:val="0003707B"/>
    <w:rsid w:val="00040581"/>
    <w:rsid w:val="00045D84"/>
    <w:rsid w:val="00052FEE"/>
    <w:rsid w:val="00052FFD"/>
    <w:rsid w:val="00060D45"/>
    <w:rsid w:val="000623E9"/>
    <w:rsid w:val="00066CB9"/>
    <w:rsid w:val="00066CF9"/>
    <w:rsid w:val="0007158E"/>
    <w:rsid w:val="00074345"/>
    <w:rsid w:val="0007616C"/>
    <w:rsid w:val="0007664B"/>
    <w:rsid w:val="00087F13"/>
    <w:rsid w:val="00095876"/>
    <w:rsid w:val="0009736F"/>
    <w:rsid w:val="000A76EE"/>
    <w:rsid w:val="000A7BB4"/>
    <w:rsid w:val="000B1401"/>
    <w:rsid w:val="000B24DC"/>
    <w:rsid w:val="000C63CA"/>
    <w:rsid w:val="000C676A"/>
    <w:rsid w:val="000D5BD0"/>
    <w:rsid w:val="000D7442"/>
    <w:rsid w:val="000E179A"/>
    <w:rsid w:val="000E1BB4"/>
    <w:rsid w:val="001009E8"/>
    <w:rsid w:val="00103EBC"/>
    <w:rsid w:val="001040D4"/>
    <w:rsid w:val="001155B3"/>
    <w:rsid w:val="00117063"/>
    <w:rsid w:val="00117C8B"/>
    <w:rsid w:val="0013763F"/>
    <w:rsid w:val="0016036B"/>
    <w:rsid w:val="0016098E"/>
    <w:rsid w:val="0017269C"/>
    <w:rsid w:val="001735A7"/>
    <w:rsid w:val="00177CDC"/>
    <w:rsid w:val="001B01B8"/>
    <w:rsid w:val="001C3181"/>
    <w:rsid w:val="001D7DD2"/>
    <w:rsid w:val="001E07BF"/>
    <w:rsid w:val="001F656D"/>
    <w:rsid w:val="00215F81"/>
    <w:rsid w:val="002160D2"/>
    <w:rsid w:val="0022077D"/>
    <w:rsid w:val="00222B9A"/>
    <w:rsid w:val="00233E73"/>
    <w:rsid w:val="00247918"/>
    <w:rsid w:val="0025215A"/>
    <w:rsid w:val="002603D8"/>
    <w:rsid w:val="00261CB7"/>
    <w:rsid w:val="00265113"/>
    <w:rsid w:val="002735EF"/>
    <w:rsid w:val="00273E54"/>
    <w:rsid w:val="00274DBB"/>
    <w:rsid w:val="00283487"/>
    <w:rsid w:val="002848C1"/>
    <w:rsid w:val="00296850"/>
    <w:rsid w:val="002A0E9B"/>
    <w:rsid w:val="002A2B41"/>
    <w:rsid w:val="002B0DC4"/>
    <w:rsid w:val="002B3F9E"/>
    <w:rsid w:val="002B4802"/>
    <w:rsid w:val="002C347A"/>
    <w:rsid w:val="002C3903"/>
    <w:rsid w:val="002F357C"/>
    <w:rsid w:val="00301A08"/>
    <w:rsid w:val="00307A26"/>
    <w:rsid w:val="003309ED"/>
    <w:rsid w:val="0033149E"/>
    <w:rsid w:val="00336D53"/>
    <w:rsid w:val="00345978"/>
    <w:rsid w:val="00354EA4"/>
    <w:rsid w:val="00367DF1"/>
    <w:rsid w:val="0037111E"/>
    <w:rsid w:val="00383CF2"/>
    <w:rsid w:val="00387B47"/>
    <w:rsid w:val="00387B59"/>
    <w:rsid w:val="003913B6"/>
    <w:rsid w:val="003A3B61"/>
    <w:rsid w:val="003B7CAF"/>
    <w:rsid w:val="003D044B"/>
    <w:rsid w:val="003D6088"/>
    <w:rsid w:val="003D6F4D"/>
    <w:rsid w:val="003E006A"/>
    <w:rsid w:val="003E76BA"/>
    <w:rsid w:val="0040136C"/>
    <w:rsid w:val="00402553"/>
    <w:rsid w:val="00413FB7"/>
    <w:rsid w:val="0042630E"/>
    <w:rsid w:val="00436500"/>
    <w:rsid w:val="00472C42"/>
    <w:rsid w:val="004756B7"/>
    <w:rsid w:val="00477D4B"/>
    <w:rsid w:val="00490297"/>
    <w:rsid w:val="004B2E33"/>
    <w:rsid w:val="004D108E"/>
    <w:rsid w:val="004D209F"/>
    <w:rsid w:val="004F7270"/>
    <w:rsid w:val="00501634"/>
    <w:rsid w:val="00504BEB"/>
    <w:rsid w:val="00521AA8"/>
    <w:rsid w:val="00532640"/>
    <w:rsid w:val="005434AD"/>
    <w:rsid w:val="00550142"/>
    <w:rsid w:val="00557505"/>
    <w:rsid w:val="00585058"/>
    <w:rsid w:val="005878DF"/>
    <w:rsid w:val="005945AF"/>
    <w:rsid w:val="005A1929"/>
    <w:rsid w:val="005C3DE1"/>
    <w:rsid w:val="005C5841"/>
    <w:rsid w:val="005D1A28"/>
    <w:rsid w:val="005D2B44"/>
    <w:rsid w:val="005E4ACF"/>
    <w:rsid w:val="005E6C1B"/>
    <w:rsid w:val="005F4057"/>
    <w:rsid w:val="006044D5"/>
    <w:rsid w:val="00604A0D"/>
    <w:rsid w:val="00625531"/>
    <w:rsid w:val="00625F2F"/>
    <w:rsid w:val="00636480"/>
    <w:rsid w:val="0064390D"/>
    <w:rsid w:val="00645779"/>
    <w:rsid w:val="00662D1D"/>
    <w:rsid w:val="00666D08"/>
    <w:rsid w:val="006670FC"/>
    <w:rsid w:val="006749B3"/>
    <w:rsid w:val="006A65FB"/>
    <w:rsid w:val="006A783E"/>
    <w:rsid w:val="006B0A30"/>
    <w:rsid w:val="006C2C38"/>
    <w:rsid w:val="006C49CF"/>
    <w:rsid w:val="006C4B95"/>
    <w:rsid w:val="006D52DE"/>
    <w:rsid w:val="006E04C4"/>
    <w:rsid w:val="006F74C5"/>
    <w:rsid w:val="007114E8"/>
    <w:rsid w:val="007215F2"/>
    <w:rsid w:val="00736AE2"/>
    <w:rsid w:val="00737F58"/>
    <w:rsid w:val="007430E4"/>
    <w:rsid w:val="00746EBC"/>
    <w:rsid w:val="00774E57"/>
    <w:rsid w:val="00786429"/>
    <w:rsid w:val="007A3CEC"/>
    <w:rsid w:val="007A6266"/>
    <w:rsid w:val="007B0926"/>
    <w:rsid w:val="007C6E5F"/>
    <w:rsid w:val="007C742B"/>
    <w:rsid w:val="007E35BC"/>
    <w:rsid w:val="007F31FD"/>
    <w:rsid w:val="007F7BC2"/>
    <w:rsid w:val="00803B11"/>
    <w:rsid w:val="00814642"/>
    <w:rsid w:val="008222A5"/>
    <w:rsid w:val="00836590"/>
    <w:rsid w:val="00866861"/>
    <w:rsid w:val="00870618"/>
    <w:rsid w:val="00896478"/>
    <w:rsid w:val="008A6264"/>
    <w:rsid w:val="008A6B04"/>
    <w:rsid w:val="008C5B1A"/>
    <w:rsid w:val="008D3A6E"/>
    <w:rsid w:val="008D5AE5"/>
    <w:rsid w:val="008E011A"/>
    <w:rsid w:val="008F5F9B"/>
    <w:rsid w:val="009007BF"/>
    <w:rsid w:val="00900F43"/>
    <w:rsid w:val="00902DD0"/>
    <w:rsid w:val="0094130E"/>
    <w:rsid w:val="009561E7"/>
    <w:rsid w:val="00970EAD"/>
    <w:rsid w:val="00983157"/>
    <w:rsid w:val="0098502C"/>
    <w:rsid w:val="00985D81"/>
    <w:rsid w:val="009C0293"/>
    <w:rsid w:val="009D26BF"/>
    <w:rsid w:val="009E41D4"/>
    <w:rsid w:val="009E6C7B"/>
    <w:rsid w:val="009F7F25"/>
    <w:rsid w:val="00A02FC9"/>
    <w:rsid w:val="00A2630A"/>
    <w:rsid w:val="00A448AF"/>
    <w:rsid w:val="00A44A69"/>
    <w:rsid w:val="00A47813"/>
    <w:rsid w:val="00A50898"/>
    <w:rsid w:val="00A5192C"/>
    <w:rsid w:val="00A52688"/>
    <w:rsid w:val="00A5392F"/>
    <w:rsid w:val="00A60E49"/>
    <w:rsid w:val="00A73F63"/>
    <w:rsid w:val="00A84545"/>
    <w:rsid w:val="00A85007"/>
    <w:rsid w:val="00A9069C"/>
    <w:rsid w:val="00AA2402"/>
    <w:rsid w:val="00AA77BC"/>
    <w:rsid w:val="00AB1C34"/>
    <w:rsid w:val="00AD0B11"/>
    <w:rsid w:val="00AD1E36"/>
    <w:rsid w:val="00AD73DA"/>
    <w:rsid w:val="00B11717"/>
    <w:rsid w:val="00B20FB8"/>
    <w:rsid w:val="00B21E95"/>
    <w:rsid w:val="00B26CEF"/>
    <w:rsid w:val="00B40AA4"/>
    <w:rsid w:val="00B4433A"/>
    <w:rsid w:val="00B51633"/>
    <w:rsid w:val="00B52018"/>
    <w:rsid w:val="00B560DB"/>
    <w:rsid w:val="00B63244"/>
    <w:rsid w:val="00B66B0F"/>
    <w:rsid w:val="00B71562"/>
    <w:rsid w:val="00B76B15"/>
    <w:rsid w:val="00B77707"/>
    <w:rsid w:val="00B80150"/>
    <w:rsid w:val="00B957AE"/>
    <w:rsid w:val="00BA09B5"/>
    <w:rsid w:val="00BA64AE"/>
    <w:rsid w:val="00BB46EA"/>
    <w:rsid w:val="00BB58F2"/>
    <w:rsid w:val="00BC556F"/>
    <w:rsid w:val="00BD1E49"/>
    <w:rsid w:val="00BE1937"/>
    <w:rsid w:val="00C05455"/>
    <w:rsid w:val="00C1585C"/>
    <w:rsid w:val="00C166A7"/>
    <w:rsid w:val="00C33182"/>
    <w:rsid w:val="00C35E26"/>
    <w:rsid w:val="00C40B86"/>
    <w:rsid w:val="00C53B51"/>
    <w:rsid w:val="00C55830"/>
    <w:rsid w:val="00C665B9"/>
    <w:rsid w:val="00C73E74"/>
    <w:rsid w:val="00C87729"/>
    <w:rsid w:val="00C87B46"/>
    <w:rsid w:val="00C91C27"/>
    <w:rsid w:val="00C9392D"/>
    <w:rsid w:val="00CA12F4"/>
    <w:rsid w:val="00CA6175"/>
    <w:rsid w:val="00CB0C59"/>
    <w:rsid w:val="00CB44D1"/>
    <w:rsid w:val="00CC5A6E"/>
    <w:rsid w:val="00CC63E6"/>
    <w:rsid w:val="00CD70AD"/>
    <w:rsid w:val="00CE1094"/>
    <w:rsid w:val="00CE5D56"/>
    <w:rsid w:val="00D10D97"/>
    <w:rsid w:val="00D1769A"/>
    <w:rsid w:val="00D319D8"/>
    <w:rsid w:val="00D37269"/>
    <w:rsid w:val="00D37F02"/>
    <w:rsid w:val="00D4146C"/>
    <w:rsid w:val="00D66FB9"/>
    <w:rsid w:val="00D800E7"/>
    <w:rsid w:val="00D943FD"/>
    <w:rsid w:val="00DA6913"/>
    <w:rsid w:val="00DB1390"/>
    <w:rsid w:val="00DB160E"/>
    <w:rsid w:val="00DC4489"/>
    <w:rsid w:val="00DD01F4"/>
    <w:rsid w:val="00DD0334"/>
    <w:rsid w:val="00DD693B"/>
    <w:rsid w:val="00DD7478"/>
    <w:rsid w:val="00DF5C54"/>
    <w:rsid w:val="00E01F5B"/>
    <w:rsid w:val="00E222D4"/>
    <w:rsid w:val="00E30A34"/>
    <w:rsid w:val="00E30D4F"/>
    <w:rsid w:val="00E33B8D"/>
    <w:rsid w:val="00E35035"/>
    <w:rsid w:val="00E43DED"/>
    <w:rsid w:val="00E72F59"/>
    <w:rsid w:val="00E762B0"/>
    <w:rsid w:val="00E81ED6"/>
    <w:rsid w:val="00E820D2"/>
    <w:rsid w:val="00E874C9"/>
    <w:rsid w:val="00E92986"/>
    <w:rsid w:val="00EA163C"/>
    <w:rsid w:val="00EA1C91"/>
    <w:rsid w:val="00EB4568"/>
    <w:rsid w:val="00EB4BC6"/>
    <w:rsid w:val="00EB552D"/>
    <w:rsid w:val="00EB57CE"/>
    <w:rsid w:val="00EC21D8"/>
    <w:rsid w:val="00EC2C97"/>
    <w:rsid w:val="00EF262E"/>
    <w:rsid w:val="00F0287E"/>
    <w:rsid w:val="00F039A0"/>
    <w:rsid w:val="00F04829"/>
    <w:rsid w:val="00F05154"/>
    <w:rsid w:val="00F1623F"/>
    <w:rsid w:val="00F473E6"/>
    <w:rsid w:val="00F652EA"/>
    <w:rsid w:val="00F65B4A"/>
    <w:rsid w:val="00FA0923"/>
    <w:rsid w:val="00FB5B31"/>
    <w:rsid w:val="00FC5892"/>
    <w:rsid w:val="00FD0167"/>
    <w:rsid w:val="00FD4A81"/>
    <w:rsid w:val="00FF05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ADABD7-0F07-4E8E-B4CB-6A89C31857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1174</Words>
  <Characters>6696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7855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18</cp:revision>
  <cp:lastPrinted>2024-08-07T03:10:00Z</cp:lastPrinted>
  <dcterms:created xsi:type="dcterms:W3CDTF">2024-08-05T07:33:00Z</dcterms:created>
  <dcterms:modified xsi:type="dcterms:W3CDTF">2024-08-07T03:10:00Z</dcterms:modified>
</cp:coreProperties>
</file>