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A23DD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80 </w:t>
            </w:r>
            <w:proofErr w:type="spellStart"/>
            <w:r>
              <w:rPr>
                <w:sz w:val="20"/>
                <w:lang w:eastAsia="zh-CN"/>
              </w:rPr>
              <w:t>Tuas</w:t>
            </w:r>
            <w:proofErr w:type="spellEnd"/>
            <w:r>
              <w:rPr>
                <w:sz w:val="20"/>
                <w:lang w:eastAsia="zh-CN"/>
              </w:rPr>
              <w:t xml:space="preserve"> West Drive</w:t>
            </w:r>
            <w:r w:rsidR="00C40B86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10248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</w:t>
            </w:r>
            <w:r w:rsidR="00345978">
              <w:rPr>
                <w:sz w:val="20"/>
                <w:lang w:eastAsia="zh-CN"/>
              </w:rPr>
              <w:t xml:space="preserve"> C</w:t>
            </w:r>
            <w:r w:rsidR="0007616C">
              <w:rPr>
                <w:sz w:val="20"/>
                <w:lang w:eastAsia="zh-CN"/>
              </w:rPr>
              <w:t>rane &amp;</w:t>
            </w:r>
            <w:r w:rsidR="00CA6175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383CF2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5D5C1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5D5C17" w:rsidRDefault="005D5C17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5D5C17" w:rsidRDefault="005D5C17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5D5C17" w:rsidRDefault="005D5C1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pulling/pushing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5D5C17" w:rsidRDefault="005D5C17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5D5C1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4A19C2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5C17" w:rsidRPr="00FA0923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5D5C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 xml:space="preserve">: </w:t>
            </w:r>
            <w:proofErr w:type="spellStart"/>
            <w:r w:rsidR="00FA0923">
              <w:rPr>
                <w:rFonts w:ascii="Times New Roman" w:hAnsi="Times New Roman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23DDC" w:rsidRDefault="00A23DD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80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Tuas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West Drive</w:t>
            </w:r>
          </w:p>
          <w:p w:rsidR="005D5C17" w:rsidRPr="00AA77BC" w:rsidRDefault="00A23DDC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Dril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>-Quip Asia Pacific</w:t>
            </w:r>
            <w:r w:rsidR="005D5C17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5D5C17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61F1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23DDC">
              <w:rPr>
                <w:rFonts w:ascii="Times New Roman" w:hAnsi="Times New Roman"/>
                <w:sz w:val="20"/>
                <w:lang w:eastAsia="zh-CN"/>
              </w:rPr>
              <w:t xml:space="preserve"> 12</w:t>
            </w:r>
            <w:r w:rsidR="005D5C17">
              <w:rPr>
                <w:rFonts w:ascii="Times New Roman" w:hAnsi="Times New Roman"/>
                <w:sz w:val="20"/>
                <w:lang w:eastAsia="zh-CN"/>
              </w:rPr>
              <w:t>/12</w:t>
            </w:r>
            <w:r w:rsidR="002C347A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37303" w:rsidRPr="00BC556F" w:rsidRDefault="00A23DDC" w:rsidP="0003730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23DDC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23DDC" w:rsidRPr="00BC556F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23DDC" w:rsidRPr="00BC556F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23DDC" w:rsidRPr="00BC556F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A23DDC" w:rsidRPr="000B1401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23DDC" w:rsidRPr="00AA2402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23DDC" w:rsidRDefault="00A23DDC" w:rsidP="00A23D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23DDC" w:rsidRDefault="00A23DDC" w:rsidP="00A23D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23DDC" w:rsidRPr="001009E8" w:rsidRDefault="00A23DDC" w:rsidP="00A23D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DDC" w:rsidTr="000C6616">
        <w:trPr>
          <w:cantSplit/>
          <w:trHeight w:val="3480"/>
        </w:trPr>
        <w:tc>
          <w:tcPr>
            <w:tcW w:w="566" w:type="dxa"/>
            <w:vMerge w:val="restart"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and dismantle case in the correct sequence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workers to stay away from the crate and using crane as support to lower down the side plank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A23DDC" w:rsidRDefault="00A23DDC" w:rsidP="00A23D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23DDC" w:rsidRDefault="00A23DDC" w:rsidP="00A23D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everyone is out and no one is underneath the crate before pushing it down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DDC" w:rsidTr="00E61F17">
        <w:trPr>
          <w:cantSplit/>
          <w:trHeight w:val="2100"/>
        </w:trPr>
        <w:tc>
          <w:tcPr>
            <w:tcW w:w="566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 cover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scissor lift to work on which is unreachable from ground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operator are allowed to operate the scissor lift 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hook onto strong anchorage point of scissor lift 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Provision of alternative anchorage point, loop safety harness and secured onto lorry crane hook at all time to act as support while working at height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DDC" w:rsidTr="00E61F17">
        <w:trPr>
          <w:cantSplit/>
          <w:trHeight w:val="420"/>
        </w:trPr>
        <w:tc>
          <w:tcPr>
            <w:tcW w:w="566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Protruding nail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or side plank with protruding nail from working area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on site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DDC" w:rsidTr="005E6C1B">
        <w:trPr>
          <w:cantSplit/>
        </w:trPr>
        <w:tc>
          <w:tcPr>
            <w:tcW w:w="566" w:type="dxa"/>
            <w:vMerge w:val="restart"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A23DDC" w:rsidRPr="00EF262E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A23DDC" w:rsidRPr="00EF262E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23DDC" w:rsidRPr="00EF262E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23DDC" w:rsidRPr="001155B3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23DDC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23DDC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23DDC" w:rsidRPr="00EF262E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DDC" w:rsidTr="005E6C1B">
        <w:trPr>
          <w:cantSplit/>
        </w:trPr>
        <w:tc>
          <w:tcPr>
            <w:tcW w:w="566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23DDC" w:rsidRPr="00EF262E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23DDC" w:rsidRPr="00EF262E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A23DDC" w:rsidRPr="00EF262E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A23DDC" w:rsidRPr="00EF262E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23DDC" w:rsidRPr="001155B3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23DDC" w:rsidRDefault="00A23DDC" w:rsidP="00A23DDC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DDC" w:rsidTr="005E6C1B">
        <w:trPr>
          <w:cantSplit/>
          <w:trHeight w:val="1486"/>
        </w:trPr>
        <w:tc>
          <w:tcPr>
            <w:tcW w:w="566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23DDC" w:rsidRPr="00F039A0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23DDC" w:rsidRPr="00F039A0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23DDC" w:rsidRPr="001155B3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DDC" w:rsidTr="00472C42">
        <w:trPr>
          <w:cantSplit/>
          <w:trHeight w:val="1590"/>
        </w:trPr>
        <w:tc>
          <w:tcPr>
            <w:tcW w:w="566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Pr="00CB44D1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A23DDC" w:rsidRPr="00F039A0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Pr="00F039A0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23DDC" w:rsidTr="005E6C1B">
        <w:trPr>
          <w:cantSplit/>
          <w:trHeight w:val="240"/>
        </w:trPr>
        <w:tc>
          <w:tcPr>
            <w:tcW w:w="566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View obstruction or load swing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A23DDC" w:rsidRPr="00D4146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DDC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23DDC" w:rsidRPr="00DB1390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Pr="00DB1390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Pr="001009E8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base with bolt and nut to prevent from rolling out 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A23DDC" w:rsidRPr="00B77707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A23DDC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23DDC" w:rsidRPr="00DB1390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DDC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machine 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A23DDC" w:rsidRPr="00900F43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DDC" w:rsidTr="005E6C1B">
        <w:trPr>
          <w:cantSplit/>
          <w:trHeight w:val="1373"/>
        </w:trPr>
        <w:tc>
          <w:tcPr>
            <w:tcW w:w="566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Pr="001009E8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Pr="001009E8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23DDC" w:rsidRPr="001009E8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Pr="00D37269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DDC" w:rsidTr="005E6C1B">
        <w:trPr>
          <w:cantSplit/>
          <w:trHeight w:val="1231"/>
        </w:trPr>
        <w:tc>
          <w:tcPr>
            <w:tcW w:w="566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3DDC" w:rsidRDefault="00A23DDC" w:rsidP="00A23DDC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Pr="00296850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Pr="00296850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A23DDC" w:rsidRPr="00296850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A23DDC" w:rsidRDefault="00A23DDC" w:rsidP="00A23DDC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Pr="00D37269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DDC" w:rsidTr="005E6C1B">
        <w:trPr>
          <w:cantSplit/>
          <w:trHeight w:val="1231"/>
        </w:trPr>
        <w:tc>
          <w:tcPr>
            <w:tcW w:w="566" w:type="dxa"/>
          </w:tcPr>
          <w:p w:rsidR="00A23DDC" w:rsidRPr="00D8357E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:rsidR="00A23DDC" w:rsidRPr="00D8357E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/ pushing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obstruction or unauthorised personnel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nearby the forklift before proceeding to drive 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Provision of spotter to guide the forklift operator when required </w:t>
            </w:r>
          </w:p>
          <w:p w:rsidR="00A23DDC" w:rsidRPr="00D8357E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3DDC" w:rsidTr="005E6C1B">
        <w:trPr>
          <w:cantSplit/>
          <w:trHeight w:val="1231"/>
        </w:trPr>
        <w:tc>
          <w:tcPr>
            <w:tcW w:w="566" w:type="dxa"/>
          </w:tcPr>
          <w:p w:rsidR="00A23DDC" w:rsidRPr="00E222D4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A23DDC" w:rsidRPr="00E222D4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hydraulic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topper due to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A23DDC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and lower down machine from one side to another is carried out in stages with the use of hard wooden block </w:t>
            </w:r>
          </w:p>
          <w:p w:rsidR="00A23DDC" w:rsidRPr="00E222D4" w:rsidRDefault="00A23DDC" w:rsidP="00A23DD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3DDC" w:rsidRDefault="00A23DDC" w:rsidP="00A23DDC">
            <w:r w:rsidRPr="001F42A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23DDC" w:rsidRDefault="00A23DDC" w:rsidP="00A23DDC">
            <w:r w:rsidRPr="00AD50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23DDC" w:rsidRDefault="00A23DDC" w:rsidP="00A23DDC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1F17" w:rsidRDefault="00E61F17">
      <w:r>
        <w:separator/>
      </w:r>
    </w:p>
  </w:endnote>
  <w:endnote w:type="continuationSeparator" w:id="0">
    <w:p w:rsidR="00E61F17" w:rsidRDefault="00E61F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3DD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3DD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E61F17">
      <w:trPr>
        <w:jc w:val="center"/>
      </w:trPr>
      <w:tc>
        <w:tcPr>
          <w:tcW w:w="1206" w:type="dxa"/>
          <w:vAlign w:val="center"/>
        </w:tcPr>
        <w:p w:rsidR="00E61F17" w:rsidRDefault="00E61F17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E61F17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E61F17" w:rsidRDefault="00E61F17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E61F17" w:rsidRDefault="00E61F17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E61F17" w:rsidRDefault="00E61F17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23DDC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23DDC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1F17" w:rsidRDefault="00E61F17">
      <w:r>
        <w:separator/>
      </w:r>
    </w:p>
  </w:footnote>
  <w:footnote w:type="continuationSeparator" w:id="0">
    <w:p w:rsidR="00E61F17" w:rsidRDefault="00E61F1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61F17" w:rsidRDefault="00E61F17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37303"/>
    <w:rsid w:val="00040581"/>
    <w:rsid w:val="00052FEE"/>
    <w:rsid w:val="00052FFD"/>
    <w:rsid w:val="00060D45"/>
    <w:rsid w:val="00066CB9"/>
    <w:rsid w:val="0007158E"/>
    <w:rsid w:val="00074345"/>
    <w:rsid w:val="0007616C"/>
    <w:rsid w:val="00087F13"/>
    <w:rsid w:val="00095876"/>
    <w:rsid w:val="0009736F"/>
    <w:rsid w:val="000A7BB4"/>
    <w:rsid w:val="000B1401"/>
    <w:rsid w:val="000C6616"/>
    <w:rsid w:val="001009E8"/>
    <w:rsid w:val="0010248F"/>
    <w:rsid w:val="00103EBC"/>
    <w:rsid w:val="001040D4"/>
    <w:rsid w:val="00105C99"/>
    <w:rsid w:val="001155B3"/>
    <w:rsid w:val="00117C8B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47A"/>
    <w:rsid w:val="002C3903"/>
    <w:rsid w:val="002F357C"/>
    <w:rsid w:val="00307A26"/>
    <w:rsid w:val="00345978"/>
    <w:rsid w:val="00351E6A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2553"/>
    <w:rsid w:val="00413FB7"/>
    <w:rsid w:val="0042630E"/>
    <w:rsid w:val="00436500"/>
    <w:rsid w:val="00472C42"/>
    <w:rsid w:val="00477D4B"/>
    <w:rsid w:val="00490297"/>
    <w:rsid w:val="004A19C2"/>
    <w:rsid w:val="004B2E33"/>
    <w:rsid w:val="004D108E"/>
    <w:rsid w:val="004D209F"/>
    <w:rsid w:val="004F7270"/>
    <w:rsid w:val="00504BEB"/>
    <w:rsid w:val="00521AA8"/>
    <w:rsid w:val="00532640"/>
    <w:rsid w:val="005434AD"/>
    <w:rsid w:val="00550142"/>
    <w:rsid w:val="00557505"/>
    <w:rsid w:val="005878DF"/>
    <w:rsid w:val="005A1929"/>
    <w:rsid w:val="005C3DE1"/>
    <w:rsid w:val="005C5841"/>
    <w:rsid w:val="005D2B44"/>
    <w:rsid w:val="005D5C17"/>
    <w:rsid w:val="005E6C1B"/>
    <w:rsid w:val="005F4057"/>
    <w:rsid w:val="00604A0D"/>
    <w:rsid w:val="00613338"/>
    <w:rsid w:val="00625531"/>
    <w:rsid w:val="00625F2F"/>
    <w:rsid w:val="00636480"/>
    <w:rsid w:val="0064390D"/>
    <w:rsid w:val="00645779"/>
    <w:rsid w:val="00661D25"/>
    <w:rsid w:val="00662D1D"/>
    <w:rsid w:val="006A65FB"/>
    <w:rsid w:val="006A783E"/>
    <w:rsid w:val="006B0A30"/>
    <w:rsid w:val="006C2C38"/>
    <w:rsid w:val="006C49CF"/>
    <w:rsid w:val="006C4B95"/>
    <w:rsid w:val="006E04C4"/>
    <w:rsid w:val="006F74C5"/>
    <w:rsid w:val="007114E8"/>
    <w:rsid w:val="007215F2"/>
    <w:rsid w:val="00736AE2"/>
    <w:rsid w:val="007430E4"/>
    <w:rsid w:val="00746EBC"/>
    <w:rsid w:val="00774E57"/>
    <w:rsid w:val="00786429"/>
    <w:rsid w:val="007A3CEC"/>
    <w:rsid w:val="007A6266"/>
    <w:rsid w:val="007E35BC"/>
    <w:rsid w:val="007F31FD"/>
    <w:rsid w:val="007F7BC2"/>
    <w:rsid w:val="00803B11"/>
    <w:rsid w:val="00814642"/>
    <w:rsid w:val="008222A5"/>
    <w:rsid w:val="00836590"/>
    <w:rsid w:val="00866861"/>
    <w:rsid w:val="00870618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D81"/>
    <w:rsid w:val="009C45D9"/>
    <w:rsid w:val="009D26BF"/>
    <w:rsid w:val="009E6C7B"/>
    <w:rsid w:val="009F7F25"/>
    <w:rsid w:val="00A02FC9"/>
    <w:rsid w:val="00A23DDC"/>
    <w:rsid w:val="00A44A69"/>
    <w:rsid w:val="00A47813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6CEF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D1E49"/>
    <w:rsid w:val="00C05455"/>
    <w:rsid w:val="00C1585C"/>
    <w:rsid w:val="00C33182"/>
    <w:rsid w:val="00C35E26"/>
    <w:rsid w:val="00C40B86"/>
    <w:rsid w:val="00C45048"/>
    <w:rsid w:val="00C53B51"/>
    <w:rsid w:val="00C55830"/>
    <w:rsid w:val="00C73E74"/>
    <w:rsid w:val="00C87729"/>
    <w:rsid w:val="00C91C27"/>
    <w:rsid w:val="00C9392D"/>
    <w:rsid w:val="00CA12F4"/>
    <w:rsid w:val="00CA6175"/>
    <w:rsid w:val="00CA6F12"/>
    <w:rsid w:val="00CB0C59"/>
    <w:rsid w:val="00CB44D1"/>
    <w:rsid w:val="00CC63E6"/>
    <w:rsid w:val="00CE5D56"/>
    <w:rsid w:val="00CF682F"/>
    <w:rsid w:val="00D10D97"/>
    <w:rsid w:val="00D1769A"/>
    <w:rsid w:val="00D319D8"/>
    <w:rsid w:val="00D37269"/>
    <w:rsid w:val="00D37F02"/>
    <w:rsid w:val="00D4146C"/>
    <w:rsid w:val="00D66FB9"/>
    <w:rsid w:val="00D800E7"/>
    <w:rsid w:val="00D8357E"/>
    <w:rsid w:val="00D943FD"/>
    <w:rsid w:val="00DA6913"/>
    <w:rsid w:val="00DB1390"/>
    <w:rsid w:val="00DB160E"/>
    <w:rsid w:val="00DC4489"/>
    <w:rsid w:val="00DD0334"/>
    <w:rsid w:val="00DD693B"/>
    <w:rsid w:val="00E222D4"/>
    <w:rsid w:val="00E30D4F"/>
    <w:rsid w:val="00E35035"/>
    <w:rsid w:val="00E43DED"/>
    <w:rsid w:val="00E61F17"/>
    <w:rsid w:val="00E72F59"/>
    <w:rsid w:val="00E81ED6"/>
    <w:rsid w:val="00E92986"/>
    <w:rsid w:val="00EA163C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65B4A"/>
    <w:rsid w:val="00FA0923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E6F582-E651-43C4-B9E4-514DF57A15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1350</Words>
  <Characters>7696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9028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2019-12-03T06:23:00Z</cp:lastPrinted>
  <dcterms:created xsi:type="dcterms:W3CDTF">2019-12-11T08:26:00Z</dcterms:created>
  <dcterms:modified xsi:type="dcterms:W3CDTF">2019-12-11T08:26:00Z</dcterms:modified>
</cp:coreProperties>
</file>