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F4C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Crescent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Pr="00FA0923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361A" w:rsidRDefault="000F4C8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Crescent </w:t>
            </w:r>
          </w:p>
          <w:p w:rsidR="000F4C8F" w:rsidRPr="00AA77BC" w:rsidRDefault="000F4C8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Sunningdale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Tech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F4C8F"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/02/2020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574867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F4C8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F4C8F" w:rsidRDefault="000F4C8F" w:rsidP="000F4C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F4C8F" w:rsidRPr="00BC556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F4C8F" w:rsidRPr="00BC556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F4C8F" w:rsidRDefault="000F4C8F" w:rsidP="000F4C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F4C8F" w:rsidRDefault="000F4C8F" w:rsidP="000F4C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F4C8F" w:rsidRDefault="000F4C8F" w:rsidP="000F4C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F4C8F" w:rsidRPr="00BC556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F4C8F" w:rsidRPr="000B1401" w:rsidRDefault="000F4C8F" w:rsidP="000F4C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0F4C8F" w:rsidRPr="003D044B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F4C8F" w:rsidRDefault="000F4C8F" w:rsidP="000F4C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F4C8F" w:rsidRDefault="000F4C8F" w:rsidP="000F4C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F4C8F" w:rsidRDefault="000F4C8F" w:rsidP="000F4C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F4C8F" w:rsidRPr="001009E8" w:rsidRDefault="000F4C8F" w:rsidP="000F4C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F4C8F" w:rsidRPr="00BC556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F4C8F" w:rsidRDefault="000F4C8F" w:rsidP="000F4C8F"/>
        </w:tc>
        <w:tc>
          <w:tcPr>
            <w:tcW w:w="994" w:type="dxa"/>
            <w:tcBorders>
              <w:bottom w:val="single" w:sz="4" w:space="0" w:color="000000"/>
            </w:tcBorders>
          </w:tcPr>
          <w:p w:rsidR="000F4C8F" w:rsidRDefault="000F4C8F" w:rsidP="000F4C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4C8F" w:rsidTr="005E6C1B">
        <w:trPr>
          <w:cantSplit/>
        </w:trPr>
        <w:tc>
          <w:tcPr>
            <w:tcW w:w="566" w:type="dxa"/>
            <w:vMerge w:val="restart"/>
          </w:tcPr>
          <w:p w:rsidR="000F4C8F" w:rsidRDefault="007E1360" w:rsidP="000F4C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F4C8F" w:rsidRPr="00EF262E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F4C8F" w:rsidRPr="00EF262E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F4C8F" w:rsidRPr="00EF262E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</w:t>
            </w:r>
            <w:r w:rsidR="007E1360">
              <w:rPr>
                <w:rFonts w:ascii="Times New Roman" w:hAnsi="Times New Roman"/>
                <w:sz w:val="20"/>
                <w:szCs w:val="20"/>
                <w:lang w:eastAsia="zh-CN"/>
              </w:rPr>
              <w:t>pliance with weight of machine</w:t>
            </w:r>
            <w:bookmarkStart w:id="0" w:name="_GoBack"/>
            <w:bookmarkEnd w:id="0"/>
          </w:p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F4C8F" w:rsidRPr="001155B3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F4C8F" w:rsidRDefault="000F4C8F" w:rsidP="000F4C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F4C8F" w:rsidRDefault="000F4C8F" w:rsidP="000F4C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F4C8F" w:rsidRDefault="000F4C8F" w:rsidP="000F4C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F4C8F" w:rsidRPr="00EF262E" w:rsidRDefault="000F4C8F" w:rsidP="000F4C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F4C8F" w:rsidRPr="00EF262E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F4C8F" w:rsidRDefault="000F4C8F" w:rsidP="000F4C8F"/>
        </w:tc>
        <w:tc>
          <w:tcPr>
            <w:tcW w:w="994" w:type="dxa"/>
          </w:tcPr>
          <w:p w:rsidR="000F4C8F" w:rsidRDefault="000F4C8F" w:rsidP="000F4C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4C8F" w:rsidTr="005E6C1B">
        <w:trPr>
          <w:cantSplit/>
        </w:trPr>
        <w:tc>
          <w:tcPr>
            <w:tcW w:w="566" w:type="dxa"/>
            <w:vMerge/>
          </w:tcPr>
          <w:p w:rsidR="000F4C8F" w:rsidRDefault="000F4C8F" w:rsidP="000F4C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4C8F" w:rsidRDefault="000F4C8F" w:rsidP="000F4C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F4C8F" w:rsidRPr="00EF262E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F4C8F" w:rsidRPr="00EF262E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F4C8F" w:rsidRPr="00EF262E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F4C8F" w:rsidRPr="00EF262E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F4C8F" w:rsidRPr="001155B3" w:rsidRDefault="000F4C8F" w:rsidP="000F4C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F4C8F" w:rsidRDefault="000F4C8F" w:rsidP="000F4C8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F4C8F" w:rsidRPr="001155B3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F4C8F" w:rsidRDefault="000F4C8F" w:rsidP="000F4C8F"/>
        </w:tc>
        <w:tc>
          <w:tcPr>
            <w:tcW w:w="994" w:type="dxa"/>
          </w:tcPr>
          <w:p w:rsidR="000F4C8F" w:rsidRDefault="000F4C8F" w:rsidP="000F4C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4C8F" w:rsidTr="005E6C1B">
        <w:trPr>
          <w:cantSplit/>
          <w:trHeight w:val="1486"/>
        </w:trPr>
        <w:tc>
          <w:tcPr>
            <w:tcW w:w="566" w:type="dxa"/>
            <w:vMerge/>
          </w:tcPr>
          <w:p w:rsidR="000F4C8F" w:rsidRDefault="000F4C8F" w:rsidP="000F4C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4C8F" w:rsidRDefault="000F4C8F" w:rsidP="000F4C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F4C8F" w:rsidRDefault="000F4C8F" w:rsidP="000F4C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F4C8F" w:rsidRPr="00F039A0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F4C8F" w:rsidRPr="00F039A0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F4C8F" w:rsidRDefault="000F4C8F" w:rsidP="000F4C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F4C8F" w:rsidRPr="001155B3" w:rsidRDefault="000F4C8F" w:rsidP="000F4C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F4C8F" w:rsidRPr="00C55830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4C8F" w:rsidTr="00FF5B04">
        <w:trPr>
          <w:cantSplit/>
          <w:trHeight w:val="1412"/>
        </w:trPr>
        <w:tc>
          <w:tcPr>
            <w:tcW w:w="566" w:type="dxa"/>
            <w:vMerge/>
          </w:tcPr>
          <w:p w:rsidR="000F4C8F" w:rsidRDefault="000F4C8F" w:rsidP="000F4C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4C8F" w:rsidRDefault="000F4C8F" w:rsidP="000F4C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F4C8F" w:rsidRDefault="000F4C8F" w:rsidP="000F4C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Pr="00CB44D1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F4C8F" w:rsidRPr="00F039A0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0F4C8F" w:rsidRPr="00F039A0" w:rsidRDefault="000F4C8F" w:rsidP="000F4C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F4C8F" w:rsidRPr="00F039A0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F4C8F" w:rsidTr="00FF5B04">
        <w:trPr>
          <w:cantSplit/>
          <w:trHeight w:val="2908"/>
        </w:trPr>
        <w:tc>
          <w:tcPr>
            <w:tcW w:w="566" w:type="dxa"/>
            <w:vMerge/>
          </w:tcPr>
          <w:p w:rsidR="000F4C8F" w:rsidRDefault="000F4C8F" w:rsidP="000F4C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4C8F" w:rsidRDefault="000F4C8F" w:rsidP="000F4C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</w:t>
            </w:r>
            <w:r w:rsidR="007E13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gline for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7E13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necessary to prevent of load swing </w:t>
            </w:r>
          </w:p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F4C8F" w:rsidRPr="0023041D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F4C8F" w:rsidRDefault="000F4C8F" w:rsidP="000F4C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F4C8F" w:rsidRDefault="000F4C8F" w:rsidP="000F4C8F"/>
        </w:tc>
        <w:tc>
          <w:tcPr>
            <w:tcW w:w="994" w:type="dxa"/>
            <w:tcBorders>
              <w:top w:val="single" w:sz="4" w:space="0" w:color="auto"/>
            </w:tcBorders>
          </w:tcPr>
          <w:p w:rsidR="000F4C8F" w:rsidRDefault="000F4C8F" w:rsidP="000F4C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4C8F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F4C8F" w:rsidRDefault="007E1360" w:rsidP="000F4C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0F4C8F" w:rsidRDefault="000F4C8F" w:rsidP="000F4C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F4C8F" w:rsidRPr="00DB1390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Pr="00DB1390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Pr="001009E8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7E1360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are pl</w:t>
            </w:r>
            <w:r w:rsidR="007E1360">
              <w:rPr>
                <w:rFonts w:ascii="Times New Roman" w:hAnsi="Times New Roman"/>
                <w:sz w:val="20"/>
                <w:szCs w:val="20"/>
                <w:lang w:eastAsia="zh-CN"/>
              </w:rPr>
              <w:t>ace accordingly on machine base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 well on the </w:t>
            </w:r>
            <w:r w:rsidR="007E1360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before being transport to location</w:t>
            </w:r>
          </w:p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F4C8F" w:rsidRPr="00B77707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F4C8F" w:rsidRDefault="000F4C8F" w:rsidP="000F4C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F4C8F" w:rsidRPr="00DB1390" w:rsidRDefault="000F4C8F" w:rsidP="000F4C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Pr="00DB1390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4C8F" w:rsidTr="005E6C1B">
        <w:trPr>
          <w:cantSplit/>
          <w:trHeight w:val="1373"/>
        </w:trPr>
        <w:tc>
          <w:tcPr>
            <w:tcW w:w="566" w:type="dxa"/>
            <w:vMerge/>
          </w:tcPr>
          <w:p w:rsidR="000F4C8F" w:rsidRDefault="000F4C8F" w:rsidP="000F4C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4C8F" w:rsidRDefault="000F4C8F" w:rsidP="000F4C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Pr="001009E8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Pr="001009E8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F4C8F" w:rsidRPr="001009E8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Pr="00D37269" w:rsidRDefault="000F4C8F" w:rsidP="000F4C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Pr="00D37269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4C8F" w:rsidTr="005E6C1B">
        <w:trPr>
          <w:cantSplit/>
          <w:trHeight w:val="1231"/>
        </w:trPr>
        <w:tc>
          <w:tcPr>
            <w:tcW w:w="566" w:type="dxa"/>
            <w:vMerge/>
          </w:tcPr>
          <w:p w:rsidR="000F4C8F" w:rsidRDefault="000F4C8F" w:rsidP="000F4C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4C8F" w:rsidRDefault="000F4C8F" w:rsidP="000F4C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Pr="00296850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Pr="00296850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F4C8F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E1360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</w:t>
            </w:r>
            <w:r w:rsidR="007E1360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</w:p>
          <w:p w:rsidR="000F4C8F" w:rsidRPr="00296850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if potential hitting of other obstacles</w:t>
            </w:r>
          </w:p>
          <w:p w:rsidR="000F4C8F" w:rsidRDefault="000F4C8F" w:rsidP="000F4C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Pr="00D37269" w:rsidRDefault="000F4C8F" w:rsidP="000F4C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4C8F" w:rsidRPr="00D37269" w:rsidRDefault="000F4C8F" w:rsidP="000F4C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4C8F" w:rsidRDefault="000F4C8F" w:rsidP="000F4C8F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F4C8F" w:rsidRDefault="000F4C8F" w:rsidP="000F4C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7AF9" w:rsidRDefault="00E77AF9">
      <w:r>
        <w:separator/>
      </w:r>
    </w:p>
  </w:endnote>
  <w:endnote w:type="continuationSeparator" w:id="0">
    <w:p w:rsidR="00E77AF9" w:rsidRDefault="00E77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E136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E136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08B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E136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E136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7AF9" w:rsidRDefault="00E77AF9">
      <w:r>
        <w:separator/>
      </w:r>
    </w:p>
  </w:footnote>
  <w:footnote w:type="continuationSeparator" w:id="0">
    <w:p w:rsidR="00E77AF9" w:rsidRDefault="00E77A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E1360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C0C08-67C0-4E01-B695-170C4E4B6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2019-06-12T08:26:00Z</cp:lastPrinted>
  <dcterms:created xsi:type="dcterms:W3CDTF">2020-01-31T01:29:00Z</dcterms:created>
  <dcterms:modified xsi:type="dcterms:W3CDTF">2020-01-31T01:29:00Z</dcterms:modified>
</cp:coreProperties>
</file>