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6C64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6C6485">
              <w:rPr>
                <w:sz w:val="20"/>
                <w:lang w:eastAsia="zh-CN"/>
              </w:rPr>
              <w:t xml:space="preserve">orry Crane &amp; </w:t>
            </w:r>
            <w:r>
              <w:rPr>
                <w:sz w:val="20"/>
                <w:lang w:eastAsia="zh-CN"/>
              </w:rPr>
              <w:t>Moving Operation</w:t>
            </w:r>
            <w:bookmarkStart w:id="0" w:name="_GoBack"/>
            <w:bookmarkEnd w:id="0"/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F05F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7F05F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F05FD">
        <w:trPr>
          <w:cantSplit/>
          <w:trHeight w:val="11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F05FD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F05F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F05F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F05FD" w:rsidRDefault="007F0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C64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Crane &amp; Moving 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1A38" w:rsidRDefault="006C64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</w:t>
            </w:r>
          </w:p>
          <w:p w:rsidR="006C6485" w:rsidRDefault="006C64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F05FD" w:rsidRDefault="007F0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F0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F05FD" w:rsidRPr="000B1401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F05FD" w:rsidRPr="003D044B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F05FD" w:rsidRPr="001009E8" w:rsidRDefault="007F05FD" w:rsidP="007F05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</w:t>
            </w:r>
            <w:r w:rsidR="006C648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or vehicle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</w:trPr>
        <w:tc>
          <w:tcPr>
            <w:tcW w:w="566" w:type="dxa"/>
            <w:vMerge w:val="restart"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F05FD" w:rsidRPr="001155B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05FD" w:rsidRPr="00EF262E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05FD" w:rsidRPr="001155B3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F05FD" w:rsidRDefault="007F05FD" w:rsidP="007F05F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05FD" w:rsidRPr="001155B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486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F05FD" w:rsidRDefault="006C6485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r w:rsidR="007F05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7F05FD" w:rsidRPr="00F039A0" w:rsidRDefault="006C6485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</w:t>
            </w:r>
            <w:r w:rsidR="007F05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centre of gravity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155B3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05FD" w:rsidRPr="00C5583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048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CB44D1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F039A0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F05F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F05FD" w:rsidRPr="00233E7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05FD" w:rsidRPr="00233E7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F05FD" w:rsidRPr="00233E7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F05FD" w:rsidRPr="00F039A0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373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231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29685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29685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F05FD" w:rsidRPr="0029685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8F2" w:rsidRDefault="007128F2">
      <w:r>
        <w:separator/>
      </w:r>
    </w:p>
  </w:endnote>
  <w:endnote w:type="continuationSeparator" w:id="0">
    <w:p w:rsidR="007128F2" w:rsidRDefault="00712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64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648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648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648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8F2" w:rsidRDefault="007128F2">
      <w:r>
        <w:separator/>
      </w:r>
    </w:p>
  </w:footnote>
  <w:footnote w:type="continuationSeparator" w:id="0">
    <w:p w:rsidR="007128F2" w:rsidRDefault="007128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630E"/>
    <w:rsid w:val="00436500"/>
    <w:rsid w:val="00456A2D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5779"/>
    <w:rsid w:val="006C4B95"/>
    <w:rsid w:val="006C6485"/>
    <w:rsid w:val="006E04C4"/>
    <w:rsid w:val="006F74C5"/>
    <w:rsid w:val="00701EEE"/>
    <w:rsid w:val="007114E8"/>
    <w:rsid w:val="007128F2"/>
    <w:rsid w:val="00736AE2"/>
    <w:rsid w:val="00746EBC"/>
    <w:rsid w:val="007A3CEC"/>
    <w:rsid w:val="007B0B87"/>
    <w:rsid w:val="007F05FD"/>
    <w:rsid w:val="007F31FD"/>
    <w:rsid w:val="00801A38"/>
    <w:rsid w:val="00836590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2016-05-23T07:06:00Z</cp:lastPrinted>
  <dcterms:created xsi:type="dcterms:W3CDTF">2018-03-28T01:30:00Z</dcterms:created>
  <dcterms:modified xsi:type="dcterms:W3CDTF">2018-03-28T01:30:00Z</dcterms:modified>
</cp:coreProperties>
</file>