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B62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100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South Ave 8</w:t>
            </w:r>
            <w:r w:rsidR="00625531">
              <w:rPr>
                <w:sz w:val="20"/>
                <w:lang w:eastAsia="zh-CN"/>
              </w:rPr>
              <w:t xml:space="preserve"> 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FA29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8F1269">
              <w:rPr>
                <w:sz w:val="20"/>
                <w:lang w:eastAsia="zh-CN"/>
              </w:rPr>
              <w:t>Overhead</w:t>
            </w:r>
            <w:r w:rsidR="00345978">
              <w:rPr>
                <w:sz w:val="20"/>
                <w:lang w:eastAsia="zh-CN"/>
              </w:rPr>
              <w:t xml:space="preserve"> 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515DE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515DE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0792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0792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D5C1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D5C17" w:rsidRDefault="00E0792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D5C17" w:rsidRDefault="005D5C1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D5C17" w:rsidRDefault="005D5C17"/>
        </w:tc>
      </w:tr>
      <w:tr w:rsidR="00952DD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952DD1" w:rsidRDefault="00952DD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52DD1" w:rsidRDefault="00952DD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52DD1" w:rsidRDefault="00952DD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52DD1" w:rsidRDefault="00952DD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52DD1" w:rsidRDefault="00952DD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Working at height assemble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52DD1" w:rsidRDefault="00952DD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52DD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29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factory </w:t>
            </w:r>
            <w:r w:rsidR="007451A2">
              <w:rPr>
                <w:rFonts w:ascii="Times New Roman" w:hAnsi="Times New Roman" w:cs="Times New Roman"/>
                <w:sz w:val="22"/>
                <w:lang w:eastAsia="zh-CN"/>
              </w:rPr>
              <w:t>overhead crane to install machi</w:t>
            </w:r>
            <w:r w:rsidR="008F1269">
              <w:rPr>
                <w:rFonts w:ascii="Times New Roman" w:hAnsi="Times New Roman" w:cs="Times New Roman"/>
                <w:sz w:val="22"/>
                <w:lang w:eastAsia="zh-CN"/>
              </w:rPr>
              <w:t xml:space="preserve">ne parts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  <w:bookmarkStart w:id="0" w:name="_GoBack"/>
      <w:bookmarkEnd w:id="0"/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5C17" w:rsidRPr="00FA0923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FA29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9B6297">
              <w:rPr>
                <w:rFonts w:ascii="Times New Roman" w:hAnsi="Times New Roman"/>
                <w:sz w:val="20"/>
                <w:lang w:eastAsia="zh-CN"/>
              </w:rPr>
              <w:t xml:space="preserve">Overhead Crane &amp;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D5C17" w:rsidRPr="00AA77BC" w:rsidRDefault="009B629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Ave 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5D5C17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451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61F1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451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B6297">
              <w:rPr>
                <w:rFonts w:ascii="Times New Roman" w:hAnsi="Times New Roman"/>
                <w:sz w:val="20"/>
                <w:lang w:eastAsia="zh-CN"/>
              </w:rPr>
              <w:t xml:space="preserve"> 3</w:t>
            </w:r>
            <w:r w:rsidR="007451A2">
              <w:rPr>
                <w:rFonts w:ascii="Times New Roman" w:hAnsi="Times New Roman"/>
                <w:sz w:val="20"/>
                <w:lang w:eastAsia="zh-CN"/>
              </w:rPr>
              <w:t>1/08</w:t>
            </w:r>
            <w:r w:rsidR="00E07921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  <w:r w:rsidR="006313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A3B61" w:rsidRPr="00BC556F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</w:tcPr>
          <w:p w:rsidR="00037303" w:rsidRPr="00BC556F" w:rsidRDefault="003F68CE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F68C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F68CE" w:rsidRPr="00BC556F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F68CE" w:rsidRPr="00BC556F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F68CE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F68CE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F68CE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F68CE" w:rsidRPr="00BC556F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F68CE" w:rsidRPr="000B1401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F68CE" w:rsidRPr="00AA2402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F68CE" w:rsidRDefault="003F68CE" w:rsidP="003F68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F68CE" w:rsidRPr="001009E8" w:rsidRDefault="003F68CE" w:rsidP="003F68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5E6C1B">
        <w:trPr>
          <w:cantSplit/>
        </w:trPr>
        <w:tc>
          <w:tcPr>
            <w:tcW w:w="566" w:type="dxa"/>
            <w:vMerge w:val="restart"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F68CE" w:rsidRPr="00EF262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F68CE" w:rsidRPr="00EF262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F68CE" w:rsidRPr="00EF262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F68CE" w:rsidRPr="001155B3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F68CE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F68CE" w:rsidRPr="00EF262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5E6C1B">
        <w:trPr>
          <w:cantSplit/>
        </w:trPr>
        <w:tc>
          <w:tcPr>
            <w:tcW w:w="566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F68CE" w:rsidRPr="00EF262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F68CE" w:rsidRPr="00EF262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F68CE" w:rsidRPr="00EF262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3F68CE" w:rsidRPr="00EF262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F68CE" w:rsidRPr="001155B3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F68CE" w:rsidRDefault="003F68CE" w:rsidP="003F68C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5E6C1B">
        <w:trPr>
          <w:cantSplit/>
          <w:trHeight w:val="1486"/>
        </w:trPr>
        <w:tc>
          <w:tcPr>
            <w:tcW w:w="566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F68CE" w:rsidRPr="00F039A0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F68CE" w:rsidRPr="00F039A0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F68CE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F68CE" w:rsidRPr="001155B3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472C42">
        <w:trPr>
          <w:cantSplit/>
          <w:trHeight w:val="1590"/>
        </w:trPr>
        <w:tc>
          <w:tcPr>
            <w:tcW w:w="566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F68CE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CB44D1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F68CE" w:rsidRPr="00F039A0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F039A0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F68CE" w:rsidTr="005E6C1B">
        <w:trPr>
          <w:cantSplit/>
          <w:trHeight w:val="240"/>
        </w:trPr>
        <w:tc>
          <w:tcPr>
            <w:tcW w:w="566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F68CE" w:rsidRPr="00D4146C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F68CE" w:rsidRPr="00DB1390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DB1390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1009E8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3F68CE" w:rsidRPr="00B77707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F68CE" w:rsidRPr="00DB1390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F68CE" w:rsidRPr="00900F43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5E6C1B">
        <w:trPr>
          <w:cantSplit/>
          <w:trHeight w:val="1373"/>
        </w:trPr>
        <w:tc>
          <w:tcPr>
            <w:tcW w:w="566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1009E8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1009E8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F68CE" w:rsidRPr="001009E8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D37269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5E6C1B">
        <w:trPr>
          <w:cantSplit/>
          <w:trHeight w:val="1231"/>
        </w:trPr>
        <w:tc>
          <w:tcPr>
            <w:tcW w:w="566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296850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296850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F68CE" w:rsidRPr="00296850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3F68CE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D37269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5E6C1B">
        <w:trPr>
          <w:cantSplit/>
          <w:trHeight w:val="1231"/>
        </w:trPr>
        <w:tc>
          <w:tcPr>
            <w:tcW w:w="566" w:type="dxa"/>
          </w:tcPr>
          <w:p w:rsidR="003F68CE" w:rsidRPr="00D8357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3F68CE" w:rsidRPr="00D8357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or unauthorised personnel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3F68CE" w:rsidRPr="00D8357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21B2" w:rsidTr="005E6C1B">
        <w:trPr>
          <w:cantSplit/>
          <w:trHeight w:val="1231"/>
        </w:trPr>
        <w:tc>
          <w:tcPr>
            <w:tcW w:w="566" w:type="dxa"/>
          </w:tcPr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assemble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Provision of boom lift as working platform to work at height</w:t>
            </w:r>
          </w:p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boom lift operator are allowed to operate the boom lift </w:t>
            </w:r>
          </w:p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are trained and must have WAH course</w:t>
            </w:r>
          </w:p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working at height on top boom lift to put on proper PPE (safety harness, safety helmet) </w:t>
            </w:r>
          </w:p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properly strapped on and hook to strong anchorage point at all time </w:t>
            </w:r>
          </w:p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All trained and authorised operator record to be paste on the boom lift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</w:t>
            </w:r>
          </w:p>
          <w:p w:rsidR="007B5CC7" w:rsidRDefault="007B5CC7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721B2" w:rsidRDefault="007B5CC7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B2" w:rsidRPr="00835DA7" w:rsidRDefault="007B5CC7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AE20D7">
        <w:trPr>
          <w:cantSplit/>
          <w:trHeight w:val="2955"/>
        </w:trPr>
        <w:tc>
          <w:tcPr>
            <w:tcW w:w="566" w:type="dxa"/>
            <w:vMerge w:val="restart"/>
          </w:tcPr>
          <w:p w:rsidR="003F68CE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factory 20 ton overhead crane to install machine parts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0756D6">
        <w:trPr>
          <w:cantSplit/>
          <w:trHeight w:val="1815"/>
        </w:trPr>
        <w:tc>
          <w:tcPr>
            <w:tcW w:w="566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 overloading alarm device for factory overhead crane is functioning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overhead crane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overhead crane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0B023B">
        <w:trPr>
          <w:cantSplit/>
          <w:trHeight w:val="3330"/>
        </w:trPr>
        <w:tc>
          <w:tcPr>
            <w:tcW w:w="566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Struck by load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trimmed to prevent from dislodgment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E721B2">
        <w:trPr>
          <w:cantSplit/>
          <w:trHeight w:val="335"/>
        </w:trPr>
        <w:tc>
          <w:tcPr>
            <w:tcW w:w="566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297" w:rsidRDefault="009B6297">
      <w:r>
        <w:separator/>
      </w:r>
    </w:p>
  </w:endnote>
  <w:endnote w:type="continuationSeparator" w:id="0">
    <w:p w:rsidR="009B6297" w:rsidRDefault="009B6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6297" w:rsidRDefault="009B629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571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5719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6297" w:rsidRDefault="009B629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9B6297">
      <w:trPr>
        <w:jc w:val="center"/>
      </w:trPr>
      <w:tc>
        <w:tcPr>
          <w:tcW w:w="1206" w:type="dxa"/>
          <w:vAlign w:val="center"/>
        </w:tcPr>
        <w:p w:rsidR="009B6297" w:rsidRDefault="009B6297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9B6297">
      <w:trPr>
        <w:jc w:val="center"/>
      </w:trPr>
      <w:tc>
        <w:tcPr>
          <w:tcW w:w="1206" w:type="dxa"/>
          <w:vAlign w:val="center"/>
        </w:tcPr>
        <w:p w:rsidR="009B6297" w:rsidRDefault="009B629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9B629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B6297" w:rsidRDefault="009B629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9B629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B6297" w:rsidRDefault="009B629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9B629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B6297" w:rsidRDefault="009B629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9B629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B6297" w:rsidRDefault="009B629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9B629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B6297" w:rsidRDefault="009B629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9B6297" w:rsidRDefault="009B629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05719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05719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297" w:rsidRDefault="009B6297">
      <w:r>
        <w:separator/>
      </w:r>
    </w:p>
  </w:footnote>
  <w:footnote w:type="continuationSeparator" w:id="0">
    <w:p w:rsidR="009B6297" w:rsidRDefault="009B62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6297" w:rsidRDefault="009B6297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6297" w:rsidRDefault="009B629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C6FD1"/>
    <w:multiLevelType w:val="hybridMultilevel"/>
    <w:tmpl w:val="41AE2F64"/>
    <w:lvl w:ilvl="0" w:tplc="E8C6B3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37303"/>
    <w:rsid w:val="00040581"/>
    <w:rsid w:val="00052FEE"/>
    <w:rsid w:val="00052FFD"/>
    <w:rsid w:val="00060D45"/>
    <w:rsid w:val="00066CB9"/>
    <w:rsid w:val="0007158E"/>
    <w:rsid w:val="00074345"/>
    <w:rsid w:val="000756D6"/>
    <w:rsid w:val="0007616C"/>
    <w:rsid w:val="00087F13"/>
    <w:rsid w:val="00095876"/>
    <w:rsid w:val="0009736F"/>
    <w:rsid w:val="000A7BB4"/>
    <w:rsid w:val="000B023B"/>
    <w:rsid w:val="000B1401"/>
    <w:rsid w:val="000C6616"/>
    <w:rsid w:val="001009E8"/>
    <w:rsid w:val="0010248F"/>
    <w:rsid w:val="00103EBC"/>
    <w:rsid w:val="001040D4"/>
    <w:rsid w:val="00105C99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02447"/>
    <w:rsid w:val="0021248C"/>
    <w:rsid w:val="00215F81"/>
    <w:rsid w:val="002160D2"/>
    <w:rsid w:val="0022077D"/>
    <w:rsid w:val="00222B9A"/>
    <w:rsid w:val="002315F8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51E6A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F68CE"/>
    <w:rsid w:val="00402553"/>
    <w:rsid w:val="00413FB7"/>
    <w:rsid w:val="00423B67"/>
    <w:rsid w:val="0042630E"/>
    <w:rsid w:val="00436500"/>
    <w:rsid w:val="004515DE"/>
    <w:rsid w:val="00472C42"/>
    <w:rsid w:val="00477D4B"/>
    <w:rsid w:val="00490297"/>
    <w:rsid w:val="004A19C2"/>
    <w:rsid w:val="004B2E33"/>
    <w:rsid w:val="004D108E"/>
    <w:rsid w:val="004D209F"/>
    <w:rsid w:val="004D4EA3"/>
    <w:rsid w:val="004F7270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D5C17"/>
    <w:rsid w:val="005E6C1B"/>
    <w:rsid w:val="005F4057"/>
    <w:rsid w:val="00604A0D"/>
    <w:rsid w:val="00613338"/>
    <w:rsid w:val="00625531"/>
    <w:rsid w:val="00625F2F"/>
    <w:rsid w:val="0063133E"/>
    <w:rsid w:val="00636480"/>
    <w:rsid w:val="0064390D"/>
    <w:rsid w:val="00645779"/>
    <w:rsid w:val="00661D25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430E4"/>
    <w:rsid w:val="007451A2"/>
    <w:rsid w:val="00746EBC"/>
    <w:rsid w:val="00772C5A"/>
    <w:rsid w:val="00774E57"/>
    <w:rsid w:val="00786429"/>
    <w:rsid w:val="007A3CEC"/>
    <w:rsid w:val="007A6266"/>
    <w:rsid w:val="007B5CC7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1269"/>
    <w:rsid w:val="008F5F9B"/>
    <w:rsid w:val="009007BF"/>
    <w:rsid w:val="00900F43"/>
    <w:rsid w:val="00902DD0"/>
    <w:rsid w:val="0094130E"/>
    <w:rsid w:val="00952DD1"/>
    <w:rsid w:val="009561E7"/>
    <w:rsid w:val="009647C0"/>
    <w:rsid w:val="00983157"/>
    <w:rsid w:val="00985D81"/>
    <w:rsid w:val="009B6297"/>
    <w:rsid w:val="009C45D9"/>
    <w:rsid w:val="009D26BF"/>
    <w:rsid w:val="009E6C7B"/>
    <w:rsid w:val="009F7F25"/>
    <w:rsid w:val="00A02FC9"/>
    <w:rsid w:val="00A44A69"/>
    <w:rsid w:val="00A47813"/>
    <w:rsid w:val="00A5206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AE20D7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84727"/>
    <w:rsid w:val="00BA09B5"/>
    <w:rsid w:val="00BA64AE"/>
    <w:rsid w:val="00BB46EA"/>
    <w:rsid w:val="00BB58F2"/>
    <w:rsid w:val="00BC556F"/>
    <w:rsid w:val="00BD1E49"/>
    <w:rsid w:val="00BE5921"/>
    <w:rsid w:val="00C05455"/>
    <w:rsid w:val="00C1585C"/>
    <w:rsid w:val="00C33182"/>
    <w:rsid w:val="00C35E26"/>
    <w:rsid w:val="00C40B86"/>
    <w:rsid w:val="00C45048"/>
    <w:rsid w:val="00C53B51"/>
    <w:rsid w:val="00C55830"/>
    <w:rsid w:val="00C73E74"/>
    <w:rsid w:val="00C87729"/>
    <w:rsid w:val="00C91C27"/>
    <w:rsid w:val="00C9392D"/>
    <w:rsid w:val="00CA12F4"/>
    <w:rsid w:val="00CA6175"/>
    <w:rsid w:val="00CA6F12"/>
    <w:rsid w:val="00CB0C59"/>
    <w:rsid w:val="00CB44D1"/>
    <w:rsid w:val="00CC63E6"/>
    <w:rsid w:val="00CE5D56"/>
    <w:rsid w:val="00CF682F"/>
    <w:rsid w:val="00D05719"/>
    <w:rsid w:val="00D10D97"/>
    <w:rsid w:val="00D1769A"/>
    <w:rsid w:val="00D319D8"/>
    <w:rsid w:val="00D37269"/>
    <w:rsid w:val="00D37F02"/>
    <w:rsid w:val="00D4146C"/>
    <w:rsid w:val="00D66FB9"/>
    <w:rsid w:val="00D800E7"/>
    <w:rsid w:val="00D8357E"/>
    <w:rsid w:val="00D943FD"/>
    <w:rsid w:val="00DA6913"/>
    <w:rsid w:val="00DB1390"/>
    <w:rsid w:val="00DB160E"/>
    <w:rsid w:val="00DC4489"/>
    <w:rsid w:val="00DD0334"/>
    <w:rsid w:val="00DD693B"/>
    <w:rsid w:val="00E07921"/>
    <w:rsid w:val="00E222D4"/>
    <w:rsid w:val="00E30D4F"/>
    <w:rsid w:val="00E35035"/>
    <w:rsid w:val="00E43DED"/>
    <w:rsid w:val="00E61F17"/>
    <w:rsid w:val="00E721B2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A292B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DB929-4142-4167-A28E-6CB93CAFC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1721</Words>
  <Characters>8243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2020-08-24T01:45:00Z</cp:lastPrinted>
  <dcterms:created xsi:type="dcterms:W3CDTF">2020-08-31T03:38:00Z</dcterms:created>
  <dcterms:modified xsi:type="dcterms:W3CDTF">2020-08-31T03:38:00Z</dcterms:modified>
</cp:coreProperties>
</file>