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995AAC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5 </w:t>
            </w:r>
            <w:proofErr w:type="spellStart"/>
            <w:r>
              <w:rPr>
                <w:sz w:val="20"/>
                <w:lang w:eastAsia="zh-CN"/>
              </w:rPr>
              <w:t>Cleantech</w:t>
            </w:r>
            <w:proofErr w:type="spellEnd"/>
            <w:r>
              <w:rPr>
                <w:sz w:val="20"/>
                <w:lang w:eastAsia="zh-CN"/>
              </w:rPr>
              <w:t xml:space="preserve"> Loop 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A9632F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Relocate machine </w:t>
            </w:r>
            <w:r w:rsidR="00DA0397">
              <w:rPr>
                <w:sz w:val="20"/>
                <w:lang w:eastAsia="zh-CN"/>
              </w:rPr>
              <w:t>from</w:t>
            </w:r>
            <w:r w:rsidR="00995AAC">
              <w:rPr>
                <w:sz w:val="20"/>
                <w:lang w:eastAsia="zh-CN"/>
              </w:rPr>
              <w:t xml:space="preserve"> lab</w:t>
            </w:r>
            <w:r w:rsidR="00DA0397">
              <w:rPr>
                <w:sz w:val="20"/>
                <w:lang w:eastAsia="zh-CN"/>
              </w:rPr>
              <w:t xml:space="preserve"> to another lab within same floor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A57F60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A57F60" w:rsidRDefault="00A57F60"/>
        </w:tc>
        <w:tc>
          <w:tcPr>
            <w:tcW w:w="1735" w:type="dxa"/>
            <w:tcBorders>
              <w:bottom w:val="single" w:sz="4" w:space="0" w:color="000000"/>
            </w:tcBorders>
          </w:tcPr>
          <w:p w:rsidR="00A57F60" w:rsidRDefault="00A57F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A57F60" w:rsidRDefault="00A57F6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A57F60" w:rsidRDefault="00A57F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A57F60" w:rsidRDefault="00A57F60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A57F60" w:rsidRDefault="00A57F60">
            <w:pPr>
              <w:rPr>
                <w:lang w:eastAsia="zh-CN"/>
              </w:rPr>
            </w:pP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A57F6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4B15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Relocate machine within</w:t>
            </w:r>
            <w:r w:rsidR="00540B60">
              <w:rPr>
                <w:rFonts w:ascii="Times New Roman" w:hAnsi="Times New Roman" w:cs="Times New Roman"/>
                <w:sz w:val="22"/>
              </w:rPr>
              <w:t xml:space="preserve"> factory 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3A3B61" w:rsidP="0021333B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p w:rsidR="00A57F60" w:rsidRDefault="00A57F60">
      <w:pPr>
        <w:rPr>
          <w:sz w:val="16"/>
          <w:szCs w:val="16"/>
        </w:rPr>
      </w:pPr>
    </w:p>
    <w:p w:rsidR="00A57F60" w:rsidRDefault="00A57F60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253"/>
        <w:gridCol w:w="3260"/>
        <w:gridCol w:w="1843"/>
        <w:gridCol w:w="1984"/>
        <w:gridCol w:w="1418"/>
      </w:tblGrid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A9632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Relocate machine </w:t>
            </w:r>
            <w:r w:rsidR="00995AAC">
              <w:rPr>
                <w:rFonts w:ascii="Times New Roman" w:hAnsi="Times New Roman"/>
                <w:sz w:val="20"/>
                <w:lang w:eastAsia="zh-CN"/>
              </w:rPr>
              <w:t xml:space="preserve">within lab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995AAC" w:rsidRDefault="00995A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5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Loop</w:t>
            </w:r>
            <w:r w:rsidR="00166E24">
              <w:rPr>
                <w:rFonts w:ascii="Times New Roman" w:hAnsi="Times New Roman"/>
                <w:sz w:val="20"/>
                <w:lang w:eastAsia="zh-CN"/>
              </w:rPr>
              <w:t xml:space="preserve">, </w:t>
            </w:r>
            <w:proofErr w:type="spellStart"/>
            <w:r w:rsidR="00166E24">
              <w:rPr>
                <w:rFonts w:ascii="Times New Roman" w:hAnsi="Times New Roman"/>
                <w:sz w:val="20"/>
                <w:lang w:eastAsia="zh-CN"/>
              </w:rPr>
              <w:t>Cleantech</w:t>
            </w:r>
            <w:proofErr w:type="spellEnd"/>
            <w:r w:rsidR="00166E24">
              <w:rPr>
                <w:rFonts w:ascii="Times New Roman" w:hAnsi="Times New Roman"/>
                <w:sz w:val="20"/>
                <w:lang w:eastAsia="zh-CN"/>
              </w:rPr>
              <w:t xml:space="preserve"> 2</w:t>
            </w:r>
          </w:p>
          <w:p w:rsidR="003D3335" w:rsidRDefault="00995A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Singapore Institute of Manufacturing Technology</w:t>
            </w:r>
            <w:r w:rsidR="004B1519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3D3335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995A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166E24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253" w:type="dxa"/>
            <w:tcBorders>
              <w:bottom w:val="single" w:sz="4" w:space="0" w:color="000000"/>
            </w:tcBorders>
          </w:tcPr>
          <w:p w:rsidR="003A3B61" w:rsidRDefault="00995AA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260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DA039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21/02/2024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A57F60" w:rsidRDefault="00A57F60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440ABD" w:rsidRPr="00BC556F" w:rsidRDefault="00DA0397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5E6C1B">
        <w:tc>
          <w:tcPr>
            <w:tcW w:w="566" w:type="dxa"/>
          </w:tcPr>
          <w:p w:rsidR="00166E24" w:rsidRDefault="00A57F60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166E24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</w:tcPr>
          <w:p w:rsidR="00166E24" w:rsidRPr="00BC556F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66E24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</w:tcPr>
          <w:p w:rsidR="00166E24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66E24" w:rsidRPr="00A57F60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wooden block only when rollers are properly secured ont</w:t>
            </w:r>
            <w:r w:rsidR="00A57F6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 machine bed </w:t>
            </w:r>
          </w:p>
          <w:p w:rsidR="00166E24" w:rsidRDefault="00166E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166E24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</w:t>
            </w:r>
            <w:r w:rsidR="00C35AF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regular reminder by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 </w:t>
            </w:r>
          </w:p>
          <w:p w:rsidR="00166E24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</w:tcPr>
          <w:p w:rsidR="00166E24" w:rsidRDefault="00C35AF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66E24" w:rsidRDefault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66E24" w:rsidRDefault="00DA0397" w:rsidP="00440AB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</w:tcPr>
          <w:p w:rsidR="00166E24" w:rsidRDefault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5E6C1B">
        <w:tc>
          <w:tcPr>
            <w:tcW w:w="566" w:type="dxa"/>
          </w:tcPr>
          <w:p w:rsidR="00166E24" w:rsidRDefault="00A57F60" w:rsidP="00166E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 </w:t>
            </w:r>
          </w:p>
        </w:tc>
        <w:tc>
          <w:tcPr>
            <w:tcW w:w="1276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on hand </w:t>
            </w:r>
          </w:p>
        </w:tc>
        <w:tc>
          <w:tcPr>
            <w:tcW w:w="2551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anti-cuts/slip glove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 to lay out onto flooring one at a time </w:t>
            </w:r>
          </w:p>
          <w:p w:rsidR="00166E24" w:rsidRPr="00995AAC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Regular check by storeman and ensure equipment issue is in good condition </w:t>
            </w:r>
          </w:p>
        </w:tc>
        <w:tc>
          <w:tcPr>
            <w:tcW w:w="407" w:type="dxa"/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</w:tcPr>
          <w:p w:rsidR="00166E24" w:rsidRDefault="007E2AB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66E24" w:rsidRDefault="007E2AB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66E24" w:rsidRDefault="00A57F60" w:rsidP="00166E24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66E24" w:rsidRDefault="00DA0397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Relocate machine from</w:t>
            </w:r>
            <w:r w:rsidR="00166E2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lab 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another lab within same floor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66E24" w:rsidRPr="00F5725B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66E24" w:rsidRPr="001009E8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D21360">
        <w:trPr>
          <w:cantSplit/>
          <w:trHeight w:val="1080"/>
        </w:trPr>
        <w:tc>
          <w:tcPr>
            <w:tcW w:w="566" w:type="dxa"/>
            <w:vMerge/>
          </w:tcPr>
          <w:p w:rsidR="00166E24" w:rsidRDefault="00166E24" w:rsidP="00166E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tools such as manual puller to be brought to site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66E24" w:rsidRDefault="00166E24" w:rsidP="00166E24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Pr="001009E8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to assist in puling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39364D">
        <w:trPr>
          <w:cantSplit/>
          <w:trHeight w:val="1875"/>
        </w:trPr>
        <w:tc>
          <w:tcPr>
            <w:tcW w:w="566" w:type="dxa"/>
            <w:vMerge/>
          </w:tcPr>
          <w:p w:rsidR="00166E24" w:rsidRDefault="00166E24" w:rsidP="00166E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C07E18">
        <w:trPr>
          <w:cantSplit/>
          <w:trHeight w:val="1950"/>
        </w:trPr>
        <w:tc>
          <w:tcPr>
            <w:tcW w:w="566" w:type="dxa"/>
            <w:vMerge/>
          </w:tcPr>
          <w:p w:rsidR="00166E24" w:rsidRDefault="00166E24" w:rsidP="00166E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  <w:r w:rsidR="00C35AF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66E24" w:rsidTr="00995AAC">
        <w:trPr>
          <w:cantSplit/>
          <w:trHeight w:val="335"/>
        </w:trPr>
        <w:tc>
          <w:tcPr>
            <w:tcW w:w="566" w:type="dxa"/>
            <w:vMerge/>
          </w:tcPr>
          <w:p w:rsidR="00166E24" w:rsidRDefault="00166E24" w:rsidP="00166E24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Sprains &amp; strains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tooling and materials before moving job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and power cords or cable if any to prevent from tripping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Supervisor to make sure route of transporting before moving and ensure clearing </w:t>
            </w:r>
            <w:r w:rsidR="00C35AFB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of all materials and tooling 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166E24" w:rsidRDefault="00166E24" w:rsidP="00166E24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DA0397" w:rsidP="00166E24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27/02/24</w:t>
            </w:r>
            <w:bookmarkStart w:id="0" w:name="_GoBack"/>
            <w:bookmarkEnd w:id="0"/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66E24" w:rsidRDefault="00166E24" w:rsidP="00166E24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8132E" w:rsidRDefault="0098132E">
      <w:r>
        <w:separator/>
      </w:r>
    </w:p>
  </w:endnote>
  <w:endnote w:type="continuationSeparator" w:id="0">
    <w:p w:rsidR="0098132E" w:rsidRDefault="009813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D25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3D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243D25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243D25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243D25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8132E" w:rsidRDefault="0098132E">
      <w:r>
        <w:separator/>
      </w:r>
    </w:p>
  </w:footnote>
  <w:footnote w:type="continuationSeparator" w:id="0">
    <w:p w:rsidR="0098132E" w:rsidRDefault="0098132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1ED1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24067"/>
    <w:rsid w:val="00126F91"/>
    <w:rsid w:val="00134A3A"/>
    <w:rsid w:val="00137261"/>
    <w:rsid w:val="001426CC"/>
    <w:rsid w:val="0016098E"/>
    <w:rsid w:val="00163BB0"/>
    <w:rsid w:val="00166E24"/>
    <w:rsid w:val="001A16FD"/>
    <w:rsid w:val="001A27FB"/>
    <w:rsid w:val="001A7CD5"/>
    <w:rsid w:val="001B014C"/>
    <w:rsid w:val="001B7E8F"/>
    <w:rsid w:val="001C3181"/>
    <w:rsid w:val="001D00B5"/>
    <w:rsid w:val="00207277"/>
    <w:rsid w:val="0021333B"/>
    <w:rsid w:val="002160D2"/>
    <w:rsid w:val="00227309"/>
    <w:rsid w:val="00233E73"/>
    <w:rsid w:val="00243D25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D4D51"/>
    <w:rsid w:val="002F7C22"/>
    <w:rsid w:val="00307105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0FCC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0ABD"/>
    <w:rsid w:val="00441786"/>
    <w:rsid w:val="00444B47"/>
    <w:rsid w:val="004B1519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0B60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42B7"/>
    <w:rsid w:val="0073662B"/>
    <w:rsid w:val="00745148"/>
    <w:rsid w:val="00746EBC"/>
    <w:rsid w:val="0078118F"/>
    <w:rsid w:val="00783885"/>
    <w:rsid w:val="00783CEB"/>
    <w:rsid w:val="007903DE"/>
    <w:rsid w:val="0079751C"/>
    <w:rsid w:val="007A3CEC"/>
    <w:rsid w:val="007C2B9E"/>
    <w:rsid w:val="007D5939"/>
    <w:rsid w:val="007D66CE"/>
    <w:rsid w:val="007E2AB4"/>
    <w:rsid w:val="007E3466"/>
    <w:rsid w:val="007E6A83"/>
    <w:rsid w:val="00825DD3"/>
    <w:rsid w:val="008639E0"/>
    <w:rsid w:val="00865E0C"/>
    <w:rsid w:val="00866E96"/>
    <w:rsid w:val="008803FB"/>
    <w:rsid w:val="008C6671"/>
    <w:rsid w:val="008D0221"/>
    <w:rsid w:val="008D45DD"/>
    <w:rsid w:val="00902EF8"/>
    <w:rsid w:val="009031C2"/>
    <w:rsid w:val="00940669"/>
    <w:rsid w:val="00941624"/>
    <w:rsid w:val="00954F5A"/>
    <w:rsid w:val="009561E7"/>
    <w:rsid w:val="00975BB6"/>
    <w:rsid w:val="009762F2"/>
    <w:rsid w:val="0098132E"/>
    <w:rsid w:val="00995AAC"/>
    <w:rsid w:val="009C5C94"/>
    <w:rsid w:val="009E79A8"/>
    <w:rsid w:val="009F7F25"/>
    <w:rsid w:val="00A04B16"/>
    <w:rsid w:val="00A0630A"/>
    <w:rsid w:val="00A14CF5"/>
    <w:rsid w:val="00A256E2"/>
    <w:rsid w:val="00A37299"/>
    <w:rsid w:val="00A418FA"/>
    <w:rsid w:val="00A503BA"/>
    <w:rsid w:val="00A5392F"/>
    <w:rsid w:val="00A57F60"/>
    <w:rsid w:val="00A60E49"/>
    <w:rsid w:val="00A64B3C"/>
    <w:rsid w:val="00A72EDE"/>
    <w:rsid w:val="00A91627"/>
    <w:rsid w:val="00A92423"/>
    <w:rsid w:val="00A9632F"/>
    <w:rsid w:val="00AA2786"/>
    <w:rsid w:val="00AC313D"/>
    <w:rsid w:val="00AF5F96"/>
    <w:rsid w:val="00B012A5"/>
    <w:rsid w:val="00B31CD5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B748D"/>
    <w:rsid w:val="00BC556F"/>
    <w:rsid w:val="00BD5E17"/>
    <w:rsid w:val="00BF145E"/>
    <w:rsid w:val="00BF7910"/>
    <w:rsid w:val="00C04C98"/>
    <w:rsid w:val="00C07E18"/>
    <w:rsid w:val="00C13A10"/>
    <w:rsid w:val="00C227F6"/>
    <w:rsid w:val="00C235BA"/>
    <w:rsid w:val="00C259A4"/>
    <w:rsid w:val="00C26C53"/>
    <w:rsid w:val="00C33182"/>
    <w:rsid w:val="00C35AFB"/>
    <w:rsid w:val="00C55830"/>
    <w:rsid w:val="00C73E74"/>
    <w:rsid w:val="00C91C27"/>
    <w:rsid w:val="00C9392D"/>
    <w:rsid w:val="00CA12F4"/>
    <w:rsid w:val="00CA6175"/>
    <w:rsid w:val="00CA6226"/>
    <w:rsid w:val="00CB44D1"/>
    <w:rsid w:val="00CC63E6"/>
    <w:rsid w:val="00CC7858"/>
    <w:rsid w:val="00CD1EA3"/>
    <w:rsid w:val="00CE103A"/>
    <w:rsid w:val="00D039EF"/>
    <w:rsid w:val="00D075D7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0397"/>
    <w:rsid w:val="00DA5542"/>
    <w:rsid w:val="00DB1390"/>
    <w:rsid w:val="00DD0334"/>
    <w:rsid w:val="00DD22D2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33A2"/>
    <w:rsid w:val="00F24253"/>
    <w:rsid w:val="00F5057E"/>
    <w:rsid w:val="00F5725B"/>
    <w:rsid w:val="00F65A3C"/>
    <w:rsid w:val="00F65B4A"/>
    <w:rsid w:val="00F748F1"/>
    <w:rsid w:val="00FB1AF4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181328-43C8-4D40-9B67-4470B680B0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2024-02-22T00:34:00Z</cp:lastPrinted>
  <dcterms:created xsi:type="dcterms:W3CDTF">2024-02-22T00:33:00Z</dcterms:created>
  <dcterms:modified xsi:type="dcterms:W3CDTF">2024-02-22T00:46:00Z</dcterms:modified>
</cp:coreProperties>
</file>