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2049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111F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Kim Chuan Dr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5716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BD589C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2049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FC1F94">
              <w:rPr>
                <w:rFonts w:ascii="Times New Roman" w:hAnsi="Times New Roman" w:cs="Times New Roman"/>
                <w:sz w:val="22"/>
              </w:rPr>
              <w:t>pallet truck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44D07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244D0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Shifting</w:t>
            </w:r>
            <w:r w:rsidR="003607FD">
              <w:rPr>
                <w:rFonts w:ascii="Times New Roman" w:hAnsi="Times New Roman" w:cs="Times New Roman"/>
                <w:sz w:val="22"/>
              </w:rPr>
              <w:t xml:space="preserve">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1111F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2049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F07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4 </w:t>
            </w:r>
          </w:p>
        </w:tc>
        <w:tc>
          <w:tcPr>
            <w:tcW w:w="7938" w:type="dxa"/>
          </w:tcPr>
          <w:p w:rsidR="003A3B61" w:rsidRDefault="000F07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Manual carry of table through staircase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9E2049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3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7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  <w:r w:rsidR="002166B8">
              <w:rPr>
                <w:rFonts w:ascii="Times New Roman" w:hAnsi="Times New Roman"/>
                <w:sz w:val="20"/>
                <w:lang w:eastAsia="zh-CN"/>
              </w:rPr>
              <w:t xml:space="preserve"> / table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111F1" w:rsidRDefault="001111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Kim Chuan Dr</w:t>
            </w:r>
          </w:p>
          <w:p w:rsidR="00244D07" w:rsidRDefault="001111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Heng Long Leather Co.</w:t>
            </w:r>
            <w:r w:rsidR="00B163AE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r w:rsidR="00614DB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44D0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1111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111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12/11</w:t>
            </w:r>
            <w:r w:rsidR="00BD589C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  <w:r w:rsidR="004E335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A3B61" w:rsidRPr="00BC556F" w:rsidRDefault="001C19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16/11/19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19B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C19BA" w:rsidRPr="00BC556F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C19BA" w:rsidRPr="00BC556F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C19BA" w:rsidRDefault="001C19BA" w:rsidP="001C19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C19BA" w:rsidRDefault="001C19BA" w:rsidP="001C19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C19BA" w:rsidRDefault="001C19BA" w:rsidP="001C19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C19BA" w:rsidRPr="00BC556F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1C19BA" w:rsidRPr="003D044B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C19BA" w:rsidRDefault="001C19BA" w:rsidP="001C19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C19BA" w:rsidRPr="001009E8" w:rsidRDefault="001C19BA" w:rsidP="001C19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C19BA" w:rsidRPr="00BC556F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C19BA" w:rsidRDefault="001C19BA" w:rsidP="001C19BA">
            <w:r w:rsidRPr="00E719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C19BA" w:rsidRDefault="001C19BA" w:rsidP="001C19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19BA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1C19BA" w:rsidRDefault="001C19BA" w:rsidP="001C19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designated new location</w:t>
            </w:r>
          </w:p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1C19BA" w:rsidRPr="00F5725B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C19BA" w:rsidRPr="001009E8" w:rsidRDefault="001C19BA" w:rsidP="001C19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C19BA" w:rsidRDefault="001C19BA" w:rsidP="001C19BA">
            <w:r w:rsidRPr="00E719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16/11/19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19BA" w:rsidTr="00D21360">
        <w:trPr>
          <w:cantSplit/>
          <w:trHeight w:val="1080"/>
        </w:trPr>
        <w:tc>
          <w:tcPr>
            <w:tcW w:w="566" w:type="dxa"/>
            <w:vMerge/>
          </w:tcPr>
          <w:p w:rsidR="001C19BA" w:rsidRDefault="001C19BA" w:rsidP="001C19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1C19BA" w:rsidRDefault="001C19BA" w:rsidP="001C19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Pr="001009E8" w:rsidRDefault="001C19BA" w:rsidP="001C19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if required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r w:rsidRPr="00E719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19BA" w:rsidTr="0039364D">
        <w:trPr>
          <w:cantSplit/>
          <w:trHeight w:val="1875"/>
        </w:trPr>
        <w:tc>
          <w:tcPr>
            <w:tcW w:w="566" w:type="dxa"/>
            <w:vMerge/>
          </w:tcPr>
          <w:p w:rsidR="001C19BA" w:rsidRDefault="001C19BA" w:rsidP="001C19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r w:rsidRPr="00E719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19BA" w:rsidTr="002A7D41">
        <w:trPr>
          <w:cantSplit/>
          <w:trHeight w:val="420"/>
        </w:trPr>
        <w:tc>
          <w:tcPr>
            <w:tcW w:w="566" w:type="dxa"/>
            <w:vMerge/>
          </w:tcPr>
          <w:p w:rsidR="001C19BA" w:rsidRDefault="001C19BA" w:rsidP="001C19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 steering if potential hitting of other obstacles</w:t>
            </w:r>
          </w:p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r w:rsidRPr="00E719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19BA" w:rsidTr="001C19BA">
        <w:trPr>
          <w:cantSplit/>
          <w:trHeight w:val="3780"/>
        </w:trPr>
        <w:tc>
          <w:tcPr>
            <w:tcW w:w="566" w:type="dxa"/>
            <w:vMerge w:val="restart"/>
          </w:tcPr>
          <w:p w:rsidR="001C19BA" w:rsidRDefault="001C19BA" w:rsidP="001C19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carry of table through staircase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Heavy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when carrying heavy load </w:t>
            </w:r>
          </w:p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manpower to be deploy for the job </w:t>
            </w:r>
          </w:p>
          <w:p w:rsidR="00CB342A" w:rsidRDefault="00CB342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Slow speed when carrying load to avoid misstep on staircase </w:t>
            </w:r>
          </w:p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Minimise carrying distances of load where possible </w:t>
            </w:r>
          </w:p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easy access and manoeuvrability during manual lifting </w:t>
            </w:r>
          </w:p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Reduce weight of load if possible by splitting the load into smaller portion </w:t>
            </w:r>
          </w:p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5F54AA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5F54AA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5F54AA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sufficient rest and recovery time is taken during repeated lift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5F54AA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5F54AA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5F54AA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r w:rsidRPr="00E719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19BA" w:rsidTr="002A7D41">
        <w:trPr>
          <w:cantSplit/>
          <w:trHeight w:val="345"/>
        </w:trPr>
        <w:tc>
          <w:tcPr>
            <w:tcW w:w="566" w:type="dxa"/>
            <w:vMerge/>
          </w:tcPr>
          <w:p w:rsidR="001C19BA" w:rsidRDefault="001C19BA" w:rsidP="001C19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Staircase block by obstruction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3B65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check route of transporting before any job is done</w:t>
            </w:r>
          </w:p>
          <w:p w:rsidR="001C19BA" w:rsidRDefault="00943B65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staircase and working area are free from any obstruction</w:t>
            </w:r>
            <w:r w:rsidR="001C19B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43B65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Any obstruction or trailing cable around stair are to remove and clear</w:t>
            </w:r>
          </w:p>
          <w:p w:rsidR="001C19BA" w:rsidRDefault="00943B65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Spills or wet spots should be immediately cleaned up </w:t>
            </w:r>
            <w:r w:rsidR="001C19B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CB342A" w:rsidRDefault="00CB342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AD117B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AD117B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AD117B" w:rsidP="001C19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Encourage workers to maintained proper housekeeping during work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AD117B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AD117B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AD117B" w:rsidP="001C19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r w:rsidRPr="00E719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19BA" w:rsidRDefault="001C19BA" w:rsidP="001C19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0473" w:rsidRDefault="00840473">
      <w:r>
        <w:separator/>
      </w:r>
    </w:p>
  </w:endnote>
  <w:endnote w:type="continuationSeparator" w:id="0">
    <w:p w:rsidR="00840473" w:rsidRDefault="00840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66B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166B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166B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66B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166B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0473" w:rsidRDefault="00840473">
      <w:r>
        <w:separator/>
      </w:r>
    </w:p>
  </w:footnote>
  <w:footnote w:type="continuationSeparator" w:id="0">
    <w:p w:rsidR="00840473" w:rsidRDefault="008404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100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0F071C"/>
    <w:rsid w:val="001009E8"/>
    <w:rsid w:val="001111F1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19BA"/>
    <w:rsid w:val="001C3181"/>
    <w:rsid w:val="002160D2"/>
    <w:rsid w:val="002166B8"/>
    <w:rsid w:val="00233E73"/>
    <w:rsid w:val="00242444"/>
    <w:rsid w:val="00244D07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6A09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57163"/>
    <w:rsid w:val="00473388"/>
    <w:rsid w:val="004B2E33"/>
    <w:rsid w:val="004B3A98"/>
    <w:rsid w:val="004B772B"/>
    <w:rsid w:val="004C6C59"/>
    <w:rsid w:val="004D108E"/>
    <w:rsid w:val="004E3357"/>
    <w:rsid w:val="004E7779"/>
    <w:rsid w:val="005002CA"/>
    <w:rsid w:val="00500600"/>
    <w:rsid w:val="00521AA8"/>
    <w:rsid w:val="005426CC"/>
    <w:rsid w:val="005434AD"/>
    <w:rsid w:val="005512F2"/>
    <w:rsid w:val="00597279"/>
    <w:rsid w:val="005A55BD"/>
    <w:rsid w:val="005C43E4"/>
    <w:rsid w:val="005C5841"/>
    <w:rsid w:val="005E0B3E"/>
    <w:rsid w:val="005E2BFA"/>
    <w:rsid w:val="005E6C1B"/>
    <w:rsid w:val="005F3A62"/>
    <w:rsid w:val="005F54AA"/>
    <w:rsid w:val="00604A0D"/>
    <w:rsid w:val="00614DBA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3191D"/>
    <w:rsid w:val="00746EBC"/>
    <w:rsid w:val="00781DEB"/>
    <w:rsid w:val="00783885"/>
    <w:rsid w:val="00797AA2"/>
    <w:rsid w:val="007A3CEC"/>
    <w:rsid w:val="00825DD3"/>
    <w:rsid w:val="00840473"/>
    <w:rsid w:val="00866E96"/>
    <w:rsid w:val="00877BD1"/>
    <w:rsid w:val="008A01AA"/>
    <w:rsid w:val="008C531C"/>
    <w:rsid w:val="0090239E"/>
    <w:rsid w:val="009031C2"/>
    <w:rsid w:val="00941C06"/>
    <w:rsid w:val="00943B65"/>
    <w:rsid w:val="009561E7"/>
    <w:rsid w:val="00961139"/>
    <w:rsid w:val="009756C4"/>
    <w:rsid w:val="00991897"/>
    <w:rsid w:val="009A5DE8"/>
    <w:rsid w:val="009B391C"/>
    <w:rsid w:val="009E019A"/>
    <w:rsid w:val="009E2049"/>
    <w:rsid w:val="009F7F25"/>
    <w:rsid w:val="00A256E2"/>
    <w:rsid w:val="00A31AA2"/>
    <w:rsid w:val="00A40554"/>
    <w:rsid w:val="00A5392F"/>
    <w:rsid w:val="00A60C17"/>
    <w:rsid w:val="00A60E49"/>
    <w:rsid w:val="00A77C7F"/>
    <w:rsid w:val="00A91D57"/>
    <w:rsid w:val="00AA2786"/>
    <w:rsid w:val="00AD117B"/>
    <w:rsid w:val="00B142E0"/>
    <w:rsid w:val="00B163AE"/>
    <w:rsid w:val="00B40AA4"/>
    <w:rsid w:val="00B560DB"/>
    <w:rsid w:val="00B60EDD"/>
    <w:rsid w:val="00B6325B"/>
    <w:rsid w:val="00B719F2"/>
    <w:rsid w:val="00B82967"/>
    <w:rsid w:val="00B83025"/>
    <w:rsid w:val="00B959E5"/>
    <w:rsid w:val="00BA64AE"/>
    <w:rsid w:val="00BB58F2"/>
    <w:rsid w:val="00BB700E"/>
    <w:rsid w:val="00BC556F"/>
    <w:rsid w:val="00BD589C"/>
    <w:rsid w:val="00C259A4"/>
    <w:rsid w:val="00C33182"/>
    <w:rsid w:val="00C55830"/>
    <w:rsid w:val="00C73E74"/>
    <w:rsid w:val="00C742F4"/>
    <w:rsid w:val="00C7513E"/>
    <w:rsid w:val="00C91C27"/>
    <w:rsid w:val="00C935E3"/>
    <w:rsid w:val="00C9392D"/>
    <w:rsid w:val="00CA12F4"/>
    <w:rsid w:val="00CA6175"/>
    <w:rsid w:val="00CB342A"/>
    <w:rsid w:val="00CB44D1"/>
    <w:rsid w:val="00CC63E6"/>
    <w:rsid w:val="00CD3D37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EF6AF3"/>
    <w:rsid w:val="00F039A0"/>
    <w:rsid w:val="00F15F24"/>
    <w:rsid w:val="00F24253"/>
    <w:rsid w:val="00F53657"/>
    <w:rsid w:val="00F5725B"/>
    <w:rsid w:val="00F65B4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D70F2-4AB0-45C0-A249-0423146AE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2019-11-12T07:27:00Z</cp:lastPrinted>
  <dcterms:created xsi:type="dcterms:W3CDTF">2019-11-12T02:51:00Z</dcterms:created>
  <dcterms:modified xsi:type="dcterms:W3CDTF">2019-11-12T07:28:00Z</dcterms:modified>
</cp:coreProperties>
</file>