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06B7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75AD6" w:rsidRPr="006F1C1F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</w:t>
            </w:r>
            <w:r w:rsidR="00106B7C"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>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75AD6" w:rsidRDefault="00106B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Pioneer Sector 3</w:t>
            </w:r>
          </w:p>
          <w:p w:rsidR="007F6796" w:rsidRDefault="00106B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Keppel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590D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4D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575AD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4D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5AD6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06B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06/10</w:t>
            </w:r>
            <w:r w:rsidR="00575AD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75AD6" w:rsidRPr="00BC556F" w:rsidRDefault="00106B7C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6B7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06B7C" w:rsidRPr="00BC556F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06B7C" w:rsidRPr="00BC556F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106B7C" w:rsidRDefault="00106B7C" w:rsidP="00106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6B7C" w:rsidRDefault="00106B7C" w:rsidP="00106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6B7C" w:rsidRDefault="00106B7C" w:rsidP="00106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6B7C" w:rsidRPr="00BC556F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06B7C" w:rsidRPr="003D044B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106B7C" w:rsidRDefault="00106B7C" w:rsidP="00106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06B7C" w:rsidRPr="001009E8" w:rsidRDefault="00106B7C" w:rsidP="00106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6B7C" w:rsidRPr="00BC556F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06B7C" w:rsidRDefault="00106B7C" w:rsidP="00106B7C">
            <w:r w:rsidRPr="00B21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06B7C" w:rsidRDefault="00106B7C" w:rsidP="00106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6B7C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106B7C" w:rsidRDefault="00106B7C" w:rsidP="00106B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  location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06B7C" w:rsidRPr="00F5725B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06B7C" w:rsidRPr="001009E8" w:rsidRDefault="00106B7C" w:rsidP="00106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06B7C" w:rsidRDefault="00106B7C" w:rsidP="00106B7C">
            <w:r w:rsidRPr="00B21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6B7C" w:rsidTr="00D21360">
        <w:trPr>
          <w:cantSplit/>
          <w:trHeight w:val="1080"/>
        </w:trPr>
        <w:tc>
          <w:tcPr>
            <w:tcW w:w="566" w:type="dxa"/>
            <w:vMerge/>
          </w:tcPr>
          <w:p w:rsidR="00106B7C" w:rsidRDefault="00106B7C" w:rsidP="00106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to be deploy for the job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metal plate in contact with rollers at all time </w:t>
            </w:r>
          </w:p>
          <w:p w:rsidR="00106B7C" w:rsidRDefault="00106B7C" w:rsidP="00106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Pr="001009E8" w:rsidRDefault="00106B7C" w:rsidP="00106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r w:rsidRPr="00B21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6B7C" w:rsidTr="0039364D">
        <w:trPr>
          <w:cantSplit/>
          <w:trHeight w:val="1875"/>
        </w:trPr>
        <w:tc>
          <w:tcPr>
            <w:tcW w:w="566" w:type="dxa"/>
            <w:vMerge/>
          </w:tcPr>
          <w:p w:rsidR="00106B7C" w:rsidRDefault="00106B7C" w:rsidP="00106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r w:rsidRPr="00B21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6B7C" w:rsidTr="002A7D41">
        <w:trPr>
          <w:cantSplit/>
          <w:trHeight w:val="420"/>
        </w:trPr>
        <w:tc>
          <w:tcPr>
            <w:tcW w:w="566" w:type="dxa"/>
            <w:vMerge/>
          </w:tcPr>
          <w:p w:rsidR="00106B7C" w:rsidRDefault="00106B7C" w:rsidP="00106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r w:rsidRPr="00B21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6B7C" w:rsidRDefault="00106B7C" w:rsidP="00106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BC7" w:rsidRDefault="00BD1BC7">
      <w:r>
        <w:separator/>
      </w:r>
    </w:p>
  </w:endnote>
  <w:endnote w:type="continuationSeparator" w:id="0">
    <w:p w:rsidR="00BD1BC7" w:rsidRDefault="00BD1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6B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06B7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90D8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6B7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06B7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BC7" w:rsidRDefault="00BD1BC7">
      <w:r>
        <w:separator/>
      </w:r>
    </w:p>
  </w:footnote>
  <w:footnote w:type="continuationSeparator" w:id="0">
    <w:p w:rsidR="00BD1BC7" w:rsidRDefault="00BD1B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06B7C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6258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75AD6"/>
    <w:rsid w:val="00590D84"/>
    <w:rsid w:val="00597279"/>
    <w:rsid w:val="005A06A4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4996"/>
    <w:rsid w:val="006C4B95"/>
    <w:rsid w:val="006F1C1F"/>
    <w:rsid w:val="006F79CD"/>
    <w:rsid w:val="007065AE"/>
    <w:rsid w:val="007114E8"/>
    <w:rsid w:val="00746EBC"/>
    <w:rsid w:val="00764D83"/>
    <w:rsid w:val="00781DEB"/>
    <w:rsid w:val="00783885"/>
    <w:rsid w:val="00797AA2"/>
    <w:rsid w:val="007A3CEC"/>
    <w:rsid w:val="007F1CC5"/>
    <w:rsid w:val="007F6796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D1BC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EC8FF-5079-4D02-8CE1-2FEE74FB7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2020-09-28T01:27:00Z</cp:lastPrinted>
  <dcterms:created xsi:type="dcterms:W3CDTF">2020-10-06T03:04:00Z</dcterms:created>
  <dcterms:modified xsi:type="dcterms:W3CDTF">2020-10-06T03:04:00Z</dcterms:modified>
</cp:coreProperties>
</file>