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E115" w14:textId="77777777" w:rsidR="00E25695" w:rsidRDefault="00E25695" w:rsidP="00E25695">
      <w:r>
        <w:t>/*FOOTER*/</w:t>
      </w:r>
    </w:p>
    <w:p w14:paraId="5735A95C" w14:textId="77777777" w:rsidR="00E25695" w:rsidRDefault="00E25695" w:rsidP="00E25695">
      <w:proofErr w:type="spellStart"/>
      <w:proofErr w:type="gramStart"/>
      <w:r>
        <w:t>footer</w:t>
      </w:r>
      <w:proofErr w:type="spellEnd"/>
      <w:r>
        <w:t>{</w:t>
      </w:r>
      <w:proofErr w:type="gramEnd"/>
    </w:p>
    <w:p w14:paraId="40AF1A3E" w14:textId="77777777" w:rsidR="00E25695" w:rsidRDefault="00E25695" w:rsidP="00E25695">
      <w:r>
        <w:tab/>
        <w:t>width:100%;</w:t>
      </w:r>
    </w:p>
    <w:p w14:paraId="188EA4FA" w14:textId="77777777" w:rsidR="00E25695" w:rsidRDefault="00E25695" w:rsidP="00E25695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335BC63D" w14:textId="77777777" w:rsidR="00E25695" w:rsidRDefault="00E25695" w:rsidP="00E25695">
      <w:r>
        <w:tab/>
      </w:r>
      <w:proofErr w:type="spellStart"/>
      <w:proofErr w:type="gramStart"/>
      <w:r>
        <w:t>background</w:t>
      </w:r>
      <w:proofErr w:type="spellEnd"/>
      <w:r>
        <w:t>:#</w:t>
      </w:r>
      <w:proofErr w:type="gramEnd"/>
      <w:r>
        <w:t>4A86D3;</w:t>
      </w:r>
    </w:p>
    <w:p w14:paraId="62D0ED92" w14:textId="77777777" w:rsidR="00E25695" w:rsidRDefault="00E25695" w:rsidP="00E25695">
      <w:r>
        <w:tab/>
        <w:t>margin-top:5px;</w:t>
      </w:r>
    </w:p>
    <w:p w14:paraId="0436EAF6" w14:textId="77777777" w:rsidR="00E25695" w:rsidRDefault="00E25695" w:rsidP="00E25695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49E08894" w14:textId="77777777" w:rsidR="00E25695" w:rsidRDefault="00E25695" w:rsidP="00E25695">
      <w:r>
        <w:tab/>
        <w:t>padding:20px;</w:t>
      </w:r>
    </w:p>
    <w:p w14:paraId="45E46BDC" w14:textId="77777777" w:rsidR="00E25695" w:rsidRDefault="00E25695" w:rsidP="00E25695">
      <w:r>
        <w:t>}</w:t>
      </w:r>
    </w:p>
    <w:p w14:paraId="670AA572" w14:textId="77777777" w:rsidR="00E25695" w:rsidRDefault="00E25695" w:rsidP="00E25695"/>
    <w:p w14:paraId="1E79EE0B" w14:textId="77777777" w:rsidR="00E25695" w:rsidRDefault="00E25695" w:rsidP="00E25695">
      <w:proofErr w:type="spellStart"/>
      <w:r>
        <w:t>footer</w:t>
      </w:r>
      <w:proofErr w:type="spellEnd"/>
      <w:r>
        <w:t xml:space="preserve"> </w:t>
      </w:r>
      <w:proofErr w:type="gramStart"/>
      <w:r>
        <w:t>p{</w:t>
      </w:r>
      <w:proofErr w:type="gramEnd"/>
    </w:p>
    <w:p w14:paraId="46ADD77D" w14:textId="77777777" w:rsidR="00E25695" w:rsidRDefault="00E25695" w:rsidP="00E25695">
      <w:r>
        <w:tab/>
        <w:t>font-size:0.9em;</w:t>
      </w:r>
    </w:p>
    <w:p w14:paraId="1630B8CB" w14:textId="77777777" w:rsidR="00E25695" w:rsidRDefault="00E25695" w:rsidP="00E25695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662E0A2D" w14:textId="77777777" w:rsidR="00E25695" w:rsidRDefault="00E25695" w:rsidP="00E25695">
      <w:r>
        <w:t>}</w:t>
      </w:r>
    </w:p>
    <w:p w14:paraId="0F4956AA" w14:textId="77777777" w:rsidR="00E25695" w:rsidRDefault="00E25695" w:rsidP="00E25695"/>
    <w:p w14:paraId="0B8E63F8" w14:textId="77777777" w:rsidR="00E25695" w:rsidRDefault="00E25695" w:rsidP="00E25695">
      <w:proofErr w:type="spellStart"/>
      <w:r>
        <w:t>footer</w:t>
      </w:r>
      <w:proofErr w:type="spellEnd"/>
      <w:r>
        <w:t xml:space="preserve"> </w:t>
      </w:r>
      <w:proofErr w:type="gramStart"/>
      <w:r>
        <w:t>a:link</w:t>
      </w:r>
      <w:proofErr w:type="gramEnd"/>
      <w:r>
        <w:t xml:space="preserve">, </w:t>
      </w:r>
      <w:proofErr w:type="spellStart"/>
      <w:r>
        <w:t>footer</w:t>
      </w:r>
      <w:proofErr w:type="spellEnd"/>
      <w:r>
        <w:t xml:space="preserve"> a:visited{</w:t>
      </w:r>
    </w:p>
    <w:p w14:paraId="709DDB03" w14:textId="77777777" w:rsidR="00E25695" w:rsidRDefault="00E25695" w:rsidP="00E25695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72E7EB96" w14:textId="77777777" w:rsidR="00E25695" w:rsidRDefault="00E25695" w:rsidP="00E25695">
      <w:r>
        <w:tab/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4645D01B" w14:textId="77777777" w:rsidR="00E25695" w:rsidRDefault="00E25695" w:rsidP="00E25695">
      <w:r>
        <w:t>}</w:t>
      </w:r>
    </w:p>
    <w:p w14:paraId="7F4D63F6" w14:textId="77777777" w:rsidR="00E25695" w:rsidRDefault="00E25695" w:rsidP="00E25695"/>
    <w:p w14:paraId="5700D17F" w14:textId="77777777" w:rsidR="00E25695" w:rsidRDefault="00E25695" w:rsidP="00E25695">
      <w:proofErr w:type="spellStart"/>
      <w:proofErr w:type="gramStart"/>
      <w:r>
        <w:t>address</w:t>
      </w:r>
      <w:proofErr w:type="spellEnd"/>
      <w:r>
        <w:t>{</w:t>
      </w:r>
      <w:proofErr w:type="gramEnd"/>
    </w:p>
    <w:p w14:paraId="5571DC2A" w14:textId="77777777" w:rsidR="00E25695" w:rsidRDefault="00E25695" w:rsidP="00E25695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0C1807BC" w14:textId="77777777" w:rsidR="00E25695" w:rsidRDefault="00E25695" w:rsidP="00E25695">
      <w:r>
        <w:t>}</w:t>
      </w:r>
    </w:p>
    <w:p w14:paraId="10ED6DEC" w14:textId="77777777" w:rsidR="00E25695" w:rsidRDefault="00E25695" w:rsidP="00E25695"/>
    <w:p w14:paraId="7F9EBA2B" w14:textId="77777777" w:rsidR="00E25695" w:rsidRDefault="00E25695" w:rsidP="00E25695">
      <w:proofErr w:type="spellStart"/>
      <w:proofErr w:type="gramStart"/>
      <w:r>
        <w:t>small</w:t>
      </w:r>
      <w:proofErr w:type="spellEnd"/>
      <w:r>
        <w:t>{</w:t>
      </w:r>
      <w:proofErr w:type="gramEnd"/>
    </w:p>
    <w:p w14:paraId="0758EFBF" w14:textId="77777777" w:rsidR="00E25695" w:rsidRDefault="00E25695" w:rsidP="00E25695">
      <w:r>
        <w:tab/>
      </w:r>
      <w:proofErr w:type="spellStart"/>
      <w:proofErr w:type="gramStart"/>
      <w:r>
        <w:t>color:yellow</w:t>
      </w:r>
      <w:proofErr w:type="spellEnd"/>
      <w:proofErr w:type="gramEnd"/>
      <w:r>
        <w:t>;</w:t>
      </w:r>
    </w:p>
    <w:p w14:paraId="46A8B810" w14:textId="79F22A0E" w:rsidR="00E25695" w:rsidRDefault="00E25695" w:rsidP="00E25695">
      <w:r>
        <w:t>}</w:t>
      </w:r>
    </w:p>
    <w:sectPr w:rsidR="00E2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5"/>
    <w:rsid w:val="00E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0E0B"/>
  <w15:chartTrackingRefBased/>
  <w15:docId w15:val="{0738F614-5B5E-4E6F-951A-E7A48620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Cuya Manco</dc:creator>
  <cp:keywords/>
  <dc:description/>
  <cp:lastModifiedBy>José Carlos Cuya Manco</cp:lastModifiedBy>
  <cp:revision>2</cp:revision>
  <dcterms:created xsi:type="dcterms:W3CDTF">2021-05-11T02:54:00Z</dcterms:created>
  <dcterms:modified xsi:type="dcterms:W3CDTF">2021-05-11T02:55:00Z</dcterms:modified>
</cp:coreProperties>
</file>