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172" w14:textId="7ADD5C10" w:rsidR="00E93080" w:rsidRDefault="00F700F4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077EBE" w:rsidRPr="00236CD3">
        <w:rPr>
          <w:rFonts w:ascii="Arial" w:hAnsi="Arial" w:cs="Arial"/>
          <w:sz w:val="24"/>
          <w:szCs w:val="24"/>
          <w:lang w:val="en-SG"/>
        </w:rPr>
        <w:t>These concept</w:t>
      </w:r>
      <w:r>
        <w:rPr>
          <w:rFonts w:ascii="Arial" w:hAnsi="Arial" w:cs="Arial"/>
          <w:sz w:val="24"/>
          <w:szCs w:val="24"/>
          <w:lang w:val="en-SG"/>
        </w:rPr>
        <w:t>s</w:t>
      </w:r>
      <w:r w:rsidR="00077EBE" w:rsidRPr="00236CD3">
        <w:rPr>
          <w:rFonts w:ascii="Arial" w:hAnsi="Arial" w:cs="Arial"/>
          <w:sz w:val="24"/>
          <w:szCs w:val="24"/>
          <w:lang w:val="en-SG"/>
        </w:rPr>
        <w:t xml:space="preserve"> give you a way to describe how the time taken for the function to run grows as it size grows</w:t>
      </w:r>
    </w:p>
    <w:p w14:paraId="6FFCD977" w14:textId="522FA39D" w:rsidR="00236CD3" w:rsidRDefault="00236CD3">
      <w:pPr>
        <w:rPr>
          <w:rFonts w:ascii="Arial" w:hAnsi="Arial" w:cs="Arial"/>
          <w:sz w:val="24"/>
          <w:szCs w:val="24"/>
          <w:lang w:val="en-SG"/>
        </w:rPr>
      </w:pPr>
    </w:p>
    <w:p w14:paraId="08A4A1C5" w14:textId="3FF8E6FE" w:rsidR="00236CD3" w:rsidRDefault="00F700F4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033EBD">
        <w:rPr>
          <w:rFonts w:ascii="Arial" w:hAnsi="Arial" w:cs="Arial"/>
          <w:sz w:val="24"/>
          <w:szCs w:val="24"/>
          <w:lang w:val="en-SG"/>
        </w:rPr>
        <w:t>Time taken to run a function depends on various factors</w:t>
      </w:r>
      <w:r>
        <w:rPr>
          <w:rFonts w:ascii="Arial" w:hAnsi="Arial" w:cs="Arial"/>
          <w:sz w:val="24"/>
          <w:szCs w:val="24"/>
          <w:lang w:val="en-SG"/>
        </w:rPr>
        <w:t xml:space="preserve"> such as speed of computer, programming language used etc</w:t>
      </w:r>
    </w:p>
    <w:p w14:paraId="49E882B4" w14:textId="6CE37280" w:rsidR="00F700F4" w:rsidRDefault="00F700F4">
      <w:pPr>
        <w:rPr>
          <w:rFonts w:ascii="Arial" w:hAnsi="Arial" w:cs="Arial"/>
          <w:sz w:val="24"/>
          <w:szCs w:val="24"/>
          <w:lang w:val="en-SG"/>
        </w:rPr>
      </w:pPr>
    </w:p>
    <w:p w14:paraId="6CAC8D16" w14:textId="514F987C" w:rsidR="00F700F4" w:rsidRDefault="00F700F4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The key question to answer is how does the runtime of the function grow as the number of elements increases.</w:t>
      </w:r>
    </w:p>
    <w:p w14:paraId="75999F17" w14:textId="21793197" w:rsidR="00894A4B" w:rsidRDefault="00894A4B">
      <w:pPr>
        <w:rPr>
          <w:rFonts w:ascii="Arial" w:hAnsi="Arial" w:cs="Arial"/>
          <w:sz w:val="24"/>
          <w:szCs w:val="24"/>
          <w:lang w:val="en-SG"/>
        </w:rPr>
      </w:pPr>
    </w:p>
    <w:p w14:paraId="417027A0" w14:textId="1BAA69BC" w:rsidR="00894A4B" w:rsidRDefault="00894A4B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Types of time complexity</w:t>
      </w:r>
    </w:p>
    <w:p w14:paraId="614057BB" w14:textId="47029145" w:rsidR="00C22C1A" w:rsidRDefault="00894A4B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Linear time</w:t>
      </w:r>
      <w:r w:rsidR="00C22C1A">
        <w:rPr>
          <w:rFonts w:ascii="Arial" w:hAnsi="Arial" w:cs="Arial"/>
          <w:sz w:val="24"/>
          <w:szCs w:val="24"/>
          <w:lang w:val="en-SG"/>
        </w:rPr>
        <w:t>, O(n)</w:t>
      </w:r>
    </w:p>
    <w:p w14:paraId="45AC5E5B" w14:textId="1C56D1C6" w:rsidR="00C22C1A" w:rsidRDefault="00894A4B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Constant time</w:t>
      </w:r>
      <w:r w:rsidR="00C22C1A">
        <w:rPr>
          <w:rFonts w:ascii="Arial" w:hAnsi="Arial" w:cs="Arial"/>
          <w:sz w:val="24"/>
          <w:szCs w:val="24"/>
          <w:lang w:val="en-SG"/>
        </w:rPr>
        <w:t xml:space="preserve"> O(1)</w:t>
      </w:r>
    </w:p>
    <w:p w14:paraId="13D1760A" w14:textId="37226E27" w:rsidR="00894A4B" w:rsidRDefault="00894A4B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Quadratic time</w:t>
      </w:r>
      <w:r w:rsidR="00C22C1A">
        <w:rPr>
          <w:rFonts w:ascii="Arial" w:hAnsi="Arial" w:cs="Arial"/>
          <w:sz w:val="24"/>
          <w:szCs w:val="24"/>
          <w:lang w:val="en-SG"/>
        </w:rPr>
        <w:t xml:space="preserve"> O(n</w:t>
      </w:r>
      <w:r w:rsidR="00D373E0">
        <w:rPr>
          <w:rFonts w:ascii="Arial" w:hAnsi="Arial" w:cs="Arial"/>
          <w:sz w:val="24"/>
          <w:szCs w:val="24"/>
          <w:lang w:val="en-SG"/>
        </w:rPr>
        <w:t>^2)</w:t>
      </w:r>
    </w:p>
    <w:p w14:paraId="3EE8A4C9" w14:textId="5CDC8DA9" w:rsidR="00D373E0" w:rsidRDefault="00D373E0">
      <w:pPr>
        <w:rPr>
          <w:rFonts w:ascii="Arial" w:hAnsi="Arial" w:cs="Arial"/>
          <w:sz w:val="24"/>
          <w:szCs w:val="24"/>
          <w:lang w:val="en-SG"/>
        </w:rPr>
      </w:pPr>
    </w:p>
    <w:p w14:paraId="14336A35" w14:textId="1D520FDF" w:rsidR="00CD2C1F" w:rsidRDefault="00CD2C1F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To find the time complexity, find the fastest growing term in the equation and take out the coefficient</w:t>
      </w:r>
    </w:p>
    <w:p w14:paraId="200149F3" w14:textId="6C7EABAB" w:rsidR="00F700F4" w:rsidRDefault="00F700F4">
      <w:pPr>
        <w:rPr>
          <w:rFonts w:ascii="Arial" w:hAnsi="Arial" w:cs="Arial"/>
          <w:sz w:val="24"/>
          <w:szCs w:val="24"/>
          <w:lang w:val="en-SG"/>
        </w:rPr>
      </w:pPr>
    </w:p>
    <w:p w14:paraId="528CA865" w14:textId="77777777" w:rsidR="00F700F4" w:rsidRPr="00236CD3" w:rsidRDefault="00F700F4">
      <w:pPr>
        <w:rPr>
          <w:rFonts w:ascii="Arial" w:hAnsi="Arial" w:cs="Arial"/>
          <w:sz w:val="24"/>
          <w:szCs w:val="24"/>
          <w:lang w:val="en-SG"/>
        </w:rPr>
      </w:pPr>
    </w:p>
    <w:p w14:paraId="0B808638" w14:textId="77777777" w:rsidR="00077EBE" w:rsidRPr="00236CD3" w:rsidRDefault="00077EBE">
      <w:pPr>
        <w:rPr>
          <w:rFonts w:ascii="Arial" w:hAnsi="Arial" w:cs="Arial"/>
          <w:sz w:val="24"/>
          <w:szCs w:val="24"/>
          <w:lang w:val="en-SG"/>
        </w:rPr>
      </w:pPr>
    </w:p>
    <w:sectPr w:rsidR="00077EBE" w:rsidRPr="0023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19"/>
    <w:rsid w:val="00033EBD"/>
    <w:rsid w:val="00077EBE"/>
    <w:rsid w:val="00236CD3"/>
    <w:rsid w:val="00840F19"/>
    <w:rsid w:val="00894A4B"/>
    <w:rsid w:val="00C22C1A"/>
    <w:rsid w:val="00CD2C1F"/>
    <w:rsid w:val="00D373E0"/>
    <w:rsid w:val="00E93080"/>
    <w:rsid w:val="00F7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8D8F"/>
  <w15:chartTrackingRefBased/>
  <w15:docId w15:val="{465BF49D-23DF-4AD7-9491-1EA4308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9</cp:revision>
  <dcterms:created xsi:type="dcterms:W3CDTF">2023-01-07T15:30:00Z</dcterms:created>
  <dcterms:modified xsi:type="dcterms:W3CDTF">2023-01-07T15:40:00Z</dcterms:modified>
</cp:coreProperties>
</file>