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52346CB7"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F413B2" w:rsidRPr="006F7304">
          <w:rPr>
            <w:rStyle w:val="Hyperlink"/>
          </w:rPr>
          <w:t>https://old-releases.ubuntu.com/releases/jammy/</w:t>
        </w:r>
      </w:hyperlink>
      <w:r w:rsidR="00F413B2">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w:t>
      </w:r>
      <w:r w:rsidR="00E67694" w:rsidRPr="00D333C8">
        <w:rPr>
          <w:b/>
          <w:bCs/>
          <w:color w:val="EE0000"/>
          <w:u w:val="single"/>
        </w:rPr>
        <w:t>Please work this on VMs in KSU cloud</w:t>
      </w:r>
      <w:r w:rsidR="00E67694" w:rsidRPr="0083364D">
        <w:rPr>
          <w:b/>
          <w:bCs/>
        </w:rPr>
        <w:t xml:space="preserve">,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047D0"/>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6289"/>
    <w:rsid w:val="003C6C5C"/>
    <w:rsid w:val="003C77DC"/>
    <w:rsid w:val="003F7880"/>
    <w:rsid w:val="00403105"/>
    <w:rsid w:val="004148A1"/>
    <w:rsid w:val="00420F79"/>
    <w:rsid w:val="0042101C"/>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333C8"/>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413B2"/>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old-releases.ubuntu.com/releases/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5</cp:revision>
  <cp:lastPrinted>2023-10-22T16:39:00Z</cp:lastPrinted>
  <dcterms:created xsi:type="dcterms:W3CDTF">2023-10-22T16:39:00Z</dcterms:created>
  <dcterms:modified xsi:type="dcterms:W3CDTF">2025-09-04T14:20:00Z</dcterms:modified>
</cp:coreProperties>
</file>