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4A2982C7" w:rsidR="00A638EC" w:rsidRDefault="008B3742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5D1CF1">
            <w:t>February</w:t>
          </w:r>
          <w:r w:rsidR="00A53A75">
            <w:t xml:space="preserve"> </w:t>
          </w:r>
          <w:r w:rsidR="005D1CF1">
            <w:t>12</w:t>
          </w:r>
          <w:r w:rsidR="003F11E6">
            <w:t>, 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1A7A166" w:rsidR="00A53A75" w:rsidRDefault="00440508" w:rsidP="00A53A75">
      <w:pPr>
        <w:pStyle w:val="Contactinfo"/>
      </w:pPr>
      <w:r>
        <w:t>Yan Cheng Ren – 300179993</w:t>
      </w:r>
    </w:p>
    <w:p w14:paraId="28A2F18A" w14:textId="0E941738" w:rsidR="00A53A75" w:rsidRDefault="007768C0" w:rsidP="00A53A75">
      <w:pPr>
        <w:pStyle w:val="Contactinfo"/>
      </w:pPr>
      <w:r>
        <w:t>PEDRAM</w:t>
      </w:r>
      <w:r w:rsidR="00C16FEA" w:rsidRPr="00C16FEA">
        <w:t xml:space="preserve"> Milani</w:t>
      </w:r>
      <w:r w:rsidR="00C16FEA">
        <w:t xml:space="preserve"> – 300200168</w:t>
      </w: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122C1410" w:rsidR="00FC58C2" w:rsidRDefault="00B869ED">
      <w:pPr>
        <w:pStyle w:val="Heading2"/>
      </w:pPr>
      <w:r>
        <w:t>requirements</w:t>
      </w:r>
    </w:p>
    <w:p w14:paraId="6AF51E5D" w14:textId="41411DCE" w:rsidR="00566C43" w:rsidRDefault="00566C43" w:rsidP="00A64A71">
      <w:pPr>
        <w:rPr>
          <w:sz w:val="24"/>
          <w:szCs w:val="24"/>
          <w:u w:val="single"/>
        </w:rPr>
      </w:pPr>
      <w:r w:rsidRPr="00566C43">
        <w:rPr>
          <w:sz w:val="24"/>
          <w:szCs w:val="24"/>
          <w:u w:val="single"/>
        </w:rPr>
        <w:t>External</w:t>
      </w:r>
    </w:p>
    <w:p w14:paraId="7A2142A5" w14:textId="45E58F0A" w:rsidR="00566C43" w:rsidRPr="00C7772D" w:rsidRDefault="00566C43" w:rsidP="00566C43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t>Application’s input</w:t>
      </w:r>
      <w:r w:rsidR="009808FA">
        <w:t>:</w:t>
      </w:r>
    </w:p>
    <w:p w14:paraId="12AD4A27" w14:textId="4157697F" w:rsidR="00C7772D" w:rsidRPr="002338F8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 xml:space="preserve">User Name </w:t>
      </w:r>
      <w:r w:rsidR="002338F8">
        <w:t>and password for users that already have their account information saved in the database</w:t>
      </w:r>
    </w:p>
    <w:p w14:paraId="51770973" w14:textId="6AD6EB79" w:rsidR="002338F8" w:rsidRPr="00C7772D" w:rsidRDefault="002338F8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If not they will need to register for one.</w:t>
      </w:r>
      <w:bookmarkStart w:id="0" w:name="_GoBack"/>
      <w:bookmarkEnd w:id="0"/>
    </w:p>
    <w:p w14:paraId="221415D8" w14:textId="38BC255F" w:rsidR="00C7772D" w:rsidRPr="00C7772D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Game mode (Guess or Draw)</w:t>
      </w:r>
    </w:p>
    <w:p w14:paraId="41714633" w14:textId="100A38CA" w:rsidR="00C7772D" w:rsidRPr="00E048C6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E048C6">
        <w:rPr>
          <w:sz w:val="24"/>
          <w:szCs w:val="24"/>
        </w:rPr>
        <w:t>For each mode, there will be Difficulty level and Category</w:t>
      </w:r>
      <w:r w:rsidR="00C50A28" w:rsidRPr="00E048C6">
        <w:rPr>
          <w:sz w:val="24"/>
          <w:szCs w:val="24"/>
        </w:rPr>
        <w:t xml:space="preserve"> that allows users to select</w:t>
      </w:r>
    </w:p>
    <w:p w14:paraId="6490CC2A" w14:textId="176CD9A0" w:rsidR="009808FA" w:rsidRPr="00566C43" w:rsidRDefault="009808FA" w:rsidP="009808FA">
      <w:pPr>
        <w:pStyle w:val="ListParagraph"/>
        <w:ind w:left="1440"/>
        <w:rPr>
          <w:sz w:val="24"/>
          <w:szCs w:val="24"/>
          <w:u w:val="single"/>
        </w:rPr>
      </w:pPr>
    </w:p>
    <w:p w14:paraId="3C8A6A69" w14:textId="4D3F41DA" w:rsidR="00566C43" w:rsidRPr="00FC63A7" w:rsidRDefault="00566C43" w:rsidP="00566C43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t>Application’s output</w:t>
      </w:r>
      <w:r w:rsidR="00FC63A7">
        <w:t>:</w:t>
      </w:r>
    </w:p>
    <w:p w14:paraId="14D726A0" w14:textId="77777777" w:rsidR="00FC63A7" w:rsidRPr="00F326D2" w:rsidRDefault="00FC63A7" w:rsidP="00FC63A7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For drawing mode, users will see their drew images and the successful guesses on the total guess.</w:t>
      </w:r>
    </w:p>
    <w:p w14:paraId="0ECE2110" w14:textId="4232CAA1" w:rsidR="00FC63A7" w:rsidRPr="00FC63A7" w:rsidRDefault="00FC63A7" w:rsidP="00FC63A7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For Guessing mode, users will see an image to guess, and afterward the successful guesses on the total guess of that word and points accordingly.</w:t>
      </w:r>
    </w:p>
    <w:p w14:paraId="46683030" w14:textId="7E2C3753" w:rsidR="00FC63A7" w:rsidRPr="00FC63A7" w:rsidRDefault="00FC63A7" w:rsidP="00566C43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t>Constraints:</w:t>
      </w:r>
    </w:p>
    <w:p w14:paraId="01536C7C" w14:textId="15FB8F51" w:rsidR="00FC63A7" w:rsidRPr="00250B99" w:rsidRDefault="00250B99" w:rsidP="00FC63A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250B99">
        <w:rPr>
          <w:sz w:val="24"/>
          <w:szCs w:val="24"/>
        </w:rPr>
        <w:t>Same user won’t draw or guess the same word.</w:t>
      </w:r>
    </w:p>
    <w:p w14:paraId="0B780F35" w14:textId="77777777" w:rsidR="00FC63A7" w:rsidRPr="00FC63A7" w:rsidRDefault="00FC63A7" w:rsidP="00FC63A7">
      <w:pPr>
        <w:pStyle w:val="ListParagraph"/>
        <w:ind w:left="1512"/>
        <w:rPr>
          <w:sz w:val="24"/>
          <w:szCs w:val="24"/>
          <w:u w:val="single"/>
        </w:rPr>
      </w:pPr>
    </w:p>
    <w:p w14:paraId="0BB0D968" w14:textId="77777777" w:rsidR="00FC63A7" w:rsidRPr="00FC63A7" w:rsidRDefault="00FC63A7" w:rsidP="00FC63A7">
      <w:pPr>
        <w:rPr>
          <w:sz w:val="24"/>
          <w:szCs w:val="24"/>
          <w:u w:val="single"/>
        </w:rPr>
      </w:pPr>
    </w:p>
    <w:p w14:paraId="400A6D66" w14:textId="0354E580" w:rsidR="00A64A71" w:rsidRPr="00566C43" w:rsidRDefault="00A64A71" w:rsidP="00A64A71">
      <w:pPr>
        <w:rPr>
          <w:sz w:val="24"/>
          <w:szCs w:val="24"/>
          <w:u w:val="single"/>
        </w:rPr>
      </w:pPr>
      <w:r w:rsidRPr="00566C43">
        <w:rPr>
          <w:sz w:val="24"/>
          <w:szCs w:val="24"/>
          <w:u w:val="single"/>
        </w:rPr>
        <w:t>Internal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lastRenderedPageBreak/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51F7B6F2" w14:textId="63BA7D0B" w:rsidR="00D73D23" w:rsidRDefault="00D73D23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</w:p>
    <w:p w14:paraId="31B75B32" w14:textId="41F0E7C1" w:rsidR="00D73D23" w:rsidRDefault="00C6681F" w:rsidP="00D73D23">
      <w:pPr>
        <w:pStyle w:val="Heading2"/>
      </w:pPr>
      <w:r>
        <w:t>E-R Diagram</w:t>
      </w:r>
    </w:p>
    <w:p w14:paraId="6E4E963E" w14:textId="53C5D764" w:rsidR="008521A4" w:rsidRDefault="008521A4" w:rsidP="00336A67">
      <w:pPr>
        <w:ind w:left="0"/>
      </w:pPr>
    </w:p>
    <w:p w14:paraId="67E4F31D" w14:textId="554F8CEE" w:rsidR="008521A4" w:rsidRDefault="008521A4" w:rsidP="00C6681F"/>
    <w:p w14:paraId="1508A609" w14:textId="34139281" w:rsidR="008521A4" w:rsidRDefault="0018497B" w:rsidP="0018497B">
      <w:r>
        <w:rPr>
          <w:noProof/>
        </w:rPr>
        <w:drawing>
          <wp:inline distT="0" distB="0" distL="0" distR="0" wp14:anchorId="7D8315B7" wp14:editId="567A7CD3">
            <wp:extent cx="5943600" cy="588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C9F8" w14:textId="3EFE0EA1" w:rsidR="008521A4" w:rsidRDefault="008521A4" w:rsidP="00C6681F"/>
    <w:p w14:paraId="338400AB" w14:textId="6A1A7337" w:rsidR="008521A4" w:rsidRDefault="008521A4" w:rsidP="00C6681F"/>
    <w:p w14:paraId="13C2EFAE" w14:textId="3871B2DD" w:rsidR="008521A4" w:rsidRDefault="008521A4" w:rsidP="00C6681F"/>
    <w:p w14:paraId="7CE79B27" w14:textId="30FFAFB5" w:rsidR="008521A4" w:rsidRDefault="008521A4" w:rsidP="00C6681F"/>
    <w:p w14:paraId="5C047836" w14:textId="77777777" w:rsidR="00113C75" w:rsidRPr="00C6681F" w:rsidRDefault="00113C75" w:rsidP="00C6681F"/>
    <w:p w14:paraId="78391C92" w14:textId="59305B21" w:rsidR="00C6681F" w:rsidRDefault="00C6681F" w:rsidP="00C6681F">
      <w:pPr>
        <w:pStyle w:val="Heading2"/>
        <w:ind w:left="0"/>
      </w:pPr>
      <w:r>
        <w:t>relational model</w:t>
      </w:r>
    </w:p>
    <w:p w14:paraId="2F24DB94" w14:textId="77777777" w:rsidR="00D21555" w:rsidRPr="00D21555" w:rsidRDefault="00D21555" w:rsidP="00D21555"/>
    <w:p w14:paraId="14795FE2" w14:textId="6B469768" w:rsidR="00C6681F" w:rsidRDefault="00C6681F" w:rsidP="00C6681F"/>
    <w:p w14:paraId="440321F4" w14:textId="09155169" w:rsidR="005F19EF" w:rsidRDefault="00D21555" w:rsidP="005F19EF">
      <w:r>
        <w:rPr>
          <w:noProof/>
        </w:rPr>
        <w:drawing>
          <wp:inline distT="0" distB="0" distL="0" distR="0" wp14:anchorId="188B88B4" wp14:editId="17209CE9">
            <wp:extent cx="6751320" cy="4465320"/>
            <wp:effectExtent l="0" t="0" r="0" b="0"/>
            <wp:docPr id="8" name="Picture 8" descr="https://documents.lucidchart.com/documents/796c22c2-d2f7-4052-816d-f9982aaa2a7e/pages/0_0?a=1772&amp;x=-4&amp;y=-17&amp;w=1848&amp;h=1099&amp;store=1&amp;accept=image%2F*&amp;auth=LCA%20bf4a65dbc1ba8ed0feb45766e615ab1994017a78-ts%3D1549840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796c22c2-d2f7-4052-816d-f9982aaa2a7e/pages/0_0?a=1772&amp;x=-4&amp;y=-17&amp;w=1848&amp;h=1099&amp;store=1&amp;accept=image%2F*&amp;auth=LCA%20bf4a65dbc1ba8ed0feb45766e615ab1994017a78-ts%3D15498405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48D8" w14:textId="3EA16196" w:rsidR="005F19EF" w:rsidRDefault="005F19EF" w:rsidP="005F19EF"/>
    <w:p w14:paraId="4CED488D" w14:textId="3ACCF88C" w:rsidR="005F19EF" w:rsidRDefault="005F19EF" w:rsidP="005F19EF"/>
    <w:p w14:paraId="47F27F48" w14:textId="789891C9" w:rsidR="005F19EF" w:rsidRDefault="005F19EF" w:rsidP="005F19EF"/>
    <w:p w14:paraId="40847ACB" w14:textId="10A16B2A" w:rsidR="005F19EF" w:rsidRDefault="005F19EF" w:rsidP="005F19EF"/>
    <w:p w14:paraId="1B98D498" w14:textId="3A078ACA" w:rsidR="005F19EF" w:rsidRDefault="005F19EF" w:rsidP="005F19EF"/>
    <w:p w14:paraId="3F540F26" w14:textId="77777777" w:rsidR="008521A4" w:rsidRDefault="008521A4" w:rsidP="0018497B">
      <w:pPr>
        <w:ind w:left="0"/>
      </w:pPr>
    </w:p>
    <w:p w14:paraId="40935E3B" w14:textId="469352F4" w:rsidR="00C6681F" w:rsidRDefault="00C6681F" w:rsidP="00C6681F">
      <w:pPr>
        <w:pStyle w:val="Heading2"/>
      </w:pPr>
      <w:r>
        <w:lastRenderedPageBreak/>
        <w:t>Group member roles</w:t>
      </w:r>
    </w:p>
    <w:p w14:paraId="6929A225" w14:textId="70469BB8" w:rsidR="00C6681F" w:rsidRPr="00C6681F" w:rsidRDefault="00C6681F" w:rsidP="00C6681F">
      <w:pPr>
        <w:ind w:left="0"/>
      </w:pPr>
    </w:p>
    <w:p w14:paraId="1D738EF8" w14:textId="1A81D92A" w:rsidR="00244FA3" w:rsidRDefault="00244FA3" w:rsidP="00244FA3">
      <w:pPr>
        <w:ind w:left="0"/>
      </w:pPr>
      <w:r>
        <w:t>Tsan Thanh Tai:</w:t>
      </w:r>
      <w:r w:rsidR="007768C0">
        <w:t xml:space="preserve"> Client side</w:t>
      </w:r>
    </w:p>
    <w:p w14:paraId="75407956" w14:textId="6A57A3B5" w:rsidR="00244FA3" w:rsidRDefault="00244FA3" w:rsidP="00244FA3">
      <w:pPr>
        <w:ind w:left="0"/>
      </w:pPr>
      <w:r>
        <w:t>Yan Cheng Ren:</w:t>
      </w:r>
      <w:r w:rsidR="007768C0">
        <w:t xml:space="preserve"> Database</w:t>
      </w:r>
    </w:p>
    <w:p w14:paraId="362BA8E3" w14:textId="3344D4D5" w:rsidR="005F19EF" w:rsidRDefault="007768C0" w:rsidP="005F19EF">
      <w:pPr>
        <w:ind w:left="0"/>
      </w:pPr>
      <w:proofErr w:type="spellStart"/>
      <w:r>
        <w:t>Pedram</w:t>
      </w:r>
      <w:proofErr w:type="spellEnd"/>
      <w:r>
        <w:t xml:space="preserve"> Milani: Server side</w:t>
      </w:r>
    </w:p>
    <w:p w14:paraId="3663ECEA" w14:textId="2B3D30C9" w:rsidR="0092032F" w:rsidRDefault="0092032F" w:rsidP="005F19EF">
      <w:pPr>
        <w:ind w:left="0"/>
      </w:pPr>
    </w:p>
    <w:p w14:paraId="65855839" w14:textId="6CDA9AE1" w:rsidR="001D345C" w:rsidRDefault="001D345C" w:rsidP="005F19EF">
      <w:pPr>
        <w:ind w:left="0"/>
      </w:pPr>
    </w:p>
    <w:p w14:paraId="1974AA8B" w14:textId="2BBF5344" w:rsidR="001D345C" w:rsidRDefault="001D345C" w:rsidP="005F19EF">
      <w:pPr>
        <w:ind w:left="0"/>
      </w:pPr>
    </w:p>
    <w:p w14:paraId="65EA1717" w14:textId="6084C0D1" w:rsidR="001D345C" w:rsidRDefault="001D345C" w:rsidP="005F19EF">
      <w:pPr>
        <w:ind w:left="0"/>
      </w:pPr>
    </w:p>
    <w:p w14:paraId="5FE60E9B" w14:textId="6131126D" w:rsidR="001D345C" w:rsidRDefault="001D345C" w:rsidP="005F19EF">
      <w:pPr>
        <w:ind w:left="0"/>
      </w:pPr>
    </w:p>
    <w:p w14:paraId="329CB791" w14:textId="413AF298" w:rsidR="00B84D1C" w:rsidRDefault="00B84D1C" w:rsidP="005F19EF">
      <w:pPr>
        <w:ind w:left="0"/>
      </w:pPr>
    </w:p>
    <w:p w14:paraId="0D797E8C" w14:textId="08F885B9" w:rsidR="00B84D1C" w:rsidRDefault="00B84D1C" w:rsidP="005F19EF">
      <w:pPr>
        <w:ind w:left="0"/>
      </w:pPr>
    </w:p>
    <w:p w14:paraId="412EBAE9" w14:textId="38C55908" w:rsidR="00B84D1C" w:rsidRDefault="00B84D1C" w:rsidP="005F19EF">
      <w:pPr>
        <w:ind w:left="0"/>
      </w:pPr>
    </w:p>
    <w:p w14:paraId="05F56053" w14:textId="77777777" w:rsidR="00B84D1C" w:rsidRDefault="00B84D1C" w:rsidP="005F19EF">
      <w:pPr>
        <w:ind w:left="0"/>
      </w:pPr>
    </w:p>
    <w:p w14:paraId="698CB4EC" w14:textId="77777777" w:rsidR="001D345C" w:rsidRPr="005F19EF" w:rsidRDefault="001D345C" w:rsidP="005F19EF">
      <w:pPr>
        <w:ind w:left="0"/>
      </w:pPr>
    </w:p>
    <w:p w14:paraId="1667F406" w14:textId="7FA934A8" w:rsidR="00C6681F" w:rsidRDefault="00C6681F" w:rsidP="005F19EF">
      <w:pPr>
        <w:pStyle w:val="Heading2"/>
        <w:ind w:left="0"/>
      </w:pPr>
      <w:r>
        <w:t>gantt chart</w:t>
      </w:r>
    </w:p>
    <w:p w14:paraId="195604CC" w14:textId="77777777" w:rsidR="0092032F" w:rsidRPr="0092032F" w:rsidRDefault="0092032F" w:rsidP="0092032F"/>
    <w:p w14:paraId="3379B374" w14:textId="6F5D7984" w:rsidR="0092032F" w:rsidRPr="0092032F" w:rsidRDefault="0092032F" w:rsidP="0092032F">
      <w:r>
        <w:rPr>
          <w:noProof/>
          <w:lang w:eastAsia="en-US"/>
        </w:rPr>
        <w:drawing>
          <wp:inline distT="0" distB="0" distL="0" distR="0" wp14:anchorId="700BBB5B" wp14:editId="7156D52E">
            <wp:extent cx="6333704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370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BDE9" w14:textId="14D7321C" w:rsidR="00C6681F" w:rsidRDefault="00C6681F" w:rsidP="00C6681F"/>
    <w:p w14:paraId="1EAA26A7" w14:textId="0099A8C7" w:rsidR="005F19EF" w:rsidRDefault="005F19EF" w:rsidP="00C6681F"/>
    <w:p w14:paraId="21EC9CCB" w14:textId="0D47E650" w:rsidR="005F19EF" w:rsidRDefault="005F19EF" w:rsidP="00C6681F"/>
    <w:p w14:paraId="48B68C1B" w14:textId="77777777" w:rsidR="005F19EF" w:rsidRPr="00C6681F" w:rsidRDefault="005F19EF" w:rsidP="00C6681F"/>
    <w:p w14:paraId="77CAF7DA" w14:textId="6139C844" w:rsidR="00C6681F" w:rsidRDefault="00C6681F" w:rsidP="00244FA3">
      <w:pPr>
        <w:pStyle w:val="Heading2"/>
      </w:pPr>
      <w:r>
        <w:lastRenderedPageBreak/>
        <w:t>functions to be implemented and tools</w:t>
      </w:r>
    </w:p>
    <w:p w14:paraId="01489B73" w14:textId="77777777" w:rsidR="00244FA3" w:rsidRPr="00244FA3" w:rsidRDefault="00244FA3" w:rsidP="00244FA3"/>
    <w:p w14:paraId="1884D3C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FUNCTION</w:t>
      </w:r>
    </w:p>
    <w:p w14:paraId="3ABE4334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Login as a user to start playing the game</w:t>
      </w:r>
    </w:p>
    <w:p w14:paraId="3024F2AA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Users will get the word that is generated by the game and they will draw to describe that </w:t>
      </w:r>
      <w:proofErr w:type="gramStart"/>
      <w:r>
        <w:t>word( When</w:t>
      </w:r>
      <w:proofErr w:type="gramEnd"/>
      <w:r>
        <w:t xml:space="preserve"> their turn comes only)</w:t>
      </w:r>
    </w:p>
    <w:p w14:paraId="147E364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Player will get points when their drawing is </w:t>
      </w:r>
      <w:proofErr w:type="gramStart"/>
      <w:r>
        <w:t>guess</w:t>
      </w:r>
      <w:proofErr w:type="gramEnd"/>
      <w:r>
        <w:t xml:space="preserve"> correctly by other users</w:t>
      </w:r>
    </w:p>
    <w:p w14:paraId="48F434ED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Otherwise, they will guess other player’s drawing to catch the right answer and points will be awarded.</w:t>
      </w:r>
    </w:p>
    <w:p w14:paraId="5B9F55B7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Drawing turn will be passed to every </w:t>
      </w:r>
      <w:proofErr w:type="gramStart"/>
      <w:r>
        <w:t>players</w:t>
      </w:r>
      <w:proofErr w:type="gramEnd"/>
      <w:r>
        <w:t xml:space="preserve"> according to the time that they join the game.</w:t>
      </w:r>
    </w:p>
    <w:p w14:paraId="0AA843B9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After a specific number of rounds the game will be over, player with highest score will win.</w:t>
      </w:r>
    </w:p>
    <w:p w14:paraId="743AB57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The leaderboard will be updated at each turn.</w:t>
      </w:r>
    </w:p>
    <w:p w14:paraId="0B4FBAD2" w14:textId="30D9A16E" w:rsidR="00244FA3" w:rsidRDefault="00244FA3" w:rsidP="00244FA3"/>
    <w:p w14:paraId="5FB9CE14" w14:textId="77777777" w:rsidR="005F19EF" w:rsidRDefault="005F19EF" w:rsidP="00244FA3"/>
    <w:p w14:paraId="0CBECD0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TOOLS</w:t>
      </w:r>
    </w:p>
    <w:p w14:paraId="0ECD3F7F" w14:textId="77777777" w:rsidR="00244FA3" w:rsidRDefault="00244FA3" w:rsidP="00244FA3">
      <w:pPr>
        <w:pStyle w:val="ListParagraph"/>
        <w:numPr>
          <w:ilvl w:val="0"/>
          <w:numId w:val="16"/>
        </w:numPr>
        <w:rPr>
          <w:i/>
          <w:u w:val="single"/>
        </w:rPr>
      </w:pPr>
      <w:r>
        <w:t xml:space="preserve">Java </w:t>
      </w:r>
    </w:p>
    <w:p w14:paraId="162ECD77" w14:textId="3C941733" w:rsidR="00FC58C2" w:rsidRPr="001D345C" w:rsidRDefault="00244FA3" w:rsidP="001D345C">
      <w:pPr>
        <w:pStyle w:val="ListParagraph"/>
        <w:numPr>
          <w:ilvl w:val="0"/>
          <w:numId w:val="16"/>
        </w:numPr>
        <w:rPr>
          <w:i/>
          <w:u w:val="single"/>
        </w:rPr>
      </w:pPr>
      <w:r>
        <w:t>SQL MANAGAEMENT STUDIO</w:t>
      </w:r>
    </w:p>
    <w:sectPr w:rsidR="00FC58C2" w:rsidRPr="001D345C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9067D" w14:textId="77777777" w:rsidR="008B3742" w:rsidRDefault="008B3742">
      <w:r>
        <w:separator/>
      </w:r>
    </w:p>
    <w:p w14:paraId="58BAE03F" w14:textId="77777777" w:rsidR="008B3742" w:rsidRDefault="008B3742"/>
  </w:endnote>
  <w:endnote w:type="continuationSeparator" w:id="0">
    <w:p w14:paraId="03D02DD1" w14:textId="77777777" w:rsidR="008B3742" w:rsidRDefault="008B3742">
      <w:r>
        <w:continuationSeparator/>
      </w:r>
    </w:p>
    <w:p w14:paraId="647A4A52" w14:textId="77777777" w:rsidR="008B3742" w:rsidRDefault="008B3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9808FA" w14:paraId="5C1E0612" w14:textId="77777777" w:rsidTr="005A54FA">
      <w:tc>
        <w:tcPr>
          <w:tcW w:w="750" w:type="pct"/>
        </w:tcPr>
        <w:p w14:paraId="36F2BEA1" w14:textId="771FEC3D" w:rsidR="009808FA" w:rsidRDefault="008B3742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9808FA">
                <w:t>February 12, 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9808FA" w:rsidRDefault="009808FA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23DEA531" w:rsidR="009808FA" w:rsidRDefault="009808FA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9808FA" w:rsidRDefault="009808FA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C914F" w14:textId="77777777" w:rsidR="008B3742" w:rsidRDefault="008B3742">
      <w:r>
        <w:separator/>
      </w:r>
    </w:p>
    <w:p w14:paraId="460F48EF" w14:textId="77777777" w:rsidR="008B3742" w:rsidRDefault="008B3742"/>
  </w:footnote>
  <w:footnote w:type="continuationSeparator" w:id="0">
    <w:p w14:paraId="3646204B" w14:textId="77777777" w:rsidR="008B3742" w:rsidRDefault="008B3742">
      <w:r>
        <w:continuationSeparator/>
      </w:r>
    </w:p>
    <w:p w14:paraId="3B51B789" w14:textId="77777777" w:rsidR="008B3742" w:rsidRDefault="008B37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497C" w14:textId="604AD4B0" w:rsidR="009808FA" w:rsidRDefault="009808FA">
    <w:pPr>
      <w:pStyle w:val="Header"/>
    </w:pPr>
  </w:p>
  <w:p w14:paraId="31CE468B" w14:textId="77777777" w:rsidR="009808FA" w:rsidRDefault="009808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F33D" w14:textId="77777777" w:rsidR="009808FA" w:rsidRDefault="009808F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17456"/>
    <w:multiLevelType w:val="hybridMultilevel"/>
    <w:tmpl w:val="4560E10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A5514B0"/>
    <w:multiLevelType w:val="hybridMultilevel"/>
    <w:tmpl w:val="D6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DDA789F"/>
    <w:multiLevelType w:val="hybridMultilevel"/>
    <w:tmpl w:val="7E3C3B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75"/>
    <w:rsid w:val="000F1E83"/>
    <w:rsid w:val="00102107"/>
    <w:rsid w:val="00113C75"/>
    <w:rsid w:val="00180274"/>
    <w:rsid w:val="0018497B"/>
    <w:rsid w:val="00186786"/>
    <w:rsid w:val="001912B2"/>
    <w:rsid w:val="001D345C"/>
    <w:rsid w:val="001E374A"/>
    <w:rsid w:val="001E509F"/>
    <w:rsid w:val="002338F8"/>
    <w:rsid w:val="00244FA3"/>
    <w:rsid w:val="00250B99"/>
    <w:rsid w:val="00281837"/>
    <w:rsid w:val="00290347"/>
    <w:rsid w:val="002A0044"/>
    <w:rsid w:val="00336A67"/>
    <w:rsid w:val="00351EA5"/>
    <w:rsid w:val="003824B5"/>
    <w:rsid w:val="003A445F"/>
    <w:rsid w:val="003A4FE1"/>
    <w:rsid w:val="003C0801"/>
    <w:rsid w:val="003F11E6"/>
    <w:rsid w:val="003F66FA"/>
    <w:rsid w:val="004224CB"/>
    <w:rsid w:val="0043272E"/>
    <w:rsid w:val="00440508"/>
    <w:rsid w:val="00474746"/>
    <w:rsid w:val="004A1C0E"/>
    <w:rsid w:val="004B4A15"/>
    <w:rsid w:val="004D5282"/>
    <w:rsid w:val="004F0E9B"/>
    <w:rsid w:val="005474CE"/>
    <w:rsid w:val="00547E56"/>
    <w:rsid w:val="00566C43"/>
    <w:rsid w:val="005A21D6"/>
    <w:rsid w:val="005A54FA"/>
    <w:rsid w:val="005B2EAF"/>
    <w:rsid w:val="005B3755"/>
    <w:rsid w:val="005D1CF1"/>
    <w:rsid w:val="005F19EF"/>
    <w:rsid w:val="006752F1"/>
    <w:rsid w:val="006E67C4"/>
    <w:rsid w:val="006F2718"/>
    <w:rsid w:val="00731E25"/>
    <w:rsid w:val="007768C0"/>
    <w:rsid w:val="007A3F6B"/>
    <w:rsid w:val="007B2EE4"/>
    <w:rsid w:val="007D770B"/>
    <w:rsid w:val="007F4B9C"/>
    <w:rsid w:val="007F6D58"/>
    <w:rsid w:val="008400AB"/>
    <w:rsid w:val="008521A4"/>
    <w:rsid w:val="008B3742"/>
    <w:rsid w:val="0090428B"/>
    <w:rsid w:val="0092032F"/>
    <w:rsid w:val="00967C4A"/>
    <w:rsid w:val="009808FA"/>
    <w:rsid w:val="009C3663"/>
    <w:rsid w:val="00A53A75"/>
    <w:rsid w:val="00A6312F"/>
    <w:rsid w:val="00A638EC"/>
    <w:rsid w:val="00A64A71"/>
    <w:rsid w:val="00A94C93"/>
    <w:rsid w:val="00AA133F"/>
    <w:rsid w:val="00AC17A6"/>
    <w:rsid w:val="00AD4E7A"/>
    <w:rsid w:val="00B76DAC"/>
    <w:rsid w:val="00B84D1C"/>
    <w:rsid w:val="00B869ED"/>
    <w:rsid w:val="00BE0195"/>
    <w:rsid w:val="00C16FEA"/>
    <w:rsid w:val="00C50A28"/>
    <w:rsid w:val="00C6681F"/>
    <w:rsid w:val="00C7772D"/>
    <w:rsid w:val="00C90AC3"/>
    <w:rsid w:val="00D21555"/>
    <w:rsid w:val="00D5350B"/>
    <w:rsid w:val="00D73D23"/>
    <w:rsid w:val="00E048C6"/>
    <w:rsid w:val="00EC34B2"/>
    <w:rsid w:val="00F326D2"/>
    <w:rsid w:val="00F9069F"/>
    <w:rsid w:val="00FC58C2"/>
    <w:rsid w:val="00FC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67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83"/>
    <w:rsid w:val="00075D80"/>
    <w:rsid w:val="00104AAA"/>
    <w:rsid w:val="00150AA2"/>
    <w:rsid w:val="002D5784"/>
    <w:rsid w:val="00641E6A"/>
    <w:rsid w:val="00772D83"/>
    <w:rsid w:val="007C5F0A"/>
    <w:rsid w:val="008111BC"/>
    <w:rsid w:val="0093251C"/>
    <w:rsid w:val="00A263D5"/>
    <w:rsid w:val="00B960E5"/>
    <w:rsid w:val="00CA0A6E"/>
    <w:rsid w:val="00D60646"/>
    <w:rsid w:val="00D9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February 12, 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270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CSIS 3300</dc:subject>
  <dc:creator>Kevin Tsan</dc:creator>
  <cp:keywords>PROJECT PROPOSAL</cp:keywords>
  <cp:lastModifiedBy>Kevin Tsan</cp:lastModifiedBy>
  <cp:revision>34</cp:revision>
  <dcterms:created xsi:type="dcterms:W3CDTF">2019-02-01T06:16:00Z</dcterms:created>
  <dcterms:modified xsi:type="dcterms:W3CDTF">2019-02-13T21:44:00Z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