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4B26F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bookmarkStart w:id="0" w:name="_GoBack"/>
      <w:bookmarkEnd w:id="0"/>
      <w:r>
        <w:rPr>
          <w:rFonts w:ascii="Consolas" w:hAnsi="Consolas" w:cs="Consolas"/>
          <w:color w:val="1B1F22"/>
        </w:rPr>
        <w:t>Released Note:</w:t>
      </w:r>
    </w:p>
    <w:p w14:paraId="1A3E1CE0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jc w:val="right"/>
        <w:rPr>
          <w:rFonts w:ascii="Consolas" w:hAnsi="Consolas" w:cs="Consolas"/>
          <w:color w:val="15171A"/>
        </w:rPr>
      </w:pPr>
    </w:p>
    <w:p w14:paraId="5BE67AF7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Consolas" w:eastAsia="PingFang SC Regular" w:hAnsi="Consolas" w:cs="Consolas"/>
          <w:color w:val="1B1F22"/>
        </w:rPr>
      </w:pPr>
      <w:r>
        <w:rPr>
          <w:rFonts w:ascii="PingFang SC Regular" w:eastAsia="PingFang SC Regular" w:hAnsi="Consolas" w:cs="PingFang SC Regular" w:hint="eastAsia"/>
          <w:color w:val="1B1F22"/>
        </w:rPr>
        <w:t>当前版本：</w:t>
      </w:r>
      <w:r>
        <w:rPr>
          <w:rFonts w:ascii="Consolas" w:eastAsia="PingFang SC Regular" w:hAnsi="Consolas" w:cs="Consolas"/>
          <w:color w:val="1B1F22"/>
        </w:rPr>
        <w:t>v18_1.2</w:t>
      </w:r>
    </w:p>
    <w:p w14:paraId="34083B69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jc w:val="right"/>
        <w:rPr>
          <w:rFonts w:ascii="Consolas" w:eastAsia="PingFang SC Regular" w:hAnsi="Consolas" w:cs="Consolas"/>
          <w:color w:val="15171A"/>
        </w:rPr>
      </w:pPr>
    </w:p>
    <w:p w14:paraId="3ADBF147" w14:textId="6616846E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Consolas" w:eastAsia="PingFang SC Regular" w:hAnsi="Consolas" w:cs="Consolas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</w:rPr>
        <w:t>日期：</w:t>
      </w:r>
      <w:r w:rsidR="00524958">
        <w:rPr>
          <w:rFonts w:ascii="Consolas" w:eastAsia="PingFang SC Regular" w:hAnsi="Consolas" w:cs="Consolas"/>
          <w:color w:val="1B1F22"/>
        </w:rPr>
        <w:t>2018/11/</w:t>
      </w:r>
      <w:r w:rsidR="00140085">
        <w:rPr>
          <w:rFonts w:ascii="Consolas" w:eastAsia="PingFang SC Regular" w:hAnsi="Consolas" w:cs="Consolas" w:hint="eastAsia"/>
          <w:color w:val="1B1F22"/>
          <w:lang w:eastAsia="zh-CN"/>
        </w:rPr>
        <w:t>21</w:t>
      </w:r>
    </w:p>
    <w:p w14:paraId="22C40B3C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jc w:val="right"/>
        <w:rPr>
          <w:rFonts w:ascii="Consolas" w:eastAsia="PingFang SC Regular" w:hAnsi="Consolas" w:cs="Consolas"/>
          <w:color w:val="15171A"/>
        </w:rPr>
      </w:pPr>
    </w:p>
    <w:p w14:paraId="55EFB97D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rPr>
          <w:rFonts w:ascii="Consolas" w:eastAsia="PingFang SC Regular" w:hAnsi="Consolas" w:cs="Consolas"/>
          <w:color w:val="1B1F22"/>
        </w:rPr>
      </w:pPr>
      <w:proofErr w:type="spellStart"/>
      <w:r>
        <w:rPr>
          <w:rFonts w:ascii="Consolas" w:eastAsia="PingFang SC Regular" w:hAnsi="Consolas" w:cs="Consolas"/>
          <w:color w:val="1B1F22"/>
        </w:rPr>
        <w:t>Author</w:t>
      </w:r>
      <w:r>
        <w:rPr>
          <w:rFonts w:ascii="PingFang SC Regular" w:eastAsia="PingFang SC Regular" w:hAnsi="Consolas" w:cs="PingFang SC Regular" w:hint="eastAsia"/>
          <w:color w:val="1B1F22"/>
        </w:rPr>
        <w:t>：</w:t>
      </w:r>
      <w:r>
        <w:rPr>
          <w:rFonts w:ascii="Consolas" w:eastAsia="PingFang SC Regular" w:hAnsi="Consolas" w:cs="Consolas"/>
          <w:color w:val="1B1F22"/>
        </w:rPr>
        <w:t>Klay</w:t>
      </w:r>
      <w:proofErr w:type="spellEnd"/>
      <w:r>
        <w:rPr>
          <w:rFonts w:ascii="Consolas" w:eastAsia="PingFang SC Regular" w:hAnsi="Consolas" w:cs="Consolas"/>
          <w:color w:val="1B1F22"/>
        </w:rPr>
        <w:t xml:space="preserve"> Lin</w:t>
      </w:r>
    </w:p>
    <w:p w14:paraId="68ABCF31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rPr>
          <w:rFonts w:ascii="Consolas" w:eastAsia="PingFang SC Regular" w:hAnsi="Consolas" w:cs="Consolas"/>
          <w:color w:val="1B1F22"/>
        </w:rPr>
      </w:pPr>
    </w:p>
    <w:p w14:paraId="22388263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Consolas" w:eastAsia="PingFang SC Regular" w:hAnsi="Consolas" w:cs="Consolas" w:hint="eastAsia"/>
          <w:color w:val="1B1F22"/>
          <w:lang w:eastAsia="zh-CN"/>
        </w:rPr>
        <w:t>简介：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在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GUI Code v18_1.1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的基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础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上增加SAN亚健康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监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控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>报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警功能</w:t>
      </w:r>
      <w:r>
        <w:rPr>
          <w:rFonts w:ascii="PingFang SC Regular" w:eastAsia="PingFang SC Regular" w:hAnsi="Consolas" w:cs="PingFang SC Regular"/>
          <w:color w:val="1B1F22"/>
          <w:lang w:eastAsia="zh-CN"/>
        </w:rPr>
        <w:t xml:space="preserve"> 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：</w:t>
      </w:r>
    </w:p>
    <w:p w14:paraId="6CEEE5E8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23F6DC3C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目录：</w:t>
      </w:r>
    </w:p>
    <w:p w14:paraId="506BB373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  <w:t>1.背景原因</w:t>
      </w:r>
    </w:p>
    <w:p w14:paraId="4ED031D2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  <w:t>2.内容</w:t>
      </w:r>
    </w:p>
    <w:p w14:paraId="24142679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  <w:t>3.增改代码</w:t>
      </w:r>
    </w:p>
    <w:p w14:paraId="3414B9FD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  <w:t>4.文件配置及操作方法</w:t>
      </w:r>
    </w:p>
    <w:p w14:paraId="1A2FE412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/>
          <w:color w:val="1B1F22"/>
          <w:lang w:eastAsia="zh-CN"/>
        </w:rPr>
        <w:tab/>
        <w:t>5.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>测试状况</w:t>
      </w:r>
    </w:p>
    <w:p w14:paraId="3A4D531E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  <w:t>6.已知问题</w:t>
      </w:r>
    </w:p>
    <w:p w14:paraId="437A71CD" w14:textId="77777777" w:rsidR="00212A43" w:rsidRDefault="00BE3219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  <w:t>7.需安装模块</w:t>
      </w:r>
    </w:p>
    <w:p w14:paraId="4B6C9F63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212B719B" w14:textId="1C8EA6E4" w:rsidR="00212A43" w:rsidRPr="00160751" w:rsidRDefault="00BE3219" w:rsidP="0016075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背景原因：在包含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HA-AP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的一个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SAN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架构中，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SAN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的亚健康状态（SAN亚健康状态指SAN链路不稳定）会导致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HA-AP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引擎重启，所以，我们加入了Engine reboot跟</w:t>
      </w:r>
      <w:proofErr w:type="spellStart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ABTS&amp;Queue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full预警。此外，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Switch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的健康状态也会影响到SAN是否处于亚健康状态（存在</w:t>
      </w:r>
      <w:proofErr w:type="spellStart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Encout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或Discc3），在</w:t>
      </w:r>
      <w:proofErr w:type="spellStart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Encout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或Discc3过多的情况下会导致引擎重启。所以，有必要加入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Switch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的健康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监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控功能，在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Switch亚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健康状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态时发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送提醒用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户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的警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报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，不会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产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生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对HA-AP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的健康状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态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的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误报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，导致HA-AP重启</w:t>
      </w:r>
    </w:p>
    <w:p w14:paraId="1AB21C94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3DFF285E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00BC6662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56B074F9" w14:textId="25F9F18F" w:rsidR="00212A43" w:rsidRPr="00160751" w:rsidRDefault="00BE3219" w:rsidP="0016075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内容：</w:t>
      </w:r>
    </w:p>
    <w:p w14:paraId="5212A75B" w14:textId="679C1CE7" w:rsidR="00212A43" w:rsidRPr="00160751" w:rsidRDefault="00BE3219" w:rsidP="0016075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lastRenderedPageBreak/>
        <w:t>定时器：30分钟监测一次SAN的健康状态</w:t>
      </w:r>
    </w:p>
    <w:p w14:paraId="30AB27C0" w14:textId="481AEC56" w:rsidR="00212A43" w:rsidRPr="00160751" w:rsidRDefault="00BE3219" w:rsidP="0016075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判断SAN亚健康的条件(30min/time)：</w:t>
      </w:r>
    </w:p>
    <w:p w14:paraId="3120B47D" w14:textId="6D13C90B" w:rsidR="00212A43" w:rsidRPr="00160751" w:rsidRDefault="00BE3219" w:rsidP="0016075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bookmarkStart w:id="1" w:name="OLE_LINK3"/>
      <w:bookmarkStart w:id="2" w:name="OLE_LINK4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Engine</w:t>
      </w:r>
      <w:bookmarkEnd w:id="1"/>
      <w:bookmarkEnd w:id="2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运行时间小于30分钟</w:t>
      </w:r>
    </w:p>
    <w:p w14:paraId="4EB8DAAE" w14:textId="433DC44E" w:rsidR="00212A43" w:rsidRPr="00160751" w:rsidRDefault="00BE3219" w:rsidP="0016075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bookmarkStart w:id="3" w:name="OLE_LINK5"/>
      <w:bookmarkStart w:id="4" w:name="OLE_LINK6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Engine 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ABTS&amp;Qfull</w:t>
      </w:r>
      <w:bookmarkEnd w:id="3"/>
      <w:bookmarkEnd w:id="4"/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达到预警值</w:t>
      </w:r>
    </w:p>
    <w:p w14:paraId="24AA12B0" w14:textId="2CAC85B7" w:rsidR="00212A43" w:rsidRPr="00160751" w:rsidRDefault="00BE3219" w:rsidP="00160751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1224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（预警值现为0，可通过更改</w:t>
      </w:r>
      <w:proofErr w:type="spellStart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EngineAnalyze.ABTS_signal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改预警值）</w:t>
      </w:r>
    </w:p>
    <w:p w14:paraId="2B9BBCBC" w14:textId="33A0C957" w:rsidR="00212A43" w:rsidRPr="00160751" w:rsidRDefault="00BE3219" w:rsidP="0016075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</w:t>
      </w:r>
      <w:bookmarkStart w:id="5" w:name="OLE_LINK8"/>
      <w:bookmarkStart w:id="6" w:name="OLE_LINK7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Switch</w:t>
      </w:r>
      <w:bookmarkEnd w:id="5"/>
      <w:bookmarkEnd w:id="6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</w:t>
      </w:r>
      <w:proofErr w:type="spellStart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Encout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or Discc3不为0</w:t>
      </w:r>
    </w:p>
    <w:p w14:paraId="10A44720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09494D67" w14:textId="3A58E2C0" w:rsidR="00212A43" w:rsidRPr="00160751" w:rsidRDefault="00BE3219" w:rsidP="0016075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SAN亚健康状态预警机制：</w:t>
      </w:r>
    </w:p>
    <w:p w14:paraId="5C2B136D" w14:textId="7EFFB8E9" w:rsidR="00212A43" w:rsidRPr="00160751" w:rsidRDefault="00BE3219" w:rsidP="0016075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邮件警报机制：包括当前造成SAN亚健康的status，产生错误信息的设备的IP</w:t>
      </w:r>
    </w:p>
    <w:p w14:paraId="7B952079" w14:textId="2B59B380" w:rsidR="00212A43" w:rsidRPr="00160751" w:rsidRDefault="00BE3219" w:rsidP="00160751">
      <w:pPr>
        <w:widowControl w:val="0"/>
        <w:autoSpaceDE w:val="0"/>
        <w:autoSpaceDN w:val="0"/>
        <w:adjustRightInd w:val="0"/>
        <w:spacing w:line="400" w:lineRule="atLeast"/>
        <w:ind w:left="720"/>
        <w:rPr>
          <w:rFonts w:ascii="PingFang SC Regular" w:eastAsia="PingFang SC Regular" w:hAnsi="Consolas" w:cs="PingFang SC Regular"/>
          <w:color w:val="1B1F22"/>
          <w:lang w:eastAsia="zh-CN"/>
        </w:rPr>
      </w:pPr>
      <w:proofErr w:type="spellStart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eg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：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HA Appliance Warning; status: ['Engine Reboot']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（email 主题）</w:t>
      </w:r>
    </w:p>
    <w:p w14:paraId="230BC708" w14:textId="475F900E" w:rsidR="00212A43" w:rsidRPr="00160751" w:rsidRDefault="00160751" w:rsidP="00160751">
      <w:pPr>
        <w:ind w:left="1224" w:firstLine="216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/>
          <w:color w:val="1B1F22"/>
          <w:lang w:eastAsia="zh-CN"/>
        </w:rPr>
        <w:t xml:space="preserve">   </w:t>
      </w:r>
      <w:r w:rsidR="00BE3219" w:rsidRPr="00160751">
        <w:rPr>
          <w:rFonts w:ascii="PingFang SC Regular" w:eastAsia="PingFang SC Regular" w:hAnsi="Consolas" w:cs="PingFang SC Regular"/>
          <w:color w:val="1B1F22"/>
          <w:lang w:eastAsia="zh-CN"/>
        </w:rPr>
        <w:t>This is HA Appliance emailing for getting help.</w:t>
      </w:r>
      <w:r w:rsidR="00BE3219" w:rsidRPr="00160751">
        <w:rPr>
          <w:rFonts w:ascii="PingFang SC Regular" w:eastAsia="PingFang SC Regular" w:hAnsi="Consolas" w:cs="PingFang SC Regular"/>
          <w:color w:val="1B1F22"/>
          <w:lang w:eastAsia="zh-CN"/>
        </w:rPr>
        <w:br/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</w:t>
      </w:r>
      <w:r w:rsidR="00BE3219" w:rsidRPr="00160751">
        <w:rPr>
          <w:rFonts w:ascii="PingFang SC Regular" w:eastAsia="PingFang SC Regular" w:hAnsi="Consolas" w:cs="PingFang SC Regular"/>
          <w:color w:val="1B1F22"/>
          <w:lang w:eastAsia="zh-CN"/>
        </w:rPr>
        <w:t>Reboot Engine IP is :['172.16.254.71']</w:t>
      </w:r>
      <w:r w:rsidR="00BE3219"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          （email 内容）</w:t>
      </w:r>
    </w:p>
    <w:p w14:paraId="15DF482A" w14:textId="77777777" w:rsidR="00212A43" w:rsidRDefault="00212A43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31E026F6" w14:textId="799356DF" w:rsidR="00212A43" w:rsidRDefault="00212A43" w:rsidP="00160751">
      <w:pPr>
        <w:ind w:firstLine="720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7F436B94" w14:textId="77777777" w:rsidR="00212A43" w:rsidRDefault="00212A43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58830027" w14:textId="38263FB4" w:rsidR="00212A43" w:rsidRPr="00160751" w:rsidRDefault="00BE3219" w:rsidP="00160751">
      <w:pPr>
        <w:pStyle w:val="ListParagraph"/>
        <w:numPr>
          <w:ilvl w:val="2"/>
          <w:numId w:val="1"/>
        </w:numPr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用户反馈机制：</w:t>
      </w:r>
    </w:p>
    <w:p w14:paraId="714C1849" w14:textId="28425842" w:rsidR="00212A43" w:rsidRPr="00160751" w:rsidRDefault="00160751" w:rsidP="00160751">
      <w:pPr>
        <w:ind w:left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/>
          <w:color w:val="1B1F22"/>
          <w:lang w:eastAsia="zh-CN"/>
        </w:rPr>
        <w:t xml:space="preserve">      </w:t>
      </w:r>
      <w:r w:rsidR="00BE3219"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当SAN处于亚健康状态，就会引发邮件预警机制，以及在网页错误信息表格记录IP。</w:t>
      </w:r>
    </w:p>
    <w:p w14:paraId="0F4CA9C6" w14:textId="14409C45" w:rsidR="00212A43" w:rsidRPr="00160751" w:rsidRDefault="00160751" w:rsidP="00160751">
      <w:pPr>
        <w:ind w:left="72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/>
          <w:color w:val="1B1F22"/>
          <w:lang w:eastAsia="zh-CN"/>
        </w:rPr>
        <w:t xml:space="preserve">      </w:t>
      </w:r>
      <w:r w:rsidR="00BE3219"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网页有一个用户反馈“确认按钮”，用于程序检查用户是否响应错误反馈</w:t>
      </w:r>
    </w:p>
    <w:p w14:paraId="79520145" w14:textId="674BB01E" w:rsidR="00212A43" w:rsidRPr="00160751" w:rsidRDefault="00BE3219" w:rsidP="00160751">
      <w:pPr>
        <w:pStyle w:val="ListParagraph"/>
        <w:numPr>
          <w:ilvl w:val="3"/>
          <w:numId w:val="1"/>
        </w:numPr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假如发送邮件后用户没能及时检查SAN的环境，没有看网页信息，没有按下“确认按钮”，即使在下一时段内没检测到SAN有亚健康状态，邮件预警还会继续发上一次检测到的错误状态及IP，网页错误信息也不会清除上一次的IP，按下确认按钮会停止邮件发送及清除错误IP（当然，用户没按按钮的时间段检测到新的错误状态会发送新邮件，显示新错误IP）</w:t>
      </w:r>
    </w:p>
    <w:p w14:paraId="5A07A0F0" w14:textId="77777777" w:rsidR="00212A43" w:rsidRDefault="00212A43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71B5EE2D" w14:textId="3F6E6FA5" w:rsidR="00212A43" w:rsidRDefault="00212A43" w:rsidP="00160751">
      <w:pPr>
        <w:ind w:firstLine="1680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6B7F3020" w14:textId="77777777" w:rsidR="00212A43" w:rsidRDefault="00212A43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3279811C" w14:textId="620A1D5F" w:rsidR="00212A43" w:rsidRPr="00160751" w:rsidRDefault="00BE3219" w:rsidP="00160751">
      <w:pPr>
        <w:pStyle w:val="ListParagraph"/>
        <w:numPr>
          <w:ilvl w:val="2"/>
          <w:numId w:val="1"/>
        </w:numPr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当SAN处于亚健康状态时，会在创建的历史文件中记下当前的状态信息，可以设置保存次数（详见4.1.2）</w:t>
      </w:r>
    </w:p>
    <w:p w14:paraId="7A5ACE42" w14:textId="77777777" w:rsidR="00212A43" w:rsidRDefault="00212A43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08A7B7EF" w14:textId="3915BFDF" w:rsidR="00212A43" w:rsidRDefault="00BE3219" w:rsidP="00160751">
      <w:pPr>
        <w:pStyle w:val="ListParagraph"/>
        <w:numPr>
          <w:ilvl w:val="1"/>
          <w:numId w:val="1"/>
        </w:numPr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网页展示信息：</w:t>
      </w:r>
    </w:p>
    <w:p w14:paraId="25480C57" w14:textId="7B5B5AF0" w:rsidR="00212A43" w:rsidRPr="00160751" w:rsidRDefault="00BE3219" w:rsidP="00160751">
      <w:pPr>
        <w:pStyle w:val="ListParagraph"/>
        <w:numPr>
          <w:ilvl w:val="2"/>
          <w:numId w:val="1"/>
        </w:numPr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从上往下依次以表格方式显示Engine and Switch的实时状态跟端口数据，包括</w:t>
      </w:r>
      <w:r w:rsidR="006E1F76" w:rsidRPr="00160751">
        <w:rPr>
          <w:rFonts w:ascii="PingFang SC Regular" w:eastAsia="PingFang SC Regular" w:hAnsi="Consolas" w:cs="PingFang SC Regular"/>
          <w:color w:val="1B1F22"/>
          <w:lang w:eastAsia="zh-CN"/>
        </w:rPr>
        <w:t>Engine</w:t>
      </w:r>
      <w:r w:rsidR="006E1F76"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的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uptime</w:t>
      </w:r>
      <w:r w:rsidR="006E1F76"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等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，</w:t>
      </w:r>
      <w:r w:rsidR="006E1F76"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Switch的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encout，discc3等</w:t>
      </w:r>
      <w:r w:rsidRPr="00160751">
        <w:rPr>
          <w:rFonts w:ascii="PingFang SC Regular" w:eastAsia="PingFang SC Regular" w:hAnsi="Consolas" w:cs="PingFang SC Regular"/>
          <w:color w:val="FF0000"/>
          <w:lang w:eastAsia="zh-CN"/>
        </w:rPr>
        <w:t xml:space="preserve"> </w:t>
      </w:r>
    </w:p>
    <w:p w14:paraId="580E2824" w14:textId="731260A1" w:rsidR="00212A43" w:rsidRPr="00160751" w:rsidRDefault="00BE3219" w:rsidP="00160751">
      <w:pPr>
        <w:pStyle w:val="ListParagraph"/>
        <w:numPr>
          <w:ilvl w:val="2"/>
          <w:numId w:val="1"/>
        </w:numPr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以表格形式显示导致SAN亚健康状态的三个条件（详见2.2），当</w:t>
      </w:r>
    </w:p>
    <w:p w14:paraId="3226D24F" w14:textId="5DE9D9D3" w:rsidR="00212A43" w:rsidRPr="00160751" w:rsidRDefault="00BE3219" w:rsidP="00160751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SAN处于亚健康状态，在当前错误条件的表格记录对应IP</w:t>
      </w:r>
    </w:p>
    <w:p w14:paraId="165EE363" w14:textId="62530EEC" w:rsidR="00212A43" w:rsidRPr="00160751" w:rsidRDefault="00BE3219" w:rsidP="00160751">
      <w:pPr>
        <w:pStyle w:val="ListParagraph"/>
        <w:ind w:left="2736"/>
        <w:rPr>
          <w:rFonts w:ascii="PingFang SC Regular" w:eastAsia="PingFang SC Regular" w:hAnsi="Consolas" w:cs="PingFang SC Regular"/>
          <w:color w:val="1B1F22"/>
          <w:lang w:eastAsia="zh-CN"/>
        </w:rPr>
      </w:pP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E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g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：Engine Reboot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</w:r>
      <w:r w:rsidR="00160751">
        <w:rPr>
          <w:rFonts w:ascii="PingFang SC Regular" w:eastAsia="PingFang SC Regular" w:hAnsi="Consolas" w:cs="PingFang SC Regular"/>
          <w:color w:val="1B1F22"/>
          <w:lang w:eastAsia="zh-CN"/>
        </w:rPr>
        <w:t xml:space="preserve">         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IP（if has）</w:t>
      </w:r>
    </w:p>
    <w:p w14:paraId="514619C4" w14:textId="7DCDFC40" w:rsidR="00212A43" w:rsidRPr="00160751" w:rsidRDefault="00BE3219" w:rsidP="00160751">
      <w:pPr>
        <w:pStyle w:val="ListParagraph"/>
        <w:ind w:left="3240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Engine 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ABTS&amp;Qfull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  <w:t>IP（if has）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br/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Switch Error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  <w:t>IP（if has）</w:t>
      </w:r>
    </w:p>
    <w:p w14:paraId="09575504" w14:textId="77777777" w:rsidR="00212A43" w:rsidRDefault="00212A43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766521A3" w14:textId="77777777" w:rsidR="00212A43" w:rsidRDefault="00212A43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20C86A58" w14:textId="27704E53" w:rsidR="00212A43" w:rsidRPr="00160751" w:rsidRDefault="00BE3219" w:rsidP="0016075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错误历史信息展示，查看方法详见4.4</w:t>
      </w:r>
    </w:p>
    <w:p w14:paraId="43A47CD2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18556FBD" w14:textId="1A7990C9" w:rsidR="00212A43" w:rsidRPr="00160751" w:rsidRDefault="00BE3219" w:rsidP="0016075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增改代码：</w:t>
      </w:r>
    </w:p>
    <w:p w14:paraId="20AC6B45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119C0618" w14:textId="44B41F33" w:rsidR="00212A43" w:rsidRPr="00160751" w:rsidRDefault="00212A43" w:rsidP="0016075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29A279E5" w14:textId="6F4CDEDF" w:rsidR="00212A43" w:rsidRPr="00160751" w:rsidRDefault="00BE3219" w:rsidP="00160751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360"/>
        <w:rPr>
          <w:rFonts w:ascii="PingFang SC Regular" w:eastAsia="PingFang SC Regular" w:hAnsi="Consolas" w:cs="PingFang SC Regular"/>
          <w:color w:val="1B1F22"/>
          <w:lang w:eastAsia="zh-CN"/>
        </w:rPr>
      </w:pPr>
      <w:bookmarkStart w:id="7" w:name="OLE_LINK1"/>
      <w:bookmarkStart w:id="8" w:name="OLE_LINK2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__</w:t>
      </w:r>
      <w:proofErr w:type="spellStart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builtin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__.</w:t>
      </w:r>
      <w:bookmarkEnd w:id="7"/>
      <w:bookmarkEnd w:id="8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SIGNAL:当SAN亚健康，SIGNAL[</w:t>
      </w:r>
      <w:r w:rsidR="008045EB" w:rsidRPr="00160751">
        <w:rPr>
          <w:rFonts w:ascii="PingFang SC Regular" w:eastAsia="PingFang SC Regular" w:hAnsi="Consolas" w:cs="PingFang SC Regular"/>
          <w:color w:val="1B1F22"/>
          <w:lang w:eastAsia="zh-CN"/>
        </w:rPr>
        <w:t>0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]为1，会有邮件预警及网页预警</w:t>
      </w:r>
    </w:p>
    <w:p w14:paraId="592B225A" w14:textId="77777777" w:rsidR="00212A43" w:rsidRPr="00160751" w:rsidRDefault="00BE3219" w:rsidP="00160751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360"/>
        <w:rPr>
          <w:rFonts w:ascii="PingFang SC Regular" w:eastAsia="PingFang SC Regular" w:hAnsi="Consolas" w:cs="PingFang SC Regular"/>
          <w:color w:val="1B1F22"/>
          <w:lang w:eastAsia="zh-CN"/>
        </w:rPr>
      </w:pPr>
      <w:bookmarkStart w:id="9" w:name="OLE_LINK10"/>
      <w:bookmarkStart w:id="10" w:name="OLE_LINK9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__</w:t>
      </w:r>
      <w:proofErr w:type="spellStart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builtin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__.</w:t>
      </w:r>
      <w:bookmarkEnd w:id="9"/>
      <w:bookmarkEnd w:id="10"/>
      <w:proofErr w:type="spellStart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ErrList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：存放产生Error的Engine和Switch的IP的</w:t>
      </w:r>
      <w:proofErr w:type="spellStart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dict</w:t>
      </w:r>
      <w:proofErr w:type="spellEnd"/>
    </w:p>
    <w:p w14:paraId="66D1C091" w14:textId="77777777" w:rsidR="00212A43" w:rsidRPr="00160751" w:rsidRDefault="00BE3219" w:rsidP="00160751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360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__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builtin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__.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flask_ptr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:</w:t>
      </w:r>
      <w:r>
        <w:rPr>
          <w:rFonts w:hint="eastAsia"/>
        </w:rPr>
        <w:t xml:space="preserve"> 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用于表示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Flask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服务器是否打开和关闭的变量</w:t>
      </w:r>
    </w:p>
    <w:p w14:paraId="17D56DC5" w14:textId="6AA2EE33" w:rsidR="00212A43" w:rsidRPr="00160751" w:rsidRDefault="005E574D" w:rsidP="00160751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360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__</w:t>
      </w:r>
      <w:proofErr w:type="spellStart"/>
      <w:proofErr w:type="gram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builtin</w:t>
      </w:r>
      <w:proofErr w:type="spellEnd"/>
      <w:proofErr w:type="gram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__.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Switch_info</w:t>
      </w:r>
      <w:proofErr w:type="spellEnd"/>
    </w:p>
    <w:p w14:paraId="71E0D20A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58E6C1AB" w14:textId="4D1DB980" w:rsidR="00212A43" w:rsidRPr="00160751" w:rsidRDefault="00BE3219" w:rsidP="0016075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定时器：</w:t>
      </w:r>
    </w:p>
    <w:p w14:paraId="27A096AA" w14:textId="3B80E25D" w:rsidR="00212A43" w:rsidRPr="00160751" w:rsidRDefault="00BE3219" w:rsidP="00160751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792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GUI main中增加function task_30m</w:t>
      </w:r>
    </w:p>
    <w:p w14:paraId="56C0AD8E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38CF0A76" w14:textId="08623267" w:rsidR="00212A43" w:rsidRPr="00160751" w:rsidRDefault="00BE3219" w:rsidP="0016075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Switch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错误信息检测：GUI code /source 下增加SWPortErrorAnalyze.py</w:t>
      </w:r>
    </w:p>
    <w:p w14:paraId="79D11D97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66692A0E" w14:textId="3A345729" w:rsidR="00212A43" w:rsidRPr="00160751" w:rsidRDefault="00BE3219" w:rsidP="0016075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lastRenderedPageBreak/>
        <w:t xml:space="preserve">class 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SSHConnection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：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连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接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switch</w:t>
      </w:r>
    </w:p>
    <w:p w14:paraId="6B7F5332" w14:textId="05008D26" w:rsidR="00212A43" w:rsidRPr="00160751" w:rsidRDefault="00BE3219" w:rsidP="0016075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 xml:space="preserve">function 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findDataAndErr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：根据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switch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的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port number选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取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switch info</w:t>
      </w:r>
    </w:p>
    <w:p w14:paraId="0EA78586" w14:textId="0133A8B3" w:rsidR="00212A43" w:rsidRPr="00160751" w:rsidRDefault="00BE3219" w:rsidP="0016075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 xml:space="preserve">function 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SWPortErrorAnalyze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：分析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switch info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并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记录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到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log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文件之中，包括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FramTX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 xml:space="preserve">  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FramRX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 xml:space="preserve">  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encout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 xml:space="preserve">  Discc3  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LinkFL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 xml:space="preserve">  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LossSC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 xml:space="preserve"> 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LossSG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。之后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创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建并写入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switch_info</w:t>
      </w:r>
      <w:proofErr w:type="spellEnd"/>
    </w:p>
    <w:p w14:paraId="4BBA2FEF" w14:textId="0C3A29DF" w:rsidR="00212A43" w:rsidRPr="00160751" w:rsidRDefault="00BE3219" w:rsidP="00160751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1224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代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码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：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strPortErrorFileName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 xml:space="preserve"> = '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SW_porterrshow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_{}.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log'.format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(</w:t>
      </w:r>
    </w:p>
    <w:p w14:paraId="40CDBDE3" w14:textId="0B0D962E" w:rsidR="00212A43" w:rsidRPr="00160751" w:rsidRDefault="00BE3219" w:rsidP="00160751">
      <w:pPr>
        <w:widowControl w:val="0"/>
        <w:autoSpaceDE w:val="0"/>
        <w:autoSpaceDN w:val="0"/>
        <w:adjustRightInd w:val="0"/>
        <w:spacing w:line="400" w:lineRule="atLeast"/>
        <w:ind w:left="1440" w:firstLine="720"/>
        <w:rPr>
          <w:rFonts w:ascii="PingFang SC Regular" w:eastAsia="PingFang SC Regular" w:hAnsi="Consolas" w:cs="PingFang SC Regular"/>
          <w:color w:val="1B1F22"/>
          <w:lang w:eastAsia="zh-CN"/>
        </w:rPr>
      </w:pPr>
      <w:proofErr w:type="spellStart"/>
      <w:proofErr w:type="gram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lstSANSwitchIPs</w:t>
      </w:r>
      <w:proofErr w:type="spellEnd"/>
      <w:proofErr w:type="gram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[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indexEngineIP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])</w:t>
      </w:r>
    </w:p>
    <w:p w14:paraId="2FFA940B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3B0E3706" w14:textId="314B2EA3" w:rsidR="00212A43" w:rsidRPr="00160751" w:rsidRDefault="00BE3219" w:rsidP="00160751">
      <w:pPr>
        <w:widowControl w:val="0"/>
        <w:autoSpaceDE w:val="0"/>
        <w:autoSpaceDN w:val="0"/>
        <w:adjustRightInd w:val="0"/>
        <w:spacing w:line="400" w:lineRule="atLeast"/>
        <w:ind w:left="1440" w:firstLine="720"/>
        <w:rPr>
          <w:rFonts w:ascii="PingFang SC Regular" w:eastAsia="PingFang SC Regular" w:hAnsi="Consolas" w:cs="PingFang SC Regular"/>
          <w:color w:val="1B1F22"/>
          <w:lang w:eastAsia="zh-CN"/>
        </w:rPr>
      </w:pP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Switch_</w:t>
      </w:r>
      <w:proofErr w:type="gram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info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[</w:t>
      </w:r>
      <w:proofErr w:type="spellStart"/>
      <w:proofErr w:type="gram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indexEngineIP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]['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PortInfo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'][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intPortNum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 xml:space="preserve">]= 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lstErrInfo</w:t>
      </w:r>
      <w:proofErr w:type="spellEnd"/>
    </w:p>
    <w:p w14:paraId="2B61B088" w14:textId="4F1D9942" w:rsidR="00212A43" w:rsidRPr="00160751" w:rsidRDefault="00BE3219" w:rsidP="00160751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1224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F=['FramTX','FramRX','encout','Discc3','LinkFL','LossSC','LossSG']</w:t>
      </w:r>
    </w:p>
    <w:p w14:paraId="5DBE1298" w14:textId="35A50D0E" w:rsidR="00212A43" w:rsidRPr="00160751" w:rsidRDefault="00BE3219" w:rsidP="0016075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 xml:space="preserve">function 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SwitchAlarm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：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switch预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警，当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'Encout','Discc3'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不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为0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，表示  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switch处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于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亚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健康状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态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，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Switch_trigger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=1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，添加故障IP到</w:t>
      </w:r>
      <w:proofErr w:type="spellStart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ErrList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中</w:t>
      </w:r>
    </w:p>
    <w:p w14:paraId="5FDC2C1B" w14:textId="17F2B2BF" w:rsidR="00212A43" w:rsidRPr="00160751" w:rsidRDefault="00BE3219" w:rsidP="0016075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function </w:t>
      </w:r>
      <w:proofErr w:type="spellStart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ClearPortError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：清除端口错误</w:t>
      </w:r>
    </w:p>
    <w:p w14:paraId="1C94EE50" w14:textId="54C00900" w:rsidR="00212A43" w:rsidRPr="00160751" w:rsidRDefault="00BE3219" w:rsidP="0016075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function 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SaveSwInfo_hist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：保存错误历史文件</w:t>
      </w:r>
    </w:p>
    <w:p w14:paraId="18873920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16A72DBC" w14:textId="66262701" w:rsidR="00212A43" w:rsidRPr="00160751" w:rsidRDefault="00BE3219" w:rsidP="0016075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Engine reboot还有</w:t>
      </w:r>
      <w:proofErr w:type="spellStart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ABTS&amp;Queue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full检测：</w:t>
      </w:r>
    </w:p>
    <w:p w14:paraId="2692461D" w14:textId="60B341AE" w:rsidR="00212A43" w:rsidRPr="00160751" w:rsidRDefault="00BE3219" w:rsidP="0016075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GUI code /source 下增加EngineAnalyze.py</w:t>
      </w:r>
    </w:p>
    <w:p w14:paraId="54987E95" w14:textId="1148304F" w:rsidR="00212A43" w:rsidRPr="00160751" w:rsidRDefault="00BE3219" w:rsidP="00160751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1728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function 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ABTS_accumulative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：判断</w:t>
      </w:r>
      <w:proofErr w:type="spellStart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ABTS&amp;Queue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full，大于预设值，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ABTS_trigger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 xml:space="preserve"> = 1</w:t>
      </w:r>
    </w:p>
    <w:p w14:paraId="793CEEDF" w14:textId="786D96F1" w:rsidR="00212A43" w:rsidRPr="00160751" w:rsidRDefault="00BE3219" w:rsidP="00160751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1728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function 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Restart_Alarm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：判断引擎开机时间，如果小于30min，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Alarm_trigger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 xml:space="preserve"> = 1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（Engine reboot）</w:t>
      </w:r>
    </w:p>
    <w:p w14:paraId="31A4CB90" w14:textId="0A3D4397" w:rsidR="00212A43" w:rsidRPr="00160751" w:rsidRDefault="00BE3219" w:rsidP="00160751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1728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function </w:t>
      </w:r>
      <w:proofErr w:type="spellStart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errIP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：出现Engine reboot或者</w:t>
      </w:r>
      <w:proofErr w:type="spellStart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ABTS&amp;Queue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full，按实际情况找出引擎IP，传到</w:t>
      </w:r>
      <w:proofErr w:type="spellStart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ErrList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中</w:t>
      </w:r>
    </w:p>
    <w:p w14:paraId="1A22122E" w14:textId="2F9532E1" w:rsidR="00212A43" w:rsidRPr="00160751" w:rsidRDefault="00BE3219" w:rsidP="00160751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1728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function 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Fileinitial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：将错误信息写入历史文件</w:t>
      </w:r>
    </w:p>
    <w:p w14:paraId="28203166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7613E2DA" w14:textId="57EB94C3" w:rsidR="00212A43" w:rsidRPr="00160751" w:rsidRDefault="00BE3219" w:rsidP="0016075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ParseEngineVPD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.py中增加内容：</w:t>
      </w:r>
    </w:p>
    <w:p w14:paraId="73F2CC5D" w14:textId="4EC1AEA9" w:rsidR="00212A43" w:rsidRPr="00160751" w:rsidRDefault="00BE3219" w:rsidP="00F86022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lastRenderedPageBreak/>
        <w:t xml:space="preserve">function 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initEngineInfo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添加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engine_info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[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i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 xml:space="preserve">]['ABTS and 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queue_full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'] = {}</w:t>
      </w:r>
    </w:p>
    <w:p w14:paraId="4496FFB3" w14:textId="1E464868" w:rsidR="00212A43" w:rsidRPr="00160751" w:rsidRDefault="00BE3219" w:rsidP="00F86022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1728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（把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 xml:space="preserve">'ABTS and 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queue_full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添加到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engine_info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）</w:t>
      </w:r>
    </w:p>
    <w:p w14:paraId="6FDC4FDD" w14:textId="77566999" w:rsidR="00212A43" w:rsidRPr="00160751" w:rsidRDefault="00BE3219" w:rsidP="00F86022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line102:添加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self.__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decodeABTS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(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i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)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，（调用写入VPD命令的函数）</w:t>
      </w:r>
    </w:p>
    <w:p w14:paraId="71F0C951" w14:textId="053E6ACE" w:rsidR="00212A43" w:rsidRPr="00160751" w:rsidRDefault="00BE3219" w:rsidP="00F86022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line207:新加function 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__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decodeABTS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：解析VPD文件的端口命令</w:t>
      </w:r>
    </w:p>
    <w:p w14:paraId="3D682854" w14:textId="1838B454" w:rsidR="00212A43" w:rsidRPr="00F86022" w:rsidRDefault="00F86022" w:rsidP="00F86022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</w:t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</w: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ab/>
        <w:t xml:space="preserve"> </w:t>
      </w:r>
      <w:r w:rsidR="00BE3219" w:rsidRPr="00F86022">
        <w:rPr>
          <w:rFonts w:ascii="PingFang SC Regular" w:eastAsia="PingFang SC Regular" w:hAnsi="Consolas" w:cs="PingFang SC Regular" w:hint="eastAsia"/>
          <w:color w:val="1B1F22"/>
          <w:lang w:eastAsia="zh-CN"/>
        </w:rPr>
        <w:t>（与</w:t>
      </w:r>
      <w:r w:rsidR="00BE3219" w:rsidRPr="00F86022">
        <w:rPr>
          <w:rFonts w:ascii="PingFang SC Regular" w:eastAsia="PingFang SC Regular" w:hAnsi="Consolas" w:cs="PingFang SC Regular"/>
          <w:color w:val="1B1F22"/>
          <w:lang w:eastAsia="zh-CN"/>
        </w:rPr>
        <w:t xml:space="preserve">ABTS and </w:t>
      </w:r>
      <w:proofErr w:type="spellStart"/>
      <w:r w:rsidR="00BE3219" w:rsidRPr="00F86022">
        <w:rPr>
          <w:rFonts w:ascii="PingFang SC Regular" w:eastAsia="PingFang SC Regular" w:hAnsi="Consolas" w:cs="PingFang SC Regular"/>
          <w:color w:val="1B1F22"/>
          <w:lang w:eastAsia="zh-CN"/>
        </w:rPr>
        <w:t>queue_full</w:t>
      </w:r>
      <w:proofErr w:type="spellEnd"/>
      <w:r w:rsidR="00BE3219" w:rsidRPr="00F86022">
        <w:rPr>
          <w:rFonts w:ascii="PingFang SC Regular" w:eastAsia="PingFang SC Regular" w:hAnsi="Consolas" w:cs="PingFang SC Regular" w:hint="eastAsia"/>
          <w:color w:val="1B1F22"/>
          <w:lang w:eastAsia="zh-CN"/>
        </w:rPr>
        <w:t>相关）</w:t>
      </w:r>
    </w:p>
    <w:p w14:paraId="5FDFFAC0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2EA38898" w14:textId="526AA9DF" w:rsidR="00212A43" w:rsidRPr="00160751" w:rsidRDefault="00BE3219" w:rsidP="0016075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ControlEngine.py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中增加内容：</w:t>
      </w:r>
    </w:p>
    <w:p w14:paraId="52BBF7D3" w14:textId="72CEDF30" w:rsidR="00212A43" w:rsidRPr="00160751" w:rsidRDefault="00BE3219" w:rsidP="00F86022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1224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line156-160：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if (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self.InputToExpect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( "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aborts_and_q_full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 xml:space="preserve"> a1\r", "CLI&gt;", '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vpd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')): return False</w:t>
      </w:r>
    </w:p>
    <w:p w14:paraId="101F33DF" w14:textId="17BD7317" w:rsidR="00212A43" w:rsidRPr="00160751" w:rsidRDefault="00BE3219" w:rsidP="00F86022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1224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#将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 xml:space="preserve">ABTS and 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queue_full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各端口命令写入VPD文件</w:t>
      </w:r>
    </w:p>
    <w:p w14:paraId="181599CD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0FBA1243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705B3E13" w14:textId="6103A20E" w:rsidR="00212A43" w:rsidRPr="00160751" w:rsidRDefault="00BE3219" w:rsidP="00F8602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邮件报警：</w:t>
      </w:r>
    </w:p>
    <w:p w14:paraId="77693F68" w14:textId="636CEF51" w:rsidR="00212A43" w:rsidRPr="00160751" w:rsidRDefault="00BE3219" w:rsidP="00F86022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GUI code /source 下增加SendAlarmEmail.py文件：</w:t>
      </w:r>
    </w:p>
    <w:p w14:paraId="28933066" w14:textId="378F8C2D" w:rsidR="00212A43" w:rsidRPr="00F86022" w:rsidRDefault="00BE3219" w:rsidP="00F86022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1728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function </w:t>
      </w:r>
      <w:proofErr w:type="spellStart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SanAllGood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：添加造成SAN亚健康的条件（详见2.2）到status</w:t>
      </w:r>
      <w:r w:rsidRPr="00F86022">
        <w:rPr>
          <w:rFonts w:ascii="PingFang SC Regular" w:eastAsia="PingFang SC Regular" w:hAnsi="Consolas" w:cs="PingFang SC Regular" w:hint="eastAsia"/>
          <w:color w:val="1B1F22"/>
          <w:lang w:eastAsia="zh-CN"/>
        </w:rPr>
        <w:t>列表，并调用</w:t>
      </w:r>
      <w:proofErr w:type="spellStart"/>
      <w:r w:rsidRPr="00F86022">
        <w:rPr>
          <w:rFonts w:ascii="PingFang SC Regular" w:eastAsia="PingFang SC Regular" w:hAnsi="Consolas" w:cs="PingFang SC Regular"/>
          <w:color w:val="1B1F22"/>
          <w:lang w:eastAsia="zh-CN"/>
        </w:rPr>
        <w:t>SendEmailNotification</w:t>
      </w:r>
      <w:proofErr w:type="spellEnd"/>
      <w:r w:rsidRPr="00F86022">
        <w:rPr>
          <w:rFonts w:ascii="PingFang SC Regular" w:eastAsia="PingFang SC Regular" w:hAnsi="Consolas" w:cs="PingFang SC Regular" w:hint="eastAsia"/>
          <w:color w:val="1B1F22"/>
          <w:lang w:eastAsia="zh-CN"/>
        </w:rPr>
        <w:t>函数</w:t>
      </w:r>
    </w:p>
    <w:p w14:paraId="76015D8B" w14:textId="389B1C00" w:rsidR="00212A43" w:rsidRPr="00F86022" w:rsidRDefault="00BE3219" w:rsidP="00F86022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1728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function 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SendEmailNotification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：调用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ControlEmail.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py中的</w:t>
      </w:r>
      <w:proofErr w:type="spellStart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class</w:t>
      </w:r>
      <w:r w:rsidRPr="00F86022">
        <w:rPr>
          <w:rFonts w:ascii="PingFang SC Regular" w:eastAsia="PingFang SC Regular" w:hAnsi="Consolas" w:cs="PingFang SC Regular"/>
          <w:color w:val="1B1F22"/>
          <w:lang w:eastAsia="zh-CN"/>
        </w:rPr>
        <w:t>xEmail</w:t>
      </w:r>
      <w:proofErr w:type="spellEnd"/>
      <w:r w:rsidRPr="00F86022">
        <w:rPr>
          <w:rFonts w:ascii="PingFang SC Regular" w:eastAsia="PingFang SC Regular" w:hAnsi="Consolas" w:cs="PingFang SC Regular"/>
          <w:color w:val="1B1F22"/>
          <w:lang w:eastAsia="zh-CN"/>
        </w:rPr>
        <w:t>()</w:t>
      </w:r>
      <w:r w:rsidRPr="00F86022">
        <w:rPr>
          <w:rFonts w:ascii="PingFang SC Regular" w:eastAsia="PingFang SC Regular" w:hAnsi="Consolas" w:cs="PingFang SC Regular" w:hint="eastAsia"/>
          <w:color w:val="1B1F22"/>
          <w:lang w:eastAsia="zh-CN"/>
        </w:rPr>
        <w:t>的函数</w:t>
      </w:r>
      <w:proofErr w:type="spellStart"/>
      <w:r w:rsidRPr="00F86022">
        <w:rPr>
          <w:rFonts w:ascii="PingFang SC Regular" w:eastAsia="PingFang SC Regular" w:hAnsi="Consolas" w:cs="PingFang SC Regular"/>
          <w:color w:val="1B1F22"/>
          <w:lang w:eastAsia="zh-CN"/>
        </w:rPr>
        <w:t>auto_send_message</w:t>
      </w:r>
      <w:proofErr w:type="spellEnd"/>
    </w:p>
    <w:p w14:paraId="2D6E97C8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4BEDD80E" w14:textId="7476575F" w:rsidR="00212A43" w:rsidRPr="00F86022" w:rsidRDefault="00BE3219" w:rsidP="00F86022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ControlEmail.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py中的class 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xEmail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()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的函数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auto_send_message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添加代</w:t>
      </w:r>
      <w:r w:rsidRPr="00F86022">
        <w:rPr>
          <w:rFonts w:ascii="PingFang SC Regular" w:eastAsia="PingFang SC Regular" w:hAnsi="Consolas" w:cs="PingFang SC Regular" w:hint="eastAsia"/>
          <w:color w:val="1B1F22"/>
          <w:lang w:eastAsia="zh-CN"/>
        </w:rPr>
        <w:t>码：根据status列表的内容发送确切的邮件内容（邮件格式详见2.3.1）</w:t>
      </w:r>
    </w:p>
    <w:p w14:paraId="7E866813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05539CB0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12599287" w14:textId="0E420604" w:rsidR="00212A43" w:rsidRPr="00F86022" w:rsidRDefault="00BE3219" w:rsidP="00F8602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网页预警：网页的架构采用的是Flask框架，因其具有简洁且扩展性强的优点。Flask框架在项目中的组成分别是static文件夹，templates文件夹及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lastRenderedPageBreak/>
        <w:t>FlaskStartUp.py，</w:t>
      </w:r>
      <w:r w:rsidRPr="00F86022">
        <w:rPr>
          <w:rFonts w:ascii="PingFang SC Regular" w:eastAsia="PingFang SC Regular" w:hAnsi="Consolas" w:cs="PingFang SC Regular" w:hint="eastAsia"/>
          <w:color w:val="1B1F22"/>
          <w:lang w:eastAsia="zh-CN"/>
        </w:rPr>
        <w:t>以及在DisplayMenubar.py里增改部分代码</w:t>
      </w:r>
    </w:p>
    <w:p w14:paraId="1156FD51" w14:textId="15ED8160" w:rsidR="00212A43" w:rsidRPr="00160751" w:rsidRDefault="00BE3219" w:rsidP="0016075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static文件夹：存放网页引用的静态文件（</w:t>
      </w:r>
      <w:proofErr w:type="spellStart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CSS,JS,image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）</w:t>
      </w:r>
    </w:p>
    <w:p w14:paraId="5140CFB6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3E6D574D" w14:textId="53890303" w:rsidR="00212A43" w:rsidRPr="00160751" w:rsidRDefault="00BE3219" w:rsidP="0016075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templates文件夹：存放HTML文件</w:t>
      </w:r>
    </w:p>
    <w:p w14:paraId="03BB0B2E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39A88DE5" w14:textId="4A455A56" w:rsidR="00212A43" w:rsidRPr="00160751" w:rsidRDefault="00BE3219" w:rsidP="0016075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FlaskStartUp.py：</w:t>
      </w:r>
    </w:p>
    <w:p w14:paraId="12586E26" w14:textId="61A783AF" w:rsidR="00212A43" w:rsidRPr="00160751" w:rsidRDefault="00BE3219" w:rsidP="00F86022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function 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check_mirror_status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：检查引擎镜像组的状态</w:t>
      </w:r>
    </w:p>
    <w:p w14:paraId="702ED664" w14:textId="2C54AE7E" w:rsidR="00212A43" w:rsidRPr="00F86022" w:rsidRDefault="00BE3219" w:rsidP="00F86022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function home：与交换机以及引擎交互，获取</w:t>
      </w:r>
      <w:proofErr w:type="spellStart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switch_info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以及</w:t>
      </w:r>
      <w:proofErr w:type="spellStart"/>
      <w:r w:rsidRPr="00F86022">
        <w:rPr>
          <w:rFonts w:ascii="PingFang SC Regular" w:eastAsia="PingFang SC Regular" w:hAnsi="Consolas" w:cs="PingFang SC Regular" w:hint="eastAsia"/>
          <w:color w:val="1B1F22"/>
          <w:lang w:eastAsia="zh-CN"/>
        </w:rPr>
        <w:t>engine_info</w:t>
      </w:r>
      <w:proofErr w:type="spellEnd"/>
      <w:r w:rsidRPr="00F86022">
        <w:rPr>
          <w:rFonts w:ascii="PingFang SC Regular" w:eastAsia="PingFang SC Regular" w:hAnsi="Consolas" w:cs="PingFang SC Regular" w:hint="eastAsia"/>
          <w:color w:val="1B1F22"/>
          <w:lang w:eastAsia="zh-CN"/>
        </w:rPr>
        <w:t>；</w:t>
      </w:r>
    </w:p>
    <w:p w14:paraId="4FE3BB21" w14:textId="244FAE09" w:rsidR="00212A43" w:rsidRPr="00160751" w:rsidRDefault="00BE3219" w:rsidP="00F86022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2736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用户反馈机制（有反馈，SIGNAL[0]=0）:</w:t>
      </w:r>
    </w:p>
    <w:p w14:paraId="6E8EC41E" w14:textId="142BC901" w:rsidR="00212A43" w:rsidRPr="00160751" w:rsidRDefault="00BE3219" w:rsidP="00F86022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2736"/>
        <w:rPr>
          <w:rFonts w:ascii="PingFang SC Regular" w:eastAsia="PingFang SC Regular" w:hAnsi="Consolas" w:cs="PingFang SC Regular"/>
          <w:color w:val="1B1F22"/>
          <w:lang w:eastAsia="zh-CN"/>
        </w:rPr>
      </w:pPr>
      <w:proofErr w:type="gram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if</w:t>
      </w:r>
      <w:proofErr w:type="gram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 xml:space="preserve"> 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request.method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 xml:space="preserve"> == "POST":</w:t>
      </w:r>
    </w:p>
    <w:p w14:paraId="760698A6" w14:textId="219BA75A" w:rsidR="00212A43" w:rsidRPr="00160751" w:rsidRDefault="00BE3219" w:rsidP="00F86022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3744"/>
        <w:rPr>
          <w:rFonts w:ascii="PingFang SC Regular" w:eastAsia="PingFang SC Regular" w:hAnsi="Consolas" w:cs="PingFang SC Regular"/>
          <w:color w:val="1B1F22"/>
          <w:lang w:eastAsia="zh-CN"/>
        </w:rPr>
      </w:pPr>
      <w:proofErr w:type="gram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username</w:t>
      </w:r>
      <w:proofErr w:type="gram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 xml:space="preserve"> = 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request.values.get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('but')</w:t>
      </w:r>
    </w:p>
    <w:p w14:paraId="761B0BEB" w14:textId="070D4936" w:rsidR="00212A43" w:rsidRPr="00160751" w:rsidRDefault="00BE3219" w:rsidP="00F86022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3744"/>
        <w:rPr>
          <w:rFonts w:ascii="PingFang SC Regular" w:eastAsia="PingFang SC Regular" w:hAnsi="Consolas" w:cs="PingFang SC Regular"/>
          <w:color w:val="1B1F22"/>
          <w:lang w:eastAsia="zh-CN"/>
        </w:rPr>
      </w:pPr>
      <w:proofErr w:type="gram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if</w:t>
      </w:r>
      <w:proofErr w:type="gram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 xml:space="preserve"> username == '1':</w:t>
      </w:r>
    </w:p>
    <w:p w14:paraId="06A51AB4" w14:textId="43F9A65B" w:rsidR="00212A43" w:rsidRPr="00160751" w:rsidRDefault="00BE3219" w:rsidP="00F86022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4320"/>
        <w:rPr>
          <w:rFonts w:ascii="PingFang SC Regular" w:eastAsia="PingFang SC Regular" w:hAnsi="Consolas" w:cs="PingFang SC Regular"/>
          <w:color w:val="1B1F22"/>
          <w:lang w:eastAsia="zh-CN"/>
        </w:rPr>
      </w:pPr>
      <w:proofErr w:type="gram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SIGNAL[</w:t>
      </w:r>
      <w:proofErr w:type="gram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0]= 0</w:t>
      </w:r>
    </w:p>
    <w:p w14:paraId="06FE2743" w14:textId="47B6D357" w:rsidR="00212A43" w:rsidRPr="00160751" w:rsidRDefault="00BE3219" w:rsidP="00160751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function main：打开服务器的函数</w:t>
      </w:r>
    </w:p>
    <w:p w14:paraId="5F34EDD6" w14:textId="4BD699F4" w:rsidR="00212A43" w:rsidRPr="00160751" w:rsidRDefault="00BE3219" w:rsidP="00160751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function 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shutdown_server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：关闭服务器的函数</w:t>
      </w:r>
    </w:p>
    <w:p w14:paraId="0C9502F0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4B9E5CA5" w14:textId="02DD0E52" w:rsidR="00212A43" w:rsidRDefault="00BE3219" w:rsidP="0016075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DisplayMenubar.py里增改代码：</w:t>
      </w:r>
    </w:p>
    <w:p w14:paraId="15550D45" w14:textId="757B09BF" w:rsidR="00212A43" w:rsidRPr="00F86022" w:rsidRDefault="00BE3219" w:rsidP="00F86022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F86022">
        <w:rPr>
          <w:rFonts w:ascii="PingFang SC Regular" w:eastAsia="PingFang SC Regular" w:hAnsi="Consolas" w:cs="PingFang SC Regular" w:hint="eastAsia"/>
          <w:color w:val="1B1F22"/>
          <w:lang w:eastAsia="zh-CN"/>
        </w:rPr>
        <w:t>在</w:t>
      </w:r>
      <w:r w:rsidRPr="00F86022">
        <w:rPr>
          <w:rFonts w:ascii="PingFang SC Regular" w:eastAsia="PingFang SC Regular" w:hAnsi="Consolas" w:cs="PingFang SC Regular"/>
          <w:color w:val="1B1F22"/>
          <w:lang w:eastAsia="zh-CN"/>
        </w:rPr>
        <w:t># create Development Tools menus</w:t>
      </w:r>
      <w:r w:rsidRPr="00F86022">
        <w:rPr>
          <w:rFonts w:ascii="PingFang SC Regular" w:eastAsia="PingFang SC Regular" w:hAnsi="Consolas" w:cs="PingFang SC Regular" w:hint="eastAsia"/>
          <w:color w:val="1B1F22"/>
          <w:lang w:eastAsia="zh-CN"/>
        </w:rPr>
        <w:t>部分代码中增加打开/关闭Flask服务的按钮</w:t>
      </w:r>
    </w:p>
    <w:p w14:paraId="7AEAD60C" w14:textId="7D468FEF" w:rsidR="00212A43" w:rsidRPr="00160751" w:rsidRDefault="00F86022" w:rsidP="00F86022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36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       </w:t>
      </w:r>
      <w:proofErr w:type="spellStart"/>
      <w:proofErr w:type="gramStart"/>
      <w:r w:rsidR="00BE3219" w:rsidRPr="00160751">
        <w:rPr>
          <w:rFonts w:ascii="PingFang SC Regular" w:eastAsia="PingFang SC Regular" w:hAnsi="Consolas" w:cs="PingFang SC Regular"/>
          <w:color w:val="1B1F22"/>
          <w:lang w:eastAsia="zh-CN"/>
        </w:rPr>
        <w:t>iogmenu.add</w:t>
      </w:r>
      <w:proofErr w:type="gramEnd"/>
      <w:r w:rsidR="00BE3219" w:rsidRPr="00160751">
        <w:rPr>
          <w:rFonts w:ascii="PingFang SC Regular" w:eastAsia="PingFang SC Regular" w:hAnsi="Consolas" w:cs="PingFang SC Regular"/>
          <w:color w:val="1B1F22"/>
          <w:lang w:eastAsia="zh-CN"/>
        </w:rPr>
        <w:t>_command</w:t>
      </w:r>
      <w:proofErr w:type="spellEnd"/>
      <w:r w:rsidR="00BE3219" w:rsidRPr="00160751">
        <w:rPr>
          <w:rFonts w:ascii="PingFang SC Regular" w:eastAsia="PingFang SC Regular" w:hAnsi="Consolas" w:cs="PingFang SC Regular"/>
          <w:color w:val="1B1F22"/>
          <w:lang w:eastAsia="zh-CN"/>
        </w:rPr>
        <w:t>(label="Open Flask Server",</w:t>
      </w:r>
      <w:r w:rsidR="00BE3219">
        <w:t xml:space="preserve"> </w:t>
      </w:r>
      <w:r w:rsidR="00BE3219" w:rsidRPr="00160751">
        <w:rPr>
          <w:rFonts w:ascii="PingFang SC Regular" w:eastAsia="PingFang SC Regular" w:hAnsi="Consolas" w:cs="PingFang SC Regular"/>
          <w:color w:val="1B1F22"/>
          <w:lang w:eastAsia="zh-CN"/>
        </w:rPr>
        <w:t>command=self.__</w:t>
      </w:r>
      <w:proofErr w:type="spellStart"/>
      <w:r w:rsidR="00BE3219" w:rsidRPr="00160751">
        <w:rPr>
          <w:rFonts w:ascii="PingFang SC Regular" w:eastAsia="PingFang SC Regular" w:hAnsi="Consolas" w:cs="PingFang SC Regular"/>
          <w:color w:val="1B1F22"/>
          <w:lang w:eastAsia="zh-CN"/>
        </w:rPr>
        <w:t>Flasktester</w:t>
      </w:r>
      <w:proofErr w:type="spellEnd"/>
      <w:r w:rsidR="00BE3219" w:rsidRPr="00160751">
        <w:rPr>
          <w:rFonts w:ascii="PingFang SC Regular" w:eastAsia="PingFang SC Regular" w:hAnsi="Consolas" w:cs="PingFang SC Regular"/>
          <w:color w:val="1B1F22"/>
          <w:lang w:eastAsia="zh-CN"/>
        </w:rPr>
        <w:t>)</w:t>
      </w:r>
    </w:p>
    <w:p w14:paraId="1E227D3A" w14:textId="0B8ACBF4" w:rsidR="00212A43" w:rsidRPr="00160751" w:rsidRDefault="00F86022" w:rsidP="00F86022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36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       </w:t>
      </w:r>
      <w:proofErr w:type="spellStart"/>
      <w:proofErr w:type="gramStart"/>
      <w:r w:rsidR="00BE3219" w:rsidRPr="00160751">
        <w:rPr>
          <w:rFonts w:ascii="PingFang SC Regular" w:eastAsia="PingFang SC Regular" w:hAnsi="Consolas" w:cs="PingFang SC Regular"/>
          <w:color w:val="1B1F22"/>
          <w:lang w:eastAsia="zh-CN"/>
        </w:rPr>
        <w:t>iogmenu.add</w:t>
      </w:r>
      <w:proofErr w:type="gramEnd"/>
      <w:r w:rsidR="00BE3219" w:rsidRPr="00160751">
        <w:rPr>
          <w:rFonts w:ascii="PingFang SC Regular" w:eastAsia="PingFang SC Regular" w:hAnsi="Consolas" w:cs="PingFang SC Regular"/>
          <w:color w:val="1B1F22"/>
          <w:lang w:eastAsia="zh-CN"/>
        </w:rPr>
        <w:t>_command</w:t>
      </w:r>
      <w:proofErr w:type="spellEnd"/>
      <w:r w:rsidR="00BE3219" w:rsidRPr="00160751">
        <w:rPr>
          <w:rFonts w:ascii="PingFang SC Regular" w:eastAsia="PingFang SC Regular" w:hAnsi="Consolas" w:cs="PingFang SC Regular"/>
          <w:color w:val="1B1F22"/>
          <w:lang w:eastAsia="zh-CN"/>
        </w:rPr>
        <w:t>(label="Close Flask Server", command=self.__</w:t>
      </w:r>
      <w:proofErr w:type="spellStart"/>
      <w:r w:rsidR="00BE3219" w:rsidRPr="00160751">
        <w:rPr>
          <w:rFonts w:ascii="PingFang SC Regular" w:eastAsia="PingFang SC Regular" w:hAnsi="Consolas" w:cs="PingFang SC Regular"/>
          <w:color w:val="1B1F22"/>
          <w:lang w:eastAsia="zh-CN"/>
        </w:rPr>
        <w:t>CloseServer</w:t>
      </w:r>
      <w:proofErr w:type="spellEnd"/>
      <w:r w:rsidR="00BE3219" w:rsidRPr="00160751">
        <w:rPr>
          <w:rFonts w:ascii="PingFang SC Regular" w:eastAsia="PingFang SC Regular" w:hAnsi="Consolas" w:cs="PingFang SC Regular"/>
          <w:color w:val="1B1F22"/>
          <w:lang w:eastAsia="zh-CN"/>
        </w:rPr>
        <w:t>)</w:t>
      </w:r>
    </w:p>
    <w:p w14:paraId="2C2ADF15" w14:textId="66BF0D3B" w:rsidR="00212A43" w:rsidRPr="00160751" w:rsidRDefault="00BE3219" w:rsidP="00160751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function 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__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Flasktester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：打开服务器的线程，调用function 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__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OpenWeb</w:t>
      </w:r>
      <w:proofErr w:type="spellEnd"/>
    </w:p>
    <w:p w14:paraId="03BCE746" w14:textId="4A6B761C" w:rsidR="00212A43" w:rsidRPr="00160751" w:rsidRDefault="00BE3219" w:rsidP="00160751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function 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__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OpenWeb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：打开服务器的函数，调用Fmain.py的main函数</w:t>
      </w:r>
    </w:p>
    <w:p w14:paraId="01011637" w14:textId="179EFCAC" w:rsidR="00212A43" w:rsidRPr="00160751" w:rsidRDefault="00BE3219" w:rsidP="00160751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function 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__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CloseServer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：关闭服务器的函数</w:t>
      </w:r>
    </w:p>
    <w:p w14:paraId="21BDEEC9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0E7E4E58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1E90433A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1F6FBB36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1C6DCC1E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3B3C4D4A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136DDC6D" w14:textId="4950068F" w:rsidR="00212A43" w:rsidRPr="00160751" w:rsidRDefault="00BE3219" w:rsidP="0016075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文件配置及操作方法：</w:t>
      </w:r>
    </w:p>
    <w:p w14:paraId="78ADF6CB" w14:textId="1E187F02" w:rsidR="00212A43" w:rsidRPr="00160751" w:rsidRDefault="00BE3219" w:rsidP="0016075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增改Config.ini文件（GUI code /zip路径中）</w:t>
      </w:r>
    </w:p>
    <w:p w14:paraId="44E1C89A" w14:textId="2CCD2826" w:rsidR="00212A43" w:rsidRPr="00160751" w:rsidRDefault="00BE3219" w:rsidP="0016075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添加两个列表（根据真实情况增改）：</w:t>
      </w:r>
    </w:p>
    <w:p w14:paraId="24D9835B" w14:textId="56690916" w:rsidR="00212A43" w:rsidRPr="00160751" w:rsidRDefault="00BE3219" w:rsidP="00F86022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1224"/>
        <w:rPr>
          <w:rFonts w:ascii="PingFang SC Regular" w:eastAsia="PingFang SC Regular" w:hAnsi="Consolas" w:cs="PingFang SC Regular"/>
          <w:color w:val="1B1F22"/>
          <w:lang w:eastAsia="zh-CN"/>
        </w:rPr>
      </w:pPr>
      <w:proofErr w:type="spellStart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eg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：</w:t>
      </w:r>
    </w:p>
    <w:p w14:paraId="4790F181" w14:textId="0DA248FE" w:rsidR="00212A43" w:rsidRPr="00160751" w:rsidRDefault="00BE3219" w:rsidP="00F86022">
      <w:pPr>
        <w:pStyle w:val="ListParagraph"/>
        <w:widowControl w:val="0"/>
        <w:autoSpaceDE w:val="0"/>
        <w:autoSpaceDN w:val="0"/>
        <w:adjustRightInd w:val="0"/>
        <w:ind w:left="2232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[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SWPorts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]</w:t>
      </w:r>
    </w:p>
    <w:p w14:paraId="1E8DCB97" w14:textId="74F32180" w:rsidR="00212A43" w:rsidRPr="00160751" w:rsidRDefault="00BE3219" w:rsidP="00F86022">
      <w:pPr>
        <w:pStyle w:val="ListParagraph"/>
        <w:widowControl w:val="0"/>
        <w:autoSpaceDE w:val="0"/>
        <w:autoSpaceDN w:val="0"/>
        <w:adjustRightInd w:val="0"/>
        <w:ind w:left="2232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172.16.254.75 = [3,1]</w:t>
      </w:r>
    </w:p>
    <w:p w14:paraId="40C81EA5" w14:textId="5C34D8E8" w:rsidR="00212A43" w:rsidRPr="00160751" w:rsidRDefault="00BE3219" w:rsidP="00F86022">
      <w:pPr>
        <w:pStyle w:val="ListParagraph"/>
        <w:widowControl w:val="0"/>
        <w:autoSpaceDE w:val="0"/>
        <w:autoSpaceDN w:val="0"/>
        <w:adjustRightInd w:val="0"/>
        <w:ind w:left="2232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172.16.254.76 = [3,2]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（Switch的IP及端口号）</w:t>
      </w:r>
    </w:p>
    <w:p w14:paraId="584C8205" w14:textId="77777777" w:rsidR="00212A43" w:rsidRDefault="00212A43">
      <w:pPr>
        <w:widowControl w:val="0"/>
        <w:autoSpaceDE w:val="0"/>
        <w:autoSpaceDN w:val="0"/>
        <w:adjustRightInd w:val="0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0A24F11B" w14:textId="48CAD42B" w:rsidR="00212A43" w:rsidRPr="00160751" w:rsidRDefault="00BE3219" w:rsidP="00F86022">
      <w:pPr>
        <w:pStyle w:val="ListParagraph"/>
        <w:widowControl w:val="0"/>
        <w:autoSpaceDE w:val="0"/>
        <w:autoSpaceDN w:val="0"/>
        <w:adjustRightInd w:val="0"/>
        <w:ind w:left="2232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[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SWSetting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]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</w:t>
      </w:r>
    </w:p>
    <w:p w14:paraId="464252E1" w14:textId="5DDDDBB5" w:rsidR="00212A43" w:rsidRPr="00160751" w:rsidRDefault="00BE3219" w:rsidP="00F86022">
      <w:pPr>
        <w:pStyle w:val="ListParagraph"/>
        <w:widowControl w:val="0"/>
        <w:autoSpaceDE w:val="0"/>
        <w:autoSpaceDN w:val="0"/>
        <w:adjustRightInd w:val="0"/>
        <w:ind w:left="2232"/>
        <w:rPr>
          <w:rFonts w:ascii="PingFang SC Regular" w:eastAsia="PingFang SC Regular" w:hAnsi="Consolas" w:cs="PingFang SC Regular"/>
          <w:color w:val="1B1F22"/>
          <w:lang w:eastAsia="zh-CN"/>
        </w:rPr>
      </w:pP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switchname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="brocade"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（交换机品牌）</w:t>
      </w:r>
    </w:p>
    <w:p w14:paraId="797252CF" w14:textId="01E5809A" w:rsidR="00212A43" w:rsidRPr="00160751" w:rsidRDefault="00BE3219" w:rsidP="00F86022">
      <w:pPr>
        <w:pStyle w:val="ListParagraph"/>
        <w:widowControl w:val="0"/>
        <w:autoSpaceDE w:val="0"/>
        <w:autoSpaceDN w:val="0"/>
        <w:adjustRightInd w:val="0"/>
        <w:ind w:left="2232"/>
        <w:rPr>
          <w:rFonts w:ascii="PingFang SC Regular" w:eastAsia="PingFang SC Regular" w:hAnsi="Consolas" w:cs="PingFang SC Regular"/>
          <w:color w:val="1B1F22"/>
          <w:lang w:eastAsia="zh-CN"/>
        </w:rPr>
      </w:pPr>
      <w:proofErr w:type="gram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port</w:t>
      </w:r>
      <w:proofErr w:type="gram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 xml:space="preserve"> = 22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          </w:t>
      </w:r>
    </w:p>
    <w:p w14:paraId="31DFBD92" w14:textId="2497557B" w:rsidR="00212A43" w:rsidRPr="00160751" w:rsidRDefault="00BE3219" w:rsidP="00F86022">
      <w:pPr>
        <w:pStyle w:val="ListParagraph"/>
        <w:widowControl w:val="0"/>
        <w:autoSpaceDE w:val="0"/>
        <w:autoSpaceDN w:val="0"/>
        <w:adjustRightInd w:val="0"/>
        <w:ind w:left="2232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 xml:space="preserve">username =                    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（交换机用户名）</w:t>
      </w:r>
    </w:p>
    <w:p w14:paraId="6F7852F1" w14:textId="37F00817" w:rsidR="00212A43" w:rsidRPr="00160751" w:rsidRDefault="00BE3219" w:rsidP="00F86022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2232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 xml:space="preserve">password =                    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（交换机密码）</w:t>
      </w:r>
    </w:p>
    <w:p w14:paraId="7612DDA3" w14:textId="3AD25E40" w:rsidR="00212A43" w:rsidRPr="00160751" w:rsidRDefault="00BE3219" w:rsidP="00F86022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792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（程序设定，请将所有交换机设相同账号并写入username，password也要相同）</w:t>
      </w:r>
    </w:p>
    <w:p w14:paraId="4CCD9A3E" w14:textId="558A0B07" w:rsidR="00212A43" w:rsidRPr="00160751" w:rsidRDefault="00BE3219" w:rsidP="0016075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错误历史文件保存次数，可修改：</w:t>
      </w:r>
    </w:p>
    <w:p w14:paraId="06A32940" w14:textId="77777777" w:rsidR="00212A43" w:rsidRPr="00160751" w:rsidRDefault="00BE3219" w:rsidP="00F86022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2232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[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HistoryTimes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]</w:t>
      </w:r>
    </w:p>
    <w:p w14:paraId="3C721EDE" w14:textId="35391DE8" w:rsidR="00212A43" w:rsidRPr="00160751" w:rsidRDefault="00BE3219" w:rsidP="00F86022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2232"/>
        <w:rPr>
          <w:rFonts w:ascii="PingFang SC Regular" w:eastAsia="PingFang SC Regular" w:hAnsi="Consolas" w:cs="PingFang SC Regular"/>
          <w:color w:val="1B1F22"/>
          <w:lang w:eastAsia="zh-CN"/>
        </w:rPr>
      </w:pP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SwitchTimes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=11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</w:t>
      </w:r>
      <w:bookmarkStart w:id="11" w:name="OLE_LINK13"/>
      <w:bookmarkStart w:id="12" w:name="OLE_LINK14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（Switch历史错误信息保存次数）</w:t>
      </w:r>
    </w:p>
    <w:bookmarkEnd w:id="11"/>
    <w:bookmarkEnd w:id="12"/>
    <w:p w14:paraId="01170158" w14:textId="44980242" w:rsidR="00212A43" w:rsidRPr="00160751" w:rsidRDefault="00BE3219" w:rsidP="00F86022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2232"/>
        <w:rPr>
          <w:rFonts w:ascii="PingFang SC Regular" w:eastAsia="PingFang SC Regular" w:hAnsi="Consolas" w:cs="PingFang SC Regular"/>
          <w:color w:val="1B1F22"/>
          <w:lang w:eastAsia="zh-CN"/>
        </w:rPr>
      </w:pP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EngineTimes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=10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（Engine历史错误信息保存次数）</w:t>
      </w:r>
    </w:p>
    <w:p w14:paraId="6A9B4683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61ECFC9C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3861BA77" w14:textId="64DE996B" w:rsidR="00212A43" w:rsidRPr="00F86022" w:rsidRDefault="00BE3219" w:rsidP="00F8602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bookmarkStart w:id="13" w:name="OLE_LINK11"/>
      <w:bookmarkStart w:id="14" w:name="OLE_LINK12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邮件预警收发邮箱设置：</w:t>
      </w:r>
      <w:r w:rsidRPr="00F86022">
        <w:rPr>
          <w:rFonts w:ascii="PingFang SC Regular" w:eastAsia="PingFang SC Regular" w:hAnsi="Consolas" w:cs="PingFang SC Regular" w:hint="eastAsia"/>
          <w:color w:val="1B1F22"/>
          <w:lang w:eastAsia="zh-CN"/>
        </w:rPr>
        <w:t>详见documents/</w:t>
      </w:r>
      <w:r w:rsidRPr="00F86022">
        <w:rPr>
          <w:rFonts w:ascii="PingFang SC Regular" w:eastAsia="PingFang SC Regular" w:hAnsi="Consolas" w:cs="PingFang SC Regular"/>
          <w:color w:val="1B1F22"/>
          <w:lang w:eastAsia="zh-CN"/>
        </w:rPr>
        <w:t>GUI Code description v1.0CN .</w:t>
      </w:r>
      <w:proofErr w:type="spellStart"/>
      <w:r w:rsidRPr="00F86022">
        <w:rPr>
          <w:rFonts w:ascii="PingFang SC Regular" w:eastAsia="PingFang SC Regular" w:hAnsi="Consolas" w:cs="PingFang SC Regular"/>
          <w:color w:val="1B1F22"/>
          <w:lang w:eastAsia="zh-CN"/>
        </w:rPr>
        <w:t>docx</w:t>
      </w:r>
      <w:proofErr w:type="spellEnd"/>
      <w:r w:rsidRPr="00F86022">
        <w:rPr>
          <w:rFonts w:ascii="PingFang SC Regular" w:eastAsia="PingFang SC Regular" w:hAnsi="Consolas" w:cs="PingFang SC Regular" w:hint="eastAsia"/>
          <w:color w:val="1B1F22"/>
          <w:lang w:eastAsia="zh-CN"/>
        </w:rPr>
        <w:t>文件</w:t>
      </w:r>
    </w:p>
    <w:bookmarkEnd w:id="13"/>
    <w:bookmarkEnd w:id="14"/>
    <w:p w14:paraId="183B37EE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32DD70FD" w14:textId="4AB07E4E" w:rsidR="00212A43" w:rsidRPr="00160751" w:rsidRDefault="00BE3219" w:rsidP="0016075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如何打开关闭预警网页：</w:t>
      </w:r>
    </w:p>
    <w:p w14:paraId="74447758" w14:textId="6FEA4768" w:rsidR="00212A43" w:rsidRPr="00160751" w:rsidRDefault="00BE3219" w:rsidP="0016075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运行GUI code，点击Development Utility，点击Open Flask Server，查看命令行信息，找到Running on </w:t>
      </w:r>
      <w:hyperlink r:id="rId7" w:history="1">
        <w:r w:rsidRPr="00160751">
          <w:rPr>
            <w:rStyle w:val="Hyperlink"/>
            <w:rFonts w:ascii="PingFang SC Regular" w:eastAsia="PingFang SC Regular" w:hAnsi="Consolas" w:cs="PingFang SC Regular" w:hint="eastAsia"/>
            <w:lang w:eastAsia="zh-CN"/>
          </w:rPr>
          <w:t>http://127.0.0.1:3333/</w:t>
        </w:r>
      </w:hyperlink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这行数据，复制</w:t>
      </w:r>
      <w:hyperlink r:id="rId8" w:history="1">
        <w:r w:rsidRPr="00160751">
          <w:rPr>
            <w:rStyle w:val="Hyperlink"/>
            <w:rFonts w:ascii="PingFang SC Regular" w:eastAsia="PingFang SC Regular" w:hAnsi="Consolas" w:cs="PingFang SC Regular" w:hint="eastAsia"/>
            <w:lang w:eastAsia="zh-CN"/>
          </w:rPr>
          <w:t>http://127.0.0.1:3333/</w:t>
        </w:r>
      </w:hyperlink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网址，到浏览器中输入该网址</w:t>
      </w:r>
    </w:p>
    <w:p w14:paraId="01A35838" w14:textId="7FC5DA27" w:rsidR="00212A43" w:rsidRPr="00160751" w:rsidRDefault="00BE3219" w:rsidP="0016075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关闭Flask Server：回到GUI Code面板，点击Development Utility，点击Close Flask Server</w:t>
      </w:r>
    </w:p>
    <w:p w14:paraId="727C0986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1B8647D4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097E4F7C" w14:textId="644EF6D0" w:rsidR="00212A43" w:rsidRPr="00160751" w:rsidRDefault="00BE3219" w:rsidP="0016075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如何查看详细错误历史信息：</w:t>
      </w:r>
    </w:p>
    <w:p w14:paraId="4DBBF5C1" w14:textId="445F7216" w:rsidR="00212A43" w:rsidRPr="00160751" w:rsidRDefault="00BE3219" w:rsidP="0016075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直接网页打开链接：网页标题栏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—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-其他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—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-历史数据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—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-Engine/Switch</w:t>
      </w:r>
    </w:p>
    <w:p w14:paraId="3ECFBF4F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42EB1D81" w14:textId="5BF7D919" w:rsidR="00212A43" w:rsidRPr="00160751" w:rsidRDefault="00BE3219" w:rsidP="0016075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到GUI code/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Historyfile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路径下查看Switch和Engine的错误历史文件</w:t>
      </w:r>
    </w:p>
    <w:p w14:paraId="50D7B59B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ind w:left="720" w:hanging="720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7E5EC9AE" w14:textId="77777777" w:rsidR="00212A43" w:rsidRDefault="00212A43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</w:rPr>
      </w:pPr>
    </w:p>
    <w:p w14:paraId="156C1844" w14:textId="4E506B73" w:rsidR="00212A43" w:rsidRPr="00160751" w:rsidRDefault="00BE3219" w:rsidP="00160751">
      <w:pPr>
        <w:pStyle w:val="ListParagraph"/>
        <w:numPr>
          <w:ilvl w:val="0"/>
          <w:numId w:val="1"/>
        </w:numPr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测试状况：</w:t>
      </w:r>
    </w:p>
    <w:p w14:paraId="6EEBAC83" w14:textId="7E36ECAC" w:rsidR="00212A43" w:rsidRPr="00160751" w:rsidRDefault="00BE3219" w:rsidP="00160751">
      <w:pPr>
        <w:pStyle w:val="ListParagraph"/>
        <w:numPr>
          <w:ilvl w:val="1"/>
          <w:numId w:val="1"/>
        </w:numPr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HA-AP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健康状态监控功能测试</w:t>
      </w:r>
    </w:p>
    <w:p w14:paraId="62460630" w14:textId="1C2270C8" w:rsidR="00212A43" w:rsidRPr="00160751" w:rsidRDefault="00BE3219" w:rsidP="00160751">
      <w:pPr>
        <w:pStyle w:val="ListParagraph"/>
        <w:numPr>
          <w:ilvl w:val="2"/>
          <w:numId w:val="1"/>
        </w:numPr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 xml:space="preserve">ABTS and 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queue_full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 xml:space="preserve"> 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预警功能测试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: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进行为期3天的测试，出现过两次意外错误，一个是无法找到VPD文件，但查看历史文件运行正常；另外一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Errno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 xml:space="preserve"> 10054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是远程机掉链接导致。两次意外错误不会导致程序正常运行，后续测试结果正常</w:t>
      </w:r>
    </w:p>
    <w:p w14:paraId="33684F28" w14:textId="704D6A84" w:rsidR="00212A43" w:rsidRPr="00160751" w:rsidRDefault="00BE3219" w:rsidP="00160751">
      <w:pPr>
        <w:pStyle w:val="ListParagraph"/>
        <w:numPr>
          <w:ilvl w:val="2"/>
          <w:numId w:val="1"/>
        </w:numPr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Engine reboot预警功能测试：通过不定期重启引擎，观察并记录程序是否正常运行、有无出现程序报错、运行结果是否匹配。运行结果正常，历史数据写入正常，成功收到预警邮件</w:t>
      </w:r>
    </w:p>
    <w:p w14:paraId="43B184B4" w14:textId="77777777" w:rsidR="00212A43" w:rsidRDefault="00212A43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0C3CB8B2" w14:textId="64FC3D31" w:rsidR="00212A43" w:rsidRPr="00160751" w:rsidRDefault="00BE3219" w:rsidP="00160751">
      <w:pPr>
        <w:pStyle w:val="ListParagraph"/>
        <w:numPr>
          <w:ilvl w:val="1"/>
          <w:numId w:val="1"/>
        </w:numPr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Switch 健康状态监控功能测试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: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故障设备IP获取功能正常、历史数据写入正常、邮件警报发送正常。并且模拟SAN环境中Engine掉线，同组Switch某台掉线对整个环境，功能的影响，目前测试正常</w:t>
      </w:r>
    </w:p>
    <w:p w14:paraId="10864D33" w14:textId="77777777" w:rsidR="00212A43" w:rsidRDefault="00212A43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0B4C4A6A" w14:textId="3BC468BA" w:rsidR="00212A43" w:rsidRPr="00160751" w:rsidRDefault="00BE3219" w:rsidP="00160751">
      <w:pPr>
        <w:pStyle w:val="ListParagraph"/>
        <w:numPr>
          <w:ilvl w:val="1"/>
          <w:numId w:val="1"/>
        </w:numPr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网页显示界面及用户反馈测试：</w:t>
      </w:r>
    </w:p>
    <w:p w14:paraId="08CF706B" w14:textId="78F27EEF" w:rsidR="00212A43" w:rsidRPr="00160751" w:rsidRDefault="00BE3219" w:rsidP="00160751">
      <w:pPr>
        <w:pStyle w:val="ListParagraph"/>
        <w:numPr>
          <w:ilvl w:val="2"/>
          <w:numId w:val="1"/>
        </w:numPr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网页界面：SAN数据实时更新正常，导航栏链接也能链接到历史错误文件，SAN亚健康时有网页警报提示</w:t>
      </w:r>
    </w:p>
    <w:p w14:paraId="19187D49" w14:textId="09FC8F16" w:rsidR="00212A43" w:rsidRPr="00160751" w:rsidRDefault="00BE3219" w:rsidP="00160751">
      <w:pPr>
        <w:pStyle w:val="ListParagraph"/>
        <w:numPr>
          <w:ilvl w:val="2"/>
          <w:numId w:val="1"/>
        </w:numPr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用户反馈：用户反馈测试正常，能清除当前错误IP，并且停止邮件预警，网页警报清除</w:t>
      </w:r>
    </w:p>
    <w:p w14:paraId="7F8FCF0A" w14:textId="77777777" w:rsidR="00212A43" w:rsidRDefault="00212A43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5A7AB3E6" w14:textId="390A0700" w:rsidR="00212A43" w:rsidRPr="00160751" w:rsidRDefault="00BE3219" w:rsidP="00160751">
      <w:pPr>
        <w:pStyle w:val="ListParagraph"/>
        <w:numPr>
          <w:ilvl w:val="0"/>
          <w:numId w:val="1"/>
        </w:numPr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已知或后续待优化问题：</w:t>
      </w:r>
    </w:p>
    <w:p w14:paraId="30546FFF" w14:textId="50BB53D4" w:rsidR="00212A43" w:rsidRPr="00160751" w:rsidRDefault="00BE3219" w:rsidP="00C27E62">
      <w:pPr>
        <w:pStyle w:val="ListParagraph"/>
        <w:numPr>
          <w:ilvl w:val="1"/>
          <w:numId w:val="1"/>
        </w:numPr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同一组交换机配置用户名和密码时，所有交换机用户名要相同，密码也要一致；</w:t>
      </w:r>
    </w:p>
    <w:p w14:paraId="325963A0" w14:textId="07865FD9" w:rsidR="00212A43" w:rsidRPr="00C27E62" w:rsidRDefault="00C27E62" w:rsidP="00C27E62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</w:t>
      </w:r>
      <w:r w:rsidR="00BE3219" w:rsidRPr="00C27E62">
        <w:rPr>
          <w:rFonts w:ascii="PingFang SC Regular" w:eastAsia="PingFang SC Regular" w:hAnsi="Consolas" w:cs="PingFang SC Regular" w:hint="eastAsia"/>
          <w:color w:val="1B1F22"/>
          <w:lang w:eastAsia="zh-CN"/>
        </w:rPr>
        <w:t>原因：配置文件中读取交换机用户名和密码的标签都只有一个，用户名都是读username，密码都只读password</w:t>
      </w:r>
    </w:p>
    <w:p w14:paraId="2A4FD0BC" w14:textId="7FE537E1" w:rsidR="00212A43" w:rsidRPr="00160751" w:rsidRDefault="00BE3219" w:rsidP="00C27E62">
      <w:pPr>
        <w:pStyle w:val="ListParagraph"/>
        <w:widowControl w:val="0"/>
        <w:autoSpaceDE w:val="0"/>
        <w:autoSpaceDN w:val="0"/>
        <w:adjustRightInd w:val="0"/>
        <w:ind w:left="2232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[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SWSetting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]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</w:t>
      </w:r>
    </w:p>
    <w:p w14:paraId="53078D72" w14:textId="7F781D6E" w:rsidR="00212A43" w:rsidRPr="00160751" w:rsidRDefault="00BE3219" w:rsidP="00C27E62">
      <w:pPr>
        <w:pStyle w:val="ListParagraph"/>
        <w:widowControl w:val="0"/>
        <w:autoSpaceDE w:val="0"/>
        <w:autoSpaceDN w:val="0"/>
        <w:adjustRightInd w:val="0"/>
        <w:ind w:left="2232"/>
        <w:rPr>
          <w:rFonts w:ascii="PingFang SC Regular" w:eastAsia="PingFang SC Regular" w:hAnsi="Consolas" w:cs="PingFang SC Regular"/>
          <w:color w:val="1B1F22"/>
          <w:lang w:eastAsia="zh-CN"/>
        </w:rPr>
      </w:pP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switchname</w:t>
      </w:r>
      <w:proofErr w:type="spell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="brocade"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（交换机品牌）</w:t>
      </w:r>
    </w:p>
    <w:p w14:paraId="63CA1D63" w14:textId="2D7DE93C" w:rsidR="00212A43" w:rsidRPr="00160751" w:rsidRDefault="00BE3219" w:rsidP="00C27E62">
      <w:pPr>
        <w:pStyle w:val="ListParagraph"/>
        <w:widowControl w:val="0"/>
        <w:autoSpaceDE w:val="0"/>
        <w:autoSpaceDN w:val="0"/>
        <w:adjustRightInd w:val="0"/>
        <w:ind w:left="2232"/>
        <w:rPr>
          <w:rFonts w:ascii="PingFang SC Regular" w:eastAsia="PingFang SC Regular" w:hAnsi="Consolas" w:cs="PingFang SC Regular"/>
          <w:color w:val="1B1F22"/>
          <w:lang w:eastAsia="zh-CN"/>
        </w:rPr>
      </w:pPr>
      <w:proofErr w:type="gram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port</w:t>
      </w:r>
      <w:proofErr w:type="gramEnd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 xml:space="preserve"> = 22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          </w:t>
      </w:r>
    </w:p>
    <w:p w14:paraId="5BD64A09" w14:textId="6B8B9A7F" w:rsidR="00212A43" w:rsidRPr="00160751" w:rsidRDefault="00BE3219" w:rsidP="00C27E62">
      <w:pPr>
        <w:pStyle w:val="ListParagraph"/>
        <w:widowControl w:val="0"/>
        <w:autoSpaceDE w:val="0"/>
        <w:autoSpaceDN w:val="0"/>
        <w:adjustRightInd w:val="0"/>
        <w:ind w:left="2232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 xml:space="preserve">username =                    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（交换机用户名）</w:t>
      </w:r>
    </w:p>
    <w:p w14:paraId="46E32AC3" w14:textId="6F150D08" w:rsidR="00212A43" w:rsidRPr="00160751" w:rsidRDefault="00BE3219" w:rsidP="00C27E62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2232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 xml:space="preserve">password =                    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（交换机密码）</w:t>
      </w:r>
    </w:p>
    <w:p w14:paraId="13EC5F79" w14:textId="024E5DC0" w:rsidR="00212A43" w:rsidRPr="00C27E62" w:rsidRDefault="00C27E62" w:rsidP="00C27E62">
      <w:pPr>
        <w:widowControl w:val="0"/>
        <w:autoSpaceDE w:val="0"/>
        <w:autoSpaceDN w:val="0"/>
        <w:adjustRightInd w:val="0"/>
        <w:spacing w:line="400" w:lineRule="atLeast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</w:t>
      </w:r>
      <w:r w:rsidR="00BE3219" w:rsidRPr="00C27E62">
        <w:rPr>
          <w:rFonts w:ascii="PingFang SC Regular" w:eastAsia="PingFang SC Regular" w:hAnsi="Consolas" w:cs="PingFang SC Regular" w:hint="eastAsia"/>
          <w:color w:val="1B1F22"/>
          <w:lang w:eastAsia="zh-CN"/>
        </w:rPr>
        <w:t>后续优化目标：根据实际情况，交换机个数增加username2，password2</w:t>
      </w:r>
      <w:r w:rsidR="00BE3219" w:rsidRPr="00C27E62">
        <w:rPr>
          <w:rFonts w:ascii="PingFang SC Regular" w:eastAsia="PingFang SC Regular" w:hAnsi="Consolas" w:cs="PingFang SC Regular"/>
          <w:color w:val="1B1F22"/>
          <w:lang w:eastAsia="zh-CN"/>
        </w:rPr>
        <w:t>…</w:t>
      </w:r>
      <w:r w:rsidR="00BE3219" w:rsidRPr="00C27E62">
        <w:rPr>
          <w:rFonts w:ascii="PingFang SC Regular" w:eastAsia="PingFang SC Regular" w:hAnsi="Consolas" w:cs="PingFang SC Regular" w:hint="eastAsia"/>
          <w:color w:val="1B1F22"/>
          <w:lang w:eastAsia="zh-CN"/>
        </w:rPr>
        <w:t>等，不用强制统一用户名和密码</w:t>
      </w:r>
    </w:p>
    <w:p w14:paraId="6E175642" w14:textId="77777777" w:rsidR="00212A43" w:rsidRDefault="00212A43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10550FC0" w14:textId="77777777" w:rsidR="00212A43" w:rsidRDefault="00212A43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2A49F046" w14:textId="136F4AEC" w:rsidR="00212A43" w:rsidRPr="00160751" w:rsidRDefault="00BE3219" w:rsidP="00C27E62">
      <w:pPr>
        <w:pStyle w:val="ListParagraph"/>
        <w:numPr>
          <w:ilvl w:val="1"/>
          <w:numId w:val="1"/>
        </w:numPr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在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GUI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每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30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分钟执行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task_30m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时，会通过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ssh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连接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switch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，若连接不能马上建立，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GUI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面板会有卡顿现象。</w:t>
      </w:r>
    </w:p>
    <w:p w14:paraId="719377C1" w14:textId="19C9873D" w:rsidR="00212A43" w:rsidRPr="00C27E62" w:rsidRDefault="00C27E62" w:rsidP="00C27E62">
      <w:pPr>
        <w:ind w:firstLine="36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</w:t>
      </w:r>
      <w:r w:rsidR="00BE3219" w:rsidRPr="00C27E62">
        <w:rPr>
          <w:rFonts w:ascii="PingFang SC Regular" w:eastAsia="PingFang SC Regular" w:hAnsi="Consolas" w:cs="PingFang SC Regular" w:hint="eastAsia"/>
          <w:color w:val="1B1F22"/>
          <w:lang w:eastAsia="zh-CN"/>
        </w:rPr>
        <w:t>原因：</w:t>
      </w:r>
      <w:r w:rsidR="00BE3219" w:rsidRPr="00C27E62">
        <w:rPr>
          <w:rFonts w:ascii="PingFang SC Regular" w:eastAsia="PingFang SC Regular" w:hAnsi="Consolas" w:cs="PingFang SC Regular"/>
          <w:color w:val="1B1F22"/>
          <w:lang w:eastAsia="zh-CN"/>
        </w:rPr>
        <w:t>GUI</w:t>
      </w:r>
      <w:r w:rsidR="00BE3219" w:rsidRPr="00C27E62">
        <w:rPr>
          <w:rFonts w:ascii="PingFang SC Regular" w:eastAsia="PingFang SC Regular" w:hAnsi="Consolas" w:cs="PingFang SC Regular" w:hint="eastAsia"/>
          <w:color w:val="1B1F22"/>
          <w:lang w:eastAsia="zh-CN"/>
        </w:rPr>
        <w:t>的</w:t>
      </w:r>
      <w:proofErr w:type="spellStart"/>
      <w:r w:rsidR="00BE3219" w:rsidRPr="00C27E62">
        <w:rPr>
          <w:rFonts w:ascii="PingFang SC Regular" w:eastAsia="PingFang SC Regular" w:hAnsi="Consolas" w:cs="PingFang SC Regular"/>
          <w:color w:val="1B1F22"/>
          <w:lang w:eastAsia="zh-CN"/>
        </w:rPr>
        <w:t>Tkinter</w:t>
      </w:r>
      <w:proofErr w:type="spellEnd"/>
      <w:r w:rsidR="00BE3219" w:rsidRPr="00C27E62">
        <w:rPr>
          <w:rFonts w:ascii="PingFang SC Regular" w:eastAsia="PingFang SC Regular" w:hAnsi="Consolas" w:cs="PingFang SC Regular" w:hint="eastAsia"/>
          <w:color w:val="1B1F22"/>
          <w:lang w:eastAsia="zh-CN"/>
        </w:rPr>
        <w:t>面板与</w:t>
      </w:r>
      <w:proofErr w:type="spellStart"/>
      <w:r w:rsidR="00BE3219" w:rsidRPr="00C27E62">
        <w:rPr>
          <w:rFonts w:ascii="PingFang SC Regular" w:eastAsia="PingFang SC Regular" w:hAnsi="Consolas" w:cs="PingFang SC Regular"/>
          <w:color w:val="1B1F22"/>
          <w:lang w:eastAsia="zh-CN"/>
        </w:rPr>
        <w:t>ssh</w:t>
      </w:r>
      <w:proofErr w:type="spellEnd"/>
      <w:r w:rsidR="00BE3219" w:rsidRPr="00C27E62">
        <w:rPr>
          <w:rFonts w:ascii="PingFang SC Regular" w:eastAsia="PingFang SC Regular" w:hAnsi="Consolas" w:cs="PingFang SC Regular" w:hint="eastAsia"/>
          <w:color w:val="1B1F22"/>
          <w:lang w:eastAsia="zh-CN"/>
        </w:rPr>
        <w:t>连接交换机在一个线程中，若</w:t>
      </w:r>
      <w:proofErr w:type="spellStart"/>
      <w:r w:rsidR="00BE3219" w:rsidRPr="00C27E62">
        <w:rPr>
          <w:rFonts w:ascii="PingFang SC Regular" w:eastAsia="PingFang SC Regular" w:hAnsi="Consolas" w:cs="PingFang SC Regular"/>
          <w:color w:val="1B1F22"/>
          <w:lang w:eastAsia="zh-CN"/>
        </w:rPr>
        <w:t>ssh</w:t>
      </w:r>
      <w:proofErr w:type="spellEnd"/>
      <w:r w:rsidR="00BE3219" w:rsidRPr="00C27E62">
        <w:rPr>
          <w:rFonts w:ascii="PingFang SC Regular" w:eastAsia="PingFang SC Regular" w:hAnsi="Consolas" w:cs="PingFang SC Regular" w:hint="eastAsia"/>
          <w:color w:val="1B1F22"/>
          <w:lang w:eastAsia="zh-CN"/>
        </w:rPr>
        <w:t>连接不上交换机，则会“挡住”</w:t>
      </w:r>
      <w:proofErr w:type="spellStart"/>
      <w:r w:rsidR="00BE3219" w:rsidRPr="00C27E62">
        <w:rPr>
          <w:rFonts w:ascii="PingFang SC Regular" w:eastAsia="PingFang SC Regular" w:hAnsi="Consolas" w:cs="PingFang SC Regular"/>
          <w:color w:val="1B1F22"/>
          <w:lang w:eastAsia="zh-CN"/>
        </w:rPr>
        <w:t>Tkinter</w:t>
      </w:r>
      <w:proofErr w:type="spellEnd"/>
      <w:r w:rsidR="00BE3219" w:rsidRPr="00C27E62">
        <w:rPr>
          <w:rFonts w:ascii="PingFang SC Regular" w:eastAsia="PingFang SC Regular" w:hAnsi="Consolas" w:cs="PingFang SC Regular" w:hint="eastAsia"/>
          <w:color w:val="1B1F22"/>
          <w:lang w:eastAsia="zh-CN"/>
        </w:rPr>
        <w:t>的运行。</w:t>
      </w:r>
    </w:p>
    <w:p w14:paraId="41662E82" w14:textId="7DB069EA" w:rsidR="00212A43" w:rsidRPr="00C27E62" w:rsidRDefault="00C27E62" w:rsidP="00C27E62">
      <w:pPr>
        <w:ind w:firstLine="360"/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</w:t>
      </w:r>
      <w:r w:rsidR="00BE3219" w:rsidRPr="00C27E62">
        <w:rPr>
          <w:rFonts w:ascii="PingFang SC Regular" w:eastAsia="PingFang SC Regular" w:hAnsi="Consolas" w:cs="PingFang SC Regular" w:hint="eastAsia"/>
          <w:color w:val="1B1F22"/>
          <w:lang w:eastAsia="zh-CN"/>
        </w:rPr>
        <w:t>目前设置了连接的</w:t>
      </w:r>
      <w:r w:rsidR="00BE3219" w:rsidRPr="00C27E62">
        <w:rPr>
          <w:rFonts w:ascii="PingFang SC Regular" w:eastAsia="PingFang SC Regular" w:hAnsi="Consolas" w:cs="PingFang SC Regular"/>
          <w:color w:val="1B1F22"/>
          <w:lang w:eastAsia="zh-CN"/>
        </w:rPr>
        <w:t>timeout</w:t>
      </w:r>
      <w:r w:rsidR="00BE3219" w:rsidRPr="00C27E62">
        <w:rPr>
          <w:rFonts w:ascii="PingFang SC Regular" w:eastAsia="PingFang SC Regular" w:hAnsi="Consolas" w:cs="PingFang SC Regular" w:hint="eastAsia"/>
          <w:color w:val="1B1F22"/>
          <w:lang w:eastAsia="zh-CN"/>
        </w:rPr>
        <w:t>时间，缩短了卡顿时间。后续优化目标：将连接交换机的步骤放在另一个子线程执行。</w:t>
      </w:r>
    </w:p>
    <w:p w14:paraId="081313C3" w14:textId="77777777" w:rsidR="00212A43" w:rsidRDefault="00212A43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5EE9CDD8" w14:textId="73DC34B5" w:rsidR="00212A43" w:rsidRPr="00160751" w:rsidRDefault="00BE3219" w:rsidP="00C27E62">
      <w:pPr>
        <w:pStyle w:val="ListParagraph"/>
        <w:numPr>
          <w:ilvl w:val="1"/>
          <w:numId w:val="1"/>
        </w:numPr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lastRenderedPageBreak/>
        <w:t>本次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ABTS&amp;Qfull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的判断预警方法是将将所有端口的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ABTS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和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Qfull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数据加起来，判断是否大于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0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。</w:t>
      </w:r>
    </w:p>
    <w:p w14:paraId="4A8AC58A" w14:textId="0DE41BB0" w:rsidR="00212A43" w:rsidRPr="00C27E62" w:rsidRDefault="00C27E62" w:rsidP="00C27E62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</w:t>
      </w:r>
      <w:r w:rsidR="00BE3219" w:rsidRPr="00C27E62">
        <w:rPr>
          <w:rFonts w:ascii="PingFang SC Regular" w:eastAsia="PingFang SC Regular" w:hAnsi="Consolas" w:cs="PingFang SC Regular" w:hint="eastAsia"/>
          <w:color w:val="1B1F22"/>
          <w:lang w:eastAsia="zh-CN"/>
        </w:rPr>
        <w:t>后续优化目标：今后若需要调整</w:t>
      </w:r>
      <w:r w:rsidR="00BE3219" w:rsidRPr="00C27E62">
        <w:rPr>
          <w:rFonts w:ascii="PingFang SC Regular" w:eastAsia="PingFang SC Regular" w:hAnsi="Consolas" w:cs="PingFang SC Regular"/>
          <w:color w:val="1B1F22"/>
          <w:lang w:eastAsia="zh-CN"/>
        </w:rPr>
        <w:t xml:space="preserve">ABTS &amp; </w:t>
      </w:r>
      <w:proofErr w:type="spellStart"/>
      <w:r w:rsidR="00BE3219" w:rsidRPr="00C27E62">
        <w:rPr>
          <w:rFonts w:ascii="PingFang SC Regular" w:eastAsia="PingFang SC Regular" w:hAnsi="Consolas" w:cs="PingFang SC Regular"/>
          <w:color w:val="1B1F22"/>
          <w:lang w:eastAsia="zh-CN"/>
        </w:rPr>
        <w:t>Qfull</w:t>
      </w:r>
      <w:proofErr w:type="spellEnd"/>
      <w:r w:rsidR="00BE3219" w:rsidRPr="00C27E62">
        <w:rPr>
          <w:rFonts w:ascii="PingFang SC Regular" w:eastAsia="PingFang SC Regular" w:hAnsi="Consolas" w:cs="PingFang SC Regular" w:hint="eastAsia"/>
          <w:color w:val="1B1F22"/>
          <w:lang w:eastAsia="zh-CN"/>
        </w:rPr>
        <w:t>的预警阀值（在某些端口的</w:t>
      </w:r>
      <w:r w:rsidR="00BE3219" w:rsidRPr="00C27E62">
        <w:rPr>
          <w:rFonts w:ascii="PingFang SC Regular" w:eastAsia="PingFang SC Regular" w:hAnsi="Consolas" w:cs="PingFang SC Regular"/>
          <w:color w:val="1B1F22"/>
          <w:lang w:eastAsia="zh-CN"/>
        </w:rPr>
        <w:t>ABTS</w:t>
      </w:r>
      <w:r w:rsidR="00BE3219" w:rsidRPr="00C27E62">
        <w:rPr>
          <w:rFonts w:ascii="PingFang SC Regular" w:eastAsia="PingFang SC Regular" w:hAnsi="Consolas" w:cs="PingFang SC Regular" w:hint="eastAsia"/>
          <w:color w:val="1B1F22"/>
          <w:lang w:eastAsia="zh-CN"/>
        </w:rPr>
        <w:t>或</w:t>
      </w:r>
      <w:proofErr w:type="spellStart"/>
      <w:r w:rsidR="00BE3219" w:rsidRPr="00C27E62">
        <w:rPr>
          <w:rFonts w:ascii="PingFang SC Regular" w:eastAsia="PingFang SC Regular" w:hAnsi="Consolas" w:cs="PingFang SC Regular"/>
          <w:color w:val="1B1F22"/>
          <w:lang w:eastAsia="zh-CN"/>
        </w:rPr>
        <w:t>Qfull</w:t>
      </w:r>
      <w:proofErr w:type="spellEnd"/>
      <w:r w:rsidR="00BE3219" w:rsidRPr="00C27E62">
        <w:rPr>
          <w:rFonts w:ascii="PingFang SC Regular" w:eastAsia="PingFang SC Regular" w:hAnsi="Consolas" w:cs="PingFang SC Regular" w:hint="eastAsia"/>
          <w:color w:val="1B1F22"/>
          <w:lang w:eastAsia="zh-CN"/>
        </w:rPr>
        <w:t>值大于某个值时发送警报），可以在配置文件中写入阀值，直接修改即可。</w:t>
      </w:r>
    </w:p>
    <w:p w14:paraId="48C91274" w14:textId="77777777" w:rsidR="00212A43" w:rsidRDefault="00212A43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64D5C561" w14:textId="0306DB39" w:rsidR="00212A43" w:rsidRPr="00160751" w:rsidRDefault="00BE3219" w:rsidP="00C27E62">
      <w:pPr>
        <w:pStyle w:val="ListParagraph"/>
        <w:numPr>
          <w:ilvl w:val="1"/>
          <w:numId w:val="1"/>
        </w:numPr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目前打开和关闭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flask server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是通过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menubar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的”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Open Flask Server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”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和“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Close Flask Server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”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完成的。</w:t>
      </w:r>
    </w:p>
    <w:p w14:paraId="780200E3" w14:textId="0CE50F16" w:rsidR="00212A43" w:rsidRPr="00C27E62" w:rsidRDefault="00C27E62" w:rsidP="00C27E62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</w:t>
      </w:r>
      <w:r w:rsidR="00BE3219" w:rsidRPr="00C27E62">
        <w:rPr>
          <w:rFonts w:ascii="PingFang SC Regular" w:eastAsia="PingFang SC Regular" w:hAnsi="Consolas" w:cs="PingFang SC Regular" w:hint="eastAsia"/>
          <w:color w:val="1B1F22"/>
          <w:lang w:eastAsia="zh-CN"/>
        </w:rPr>
        <w:t>后续优化目标：通过”</w:t>
      </w:r>
      <w:r w:rsidR="00BE3219" w:rsidRPr="00C27E62">
        <w:rPr>
          <w:rFonts w:ascii="PingFang SC Regular" w:eastAsia="PingFang SC Regular" w:hAnsi="Consolas" w:cs="PingFang SC Regular"/>
          <w:color w:val="1B1F22"/>
          <w:lang w:eastAsia="zh-CN"/>
        </w:rPr>
        <w:t>Open Flask Server</w:t>
      </w:r>
      <w:r w:rsidR="00BE3219" w:rsidRPr="00C27E62">
        <w:rPr>
          <w:rFonts w:ascii="PingFang SC Regular" w:eastAsia="PingFang SC Regular" w:hAnsi="Consolas" w:cs="PingFang SC Regular"/>
          <w:color w:val="1B1F22"/>
          <w:lang w:eastAsia="zh-CN"/>
        </w:rPr>
        <w:t>”</w:t>
      </w:r>
      <w:r w:rsidR="00BE3219" w:rsidRPr="00C27E62">
        <w:rPr>
          <w:rFonts w:ascii="PingFang SC Regular" w:eastAsia="PingFang SC Regular" w:hAnsi="Consolas" w:cs="PingFang SC Regular" w:hint="eastAsia"/>
          <w:color w:val="1B1F22"/>
          <w:lang w:eastAsia="zh-CN"/>
        </w:rPr>
        <w:t>打开</w:t>
      </w:r>
      <w:r w:rsidR="00BE3219" w:rsidRPr="00C27E62">
        <w:rPr>
          <w:rFonts w:ascii="PingFang SC Regular" w:eastAsia="PingFang SC Regular" w:hAnsi="Consolas" w:cs="PingFang SC Regular"/>
          <w:color w:val="1B1F22"/>
          <w:lang w:eastAsia="zh-CN"/>
        </w:rPr>
        <w:t>server</w:t>
      </w:r>
      <w:r w:rsidR="00BE3219" w:rsidRPr="00C27E62">
        <w:rPr>
          <w:rFonts w:ascii="PingFang SC Regular" w:eastAsia="PingFang SC Regular" w:hAnsi="Consolas" w:cs="PingFang SC Regular" w:hint="eastAsia"/>
          <w:color w:val="1B1F22"/>
          <w:lang w:eastAsia="zh-CN"/>
        </w:rPr>
        <w:t>后，出现</w:t>
      </w:r>
      <w:r w:rsidR="00BE3219" w:rsidRPr="00C27E62">
        <w:rPr>
          <w:rFonts w:ascii="PingFang SC Regular" w:eastAsia="PingFang SC Regular" w:hAnsi="Consolas" w:cs="PingFang SC Regular"/>
          <w:color w:val="1B1F22"/>
          <w:lang w:eastAsia="zh-CN"/>
        </w:rPr>
        <w:t>GUI</w:t>
      </w:r>
      <w:r w:rsidR="00BE3219" w:rsidRPr="00C27E62">
        <w:rPr>
          <w:rFonts w:ascii="PingFang SC Regular" w:eastAsia="PingFang SC Regular" w:hAnsi="Consolas" w:cs="PingFang SC Regular" w:hint="eastAsia"/>
          <w:color w:val="1B1F22"/>
          <w:lang w:eastAsia="zh-CN"/>
        </w:rPr>
        <w:t>弹窗界面（提示</w:t>
      </w:r>
      <w:r w:rsidR="00BE3219" w:rsidRPr="00C27E62">
        <w:rPr>
          <w:rFonts w:ascii="PingFang SC Regular" w:eastAsia="PingFang SC Regular" w:hAnsi="Consolas" w:cs="PingFang SC Regular"/>
          <w:color w:val="1B1F22"/>
          <w:lang w:eastAsia="zh-CN"/>
        </w:rPr>
        <w:t>flask server</w:t>
      </w:r>
      <w:r w:rsidR="00BE3219" w:rsidRPr="00C27E62">
        <w:rPr>
          <w:rFonts w:ascii="PingFang SC Regular" w:eastAsia="PingFang SC Regular" w:hAnsi="Consolas" w:cs="PingFang SC Regular" w:hint="eastAsia"/>
          <w:color w:val="1B1F22"/>
          <w:lang w:eastAsia="zh-CN"/>
        </w:rPr>
        <w:t>已打开），关闭</w:t>
      </w:r>
      <w:r w:rsidR="00BE3219" w:rsidRPr="00C27E62">
        <w:rPr>
          <w:rFonts w:ascii="PingFang SC Regular" w:eastAsia="PingFang SC Regular" w:hAnsi="Consolas" w:cs="PingFang SC Regular"/>
          <w:color w:val="1B1F22"/>
          <w:lang w:eastAsia="zh-CN"/>
        </w:rPr>
        <w:t>GUI</w:t>
      </w:r>
      <w:r w:rsidR="00BE3219" w:rsidRPr="00C27E62">
        <w:rPr>
          <w:rFonts w:ascii="PingFang SC Regular" w:eastAsia="PingFang SC Regular" w:hAnsi="Consolas" w:cs="PingFang SC Regular" w:hint="eastAsia"/>
          <w:color w:val="1B1F22"/>
          <w:lang w:eastAsia="zh-CN"/>
        </w:rPr>
        <w:t>弹窗则关闭</w:t>
      </w:r>
      <w:r w:rsidR="00BE3219" w:rsidRPr="00C27E62">
        <w:rPr>
          <w:rFonts w:ascii="PingFang SC Regular" w:eastAsia="PingFang SC Regular" w:hAnsi="Consolas" w:cs="PingFang SC Regular"/>
          <w:color w:val="1B1F22"/>
          <w:lang w:eastAsia="zh-CN"/>
        </w:rPr>
        <w:t>Flask server.</w:t>
      </w:r>
    </w:p>
    <w:p w14:paraId="7FE8FED2" w14:textId="77777777" w:rsidR="00212A43" w:rsidRDefault="00212A43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2884AFF5" w14:textId="4A8089D8" w:rsidR="00212A43" w:rsidRPr="00160751" w:rsidRDefault="00BE3219" w:rsidP="00C27E62">
      <w:pPr>
        <w:pStyle w:val="ListParagraph"/>
        <w:numPr>
          <w:ilvl w:val="1"/>
          <w:numId w:val="1"/>
        </w:numPr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网页历史数据的显示是否需要后续优化？</w:t>
      </w:r>
    </w:p>
    <w:p w14:paraId="055F129D" w14:textId="2C1E1DFD" w:rsidR="00212A43" w:rsidRPr="00C27E62" w:rsidRDefault="00C27E62" w:rsidP="00C27E62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</w:t>
      </w:r>
      <w:r w:rsidR="00BE3219" w:rsidRPr="00C27E62">
        <w:rPr>
          <w:rFonts w:ascii="PingFang SC Regular" w:eastAsia="PingFang SC Regular" w:hAnsi="Consolas" w:cs="PingFang SC Regular" w:hint="eastAsia"/>
          <w:color w:val="1B1F22"/>
          <w:lang w:eastAsia="zh-CN"/>
        </w:rPr>
        <w:t>目前是打开链接展示错误历史文件</w:t>
      </w:r>
    </w:p>
    <w:p w14:paraId="30ACFFEE" w14:textId="1A714F99" w:rsidR="00BE3219" w:rsidRPr="00C27E62" w:rsidRDefault="00C27E62" w:rsidP="00C27E62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</w:t>
      </w:r>
      <w:r w:rsidR="00BE3219" w:rsidRPr="00C27E62">
        <w:rPr>
          <w:rFonts w:ascii="PingFang SC Regular" w:eastAsia="PingFang SC Regular" w:hAnsi="Consolas" w:cs="PingFang SC Regular" w:hint="eastAsia"/>
          <w:color w:val="1B1F22"/>
          <w:lang w:eastAsia="zh-CN"/>
        </w:rPr>
        <w:t>后续优化目标：能以表格等易看格式打开，展示给用户</w:t>
      </w:r>
    </w:p>
    <w:p w14:paraId="32CFF51B" w14:textId="77777777" w:rsidR="00BE3219" w:rsidRDefault="00BE3219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6EFACAD9" w14:textId="77777777" w:rsidR="00BE3219" w:rsidRDefault="00BE3219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2B59C4E3" w14:textId="77777777" w:rsidR="00212A43" w:rsidRDefault="00212A43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2DE3069E" w14:textId="08076E83" w:rsidR="00212A43" w:rsidRPr="00160751" w:rsidRDefault="00BE3219" w:rsidP="00C27E62">
      <w:pPr>
        <w:pStyle w:val="ListParagraph"/>
        <w:numPr>
          <w:ilvl w:val="1"/>
          <w:numId w:val="1"/>
        </w:numPr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 xml:space="preserve"> 历史文件中，时间获取的是当前系统的时间，如果系统时间不准确，历史信息时间也不准确</w:t>
      </w:r>
    </w:p>
    <w:p w14:paraId="7981A02E" w14:textId="3232EE1C" w:rsidR="00212A43" w:rsidRPr="00C27E62" w:rsidRDefault="00C27E62" w:rsidP="00C27E62">
      <w:pPr>
        <w:rPr>
          <w:rFonts w:ascii="PingFang SC Regular" w:eastAsia="PingFang SC Regular" w:hAnsi="Consolas" w:cs="PingFang SC Regular"/>
          <w:color w:val="1B1F22"/>
          <w:highlight w:val="yellow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</w:t>
      </w:r>
      <w:r w:rsidR="00BE3219" w:rsidRPr="00C27E62">
        <w:rPr>
          <w:rFonts w:ascii="PingFang SC Regular" w:eastAsia="PingFang SC Regular" w:hAnsi="Consolas" w:cs="PingFang SC Regular" w:hint="eastAsia"/>
          <w:color w:val="1B1F22"/>
          <w:lang w:eastAsia="zh-CN"/>
        </w:rPr>
        <w:t>后续优化目标：即使当前系统的时间不准确，也能获取到正确的当前时间</w:t>
      </w:r>
    </w:p>
    <w:p w14:paraId="7CEAFB2B" w14:textId="77777777" w:rsidR="00212A43" w:rsidRDefault="00212A43">
      <w:pPr>
        <w:rPr>
          <w:rFonts w:ascii="PingFang SC Regular" w:eastAsia="PingFang SC Regular" w:hAnsi="Consolas" w:cs="PingFang SC Regular"/>
          <w:color w:val="1B1F22"/>
          <w:highlight w:val="yellow"/>
          <w:lang w:eastAsia="zh-CN"/>
        </w:rPr>
      </w:pPr>
    </w:p>
    <w:p w14:paraId="5DB2A791" w14:textId="1FE6D504" w:rsidR="00212A43" w:rsidRPr="00160751" w:rsidRDefault="00BE3219" w:rsidP="00140085">
      <w:pPr>
        <w:pStyle w:val="ListParagraph"/>
        <w:numPr>
          <w:ilvl w:val="1"/>
          <w:numId w:val="1"/>
        </w:numPr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GUI运行预警功能无法检测初次运行GUI时Engine的数据，</w:t>
      </w:r>
      <w:r w:rsidR="00D436A0"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级少数情况能获取到，导致多次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 xml:space="preserve">初次运行预警功能无预警反应 </w:t>
      </w:r>
    </w:p>
    <w:p w14:paraId="538B41B8" w14:textId="75DB80F7" w:rsidR="00D436A0" w:rsidRPr="00140085" w:rsidRDefault="00140085" w:rsidP="00140085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</w:t>
      </w:r>
      <w:r w:rsidR="00D436A0" w:rsidRPr="00140085">
        <w:rPr>
          <w:rFonts w:ascii="PingFang SC Regular" w:eastAsia="PingFang SC Regular" w:hAnsi="Consolas" w:cs="PingFang SC Regular" w:hint="eastAsia"/>
          <w:color w:val="1B1F22"/>
          <w:lang w:eastAsia="zh-CN"/>
        </w:rPr>
        <w:t>目前原因尚不确定</w:t>
      </w:r>
    </w:p>
    <w:p w14:paraId="630E656B" w14:textId="534F35C9" w:rsidR="00D436A0" w:rsidRPr="00140085" w:rsidRDefault="00140085" w:rsidP="00140085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</w:t>
      </w:r>
      <w:r w:rsidR="00D436A0" w:rsidRPr="00140085">
        <w:rPr>
          <w:rFonts w:ascii="PingFang SC Regular" w:eastAsia="PingFang SC Regular" w:hAnsi="Consolas" w:cs="PingFang SC Regular" w:hint="eastAsia"/>
          <w:color w:val="1B1F22"/>
          <w:lang w:eastAsia="zh-CN"/>
        </w:rPr>
        <w:t>后续优化目标：解决这个bug，初次运行</w:t>
      </w:r>
      <w:r w:rsidR="00F915BB" w:rsidRPr="00140085">
        <w:rPr>
          <w:rFonts w:ascii="PingFang SC Regular" w:eastAsia="PingFang SC Regular" w:hAnsi="Consolas" w:cs="PingFang SC Regular" w:hint="eastAsia"/>
          <w:color w:val="1B1F22"/>
          <w:lang w:eastAsia="zh-CN"/>
        </w:rPr>
        <w:t>（前30min）</w:t>
      </w:r>
      <w:r w:rsidR="00D436A0" w:rsidRPr="00140085">
        <w:rPr>
          <w:rFonts w:ascii="PingFang SC Regular" w:eastAsia="PingFang SC Regular" w:hAnsi="Consolas" w:cs="PingFang SC Regular" w:hint="eastAsia"/>
          <w:color w:val="1B1F22"/>
          <w:lang w:eastAsia="zh-CN"/>
        </w:rPr>
        <w:t>时GUI功能一切正常</w:t>
      </w:r>
    </w:p>
    <w:p w14:paraId="2644CFF5" w14:textId="77777777" w:rsidR="00BE3219" w:rsidRDefault="00BE3219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38EABDD9" w14:textId="77777777" w:rsidR="00BE3219" w:rsidRDefault="00BE3219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29D344C3" w14:textId="4F20EB51" w:rsidR="00212A43" w:rsidRDefault="00212A43" w:rsidP="00160751">
      <w:pPr>
        <w:ind w:firstLine="1040"/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2901B393" w14:textId="00EF6DC2" w:rsidR="00212A43" w:rsidRPr="00160751" w:rsidRDefault="00BE3219" w:rsidP="00140085">
      <w:pPr>
        <w:pStyle w:val="ListParagraph"/>
        <w:numPr>
          <w:ilvl w:val="1"/>
          <w:numId w:val="1"/>
        </w:numPr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lastRenderedPageBreak/>
        <w:t>目前预警网页在 IE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8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浏览器和猎豹浏览器中部分功能不可用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，预警弹窗不可用，</w:t>
      </w:r>
      <w:r w:rsidR="00C7586C"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发生警报时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综合信息栏背景颜色无响应</w:t>
      </w:r>
    </w:p>
    <w:p w14:paraId="4152D3DC" w14:textId="717AC7EA" w:rsidR="00212A43" w:rsidRPr="00140085" w:rsidRDefault="00140085" w:rsidP="00140085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  </w:t>
      </w:r>
      <w:r w:rsidR="00BE3219" w:rsidRPr="00140085">
        <w:rPr>
          <w:rFonts w:ascii="PingFang SC Regular" w:eastAsia="PingFang SC Regular" w:hAnsi="Consolas" w:cs="PingFang SC Regular" w:hint="eastAsia"/>
          <w:color w:val="1B1F22"/>
          <w:lang w:eastAsia="zh-CN"/>
        </w:rPr>
        <w:t>后续优化目标：能支持大部分常见OS中常用的浏览器</w:t>
      </w:r>
    </w:p>
    <w:p w14:paraId="21968760" w14:textId="551E2C16" w:rsidR="00212A43" w:rsidRPr="00140085" w:rsidRDefault="00140085" w:rsidP="00140085">
      <w:pPr>
        <w:rPr>
          <w:rFonts w:ascii="PingFang SC Regular" w:eastAsia="PingFang SC Regular" w:hAnsi="Consolas" w:cs="PingFang SC Regular"/>
          <w:color w:val="1B1F22"/>
          <w:lang w:eastAsia="zh-CN"/>
        </w:rPr>
      </w:pPr>
      <w:r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        </w:t>
      </w:r>
      <w:r w:rsidR="00BE3219" w:rsidRPr="00140085">
        <w:rPr>
          <w:rFonts w:ascii="PingFang SC Regular" w:eastAsia="PingFang SC Regular" w:hAnsi="Consolas" w:cs="PingFang SC Regular"/>
          <w:color w:val="1B1F22"/>
          <w:lang w:eastAsia="zh-CN"/>
        </w:rPr>
        <w:t>（建</w:t>
      </w:r>
      <w:r w:rsidR="00BE3219" w:rsidRPr="00140085">
        <w:rPr>
          <w:rFonts w:ascii="PingFang SC Regular" w:eastAsia="PingFang SC Regular" w:hAnsi="Consolas" w:cs="PingFang SC Regular" w:hint="eastAsia"/>
          <w:color w:val="1B1F22"/>
          <w:lang w:eastAsia="zh-CN"/>
        </w:rPr>
        <w:t>议</w:t>
      </w:r>
      <w:r w:rsidR="00BE3219" w:rsidRPr="00140085">
        <w:rPr>
          <w:rFonts w:ascii="PingFang SC Regular" w:eastAsia="PingFang SC Regular" w:hAnsi="Consolas" w:cs="PingFang SC Regular"/>
          <w:color w:val="1B1F22"/>
          <w:lang w:eastAsia="zh-CN"/>
        </w:rPr>
        <w:t>用</w:t>
      </w:r>
      <w:r w:rsidR="00BE3219" w:rsidRPr="00140085">
        <w:rPr>
          <w:rFonts w:ascii="PingFang SC Regular" w:eastAsia="PingFang SC Regular" w:hAnsi="Consolas" w:cs="PingFang SC Regular" w:hint="eastAsia"/>
          <w:color w:val="1B1F22"/>
          <w:lang w:eastAsia="zh-CN"/>
        </w:rPr>
        <w:t>户</w:t>
      </w:r>
      <w:r w:rsidR="00BE3219" w:rsidRPr="00140085">
        <w:rPr>
          <w:rFonts w:ascii="PingFang SC Regular" w:eastAsia="PingFang SC Regular" w:hAnsi="Consolas" w:cs="PingFang SC Regular"/>
          <w:color w:val="1B1F22"/>
          <w:lang w:eastAsia="zh-CN"/>
        </w:rPr>
        <w:t>升</w:t>
      </w:r>
      <w:r w:rsidR="00BE3219" w:rsidRPr="00140085">
        <w:rPr>
          <w:rFonts w:ascii="PingFang SC Regular" w:eastAsia="PingFang SC Regular" w:hAnsi="Consolas" w:cs="PingFang SC Regular" w:hint="eastAsia"/>
          <w:color w:val="1B1F22"/>
          <w:lang w:eastAsia="zh-CN"/>
        </w:rPr>
        <w:t>级</w:t>
      </w:r>
      <w:r w:rsidR="00BE3219" w:rsidRPr="00140085">
        <w:rPr>
          <w:rFonts w:ascii="PingFang SC Regular" w:eastAsia="PingFang SC Regular" w:hAnsi="Consolas" w:cs="PingFang SC Regular"/>
          <w:color w:val="1B1F22"/>
          <w:lang w:eastAsia="zh-CN"/>
        </w:rPr>
        <w:t>IE浏览器或者更改默认浏览器）</w:t>
      </w:r>
    </w:p>
    <w:p w14:paraId="26D4294C" w14:textId="77777777" w:rsidR="00212A43" w:rsidRDefault="00212A43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3440FDA9" w14:textId="77777777" w:rsidR="00212A43" w:rsidRPr="00160751" w:rsidRDefault="00BE3219" w:rsidP="00140085">
      <w:pPr>
        <w:pStyle w:val="ListParagraph"/>
        <w:numPr>
          <w:ilvl w:val="1"/>
          <w:numId w:val="1"/>
        </w:numPr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经过测试，目前程序功能趋于稳定，暂无其他问题</w:t>
      </w:r>
    </w:p>
    <w:p w14:paraId="3C5006F3" w14:textId="77777777" w:rsidR="00212A43" w:rsidRDefault="00212A43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652767D9" w14:textId="77777777" w:rsidR="00212A43" w:rsidRDefault="00212A43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33C7EC4A" w14:textId="018E377D" w:rsidR="00212A43" w:rsidRPr="00160751" w:rsidRDefault="00BE3219" w:rsidP="00160751">
      <w:pPr>
        <w:pStyle w:val="ListParagraph"/>
        <w:numPr>
          <w:ilvl w:val="0"/>
          <w:numId w:val="1"/>
        </w:numPr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需安装模块：</w:t>
      </w:r>
    </w:p>
    <w:p w14:paraId="17C0A169" w14:textId="47F374AD" w:rsidR="00212A43" w:rsidRPr="00160751" w:rsidRDefault="00BE3219" w:rsidP="00160751">
      <w:pPr>
        <w:pStyle w:val="ListParagraph"/>
        <w:numPr>
          <w:ilvl w:val="1"/>
          <w:numId w:val="1"/>
        </w:numPr>
        <w:rPr>
          <w:rFonts w:ascii="PingFang SC Regular" w:eastAsia="PingFang SC Regular" w:hAnsi="Consolas" w:cs="PingFang SC Regular"/>
          <w:color w:val="1B1F22"/>
          <w:lang w:eastAsia="zh-CN"/>
        </w:rPr>
      </w:pP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paramiko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：Python模块，基于</w:t>
      </w:r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SSH</w:t>
      </w: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用于连接远程服务器并执行相关操作，</w:t>
      </w:r>
    </w:p>
    <w:p w14:paraId="53FCFA68" w14:textId="77777777" w:rsidR="00212A43" w:rsidRPr="00160751" w:rsidRDefault="00BE3219" w:rsidP="00140085">
      <w:pPr>
        <w:pStyle w:val="ListParagraph"/>
        <w:ind w:left="360"/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 xml:space="preserve">可使用pip install </w:t>
      </w:r>
      <w:proofErr w:type="spellStart"/>
      <w:r w:rsidRPr="00160751">
        <w:rPr>
          <w:rFonts w:ascii="PingFang SC Regular" w:eastAsia="PingFang SC Regular" w:hAnsi="Consolas" w:cs="PingFang SC Regular"/>
          <w:color w:val="1B1F22"/>
          <w:lang w:eastAsia="zh-CN"/>
        </w:rPr>
        <w:t>paramiko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安装（如没pip需先安装pip，可参考Flask框架pip安装.</w:t>
      </w:r>
      <w:proofErr w:type="spellStart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docx</w:t>
      </w:r>
      <w:proofErr w:type="spellEnd"/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）</w:t>
      </w:r>
    </w:p>
    <w:p w14:paraId="2B1F49A4" w14:textId="77777777" w:rsidR="00212A43" w:rsidRDefault="00212A43">
      <w:pPr>
        <w:rPr>
          <w:rFonts w:ascii="PingFang SC Regular" w:eastAsia="PingFang SC Regular" w:hAnsi="Consolas" w:cs="PingFang SC Regular"/>
          <w:color w:val="1B1F22"/>
          <w:lang w:eastAsia="zh-CN"/>
        </w:rPr>
      </w:pPr>
    </w:p>
    <w:p w14:paraId="6A58D498" w14:textId="61CFE883" w:rsidR="00212A43" w:rsidRPr="00160751" w:rsidRDefault="00BE3219" w:rsidP="00160751">
      <w:pPr>
        <w:pStyle w:val="ListParagraph"/>
        <w:numPr>
          <w:ilvl w:val="1"/>
          <w:numId w:val="1"/>
        </w:numPr>
        <w:rPr>
          <w:rFonts w:ascii="PingFang SC Regular" w:eastAsia="PingFang SC Regular" w:hAnsi="Consolas" w:cs="PingFang SC Regular"/>
          <w:color w:val="1B1F22"/>
          <w:lang w:eastAsia="zh-CN"/>
        </w:rPr>
      </w:pPr>
      <w:r w:rsidRPr="00160751">
        <w:rPr>
          <w:rFonts w:ascii="PingFang SC Regular" w:eastAsia="PingFang SC Regular" w:hAnsi="Consolas" w:cs="PingFang SC Regular" w:hint="eastAsia"/>
          <w:color w:val="1B1F22"/>
          <w:lang w:eastAsia="zh-CN"/>
        </w:rPr>
        <w:t>Flask框架：网页模块制作，可使用pip install flask安装</w:t>
      </w:r>
    </w:p>
    <w:sectPr w:rsidR="00212A43" w:rsidRPr="0016075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B75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BB57C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942"/>
    <w:rsid w:val="AFDF9A43"/>
    <w:rsid w:val="CEFFDF01"/>
    <w:rsid w:val="EDEF5329"/>
    <w:rsid w:val="FBBEEB6A"/>
    <w:rsid w:val="FBBF555E"/>
    <w:rsid w:val="00007C00"/>
    <w:rsid w:val="00021DD2"/>
    <w:rsid w:val="00042168"/>
    <w:rsid w:val="00087E83"/>
    <w:rsid w:val="000962B8"/>
    <w:rsid w:val="000A05DE"/>
    <w:rsid w:val="000B4752"/>
    <w:rsid w:val="000E37E5"/>
    <w:rsid w:val="000F5623"/>
    <w:rsid w:val="001032B6"/>
    <w:rsid w:val="00121B7C"/>
    <w:rsid w:val="00140085"/>
    <w:rsid w:val="001530DB"/>
    <w:rsid w:val="00153C8D"/>
    <w:rsid w:val="00157727"/>
    <w:rsid w:val="00160751"/>
    <w:rsid w:val="001812F4"/>
    <w:rsid w:val="00190425"/>
    <w:rsid w:val="001A1779"/>
    <w:rsid w:val="001B3D9D"/>
    <w:rsid w:val="001C5FF5"/>
    <w:rsid w:val="001D6237"/>
    <w:rsid w:val="001F42FF"/>
    <w:rsid w:val="00212A43"/>
    <w:rsid w:val="0026687D"/>
    <w:rsid w:val="00285DD1"/>
    <w:rsid w:val="002A07F8"/>
    <w:rsid w:val="002B6487"/>
    <w:rsid w:val="002E438A"/>
    <w:rsid w:val="002F07CC"/>
    <w:rsid w:val="00307A82"/>
    <w:rsid w:val="00324584"/>
    <w:rsid w:val="00324AD5"/>
    <w:rsid w:val="003464D9"/>
    <w:rsid w:val="00366431"/>
    <w:rsid w:val="003B7B52"/>
    <w:rsid w:val="003C4101"/>
    <w:rsid w:val="003D1EDC"/>
    <w:rsid w:val="003E718C"/>
    <w:rsid w:val="00492D33"/>
    <w:rsid w:val="00496199"/>
    <w:rsid w:val="004D3E01"/>
    <w:rsid w:val="00513DA7"/>
    <w:rsid w:val="00524958"/>
    <w:rsid w:val="005404AD"/>
    <w:rsid w:val="00556F18"/>
    <w:rsid w:val="00592D05"/>
    <w:rsid w:val="00595682"/>
    <w:rsid w:val="00597724"/>
    <w:rsid w:val="005E574D"/>
    <w:rsid w:val="006015CD"/>
    <w:rsid w:val="0060634E"/>
    <w:rsid w:val="00643088"/>
    <w:rsid w:val="0068748C"/>
    <w:rsid w:val="006941D8"/>
    <w:rsid w:val="006B7B22"/>
    <w:rsid w:val="006E1F76"/>
    <w:rsid w:val="00706D4E"/>
    <w:rsid w:val="00726921"/>
    <w:rsid w:val="0073376B"/>
    <w:rsid w:val="00736984"/>
    <w:rsid w:val="007404AE"/>
    <w:rsid w:val="00745E06"/>
    <w:rsid w:val="007529CA"/>
    <w:rsid w:val="00757A94"/>
    <w:rsid w:val="00757F9E"/>
    <w:rsid w:val="00774BC2"/>
    <w:rsid w:val="007A31B6"/>
    <w:rsid w:val="007F3EA1"/>
    <w:rsid w:val="008045EB"/>
    <w:rsid w:val="00811ACD"/>
    <w:rsid w:val="00826A4B"/>
    <w:rsid w:val="0083023A"/>
    <w:rsid w:val="00831051"/>
    <w:rsid w:val="00833E6C"/>
    <w:rsid w:val="008528CC"/>
    <w:rsid w:val="008878BA"/>
    <w:rsid w:val="008C60ED"/>
    <w:rsid w:val="00904C63"/>
    <w:rsid w:val="0091330A"/>
    <w:rsid w:val="00922942"/>
    <w:rsid w:val="00927DFE"/>
    <w:rsid w:val="00952594"/>
    <w:rsid w:val="00957D77"/>
    <w:rsid w:val="009961DE"/>
    <w:rsid w:val="009B7E03"/>
    <w:rsid w:val="009C2C9F"/>
    <w:rsid w:val="009C679B"/>
    <w:rsid w:val="00A04847"/>
    <w:rsid w:val="00A91578"/>
    <w:rsid w:val="00B45E5E"/>
    <w:rsid w:val="00B63B59"/>
    <w:rsid w:val="00B8571A"/>
    <w:rsid w:val="00BE3219"/>
    <w:rsid w:val="00C01CC0"/>
    <w:rsid w:val="00C27E62"/>
    <w:rsid w:val="00C317FA"/>
    <w:rsid w:val="00C4091B"/>
    <w:rsid w:val="00C560DC"/>
    <w:rsid w:val="00C71C14"/>
    <w:rsid w:val="00C7586C"/>
    <w:rsid w:val="00C7618D"/>
    <w:rsid w:val="00CD34C0"/>
    <w:rsid w:val="00CF1B8B"/>
    <w:rsid w:val="00CF76BE"/>
    <w:rsid w:val="00D1468E"/>
    <w:rsid w:val="00D436A0"/>
    <w:rsid w:val="00D66001"/>
    <w:rsid w:val="00D753E5"/>
    <w:rsid w:val="00DC25FF"/>
    <w:rsid w:val="00DF55D4"/>
    <w:rsid w:val="00E21C10"/>
    <w:rsid w:val="00E269BA"/>
    <w:rsid w:val="00E8148E"/>
    <w:rsid w:val="00EA390A"/>
    <w:rsid w:val="00F02C62"/>
    <w:rsid w:val="00F27F61"/>
    <w:rsid w:val="00F30905"/>
    <w:rsid w:val="00F43515"/>
    <w:rsid w:val="00F4440E"/>
    <w:rsid w:val="00F55221"/>
    <w:rsid w:val="00F55CAE"/>
    <w:rsid w:val="00F55F08"/>
    <w:rsid w:val="00F654C5"/>
    <w:rsid w:val="00F86022"/>
    <w:rsid w:val="00F8798C"/>
    <w:rsid w:val="00F87F2C"/>
    <w:rsid w:val="00F915BB"/>
    <w:rsid w:val="00FC37E0"/>
    <w:rsid w:val="00FC7CA2"/>
    <w:rsid w:val="00FD2990"/>
    <w:rsid w:val="0F74DFA2"/>
    <w:rsid w:val="26A35069"/>
    <w:rsid w:val="5AFDC352"/>
    <w:rsid w:val="5DBF9B07"/>
    <w:rsid w:val="5FFE744B"/>
    <w:rsid w:val="6DB6EBCB"/>
    <w:rsid w:val="6FBDA835"/>
    <w:rsid w:val="6FDD7900"/>
    <w:rsid w:val="7B77D82D"/>
    <w:rsid w:val="7FFEC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0041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33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unhideWhenUsed/>
    <w:rsid w:val="001607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330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1330A"/>
  </w:style>
  <w:style w:type="paragraph" w:styleId="TOC2">
    <w:name w:val="toc 2"/>
    <w:basedOn w:val="Normal"/>
    <w:next w:val="Normal"/>
    <w:autoRedefine/>
    <w:uiPriority w:val="39"/>
    <w:unhideWhenUsed/>
    <w:rsid w:val="0091330A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1330A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91330A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91330A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91330A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91330A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91330A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91330A"/>
    <w:pPr>
      <w:ind w:left="19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33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unhideWhenUsed/>
    <w:rsid w:val="001607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330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1330A"/>
  </w:style>
  <w:style w:type="paragraph" w:styleId="TOC2">
    <w:name w:val="toc 2"/>
    <w:basedOn w:val="Normal"/>
    <w:next w:val="Normal"/>
    <w:autoRedefine/>
    <w:uiPriority w:val="39"/>
    <w:unhideWhenUsed/>
    <w:rsid w:val="0091330A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1330A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91330A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91330A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91330A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91330A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91330A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91330A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127.0.0.1:3333/" TargetMode="External"/><Relationship Id="rId8" Type="http://schemas.openxmlformats.org/officeDocument/2006/relationships/hyperlink" Target="http://127.0.0.1:3333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1041</Words>
  <Characters>5936</Characters>
  <Application>Microsoft Macintosh Word</Application>
  <DocSecurity>4</DocSecurity>
  <Lines>49</Lines>
  <Paragraphs>13</Paragraphs>
  <ScaleCrop>false</ScaleCrop>
  <Company>Feixitek</Company>
  <LinksUpToDate>false</LinksUpToDate>
  <CharactersWithSpaces>6964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Klay Lin</dc:creator>
  <cp:lastModifiedBy>Frederic Wu</cp:lastModifiedBy>
  <cp:revision>2</cp:revision>
  <dcterms:created xsi:type="dcterms:W3CDTF">2018-11-21T14:06:00Z</dcterms:created>
  <dcterms:modified xsi:type="dcterms:W3CDTF">2018-11-21T14:06:00Z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1033-2.2.0.623</vt:lpwstr>
  </property>
</Properties>
</file>