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10D1C" w14:textId="3878FFF9" w:rsidR="004E51BF" w:rsidRPr="004E51BF" w:rsidRDefault="004E51BF" w:rsidP="004E51BF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" w:hAnsi="Courier" w:cs="Courier New"/>
          <w:color w:val="000000"/>
          <w:sz w:val="44"/>
          <w:szCs w:val="44"/>
          <w:lang w:eastAsia="en-GB"/>
        </w:rPr>
      </w:pPr>
      <w:r w:rsidRPr="004E51BF">
        <w:rPr>
          <w:rFonts w:ascii="Courier" w:hAnsi="Courier" w:cs="Courier New"/>
          <w:color w:val="000000"/>
          <w:sz w:val="44"/>
          <w:szCs w:val="44"/>
          <w:lang w:eastAsia="en-GB"/>
        </w:rPr>
        <w:t>Active Learning Results</w:t>
      </w:r>
    </w:p>
    <w:p w14:paraId="5450D652" w14:textId="77777777" w:rsidR="004E51BF" w:rsidRDefault="004E51BF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</w:p>
    <w:p w14:paraId="1500CB80" w14:textId="77777777" w:rsidR="004E51BF" w:rsidRDefault="004E51BF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</w:p>
    <w:p w14:paraId="3256F144" w14:textId="77777777" w:rsidR="00EE0E3E" w:rsidRPr="00EE0E3E" w:rsidRDefault="00EE0E3E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b/>
          <w:bCs/>
          <w:color w:val="000000"/>
          <w:sz w:val="24"/>
          <w:szCs w:val="24"/>
          <w:u w:val="single"/>
          <w:lang w:eastAsia="en-GB"/>
        </w:rPr>
      </w:pPr>
      <w:r w:rsidRPr="00EE0E3E">
        <w:rPr>
          <w:rFonts w:ascii="Courier" w:hAnsi="Courier" w:cs="Courier New"/>
          <w:b/>
          <w:bCs/>
          <w:color w:val="000000"/>
          <w:sz w:val="24"/>
          <w:szCs w:val="24"/>
          <w:u w:val="single"/>
          <w:lang w:eastAsia="en-GB"/>
        </w:rPr>
        <w:t>Binary Classification between 2 and 4</w:t>
      </w:r>
    </w:p>
    <w:p w14:paraId="3C20EC2C" w14:textId="4C729B10" w:rsidR="004E51BF" w:rsidRPr="00EE0E3E" w:rsidRDefault="00EE0E3E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b/>
          <w:bCs/>
          <w:color w:val="000000"/>
          <w:sz w:val="24"/>
          <w:szCs w:val="24"/>
          <w:u w:val="single"/>
          <w:lang w:eastAsia="en-GB"/>
        </w:rPr>
      </w:pPr>
      <w:r w:rsidRPr="00EE0E3E">
        <w:rPr>
          <w:rFonts w:ascii="Courier" w:hAnsi="Courier" w:cs="Courier New"/>
          <w:b/>
          <w:bCs/>
          <w:color w:val="000000"/>
          <w:sz w:val="24"/>
          <w:szCs w:val="24"/>
          <w:u w:val="single"/>
          <w:lang w:eastAsia="en-GB"/>
        </w:rPr>
        <w:t>Average similarity weighted Acquisition function:</w:t>
      </w:r>
    </w:p>
    <w:p w14:paraId="5A8BB162" w14:textId="77777777" w:rsidR="004E51BF" w:rsidRDefault="004E51BF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</w:p>
    <w:p w14:paraId="3108BA07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10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0.9809613435644998</w:t>
      </w:r>
    </w:p>
    <w:p w14:paraId="36D57589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20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0.9856667149268857</w:t>
      </w:r>
    </w:p>
    <w:p w14:paraId="360ADE30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30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0.9861734472274504</w:t>
      </w:r>
    </w:p>
    <w:p w14:paraId="59FAB3F9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40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0.9877660344577964</w:t>
      </w:r>
    </w:p>
    <w:p w14:paraId="01D73DD0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50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0.9882727667583611</w:t>
      </w:r>
    </w:p>
    <w:p w14:paraId="396B0CAF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60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0.9892862313594903</w:t>
      </w:r>
    </w:p>
    <w:p w14:paraId="5AD2714A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70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0.9900101346460113</w:t>
      </w:r>
    </w:p>
    <w:p w14:paraId="5650FAF3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80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0.9901549153033155</w:t>
      </w:r>
    </w:p>
    <w:p w14:paraId="7BB818A9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90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0.9913131605617489</w:t>
      </w:r>
    </w:p>
    <w:p w14:paraId="60970A2C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100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0.9915303315477052</w:t>
      </w:r>
    </w:p>
    <w:p w14:paraId="1D6E20B7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110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0.9918198928623136</w:t>
      </w:r>
    </w:p>
    <w:p w14:paraId="24E9C115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120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0.9923990154915303</w:t>
      </w:r>
    </w:p>
    <w:p w14:paraId="36A109BD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130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0.9925437961488345</w:t>
      </w:r>
    </w:p>
    <w:p w14:paraId="5AFF5999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140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0.9927609671347908</w:t>
      </w:r>
    </w:p>
    <w:p w14:paraId="111D166E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150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0.9934124800926596</w:t>
      </w:r>
    </w:p>
    <w:p w14:paraId="23F23741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160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0.9934124800926596</w:t>
      </w:r>
    </w:p>
    <w:p w14:paraId="1E3E826C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170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0.9931229187780513</w:t>
      </w:r>
    </w:p>
    <w:p w14:paraId="5F1E197D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180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0.9934124800926596</w:t>
      </w:r>
    </w:p>
    <w:p w14:paraId="20C4A95A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190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0.993702041407268</w:t>
      </w:r>
    </w:p>
    <w:p w14:paraId="33A1AC7A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200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0.9939916027218764</w:t>
      </w:r>
    </w:p>
    <w:p w14:paraId="5C62826F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210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0.9944259446937889</w:t>
      </w:r>
    </w:p>
    <w:p w14:paraId="4A32CC6B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220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0.9943535543651368</w:t>
      </w:r>
    </w:p>
    <w:p w14:paraId="19D8F486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230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0.994498335022441</w:t>
      </w:r>
    </w:p>
    <w:p w14:paraId="33296F61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240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0.9942087737078327</w:t>
      </w:r>
    </w:p>
    <w:p w14:paraId="57A2A6A4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250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0.994498335022441</w:t>
      </w:r>
    </w:p>
    <w:p w14:paraId="15DFC995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260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0.9950050673230056</w:t>
      </w:r>
    </w:p>
    <w:p w14:paraId="4545111A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270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0.9948602866657015</w:t>
      </w:r>
    </w:p>
    <w:p w14:paraId="05ADE03A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280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0.9947878963370493</w:t>
      </w:r>
    </w:p>
    <w:p w14:paraId="7A7FB302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290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0.9951498479803098</w:t>
      </w:r>
    </w:p>
    <w:p w14:paraId="10035ECC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300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0.9951498479803098</w:t>
      </w:r>
    </w:p>
    <w:p w14:paraId="6C587061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310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0.9950050673230056</w:t>
      </w:r>
    </w:p>
    <w:p w14:paraId="17DC22E4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320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0.9950774576516578</w:t>
      </w:r>
    </w:p>
    <w:p w14:paraId="73333CCC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330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0.9950050673230056</w:t>
      </w:r>
    </w:p>
    <w:p w14:paraId="0FB05240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340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0.9953670189662661</w:t>
      </w:r>
    </w:p>
    <w:p w14:paraId="7A5029B4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350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0.995222238308962</w:t>
      </w:r>
    </w:p>
    <w:p w14:paraId="705CD107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360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0.995294628637614</w:t>
      </w:r>
    </w:p>
    <w:p w14:paraId="33CBF673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370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0.9954394092949183</w:t>
      </w:r>
    </w:p>
    <w:p w14:paraId="32BA6BD3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380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0.9954394092949183</w:t>
      </w:r>
    </w:p>
    <w:p w14:paraId="34C75385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390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0.9955841899522224</w:t>
      </w:r>
    </w:p>
    <w:p w14:paraId="5DDBF54C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400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0.9955117996235703</w:t>
      </w:r>
    </w:p>
    <w:p w14:paraId="5A5E5899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410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0.9955117996235703</w:t>
      </w:r>
    </w:p>
    <w:p w14:paraId="7079C650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lastRenderedPageBreak/>
        <w:t xml:space="preserve">Number of Labelled Data = 420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0.9955117996235703</w:t>
      </w:r>
    </w:p>
    <w:p w14:paraId="0AB9D803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430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0.9956565802808744</w:t>
      </w:r>
    </w:p>
    <w:p w14:paraId="16A0A2C4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440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0.9956565802808744</w:t>
      </w:r>
    </w:p>
    <w:p w14:paraId="2B90EB1B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450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0.9955841899522224</w:t>
      </w:r>
    </w:p>
    <w:p w14:paraId="71984399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460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0.9956565802808744</w:t>
      </w:r>
    </w:p>
    <w:p w14:paraId="796627C9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470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0.9957289706095266</w:t>
      </w:r>
    </w:p>
    <w:p w14:paraId="5F1136BD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480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0.9958013609381786</w:t>
      </w:r>
    </w:p>
    <w:p w14:paraId="326DE014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490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0.9959461415954829</w:t>
      </w:r>
    </w:p>
    <w:p w14:paraId="3C3A3CED" w14:textId="77777777" w:rsidR="00EF1D12" w:rsidRPr="00EF1D12" w:rsidRDefault="00EF1D12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EF1D12">
        <w:rPr>
          <w:rFonts w:ascii="Courier" w:hAnsi="Courier" w:cs="Courier New"/>
          <w:color w:val="000000"/>
          <w:sz w:val="20"/>
          <w:lang w:eastAsia="en-GB"/>
        </w:rPr>
        <w:t xml:space="preserve">Number of Labelled Data = 500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EF1D12">
        <w:rPr>
          <w:rFonts w:ascii="Courier" w:hAnsi="Courier" w:cs="Courier New"/>
          <w:color w:val="000000"/>
          <w:sz w:val="20"/>
          <w:lang w:eastAsia="en-GB"/>
        </w:rPr>
        <w:tab/>
        <w:t xml:space="preserve"> 0.9959461415954829</w:t>
      </w:r>
    </w:p>
    <w:p w14:paraId="21402BE3" w14:textId="77777777" w:rsidR="00EF1D12" w:rsidRPr="00EF1D12" w:rsidRDefault="00EF1D12" w:rsidP="00EF1D1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3A683153" w14:textId="14D30C00" w:rsidR="00FE4470" w:rsidRPr="00EE0E3E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b/>
          <w:bCs/>
          <w:color w:val="000000"/>
          <w:sz w:val="24"/>
          <w:szCs w:val="24"/>
          <w:u w:val="single"/>
          <w:lang w:eastAsia="en-GB"/>
        </w:rPr>
      </w:pPr>
      <w:r w:rsidRPr="00EE0E3E">
        <w:rPr>
          <w:rFonts w:ascii="Courier" w:hAnsi="Courier" w:cs="Courier New"/>
          <w:b/>
          <w:bCs/>
          <w:color w:val="000000"/>
          <w:sz w:val="24"/>
          <w:szCs w:val="24"/>
          <w:u w:val="single"/>
          <w:lang w:eastAsia="en-GB"/>
        </w:rPr>
        <w:t xml:space="preserve">Binary </w:t>
      </w:r>
      <w:r>
        <w:rPr>
          <w:rFonts w:ascii="Courier" w:hAnsi="Courier" w:cs="Courier New"/>
          <w:b/>
          <w:bCs/>
          <w:color w:val="000000"/>
          <w:sz w:val="24"/>
          <w:szCs w:val="24"/>
          <w:u w:val="single"/>
          <w:lang w:eastAsia="en-GB"/>
        </w:rPr>
        <w:t>Classification between 1 and 2</w:t>
      </w:r>
    </w:p>
    <w:p w14:paraId="4A390070" w14:textId="7A492062" w:rsidR="00FE4470" w:rsidRPr="00EE0E3E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b/>
          <w:bCs/>
          <w:color w:val="000000"/>
          <w:sz w:val="24"/>
          <w:szCs w:val="24"/>
          <w:u w:val="single"/>
          <w:lang w:eastAsia="en-GB"/>
        </w:rPr>
      </w:pPr>
      <w:r>
        <w:rPr>
          <w:rFonts w:ascii="Courier" w:hAnsi="Courier" w:cs="Courier New"/>
          <w:b/>
          <w:bCs/>
          <w:color w:val="000000"/>
          <w:sz w:val="24"/>
          <w:szCs w:val="24"/>
          <w:u w:val="single"/>
          <w:lang w:eastAsia="en-GB"/>
        </w:rPr>
        <w:t>Relative_</w:t>
      </w:r>
      <w:r w:rsidRPr="00EE0E3E">
        <w:rPr>
          <w:rFonts w:ascii="Courier" w:hAnsi="Courier" w:cs="Courier New"/>
          <w:b/>
          <w:bCs/>
          <w:color w:val="000000"/>
          <w:sz w:val="24"/>
          <w:szCs w:val="24"/>
          <w:u w:val="single"/>
          <w:lang w:eastAsia="en-GB"/>
        </w:rPr>
        <w:t>Average similarity weighted Acquisition function:</w:t>
      </w:r>
    </w:p>
    <w:p w14:paraId="35E06A7F" w14:textId="77777777" w:rsidR="00C94D3F" w:rsidRDefault="00FE4470"/>
    <w:p w14:paraId="02867B4C" w14:textId="77777777" w:rsidR="00FE4470" w:rsidRDefault="00FE4470"/>
    <w:p w14:paraId="1FD90B68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>[1, 2]</w:t>
      </w:r>
      <w:bookmarkStart w:id="0" w:name="_GoBack"/>
      <w:bookmarkEnd w:id="0"/>
    </w:p>
    <w:p w14:paraId="649753A5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Accuracy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0.810318154301473</w:t>
      </w:r>
    </w:p>
    <w:p w14:paraId="1C70C9FE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10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0.9790811865204816</w:t>
      </w:r>
    </w:p>
    <w:p w14:paraId="2E01E214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20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0.9864128606981907</w:t>
      </w:r>
    </w:p>
    <w:p w14:paraId="194AD3B6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30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0.9872200174883972</w:t>
      </w:r>
    </w:p>
    <w:p w14:paraId="66A8BAAA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40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0.9880271742786036</w:t>
      </w:r>
    </w:p>
    <w:p w14:paraId="720E0BE2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50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0.9889688572005112</w:t>
      </w:r>
    </w:p>
    <w:p w14:paraId="1FEACE2C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60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0.9889015941346606</w:t>
      </w:r>
    </w:p>
    <w:p w14:paraId="0DF42536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70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0.9899105401224187</w:t>
      </w:r>
    </w:p>
    <w:p w14:paraId="6A443712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80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0.9899778031882693</w:t>
      </w:r>
    </w:p>
    <w:p w14:paraId="56019F0E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90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0.9913230645052802</w:t>
      </w:r>
    </w:p>
    <w:p w14:paraId="173FBD0C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100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0.9936772718100491</w:t>
      </w:r>
    </w:p>
    <w:p w14:paraId="03442A7D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110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0.9944844286002557</w:t>
      </w:r>
    </w:p>
    <w:p w14:paraId="691EA891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120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0.9948207439295083</w:t>
      </w:r>
    </w:p>
    <w:p w14:paraId="5835B47E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130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0.9948207439295083</w:t>
      </w:r>
    </w:p>
    <w:p w14:paraId="1F5A333F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140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0.9952243223246116</w:t>
      </w:r>
    </w:p>
    <w:p w14:paraId="626CB9D2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150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0.9953588484563126</w:t>
      </w:r>
    </w:p>
    <w:p w14:paraId="0021A780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160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0.9955606376538643</w:t>
      </w:r>
    </w:p>
    <w:p w14:paraId="262396CB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170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0.9953588484563126</w:t>
      </w:r>
    </w:p>
    <w:p w14:paraId="3E5CB38D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180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0.9955606376538643</w:t>
      </w:r>
    </w:p>
    <w:p w14:paraId="05610D3B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190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0.9954261115221632</w:t>
      </w:r>
    </w:p>
    <w:p w14:paraId="77453E36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200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0.9953588484563126</w:t>
      </w:r>
    </w:p>
    <w:p w14:paraId="36709D25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210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0.9959642160489676</w:t>
      </w:r>
    </w:p>
    <w:p w14:paraId="19497447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220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0.9964350575099213</w:t>
      </w:r>
    </w:p>
    <w:p w14:paraId="31FE877C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230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0.9963005313782202</w:t>
      </w:r>
    </w:p>
    <w:p w14:paraId="0CA062A9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240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0.9962332683123697</w:t>
      </w:r>
    </w:p>
    <w:p w14:paraId="7FF5B339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250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0.9966368467074729</w:t>
      </w:r>
    </w:p>
    <w:p w14:paraId="0FE99D01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260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0.9968386359050245</w:t>
      </w:r>
    </w:p>
    <w:p w14:paraId="1038D641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270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0.9969731620367256</w:t>
      </w:r>
    </w:p>
    <w:p w14:paraId="6F803980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280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0.9969731620367256</w:t>
      </w:r>
    </w:p>
    <w:p w14:paraId="252AE50E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290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0.9969058989708751</w:t>
      </w:r>
    </w:p>
    <w:p w14:paraId="79A1FFCE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300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0.996771372839174</w:t>
      </w:r>
    </w:p>
    <w:p w14:paraId="56DF8B1A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310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0.9965695836416224</w:t>
      </w:r>
    </w:p>
    <w:p w14:paraId="58E85BA8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320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0.9966368467074729</w:t>
      </w:r>
    </w:p>
    <w:p w14:paraId="6511157E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330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0.996771372839174</w:t>
      </w:r>
    </w:p>
    <w:p w14:paraId="5B727E54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340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0.9966368467074729</w:t>
      </w:r>
    </w:p>
    <w:p w14:paraId="52654A82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350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0.9971749512342772</w:t>
      </w:r>
    </w:p>
    <w:p w14:paraId="12E84FF2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360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0.9973094773659783</w:t>
      </w:r>
    </w:p>
    <w:p w14:paraId="754FADE9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370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0.9971076881684268</w:t>
      </w:r>
    </w:p>
    <w:p w14:paraId="0CCFA9ED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380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0.9973767404318289</w:t>
      </w:r>
    </w:p>
    <w:p w14:paraId="15B69A54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390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0.9973094773659783</w:t>
      </w:r>
    </w:p>
    <w:p w14:paraId="194B48F5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400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0.9974440034976795</w:t>
      </w:r>
    </w:p>
    <w:p w14:paraId="783A9A92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410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0.9974440034976795</w:t>
      </w:r>
    </w:p>
    <w:p w14:paraId="7B48BC63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420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0.9973767404318289</w:t>
      </w:r>
    </w:p>
    <w:p w14:paraId="30700ACA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430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0.99751126656353</w:t>
      </w:r>
    </w:p>
    <w:p w14:paraId="555AC5B7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440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0.99751126656353</w:t>
      </w:r>
    </w:p>
    <w:p w14:paraId="165FF19F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450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0.9974440034976795</w:t>
      </w:r>
    </w:p>
    <w:p w14:paraId="79C52910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460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0.99751126656353</w:t>
      </w:r>
    </w:p>
    <w:p w14:paraId="1BC555E2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470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0.9973767404318289</w:t>
      </w:r>
    </w:p>
    <w:p w14:paraId="7C7C775F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480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0.9975785296293805</w:t>
      </w:r>
    </w:p>
    <w:p w14:paraId="4DFC6129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490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0.9975785296293805</w:t>
      </w:r>
    </w:p>
    <w:p w14:paraId="6628403A" w14:textId="77777777" w:rsidR="00FE4470" w:rsidRPr="00FE4470" w:rsidRDefault="00FE4470" w:rsidP="00FE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" w:hAnsi="Courier" w:cs="Courier New"/>
          <w:color w:val="000000"/>
          <w:sz w:val="20"/>
          <w:lang w:eastAsia="en-GB"/>
        </w:rPr>
      </w:pPr>
      <w:r w:rsidRPr="00FE4470">
        <w:rPr>
          <w:rFonts w:ascii="Courier" w:hAnsi="Courier" w:cs="Courier New"/>
          <w:color w:val="000000"/>
          <w:sz w:val="20"/>
          <w:lang w:eastAsia="en-GB"/>
        </w:rPr>
        <w:t xml:space="preserve">Number of Labelled Data = 500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Accuracy = </w:t>
      </w:r>
      <w:r w:rsidRPr="00FE4470">
        <w:rPr>
          <w:rFonts w:ascii="Courier" w:hAnsi="Courier" w:cs="Courier New"/>
          <w:color w:val="000000"/>
          <w:sz w:val="20"/>
          <w:lang w:eastAsia="en-GB"/>
        </w:rPr>
        <w:tab/>
        <w:t xml:space="preserve"> 0.997645792695231</w:t>
      </w:r>
    </w:p>
    <w:p w14:paraId="3134E536" w14:textId="77777777" w:rsidR="00FE4470" w:rsidRPr="00FE4470" w:rsidRDefault="00FE4470" w:rsidP="00FE44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7C34B646" w14:textId="77777777" w:rsidR="00FE4470" w:rsidRDefault="00FE4470"/>
    <w:sectPr w:rsidR="00FE4470" w:rsidSect="00007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A1242E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12"/>
    <w:rsid w:val="00007EEC"/>
    <w:rsid w:val="002E4229"/>
    <w:rsid w:val="003E7EB9"/>
    <w:rsid w:val="004E51BF"/>
    <w:rsid w:val="00611B42"/>
    <w:rsid w:val="008A2164"/>
    <w:rsid w:val="0095619C"/>
    <w:rsid w:val="00D35FE4"/>
    <w:rsid w:val="00EE0E3E"/>
    <w:rsid w:val="00EF1D12"/>
    <w:rsid w:val="00F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54B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sz w:val="18"/>
        <w:lang w:val="en-GB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164"/>
  </w:style>
  <w:style w:type="paragraph" w:styleId="Heading1">
    <w:name w:val="heading 1"/>
    <w:basedOn w:val="Normal"/>
    <w:next w:val="Normal"/>
    <w:link w:val="Heading1Char"/>
    <w:uiPriority w:val="1"/>
    <w:qFormat/>
    <w:rsid w:val="008A2164"/>
    <w:pPr>
      <w:keepNext/>
      <w:keepLines/>
      <w:spacing w:before="200" w:after="0" w:line="240" w:lineRule="auto"/>
      <w:outlineLvl w:val="0"/>
    </w:pPr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A2164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164"/>
    <w:pPr>
      <w:keepNext/>
      <w:keepLines/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">
    <w:name w:val="Company"/>
    <w:basedOn w:val="Normal"/>
    <w:uiPriority w:val="2"/>
    <w:qFormat/>
    <w:rsid w:val="008A2164"/>
    <w:pPr>
      <w:spacing w:after="0" w:line="240" w:lineRule="auto"/>
    </w:pPr>
    <w:rPr>
      <w:rFonts w:asciiTheme="majorHAnsi" w:eastAsiaTheme="majorEastAsia" w:hAnsiTheme="majorHAnsi" w:cstheme="majorBidi"/>
      <w:b/>
      <w:bCs/>
      <w:color w:val="C45238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8A2164"/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8A2164"/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164"/>
    <w:rPr>
      <w:b/>
      <w:bCs/>
    </w:rPr>
  </w:style>
  <w:style w:type="paragraph" w:styleId="Footer">
    <w:name w:val="footer"/>
    <w:basedOn w:val="Normal"/>
    <w:link w:val="FooterChar"/>
    <w:uiPriority w:val="2"/>
    <w:unhideWhenUsed/>
    <w:qFormat/>
    <w:rsid w:val="008A2164"/>
    <w:pPr>
      <w:tabs>
        <w:tab w:val="center" w:pos="4680"/>
        <w:tab w:val="right" w:pos="9360"/>
      </w:tabs>
      <w:spacing w:after="0" w:line="276" w:lineRule="auto"/>
    </w:pPr>
    <w:rPr>
      <w:rFonts w:eastAsiaTheme="minorEastAsia"/>
      <w:sz w:val="17"/>
    </w:rPr>
  </w:style>
  <w:style w:type="character" w:customStyle="1" w:styleId="FooterChar">
    <w:name w:val="Footer Char"/>
    <w:basedOn w:val="DefaultParagraphFont"/>
    <w:link w:val="Footer"/>
    <w:uiPriority w:val="2"/>
    <w:rsid w:val="008A2164"/>
    <w:rPr>
      <w:rFonts w:eastAsiaTheme="minorEastAsia"/>
      <w:sz w:val="17"/>
    </w:rPr>
  </w:style>
  <w:style w:type="paragraph" w:styleId="Caption">
    <w:name w:val="caption"/>
    <w:basedOn w:val="Normal"/>
    <w:next w:val="Normal"/>
    <w:uiPriority w:val="2"/>
    <w:unhideWhenUsed/>
    <w:qFormat/>
    <w:rsid w:val="008A2164"/>
    <w:pPr>
      <w:spacing w:after="340" w:line="240" w:lineRule="auto"/>
    </w:pPr>
    <w:rPr>
      <w:i/>
      <w:iCs/>
      <w:sz w:val="14"/>
    </w:rPr>
  </w:style>
  <w:style w:type="paragraph" w:styleId="ListBullet">
    <w:name w:val="List Bullet"/>
    <w:basedOn w:val="Normal"/>
    <w:uiPriority w:val="1"/>
    <w:unhideWhenUsed/>
    <w:qFormat/>
    <w:rsid w:val="008A2164"/>
    <w:pPr>
      <w:tabs>
        <w:tab w:val="num" w:pos="288"/>
      </w:tabs>
      <w:ind w:left="288" w:hanging="288"/>
    </w:pPr>
  </w:style>
  <w:style w:type="paragraph" w:styleId="Title">
    <w:name w:val="Title"/>
    <w:basedOn w:val="Normal"/>
    <w:next w:val="Normal"/>
    <w:link w:val="TitleChar"/>
    <w:uiPriority w:val="1"/>
    <w:qFormat/>
    <w:rsid w:val="008A2164"/>
    <w:pPr>
      <w:spacing w:before="320" w:after="0" w:line="240" w:lineRule="auto"/>
      <w:ind w:left="288" w:right="288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"/>
    <w:rsid w:val="008A2164"/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"/>
    <w:qFormat/>
    <w:rsid w:val="008A2164"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4"/>
    </w:rPr>
  </w:style>
  <w:style w:type="character" w:customStyle="1" w:styleId="SubtitleChar">
    <w:name w:val="Subtitle Char"/>
    <w:basedOn w:val="DefaultParagraphFont"/>
    <w:link w:val="Subtitle"/>
    <w:uiPriority w:val="1"/>
    <w:rsid w:val="008A2164"/>
    <w:rPr>
      <w:i/>
      <w:iCs/>
      <w:color w:val="FFFFFF" w:themeColor="background1"/>
      <w:sz w:val="24"/>
    </w:rPr>
  </w:style>
  <w:style w:type="paragraph" w:styleId="NoSpacing">
    <w:name w:val="No Spacing"/>
    <w:uiPriority w:val="99"/>
    <w:qFormat/>
    <w:rsid w:val="008A2164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8A21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1"/>
    <w:qFormat/>
    <w:rsid w:val="008A2164"/>
    <w:pPr>
      <w:pBdr>
        <w:top w:val="single" w:sz="4" w:space="14" w:color="C45238" w:themeColor="accent1"/>
        <w:bottom w:val="single" w:sz="4" w:space="14" w:color="C45238" w:themeColor="accent1"/>
      </w:pBdr>
      <w:spacing w:before="480" w:after="480" w:line="312" w:lineRule="auto"/>
    </w:pPr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customStyle="1" w:styleId="QuoteChar">
    <w:name w:val="Quote Char"/>
    <w:basedOn w:val="DefaultParagraphFont"/>
    <w:link w:val="Quote"/>
    <w:uiPriority w:val="1"/>
    <w:rsid w:val="008A2164"/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D12"/>
    <w:rPr>
      <w:rFonts w:ascii="Courier New" w:hAnsi="Courier New" w:cs="Courier New"/>
      <w:color w:val="auto"/>
      <w:sz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22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60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10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949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mall Business Set">
  <a:themeElements>
    <a:clrScheme name="Small Business 2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C45238"/>
      </a:accent1>
      <a:accent2>
        <a:srgbClr val="2A6188"/>
      </a:accent2>
      <a:accent3>
        <a:srgbClr val="E7A623"/>
      </a:accent3>
      <a:accent4>
        <a:srgbClr val="5B883F"/>
      </a:accent4>
      <a:accent5>
        <a:srgbClr val="653D5D"/>
      </a:accent5>
      <a:accent6>
        <a:srgbClr val="D76F23"/>
      </a:accent6>
      <a:hlink>
        <a:srgbClr val="4D4436"/>
      </a:hlink>
      <a:folHlink>
        <a:srgbClr val="933D29"/>
      </a:folHlink>
    </a:clrScheme>
    <a:fontScheme name="Small Business 2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988</Words>
  <Characters>5637</Characters>
  <Application>Microsoft Macintosh Word</Application>
  <DocSecurity>0</DocSecurity>
  <Lines>46</Lines>
  <Paragraphs>13</Paragraphs>
  <ScaleCrop>false</ScaleCrop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</dc:creator>
  <cp:keywords/>
  <dc:description/>
  <cp:lastModifiedBy>karthikeyan k</cp:lastModifiedBy>
  <cp:revision>8</cp:revision>
  <dcterms:created xsi:type="dcterms:W3CDTF">2018-08-19T08:33:00Z</dcterms:created>
  <dcterms:modified xsi:type="dcterms:W3CDTF">2018-08-19T11:22:00Z</dcterms:modified>
</cp:coreProperties>
</file>