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E721A" w14:textId="04433691" w:rsidR="007213A6" w:rsidRDefault="007213A6" w:rsidP="007213A6">
      <w:pPr>
        <w:pStyle w:val="1"/>
        <w:rPr>
          <w:color w:val="000080"/>
        </w:rPr>
      </w:pPr>
      <w:proofErr w:type="spellStart"/>
      <w:r w:rsidRPr="007213A6">
        <w:rPr>
          <w:rFonts w:hint="eastAsia"/>
        </w:rPr>
        <w:t>getDisplayCountry</w:t>
      </w:r>
      <w:proofErr w:type="spellEnd"/>
    </w:p>
    <w:p w14:paraId="7581811D" w14:textId="77777777" w:rsidR="007213A6" w:rsidRDefault="007213A6" w:rsidP="00721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14:paraId="3B8115CF" w14:textId="4C1C51F8" w:rsidR="007213A6" w:rsidRPr="007213A6" w:rsidRDefault="007213A6" w:rsidP="00721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13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213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final 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213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getDefault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Category.DISPLAY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22C5ABB" w14:textId="2A04930F" w:rsidR="008A61A7" w:rsidRDefault="008A61A7"/>
    <w:p w14:paraId="79D58E55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getDisplayCountry</w:t>
      </w:r>
      <w:proofErr w:type="spellEnd"/>
      <w:r>
        <w:rPr>
          <w:rFonts w:ascii="Simsun" w:hAnsi="Simsun"/>
          <w:color w:val="333333"/>
          <w:sz w:val="21"/>
          <w:szCs w:val="21"/>
        </w:rPr>
        <w:t>方法用于获得适合向用户显示的语言环境国家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地区名。</w:t>
      </w:r>
    </w:p>
    <w:p w14:paraId="10C24AFE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语法</w:t>
      </w:r>
      <w:r>
        <w:rPr>
          <w:rFonts w:ascii="Simsun" w:hAnsi="Simsun"/>
          <w:color w:val="333333"/>
          <w:sz w:val="21"/>
          <w:szCs w:val="21"/>
        </w:rPr>
        <w:t xml:space="preserve">  public final String </w:t>
      </w:r>
      <w:proofErr w:type="spellStart"/>
      <w:r>
        <w:rPr>
          <w:rFonts w:ascii="Simsun" w:hAnsi="Simsun"/>
          <w:color w:val="333333"/>
          <w:sz w:val="21"/>
          <w:szCs w:val="21"/>
        </w:rPr>
        <w:t>getDisplayCountry</w:t>
      </w:r>
      <w:proofErr w:type="spellEnd"/>
      <w:r>
        <w:rPr>
          <w:rFonts w:ascii="Simsun" w:hAnsi="Simsun"/>
          <w:color w:val="333333"/>
          <w:sz w:val="21"/>
          <w:szCs w:val="21"/>
        </w:rPr>
        <w:t>() </w:t>
      </w:r>
    </w:p>
    <w:p w14:paraId="08C3AC59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返回值：返回适合向用户显示的语言环境国家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地区名。</w:t>
      </w:r>
    </w:p>
    <w:p w14:paraId="44A1E041" w14:textId="77777777" w:rsidR="007213A6" w:rsidRDefault="007213A6" w:rsidP="007213A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getDisplayCountry</w:t>
      </w:r>
      <w:proofErr w:type="spellEnd"/>
      <w:r>
        <w:rPr>
          <w:rFonts w:hint="eastAsia"/>
          <w:color w:val="000000"/>
          <w:sz w:val="18"/>
          <w:szCs w:val="18"/>
        </w:rPr>
        <w:t>(Locale locale) {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baseLocale.getRegion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countryCode.isEmpty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normalizedRegion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normalizeAndValidateRegion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strict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normalizedRegion.isEmpty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String result = </w:t>
      </w:r>
      <w:proofErr w:type="spellStart"/>
      <w:r>
        <w:rPr>
          <w:rFonts w:hint="eastAsia"/>
          <w:color w:val="000000"/>
          <w:sz w:val="18"/>
          <w:szCs w:val="18"/>
        </w:rPr>
        <w:t>ICU.getDisplayCountry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locale);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(result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{ </w:t>
      </w:r>
      <w:r>
        <w:rPr>
          <w:rFonts w:hint="eastAsia"/>
          <w:i/>
          <w:iCs/>
          <w:color w:val="808080"/>
          <w:sz w:val="18"/>
          <w:szCs w:val="18"/>
        </w:rPr>
        <w:t>// TODO: do we need to do this, or does ICU do it for us?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result = </w:t>
      </w:r>
      <w:proofErr w:type="spellStart"/>
      <w:r>
        <w:rPr>
          <w:rFonts w:hint="eastAsia"/>
          <w:color w:val="000000"/>
          <w:sz w:val="18"/>
          <w:szCs w:val="18"/>
        </w:rPr>
        <w:t>ICU.getDisplayCountry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Locale.getDefault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8A8144" w14:textId="5E28BF2B" w:rsidR="007213A6" w:rsidRDefault="007213A6" w:rsidP="007213A6">
      <w:pPr>
        <w:pStyle w:val="2"/>
      </w:pPr>
      <w:proofErr w:type="spellStart"/>
      <w:r>
        <w:rPr>
          <w:rFonts w:hint="eastAsia"/>
        </w:rPr>
        <w:t>ICU.getDisplayCountry</w:t>
      </w:r>
      <w:proofErr w:type="spellEnd"/>
    </w:p>
    <w:p w14:paraId="17E25ECA" w14:textId="77777777" w:rsidR="007213A6" w:rsidRDefault="007213A6" w:rsidP="007213A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static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getDisplayCountry</w:t>
      </w:r>
      <w:proofErr w:type="spellEnd"/>
      <w:r>
        <w:rPr>
          <w:rFonts w:hint="eastAsia"/>
          <w:color w:val="000000"/>
          <w:sz w:val="18"/>
          <w:szCs w:val="18"/>
        </w:rPr>
        <w:t xml:space="preserve">(Locale </w:t>
      </w:r>
      <w:proofErr w:type="spellStart"/>
      <w:r>
        <w:rPr>
          <w:rFonts w:hint="eastAsia"/>
          <w:color w:val="000000"/>
          <w:sz w:val="18"/>
          <w:szCs w:val="18"/>
        </w:rPr>
        <w:t>targetLocale</w:t>
      </w:r>
      <w:proofErr w:type="spellEnd"/>
      <w:r>
        <w:rPr>
          <w:rFonts w:hint="eastAsia"/>
          <w:color w:val="000000"/>
          <w:sz w:val="18"/>
          <w:szCs w:val="18"/>
        </w:rPr>
        <w:t>, Locale locale)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getDisplayCountryNative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targetLocale.toLanguageTag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proofErr w:type="spellStart"/>
      <w:r>
        <w:rPr>
          <w:rFonts w:hint="eastAsia"/>
          <w:color w:val="000000"/>
          <w:sz w:val="18"/>
          <w:szCs w:val="18"/>
        </w:rPr>
        <w:t>locale.toLanguageTag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57805BA" w14:textId="77777777" w:rsidR="006D16A4" w:rsidRPr="006D16A4" w:rsidRDefault="006D16A4" w:rsidP="006D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proofErr w:type="gramEnd"/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static native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getDisplayCountryNative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String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514364E" w14:textId="77777777" w:rsidR="007213A6" w:rsidRPr="006D16A4" w:rsidRDefault="007213A6"/>
    <w:p w14:paraId="292B2268" w14:textId="77777777" w:rsidR="006D16A4" w:rsidRPr="006D16A4" w:rsidRDefault="006D16A4" w:rsidP="006D16A4">
      <w:pPr>
        <w:pStyle w:val="2"/>
      </w:pPr>
      <w:proofErr w:type="spellStart"/>
      <w:r w:rsidRPr="006D16A4">
        <w:rPr>
          <w:rFonts w:hint="eastAsia"/>
        </w:rPr>
        <w:lastRenderedPageBreak/>
        <w:t>ICU_getDisplayCountryNative</w:t>
      </w:r>
      <w:proofErr w:type="spellEnd"/>
    </w:p>
    <w:p w14:paraId="7B44D700" w14:textId="7C2192B1" w:rsidR="007213A6" w:rsidRDefault="007213A6"/>
    <w:p w14:paraId="66AE441B" w14:textId="77777777" w:rsidR="006D16A4" w:rsidRPr="006D16A4" w:rsidRDefault="006D16A4" w:rsidP="006D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ICU_getDisplayCountryNative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jclass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icuLocale.valid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icuTargetLocale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icuTargetLocale.valid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UnicodeString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icuTargetLocale.locale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().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getDisplayCountry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icuLocale.locale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(), 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str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str.getBuffer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str.length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059680" w14:textId="76D3C8CB" w:rsidR="006D16A4" w:rsidRDefault="006D16A4"/>
    <w:p w14:paraId="49C19D33" w14:textId="6C3784D0" w:rsidR="006D16A4" w:rsidRDefault="006D16A4" w:rsidP="00FD59F6">
      <w:pPr>
        <w:pStyle w:val="2"/>
      </w:pPr>
      <w:r w:rsidRPr="006D16A4">
        <w:rPr>
          <w:rFonts w:hint="eastAsia"/>
        </w:rPr>
        <w:t>Locale::</w:t>
      </w:r>
      <w:proofErr w:type="spellStart"/>
      <w:r w:rsidRPr="006D16A4">
        <w:rPr>
          <w:rFonts w:hint="eastAsia"/>
        </w:rPr>
        <w:t>getDisplayCountry</w:t>
      </w:r>
      <w:proofErr w:type="spellEnd"/>
    </w:p>
    <w:p w14:paraId="28EF186C" w14:textId="77777777" w:rsidR="00FD59F6" w:rsidRPr="00FD59F6" w:rsidRDefault="00FD59F6" w:rsidP="00FD59F6"/>
    <w:p w14:paraId="35CB0BDB" w14:textId="7788C09F" w:rsidR="006D16A4" w:rsidRDefault="006D16A4">
      <w:r>
        <w:rPr>
          <w:rFonts w:hint="eastAsia"/>
        </w:rPr>
        <w:t>/</w:t>
      </w:r>
      <w:r>
        <w:t>/</w:t>
      </w:r>
      <w:r w:rsidRPr="006D16A4">
        <w:t xml:space="preserve"> external/</w:t>
      </w:r>
      <w:proofErr w:type="spellStart"/>
      <w:r w:rsidRPr="006D16A4">
        <w:t>icu</w:t>
      </w:r>
      <w:proofErr w:type="spellEnd"/>
      <w:r w:rsidRPr="006D16A4">
        <w:t>/icu4c/source/common/locdispnames.cpp</w:t>
      </w:r>
    </w:p>
    <w:p w14:paraId="68EFD586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nicodeString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Locale::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UnicodeString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&amp;result)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*buffer;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buffer=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(ULOC_FULLNAME_CAPACITY);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result.truncate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length=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displayLocale.fullName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buffer,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result.releaseBuffer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length :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==U_BUFFER_OVERFLOW_ERROR)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buffer=</w:t>
      </w:r>
      <w:proofErr w:type="spellStart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result.getBuffer</w:t>
      </w:r>
      <w:proofErr w:type="spellEnd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(length);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result.truncate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length=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displayLocale.fullName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buffer,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result.releaseBuffer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length :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4528859" w14:textId="47A66284" w:rsidR="00FD59F6" w:rsidRDefault="00FD59F6" w:rsidP="00FD59F6">
      <w:pPr>
        <w:pStyle w:val="2"/>
      </w:pPr>
      <w:proofErr w:type="spellStart"/>
      <w:r w:rsidRPr="00FD59F6">
        <w:rPr>
          <w:rFonts w:hint="eastAsia"/>
        </w:rPr>
        <w:t>uloc_getDisplayCountry</w:t>
      </w:r>
      <w:proofErr w:type="spellEnd"/>
    </w:p>
    <w:p w14:paraId="3EA331CF" w14:textId="15BAA632" w:rsidR="00FD59F6" w:rsidRDefault="00FD59F6"/>
    <w:p w14:paraId="7D90B04C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U_CAPI int32_t U_EXPORT2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</w:t>
      </w:r>
      <w:proofErr w:type="gram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getDisplayNameForComponent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(locale,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kCountries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4869765" w14:textId="33E0D267" w:rsidR="00FD59F6" w:rsidRDefault="00FD59F6" w:rsidP="00FD59F6">
      <w:pPr>
        <w:pStyle w:val="2"/>
      </w:pPr>
      <w:r>
        <w:t>_</w:t>
      </w:r>
      <w:proofErr w:type="spellStart"/>
      <w:r w:rsidRPr="00FD59F6">
        <w:rPr>
          <w:rFonts w:hint="eastAsia"/>
        </w:rPr>
        <w:t>getDisplayNameForComponent</w:t>
      </w:r>
      <w:proofErr w:type="spellEnd"/>
    </w:p>
    <w:p w14:paraId="0FCE06F1" w14:textId="33DB1807" w:rsidR="00FD59F6" w:rsidRDefault="00FD59F6"/>
    <w:p w14:paraId="77358A4C" w14:textId="71390B67" w:rsidR="00A51E83" w:rsidRDefault="002B57EA"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U_ICUDATA_REGION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</w:t>
      </w:r>
      <w:proofErr w:type="spellEnd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"58"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"region"</w:t>
      </w:r>
      <w:r w:rsidR="00E4029D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=</w:t>
      </w:r>
      <w:r w:rsidR="00E4029D" w:rsidRPr="00E402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E4029D"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icudt58x-</w:t>
      </w:r>
      <w:r w:rsidR="00E4029D"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region</w:t>
      </w:r>
    </w:p>
    <w:p w14:paraId="0760FEB4" w14:textId="522E2425" w:rsid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51E83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U_ICUDATA_REGION U_ICUDATA_NAME U_TREE_SEPARATOR_STRING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"region"</w:t>
      </w:r>
    </w:p>
    <w:p w14:paraId="320D548A" w14:textId="766491E7" w:rsidR="00951D04" w:rsidRDefault="00951D04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951D0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51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U_ICUDATA_LANG U_ICUDATA_NAME U_TREE_SEPARATOR_STRING </w:t>
      </w:r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lang</w:t>
      </w:r>
      <w:proofErr w:type="spellEnd"/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14:paraId="0B3E4EA5" w14:textId="705BD001" w:rsidR="002B57EA" w:rsidRDefault="002B57EA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A1A4F7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U_TREE_SEPARATOR_STRING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"-"</w:t>
      </w:r>
    </w:p>
    <w:p w14:paraId="0D479BD2" w14:textId="77777777" w:rsidR="002B57EA" w:rsidRPr="00951D04" w:rsidRDefault="002B57EA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C77F8C" w14:textId="5D0ECBF4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U_ICUDATA_NAME   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</w:t>
      </w:r>
      <w:proofErr w:type="spellEnd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U_ICU_VERSION_SHORT U_ICUDATA_TYPE_LETTER</w:t>
      </w:r>
    </w:p>
    <w:p w14:paraId="522A96DD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U_ICU_VERSION_SHORT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"58"</w:t>
      </w:r>
    </w:p>
    <w:p w14:paraId="4040D1D3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U_CHARSET_FAMILY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U_IS_BIG_ENDIAN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EBCDIC - should always be </w:t>
      </w:r>
      <w:proofErr w:type="spellStart"/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</w:t>
      </w:r>
      <w:proofErr w:type="spellEnd"/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e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>#   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#     error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"Don't know what to do with little endian EBCDIC!"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x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endif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#else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#   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U_IS_BIG_ENDIAN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Big-endian ASCII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b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Little-endian ASCII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l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endif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#endif</w:t>
      </w:r>
    </w:p>
    <w:p w14:paraId="1BB33206" w14:textId="11BE6E09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015B4" w14:textId="1F9D6A57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055E2C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976DF5" w14:textId="77777777" w:rsidR="002B57EA" w:rsidRPr="00A51E83" w:rsidRDefault="002B57EA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436746" w14:textId="77777777" w:rsidR="00A51E83" w:rsidRPr="00A51E83" w:rsidRDefault="00A51E83"/>
    <w:p w14:paraId="033CD430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int32_t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getDisplayNameForComponent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UDisplayNameGetter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*getter,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*tag,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[ULOC_FULLNAME_CAPACITY*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root = NULL;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argument checking */</w:t>
      </w:r>
      <w:r w:rsidRPr="00FD59F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 || U_FAILURE(*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==NULL))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=U_ILLEGAL_ARGUMENT_ERROR;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length=(*getter)(locale,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(U_FAILURE(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==U_STRING_NOT_TERMINATED_WARNING)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=U_ILLEGAL_ARGUMENT_ERROR;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(length==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u_terminateUChars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root = tag == 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kCountries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U_ICUDATA_</w:t>
      </w:r>
      <w:proofErr w:type="gram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REGION :</w:t>
      </w:r>
      <w:proofErr w:type="gram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U_ICUDATA_LANG;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getStringOrCopyKey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(root,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tag, NULL,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E234A8F" w14:textId="77777777" w:rsid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B1AAA" w14:textId="6864EEA6" w:rsidR="00A51E83" w:rsidRDefault="00A51E83" w:rsidP="00A51E83">
      <w:pPr>
        <w:pStyle w:val="2"/>
        <w:numPr>
          <w:ilvl w:val="1"/>
          <w:numId w:val="1"/>
        </w:numPr>
      </w:pPr>
      <w:r w:rsidRPr="00A51E83">
        <w:rPr>
          <w:rFonts w:hint="eastAsia"/>
        </w:rPr>
        <w:t>_</w:t>
      </w:r>
      <w:proofErr w:type="spellStart"/>
      <w:r w:rsidRPr="00A51E83">
        <w:rPr>
          <w:rFonts w:hint="eastAsia"/>
        </w:rPr>
        <w:t>getStringOrCopyKey</w:t>
      </w:r>
      <w:proofErr w:type="spellEnd"/>
    </w:p>
    <w:p w14:paraId="032433D2" w14:textId="1EE4A6C7" w:rsidR="00A51E83" w:rsidRDefault="00A51E83" w:rsidP="00A51E83"/>
    <w:p w14:paraId="24B37C11" w14:textId="77777777" w:rsidR="00A51E83" w:rsidRP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int32_t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_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getStringOrCopyKey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*path,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*substitute,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*s = NULL;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 =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top-level item: normal resource bundle access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UResourceBundle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ures_open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locale,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ures_getStringByKey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see comment about closing </w:t>
      </w:r>
      <w:proofErr w:type="spellStart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near "return item;" in _</w:t>
      </w:r>
      <w:proofErr w:type="spellStart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res_getTableStringWithFallback</w:t>
      </w:r>
      <w:proofErr w:type="spellEnd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ures_close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Language code should not be a number. If it is, set the error code.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uprv_strncmp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"Languages"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uprv_strtol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NULL,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U_MISSING_RESOURCE_ERROR;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second-level item, use special fallback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uloc_getTableStringWithFallback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(path, locale,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&amp;length,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int32_t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uprv_min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s != NULL)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u_memcpy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no string from a resource bundle: convert the substitute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length=(int32_t)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uprv_strlen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(substitute);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u_charsToUChars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(substitute,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uprv_min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=U_USING_DEFAULT_WARNING;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u_terminateUChars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4DEEF92" w14:textId="77777777" w:rsidR="00A51E83" w:rsidRPr="00A51E83" w:rsidRDefault="00A51E83" w:rsidP="00A51E83"/>
    <w:p w14:paraId="247B86FC" w14:textId="29E89A0D" w:rsidR="00A51E83" w:rsidRDefault="00A51E83"/>
    <w:p w14:paraId="5B6ABE8F" w14:textId="291D6BFC" w:rsidR="002B57EA" w:rsidRDefault="002B57EA"/>
    <w:p w14:paraId="14E4A450" w14:textId="22803F4C" w:rsidR="002B57EA" w:rsidRDefault="002B57EA" w:rsidP="002B57EA">
      <w:pPr>
        <w:pStyle w:val="1"/>
      </w:pPr>
      <w:r w:rsidRPr="002B57EA">
        <w:t>external/</w:t>
      </w:r>
      <w:proofErr w:type="spellStart"/>
      <w:r w:rsidRPr="002B57EA">
        <w:t>icu</w:t>
      </w:r>
      <w:proofErr w:type="spellEnd"/>
      <w:r w:rsidRPr="002B57EA">
        <w:t>/icu4c/source/data</w:t>
      </w:r>
    </w:p>
    <w:p w14:paraId="2D08FCDC" w14:textId="77777777" w:rsidR="002B57EA" w:rsidRPr="002B57EA" w:rsidRDefault="002B57EA" w:rsidP="002B57EA"/>
    <w:p w14:paraId="68C47BEF" w14:textId="54467550" w:rsidR="002B57EA" w:rsidRDefault="002B57EA">
      <w:r w:rsidRPr="002B57EA">
        <w:t>/region/af.txt</w:t>
      </w:r>
    </w:p>
    <w:p w14:paraId="2E0F4EE9" w14:textId="1C531A1D" w:rsidR="002B57EA" w:rsidRDefault="002B57EA"/>
    <w:p w14:paraId="77EB8D29" w14:textId="28240B93" w:rsidR="002B57EA" w:rsidRDefault="002B57EA" w:rsidP="002B57EA">
      <w:pPr>
        <w:pStyle w:val="1"/>
        <w:shd w:val="clear" w:color="auto" w:fill="FFFFFF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编译</w:t>
      </w:r>
      <w:r>
        <w:rPr>
          <w:rFonts w:ascii="Roboto" w:hAnsi="Roboto"/>
          <w:color w:val="333333"/>
          <w:sz w:val="36"/>
          <w:szCs w:val="36"/>
        </w:rPr>
        <w:t>external/icu4c/data</w:t>
      </w:r>
      <w:r>
        <w:rPr>
          <w:rFonts w:ascii="Roboto" w:hAnsi="Roboto"/>
          <w:color w:val="333333"/>
          <w:sz w:val="36"/>
          <w:szCs w:val="36"/>
        </w:rPr>
        <w:t>方法</w:t>
      </w:r>
    </w:p>
    <w:p w14:paraId="20B3A8C3" w14:textId="77777777" w:rsidR="002B6569" w:rsidRDefault="002B6569" w:rsidP="002B6569"/>
    <w:p w14:paraId="151A4613" w14:textId="77777777" w:rsidR="002B6569" w:rsidRDefault="002B6569" w:rsidP="002B6569">
      <w:proofErr w:type="gramStart"/>
      <w:r>
        <w:lastRenderedPageBreak/>
        <w:t>source  build</w:t>
      </w:r>
      <w:proofErr w:type="gramEnd"/>
      <w:r>
        <w:t>/envsetup.sh</w:t>
      </w:r>
    </w:p>
    <w:p w14:paraId="2BFEF283" w14:textId="77777777" w:rsidR="002B6569" w:rsidRDefault="002B6569" w:rsidP="002B6569">
      <w:proofErr w:type="spellStart"/>
      <w:proofErr w:type="gramStart"/>
      <w:r>
        <w:t>choosecombo</w:t>
      </w:r>
      <w:proofErr w:type="spellEnd"/>
      <w:proofErr w:type="gramEnd"/>
    </w:p>
    <w:p w14:paraId="6EAA5A7D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具体步骤：</w:t>
      </w:r>
    </w:p>
    <w:p w14:paraId="185E5184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1)</w:t>
      </w:r>
      <w:r>
        <w:rPr>
          <w:rFonts w:hint="eastAsia"/>
        </w:rPr>
        <w:t>新增或者修改</w:t>
      </w:r>
      <w:r>
        <w:rPr>
          <w:rFonts w:hint="eastAsia"/>
        </w:rPr>
        <w:t>external/icu4c/data</w:t>
      </w:r>
      <w:r>
        <w:rPr>
          <w:rFonts w:hint="eastAsia"/>
        </w:rPr>
        <w:t>目录下的资源</w:t>
      </w:r>
    </w:p>
    <w:p w14:paraId="756A0234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2)</w:t>
      </w:r>
      <w:r>
        <w:rPr>
          <w:rFonts w:hint="eastAsia"/>
        </w:rPr>
        <w:t>创建一个临时目录（必须清除上一次的</w:t>
      </w:r>
      <w:proofErr w:type="spellStart"/>
      <w:r>
        <w:rPr>
          <w:rFonts w:hint="eastAsia"/>
        </w:rPr>
        <w:t>icuBuild</w:t>
      </w:r>
      <w:proofErr w:type="spellEnd"/>
      <w:r>
        <w:rPr>
          <w:rFonts w:hint="eastAsia"/>
        </w:rPr>
        <w:t>所有子文件）</w:t>
      </w:r>
    </w:p>
    <w:p w14:paraId="7EE36924" w14:textId="77777777" w:rsidR="002B6569" w:rsidRDefault="002B6569" w:rsidP="002B6569">
      <w:r>
        <w:t xml:space="preserve"># </w:t>
      </w:r>
      <w:proofErr w:type="spellStart"/>
      <w:proofErr w:type="gramStart"/>
      <w:r>
        <w:t>croot</w:t>
      </w:r>
      <w:proofErr w:type="spellEnd"/>
      <w:proofErr w:type="gramEnd"/>
    </w:p>
    <w:p w14:paraId="75458BC7" w14:textId="77777777" w:rsidR="002B6569" w:rsidRDefault="002B6569" w:rsidP="002B6569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external/icu4c/</w:t>
      </w:r>
      <w:proofErr w:type="spellStart"/>
      <w:r>
        <w:t>icuBuild</w:t>
      </w:r>
      <w:proofErr w:type="spellEnd"/>
    </w:p>
    <w:p w14:paraId="08103B52" w14:textId="77777777" w:rsidR="002B6569" w:rsidRDefault="002B6569" w:rsidP="002B6569">
      <w:proofErr w:type="spellStart"/>
      <w:proofErr w:type="gramStart"/>
      <w:r>
        <w:t>mkdir</w:t>
      </w:r>
      <w:proofErr w:type="spellEnd"/>
      <w:proofErr w:type="gramEnd"/>
      <w:r>
        <w:t xml:space="preserve"> external/icu4c/</w:t>
      </w:r>
      <w:proofErr w:type="spellStart"/>
      <w:r>
        <w:t>icuBuild</w:t>
      </w:r>
      <w:proofErr w:type="spellEnd"/>
    </w:p>
    <w:p w14:paraId="71C06D29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3)</w:t>
      </w:r>
      <w:r>
        <w:rPr>
          <w:rFonts w:hint="eastAsia"/>
        </w:rPr>
        <w:t>运行配置文件（注意当前目录为</w:t>
      </w:r>
      <w:r>
        <w:rPr>
          <w:rFonts w:hint="eastAsia"/>
        </w:rPr>
        <w:t>external/icu4c/</w:t>
      </w:r>
      <w:proofErr w:type="spellStart"/>
      <w:r>
        <w:rPr>
          <w:rFonts w:hint="eastAsia"/>
        </w:rPr>
        <w:t>icuBuild</w:t>
      </w:r>
      <w:proofErr w:type="spellEnd"/>
      <w:r>
        <w:rPr>
          <w:rFonts w:hint="eastAsia"/>
        </w:rPr>
        <w:t>）：</w:t>
      </w:r>
    </w:p>
    <w:p w14:paraId="7E28BCD2" w14:textId="77777777" w:rsidR="002B6569" w:rsidRDefault="002B6569" w:rsidP="002B6569">
      <w:proofErr w:type="gramStart"/>
      <w:r>
        <w:t>cd  external</w:t>
      </w:r>
      <w:proofErr w:type="gramEnd"/>
      <w:r>
        <w:t>/icu4c/</w:t>
      </w:r>
      <w:proofErr w:type="spellStart"/>
      <w:r>
        <w:t>icuBuild</w:t>
      </w:r>
      <w:proofErr w:type="spellEnd"/>
    </w:p>
    <w:p w14:paraId="7BE0B919" w14:textId="77777777" w:rsidR="002B6569" w:rsidRDefault="002B6569" w:rsidP="002B6569">
      <w:r>
        <w:t>../</w:t>
      </w:r>
      <w:proofErr w:type="spellStart"/>
      <w:proofErr w:type="gramStart"/>
      <w:r>
        <w:t>runConfigureICU</w:t>
      </w:r>
      <w:proofErr w:type="spellEnd"/>
      <w:r>
        <w:t xml:space="preserve">  Linux</w:t>
      </w:r>
      <w:proofErr w:type="gramEnd"/>
    </w:p>
    <w:p w14:paraId="7729FB2D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4)</w:t>
      </w:r>
      <w:r>
        <w:rPr>
          <w:rFonts w:hint="eastAsia"/>
        </w:rPr>
        <w:t>开始编译：</w:t>
      </w:r>
    </w:p>
    <w:p w14:paraId="2095DA5F" w14:textId="77777777" w:rsidR="002B6569" w:rsidRDefault="002B6569" w:rsidP="002B6569">
      <w:proofErr w:type="gramStart"/>
      <w:r>
        <w:t>make</w:t>
      </w:r>
      <w:proofErr w:type="gramEnd"/>
      <w:r>
        <w:t xml:space="preserve"> INCLUDE_UNI_CORE_DATA=1</w:t>
      </w:r>
    </w:p>
    <w:p w14:paraId="2FE72D14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5)</w:t>
      </w:r>
      <w:r>
        <w:rPr>
          <w:rFonts w:hint="eastAsia"/>
        </w:rPr>
        <w:t>测试：</w:t>
      </w:r>
    </w:p>
    <w:p w14:paraId="52B92571" w14:textId="77777777" w:rsidR="002B6569" w:rsidRDefault="002B6569" w:rsidP="002B6569">
      <w:pPr>
        <w:rPr>
          <w:rFonts w:hint="eastAsia"/>
        </w:rPr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external\</w:t>
      </w:r>
      <w:proofErr w:type="spellStart"/>
      <w:r>
        <w:rPr>
          <w:rFonts w:hint="eastAsia"/>
        </w:rPr>
        <w:t>icu</w:t>
      </w:r>
      <w:proofErr w:type="spellEnd"/>
      <w:r>
        <w:rPr>
          <w:rFonts w:hint="eastAsia"/>
        </w:rPr>
        <w:t>\icu4c\</w:t>
      </w:r>
      <w:proofErr w:type="spellStart"/>
      <w:r>
        <w:rPr>
          <w:rFonts w:hint="eastAsia"/>
        </w:rPr>
        <w:t>icuBuild</w:t>
      </w:r>
      <w:proofErr w:type="spellEnd"/>
      <w:r>
        <w:rPr>
          <w:rFonts w:hint="eastAsia"/>
        </w:rPr>
        <w:t>\data\out\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\icudt56l.dat /system/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icu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</w:t>
      </w:r>
    </w:p>
    <w:p w14:paraId="23DE3D57" w14:textId="77777777" w:rsidR="002B6569" w:rsidRDefault="002B6569" w:rsidP="002B6569">
      <w:pPr>
        <w:rPr>
          <w:rFonts w:hint="eastAsia"/>
        </w:rPr>
      </w:pPr>
      <w:r>
        <w:rPr>
          <w:rFonts w:hint="eastAsia"/>
        </w:rPr>
        <w:t># 5)</w:t>
      </w:r>
      <w:r>
        <w:rPr>
          <w:rFonts w:hint="eastAsia"/>
        </w:rPr>
        <w:t>发布：</w:t>
      </w:r>
    </w:p>
    <w:p w14:paraId="275E13CA" w14:textId="1FE3EB8E" w:rsidR="002B6569" w:rsidRDefault="002B6569" w:rsidP="002B6569">
      <w:r>
        <w:rPr>
          <w:rFonts w:hint="eastAsia"/>
        </w:rPr>
        <w:t>如果验证没有问题后需要把新生成的</w:t>
      </w:r>
      <w:r>
        <w:rPr>
          <w:rFonts w:hint="eastAsia"/>
        </w:rPr>
        <w:t>icudt56l.dat</w:t>
      </w:r>
      <w:r>
        <w:rPr>
          <w:rFonts w:hint="eastAsia"/>
        </w:rPr>
        <w:t>文件替换代码中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icu</w:t>
      </w:r>
      <w:proofErr w:type="spellEnd"/>
      <w:r>
        <w:rPr>
          <w:rFonts w:hint="eastAsia"/>
        </w:rPr>
        <w:t>/icu4c/source/</w:t>
      </w:r>
      <w:proofErr w:type="spellStart"/>
      <w:r>
        <w:rPr>
          <w:rFonts w:hint="eastAsia"/>
        </w:rPr>
        <w:t>stubdata</w:t>
      </w:r>
      <w:proofErr w:type="spellEnd"/>
      <w:r>
        <w:rPr>
          <w:rFonts w:hint="eastAsia"/>
        </w:rPr>
        <w:t>/</w:t>
      </w:r>
      <w:r>
        <w:rPr>
          <w:rFonts w:hint="eastAsia"/>
        </w:rPr>
        <w:t>的</w:t>
      </w:r>
      <w:r>
        <w:rPr>
          <w:rFonts w:hint="eastAsia"/>
        </w:rPr>
        <w:t>icudt56l.dat</w:t>
      </w:r>
      <w:r>
        <w:rPr>
          <w:rFonts w:hint="eastAsia"/>
        </w:rPr>
        <w:t>文件提交到代码库中。</w:t>
      </w:r>
    </w:p>
    <w:p w14:paraId="05D05BDD" w14:textId="77777777" w:rsidR="002B6569" w:rsidRPr="002B6569" w:rsidRDefault="002B6569" w:rsidP="002B6569">
      <w:pPr>
        <w:rPr>
          <w:rFonts w:hint="eastAsia"/>
        </w:rPr>
      </w:pPr>
    </w:p>
    <w:p w14:paraId="09DCC785" w14:textId="5ECC63D4" w:rsidR="00805C28" w:rsidRDefault="00805C28" w:rsidP="00805C28"/>
    <w:p w14:paraId="0B46374C" w14:textId="77777777" w:rsidR="00805C28" w:rsidRDefault="00805C28" w:rsidP="00805C28">
      <w:r>
        <w:t>Android 7.1 icu4c(icudt56l.dat)</w:t>
      </w:r>
    </w:p>
    <w:p w14:paraId="621E9FBE" w14:textId="77777777" w:rsidR="00805C28" w:rsidRDefault="00805C28" w:rsidP="00805C28"/>
    <w:p w14:paraId="034BE3A4" w14:textId="761D582B" w:rsidR="00805C28" w:rsidRPr="00805C28" w:rsidRDefault="00805C28" w:rsidP="00805C28">
      <w:r w:rsidRPr="00805C28">
        <w:t>https://blog.csdn.net/yin1031468524/article/details/74276633</w:t>
      </w:r>
    </w:p>
    <w:p w14:paraId="678C0CB0" w14:textId="02CFA331" w:rsidR="002B476E" w:rsidRDefault="002B476E" w:rsidP="002B476E"/>
    <w:p w14:paraId="3B1D795E" w14:textId="13BC4767" w:rsidR="002B57EA" w:rsidRDefault="002B57EA">
      <w:bookmarkStart w:id="0" w:name="_GoBack"/>
      <w:bookmarkEnd w:id="0"/>
    </w:p>
    <w:p w14:paraId="390C07E5" w14:textId="2ACBA5A2" w:rsidR="002B57EA" w:rsidRDefault="00BF1530">
      <w:hyperlink r:id="rId5" w:history="1">
        <w:r w:rsidR="002B57EA" w:rsidRPr="00601413">
          <w:rPr>
            <w:rStyle w:val="a4"/>
          </w:rPr>
          <w:t>https://blog.csdn.net/andy_android/article/details/20550893?utm_source=blogxgwz9</w:t>
        </w:r>
      </w:hyperlink>
    </w:p>
    <w:p w14:paraId="695E0E8B" w14:textId="77777777" w:rsidR="002B57EA" w:rsidRPr="002B57EA" w:rsidRDefault="002B57EA"/>
    <w:p w14:paraId="7BB55D65" w14:textId="6E55FE71" w:rsidR="006C29FD" w:rsidRDefault="006C29FD" w:rsidP="002B57EA"/>
    <w:p w14:paraId="207AC3BB" w14:textId="77777777" w:rsidR="002B6569" w:rsidRPr="00E4029D" w:rsidRDefault="002B6569" w:rsidP="002B57EA"/>
    <w:sectPr w:rsidR="002B6569" w:rsidRPr="00E4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2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B4"/>
    <w:rsid w:val="002B476E"/>
    <w:rsid w:val="002B57EA"/>
    <w:rsid w:val="002B6569"/>
    <w:rsid w:val="006C29FD"/>
    <w:rsid w:val="006D16A4"/>
    <w:rsid w:val="007213A6"/>
    <w:rsid w:val="00805C28"/>
    <w:rsid w:val="008A61A7"/>
    <w:rsid w:val="00951D04"/>
    <w:rsid w:val="00A006B4"/>
    <w:rsid w:val="00A51E83"/>
    <w:rsid w:val="00BF1530"/>
    <w:rsid w:val="00E4029D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C7B"/>
  <w15:chartTrackingRefBased/>
  <w15:docId w15:val="{D9B91A63-5AC2-4F86-B398-61FCF97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1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13A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1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1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1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57E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andy_android/article/details/20550893?utm_source=blogxgwz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9</cp:revision>
  <dcterms:created xsi:type="dcterms:W3CDTF">2018-12-19T17:39:00Z</dcterms:created>
  <dcterms:modified xsi:type="dcterms:W3CDTF">2018-12-20T10:04:00Z</dcterms:modified>
</cp:coreProperties>
</file>