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3682B185" w14:textId="77777777" w:rsidR="00AC7710" w:rsidRDefault="00AC7710" w:rsidP="00AC7710">
      <w:pPr>
        <w:pStyle w:val="1"/>
        <w:numPr>
          <w:ilvl w:val="0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内核调试手段之内核打印</w:t>
      </w:r>
    </w:p>
    <w:p w14:paraId="62367134" w14:textId="5DA1B314" w:rsidR="00CB4A9C" w:rsidRPr="00AC7710" w:rsidRDefault="00CB4A9C"/>
    <w:p w14:paraId="1F5FE248" w14:textId="2AE5D729" w:rsidR="00CB4A9C" w:rsidRDefault="00AC7710">
      <w:r w:rsidRPr="00AC7710">
        <w:t>https://mp.weixin.qq.com/s/0qj_ukCPS1aCU_aA1D-Ihw</w:t>
      </w:r>
    </w:p>
    <w:p w14:paraId="79AE6FE6" w14:textId="537AACE2" w:rsidR="00CB4A9C" w:rsidRDefault="00AB14B5">
      <w:hyperlink r:id="rId7" w:history="1">
        <w:r w:rsidRPr="00BA6205">
          <w:rPr>
            <w:rStyle w:val="a7"/>
          </w:rPr>
          <w:t>https://mp.weixin.qq.com/s/eGYzXAwI6VdkDkFgs_E-rg</w:t>
        </w:r>
      </w:hyperlink>
    </w:p>
    <w:p w14:paraId="6DA0326A" w14:textId="77777777" w:rsidR="00AB14B5" w:rsidRPr="00AB14B5" w:rsidRDefault="00AB14B5">
      <w:pPr>
        <w:rPr>
          <w:rFonts w:hint="eastAsia"/>
        </w:rPr>
      </w:pPr>
      <w:bookmarkStart w:id="0" w:name="_GoBack"/>
      <w:bookmarkEnd w:id="0"/>
    </w:p>
    <w:p w14:paraId="29DD8785" w14:textId="32A4B629" w:rsidR="00CB4A9C" w:rsidRDefault="00CB4A9C"/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C3DCB" w14:textId="77777777" w:rsidR="008C6882" w:rsidRDefault="008C6882" w:rsidP="00CB4A9C">
      <w:r>
        <w:separator/>
      </w:r>
    </w:p>
  </w:endnote>
  <w:endnote w:type="continuationSeparator" w:id="0">
    <w:p w14:paraId="2C88826D" w14:textId="77777777" w:rsidR="008C6882" w:rsidRDefault="008C6882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00B1E" w14:textId="77777777" w:rsidR="008C6882" w:rsidRDefault="008C6882" w:rsidP="00CB4A9C">
      <w:r>
        <w:separator/>
      </w:r>
    </w:p>
  </w:footnote>
  <w:footnote w:type="continuationSeparator" w:id="0">
    <w:p w14:paraId="2B98CEBD" w14:textId="77777777" w:rsidR="008C6882" w:rsidRDefault="008C6882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4E66AC"/>
    <w:rsid w:val="008C6882"/>
    <w:rsid w:val="0095291F"/>
    <w:rsid w:val="009C6839"/>
    <w:rsid w:val="00AB14B5"/>
    <w:rsid w:val="00AC7710"/>
    <w:rsid w:val="00C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7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C77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B14B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1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eGYzXAwI6VdkDkFgs_E-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2018-12-22T00:45:00Z</dcterms:created>
  <dcterms:modified xsi:type="dcterms:W3CDTF">2019-07-21T13:57:00Z</dcterms:modified>
</cp:coreProperties>
</file>