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8"/>
          <w:rFonts w:ascii="Verdana" w:hAnsi="Verdana"/>
          <w:color w:val="FF0000"/>
          <w:sz w:val="18"/>
          <w:szCs w:val="18"/>
        </w:rPr>
        <w:t>内核版本为</w:t>
      </w:r>
      <w:r>
        <w:rPr>
          <w:rStyle w:val="a8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7"/>
        <w:shd w:val="clear" w:color="auto" w:fill="FFFFFF"/>
        <w:spacing w:before="150" w:after="150"/>
        <w:ind w:firstLineChars="150" w:firstLine="315"/>
        <w:rPr>
          <w:rFonts w:ascii="Verdana" w:hAnsi="Verdana"/>
          <w:color w:val="000000"/>
          <w:sz w:val="21"/>
          <w:szCs w:val="21"/>
        </w:rPr>
      </w:pP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proofErr w:type="spellStart"/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proofErr w:type="spellEnd"/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</w:t>
      </w:r>
      <w:proofErr w:type="gramStart"/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</w:t>
      </w:r>
      <w:proofErr w:type="gramEnd"/>
    </w:p>
    <w:p w14:paraId="103A5776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proofErr w:type="spellStart"/>
      <w:r w:rsidRPr="004E4910">
        <w:rPr>
          <w:rFonts w:ascii="Verdana" w:hAnsi="Verdana"/>
          <w:color w:val="000000"/>
          <w:sz w:val="21"/>
          <w:szCs w:val="21"/>
        </w:rPr>
        <w:t>cpu</w:t>
      </w:r>
      <w:proofErr w:type="spellEnd"/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proofErr w:type="gramStart"/>
      <w:r>
        <w:rPr>
          <w:rFonts w:ascii="Verdana" w:hAnsi="Verdana"/>
          <w:color w:val="000000"/>
          <w:sz w:val="18"/>
          <w:szCs w:val="18"/>
        </w:rPr>
        <w:t>长按关机</w:t>
      </w:r>
      <w:proofErr w:type="gramEnd"/>
      <w:r>
        <w:rPr>
          <w:rFonts w:ascii="Verdana" w:hAnsi="Verdana"/>
          <w:color w:val="000000"/>
          <w:sz w:val="18"/>
          <w:szCs w:val="18"/>
        </w:rPr>
        <w:t>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proofErr w:type="gramStart"/>
      <w:r>
        <w:rPr>
          <w:rFonts w:ascii="Verdana" w:hAnsi="Verdana"/>
          <w:color w:val="000000"/>
          <w:sz w:val="18"/>
          <w:szCs w:val="18"/>
        </w:rPr>
        <w:t>长按关机</w:t>
      </w:r>
      <w:proofErr w:type="gramEnd"/>
      <w:r>
        <w:rPr>
          <w:rFonts w:ascii="Verdana" w:hAnsi="Verdana"/>
          <w:color w:val="000000"/>
          <w:sz w:val="18"/>
          <w:szCs w:val="18"/>
        </w:rPr>
        <w:t>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</w:t>
      </w:r>
      <w:proofErr w:type="spellStart"/>
      <w:r>
        <w:rPr>
          <w:rFonts w:ascii="Verdana" w:hAnsi="Verdana"/>
          <w:color w:val="000000"/>
          <w:sz w:val="18"/>
          <w:szCs w:val="18"/>
        </w:rPr>
        <w:t>atmel-hlcdc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proofErr w:type="spellStart"/>
      <w:r>
        <w:rPr>
          <w:rFonts w:ascii="Verdana" w:hAnsi="Verdana"/>
          <w:color w:val="000000"/>
          <w:sz w:val="18"/>
          <w:szCs w:val="18"/>
        </w:rPr>
        <w:t>pwm</w:t>
      </w:r>
      <w:proofErr w:type="spellEnd"/>
    </w:p>
    <w:p w14:paraId="0F6A72ED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3.3 </w:t>
      </w:r>
      <w:proofErr w:type="spellStart"/>
      <w:r>
        <w:rPr>
          <w:rFonts w:ascii="Verdana" w:hAnsi="Verdana"/>
          <w:color w:val="000000"/>
          <w:sz w:val="18"/>
          <w:szCs w:val="18"/>
        </w:rPr>
        <w:t>Diolan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9"/>
        </w:rPr>
        <w:commentReference w:id="1"/>
      </w:r>
    </w:p>
    <w:p w14:paraId="2BB587AB" w14:textId="39765D92" w:rsidR="004F0B7D" w:rsidRDefault="004F0B7D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linux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mfd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core.h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mfd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mtd-core.c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(parent, PLATFORM_DEVID_AUTO, cells,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proofErr w:type="spellStart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</w:t>
      </w:r>
      <w:proofErr w:type="spellEnd"/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proofErr w:type="spellStart"/>
      <w:r w:rsidR="003D28EE" w:rsidRPr="003D28EE">
        <w:t>mfd_cell</w:t>
      </w:r>
      <w:proofErr w:type="spellEnd"/>
      <w:r w:rsidR="003D28EE" w:rsidRPr="003D28EE">
        <w:t xml:space="preserve">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refcounting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usage_count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platform_data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pdata_size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devicetree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of_compatible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acpi_match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bool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ignore_resource_conflicts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subdevice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</w:t>
      </w:r>
      <w:proofErr w:type="spellStart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pm_runtime_no_callbacks</w:t>
      </w:r>
      <w:proofErr w:type="spellEnd"/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bool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pm_runtime_no_callbacks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parent_supplies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proofErr w:type="spellStart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</w:t>
      </w:r>
      <w:proofErr w:type="spellEnd"/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proofErr w:type="spellStart"/>
      <w:r>
        <w:rPr>
          <w:rFonts w:hint="eastAsia"/>
        </w:rPr>
        <w:t>platform_data</w:t>
      </w:r>
      <w:proofErr w:type="spellEnd"/>
      <w:r>
        <w:rPr>
          <w:rFonts w:hint="eastAsia"/>
        </w:rPr>
        <w:t>：平台私有数据指针，数据大小使用</w:t>
      </w:r>
      <w:proofErr w:type="spellStart"/>
      <w:r>
        <w:rPr>
          <w:rFonts w:hint="eastAsia"/>
        </w:rPr>
        <w:t>pdata_size</w:t>
      </w:r>
      <w:proofErr w:type="spellEnd"/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proofErr w:type="spellStart"/>
      <w:r>
        <w:rPr>
          <w:rFonts w:hint="eastAsia"/>
        </w:rPr>
        <w:t>num_resources</w:t>
      </w:r>
      <w:proofErr w:type="spellEnd"/>
      <w:r>
        <w:rPr>
          <w:rFonts w:hint="eastAsia"/>
        </w:rPr>
        <w:t>表示。</w:t>
      </w:r>
    </w:p>
    <w:p w14:paraId="74D9CA60" w14:textId="57C70E6C" w:rsidR="00706E0A" w:rsidRDefault="00706E0A" w:rsidP="00706E0A">
      <w:proofErr w:type="spellStart"/>
      <w:r>
        <w:rPr>
          <w:rFonts w:hint="eastAsia"/>
        </w:rPr>
        <w:t>ignore_resource_conflicts</w:t>
      </w:r>
      <w:proofErr w:type="spellEnd"/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proofErr w:type="spellStart"/>
      <w:r>
        <w:rPr>
          <w:rFonts w:ascii="Arial" w:hAnsi="Arial" w:cs="Arial"/>
          <w:color w:val="333333"/>
        </w:rPr>
        <w:t>of_compatible</w:t>
      </w:r>
      <w:proofErr w:type="spellEnd"/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1"/>
          <w:rFonts w:ascii="Consolas" w:hAnsi="Consolas"/>
          <w:color w:val="333333"/>
          <w:sz w:val="21"/>
          <w:szCs w:val="21"/>
        </w:rPr>
        <w:t>Documentation/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</w:rPr>
        <w:t>devicetree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</w:rPr>
        <w:t>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proofErr w:type="spellStart"/>
      <w:r>
        <w:rPr>
          <w:rFonts w:ascii="Arial" w:hAnsi="Arial" w:cs="Arial"/>
          <w:color w:val="333333"/>
        </w:rPr>
        <w:t>mfd</w:t>
      </w:r>
      <w:proofErr w:type="spellEnd"/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/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核心代码位于</w:t>
      </w:r>
      <w:r>
        <w:rPr>
          <w:rFonts w:hint="eastAsia"/>
        </w:rPr>
        <w:t>drivers/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mfd-core.c</w:t>
      </w:r>
      <w:proofErr w:type="spellEnd"/>
      <w:r>
        <w:rPr>
          <w:rFonts w:hint="eastAsia"/>
        </w:rPr>
        <w:t>文件中。对外提供添加设备和删除设备的接口：</w:t>
      </w:r>
      <w:proofErr w:type="spellStart"/>
      <w:r>
        <w:rPr>
          <w:rFonts w:hint="eastAsia"/>
        </w:rPr>
        <w:t>mfd_add_devices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mfd_remove_devices</w:t>
      </w:r>
      <w:proofErr w:type="spellEnd"/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 xml:space="preserve">int </w:t>
      </w:r>
      <w:proofErr w:type="spellStart"/>
      <w:r>
        <w:t>mfd_add_</w:t>
      </w:r>
      <w:proofErr w:type="gramStart"/>
      <w:r>
        <w:t>devices</w:t>
      </w:r>
      <w:proofErr w:type="spellEnd"/>
      <w:r>
        <w:t>(</w:t>
      </w:r>
      <w:proofErr w:type="gramEnd"/>
      <w:r>
        <w:t>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</w:t>
      </w:r>
      <w:proofErr w:type="spellStart"/>
      <w:r>
        <w:t>mfd_cell</w:t>
      </w:r>
      <w:proofErr w:type="spellEnd"/>
      <w:r>
        <w:t xml:space="preserve"> *cells, int </w:t>
      </w:r>
      <w:proofErr w:type="spellStart"/>
      <w:r>
        <w:t>n_devs</w:t>
      </w:r>
      <w:proofErr w:type="spellEnd"/>
      <w:r>
        <w:t>,</w:t>
      </w:r>
    </w:p>
    <w:p w14:paraId="055CA6DA" w14:textId="77777777" w:rsidR="00706E0A" w:rsidRDefault="00706E0A" w:rsidP="00706E0A">
      <w:r>
        <w:tab/>
      </w:r>
      <w:r>
        <w:tab/>
        <w:t xml:space="preserve">    struct resource *</w:t>
      </w:r>
      <w:proofErr w:type="spellStart"/>
      <w:r>
        <w:t>mem_base</w:t>
      </w:r>
      <w:proofErr w:type="spellEnd"/>
      <w:r>
        <w:t>,</w:t>
      </w:r>
    </w:p>
    <w:p w14:paraId="4E79A6FA" w14:textId="77777777" w:rsidR="00706E0A" w:rsidRDefault="00706E0A" w:rsidP="00706E0A">
      <w:r>
        <w:tab/>
      </w:r>
      <w:r>
        <w:tab/>
        <w:t xml:space="preserve">    int </w:t>
      </w:r>
      <w:proofErr w:type="spellStart"/>
      <w:r>
        <w:t>irq_base</w:t>
      </w:r>
      <w:proofErr w:type="spellEnd"/>
      <w:r>
        <w:t xml:space="preserve">, struct </w:t>
      </w:r>
      <w:proofErr w:type="spellStart"/>
      <w:r>
        <w:t>irq_domain</w:t>
      </w:r>
      <w:proofErr w:type="spellEnd"/>
      <w:r>
        <w:t xml:space="preserve"> *domain)</w:t>
      </w:r>
    </w:p>
    <w:p w14:paraId="2C079DFD" w14:textId="77777777" w:rsidR="00706E0A" w:rsidRDefault="00706E0A" w:rsidP="00706E0A"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proofErr w:type="spellStart"/>
      <w:r>
        <w:rPr>
          <w:rFonts w:hint="eastAsia"/>
        </w:rPr>
        <w:t>celss</w:t>
      </w:r>
      <w:proofErr w:type="spellEnd"/>
      <w:r>
        <w:rPr>
          <w:rFonts w:hint="eastAsia"/>
        </w:rPr>
        <w:t>：即</w:t>
      </w:r>
      <w:proofErr w:type="spellStart"/>
      <w:r>
        <w:rPr>
          <w:rFonts w:hint="eastAsia"/>
        </w:rPr>
        <w:t>mfd_cell</w:t>
      </w:r>
      <w:proofErr w:type="spellEnd"/>
      <w:r>
        <w:rPr>
          <w:rFonts w:hint="eastAsia"/>
        </w:rPr>
        <w:t>结构体数组，</w:t>
      </w:r>
      <w:proofErr w:type="spellStart"/>
      <w:r>
        <w:rPr>
          <w:rFonts w:hint="eastAsia"/>
        </w:rPr>
        <w:t>n_devs</w:t>
      </w:r>
      <w:proofErr w:type="spellEnd"/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proofErr w:type="spellStart"/>
      <w:r>
        <w:rPr>
          <w:rFonts w:hint="eastAsia"/>
        </w:rPr>
        <w:t>mem_base</w:t>
      </w:r>
      <w:proofErr w:type="spellEnd"/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proofErr w:type="spellStart"/>
      <w:r>
        <w:rPr>
          <w:rFonts w:hint="eastAsia"/>
        </w:rPr>
        <w:t>mfd_add_devices</w:t>
      </w:r>
      <w:proofErr w:type="spellEnd"/>
      <w:r>
        <w:rPr>
          <w:rFonts w:hint="eastAsia"/>
        </w:rPr>
        <w:t>函数内部根据设备数量</w:t>
      </w:r>
      <w:proofErr w:type="spellStart"/>
      <w:r>
        <w:rPr>
          <w:rFonts w:hint="eastAsia"/>
        </w:rPr>
        <w:t>n_devs</w:t>
      </w:r>
      <w:proofErr w:type="spellEnd"/>
      <w:r>
        <w:rPr>
          <w:rFonts w:hint="eastAsia"/>
        </w:rPr>
        <w:t>循环调用</w:t>
      </w:r>
      <w:proofErr w:type="spellStart"/>
      <w:r>
        <w:rPr>
          <w:rFonts w:hint="eastAsia"/>
        </w:rPr>
        <w:t>mfd_add_device</w:t>
      </w:r>
      <w:proofErr w:type="spellEnd"/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r>
        <w:rPr>
          <w:rFonts w:hint="eastAsia"/>
        </w:rPr>
        <w:t>1</w:t>
      </w:r>
      <w:r>
        <w:rPr>
          <w:rFonts w:hint="eastAsia"/>
        </w:rPr>
        <w:t>、申请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r>
        <w:rPr>
          <w:rFonts w:hint="eastAsia"/>
        </w:rPr>
        <w:t>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platform_device_add_data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proofErr w:type="spellStart"/>
      <w:r>
        <w:rPr>
          <w:rFonts w:hint="eastAsia"/>
        </w:rPr>
        <w:t>platform_data</w:t>
      </w:r>
      <w:proofErr w:type="spellEnd"/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r>
        <w:rPr>
          <w:rFonts w:hint="eastAsia"/>
        </w:rP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mfd_platform_add_cell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mfd_cell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mfd_cell</w:t>
      </w:r>
      <w:proofErr w:type="spellEnd"/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kmemdup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proofErr w:type="spellStart"/>
      <w:r>
        <w:rPr>
          <w:rFonts w:hint="eastAsia"/>
        </w:rPr>
        <w:t>platform_device_add_resources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r>
        <w:rPr>
          <w:rFonts w:hint="eastAsia"/>
        </w:rPr>
        <w:t>５、调用</w:t>
      </w:r>
      <w:proofErr w:type="spellStart"/>
      <w:r>
        <w:rPr>
          <w:rFonts w:hint="eastAsia"/>
        </w:rPr>
        <w:t>platform_device_add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/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</w:t>
      </w:r>
      <w:proofErr w:type="spellStart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</w:t>
      </w:r>
      <w:proofErr w:type="spellStart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proofErr w:type="spellEnd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proofErr w:type="spellStart"/>
      <w:r w:rsidRPr="00EA0C05">
        <w:rPr>
          <w:rFonts w:hint="eastAsia"/>
          <w:color w:val="000000"/>
          <w:sz w:val="18"/>
          <w:szCs w:val="18"/>
        </w:rPr>
        <w:t>mfd_cell</w:t>
      </w:r>
      <w:proofErr w:type="spellEnd"/>
      <w:r w:rsidRPr="00EA0C05">
        <w:rPr>
          <w:rFonts w:hint="eastAsia"/>
          <w:color w:val="000000"/>
          <w:sz w:val="18"/>
          <w:szCs w:val="18"/>
        </w:rPr>
        <w:t xml:space="preserve"> tps6507x_</w:t>
      </w:r>
      <w:proofErr w:type="gramStart"/>
      <w:r w:rsidRPr="00EA0C05">
        <w:rPr>
          <w:rFonts w:hint="eastAsia"/>
          <w:color w:val="000000"/>
          <w:sz w:val="18"/>
          <w:szCs w:val="18"/>
        </w:rPr>
        <w:t>devs[</w:t>
      </w:r>
      <w:proofErr w:type="gramEnd"/>
      <w:r w:rsidRPr="00EA0C05">
        <w:rPr>
          <w:rFonts w:hint="eastAsia"/>
          <w:color w:val="000000"/>
          <w:sz w:val="18"/>
          <w:szCs w:val="18"/>
        </w:rPr>
        <w:t>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屏功能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</w:t>
      </w:r>
      <w:proofErr w:type="spellStart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of_match_table</w:t>
      </w:r>
      <w:proofErr w:type="spellEnd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of_match_ptr</w:t>
      </w:r>
      <w:proofErr w:type="spellEnd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9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</w:t>
      </w:r>
      <w:proofErr w:type="spellStart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id_table</w:t>
      </w:r>
      <w:proofErr w:type="spellEnd"/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</w:t>
      </w:r>
      <w:proofErr w:type="spellStart"/>
      <w:r w:rsidRPr="006B6040">
        <w:t>linux</w:t>
      </w:r>
      <w:proofErr w:type="spellEnd"/>
      <w:r w:rsidRPr="006B6040">
        <w:t>/</w:t>
      </w:r>
      <w:proofErr w:type="spellStart"/>
      <w:r w:rsidRPr="006B6040">
        <w:t>mfd</w:t>
      </w:r>
      <w:proofErr w:type="spellEnd"/>
      <w:r w:rsidRPr="006B6040">
        <w:t>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</w:t>
      </w:r>
      <w:proofErr w:type="spellStart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read_dev</w:t>
      </w:r>
      <w:proofErr w:type="spellEnd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</w:t>
      </w:r>
      <w:proofErr w:type="spellStart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write_dev</w:t>
      </w:r>
      <w:proofErr w:type="spellEnd"/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read_dev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write_dev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</w:t>
      </w:r>
      <w:proofErr w:type="spellStart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</w:t>
      </w:r>
      <w:proofErr w:type="spellStart"/>
      <w:r w:rsidRPr="00992EE1">
        <w:t>mfd</w:t>
      </w:r>
      <w:proofErr w:type="spellEnd"/>
      <w:r w:rsidRPr="00992EE1">
        <w:t>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init</w:t>
      </w:r>
      <w:proofErr w:type="spellEnd"/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</w:t>
      </w:r>
      <w:proofErr w:type="spellEnd"/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devm_kzalloc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(&amp;i2c-&gt;dev, </w:t>
      </w:r>
      <w:proofErr w:type="spellStart"/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read_dev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write_dev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</w:t>
      </w:r>
      <w:proofErr w:type="spellEnd"/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/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proofErr w:type="spellStart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</w:t>
      </w:r>
      <w:proofErr w:type="spellEnd"/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proofErr w:type="spellStart"/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proofErr w:type="spellEnd"/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*tps6507x_dev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dev_get_drvdata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dev.parent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points to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pmic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evm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dev_get_platdata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tps6507x_parse_dt_reg_data(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points to array of 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regulator_init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</w:t>
      </w:r>
      <w:proofErr w:type="spellStart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evm</w:t>
      </w:r>
      <w:proofErr w:type="spellEnd"/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devm_kzalloc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-&gt;dev, </w:t>
      </w:r>
      <w:proofErr w:type="spellStart"/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mutex_init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io_lock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TPS6507X_NUM_REGULATOR;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++, info++,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-&gt;info[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driver_data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driver_data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-&gt;info[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defdcdc_default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defdcdc_default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].id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n_voltages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info-&gt;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table_len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volt_table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config.driver_data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ti,defdcdc_default</w:t>
      </w:r>
      <w:proofErr w:type="spellEnd"/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-&gt;info[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defdcdc_default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tps6507x_reg_matches[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of_node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devm_regulator_register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-&gt;dev, &amp;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-&gt;desc[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dev_err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platform_set_drvdata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pdev</w:t>
      </w:r>
      <w:proofErr w:type="spellEnd"/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is_enabled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tps6507x_pmic_is_enabled, 检查tps6507x的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pmic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get_voltage_sel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set_voltage_sel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list_voltage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regulator_list_voltage_table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map</w:t>
      </w:r>
      <w:proofErr w:type="gram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_voltage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regulator_map_voltage_ascend</w:t>
      </w:r>
      <w:proofErr w:type="spellEnd"/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/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 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mfd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struct 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mfd_cell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proofErr w:type="gram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proofErr w:type="gramEnd"/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mfd_cell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da9063_common_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devs[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of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_compatible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of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_compatible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</w:t>
      </w:r>
      <w:proofErr w:type="gram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长按关键</w:t>
      </w:r>
      <w:proofErr w:type="gram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功能（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proofErr w:type="gram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proofErr w:type="gramEnd"/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</w:t>
      </w:r>
      <w:proofErr w:type="gramStart"/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9063 ,</w:t>
      </w:r>
      <w:proofErr w:type="gramEnd"/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mfd_cell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devs[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num_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resources  =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of</w:t>
      </w:r>
      <w:proofErr w:type="gram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_compatible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misc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</w:t>
      </w:r>
      <w:proofErr w:type="spell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rtc</w:t>
      </w:r>
      <w:proofErr w:type="spellEnd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gramStart"/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gramEnd"/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variant_code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*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chip_irq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irq_base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regmap_irq_chip_data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regmap_irq</w:t>
      </w:r>
      <w:proofErr w:type="spellEnd"/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lpc</w:t>
      </w:r>
      <w:proofErr w:type="spellEnd"/>
      <w:r>
        <w:rPr>
          <w:rFonts w:hint="eastAsia"/>
        </w:rPr>
        <w:t>驱动</w:t>
      </w:r>
    </w:p>
    <w:p w14:paraId="5B00D344" w14:textId="77777777" w:rsidR="00B63493" w:rsidRDefault="00B63493" w:rsidP="00B63493"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proofErr w:type="spellStart"/>
      <w:r>
        <w:rPr>
          <w:rFonts w:hint="eastAsia"/>
        </w:rPr>
        <w:t>lpc_ich_probe</w:t>
      </w:r>
      <w:proofErr w:type="spellEnd"/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r>
        <w:rPr>
          <w:rFonts w:hint="eastAsia"/>
        </w:rPr>
        <w:t xml:space="preserve">    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>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</w:t>
      </w:r>
      <w:proofErr w:type="spellStart"/>
      <w:r>
        <w:t>priv</w:t>
      </w:r>
      <w:proofErr w:type="spellEnd"/>
      <w:r>
        <w:t>-&gt;</w:t>
      </w:r>
      <w:proofErr w:type="spellStart"/>
      <w:r>
        <w:t>actrl_pbase</w:t>
      </w:r>
      <w:proofErr w:type="spellEnd"/>
      <w:r>
        <w:t xml:space="preserve"> = ACPICTRL_PMCBASE;</w:t>
      </w:r>
    </w:p>
    <w:p w14:paraId="05C088BB" w14:textId="77777777" w:rsidR="00B63493" w:rsidRDefault="00B63493" w:rsidP="00B63493"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proofErr w:type="spellStart"/>
      <w:r>
        <w:rPr>
          <w:rFonts w:hint="eastAsia"/>
        </w:rPr>
        <w:t>lpc_ich_init_wdt</w:t>
      </w:r>
      <w:proofErr w:type="spellEnd"/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proofErr w:type="spellStart"/>
      <w:r>
        <w:rPr>
          <w:rFonts w:hint="eastAsia"/>
        </w:rPr>
        <w:t>wdt_ich_res</w:t>
      </w:r>
      <w:proofErr w:type="spellEnd"/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proofErr w:type="spellStart"/>
      <w:r>
        <w:t>pci_read_config_</w:t>
      </w:r>
      <w:proofErr w:type="gramStart"/>
      <w:r>
        <w:t>dword</w:t>
      </w:r>
      <w:proofErr w:type="spellEnd"/>
      <w:r>
        <w:t>(</w:t>
      </w:r>
      <w:proofErr w:type="gramEnd"/>
      <w:r>
        <w:t xml:space="preserve">dev, </w:t>
      </w:r>
      <w:proofErr w:type="spellStart"/>
      <w:r>
        <w:t>priv</w:t>
      </w:r>
      <w:proofErr w:type="spellEnd"/>
      <w:r>
        <w:t>-&gt;abase, &amp;</w:t>
      </w:r>
      <w:proofErr w:type="spellStart"/>
      <w:r>
        <w:t>base_addr_cfg</w:t>
      </w:r>
      <w:proofErr w:type="spellEnd"/>
      <w:r>
        <w:t>);</w:t>
      </w:r>
    </w:p>
    <w:p w14:paraId="20C45589" w14:textId="77777777" w:rsidR="00B63493" w:rsidRDefault="00B63493" w:rsidP="00B63493">
      <w:proofErr w:type="spellStart"/>
      <w:r>
        <w:t>base_addr</w:t>
      </w:r>
      <w:proofErr w:type="spellEnd"/>
      <w:r>
        <w:t xml:space="preserve"> = </w:t>
      </w:r>
      <w:proofErr w:type="spellStart"/>
      <w:r>
        <w:t>base_addr_cfg</w:t>
      </w:r>
      <w:proofErr w:type="spellEnd"/>
      <w:r>
        <w:t xml:space="preserve"> &amp; 0x0000ff80;</w:t>
      </w:r>
    </w:p>
    <w:p w14:paraId="27121CFF" w14:textId="77777777" w:rsidR="00B63493" w:rsidRDefault="00B63493" w:rsidP="00B63493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proofErr w:type="spellStart"/>
      <w:r>
        <w:rPr>
          <w:rFonts w:hint="eastAsia"/>
        </w:rPr>
        <w:t>base_addr</w:t>
      </w:r>
      <w:proofErr w:type="spellEnd"/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 xml:space="preserve">res = </w:t>
      </w:r>
      <w:proofErr w:type="spellStart"/>
      <w:r>
        <w:t>wdt_io_</w:t>
      </w:r>
      <w:proofErr w:type="gramStart"/>
      <w:r>
        <w:t>res</w:t>
      </w:r>
      <w:proofErr w:type="spellEnd"/>
      <w:r>
        <w:t>(</w:t>
      </w:r>
      <w:proofErr w:type="gramEnd"/>
      <w:r>
        <w:t>ICH_RES_IO_TCO);</w:t>
      </w:r>
    </w:p>
    <w:p w14:paraId="1C8122F0" w14:textId="77777777" w:rsidR="00B63493" w:rsidRDefault="00B63493" w:rsidP="00B63493">
      <w:r>
        <w:t xml:space="preserve">res-&gt;start = </w:t>
      </w:r>
      <w:proofErr w:type="spellStart"/>
      <w:r>
        <w:t>base_addr</w:t>
      </w:r>
      <w:proofErr w:type="spellEnd"/>
      <w:r>
        <w:t xml:space="preserve"> + ACPIBASE_TCO_OFF;</w:t>
      </w:r>
    </w:p>
    <w:p w14:paraId="212600C5" w14:textId="77777777" w:rsidR="00B63493" w:rsidRDefault="00B63493" w:rsidP="00B63493">
      <w:r>
        <w:t xml:space="preserve">res-&gt;end = </w:t>
      </w:r>
      <w:proofErr w:type="spellStart"/>
      <w:r>
        <w:t>base_addr</w:t>
      </w:r>
      <w:proofErr w:type="spellEnd"/>
      <w:r>
        <w:t xml:space="preserve"> + ACPIBASE_TCO_END;</w:t>
      </w:r>
    </w:p>
    <w:p w14:paraId="49F84628" w14:textId="77777777" w:rsidR="00B63493" w:rsidRDefault="00B63493" w:rsidP="00B63493">
      <w:r>
        <w:rPr>
          <w:rFonts w:hint="eastAsia"/>
        </w:rPr>
        <w:t>3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proofErr w:type="spellStart"/>
      <w:r>
        <w:t>lpc_ich_finalize_</w:t>
      </w:r>
      <w:proofErr w:type="gramStart"/>
      <w:r>
        <w:t>cell</w:t>
      </w:r>
      <w:proofErr w:type="spellEnd"/>
      <w:r>
        <w:t>(</w:t>
      </w:r>
      <w:proofErr w:type="gramEnd"/>
      <w:r>
        <w:t>dev, &amp;</w:t>
      </w:r>
      <w:proofErr w:type="spellStart"/>
      <w:r>
        <w:t>lpc_ich_cells</w:t>
      </w:r>
      <w:proofErr w:type="spellEnd"/>
      <w:r>
        <w:t>[LPC_WDT]);</w:t>
      </w:r>
    </w:p>
    <w:p w14:paraId="7DD2C44C" w14:textId="77777777" w:rsidR="00B63493" w:rsidRDefault="00B63493" w:rsidP="00B63493">
      <w:r>
        <w:t xml:space="preserve">ret = </w:t>
      </w:r>
      <w:proofErr w:type="spellStart"/>
      <w:r>
        <w:t>mfd_add_devices</w:t>
      </w:r>
      <w:proofErr w:type="spellEnd"/>
      <w:r>
        <w:t>(&amp;dev-&gt;dev, -1, &amp;</w:t>
      </w:r>
      <w:proofErr w:type="spellStart"/>
      <w:r>
        <w:t>lpc_ich_</w:t>
      </w:r>
      <w:proofErr w:type="gramStart"/>
      <w:r>
        <w:t>cells</w:t>
      </w:r>
      <w:proofErr w:type="spellEnd"/>
      <w:r>
        <w:t>[</w:t>
      </w:r>
      <w:proofErr w:type="gramEnd"/>
      <w:r>
        <w:t>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r>
        <w:rPr>
          <w:rFonts w:hint="eastAsia"/>
        </w:rPr>
        <w:t>到这样就完成了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79AB49A1" w14:textId="77777777" w:rsidR="00B63493" w:rsidRDefault="00B63493" w:rsidP="00B63493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2" w:history="1">
        <w:r w:rsidR="00C0393D" w:rsidRPr="00F83319">
          <w:rPr>
            <w:rStyle w:val="af0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1497C618" w14:textId="6F3ACEBD" w:rsidR="00010A0C" w:rsidRDefault="00010A0C" w:rsidP="00010A0C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由于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3.0的type-c接口需要支持不同电压的外设(5V, 12V等)，如果不做控制，那么设置12V接5V的外设将会出问题。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fusb302可以实现此控制，根据不同的外设电压来调整电流</w:t>
      </w:r>
    </w:p>
    <w:p w14:paraId="2A3F8E60" w14:textId="29EBC8A4" w:rsidR="00E467F5" w:rsidRDefault="0082577F" w:rsidP="00010A0C">
      <w:pPr>
        <w:ind w:firstLineChars="250" w:firstLine="525"/>
      </w:pPr>
      <w:r>
        <w:rPr>
          <w:rFonts w:hint="eastAsia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Default="0082577F" w:rsidP="00010A0C">
      <w:pPr>
        <w:ind w:firstLineChars="250" w:firstLine="525"/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74FADD5E" wp14:editId="570B44E6">
            <wp:extent cx="754380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，当有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插拔时，</w:t>
      </w:r>
      <w:r>
        <w:rPr>
          <w:rFonts w:hint="eastAsia"/>
        </w:rPr>
        <w:t>INT_N pin</w:t>
      </w:r>
      <w:r>
        <w:rPr>
          <w:rFonts w:hint="eastAsia"/>
        </w:rPr>
        <w:t>会被拉低，以通知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配置得不对，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</w:pPr>
      <w:r>
        <w:rPr>
          <w:rFonts w:hint="eastAsia"/>
        </w:rPr>
        <w:t>调试的时候可以看下</w:t>
      </w:r>
      <w:r>
        <w:rPr>
          <w:rFonts w:hint="eastAsia"/>
        </w:rPr>
        <w:t>/proc/interrupts</w:t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2A5CAD1D" w14:textId="77777777" w:rsidR="0082577F" w:rsidRDefault="0082577F" w:rsidP="0082577F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069F1F9" w14:textId="77777777" w:rsidR="0082577F" w:rsidRDefault="0082577F" w:rsidP="0082577F">
      <w:pPr>
        <w:ind w:firstLineChars="250" w:firstLine="525"/>
      </w:pP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t xml:space="preserve">        compatible = "</w:t>
      </w:r>
      <w:proofErr w:type="gramStart"/>
      <w:r>
        <w:t>fairchild,fusb</w:t>
      </w:r>
      <w:proofErr w:type="gramEnd"/>
      <w:r>
        <w:t>302";</w:t>
      </w:r>
    </w:p>
    <w:p w14:paraId="73343FBC" w14:textId="77777777" w:rsidR="0082577F" w:rsidRDefault="0082577F" w:rsidP="0082577F">
      <w:pPr>
        <w:ind w:firstLineChars="250" w:firstLine="525"/>
      </w:pPr>
      <w:r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</w:t>
      </w:r>
      <w:proofErr w:type="spellStart"/>
      <w:r>
        <w:t>pinctrl</w:t>
      </w:r>
      <w:proofErr w:type="spellEnd"/>
      <w:r>
        <w:t>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    int-n-</w:t>
      </w:r>
      <w:proofErr w:type="spellStart"/>
      <w:r>
        <w:rPr>
          <w:rFonts w:hint="eastAsia"/>
        </w:rPr>
        <w:t>gpios</w:t>
      </w:r>
      <w:proofErr w:type="spellEnd"/>
      <w:r>
        <w:rPr>
          <w:rFonts w:hint="eastAsia"/>
        </w:rPr>
        <w:t xml:space="preserve">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</w:t>
      </w:r>
      <w:proofErr w:type="spellStart"/>
      <w:proofErr w:type="gramStart"/>
      <w:r>
        <w:t>rockchip,pins</w:t>
      </w:r>
      <w:proofErr w:type="spellEnd"/>
      <w:proofErr w:type="gramEnd"/>
      <w:r>
        <w:t xml:space="preserve"> =</w:t>
      </w:r>
    </w:p>
    <w:p w14:paraId="26C7EE19" w14:textId="77777777" w:rsidR="0082577F" w:rsidRDefault="0082577F" w:rsidP="0082577F">
      <w:pPr>
        <w:ind w:firstLineChars="250" w:firstLine="525"/>
      </w:pPr>
      <w:r>
        <w:t xml:space="preserve">                &lt;1 1 RK_FUNC_GPIO &amp;</w:t>
      </w:r>
      <w:proofErr w:type="spellStart"/>
      <w:r>
        <w:t>pcfg_pull_up</w:t>
      </w:r>
      <w:proofErr w:type="spellEnd"/>
      <w:r>
        <w:t>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037AA7D0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13847942" w14:textId="77777777" w:rsidR="0082577F" w:rsidRDefault="0082577F" w:rsidP="0082577F">
      <w:pPr>
        <w:ind w:firstLineChars="250" w:firstLine="525"/>
      </w:pPr>
      <w:r>
        <w:t>1</w:t>
      </w:r>
    </w:p>
    <w:p w14:paraId="741338BE" w14:textId="3C08327B" w:rsidR="0082577F" w:rsidRDefault="0082577F" w:rsidP="0082577F">
      <w:pPr>
        <w:ind w:firstLineChars="100" w:firstLine="210"/>
      </w:pPr>
      <w:r>
        <w:rPr>
          <w:rFonts w:hint="eastAsia"/>
        </w:rPr>
        <w:t>对应原理图：</w:t>
      </w:r>
    </w:p>
    <w:p w14:paraId="21857380" w14:textId="1154F326" w:rsidR="0082577F" w:rsidRDefault="0082577F" w:rsidP="0082577F">
      <w:pPr>
        <w:ind w:firstLineChars="100" w:firstLine="210"/>
      </w:pPr>
      <w:r>
        <w:rPr>
          <w:noProof/>
        </w:rPr>
        <w:drawing>
          <wp:inline distT="0" distB="0" distL="0" distR="0" wp14:anchorId="1D3F0612" wp14:editId="7F2D8BB1">
            <wp:extent cx="6858000" cy="422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B26FFDB" w14:textId="77777777" w:rsidR="0082577F" w:rsidRDefault="0082577F" w:rsidP="0082577F">
      <w:pPr>
        <w:ind w:firstLineChars="250" w:firstLine="525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KrisFei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134C3B76" w14:textId="0FE34431" w:rsidR="0082577F" w:rsidRDefault="0082577F" w:rsidP="0082577F">
      <w:pPr>
        <w:ind w:firstLineChars="250" w:firstLine="525"/>
      </w:pPr>
      <w:r>
        <w:rPr>
          <w:rFonts w:hint="eastAsia"/>
        </w:rPr>
        <w:t>原文链接：</w:t>
      </w:r>
      <w:hyperlink r:id="rId16" w:history="1">
        <w:r w:rsidRPr="00F83319">
          <w:rPr>
            <w:rStyle w:val="af0"/>
            <w:rFonts w:hint="eastAsia"/>
          </w:rPr>
          <w:t>https://blog.csdn.net/kris_fei/article/details/80803912</w:t>
        </w:r>
      </w:hyperlink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rk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参考设计用</w:t>
      </w:r>
      <w:commentRangeStart w:id="3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3"/>
      <w:r>
        <w:rPr>
          <w:rStyle w:val="a9"/>
        </w:rPr>
        <w:commentReference w:id="3"/>
      </w:r>
    </w:p>
    <w:p w14:paraId="688750A4" w14:textId="655B2CC4" w:rsidR="0082577F" w:rsidRPr="0082577F" w:rsidRDefault="0082577F" w:rsidP="0082577F">
      <w:pPr>
        <w:ind w:firstLineChars="250" w:firstLine="525"/>
      </w:pPr>
      <w:r>
        <w:rPr>
          <w:noProof/>
        </w:rPr>
        <w:drawing>
          <wp:inline distT="0" distB="0" distL="0" distR="0" wp14:anchorId="71CF3072" wp14:editId="4BFA88B4">
            <wp:extent cx="1228725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</w:p>
    <w:p w14:paraId="28D3FC1E" w14:textId="2A033A1A" w:rsidR="00316B98" w:rsidRDefault="00E12EF5" w:rsidP="00316B98">
      <w:r>
        <w:rPr>
          <w:rFonts w:hint="eastAsia"/>
        </w:rPr>
        <w:t>在探测的时候，注册一个中断</w:t>
      </w:r>
    </w:p>
    <w:p w14:paraId="02B26C38" w14:textId="2051D865" w:rsidR="00AA58EC" w:rsidRPr="00AA58EC" w:rsidRDefault="00AE370A" w:rsidP="00AE37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chip-&gt;fusb30x_wq = </w:t>
      </w:r>
      <w:proofErr w:type="spellStart"/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create_workqueue</w:t>
      </w:r>
      <w:proofErr w:type="spellEnd"/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7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"fusb302_wq"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INIT_WORK(&amp;chip-&gt;work, </w:t>
      </w:r>
      <w:bookmarkStart w:id="4" w:name="_GoBack"/>
      <w:r w:rsidRPr="00AE370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fusb302_work_func</w:t>
      </w:r>
      <w:bookmarkEnd w:id="4"/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6F217A8" w14:textId="77777777" w:rsidR="00943E89" w:rsidRPr="00943E89" w:rsidRDefault="00943E89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proofErr w:type="spellStart"/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devm_request_threaded_ir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</w:t>
      </w:r>
      <w:proofErr w:type="spellEnd"/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(&amp;client-&gt;dev,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chip-&gt;</w:t>
      </w:r>
      <w:proofErr w:type="spellStart"/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gpio_int_irq</w:t>
      </w:r>
      <w:proofErr w:type="spellEnd"/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NULL,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proofErr w:type="spellStart"/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cc_interrupt_handler</w:t>
      </w:r>
      <w:proofErr w:type="spellEnd"/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IRQF_ONESHOT | IRQF_TRIGGER_LOW,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client-&gt;name,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(ret) {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dev_err</w:t>
      </w:r>
      <w:proofErr w:type="spellEnd"/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(&amp;client-&gt;dev, 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</w:t>
      </w:r>
      <w:proofErr w:type="spellEnd"/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request failed</w:t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IRQ_ERR;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9357F3" w14:textId="076D629E" w:rsidR="00943E89" w:rsidRDefault="00025EC9" w:rsidP="00025EC9">
      <w:pPr>
        <w:pStyle w:val="3"/>
        <w:numPr>
          <w:ilvl w:val="2"/>
          <w:numId w:val="1"/>
        </w:numPr>
      </w:pPr>
      <w:r w:rsidRPr="00025EC9">
        <w:rPr>
          <w:rFonts w:hint="eastAsia"/>
        </w:rPr>
        <w:t>fusb302_work_func</w:t>
      </w:r>
    </w:p>
    <w:p w14:paraId="2F342B45" w14:textId="77777777" w:rsidR="00025EC9" w:rsidRPr="00025EC9" w:rsidRDefault="00025EC9" w:rsidP="00025E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fusb302_work_</w:t>
      </w:r>
      <w:proofErr w:type="gramStart"/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func(</w:t>
      </w:r>
      <w:proofErr w:type="gramEnd"/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work_struct</w:t>
      </w:r>
      <w:proofErr w:type="spellEnd"/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*work)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 = </w:t>
      </w:r>
      <w:proofErr w:type="spellStart"/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container_of</w:t>
      </w:r>
      <w:proofErr w:type="spellEnd"/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(work, 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fusb30x_chip, work);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state_machine_typec</w:t>
      </w:r>
      <w:proofErr w:type="spellEnd"/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(chip);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1D16DCB" w14:textId="77777777" w:rsidR="00025EC9" w:rsidRPr="00025EC9" w:rsidRDefault="00025EC9" w:rsidP="00316B98">
      <w:pPr>
        <w:rPr>
          <w:rFonts w:hint="eastAsia"/>
        </w:rPr>
      </w:pPr>
    </w:p>
    <w:p w14:paraId="6292CCBD" w14:textId="77777777" w:rsidR="00AA58EC" w:rsidRPr="00051787" w:rsidRDefault="00AA58EC" w:rsidP="00AA58EC">
      <w:pPr>
        <w:pStyle w:val="3"/>
      </w:pPr>
      <w:proofErr w:type="spellStart"/>
      <w:r w:rsidRPr="00051787">
        <w:rPr>
          <w:rFonts w:hint="eastAsia"/>
        </w:rPr>
        <w:t>cc_interrupt_handler</w:t>
      </w:r>
      <w:proofErr w:type="spellEnd"/>
    </w:p>
    <w:p w14:paraId="09E1F40B" w14:textId="3C5BFB00" w:rsidR="00E12EF5" w:rsidRDefault="00E12EF5" w:rsidP="00316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DAA632" w14:textId="77777777" w:rsidR="00E12EF5" w:rsidRPr="00E12EF5" w:rsidRDefault="00E12EF5" w:rsidP="00E12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cc_interrupt_</w:t>
      </w:r>
      <w:proofErr w:type="gram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dev_id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fusb30x_chip *chip =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dev_id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queue_work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</w:t>
      </w:r>
      <w:proofErr w:type="spellEnd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733ECD" w14:textId="031180C4" w:rsidR="00316B98" w:rsidRDefault="00316B98" w:rsidP="00316B98"/>
    <w:p w14:paraId="5185954D" w14:textId="0CBD8A5D" w:rsidR="00CE3628" w:rsidRDefault="00CE3628" w:rsidP="00CE3628">
      <w:pPr>
        <w:pStyle w:val="4"/>
      </w:pPr>
      <w:proofErr w:type="spellStart"/>
      <w:r w:rsidRPr="00CE3628">
        <w:rPr>
          <w:rFonts w:hint="eastAsia"/>
        </w:rPr>
        <w:t>fusb_irq_disable</w:t>
      </w:r>
      <w:proofErr w:type="spellEnd"/>
    </w:p>
    <w:p w14:paraId="27AD11F3" w14:textId="77777777" w:rsidR="00CE3628" w:rsidRPr="00CE3628" w:rsidRDefault="00CE3628" w:rsidP="00CE36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irqflags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spin_lock_irqsave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irq_lock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irqflags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disable_irq_nosync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gpio_int_irq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enable_irq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dev_warn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</w:t>
      </w:r>
      <w:proofErr w:type="spellEnd"/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spin_unlock_irqrestore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(&amp;chip-&gt;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irq_lock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irqflags</w:t>
      </w:r>
      <w:proofErr w:type="spellEnd"/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DB58BE" w14:textId="77777777" w:rsidR="00CE3628" w:rsidRPr="00CE3628" w:rsidRDefault="00CE3628" w:rsidP="00316B98"/>
    <w:p w14:paraId="5CFCA85F" w14:textId="63D4338E" w:rsidR="00AA58EC" w:rsidRDefault="00AA58EC" w:rsidP="00AA58EC">
      <w:pPr>
        <w:pStyle w:val="3"/>
      </w:pPr>
      <w:r w:rsidRPr="00AA58EC">
        <w:rPr>
          <w:rFonts w:hint="eastAsia"/>
        </w:rPr>
        <w:t>fusb302_work_func</w:t>
      </w:r>
    </w:p>
    <w:p w14:paraId="5B2F5C0D" w14:textId="068ECDA7" w:rsidR="00051787" w:rsidRDefault="00051787" w:rsidP="00316B98"/>
    <w:p w14:paraId="0A2B7C9B" w14:textId="77777777" w:rsidR="000517C8" w:rsidRPr="000517C8" w:rsidRDefault="000517C8" w:rsidP="00051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fusb302_work_</w:t>
      </w:r>
      <w:proofErr w:type="gramStart"/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func(</w:t>
      </w:r>
      <w:proofErr w:type="gramEnd"/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work_struct</w:t>
      </w:r>
      <w:proofErr w:type="spellEnd"/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*work)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 = </w:t>
      </w:r>
      <w:proofErr w:type="spellStart"/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container_of</w:t>
      </w:r>
      <w:proofErr w:type="spellEnd"/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(work,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fusb30x_chip, work);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state_machine_typec</w:t>
      </w:r>
      <w:proofErr w:type="spellEnd"/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F742668" w14:textId="77777777" w:rsidR="000517C8" w:rsidRPr="000517C8" w:rsidRDefault="000517C8" w:rsidP="00316B98"/>
    <w:p w14:paraId="08977429" w14:textId="77777777" w:rsidR="00051787" w:rsidRPr="00316B98" w:rsidRDefault="00051787" w:rsidP="00316B98"/>
    <w:p w14:paraId="6B337DDE" w14:textId="489C6D5A" w:rsidR="0082577F" w:rsidRDefault="00735DB0" w:rsidP="00735DB0">
      <w:pPr>
        <w:pStyle w:val="2"/>
      </w:pPr>
      <w:r>
        <w:rPr>
          <w:rFonts w:hint="eastAsia"/>
        </w:rPr>
        <w:t>参考</w:t>
      </w:r>
    </w:p>
    <w:p w14:paraId="341BF741" w14:textId="5B7B3629" w:rsidR="00735DB0" w:rsidRPr="00735DB0" w:rsidRDefault="00735DB0" w:rsidP="00735DB0">
      <w:pPr>
        <w:ind w:firstLineChars="100" w:firstLine="210"/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16E867F1" w14:textId="6CE840F8" w:rsidR="003029FA" w:rsidRDefault="003029FA" w:rsidP="003029FA"/>
    <w:p w14:paraId="74A580A7" w14:textId="77777777" w:rsidR="003029FA" w:rsidRDefault="003029FA" w:rsidP="003029FA">
      <w:proofErr w:type="spellStart"/>
      <w:r w:rsidRPr="003029FA">
        <w:rPr>
          <w:rFonts w:hint="eastAsia"/>
        </w:rPr>
        <w:t>linux</w:t>
      </w:r>
      <w:proofErr w:type="spellEnd"/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322E7E" w:rsidP="003029FA">
      <w:hyperlink r:id="rId18" w:history="1">
        <w:r w:rsidR="00B63493" w:rsidRPr="00F83319">
          <w:rPr>
            <w:rStyle w:val="af0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proofErr w:type="spellStart"/>
      <w:r w:rsidRPr="00B63493">
        <w:rPr>
          <w:rFonts w:hint="eastAsia"/>
        </w:rPr>
        <w:t>mfd</w:t>
      </w:r>
      <w:proofErr w:type="spellEnd"/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2-08T12:00:00Z" w:initials="W用">
    <w:p w14:paraId="6971DF49" w14:textId="73441C07" w:rsidR="004E4910" w:rsidRDefault="004E491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比如说硬件模块</w:t>
      </w:r>
    </w:p>
  </w:comment>
  <w:comment w:id="1" w:author="1028850792@qq.com" w:date="2019-12-08T12:21:00Z" w:initials="W用">
    <w:p w14:paraId="5ACE2E9E" w14:textId="6B5D94A3" w:rsidR="00AA2475" w:rsidRDefault="00AA247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" w:date="2019-12-08T14:23:00Z" w:initials="W用">
    <w:p w14:paraId="3FE748B1" w14:textId="7C70B766" w:rsidR="006B6040" w:rsidRDefault="006B604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" w:date="2019-12-08T15:10:00Z" w:initials="W用">
    <w:p w14:paraId="75D15110" w14:textId="224208BA" w:rsidR="0082577F" w:rsidRDefault="0082577F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71DF49" w15:done="0"/>
  <w15:commentEx w15:paraId="5ACE2E9E" w15:done="0"/>
  <w15:commentEx w15:paraId="3FE748B1" w15:done="0"/>
  <w15:commentEx w15:paraId="75D151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75D15110" w16cid:durableId="219790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2606F" w14:textId="77777777" w:rsidR="00322E7E" w:rsidRDefault="00322E7E" w:rsidP="004E4910">
      <w:r>
        <w:separator/>
      </w:r>
    </w:p>
  </w:endnote>
  <w:endnote w:type="continuationSeparator" w:id="0">
    <w:p w14:paraId="6C53AB2F" w14:textId="77777777" w:rsidR="00322E7E" w:rsidRDefault="00322E7E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CF65F" w14:textId="77777777" w:rsidR="00322E7E" w:rsidRDefault="00322E7E" w:rsidP="004E4910">
      <w:r>
        <w:separator/>
      </w:r>
    </w:p>
  </w:footnote>
  <w:footnote w:type="continuationSeparator" w:id="0">
    <w:p w14:paraId="5ABE9167" w14:textId="77777777" w:rsidR="00322E7E" w:rsidRDefault="00322E7E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31E1"/>
    <w:rsid w:val="00010A0C"/>
    <w:rsid w:val="00025EC9"/>
    <w:rsid w:val="00027841"/>
    <w:rsid w:val="00051787"/>
    <w:rsid w:val="000517C8"/>
    <w:rsid w:val="000620C5"/>
    <w:rsid w:val="00074B47"/>
    <w:rsid w:val="001A2826"/>
    <w:rsid w:val="001E2972"/>
    <w:rsid w:val="00290CEF"/>
    <w:rsid w:val="003029FA"/>
    <w:rsid w:val="00316B98"/>
    <w:rsid w:val="00322E7E"/>
    <w:rsid w:val="003D28EE"/>
    <w:rsid w:val="004E4910"/>
    <w:rsid w:val="004F0B7D"/>
    <w:rsid w:val="00592541"/>
    <w:rsid w:val="00604D39"/>
    <w:rsid w:val="00634123"/>
    <w:rsid w:val="006507BE"/>
    <w:rsid w:val="00667AD1"/>
    <w:rsid w:val="006B6040"/>
    <w:rsid w:val="006D50C9"/>
    <w:rsid w:val="00706E0A"/>
    <w:rsid w:val="00735DB0"/>
    <w:rsid w:val="0073727B"/>
    <w:rsid w:val="007F7ED5"/>
    <w:rsid w:val="0082577F"/>
    <w:rsid w:val="0083121A"/>
    <w:rsid w:val="00943E89"/>
    <w:rsid w:val="00947D69"/>
    <w:rsid w:val="00954908"/>
    <w:rsid w:val="00992EE1"/>
    <w:rsid w:val="009B4333"/>
    <w:rsid w:val="00A9600F"/>
    <w:rsid w:val="00AA2475"/>
    <w:rsid w:val="00AA58EC"/>
    <w:rsid w:val="00AB0B94"/>
    <w:rsid w:val="00AE370A"/>
    <w:rsid w:val="00B25798"/>
    <w:rsid w:val="00B539D2"/>
    <w:rsid w:val="00B63493"/>
    <w:rsid w:val="00B864FF"/>
    <w:rsid w:val="00C0393D"/>
    <w:rsid w:val="00CC53A3"/>
    <w:rsid w:val="00CE3628"/>
    <w:rsid w:val="00D47313"/>
    <w:rsid w:val="00DC0F9D"/>
    <w:rsid w:val="00E12EF5"/>
    <w:rsid w:val="00E175BB"/>
    <w:rsid w:val="00E467F5"/>
    <w:rsid w:val="00EA0C05"/>
    <w:rsid w:val="00EA22C1"/>
    <w:rsid w:val="00F44CB7"/>
    <w:rsid w:val="00F655BE"/>
    <w:rsid w:val="00FA31E1"/>
    <w:rsid w:val="00FC581D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E4910"/>
    <w:rPr>
      <w:b/>
      <w:bCs/>
    </w:rPr>
  </w:style>
  <w:style w:type="character" w:customStyle="1" w:styleId="10">
    <w:name w:val="标题 1 字符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E49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E49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E49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E49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E49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E49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f0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hyperlink" Target="https://www.cnblogs.com/dakewei/p/1099194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log.csdn.net/subfate/article/details/5346464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log.csdn.net/kris_fei/article/details/80803912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2517</Words>
  <Characters>14352</Characters>
  <Application>Microsoft Office Word</Application>
  <DocSecurity>0</DocSecurity>
  <Lines>119</Lines>
  <Paragraphs>33</Paragraphs>
  <ScaleCrop>false</ScaleCrop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53</cp:revision>
  <dcterms:created xsi:type="dcterms:W3CDTF">2019-12-08T03:58:00Z</dcterms:created>
  <dcterms:modified xsi:type="dcterms:W3CDTF">2019-12-08T16:37:00Z</dcterms:modified>
</cp:coreProperties>
</file>