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80FD" w14:textId="02297FEF" w:rsidR="006520B7" w:rsidRPr="000529A5" w:rsidRDefault="006520B7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UnityEditor</w:t>
      </w:r>
      <w:proofErr w:type="spellEnd"/>
    </w:p>
    <w:p w14:paraId="166C05A0" w14:textId="394E9E1B" w:rsidR="00306182" w:rsidRDefault="00306182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</w:t>
      </w:r>
      <w:r>
        <w:t>enuItem</w:t>
      </w:r>
      <w:proofErr w:type="spellEnd"/>
      <w:r>
        <w:t>(</w:t>
      </w:r>
      <w:proofErr w:type="gramEnd"/>
      <w:r>
        <w:t>“../..”)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편집 기능</w:t>
      </w:r>
    </w:p>
    <w:p w14:paraId="77E3BF6B" w14:textId="4534CDC4" w:rsidR="00306182" w:rsidRDefault="00FB1D74">
      <w:proofErr w:type="spellStart"/>
      <w:proofErr w:type="gramStart"/>
      <w:r>
        <w:rPr>
          <w:rFonts w:hint="eastAsia"/>
        </w:rPr>
        <w:t>E</w:t>
      </w:r>
      <w:r>
        <w:t>ditorWindow</w:t>
      </w:r>
      <w:proofErr w:type="spellEnd"/>
      <w:r>
        <w:t xml:space="preserve"> :</w:t>
      </w:r>
      <w:proofErr w:type="gramEnd"/>
      <w:r>
        <w:t xml:space="preserve"> </w:t>
      </w:r>
      <w:r w:rsidR="00C46B8A">
        <w:rPr>
          <w:rFonts w:hint="eastAsia"/>
        </w:rPr>
        <w:t>에디터창(</w:t>
      </w:r>
      <w:r w:rsidR="00C46B8A">
        <w:t xml:space="preserve">hierarchy, inspector </w:t>
      </w:r>
      <w:r w:rsidR="00C46B8A">
        <w:rPr>
          <w:rFonts w:hint="eastAsia"/>
        </w:rPr>
        <w:t>같은)을 만들 때 상속 받는 C</w:t>
      </w:r>
      <w:r w:rsidR="00C46B8A">
        <w:t>lass</w:t>
      </w:r>
    </w:p>
    <w:p w14:paraId="15C6A6F5" w14:textId="0011D8C9" w:rsidR="00C46B8A" w:rsidRDefault="007C4029">
      <w:r>
        <w:t xml:space="preserve">Public static </w:t>
      </w:r>
      <w:proofErr w:type="spellStart"/>
      <w:r>
        <w:t>EditorWindow</w:t>
      </w:r>
      <w:proofErr w:type="spellEnd"/>
      <w:r>
        <w:t xml:space="preserve"> </w:t>
      </w:r>
      <w:proofErr w:type="spellStart"/>
      <w:r>
        <w:t>GetWindow</w:t>
      </w:r>
      <w:proofErr w:type="spellEnd"/>
      <w:r>
        <w:t>(Type t, bool utility = false, string title = null, bool focus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해당하는 창이 있으면 그 창을 보여주고 없으면 새로</w:t>
      </w:r>
      <w:r w:rsidR="003F1699">
        <w:rPr>
          <w:rFonts w:hint="eastAsia"/>
        </w:rPr>
        <w:t xml:space="preserve"> </w:t>
      </w:r>
      <w:r>
        <w:rPr>
          <w:rFonts w:hint="eastAsia"/>
        </w:rPr>
        <w:t>만들어서 보여줌</w:t>
      </w:r>
    </w:p>
    <w:p w14:paraId="738CB4EA" w14:textId="4F0BB80E" w:rsidR="002D32D9" w:rsidRDefault="000A4765">
      <w:proofErr w:type="spellStart"/>
      <w:proofErr w:type="gramStart"/>
      <w:r>
        <w:rPr>
          <w:rFonts w:hint="eastAsia"/>
        </w:rPr>
        <w:t>E</w:t>
      </w:r>
      <w:r>
        <w:t>ditorGUILayout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에디터 창에 넣을 수 있는 여러가지 레이아웃을 미리 만들어 놓은 C</w:t>
      </w:r>
      <w:r>
        <w:t>lass</w:t>
      </w:r>
    </w:p>
    <w:p w14:paraId="0FA0E202" w14:textId="210BF603" w:rsidR="00D36D13" w:rsidRDefault="00E9127A">
      <w:r>
        <w:t xml:space="preserve">Public static </w:t>
      </w:r>
      <w:proofErr w:type="spellStart"/>
      <w:proofErr w:type="gramStart"/>
      <w:r w:rsidR="00D36D13">
        <w:t>EditorGUILayout.</w:t>
      </w:r>
      <w:r>
        <w:rPr>
          <w:rFonts w:hint="eastAsia"/>
        </w:rPr>
        <w:t>T</w:t>
      </w:r>
      <w:r>
        <w:t>extField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글을 쓸 수 있는 공간을 만드는 함수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정보를 받을 변수,</w:t>
      </w:r>
      <w:r>
        <w:t xml:space="preserve"> GUI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옵션을 선택적으로 사용할 수 있다.</w:t>
      </w:r>
    </w:p>
    <w:p w14:paraId="62E99EB7" w14:textId="1AA26379" w:rsidR="00E9127A" w:rsidRDefault="00617DEA">
      <w:proofErr w:type="spellStart"/>
      <w:proofErr w:type="gramStart"/>
      <w:r>
        <w:rPr>
          <w:rFonts w:hint="eastAsia"/>
        </w:rPr>
        <w:t>E</w:t>
      </w:r>
      <w:r>
        <w:t>ditorApplication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어플리케이션에 관한 내용을 총괄하는 클래스</w:t>
      </w:r>
    </w:p>
    <w:p w14:paraId="62CEE682" w14:textId="563236E2" w:rsidR="00617DEA" w:rsidRDefault="00617DEA">
      <w:proofErr w:type="spellStart"/>
      <w:proofErr w:type="gramStart"/>
      <w:r>
        <w:t>EditorApplication.isPlaying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어플리케이션이 동작하고 있는지</w:t>
      </w:r>
      <w:r w:rsidR="006E2E59">
        <w:rPr>
          <w:rFonts w:hint="eastAsia"/>
        </w:rPr>
        <w:t>(</w:t>
      </w:r>
      <w:r w:rsidR="006E2E59">
        <w:t>Scene</w:t>
      </w:r>
      <w:r w:rsidR="006E2E59">
        <w:rPr>
          <w:rFonts w:hint="eastAsia"/>
        </w:rPr>
        <w:t xml:space="preserve">이 </w:t>
      </w:r>
      <w:proofErr w:type="spellStart"/>
      <w:r w:rsidR="006E2E59">
        <w:rPr>
          <w:rFonts w:hint="eastAsia"/>
        </w:rPr>
        <w:t>작동중인지</w:t>
      </w:r>
      <w:proofErr w:type="spellEnd"/>
      <w:r w:rsidR="006E2E59">
        <w:rPr>
          <w:rFonts w:hint="eastAsia"/>
        </w:rPr>
        <w:t>,</w:t>
      </w:r>
      <w:r w:rsidR="006E2E59">
        <w:t xml:space="preserve"> </w:t>
      </w:r>
      <w:r w:rsidR="006E2E59">
        <w:rPr>
          <w:rFonts w:hint="eastAsia"/>
        </w:rPr>
        <w:t xml:space="preserve">유니티 내에서 </w:t>
      </w:r>
      <w:r w:rsidR="006E2E59">
        <w:t>play</w:t>
      </w:r>
      <w:r w:rsidR="006E2E59">
        <w:rPr>
          <w:rFonts w:hint="eastAsia"/>
        </w:rPr>
        <w:t>중인지</w:t>
      </w:r>
      <w:r w:rsidR="006E2E59">
        <w:t>)</w:t>
      </w:r>
      <w:r>
        <w:rPr>
          <w:rFonts w:hint="eastAsia"/>
        </w:rPr>
        <w:t xml:space="preserve">를 </w:t>
      </w:r>
      <w:r>
        <w:t>bool</w:t>
      </w:r>
      <w:r>
        <w:rPr>
          <w:rFonts w:hint="eastAsia"/>
        </w:rPr>
        <w:t xml:space="preserve">로 반환 동작하면 </w:t>
      </w:r>
      <w:r>
        <w:t>true</w:t>
      </w:r>
    </w:p>
    <w:p w14:paraId="5F704F58" w14:textId="2910F15D" w:rsidR="00B27305" w:rsidRDefault="00A24DE5">
      <w:proofErr w:type="spellStart"/>
      <w:proofErr w:type="gramStart"/>
      <w:r>
        <w:rPr>
          <w:rFonts w:hint="eastAsia"/>
        </w:rPr>
        <w:t>E</w:t>
      </w:r>
      <w:r>
        <w:t>ditorUtility.DisplayDialogComplx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거절,</w:t>
      </w:r>
      <w:r>
        <w:t xml:space="preserve"> </w:t>
      </w:r>
      <w:r>
        <w:rPr>
          <w:rFonts w:hint="eastAsia"/>
        </w:rPr>
        <w:t>취소의 의미를 가진 문자열을 사용한다.</w:t>
      </w:r>
      <w:r>
        <w:t xml:space="preserve"> </w:t>
      </w:r>
      <w:r>
        <w:rPr>
          <w:rFonts w:hint="eastAsia"/>
        </w:rPr>
        <w:t xml:space="preserve">흔히 보는 </w:t>
      </w:r>
      <w:r>
        <w:t>~~</w:t>
      </w:r>
      <w:r>
        <w:rPr>
          <w:rFonts w:hint="eastAsia"/>
        </w:rPr>
        <w:t>하시겠습니까?</w:t>
      </w:r>
      <w:r>
        <w:t xml:space="preserve"> </w:t>
      </w:r>
      <w:r>
        <w:rPr>
          <w:rFonts w:hint="eastAsia"/>
        </w:rPr>
        <w:t>할 때 만들어지는 창이다.</w:t>
      </w:r>
    </w:p>
    <w:p w14:paraId="0A0854D4" w14:textId="3D56841C" w:rsidR="000A7797" w:rsidRDefault="000A7797">
      <w:proofErr w:type="spellStart"/>
      <w:proofErr w:type="gramStart"/>
      <w:r>
        <w:rPr>
          <w:rFonts w:hint="eastAsia"/>
        </w:rPr>
        <w:t>E</w:t>
      </w:r>
      <w:r>
        <w:t>ditorSceneManage.SaveScene</w:t>
      </w:r>
      <w:proofErr w:type="spellEnd"/>
      <w:r>
        <w:t xml:space="preserve"> :</w:t>
      </w:r>
      <w:proofErr w:type="gramEnd"/>
      <w:r>
        <w:t xml:space="preserve"> scene</w:t>
      </w:r>
      <w:r>
        <w:rPr>
          <w:rFonts w:hint="eastAsia"/>
        </w:rPr>
        <w:t>을 저장할 때 사용한다.</w:t>
      </w:r>
    </w:p>
    <w:p w14:paraId="0A54D544" w14:textId="73864656" w:rsidR="00C60107" w:rsidRDefault="00391E4B">
      <w:proofErr w:type="spellStart"/>
      <w:proofErr w:type="gramStart"/>
      <w:r>
        <w:rPr>
          <w:rFonts w:hint="eastAsia"/>
        </w:rPr>
        <w:t>E</w:t>
      </w:r>
      <w:r>
        <w:t>ditorSceneManage.OpenScene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S</w:t>
      </w:r>
      <w:r>
        <w:t>cene</w:t>
      </w:r>
      <w:r>
        <w:rPr>
          <w:rFonts w:hint="eastAsia"/>
        </w:rPr>
        <w:t>을 원하는 모드로 가져오는 함수</w:t>
      </w:r>
    </w:p>
    <w:p w14:paraId="28F18B24" w14:textId="5C1D9C67" w:rsidR="000A7797" w:rsidRDefault="00C11ECD">
      <w:proofErr w:type="spellStart"/>
      <w:proofErr w:type="gramStart"/>
      <w:r>
        <w:rPr>
          <w:rFonts w:hint="eastAsia"/>
        </w:rPr>
        <w:t>A</w:t>
      </w:r>
      <w:r>
        <w:t>ssetDatabase</w:t>
      </w:r>
      <w:proofErr w:type="spellEnd"/>
      <w:r>
        <w:t xml:space="preserve"> :</w:t>
      </w:r>
      <w:proofErr w:type="gramEnd"/>
      <w:r w:rsidR="00F07950">
        <w:t xml:space="preserve"> </w:t>
      </w:r>
      <w:r w:rsidR="00F07950">
        <w:rPr>
          <w:rFonts w:hint="eastAsia"/>
        </w:rPr>
        <w:t xml:space="preserve">여러 </w:t>
      </w:r>
      <w:proofErr w:type="spellStart"/>
      <w:r w:rsidR="00F07950">
        <w:rPr>
          <w:rFonts w:hint="eastAsia"/>
        </w:rPr>
        <w:t>에셋에</w:t>
      </w:r>
      <w:proofErr w:type="spellEnd"/>
      <w:r w:rsidR="00F07950">
        <w:rPr>
          <w:rFonts w:hint="eastAsia"/>
        </w:rPr>
        <w:t xml:space="preserve"> 접근하여 관리하는 클래스</w:t>
      </w:r>
    </w:p>
    <w:p w14:paraId="7705F075" w14:textId="59DA519B" w:rsidR="00F07950" w:rsidRDefault="00962774">
      <w:proofErr w:type="spellStart"/>
      <w:proofErr w:type="gramStart"/>
      <w:r>
        <w:rPr>
          <w:rFonts w:hint="eastAsia"/>
        </w:rPr>
        <w:t>A</w:t>
      </w:r>
      <w:r>
        <w:t>ssetDatabase.FindAssets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찾는 함수</w:t>
      </w:r>
    </w:p>
    <w:p w14:paraId="3F8E85C0" w14:textId="4D539F95" w:rsidR="00BA1953" w:rsidRDefault="00BA1953">
      <w:proofErr w:type="spellStart"/>
      <w:proofErr w:type="gramStart"/>
      <w:r>
        <w:rPr>
          <w:rFonts w:hint="eastAsia"/>
        </w:rPr>
        <w:t>A</w:t>
      </w:r>
      <w:r>
        <w:t>ssetDatabase.CopyAsset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A에 있는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복사하여 </w:t>
      </w:r>
      <w:r>
        <w:t>B</w:t>
      </w:r>
      <w:r w:rsidR="00315AC7">
        <w:rPr>
          <w:rFonts w:hint="eastAsia"/>
        </w:rPr>
        <w:t xml:space="preserve">에 </w:t>
      </w:r>
      <w:proofErr w:type="spellStart"/>
      <w:r w:rsidR="00315AC7">
        <w:rPr>
          <w:rFonts w:hint="eastAsia"/>
        </w:rPr>
        <w:t>붙여넣는</w:t>
      </w:r>
      <w:proofErr w:type="spellEnd"/>
      <w:r w:rsidR="00315AC7">
        <w:rPr>
          <w:rFonts w:hint="eastAsia"/>
        </w:rPr>
        <w:t xml:space="preserve"> 함수</w:t>
      </w:r>
    </w:p>
    <w:p w14:paraId="1C1E0666" w14:textId="77CF883D" w:rsidR="00315AC7" w:rsidRDefault="002D1EBB">
      <w:proofErr w:type="spellStart"/>
      <w:proofErr w:type="gramStart"/>
      <w:r>
        <w:rPr>
          <w:rFonts w:hint="eastAsia"/>
        </w:rPr>
        <w:t>A</w:t>
      </w:r>
      <w:r>
        <w:t>ssetDatabase.Refresh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변경된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있을 경우 그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가 인식하기 위해 </w:t>
      </w:r>
      <w:r w:rsidR="00DB239A">
        <w:rPr>
          <w:rFonts w:hint="eastAsia"/>
        </w:rPr>
        <w:t xml:space="preserve">모든 </w:t>
      </w:r>
      <w:proofErr w:type="spellStart"/>
      <w:r w:rsidR="00DB239A">
        <w:rPr>
          <w:rFonts w:hint="eastAsia"/>
        </w:rPr>
        <w:t>에셋을</w:t>
      </w:r>
      <w:proofErr w:type="spellEnd"/>
      <w:r w:rsidR="00DB239A">
        <w:rPr>
          <w:rFonts w:hint="eastAsia"/>
        </w:rPr>
        <w:t xml:space="preserve"> </w:t>
      </w:r>
      <w:r>
        <w:rPr>
          <w:rFonts w:hint="eastAsia"/>
        </w:rPr>
        <w:t xml:space="preserve">다시한번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함수</w:t>
      </w:r>
    </w:p>
    <w:p w14:paraId="70EFDF4D" w14:textId="556FCE07" w:rsidR="00391E4B" w:rsidRDefault="00746E81">
      <w:proofErr w:type="spellStart"/>
      <w:proofErr w:type="gramStart"/>
      <w:r>
        <w:rPr>
          <w:rFonts w:hint="eastAsia"/>
        </w:rPr>
        <w:t>E</w:t>
      </w:r>
      <w:r>
        <w:t>ditorBuildSettingsScene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uildSettings</w:t>
      </w:r>
      <w:proofErr w:type="spellEnd"/>
      <w:r>
        <w:rPr>
          <w:rFonts w:hint="eastAsia"/>
        </w:rPr>
        <w:t>창</w:t>
      </w:r>
      <w:r w:rsidR="000F123F">
        <w:rPr>
          <w:rFonts w:hint="eastAsia"/>
        </w:rPr>
        <w:t xml:space="preserve">의 정보를 가진 </w:t>
      </w:r>
      <w:r w:rsidR="00077979">
        <w:rPr>
          <w:rFonts w:hint="eastAsia"/>
        </w:rPr>
        <w:t>클래스이다.</w:t>
      </w:r>
    </w:p>
    <w:p w14:paraId="67D37139" w14:textId="2D8F70BE" w:rsidR="00EB1C12" w:rsidRDefault="00EB1C12">
      <w:proofErr w:type="spellStart"/>
      <w:proofErr w:type="gramStart"/>
      <w:r>
        <w:rPr>
          <w:rFonts w:hint="eastAsia"/>
        </w:rPr>
        <w:t>E</w:t>
      </w:r>
      <w:r w:rsidR="004D7D55">
        <w:rPr>
          <w:rFonts w:hint="eastAsia"/>
        </w:rPr>
        <w:t>d</w:t>
      </w:r>
      <w:r w:rsidR="004D7D55">
        <w:t>ito</w:t>
      </w:r>
      <w:r>
        <w:t>rBuildSettings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909E9">
        <w:t>BuildSettings</w:t>
      </w:r>
      <w:proofErr w:type="spellEnd"/>
      <w:r w:rsidR="009909E9">
        <w:rPr>
          <w:rFonts w:hint="eastAsia"/>
        </w:rPr>
        <w:t xml:space="preserve">창을 수정할 수 </w:t>
      </w:r>
      <w:r w:rsidR="00DE3E6E">
        <w:rPr>
          <w:rFonts w:hint="eastAsia"/>
        </w:rPr>
        <w:t>있는 기능을 가진 클래스이다.</w:t>
      </w:r>
    </w:p>
    <w:p w14:paraId="72E4F380" w14:textId="77777777" w:rsidR="00BC5650" w:rsidRDefault="00BC5650"/>
    <w:p w14:paraId="269B44D6" w14:textId="2DAC81D6" w:rsidR="00C5038E" w:rsidRPr="000529A5" w:rsidRDefault="00C5038E" w:rsidP="00C5038E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ngine</w:t>
      </w:r>
      <w:proofErr w:type="spellEnd"/>
    </w:p>
    <w:p w14:paraId="340C669B" w14:textId="19D581FB" w:rsidR="00DE3E6E" w:rsidRDefault="00C5038E">
      <w:r>
        <w:rPr>
          <w:rFonts w:hint="eastAsia"/>
        </w:rPr>
        <w:t>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ComponentName</w:t>
      </w:r>
      <w:proofErr w:type="spellEnd"/>
      <w:r>
        <w:t>))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omponentName</w:t>
      </w:r>
      <w:proofErr w:type="spellEnd"/>
      <w:r>
        <w:rPr>
          <w:rFonts w:hint="eastAsia"/>
        </w:rPr>
        <w:t xml:space="preserve">에 해당하는 컴포넌트를 </w:t>
      </w:r>
      <w:proofErr w:type="spellStart"/>
      <w:r>
        <w:rPr>
          <w:rFonts w:hint="eastAsia"/>
        </w:rPr>
        <w:t>게임오브젝트에</w:t>
      </w:r>
      <w:proofErr w:type="spellEnd"/>
      <w:r>
        <w:rPr>
          <w:rFonts w:hint="eastAsia"/>
        </w:rPr>
        <w:t xml:space="preserve"> 자동으로 추가해준다.</w:t>
      </w:r>
      <w:r w:rsidR="008158E5">
        <w:t xml:space="preserve"> </w:t>
      </w:r>
      <w:r w:rsidR="008158E5">
        <w:rPr>
          <w:rFonts w:hint="eastAsia"/>
        </w:rPr>
        <w:t xml:space="preserve">실행됐을 때만 추가하는 것이 아닌 이 </w:t>
      </w:r>
      <w:proofErr w:type="gramStart"/>
      <w:r w:rsidR="008158E5">
        <w:rPr>
          <w:rFonts w:hint="eastAsia"/>
        </w:rPr>
        <w:t>명령문?을</w:t>
      </w:r>
      <w:proofErr w:type="gramEnd"/>
      <w:r w:rsidR="008158E5">
        <w:rPr>
          <w:rFonts w:hint="eastAsia"/>
        </w:rPr>
        <w:t xml:space="preserve"> 가진 컴포넌트를 게임객체에 추가하는 순간 컴포넌트들이 같이 추가된다.</w:t>
      </w:r>
    </w:p>
    <w:p w14:paraId="296B4FB7" w14:textId="4AF4F997" w:rsidR="00627BE0" w:rsidRDefault="00627BE0">
      <w:proofErr w:type="spellStart"/>
      <w:proofErr w:type="gramStart"/>
      <w:r>
        <w:rPr>
          <w:rFonts w:hint="eastAsia"/>
        </w:rPr>
        <w:lastRenderedPageBreak/>
        <w:t>M</w:t>
      </w:r>
      <w:r>
        <w:t>athf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수학 함수를 모아 놓은 구조체</w:t>
      </w:r>
    </w:p>
    <w:p w14:paraId="2FB288C0" w14:textId="23AFC6D3" w:rsidR="004633EC" w:rsidRDefault="00686A9D">
      <w:proofErr w:type="spellStart"/>
      <w:proofErr w:type="gramStart"/>
      <w:r>
        <w:rPr>
          <w:rFonts w:hint="eastAsia"/>
        </w:rPr>
        <w:t>M</w:t>
      </w:r>
      <w:r>
        <w:t>athf.Approximately</w:t>
      </w:r>
      <w:proofErr w:type="spellEnd"/>
      <w:r>
        <w:t xml:space="preserve"> :</w:t>
      </w:r>
      <w:proofErr w:type="gramEnd"/>
      <w:r>
        <w:t xml:space="preserve"> </w:t>
      </w:r>
      <w:r w:rsidR="00DE748D">
        <w:rPr>
          <w:rFonts w:hint="eastAsia"/>
        </w:rPr>
        <w:t xml:space="preserve">두 값을 비교하여 충분히 유사할 경우 </w:t>
      </w:r>
      <w:r w:rsidR="00DE748D">
        <w:t>true</w:t>
      </w:r>
      <w:r w:rsidR="00DE748D">
        <w:rPr>
          <w:rFonts w:hint="eastAsia"/>
        </w:rPr>
        <w:t>를 반환한다.</w:t>
      </w:r>
      <w:r w:rsidR="00DE748D">
        <w:t xml:space="preserve"> (</w:t>
      </w:r>
      <w:r w:rsidR="00DE748D">
        <w:rPr>
          <w:rFonts w:hint="eastAsia"/>
        </w:rPr>
        <w:t>어느정도 유사해야 하는 것</w:t>
      </w:r>
      <w:r w:rsidR="00DE748D">
        <w:t xml:space="preserve"> </w:t>
      </w:r>
      <w:r w:rsidR="00DE748D">
        <w:rPr>
          <w:rFonts w:hint="eastAsia"/>
        </w:rPr>
        <w:t>인지는 잘 모르겠음,</w:t>
      </w:r>
      <w:r w:rsidR="00DE748D">
        <w:t xml:space="preserve"> </w:t>
      </w:r>
      <w:r w:rsidR="00DE748D">
        <w:rPr>
          <w:rFonts w:hint="eastAsia"/>
        </w:rPr>
        <w:t xml:space="preserve">내 생각으로는 </w:t>
      </w:r>
      <w:r w:rsidR="00DE748D">
        <w:t xml:space="preserve">9.99999… </w:t>
      </w:r>
      <w:r w:rsidR="00DE748D">
        <w:rPr>
          <w:rFonts w:hint="eastAsia"/>
        </w:rPr>
        <w:t xml:space="preserve">와 </w:t>
      </w:r>
      <w:r w:rsidR="00DE748D">
        <w:t>10</w:t>
      </w:r>
      <w:r w:rsidR="00DE748D">
        <w:rPr>
          <w:rFonts w:hint="eastAsia"/>
        </w:rPr>
        <w:t>이 유사한 정도의 유사성일 것이라 생각함)</w:t>
      </w:r>
    </w:p>
    <w:p w14:paraId="76E80FF7" w14:textId="76D4D067" w:rsidR="0035351F" w:rsidRDefault="00406E84">
      <w:r>
        <w:rPr>
          <w:rFonts w:hint="eastAsia"/>
        </w:rPr>
        <w:t>V</w:t>
      </w:r>
      <w:r>
        <w:t>ector</w:t>
      </w:r>
      <w:proofErr w:type="gramStart"/>
      <w:r>
        <w:t>2 :</w:t>
      </w:r>
      <w:proofErr w:type="gramEnd"/>
      <w:r>
        <w:t xml:space="preserve"> 2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>값을 가지고 있는 구조체</w:t>
      </w:r>
    </w:p>
    <w:p w14:paraId="5D4BFC52" w14:textId="73830C36" w:rsidR="00406E84" w:rsidRDefault="00406E84">
      <w:proofErr w:type="gramStart"/>
      <w:r>
        <w:rPr>
          <w:rFonts w:hint="eastAsia"/>
        </w:rPr>
        <w:t>V</w:t>
      </w:r>
      <w:r>
        <w:t>ector2.sqrMagnitude :</w:t>
      </w:r>
      <w:proofErr w:type="gramEnd"/>
      <w:r>
        <w:t xml:space="preserve"> </w:t>
      </w:r>
      <w:r>
        <w:rPr>
          <w:rFonts w:hint="eastAsia"/>
        </w:rPr>
        <w:t>벡터의 제곱</w:t>
      </w:r>
      <w:r w:rsidR="00907F29">
        <w:rPr>
          <w:rFonts w:hint="eastAsia"/>
        </w:rPr>
        <w:t xml:space="preserve">에 해당하는 값을 가진 </w:t>
      </w:r>
      <w:r w:rsidR="00907F29">
        <w:t xml:space="preserve">property, </w:t>
      </w:r>
      <w:r w:rsidR="00907F29">
        <w:rPr>
          <w:rFonts w:hint="eastAsia"/>
        </w:rPr>
        <w:t>이게 왜 함수가 아닌지 잘 모르겠음,</w:t>
      </w:r>
      <w:r w:rsidR="00907F29">
        <w:t xml:space="preserve"> </w:t>
      </w:r>
      <w:r w:rsidR="00907F29">
        <w:rPr>
          <w:rFonts w:hint="eastAsia"/>
        </w:rPr>
        <w:t>자주 사용해서 성능적으로 이득을 보기 위해서 이렇게 되어있나?</w:t>
      </w:r>
    </w:p>
    <w:p w14:paraId="2F1AE86A" w14:textId="094054A0" w:rsidR="00406E84" w:rsidRDefault="00C43A2E">
      <w:proofErr w:type="spellStart"/>
      <w:proofErr w:type="gramStart"/>
      <w:r>
        <w:rPr>
          <w:rFonts w:hint="eastAsia"/>
        </w:rPr>
        <w:t>M</w:t>
      </w:r>
      <w:r>
        <w:t>onoBehaviour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스크립트(</w:t>
      </w:r>
      <w:r>
        <w:t>Component)</w:t>
      </w:r>
      <w:r>
        <w:rPr>
          <w:rFonts w:hint="eastAsia"/>
        </w:rPr>
        <w:t>가 파생되는 기본 클래스이다.</w:t>
      </w:r>
    </w:p>
    <w:p w14:paraId="03FB2205" w14:textId="76EC0745" w:rsidR="007B6DA8" w:rsidRDefault="007B6DA8">
      <w:proofErr w:type="spellStart"/>
      <w:r>
        <w:rPr>
          <w:rFonts w:hint="eastAsia"/>
        </w:rPr>
        <w:t>M</w:t>
      </w:r>
      <w:r>
        <w:t>onoBehaviour.Reset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컴포넌트를 게임객체에 처음 추가시켰을 때</w:t>
      </w:r>
      <w:r>
        <w:t xml:space="preserve"> </w:t>
      </w:r>
      <w:r>
        <w:rPr>
          <w:rFonts w:hint="eastAsia"/>
        </w:rPr>
        <w:t>또는 컴포넌트를 처음의 상태로 바꾸고 싶을 때 사용 하는 함수이다.</w:t>
      </w:r>
    </w:p>
    <w:p w14:paraId="5691B424" w14:textId="0DB83AAF" w:rsidR="00BE5E00" w:rsidRDefault="0098219A"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상황에 맞는 메뉴에 명령을 추가 할 수 있다는데 어떤 것인지 모르겠다.</w:t>
      </w:r>
    </w:p>
    <w:p w14:paraId="6FAFFAA0" w14:textId="358BB0C3" w:rsidR="00C5202B" w:rsidRDefault="00C5202B">
      <w:r>
        <w:t>[</w:t>
      </w:r>
      <w:proofErr w:type="spellStart"/>
      <w:r>
        <w:t>SelectionBase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선택하는 상황에서 우선적으로 선택하라는 방향표 같은 역할을 하는 것 같다.</w:t>
      </w:r>
    </w:p>
    <w:p w14:paraId="4B090A9F" w14:textId="77777777" w:rsidR="00C5202B" w:rsidRPr="00B27305" w:rsidRDefault="00C5202B">
      <w:pPr>
        <w:rPr>
          <w:rFonts w:hint="eastAsia"/>
        </w:rPr>
      </w:pPr>
      <w:bookmarkStart w:id="0" w:name="_GoBack"/>
      <w:bookmarkEnd w:id="0"/>
    </w:p>
    <w:sectPr w:rsidR="00C5202B" w:rsidRPr="00B27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9D59" w14:textId="77777777" w:rsidR="004B316B" w:rsidRDefault="004B316B" w:rsidP="00306182">
      <w:pPr>
        <w:spacing w:after="0" w:line="240" w:lineRule="auto"/>
      </w:pPr>
      <w:r>
        <w:separator/>
      </w:r>
    </w:p>
  </w:endnote>
  <w:endnote w:type="continuationSeparator" w:id="0">
    <w:p w14:paraId="19F3AFAC" w14:textId="77777777" w:rsidR="004B316B" w:rsidRDefault="004B316B" w:rsidP="0030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5203" w14:textId="77777777" w:rsidR="004B316B" w:rsidRDefault="004B316B" w:rsidP="00306182">
      <w:pPr>
        <w:spacing w:after="0" w:line="240" w:lineRule="auto"/>
      </w:pPr>
      <w:r>
        <w:separator/>
      </w:r>
    </w:p>
  </w:footnote>
  <w:footnote w:type="continuationSeparator" w:id="0">
    <w:p w14:paraId="612B8DBB" w14:textId="77777777" w:rsidR="004B316B" w:rsidRDefault="004B316B" w:rsidP="00306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E"/>
    <w:rsid w:val="000529A5"/>
    <w:rsid w:val="00077979"/>
    <w:rsid w:val="00090965"/>
    <w:rsid w:val="000A4765"/>
    <w:rsid w:val="000A7797"/>
    <w:rsid w:val="000F123F"/>
    <w:rsid w:val="0016326B"/>
    <w:rsid w:val="002D1EBB"/>
    <w:rsid w:val="002D32D9"/>
    <w:rsid w:val="00306182"/>
    <w:rsid w:val="00315AC7"/>
    <w:rsid w:val="0035351F"/>
    <w:rsid w:val="00391E4B"/>
    <w:rsid w:val="003F1699"/>
    <w:rsid w:val="00406E84"/>
    <w:rsid w:val="004633EC"/>
    <w:rsid w:val="0049704E"/>
    <w:rsid w:val="004B316B"/>
    <w:rsid w:val="004D7D55"/>
    <w:rsid w:val="005A0ECD"/>
    <w:rsid w:val="00617DEA"/>
    <w:rsid w:val="00627BE0"/>
    <w:rsid w:val="006520B7"/>
    <w:rsid w:val="00686A9D"/>
    <w:rsid w:val="006E00D7"/>
    <w:rsid w:val="006E2E59"/>
    <w:rsid w:val="00746E81"/>
    <w:rsid w:val="007B6DA8"/>
    <w:rsid w:val="007C4029"/>
    <w:rsid w:val="008158E5"/>
    <w:rsid w:val="00907F29"/>
    <w:rsid w:val="00962774"/>
    <w:rsid w:val="0098219A"/>
    <w:rsid w:val="009909E9"/>
    <w:rsid w:val="009C1C9D"/>
    <w:rsid w:val="00A24DE5"/>
    <w:rsid w:val="00B27305"/>
    <w:rsid w:val="00BA1953"/>
    <w:rsid w:val="00BC5650"/>
    <w:rsid w:val="00BE5E00"/>
    <w:rsid w:val="00C11ECD"/>
    <w:rsid w:val="00C43A2E"/>
    <w:rsid w:val="00C46B8A"/>
    <w:rsid w:val="00C5038E"/>
    <w:rsid w:val="00C5202B"/>
    <w:rsid w:val="00C60107"/>
    <w:rsid w:val="00D36D13"/>
    <w:rsid w:val="00DA1036"/>
    <w:rsid w:val="00DB239A"/>
    <w:rsid w:val="00DC4E50"/>
    <w:rsid w:val="00DD2258"/>
    <w:rsid w:val="00DE3E6E"/>
    <w:rsid w:val="00DE748D"/>
    <w:rsid w:val="00E4754E"/>
    <w:rsid w:val="00E9127A"/>
    <w:rsid w:val="00EB1C12"/>
    <w:rsid w:val="00F07950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751C"/>
  <w15:chartTrackingRefBased/>
  <w15:docId w15:val="{EB87198F-4EA3-499A-B710-53E727A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6182"/>
  </w:style>
  <w:style w:type="paragraph" w:styleId="a4">
    <w:name w:val="footer"/>
    <w:basedOn w:val="a"/>
    <w:link w:val="Char0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44</cp:revision>
  <dcterms:created xsi:type="dcterms:W3CDTF">2019-10-06T14:23:00Z</dcterms:created>
  <dcterms:modified xsi:type="dcterms:W3CDTF">2019-10-10T05:02:00Z</dcterms:modified>
</cp:coreProperties>
</file>