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5719" w14:textId="7518DFA9" w:rsidR="005D75B6" w:rsidRPr="005D75B6" w:rsidRDefault="005D75B6">
      <w:pPr>
        <w:rPr>
          <w:b/>
          <w:bCs/>
          <w:u w:val="single"/>
          <w:lang w:val="en-US"/>
        </w:rPr>
      </w:pPr>
      <w:proofErr w:type="spellStart"/>
      <w:r w:rsidRPr="005D75B6">
        <w:rPr>
          <w:b/>
          <w:bCs/>
          <w:u w:val="single"/>
          <w:lang w:val="en-US"/>
        </w:rPr>
        <w:t>SKeller</w:t>
      </w:r>
      <w:proofErr w:type="spellEnd"/>
      <w:r w:rsidRPr="005D75B6">
        <w:rPr>
          <w:b/>
          <w:bCs/>
          <w:u w:val="single"/>
          <w:lang w:val="en-US"/>
        </w:rPr>
        <w:t xml:space="preserve"> portfolio linters and browser check</w:t>
      </w:r>
    </w:p>
    <w:p w14:paraId="32126457" w14:textId="77777777" w:rsidR="005D75B6" w:rsidRPr="005D75B6" w:rsidRDefault="005D75B6">
      <w:pPr>
        <w:rPr>
          <w:b/>
          <w:bCs/>
          <w:lang w:val="en-US"/>
        </w:rPr>
      </w:pPr>
    </w:p>
    <w:p w14:paraId="3872C7D7" w14:textId="35FB71DF" w:rsidR="00031D28" w:rsidRPr="005D75B6" w:rsidRDefault="00846398">
      <w:pPr>
        <w:rPr>
          <w:b/>
          <w:bCs/>
          <w:lang w:val="en-US"/>
        </w:rPr>
      </w:pPr>
      <w:r w:rsidRPr="005D75B6">
        <w:rPr>
          <w:b/>
          <w:bCs/>
          <w:lang w:val="en-US"/>
        </w:rPr>
        <w:t>Linters used:</w:t>
      </w:r>
    </w:p>
    <w:p w14:paraId="74067C7C" w14:textId="0CF1DEC2" w:rsidR="005D75B6" w:rsidRDefault="005D75B6" w:rsidP="005D75B6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Spaces: 2</w:t>
      </w:r>
      <w:r>
        <w:rPr>
          <w:lang w:val="en-US"/>
        </w:rPr>
        <w:t>)</w:t>
      </w:r>
    </w:p>
    <w:p w14:paraId="3CE8C525" w14:textId="77777777" w:rsidR="003A4BA3" w:rsidRDefault="003A4BA3" w:rsidP="003A4BA3">
      <w:pPr>
        <w:rPr>
          <w:lang w:val="en-US"/>
        </w:rPr>
      </w:pPr>
      <w:r>
        <w:rPr>
          <w:lang w:val="en-US"/>
        </w:rPr>
        <w:t>FreeFormatter.com</w:t>
      </w:r>
    </w:p>
    <w:p w14:paraId="4F3626C2" w14:textId="77777777" w:rsidR="003A4BA3" w:rsidRDefault="003A4BA3" w:rsidP="003A4BA3">
      <w:pPr>
        <w:rPr>
          <w:lang w:val="en-US"/>
        </w:rPr>
      </w:pPr>
    </w:p>
    <w:p w14:paraId="25572D3D" w14:textId="00038BFC" w:rsidR="00846398" w:rsidRPr="003A4BA3" w:rsidRDefault="00846398">
      <w:pPr>
        <w:rPr>
          <w:i/>
          <w:iCs/>
          <w:lang w:val="en-US"/>
        </w:rPr>
      </w:pPr>
      <w:proofErr w:type="spellStart"/>
      <w:r w:rsidRPr="003A4BA3">
        <w:rPr>
          <w:i/>
          <w:iCs/>
          <w:lang w:val="en-US"/>
        </w:rPr>
        <w:t>HTMLHint</w:t>
      </w:r>
      <w:proofErr w:type="spellEnd"/>
    </w:p>
    <w:p w14:paraId="450148BC" w14:textId="24B9A5F9" w:rsidR="003A4BA3" w:rsidRPr="005D75B6" w:rsidRDefault="003A4B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10113" wp14:editId="08F32C94">
            <wp:extent cx="4863809" cy="2849526"/>
            <wp:effectExtent l="0" t="0" r="635" b="0"/>
            <wp:docPr id="969181234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1234" name="Picture 6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85" cy="28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DC9" w14:textId="77777777" w:rsidR="003A4BA3" w:rsidRDefault="003A4BA3">
      <w:pPr>
        <w:rPr>
          <w:i/>
          <w:iCs/>
          <w:lang w:val="en-US"/>
        </w:rPr>
      </w:pPr>
    </w:p>
    <w:p w14:paraId="563B4C78" w14:textId="175871AB" w:rsidR="00846398" w:rsidRPr="003A4BA3" w:rsidRDefault="00846398">
      <w:pPr>
        <w:rPr>
          <w:i/>
          <w:iCs/>
          <w:lang w:val="en-US"/>
        </w:rPr>
      </w:pPr>
      <w:proofErr w:type="spellStart"/>
      <w:r w:rsidRPr="003A4BA3">
        <w:rPr>
          <w:i/>
          <w:iCs/>
          <w:lang w:val="en-US"/>
        </w:rPr>
        <w:t>Stylelint</w:t>
      </w:r>
      <w:proofErr w:type="spellEnd"/>
    </w:p>
    <w:p w14:paraId="594B54EC" w14:textId="59911AB9" w:rsidR="003A4BA3" w:rsidRPr="005D75B6" w:rsidRDefault="003A4B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BB1E4C" wp14:editId="1049F7FC">
            <wp:extent cx="3954333" cy="3827721"/>
            <wp:effectExtent l="0" t="0" r="0" b="0"/>
            <wp:docPr id="18165081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8181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177" cy="38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AC1E" w14:textId="77777777" w:rsidR="003A4BA3" w:rsidRDefault="003A4BA3">
      <w:pPr>
        <w:rPr>
          <w:lang w:val="en-US"/>
        </w:rPr>
      </w:pPr>
    </w:p>
    <w:p w14:paraId="2B8B9E8C" w14:textId="77777777" w:rsidR="003A4BA3" w:rsidRDefault="003A4BA3">
      <w:pPr>
        <w:rPr>
          <w:i/>
          <w:iCs/>
          <w:lang w:val="en-US"/>
        </w:rPr>
      </w:pPr>
    </w:p>
    <w:p w14:paraId="72CC45F8" w14:textId="00BB467B" w:rsidR="00846398" w:rsidRPr="003A4BA3" w:rsidRDefault="00846398">
      <w:pPr>
        <w:rPr>
          <w:i/>
          <w:iCs/>
          <w:lang w:val="en-US"/>
        </w:rPr>
      </w:pPr>
      <w:r w:rsidRPr="003A4BA3">
        <w:rPr>
          <w:i/>
          <w:iCs/>
          <w:lang w:val="en-US"/>
        </w:rPr>
        <w:lastRenderedPageBreak/>
        <w:t>W3C validator</w:t>
      </w:r>
    </w:p>
    <w:p w14:paraId="7E2CC0D5" w14:textId="2E186D87" w:rsidR="003A4BA3" w:rsidRDefault="003A4B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10E34" wp14:editId="4C058BD6">
            <wp:extent cx="3066432" cy="1648046"/>
            <wp:effectExtent l="0" t="0" r="0" b="3175"/>
            <wp:docPr id="1241141374" name="Picture 1" descr="A screenshot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1374" name="Picture 1" descr="A screenshot of a messag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53" cy="16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B038FE" wp14:editId="4BAC6049">
            <wp:extent cx="3165350" cy="1701209"/>
            <wp:effectExtent l="0" t="0" r="0" b="635"/>
            <wp:docPr id="1558758467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8467" name="Picture 2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7" cy="17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92EBFE" wp14:editId="1E21E42B">
            <wp:extent cx="3145567" cy="1690577"/>
            <wp:effectExtent l="0" t="0" r="4445" b="0"/>
            <wp:docPr id="1618600476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0476" name="Picture 3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634" cy="17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B12DF1" wp14:editId="5937CD3A">
            <wp:extent cx="3086216" cy="1658679"/>
            <wp:effectExtent l="0" t="0" r="0" b="5080"/>
            <wp:docPr id="143911221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2214" name="Picture 4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13" cy="1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E27F" w14:textId="77777777" w:rsidR="003A4BA3" w:rsidRPr="005D75B6" w:rsidRDefault="003A4BA3">
      <w:pPr>
        <w:rPr>
          <w:lang w:val="en-US"/>
        </w:rPr>
      </w:pPr>
    </w:p>
    <w:p w14:paraId="557F96BC" w14:textId="74D22B56" w:rsidR="00846398" w:rsidRPr="00846398" w:rsidRDefault="00846398">
      <w:pPr>
        <w:rPr>
          <w:b/>
          <w:bCs/>
          <w:lang w:val="en-US"/>
        </w:rPr>
      </w:pPr>
      <w:r w:rsidRPr="00846398">
        <w:rPr>
          <w:b/>
          <w:bCs/>
          <w:lang w:val="en-US"/>
        </w:rPr>
        <w:t>Browser check:</w:t>
      </w:r>
    </w:p>
    <w:p w14:paraId="1A2EBD94" w14:textId="77777777" w:rsidR="005D75B6" w:rsidRDefault="00846398">
      <w:pPr>
        <w:rPr>
          <w:lang w:val="en-US"/>
        </w:rPr>
      </w:pPr>
      <w:r w:rsidRPr="00846398">
        <w:rPr>
          <w:u w:val="single"/>
          <w:lang w:val="en-US"/>
        </w:rPr>
        <w:t>Overall:</w:t>
      </w:r>
      <w:r>
        <w:rPr>
          <w:lang w:val="en-US"/>
        </w:rPr>
        <w:t xml:space="preserve"> </w:t>
      </w:r>
    </w:p>
    <w:p w14:paraId="780F0294" w14:textId="070F73AB" w:rsidR="00846398" w:rsidRDefault="00846398" w:rsidP="005D75B6">
      <w:pPr>
        <w:pStyle w:val="ListParagraph"/>
        <w:numPr>
          <w:ilvl w:val="0"/>
          <w:numId w:val="1"/>
        </w:numPr>
        <w:rPr>
          <w:lang w:val="en-US"/>
        </w:rPr>
      </w:pPr>
      <w:r w:rsidRPr="005D75B6">
        <w:rPr>
          <w:lang w:val="en-US"/>
        </w:rPr>
        <w:t>About.html load time high.</w:t>
      </w:r>
    </w:p>
    <w:p w14:paraId="64008D1D" w14:textId="1EE4CF94" w:rsidR="005D75B6" w:rsidRDefault="005D75B6" w:rsidP="005D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Styling in about required fixing regarding </w:t>
      </w:r>
      <w:proofErr w:type="gramStart"/>
      <w:r>
        <w:rPr>
          <w:lang w:val="en-US"/>
        </w:rPr>
        <w:t>responsiveness</w:t>
      </w:r>
      <w:proofErr w:type="gramEnd"/>
    </w:p>
    <w:p w14:paraId="207EAB1B" w14:textId="3E43164D" w:rsidR="005D75B6" w:rsidRDefault="005D75B6" w:rsidP="005D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boxes in contact too small on responsiveness</w:t>
      </w:r>
    </w:p>
    <w:p w14:paraId="44A4B3AD" w14:textId="77777777" w:rsidR="005D75B6" w:rsidRDefault="00846398">
      <w:pPr>
        <w:rPr>
          <w:lang w:val="en-US"/>
        </w:rPr>
      </w:pPr>
      <w:r w:rsidRPr="00846398">
        <w:rPr>
          <w:u w:val="single"/>
          <w:lang w:val="en-US"/>
        </w:rPr>
        <w:t>Fix:</w:t>
      </w:r>
      <w:r>
        <w:rPr>
          <w:lang w:val="en-US"/>
        </w:rPr>
        <w:t xml:space="preserve"> </w:t>
      </w:r>
    </w:p>
    <w:p w14:paraId="3C119624" w14:textId="485B71AE" w:rsidR="00846398" w:rsidRDefault="00846398" w:rsidP="005D75B6">
      <w:pPr>
        <w:pStyle w:val="ListParagraph"/>
        <w:numPr>
          <w:ilvl w:val="0"/>
          <w:numId w:val="1"/>
        </w:numPr>
        <w:rPr>
          <w:lang w:val="en-US"/>
        </w:rPr>
      </w:pPr>
      <w:r w:rsidRPr="005D75B6">
        <w:rPr>
          <w:lang w:val="en-US"/>
        </w:rPr>
        <w:t xml:space="preserve">Use of SVG </w:t>
      </w:r>
      <w:proofErr w:type="spellStart"/>
      <w:r w:rsidRPr="005D75B6">
        <w:rPr>
          <w:lang w:val="en-US"/>
        </w:rPr>
        <w:t>minifier</w:t>
      </w:r>
      <w:proofErr w:type="spellEnd"/>
    </w:p>
    <w:p w14:paraId="471C781B" w14:textId="59ECBFBE" w:rsidR="005D75B6" w:rsidRDefault="005D75B6" w:rsidP="005D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visual delineation </w:t>
      </w:r>
      <w:proofErr w:type="gramStart"/>
      <w:r>
        <w:rPr>
          <w:lang w:val="en-US"/>
        </w:rPr>
        <w:t>added</w:t>
      </w:r>
      <w:proofErr w:type="gramEnd"/>
      <w:r>
        <w:rPr>
          <w:lang w:val="en-US"/>
        </w:rPr>
        <w:t xml:space="preserve"> </w:t>
      </w:r>
    </w:p>
    <w:p w14:paraId="6CA1A210" w14:textId="1BCA795F" w:rsidR="005D75B6" w:rsidRPr="005D75B6" w:rsidRDefault="005D75B6" w:rsidP="005D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Adapted input media query </w:t>
      </w:r>
      <w:proofErr w:type="gramStart"/>
      <w:r>
        <w:rPr>
          <w:lang w:val="en-US"/>
        </w:rPr>
        <w:t>sizes</w:t>
      </w:r>
      <w:proofErr w:type="gramEnd"/>
    </w:p>
    <w:p w14:paraId="4B712299" w14:textId="77777777" w:rsidR="00846398" w:rsidRDefault="00846398">
      <w:pPr>
        <w:rPr>
          <w:lang w:val="en-US"/>
        </w:rPr>
      </w:pPr>
    </w:p>
    <w:p w14:paraId="2583A442" w14:textId="4AD794B8" w:rsidR="00846398" w:rsidRPr="00846398" w:rsidRDefault="00846398">
      <w:pPr>
        <w:rPr>
          <w:i/>
          <w:iCs/>
          <w:lang w:val="en-US"/>
        </w:rPr>
      </w:pPr>
      <w:r w:rsidRPr="00846398">
        <w:rPr>
          <w:i/>
          <w:iCs/>
          <w:lang w:val="en-US"/>
        </w:rPr>
        <w:t>Safari</w:t>
      </w:r>
    </w:p>
    <w:p w14:paraId="79F45D84" w14:textId="77777777" w:rsidR="005D75B6" w:rsidRDefault="00846398">
      <w:pPr>
        <w:rPr>
          <w:lang w:val="en-US"/>
        </w:rPr>
      </w:pPr>
      <w:r w:rsidRPr="00846398">
        <w:rPr>
          <w:u w:val="single"/>
          <w:lang w:val="en-US"/>
        </w:rPr>
        <w:t>Issue:</w:t>
      </w:r>
      <w:r>
        <w:rPr>
          <w:lang w:val="en-US"/>
        </w:rPr>
        <w:t xml:space="preserve"> </w:t>
      </w:r>
    </w:p>
    <w:p w14:paraId="36B23098" w14:textId="661C6194" w:rsidR="00846398" w:rsidRPr="005D75B6" w:rsidRDefault="00846398" w:rsidP="005D75B6">
      <w:pPr>
        <w:pStyle w:val="ListParagraph"/>
        <w:numPr>
          <w:ilvl w:val="0"/>
          <w:numId w:val="1"/>
        </w:numPr>
        <w:rPr>
          <w:lang w:val="en-US"/>
        </w:rPr>
      </w:pPr>
      <w:r w:rsidRPr="005D75B6">
        <w:rPr>
          <w:lang w:val="en-US"/>
        </w:rPr>
        <w:t>SVG animations not displaying correctly.</w:t>
      </w:r>
    </w:p>
    <w:p w14:paraId="62524666" w14:textId="77777777" w:rsidR="005D75B6" w:rsidRDefault="00846398">
      <w:pPr>
        <w:rPr>
          <w:lang w:val="en-US"/>
        </w:rPr>
      </w:pPr>
      <w:r w:rsidRPr="00846398">
        <w:rPr>
          <w:u w:val="single"/>
          <w:lang w:val="en-US"/>
        </w:rPr>
        <w:t>Fix:</w:t>
      </w:r>
      <w:r>
        <w:rPr>
          <w:lang w:val="en-US"/>
        </w:rPr>
        <w:t xml:space="preserve"> </w:t>
      </w:r>
    </w:p>
    <w:p w14:paraId="117F9366" w14:textId="4833CEF8" w:rsidR="00846398" w:rsidRPr="005D75B6" w:rsidRDefault="00846398" w:rsidP="005D75B6">
      <w:pPr>
        <w:pStyle w:val="ListParagraph"/>
        <w:numPr>
          <w:ilvl w:val="0"/>
          <w:numId w:val="1"/>
        </w:numPr>
        <w:rPr>
          <w:lang w:val="en-US"/>
        </w:rPr>
      </w:pPr>
      <w:r w:rsidRPr="005D75B6">
        <w:rPr>
          <w:lang w:val="en-US"/>
        </w:rPr>
        <w:t>Updated/corrected classes in the SVG.</w:t>
      </w:r>
    </w:p>
    <w:p w14:paraId="546DC836" w14:textId="77777777" w:rsidR="00846398" w:rsidRDefault="00846398">
      <w:pPr>
        <w:rPr>
          <w:i/>
          <w:iCs/>
          <w:lang w:val="en-US"/>
        </w:rPr>
      </w:pPr>
    </w:p>
    <w:p w14:paraId="0917A709" w14:textId="1B603213" w:rsidR="00846398" w:rsidRPr="00846398" w:rsidRDefault="00846398">
      <w:pPr>
        <w:rPr>
          <w:i/>
          <w:iCs/>
          <w:lang w:val="en-US"/>
        </w:rPr>
      </w:pPr>
      <w:r w:rsidRPr="00846398">
        <w:rPr>
          <w:i/>
          <w:iCs/>
          <w:lang w:val="en-US"/>
        </w:rPr>
        <w:t>Chrome</w:t>
      </w:r>
    </w:p>
    <w:p w14:paraId="1C73CE04" w14:textId="77777777" w:rsidR="00846398" w:rsidRDefault="00846398">
      <w:pPr>
        <w:rPr>
          <w:i/>
          <w:iCs/>
          <w:lang w:val="en-US"/>
        </w:rPr>
      </w:pPr>
    </w:p>
    <w:p w14:paraId="3B27A477" w14:textId="12A69A22" w:rsidR="00846398" w:rsidRPr="00846398" w:rsidRDefault="00846398">
      <w:pPr>
        <w:rPr>
          <w:i/>
          <w:iCs/>
          <w:lang w:val="en-US"/>
        </w:rPr>
      </w:pPr>
      <w:r w:rsidRPr="00846398">
        <w:rPr>
          <w:i/>
          <w:iCs/>
          <w:lang w:val="en-US"/>
        </w:rPr>
        <w:t>Firefox</w:t>
      </w:r>
    </w:p>
    <w:p w14:paraId="706F74B5" w14:textId="77777777" w:rsidR="00846398" w:rsidRDefault="00846398">
      <w:pPr>
        <w:rPr>
          <w:i/>
          <w:iCs/>
          <w:lang w:val="en-US"/>
        </w:rPr>
      </w:pPr>
    </w:p>
    <w:p w14:paraId="6E678675" w14:textId="21B323C1" w:rsidR="00846398" w:rsidRPr="00846398" w:rsidRDefault="00846398">
      <w:pPr>
        <w:rPr>
          <w:i/>
          <w:iCs/>
          <w:lang w:val="en-US"/>
        </w:rPr>
      </w:pPr>
      <w:r w:rsidRPr="00846398">
        <w:rPr>
          <w:i/>
          <w:iCs/>
          <w:lang w:val="en-US"/>
        </w:rPr>
        <w:t>Edge</w:t>
      </w:r>
    </w:p>
    <w:p w14:paraId="56DFED70" w14:textId="77777777" w:rsidR="00846398" w:rsidRDefault="00846398">
      <w:pPr>
        <w:rPr>
          <w:lang w:val="en-US"/>
        </w:rPr>
      </w:pPr>
    </w:p>
    <w:p w14:paraId="08684C7C" w14:textId="5BC7966F" w:rsidR="00846398" w:rsidRPr="005D75B6" w:rsidRDefault="00846398">
      <w:pPr>
        <w:rPr>
          <w:b/>
          <w:bCs/>
          <w:lang w:val="en-US"/>
        </w:rPr>
      </w:pPr>
      <w:r w:rsidRPr="005D75B6">
        <w:rPr>
          <w:b/>
          <w:bCs/>
          <w:lang w:val="en-US"/>
        </w:rPr>
        <w:t>Common breakpoints used:</w:t>
      </w:r>
    </w:p>
    <w:p w14:paraId="2D04FC7E" w14:textId="7DFD9DFD" w:rsidR="00846398" w:rsidRDefault="00846398">
      <w:pPr>
        <w:rPr>
          <w:lang w:val="en-US"/>
        </w:rPr>
      </w:pPr>
      <w:r>
        <w:rPr>
          <w:lang w:val="en-US"/>
        </w:rPr>
        <w:t>320px</w:t>
      </w:r>
    </w:p>
    <w:p w14:paraId="565B5C75" w14:textId="344808A4" w:rsidR="00846398" w:rsidRDefault="00846398">
      <w:pPr>
        <w:rPr>
          <w:lang w:val="en-US"/>
        </w:rPr>
      </w:pPr>
      <w:r>
        <w:rPr>
          <w:lang w:val="en-US"/>
        </w:rPr>
        <w:t>480px</w:t>
      </w:r>
    </w:p>
    <w:p w14:paraId="37290941" w14:textId="65C1BF52" w:rsidR="00846398" w:rsidRDefault="00846398">
      <w:pPr>
        <w:rPr>
          <w:lang w:val="en-US"/>
        </w:rPr>
      </w:pPr>
      <w:r>
        <w:rPr>
          <w:lang w:val="en-US"/>
        </w:rPr>
        <w:t>768px</w:t>
      </w:r>
    </w:p>
    <w:p w14:paraId="218E9E26" w14:textId="5EB6AE17" w:rsidR="00846398" w:rsidRDefault="00846398">
      <w:pPr>
        <w:rPr>
          <w:lang w:val="en-US"/>
        </w:rPr>
      </w:pPr>
      <w:r>
        <w:rPr>
          <w:lang w:val="en-US"/>
        </w:rPr>
        <w:t>992px</w:t>
      </w:r>
    </w:p>
    <w:p w14:paraId="6D0F1D16" w14:textId="7A2EAFE7" w:rsidR="00846398" w:rsidRPr="00846398" w:rsidRDefault="00846398">
      <w:pPr>
        <w:rPr>
          <w:lang w:val="en-US"/>
        </w:rPr>
      </w:pPr>
      <w:r>
        <w:rPr>
          <w:lang w:val="en-US"/>
        </w:rPr>
        <w:t>1200px</w:t>
      </w:r>
    </w:p>
    <w:sectPr w:rsidR="00846398" w:rsidRPr="0084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4669D"/>
    <w:multiLevelType w:val="hybridMultilevel"/>
    <w:tmpl w:val="F5962212"/>
    <w:lvl w:ilvl="0" w:tplc="9408A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2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8"/>
    <w:rsid w:val="00031D28"/>
    <w:rsid w:val="00352B50"/>
    <w:rsid w:val="003A4BA3"/>
    <w:rsid w:val="003B368E"/>
    <w:rsid w:val="005D75B6"/>
    <w:rsid w:val="006730EE"/>
    <w:rsid w:val="00813FAF"/>
    <w:rsid w:val="00846398"/>
    <w:rsid w:val="00C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9FDE9"/>
  <w15:chartTrackingRefBased/>
  <w15:docId w15:val="{C5D62080-08C2-BC4E-9BD1-ADA5F044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</dc:creator>
  <cp:keywords/>
  <dc:description/>
  <cp:lastModifiedBy>Sarah K</cp:lastModifiedBy>
  <cp:revision>5</cp:revision>
  <cp:lastPrinted>2023-05-15T18:55:00Z</cp:lastPrinted>
  <dcterms:created xsi:type="dcterms:W3CDTF">2023-05-15T18:55:00Z</dcterms:created>
  <dcterms:modified xsi:type="dcterms:W3CDTF">2023-05-15T19:03:00Z</dcterms:modified>
</cp:coreProperties>
</file>