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:rsidR="00A848E2" w:rsidRPr="004B6F18" w:rsidRDefault="00A848E2" w:rsidP="00A848E2"/>
    <w:p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C345C0">
        <w:rPr>
          <w:b/>
          <w:bCs/>
        </w:rPr>
        <w:t>aarbi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0B4402" w:rsidRPr="00F04E79">
              <w:t>aaa</w:t>
            </w:r>
            <w:bookmarkStart w:id="0" w:name="_GoBack"/>
            <w:bookmarkEnd w:id="0"/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="008B0A3D"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="008B0A3D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 w:rsidR="008B0A3D"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F04E79">
      <w:pPr>
        <w:pStyle w:val="Heading1"/>
      </w:pPr>
    </w:p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B3" w:rsidRDefault="007800B3">
      <w:r>
        <w:separator/>
      </w:r>
    </w:p>
  </w:endnote>
  <w:endnote w:type="continuationSeparator" w:id="0">
    <w:p w:rsidR="007800B3" w:rsidRDefault="0078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B3" w:rsidRDefault="007800B3">
      <w:r>
        <w:separator/>
      </w:r>
    </w:p>
  </w:footnote>
  <w:footnote w:type="continuationSeparator" w:id="0">
    <w:p w:rsidR="007800B3" w:rsidRDefault="00780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01D66"/>
    <w:rsid w:val="007800B3"/>
    <w:rsid w:val="0078047C"/>
    <w:rsid w:val="007A54AE"/>
    <w:rsid w:val="007B2D3B"/>
    <w:rsid w:val="00875AF2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72849"/>
    <w:rsid w:val="00C84DD0"/>
    <w:rsid w:val="00C85AFD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8A46E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6</cp:revision>
  <cp:lastPrinted>2006-12-24T17:22:00Z</cp:lastPrinted>
  <dcterms:created xsi:type="dcterms:W3CDTF">2017-12-04T01:02:00Z</dcterms:created>
  <dcterms:modified xsi:type="dcterms:W3CDTF">2017-12-04T04:12:00Z</dcterms:modified>
</cp:coreProperties>
</file>