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001725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F11BE7" w:rsidRDefault="006511CE" w:rsidP="00F11BE7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Servlet Basic Authentication</w:t>
            </w:r>
          </w:p>
        </w:tc>
      </w:tr>
      <w:tr w:rsidR="00564C25" w:rsidTr="00001725">
        <w:trPr>
          <w:trHeight w:val="287"/>
        </w:trPr>
        <w:tc>
          <w:tcPr>
            <w:tcW w:w="828" w:type="dxa"/>
          </w:tcPr>
          <w:p w:rsidR="00564C25" w:rsidRDefault="00564C25" w:rsidP="006511CE">
            <w:pPr>
              <w:pStyle w:val="ListParagraph"/>
              <w:numPr>
                <w:ilvl w:val="0"/>
                <w:numId w:val="10"/>
              </w:numPr>
              <w:jc w:val="center"/>
            </w:pPr>
          </w:p>
        </w:tc>
        <w:tc>
          <w:tcPr>
            <w:tcW w:w="9180" w:type="dxa"/>
          </w:tcPr>
          <w:p w:rsidR="00564C25" w:rsidRPr="009B5141" w:rsidRDefault="006511CE" w:rsidP="00F11BE7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Basic Authentication Example</w:t>
            </w:r>
            <w:r w:rsidR="00EA6603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 Steps</w:t>
            </w:r>
          </w:p>
        </w:tc>
      </w:tr>
      <w:tr w:rsidR="00271B4B" w:rsidTr="00001725">
        <w:trPr>
          <w:trHeight w:val="287"/>
        </w:trPr>
        <w:tc>
          <w:tcPr>
            <w:tcW w:w="828" w:type="dxa"/>
          </w:tcPr>
          <w:p w:rsidR="00271B4B" w:rsidRDefault="00EA6603" w:rsidP="00EA6603">
            <w:pPr>
              <w:jc w:val="center"/>
            </w:pPr>
            <w:r>
              <w:t>1.</w:t>
            </w:r>
          </w:p>
        </w:tc>
        <w:tc>
          <w:tcPr>
            <w:tcW w:w="9180" w:type="dxa"/>
          </w:tcPr>
          <w:p w:rsidR="00271B4B" w:rsidRPr="002C3C81" w:rsidRDefault="00EA6603" w:rsidP="00F11BE7">
            <w:pPr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Create Login.html</w:t>
            </w:r>
          </w:p>
        </w:tc>
      </w:tr>
      <w:tr w:rsidR="00EA6603" w:rsidTr="00001725">
        <w:trPr>
          <w:trHeight w:val="287"/>
        </w:trPr>
        <w:tc>
          <w:tcPr>
            <w:tcW w:w="828" w:type="dxa"/>
          </w:tcPr>
          <w:p w:rsidR="00EA6603" w:rsidRDefault="00EA6603" w:rsidP="00EA6603">
            <w:pPr>
              <w:jc w:val="center"/>
            </w:pPr>
            <w:r>
              <w:t>2.</w:t>
            </w:r>
          </w:p>
        </w:tc>
        <w:tc>
          <w:tcPr>
            <w:tcW w:w="9180" w:type="dxa"/>
          </w:tcPr>
          <w:p w:rsidR="00EA6603" w:rsidRPr="002C3C81" w:rsidRDefault="00B11A33" w:rsidP="00F11BE7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Create FirstServet class</w:t>
            </w:r>
          </w:p>
        </w:tc>
      </w:tr>
      <w:tr w:rsidR="00EA6603" w:rsidTr="00001725">
        <w:trPr>
          <w:trHeight w:val="287"/>
        </w:trPr>
        <w:tc>
          <w:tcPr>
            <w:tcW w:w="828" w:type="dxa"/>
          </w:tcPr>
          <w:p w:rsidR="00EA6603" w:rsidRDefault="00EA6603" w:rsidP="00EA6603">
            <w:pPr>
              <w:jc w:val="center"/>
            </w:pPr>
            <w:r>
              <w:t>3.</w:t>
            </w:r>
          </w:p>
        </w:tc>
        <w:tc>
          <w:tcPr>
            <w:tcW w:w="9180" w:type="dxa"/>
          </w:tcPr>
          <w:p w:rsidR="00EA6603" w:rsidRPr="002C3C81" w:rsidRDefault="00B11A33" w:rsidP="00F11BE7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Configure FirstServlet in web.xml</w:t>
            </w:r>
          </w:p>
        </w:tc>
      </w:tr>
      <w:tr w:rsidR="00EA6603" w:rsidTr="00001725">
        <w:trPr>
          <w:trHeight w:val="287"/>
        </w:trPr>
        <w:tc>
          <w:tcPr>
            <w:tcW w:w="828" w:type="dxa"/>
          </w:tcPr>
          <w:p w:rsidR="00EA6603" w:rsidRDefault="00EA6603" w:rsidP="00EA6603">
            <w:pPr>
              <w:jc w:val="center"/>
            </w:pPr>
            <w:r>
              <w:t>4.</w:t>
            </w:r>
          </w:p>
        </w:tc>
        <w:tc>
          <w:tcPr>
            <w:tcW w:w="9180" w:type="dxa"/>
          </w:tcPr>
          <w:p w:rsidR="00EA6603" w:rsidRPr="002C3C81" w:rsidRDefault="00B11A33" w:rsidP="00F11BE7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Add security related tags to web.xml</w:t>
            </w:r>
          </w:p>
        </w:tc>
      </w:tr>
      <w:tr w:rsidR="00EA6603" w:rsidTr="00001725">
        <w:trPr>
          <w:trHeight w:val="287"/>
        </w:trPr>
        <w:tc>
          <w:tcPr>
            <w:tcW w:w="828" w:type="dxa"/>
          </w:tcPr>
          <w:p w:rsidR="00EA6603" w:rsidRDefault="00EA6603" w:rsidP="00EA6603">
            <w:pPr>
              <w:jc w:val="center"/>
            </w:pPr>
            <w:r>
              <w:t>5.</w:t>
            </w:r>
          </w:p>
        </w:tc>
        <w:tc>
          <w:tcPr>
            <w:tcW w:w="9180" w:type="dxa"/>
          </w:tcPr>
          <w:p w:rsidR="00EA6603" w:rsidRPr="002C3C81" w:rsidRDefault="00B11A33" w:rsidP="00F11BE7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Add role,username &amp; password in tomcat-users.xml</w:t>
            </w:r>
          </w:p>
        </w:tc>
      </w:tr>
      <w:tr w:rsidR="00B11A33" w:rsidTr="00001725">
        <w:trPr>
          <w:trHeight w:val="287"/>
        </w:trPr>
        <w:tc>
          <w:tcPr>
            <w:tcW w:w="828" w:type="dxa"/>
          </w:tcPr>
          <w:p w:rsidR="00B11A33" w:rsidRDefault="00B11A33" w:rsidP="00EA6603">
            <w:pPr>
              <w:jc w:val="center"/>
            </w:pPr>
            <w:r>
              <w:t>6.</w:t>
            </w:r>
          </w:p>
        </w:tc>
        <w:tc>
          <w:tcPr>
            <w:tcW w:w="9180" w:type="dxa"/>
          </w:tcPr>
          <w:p w:rsidR="00B11A33" w:rsidRPr="002C3C81" w:rsidRDefault="00B11A33" w:rsidP="00F11BE7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Deploy &amp; Run the application</w:t>
            </w:r>
          </w:p>
        </w:tc>
      </w:tr>
      <w:tr w:rsidR="009036F8" w:rsidTr="00001725">
        <w:trPr>
          <w:trHeight w:val="287"/>
        </w:trPr>
        <w:tc>
          <w:tcPr>
            <w:tcW w:w="828" w:type="dxa"/>
          </w:tcPr>
          <w:p w:rsidR="009036F8" w:rsidRDefault="009036F8" w:rsidP="00EA6603">
            <w:pPr>
              <w:jc w:val="center"/>
            </w:pPr>
          </w:p>
        </w:tc>
        <w:tc>
          <w:tcPr>
            <w:tcW w:w="9180" w:type="dxa"/>
          </w:tcPr>
          <w:p w:rsidR="009036F8" w:rsidRDefault="009036F8" w:rsidP="00F11BE7">
            <w:pPr>
              <w:outlineLvl w:val="0"/>
            </w:pPr>
          </w:p>
        </w:tc>
      </w:tr>
      <w:tr w:rsidR="009036F8" w:rsidTr="00001725">
        <w:trPr>
          <w:trHeight w:val="287"/>
        </w:trPr>
        <w:tc>
          <w:tcPr>
            <w:tcW w:w="828" w:type="dxa"/>
          </w:tcPr>
          <w:p w:rsidR="009036F8" w:rsidRDefault="009036F8" w:rsidP="009036F8">
            <w:pPr>
              <w:jc w:val="center"/>
            </w:pPr>
            <w:r>
              <w:t>1.</w:t>
            </w:r>
          </w:p>
        </w:tc>
        <w:tc>
          <w:tcPr>
            <w:tcW w:w="9180" w:type="dxa"/>
          </w:tcPr>
          <w:p w:rsidR="009036F8" w:rsidRPr="009036F8" w:rsidRDefault="009036F8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9036F8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Create Login.html(for Accessing FirstServlet)</w:t>
            </w:r>
          </w:p>
        </w:tc>
      </w:tr>
      <w:tr w:rsidR="009036F8" w:rsidTr="00001725">
        <w:trPr>
          <w:trHeight w:val="287"/>
        </w:trPr>
        <w:tc>
          <w:tcPr>
            <w:tcW w:w="828" w:type="dxa"/>
          </w:tcPr>
          <w:p w:rsidR="009036F8" w:rsidRDefault="009036F8" w:rsidP="009036F8">
            <w:pPr>
              <w:jc w:val="center"/>
            </w:pPr>
          </w:p>
        </w:tc>
        <w:tc>
          <w:tcPr>
            <w:tcW w:w="9180" w:type="dxa"/>
          </w:tcPr>
          <w:p w:rsidR="009036F8" w:rsidRPr="009036F8" w:rsidRDefault="009036F8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54530" cy="2034716"/>
                  <wp:effectExtent l="19050" t="0" r="3320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027" w:rsidTr="00001725">
        <w:trPr>
          <w:trHeight w:val="287"/>
        </w:trPr>
        <w:tc>
          <w:tcPr>
            <w:tcW w:w="828" w:type="dxa"/>
          </w:tcPr>
          <w:p w:rsidR="00175027" w:rsidRPr="002C3C81" w:rsidRDefault="002C3C81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3C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180" w:type="dxa"/>
          </w:tcPr>
          <w:p w:rsidR="00175027" w:rsidRPr="002C3C81" w:rsidRDefault="002C3C81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2C3C81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Create FirstServet class</w:t>
            </w:r>
          </w:p>
        </w:tc>
      </w:tr>
      <w:tr w:rsidR="002C3C81" w:rsidTr="00001725">
        <w:trPr>
          <w:trHeight w:val="6155"/>
        </w:trPr>
        <w:tc>
          <w:tcPr>
            <w:tcW w:w="828" w:type="dxa"/>
          </w:tcPr>
          <w:p w:rsidR="002C3C81" w:rsidRPr="002C3C81" w:rsidRDefault="002C3C81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2C3C81" w:rsidRPr="002C3C81" w:rsidRDefault="005E4C30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3093720"/>
                  <wp:effectExtent l="19050" t="0" r="381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C30" w:rsidTr="00001725">
        <w:trPr>
          <w:trHeight w:val="350"/>
        </w:trPr>
        <w:tc>
          <w:tcPr>
            <w:tcW w:w="828" w:type="dxa"/>
          </w:tcPr>
          <w:p w:rsidR="005E4C30" w:rsidRPr="002C3C81" w:rsidRDefault="001D744F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9180" w:type="dxa"/>
          </w:tcPr>
          <w:p w:rsidR="005E4C30" w:rsidRPr="00593827" w:rsidRDefault="005E4C30" w:rsidP="005E4C30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5E4C3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Configure FirstServlet in web.xml</w:t>
            </w:r>
          </w:p>
        </w:tc>
      </w:tr>
      <w:tr w:rsidR="005E4C30" w:rsidTr="00001725">
        <w:trPr>
          <w:trHeight w:val="1430"/>
        </w:trPr>
        <w:tc>
          <w:tcPr>
            <w:tcW w:w="828" w:type="dxa"/>
          </w:tcPr>
          <w:p w:rsidR="005E4C30" w:rsidRPr="002C3C81" w:rsidRDefault="005E4C30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5E4C30" w:rsidRDefault="001D744F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drawing>
                <wp:inline distT="0" distB="0" distL="0" distR="0">
                  <wp:extent cx="5692140" cy="1661795"/>
                  <wp:effectExtent l="19050" t="0" r="3810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44F" w:rsidTr="00001725">
        <w:trPr>
          <w:trHeight w:val="422"/>
        </w:trPr>
        <w:tc>
          <w:tcPr>
            <w:tcW w:w="828" w:type="dxa"/>
          </w:tcPr>
          <w:p w:rsidR="001D744F" w:rsidRPr="002C3C81" w:rsidRDefault="001D744F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180" w:type="dxa"/>
          </w:tcPr>
          <w:p w:rsidR="001D744F" w:rsidRPr="00593827" w:rsidRDefault="001D744F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1D744F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Add security related tags to web.xml</w:t>
            </w:r>
          </w:p>
        </w:tc>
      </w:tr>
      <w:tr w:rsidR="001D744F" w:rsidTr="00001725">
        <w:trPr>
          <w:trHeight w:val="422"/>
        </w:trPr>
        <w:tc>
          <w:tcPr>
            <w:tcW w:w="828" w:type="dxa"/>
          </w:tcPr>
          <w:p w:rsidR="001D744F" w:rsidRDefault="001D744F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E45D8E" w:rsidRDefault="00E45D8E" w:rsidP="00E45D8E">
            <w:r>
              <w:rPr>
                <w:rStyle w:val="HTMLCode"/>
                <w:rFonts w:eastAsiaTheme="minorHAnsi"/>
              </w:rPr>
              <w:t>&lt;?xml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version="1.0"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encoding="UTF-8"?&gt;</w:t>
            </w:r>
          </w:p>
          <w:p w:rsidR="00E45D8E" w:rsidRDefault="00E45D8E" w:rsidP="00E45D8E">
            <w:r>
              <w:rPr>
                <w:rStyle w:val="HTMLCode"/>
                <w:rFonts w:eastAsiaTheme="minorHAnsi"/>
              </w:rPr>
              <w:t>&lt;web-app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xmlns:xsi="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http://www.w3.org/2001/XMLSchema-instance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E45D8E" w:rsidRDefault="00E45D8E" w:rsidP="00E45D8E">
            <w:r>
              <w:rPr>
                <w:rStyle w:val="HTMLCode"/>
                <w:rFonts w:eastAsiaTheme="minorHAnsi"/>
              </w:rPr>
              <w:t>    xmlns="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http://java.sun.com/xml/ns/javaee</w:t>
              </w:r>
            </w:hyperlink>
            <w:r>
              <w:rPr>
                <w:rStyle w:val="HTMLCode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xmlns:web="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http://java.sun.com/xml/ns/javaee/web-app_2_5.xsd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E45D8E" w:rsidRDefault="00E45D8E" w:rsidP="00E45D8E">
            <w:r>
              <w:rPr>
                <w:rStyle w:val="HTMLCode"/>
                <w:rFonts w:eastAsiaTheme="minorHAnsi"/>
              </w:rPr>
              <w:t>    xsi:schemaLocation="</w:t>
            </w:r>
            <w:hyperlink r:id="rId13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http://java.sun.com/xml/ns/javaee</w:t>
              </w:r>
            </w:hyperlink>
            <w:r>
              <w:rPr>
                <w:rStyle w:val="HTMLCode"/>
                <w:rFonts w:eastAsiaTheme="minorHAnsi"/>
              </w:rPr>
              <w:t xml:space="preserve"> 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http://java.sun.com/xml/ns/javaee/web-app_2_5.xsd</w:t>
              </w:r>
            </w:hyperlink>
            <w:r>
              <w:rPr>
                <w:rStyle w:val="HTMLCode"/>
                <w:rFonts w:eastAsiaTheme="minorHAnsi"/>
              </w:rPr>
              <w:t>"</w:t>
            </w:r>
          </w:p>
          <w:p w:rsidR="00E45D8E" w:rsidRDefault="00E45D8E" w:rsidP="00E45D8E">
            <w:r>
              <w:rPr>
                <w:rStyle w:val="HTMLCode"/>
                <w:rFonts w:eastAsiaTheme="minorHAnsi"/>
              </w:rPr>
              <w:t>    id="WebApp_ID"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version="2.5"&gt;</w:t>
            </w:r>
          </w:p>
          <w:p w:rsidR="001D744F" w:rsidRPr="00E45D8E" w:rsidRDefault="00E45D8E" w:rsidP="00E45D8E">
            <w:r>
              <w:rPr>
                <w:rStyle w:val="HTMLCode"/>
                <w:rFonts w:eastAsiaTheme="minorHAnsi"/>
              </w:rPr>
              <w:t>    &lt;display-name&gt;WebSecurity&lt;/display-name&gt;</w:t>
            </w:r>
          </w:p>
        </w:tc>
      </w:tr>
      <w:tr w:rsidR="00E45D8E" w:rsidTr="00001725">
        <w:trPr>
          <w:trHeight w:val="422"/>
        </w:trPr>
        <w:tc>
          <w:tcPr>
            <w:tcW w:w="828" w:type="dxa"/>
          </w:tcPr>
          <w:p w:rsidR="00E45D8E" w:rsidRDefault="00E45D8E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E45D8E" w:rsidRDefault="005749CB" w:rsidP="00E45D8E">
            <w:pPr>
              <w:rPr>
                <w:rStyle w:val="HTMLCode"/>
                <w:rFonts w:eastAsiaTheme="min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5692140" cy="1740535"/>
                  <wp:effectExtent l="19050" t="0" r="3810" b="0"/>
                  <wp:docPr id="9" name="Picture 8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D8E" w:rsidTr="00001725">
        <w:trPr>
          <w:trHeight w:val="422"/>
        </w:trPr>
        <w:tc>
          <w:tcPr>
            <w:tcW w:w="828" w:type="dxa"/>
          </w:tcPr>
          <w:p w:rsidR="00E45D8E" w:rsidRDefault="00E45D8E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E45D8E" w:rsidRDefault="00E44262" w:rsidP="00E45D8E">
            <w:pPr>
              <w:rPr>
                <w:rStyle w:val="HTMLCode"/>
                <w:rFonts w:eastAsiaTheme="min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4976292" cy="1295512"/>
                  <wp:effectExtent l="19050" t="0" r="0" b="0"/>
                  <wp:docPr id="11" name="Picture 1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2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9CB" w:rsidTr="00001725">
        <w:trPr>
          <w:trHeight w:val="422"/>
        </w:trPr>
        <w:tc>
          <w:tcPr>
            <w:tcW w:w="828" w:type="dxa"/>
          </w:tcPr>
          <w:p w:rsidR="005749CB" w:rsidRDefault="005749CB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5749CB" w:rsidRDefault="00E44262" w:rsidP="00E45D8E">
            <w:pPr>
              <w:rPr>
                <w:rStyle w:val="HTMLCode"/>
                <w:rFonts w:eastAsiaTheme="minorHAnsi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5395428" cy="2301440"/>
                  <wp:effectExtent l="19050" t="0" r="0" b="0"/>
                  <wp:docPr id="12" name="Picture 11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23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4AB" w:rsidTr="00001725">
        <w:trPr>
          <w:trHeight w:val="422"/>
        </w:trPr>
        <w:tc>
          <w:tcPr>
            <w:tcW w:w="828" w:type="dxa"/>
          </w:tcPr>
          <w:p w:rsidR="00BF64AB" w:rsidRDefault="00BF64AB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180" w:type="dxa"/>
          </w:tcPr>
          <w:p w:rsidR="00BF64AB" w:rsidRPr="00593827" w:rsidRDefault="00BF64AB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BF64A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Add role,username &amp; password in tomcat-users.xml</w:t>
            </w:r>
          </w:p>
        </w:tc>
      </w:tr>
      <w:tr w:rsidR="00BF64AB" w:rsidTr="00001725">
        <w:trPr>
          <w:trHeight w:val="422"/>
        </w:trPr>
        <w:tc>
          <w:tcPr>
            <w:tcW w:w="828" w:type="dxa"/>
          </w:tcPr>
          <w:p w:rsidR="00BF64AB" w:rsidRDefault="00BF64AB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BF64AB" w:rsidRPr="00BF64AB" w:rsidRDefault="00BF64AB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  <w:drawing>
                <wp:inline distT="0" distB="0" distL="0" distR="0">
                  <wp:extent cx="5692140" cy="1005205"/>
                  <wp:effectExtent l="19050" t="0" r="3810" b="0"/>
                  <wp:docPr id="4" name="Picture 3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4AB" w:rsidTr="00001725">
        <w:trPr>
          <w:trHeight w:val="422"/>
        </w:trPr>
        <w:tc>
          <w:tcPr>
            <w:tcW w:w="828" w:type="dxa"/>
          </w:tcPr>
          <w:p w:rsidR="00BF64AB" w:rsidRPr="00001725" w:rsidRDefault="00BF64AB" w:rsidP="00001725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BF64AB" w:rsidRPr="00593827" w:rsidRDefault="00BF64AB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BF64A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Final Project Structure</w:t>
            </w:r>
          </w:p>
        </w:tc>
      </w:tr>
      <w:tr w:rsidR="00BF64AB" w:rsidTr="00001725">
        <w:trPr>
          <w:trHeight w:val="6560"/>
        </w:trPr>
        <w:tc>
          <w:tcPr>
            <w:tcW w:w="828" w:type="dxa"/>
          </w:tcPr>
          <w:p w:rsidR="00BF64AB" w:rsidRDefault="00BF64AB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BF64AB" w:rsidRPr="00BF64AB" w:rsidRDefault="00BF64AB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  <w:drawing>
                <wp:inline distT="0" distB="0" distL="0" distR="0">
                  <wp:extent cx="2911092" cy="3063506"/>
                  <wp:effectExtent l="19050" t="0" r="3558" b="0"/>
                  <wp:docPr id="5" name="Picture 4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306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4AB" w:rsidTr="00001725">
        <w:trPr>
          <w:trHeight w:val="422"/>
        </w:trPr>
        <w:tc>
          <w:tcPr>
            <w:tcW w:w="828" w:type="dxa"/>
          </w:tcPr>
          <w:p w:rsidR="00BF64AB" w:rsidRDefault="00BF64AB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9180" w:type="dxa"/>
          </w:tcPr>
          <w:p w:rsidR="00BF64AB" w:rsidRPr="00593827" w:rsidRDefault="00BF64AB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BF64A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Deploy &amp; Run the application</w:t>
            </w:r>
          </w:p>
        </w:tc>
      </w:tr>
      <w:tr w:rsidR="00BF64AB" w:rsidTr="00001725">
        <w:trPr>
          <w:trHeight w:val="422"/>
        </w:trPr>
        <w:tc>
          <w:tcPr>
            <w:tcW w:w="828" w:type="dxa"/>
          </w:tcPr>
          <w:p w:rsidR="00BF64AB" w:rsidRDefault="00BF64AB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BF64AB" w:rsidRDefault="001923A0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  <w:drawing>
                <wp:inline distT="0" distB="0" distL="0" distR="0">
                  <wp:extent cx="5692140" cy="2297430"/>
                  <wp:effectExtent l="19050" t="0" r="3810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3A0" w:rsidTr="00001725">
        <w:trPr>
          <w:trHeight w:val="422"/>
        </w:trPr>
        <w:tc>
          <w:tcPr>
            <w:tcW w:w="828" w:type="dxa"/>
          </w:tcPr>
          <w:p w:rsidR="001923A0" w:rsidRDefault="001923A0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1923A0" w:rsidRDefault="00811832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  <w:drawing>
                <wp:inline distT="0" distB="0" distL="0" distR="0">
                  <wp:extent cx="3856054" cy="2857748"/>
                  <wp:effectExtent l="19050" t="0" r="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285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32" w:rsidTr="00001725">
        <w:trPr>
          <w:trHeight w:val="422"/>
        </w:trPr>
        <w:tc>
          <w:tcPr>
            <w:tcW w:w="828" w:type="dxa"/>
          </w:tcPr>
          <w:p w:rsidR="00811832" w:rsidRDefault="00811832" w:rsidP="002C3C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811832" w:rsidRDefault="00684551" w:rsidP="009036F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29"/>
                <w:szCs w:val="29"/>
              </w:rPr>
              <w:drawing>
                <wp:inline distT="0" distB="0" distL="0" distR="0">
                  <wp:extent cx="5692140" cy="845820"/>
                  <wp:effectExtent l="19050" t="0" r="381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348" w:rsidRDefault="006D6348" w:rsidP="00001725">
      <w:pPr>
        <w:spacing w:after="0" w:line="240" w:lineRule="auto"/>
      </w:pPr>
      <w:r>
        <w:separator/>
      </w:r>
    </w:p>
  </w:endnote>
  <w:endnote w:type="continuationSeparator" w:id="0">
    <w:p w:rsidR="006D6348" w:rsidRDefault="006D6348" w:rsidP="0000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725" w:rsidRDefault="00001725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348" w:rsidRDefault="006D6348" w:rsidP="00001725">
      <w:pPr>
        <w:spacing w:after="0" w:line="240" w:lineRule="auto"/>
      </w:pPr>
      <w:r>
        <w:separator/>
      </w:r>
    </w:p>
  </w:footnote>
  <w:footnote w:type="continuationSeparator" w:id="0">
    <w:p w:rsidR="006D6348" w:rsidRDefault="006D6348" w:rsidP="0000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725" w:rsidRDefault="00001725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Java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F43AE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1725"/>
    <w:rsid w:val="00026963"/>
    <w:rsid w:val="00033DD9"/>
    <w:rsid w:val="00035F40"/>
    <w:rsid w:val="00046A76"/>
    <w:rsid w:val="0005700C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5027"/>
    <w:rsid w:val="001843AC"/>
    <w:rsid w:val="0018588C"/>
    <w:rsid w:val="001923A0"/>
    <w:rsid w:val="001C7DE9"/>
    <w:rsid w:val="001D744F"/>
    <w:rsid w:val="00200853"/>
    <w:rsid w:val="002143E8"/>
    <w:rsid w:val="002532F6"/>
    <w:rsid w:val="00271B4B"/>
    <w:rsid w:val="00293669"/>
    <w:rsid w:val="002A33AB"/>
    <w:rsid w:val="002C3C81"/>
    <w:rsid w:val="002C402E"/>
    <w:rsid w:val="002E2B45"/>
    <w:rsid w:val="003010AF"/>
    <w:rsid w:val="0030224D"/>
    <w:rsid w:val="00311F57"/>
    <w:rsid w:val="0033368E"/>
    <w:rsid w:val="003337AA"/>
    <w:rsid w:val="00343946"/>
    <w:rsid w:val="00346BBA"/>
    <w:rsid w:val="00356A05"/>
    <w:rsid w:val="003618C2"/>
    <w:rsid w:val="003652E1"/>
    <w:rsid w:val="003735A1"/>
    <w:rsid w:val="003F4064"/>
    <w:rsid w:val="00407382"/>
    <w:rsid w:val="00424F4F"/>
    <w:rsid w:val="004677A0"/>
    <w:rsid w:val="00470D50"/>
    <w:rsid w:val="00492E81"/>
    <w:rsid w:val="004A3005"/>
    <w:rsid w:val="004B0553"/>
    <w:rsid w:val="004B615A"/>
    <w:rsid w:val="004C0FD2"/>
    <w:rsid w:val="004E0E92"/>
    <w:rsid w:val="004E63D4"/>
    <w:rsid w:val="0050578A"/>
    <w:rsid w:val="00551196"/>
    <w:rsid w:val="00560DAF"/>
    <w:rsid w:val="00564C25"/>
    <w:rsid w:val="0056782C"/>
    <w:rsid w:val="005749CB"/>
    <w:rsid w:val="00593827"/>
    <w:rsid w:val="005B7220"/>
    <w:rsid w:val="005C3869"/>
    <w:rsid w:val="005D350D"/>
    <w:rsid w:val="005D53D6"/>
    <w:rsid w:val="005E4C30"/>
    <w:rsid w:val="00610300"/>
    <w:rsid w:val="006511CE"/>
    <w:rsid w:val="00683814"/>
    <w:rsid w:val="0068452D"/>
    <w:rsid w:val="00684551"/>
    <w:rsid w:val="006C4581"/>
    <w:rsid w:val="006D3027"/>
    <w:rsid w:val="006D6348"/>
    <w:rsid w:val="006F6B4B"/>
    <w:rsid w:val="00734003"/>
    <w:rsid w:val="00781D24"/>
    <w:rsid w:val="007A1CA5"/>
    <w:rsid w:val="007A7530"/>
    <w:rsid w:val="00811832"/>
    <w:rsid w:val="0085071D"/>
    <w:rsid w:val="008673B5"/>
    <w:rsid w:val="00870C46"/>
    <w:rsid w:val="008818C7"/>
    <w:rsid w:val="00884606"/>
    <w:rsid w:val="008A3468"/>
    <w:rsid w:val="008C5D69"/>
    <w:rsid w:val="008F0423"/>
    <w:rsid w:val="009036F8"/>
    <w:rsid w:val="00940507"/>
    <w:rsid w:val="00985C19"/>
    <w:rsid w:val="009B3EE3"/>
    <w:rsid w:val="009B49FE"/>
    <w:rsid w:val="009B5141"/>
    <w:rsid w:val="009E1A7F"/>
    <w:rsid w:val="009E55A5"/>
    <w:rsid w:val="009F4647"/>
    <w:rsid w:val="009F75D2"/>
    <w:rsid w:val="00A077D9"/>
    <w:rsid w:val="00A30FF4"/>
    <w:rsid w:val="00A97E42"/>
    <w:rsid w:val="00AE50A3"/>
    <w:rsid w:val="00B11A33"/>
    <w:rsid w:val="00B127C2"/>
    <w:rsid w:val="00B26D60"/>
    <w:rsid w:val="00B76A39"/>
    <w:rsid w:val="00BB39E9"/>
    <w:rsid w:val="00BB3CE9"/>
    <w:rsid w:val="00BF64AB"/>
    <w:rsid w:val="00C04290"/>
    <w:rsid w:val="00C9768D"/>
    <w:rsid w:val="00CA672C"/>
    <w:rsid w:val="00CB5E72"/>
    <w:rsid w:val="00CC528D"/>
    <w:rsid w:val="00CD7D16"/>
    <w:rsid w:val="00D25D42"/>
    <w:rsid w:val="00D55DDF"/>
    <w:rsid w:val="00D74B63"/>
    <w:rsid w:val="00D94F36"/>
    <w:rsid w:val="00DA1E23"/>
    <w:rsid w:val="00DB42A8"/>
    <w:rsid w:val="00DB59DC"/>
    <w:rsid w:val="00DC1FCF"/>
    <w:rsid w:val="00E038F9"/>
    <w:rsid w:val="00E3004B"/>
    <w:rsid w:val="00E44262"/>
    <w:rsid w:val="00E45D8E"/>
    <w:rsid w:val="00E71F55"/>
    <w:rsid w:val="00E97735"/>
    <w:rsid w:val="00EA1133"/>
    <w:rsid w:val="00EA6603"/>
    <w:rsid w:val="00ED1EB4"/>
    <w:rsid w:val="00F11BE7"/>
    <w:rsid w:val="00F2686B"/>
    <w:rsid w:val="00FA40E5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Header">
    <w:name w:val="header"/>
    <w:basedOn w:val="Normal"/>
    <w:link w:val="HeaderChar"/>
    <w:uiPriority w:val="99"/>
    <w:semiHidden/>
    <w:unhideWhenUsed/>
    <w:rsid w:val="0000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725"/>
  </w:style>
  <w:style w:type="paragraph" w:styleId="Footer">
    <w:name w:val="footer"/>
    <w:basedOn w:val="Normal"/>
    <w:link w:val="FooterChar"/>
    <w:uiPriority w:val="99"/>
    <w:semiHidden/>
    <w:unhideWhenUsed/>
    <w:rsid w:val="00001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ava.sun.com/xml/ns/javaee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java.sun.com/xml/ns/javaee/web-app_2_5.xsd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xml/ns/javaee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ava.sun.com/xml/ns/javaee/web-app_2_5.xsd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cp:lastPrinted>2016-07-27T12:10:00Z</cp:lastPrinted>
  <dcterms:created xsi:type="dcterms:W3CDTF">2016-05-24T13:27:00Z</dcterms:created>
  <dcterms:modified xsi:type="dcterms:W3CDTF">2016-07-27T12:10:00Z</dcterms:modified>
</cp:coreProperties>
</file>