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12D4CA9A" w:rsidR="00787F6D" w:rsidRPr="009D73F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proofErr w:type="spellStart"/>
      <w:r w:rsidRPr="009D73F4">
        <w:rPr>
          <w:rFonts w:cstheme="minorHAnsi"/>
          <w:b/>
          <w:sz w:val="23"/>
          <w:szCs w:val="23"/>
          <w:lang w:val="en-US"/>
        </w:rPr>
        <w:t>Tujuan</w:t>
      </w:r>
      <w:proofErr w:type="spellEnd"/>
    </w:p>
    <w:p w14:paraId="64524792" w14:textId="654677C6" w:rsidR="00933AF6" w:rsidRPr="009D73F4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 xml:space="preserve">Untuk memastikan tata cara pemeriksaan </w:t>
      </w:r>
      <w:r w:rsidR="004D1764" w:rsidRPr="009D73F4">
        <w:rPr>
          <w:rFonts w:cstheme="minorHAnsi"/>
          <w:sz w:val="23"/>
          <w:szCs w:val="23"/>
        </w:rPr>
        <w:t>produk</w:t>
      </w:r>
      <w:r w:rsidRPr="009D73F4">
        <w:rPr>
          <w:rFonts w:cstheme="minorHAnsi"/>
          <w:sz w:val="23"/>
          <w:szCs w:val="23"/>
        </w:rPr>
        <w:t xml:space="preserve"> </w:t>
      </w:r>
      <w:proofErr w:type="spellStart"/>
      <w:r w:rsidR="001C4625"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="001C4625"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</w:t>
      </w:r>
      <w:r w:rsidR="00D40329" w:rsidRPr="009D73F4">
        <w:rPr>
          <w:rFonts w:cstheme="minorHAnsi"/>
          <w:color w:val="000000" w:themeColor="text1"/>
          <w:sz w:val="23"/>
          <w:szCs w:val="23"/>
          <w:lang w:val="en-US"/>
        </w:rPr>
        <w:t>10</w:t>
      </w:r>
      <w:r w:rsidR="001C4625"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mg</w:t>
      </w:r>
      <w:r w:rsidR="001C4625" w:rsidRPr="009D73F4">
        <w:rPr>
          <w:rFonts w:cstheme="minorHAnsi"/>
          <w:color w:val="000000" w:themeColor="text1"/>
          <w:sz w:val="23"/>
          <w:szCs w:val="23"/>
        </w:rPr>
        <w:t xml:space="preserve"> </w:t>
      </w:r>
      <w:r w:rsidRPr="009D73F4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9D73F4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0A105880" w:rsidR="00933AF6" w:rsidRPr="009D73F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9D73F4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9D73F4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6DD77C1F" w14:textId="713D2588" w:rsidR="00933AF6" w:rsidRPr="009D73F4" w:rsidRDefault="00933AF6" w:rsidP="00E55D40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9D73F4">
        <w:rPr>
          <w:rFonts w:cstheme="minorHAnsi"/>
          <w:sz w:val="23"/>
          <w:szCs w:val="23"/>
        </w:rPr>
        <w:t>Laboratorium PT Kimia Farma Tbk</w:t>
      </w:r>
      <w:r w:rsidR="00712C6E" w:rsidRPr="009D73F4">
        <w:rPr>
          <w:rFonts w:cstheme="minorHAnsi"/>
          <w:sz w:val="23"/>
          <w:szCs w:val="23"/>
          <w:lang w:val="en-US"/>
        </w:rPr>
        <w:t xml:space="preserve">. </w:t>
      </w:r>
      <w:r w:rsidRPr="009D73F4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9D73F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7B3DB50D" w:rsidR="00787F6D" w:rsidRPr="009D73F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9D73F4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6F40A73F" w14:textId="77777777" w:rsidR="008336E2" w:rsidRPr="009D73F4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9D73F4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9D73F4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9D73F4">
        <w:rPr>
          <w:rFonts w:ascii="Calibri" w:hAnsi="Calibri" w:cs="Calibri"/>
          <w:b/>
          <w:bCs/>
          <w:color w:val="000000"/>
          <w:sz w:val="23"/>
          <w:szCs w:val="23"/>
          <w:lang w:val="en-GB" w:eastAsia="id-ID"/>
        </w:rPr>
        <w:t xml:space="preserve"> </w:t>
      </w:r>
      <w:r w:rsidRPr="009D73F4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instruksi kerja ini</w:t>
      </w:r>
      <w:r w:rsidRPr="009D73F4">
        <w:rPr>
          <w:rFonts w:ascii="Calibri" w:hAnsi="Calibri" w:cs="Calibri"/>
          <w:b/>
          <w:bCs/>
          <w:sz w:val="23"/>
          <w:szCs w:val="23"/>
        </w:rPr>
        <w:t>.</w:t>
      </w:r>
    </w:p>
    <w:p w14:paraId="1E5D06BD" w14:textId="77777777" w:rsidR="008336E2" w:rsidRPr="009D73F4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sz w:val="23"/>
          <w:szCs w:val="23"/>
        </w:rPr>
      </w:pPr>
      <w:r w:rsidRPr="009D73F4">
        <w:rPr>
          <w:rFonts w:ascii="Calibri" w:hAnsi="Calibri" w:cs="Calibri"/>
          <w:b/>
          <w:bCs/>
          <w:sz w:val="23"/>
          <w:szCs w:val="23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1D83508" w14:textId="232F55A6" w:rsidR="008336E2" w:rsidRPr="009D73F4" w:rsidRDefault="008336E2" w:rsidP="000F2BE6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9D73F4">
        <w:rPr>
          <w:rFonts w:ascii="Calibri" w:hAnsi="Calibri" w:cs="Calibri"/>
          <w:sz w:val="23"/>
          <w:szCs w:val="23"/>
        </w:rPr>
        <w:t xml:space="preserve">Analis </w:t>
      </w:r>
      <w:r w:rsidRPr="009D73F4">
        <w:rPr>
          <w:rFonts w:ascii="Calibri" w:hAnsi="Calibri" w:cs="Calibri"/>
          <w:b/>
          <w:bCs/>
          <w:sz w:val="23"/>
          <w:szCs w:val="23"/>
        </w:rPr>
        <w:t>Pengawasan Mutu</w:t>
      </w:r>
      <w:r w:rsidRPr="009D73F4">
        <w:rPr>
          <w:rFonts w:ascii="Calibri" w:hAnsi="Calibri" w:cs="Calibri"/>
          <w:sz w:val="23"/>
          <w:szCs w:val="23"/>
        </w:rPr>
        <w:t xml:space="preserve"> bertanggung jawab melaksanakan pemeriksaan produk </w:t>
      </w:r>
      <w:proofErr w:type="spellStart"/>
      <w:r w:rsidRPr="009D73F4">
        <w:rPr>
          <w:rFonts w:ascii="Calibri" w:hAnsi="Calibri" w:cs="Calibri"/>
          <w:color w:val="000000"/>
          <w:sz w:val="23"/>
          <w:szCs w:val="23"/>
          <w:lang w:val="en-US"/>
        </w:rPr>
        <w:t>Isonat</w:t>
      </w:r>
      <w:proofErr w:type="spellEnd"/>
      <w:r w:rsidRPr="009D73F4">
        <w:rPr>
          <w:rFonts w:ascii="Calibri" w:hAnsi="Calibri" w:cs="Calibri"/>
          <w:color w:val="000000"/>
          <w:sz w:val="23"/>
          <w:szCs w:val="23"/>
          <w:lang w:val="en-US"/>
        </w:rPr>
        <w:t xml:space="preserve"> Tablet Sublingual 10 mg </w:t>
      </w:r>
      <w:r w:rsidRPr="009D73F4">
        <w:rPr>
          <w:rFonts w:ascii="Calibri" w:hAnsi="Calibri" w:cs="Calibri"/>
          <w:sz w:val="23"/>
          <w:szCs w:val="23"/>
        </w:rPr>
        <w:t>sesuai dengan instruksi kerja ini.</w:t>
      </w:r>
    </w:p>
    <w:p w14:paraId="37B56651" w14:textId="77777777" w:rsidR="001010AE" w:rsidRPr="009D73F4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34E5801E" w14:textId="0EB44E1E" w:rsidR="008336E2" w:rsidRPr="009D73F4" w:rsidRDefault="008336E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  <w:lang w:val="en-US"/>
        </w:rPr>
        <w:t xml:space="preserve">Definisi </w:t>
      </w:r>
    </w:p>
    <w:p w14:paraId="57D6C917" w14:textId="095E1A6D" w:rsidR="008336E2" w:rsidRPr="009D73F4" w:rsidRDefault="008336E2" w:rsidP="009E7D9B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  <w:lang w:val="en-US"/>
        </w:rPr>
        <w:t xml:space="preserve"> </w:t>
      </w:r>
    </w:p>
    <w:p w14:paraId="7E1A78AA" w14:textId="77777777" w:rsidR="008336E2" w:rsidRPr="009D73F4" w:rsidRDefault="008336E2" w:rsidP="008336E2">
      <w:pPr>
        <w:pStyle w:val="ListParagraph"/>
        <w:spacing w:after="0" w:line="276" w:lineRule="auto"/>
        <w:jc w:val="both"/>
        <w:rPr>
          <w:rFonts w:cstheme="minorHAnsi"/>
          <w:sz w:val="10"/>
          <w:szCs w:val="10"/>
          <w:lang w:val="en-US"/>
        </w:rPr>
      </w:pPr>
    </w:p>
    <w:p w14:paraId="4522FDDA" w14:textId="2821D497" w:rsidR="00CA7A9A" w:rsidRPr="009D73F4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9D73F4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A717886" w14:textId="77777777" w:rsidR="00182B36" w:rsidRPr="009D73F4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Farmakope Indonesia Edisi V 2014</w:t>
      </w:r>
    </w:p>
    <w:p w14:paraId="1E298ED7" w14:textId="77777777" w:rsidR="00F81651" w:rsidRPr="009D73F4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  <w:lang w:val="en-ID"/>
        </w:rPr>
        <w:t xml:space="preserve">PT. Kimia Farma </w:t>
      </w:r>
    </w:p>
    <w:p w14:paraId="30314C49" w14:textId="44BAC445" w:rsidR="008336E2" w:rsidRPr="009D73F4" w:rsidRDefault="008336E2" w:rsidP="008336E2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9D73F4">
        <w:rPr>
          <w:rFonts w:ascii="Calibri" w:hAnsi="Calibri" w:cs="Calibri"/>
          <w:b/>
          <w:bCs/>
          <w:sz w:val="23"/>
          <w:szCs w:val="23"/>
          <w:lang w:val="en-US"/>
        </w:rPr>
        <w:t>Suplemen</w:t>
      </w:r>
      <w:proofErr w:type="spellEnd"/>
      <w:r w:rsidRPr="009D73F4">
        <w:rPr>
          <w:rFonts w:ascii="Calibri" w:hAnsi="Calibri" w:cs="Calibri"/>
          <w:b/>
          <w:bCs/>
          <w:sz w:val="23"/>
          <w:szCs w:val="23"/>
          <w:lang w:val="en-US"/>
        </w:rPr>
        <w:t xml:space="preserve"> I FI VI </w:t>
      </w:r>
      <w:proofErr w:type="spellStart"/>
      <w:r w:rsidRPr="009D73F4">
        <w:rPr>
          <w:rFonts w:ascii="Calibri" w:hAnsi="Calibri" w:cs="Calibri"/>
          <w:b/>
          <w:bCs/>
          <w:sz w:val="23"/>
          <w:szCs w:val="23"/>
          <w:lang w:val="en-US"/>
        </w:rPr>
        <w:t>Tahun</w:t>
      </w:r>
      <w:proofErr w:type="spellEnd"/>
      <w:r w:rsidRPr="009D73F4">
        <w:rPr>
          <w:rFonts w:ascii="Calibri" w:hAnsi="Calibri" w:cs="Calibri"/>
          <w:b/>
          <w:bCs/>
          <w:sz w:val="23"/>
          <w:szCs w:val="23"/>
          <w:lang w:val="en-US"/>
        </w:rPr>
        <w:t xml:space="preserve"> 2022 (Hal. 290) &lt;54&gt;</w:t>
      </w:r>
    </w:p>
    <w:p w14:paraId="3B597FA2" w14:textId="77777777" w:rsidR="00343AA4" w:rsidRPr="009D73F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9D73F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9D73F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9D73F4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9D73F4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</w:p>
    <w:p w14:paraId="2730D550" w14:textId="47C06A3F" w:rsidR="003942FD" w:rsidRPr="009D73F4" w:rsidRDefault="00787F6D" w:rsidP="00BB1882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9D73F4">
        <w:rPr>
          <w:rFonts w:cstheme="minorHAnsi"/>
          <w:b/>
          <w:sz w:val="23"/>
          <w:szCs w:val="23"/>
        </w:rPr>
        <w:t>Bahan dan Alat</w:t>
      </w:r>
    </w:p>
    <w:tbl>
      <w:tblPr>
        <w:tblStyle w:val="TableGrid"/>
        <w:tblW w:w="8395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6"/>
        <w:gridCol w:w="90"/>
        <w:gridCol w:w="2263"/>
        <w:gridCol w:w="568"/>
        <w:gridCol w:w="425"/>
        <w:gridCol w:w="32"/>
        <w:gridCol w:w="4083"/>
        <w:gridCol w:w="138"/>
      </w:tblGrid>
      <w:tr w:rsidR="003942FD" w:rsidRPr="009D73F4" w14:paraId="5D80ADE5" w14:textId="77777777" w:rsidTr="009D73F4">
        <w:trPr>
          <w:gridAfter w:val="1"/>
          <w:wAfter w:w="138" w:type="dxa"/>
          <w:trHeight w:val="315"/>
        </w:trPr>
        <w:tc>
          <w:tcPr>
            <w:tcW w:w="8257" w:type="dxa"/>
            <w:gridSpan w:val="7"/>
            <w:shd w:val="clear" w:color="auto" w:fill="auto"/>
            <w:noWrap/>
            <w:hideMark/>
          </w:tcPr>
          <w:p w14:paraId="17742373" w14:textId="0F5AE799" w:rsidR="003942FD" w:rsidRPr="009D73F4" w:rsidRDefault="003942FD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D73F4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A25CCF" w:rsidRPr="009D73F4" w14:paraId="41800361" w14:textId="77777777" w:rsidTr="009D73F4">
        <w:trPr>
          <w:gridAfter w:val="1"/>
          <w:wAfter w:w="138" w:type="dxa"/>
          <w:trHeight w:val="315"/>
        </w:trPr>
        <w:tc>
          <w:tcPr>
            <w:tcW w:w="886" w:type="dxa"/>
            <w:gridSpan w:val="2"/>
            <w:shd w:val="clear" w:color="auto" w:fill="auto"/>
            <w:noWrap/>
            <w:hideMark/>
          </w:tcPr>
          <w:p w14:paraId="2C9C1018" w14:textId="77777777" w:rsidR="00A25CCF" w:rsidRPr="009D73F4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2263" w:type="dxa"/>
            <w:shd w:val="clear" w:color="auto" w:fill="auto"/>
            <w:noWrap/>
            <w:hideMark/>
          </w:tcPr>
          <w:p w14:paraId="7A2243C1" w14:textId="4313DF98" w:rsidR="00A25CCF" w:rsidRPr="009D73F4" w:rsidRDefault="000F630E" w:rsidP="00CC55D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Batang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Pengaduk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0F8E378E" w14:textId="7E6452CA" w:rsidR="00A25CCF" w:rsidRPr="009D73F4" w:rsidRDefault="005258D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12</w:t>
            </w:r>
          </w:p>
        </w:tc>
        <w:tc>
          <w:tcPr>
            <w:tcW w:w="4115" w:type="dxa"/>
            <w:gridSpan w:val="2"/>
            <w:shd w:val="clear" w:color="auto" w:fill="auto"/>
            <w:noWrap/>
            <w:hideMark/>
          </w:tcPr>
          <w:p w14:paraId="5DF6008D" w14:textId="3D85E1B3" w:rsidR="00A25CCF" w:rsidRPr="009D73F4" w:rsidRDefault="005258D4" w:rsidP="00CC55DF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Membran</w:t>
            </w:r>
            <w:proofErr w:type="spellEnd"/>
            <w:r w:rsidRPr="009D73F4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filter 0,2</w:t>
            </w:r>
            <w:r w:rsidR="00994489" w:rsidRPr="009D73F4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0</w:t>
            </w:r>
            <w:r w:rsidRPr="009D73F4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µm</w:t>
            </w:r>
          </w:p>
        </w:tc>
      </w:tr>
      <w:tr w:rsidR="00A25CCF" w:rsidRPr="009D73F4" w14:paraId="166E256F" w14:textId="77777777" w:rsidTr="009D73F4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  <w:hideMark/>
          </w:tcPr>
          <w:p w14:paraId="670E7821" w14:textId="77777777" w:rsidR="00A25CCF" w:rsidRPr="009D73F4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2263" w:type="dxa"/>
            <w:shd w:val="clear" w:color="auto" w:fill="auto"/>
            <w:noWrap/>
          </w:tcPr>
          <w:p w14:paraId="3123664D" w14:textId="56010CA4" w:rsidR="00A25CCF" w:rsidRPr="009D73F4" w:rsidRDefault="000F630E" w:rsidP="00CC55D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Fasa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Gerak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3618696C" w14:textId="51DC2413" w:rsidR="00A25CCF" w:rsidRPr="009D73F4" w:rsidRDefault="005258D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13</w:t>
            </w:r>
          </w:p>
        </w:tc>
        <w:tc>
          <w:tcPr>
            <w:tcW w:w="4115" w:type="dxa"/>
            <w:gridSpan w:val="2"/>
            <w:shd w:val="clear" w:color="auto" w:fill="auto"/>
            <w:noWrap/>
            <w:hideMark/>
          </w:tcPr>
          <w:p w14:paraId="619118B8" w14:textId="6F70BDBB" w:rsidR="00A25CCF" w:rsidRPr="009D73F4" w:rsidRDefault="005258D4" w:rsidP="00CC55DF">
            <w:pPr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Moisture Analyzer Sartorius MA160</w:t>
            </w:r>
          </w:p>
        </w:tc>
      </w:tr>
      <w:tr w:rsidR="00A25CCF" w:rsidRPr="009D73F4" w14:paraId="36350C15" w14:textId="77777777" w:rsidTr="009D73F4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  <w:hideMark/>
          </w:tcPr>
          <w:p w14:paraId="1A9EDDF5" w14:textId="77777777" w:rsidR="00A25CCF" w:rsidRPr="009D73F4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2263" w:type="dxa"/>
            <w:shd w:val="clear" w:color="auto" w:fill="auto"/>
            <w:noWrap/>
          </w:tcPr>
          <w:p w14:paraId="5BB5B02E" w14:textId="6E2EE23C" w:rsidR="00A25CCF" w:rsidRPr="009D73F4" w:rsidRDefault="005258D4" w:rsidP="00CC55DF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Disolusi</w:t>
            </w:r>
            <w:proofErr w:type="spellEnd"/>
            <w:r w:rsidRPr="009D73F4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993" w:type="dxa"/>
            <w:gridSpan w:val="2"/>
            <w:shd w:val="clear" w:color="auto" w:fill="auto"/>
            <w:noWrap/>
            <w:hideMark/>
          </w:tcPr>
          <w:p w14:paraId="6434CD0B" w14:textId="5CDD47A2" w:rsidR="00A25CCF" w:rsidRPr="009D73F4" w:rsidRDefault="005B5B4D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1</w:t>
            </w:r>
            <w:r w:rsidR="005258D4"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</w:p>
        </w:tc>
        <w:tc>
          <w:tcPr>
            <w:tcW w:w="4115" w:type="dxa"/>
            <w:gridSpan w:val="2"/>
            <w:shd w:val="clear" w:color="auto" w:fill="auto"/>
            <w:noWrap/>
            <w:hideMark/>
          </w:tcPr>
          <w:p w14:paraId="58AB1442" w14:textId="4C876CA1" w:rsidR="00A25CCF" w:rsidRPr="009D73F4" w:rsidRDefault="005258D4" w:rsidP="00CC55DF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Mortir</w:t>
            </w:r>
            <w:proofErr w:type="spellEnd"/>
            <w:r w:rsidRPr="009D73F4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dan </w:t>
            </w:r>
            <w:proofErr w:type="spellStart"/>
            <w:r w:rsidRPr="009D73F4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>Stemper</w:t>
            </w:r>
            <w:proofErr w:type="spellEnd"/>
            <w:r w:rsidRPr="009D73F4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5258D4" w:rsidRPr="009D73F4" w14:paraId="058ECD8D" w14:textId="77777777" w:rsidTr="009D73F4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2C1D4EE2" w14:textId="77777777" w:rsidR="005258D4" w:rsidRPr="009D73F4" w:rsidRDefault="005258D4" w:rsidP="005258D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2263" w:type="dxa"/>
            <w:shd w:val="clear" w:color="auto" w:fill="auto"/>
            <w:noWrap/>
          </w:tcPr>
          <w:p w14:paraId="7B67F1FD" w14:textId="6D941CFB" w:rsidR="005258D4" w:rsidRPr="009D73F4" w:rsidRDefault="005258D4" w:rsidP="005258D4">
            <w:pPr>
              <w:spacing w:line="276" w:lineRule="auto"/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Desintegration</w:t>
            </w:r>
            <w:proofErr w:type="spellEnd"/>
            <w:r w:rsidRPr="009D73F4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Tester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5DBB7876" w14:textId="3011F030" w:rsidR="005258D4" w:rsidRPr="009D73F4" w:rsidRDefault="005258D4" w:rsidP="005258D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15</w:t>
            </w:r>
          </w:p>
        </w:tc>
        <w:tc>
          <w:tcPr>
            <w:tcW w:w="4115" w:type="dxa"/>
            <w:gridSpan w:val="2"/>
            <w:shd w:val="clear" w:color="auto" w:fill="auto"/>
            <w:noWrap/>
          </w:tcPr>
          <w:p w14:paraId="7C0922F3" w14:textId="688F2A08" w:rsidR="005258D4" w:rsidRPr="009D73F4" w:rsidRDefault="005258D4" w:rsidP="005258D4">
            <w:pPr>
              <w:spacing w:line="276" w:lineRule="auto"/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iCs/>
                <w:sz w:val="23"/>
                <w:szCs w:val="23"/>
                <w:lang w:val="en-ID" w:eastAsia="id-ID"/>
              </w:rPr>
              <w:t xml:space="preserve">pH meter </w:t>
            </w:r>
          </w:p>
        </w:tc>
      </w:tr>
      <w:tr w:rsidR="005258D4" w:rsidRPr="009D73F4" w14:paraId="59C1CE8E" w14:textId="77777777" w:rsidTr="009D73F4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527044B5" w14:textId="77777777" w:rsidR="005258D4" w:rsidRPr="009D73F4" w:rsidRDefault="005258D4" w:rsidP="005258D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</w:p>
        </w:tc>
        <w:tc>
          <w:tcPr>
            <w:tcW w:w="2263" w:type="dxa"/>
            <w:shd w:val="clear" w:color="auto" w:fill="auto"/>
            <w:noWrap/>
          </w:tcPr>
          <w:p w14:paraId="3808AD38" w14:textId="46412705" w:rsidR="005258D4" w:rsidRPr="009D73F4" w:rsidRDefault="005258D4" w:rsidP="005258D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i/>
                <w:sz w:val="23"/>
                <w:szCs w:val="23"/>
                <w:lang w:val="en-ID" w:eastAsia="id-ID"/>
              </w:rPr>
              <w:t xml:space="preserve">Friability Tester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3FEA128A" w14:textId="75781949" w:rsidR="005258D4" w:rsidRPr="009D73F4" w:rsidRDefault="005258D4" w:rsidP="005258D4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16</w:t>
            </w:r>
          </w:p>
        </w:tc>
        <w:tc>
          <w:tcPr>
            <w:tcW w:w="4115" w:type="dxa"/>
            <w:gridSpan w:val="2"/>
            <w:shd w:val="clear" w:color="auto" w:fill="auto"/>
            <w:noWrap/>
          </w:tcPr>
          <w:p w14:paraId="11D5FFC4" w14:textId="4AC32241" w:rsidR="005258D4" w:rsidRPr="009D73F4" w:rsidRDefault="00BB1882" w:rsidP="005258D4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3424B6" w:rsidRPr="009D73F4" w14:paraId="34461DEC" w14:textId="77777777" w:rsidTr="009D73F4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7B1DFAF1" w14:textId="77777777" w:rsidR="003424B6" w:rsidRPr="009D73F4" w:rsidRDefault="003424B6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6 </w:t>
            </w:r>
          </w:p>
        </w:tc>
        <w:tc>
          <w:tcPr>
            <w:tcW w:w="2263" w:type="dxa"/>
            <w:shd w:val="clear" w:color="auto" w:fill="auto"/>
            <w:noWrap/>
          </w:tcPr>
          <w:p w14:paraId="4830FC31" w14:textId="797699F8" w:rsidR="003424B6" w:rsidRPr="009D73F4" w:rsidRDefault="005258D4" w:rsidP="00CC55D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Kimia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1A47BB65" w14:textId="091C6B58" w:rsidR="003424B6" w:rsidRPr="009D73F4" w:rsidRDefault="005B5B4D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1</w:t>
            </w:r>
            <w:r w:rsidR="005258D4"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4115" w:type="dxa"/>
            <w:gridSpan w:val="2"/>
            <w:shd w:val="clear" w:color="auto" w:fill="auto"/>
            <w:noWrap/>
          </w:tcPr>
          <w:p w14:paraId="4CECD221" w14:textId="54C75DC9" w:rsidR="003424B6" w:rsidRPr="009D73F4" w:rsidRDefault="005258D4" w:rsidP="00CC55D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Spatula </w:t>
            </w:r>
          </w:p>
        </w:tc>
      </w:tr>
      <w:tr w:rsidR="003424B6" w:rsidRPr="009D73F4" w14:paraId="713B506D" w14:textId="77777777" w:rsidTr="009D73F4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00F6A9B9" w14:textId="77777777" w:rsidR="003424B6" w:rsidRPr="009D73F4" w:rsidRDefault="003424B6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7</w:t>
            </w:r>
          </w:p>
        </w:tc>
        <w:tc>
          <w:tcPr>
            <w:tcW w:w="2263" w:type="dxa"/>
            <w:shd w:val="clear" w:color="auto" w:fill="auto"/>
            <w:noWrap/>
          </w:tcPr>
          <w:p w14:paraId="11D9E086" w14:textId="5430673E" w:rsidR="003424B6" w:rsidRPr="009D73F4" w:rsidRDefault="005258D4" w:rsidP="00CC55DF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Hardness Teste</w:t>
            </w:r>
            <w:r w:rsidR="00994489" w:rsidRPr="009D73F4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>r</w:t>
            </w:r>
            <w:r w:rsidRPr="009D73F4">
              <w:rPr>
                <w:rFonts w:eastAsia="Times New Roman" w:cstheme="minorHAnsi"/>
                <w:i/>
                <w:iCs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6E871EA3" w14:textId="4D3F98EA" w:rsidR="003424B6" w:rsidRPr="009D73F4" w:rsidRDefault="005B5B4D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1</w:t>
            </w:r>
            <w:r w:rsidR="005258D4"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4115" w:type="dxa"/>
            <w:gridSpan w:val="2"/>
            <w:shd w:val="clear" w:color="auto" w:fill="auto"/>
            <w:noWrap/>
          </w:tcPr>
          <w:p w14:paraId="50AF5421" w14:textId="2DCE8AE3" w:rsidR="003424B6" w:rsidRPr="009D73F4" w:rsidRDefault="005258D4" w:rsidP="00AB3372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</w:pPr>
            <w:r w:rsidRPr="009D73F4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Syringe </w:t>
            </w:r>
          </w:p>
        </w:tc>
      </w:tr>
      <w:tr w:rsidR="005258D4" w:rsidRPr="009D73F4" w14:paraId="36879388" w14:textId="77777777" w:rsidTr="009D73F4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1A50356E" w14:textId="0A339536" w:rsidR="005258D4" w:rsidRPr="009D73F4" w:rsidRDefault="005258D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8</w:t>
            </w:r>
          </w:p>
        </w:tc>
        <w:tc>
          <w:tcPr>
            <w:tcW w:w="2263" w:type="dxa"/>
            <w:shd w:val="clear" w:color="auto" w:fill="auto"/>
            <w:noWrap/>
          </w:tcPr>
          <w:p w14:paraId="121E6DF8" w14:textId="08D39ACD" w:rsidR="005258D4" w:rsidRPr="009D73F4" w:rsidRDefault="005258D4" w:rsidP="00CC55D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HPLC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346D85A2" w14:textId="789DC5B9" w:rsidR="005258D4" w:rsidRPr="009D73F4" w:rsidRDefault="005258D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19</w:t>
            </w:r>
          </w:p>
        </w:tc>
        <w:tc>
          <w:tcPr>
            <w:tcW w:w="4115" w:type="dxa"/>
            <w:gridSpan w:val="2"/>
            <w:shd w:val="clear" w:color="auto" w:fill="auto"/>
            <w:noWrap/>
          </w:tcPr>
          <w:p w14:paraId="68AC56B7" w14:textId="14387B55" w:rsidR="005258D4" w:rsidRPr="009D73F4" w:rsidRDefault="005258D4" w:rsidP="00AB3372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US" w:eastAsia="id-ID"/>
              </w:rPr>
              <w:t>Timbangan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US" w:eastAsia="id-ID"/>
              </w:rPr>
              <w:t>analitik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 </w:t>
            </w:r>
          </w:p>
        </w:tc>
      </w:tr>
      <w:tr w:rsidR="005258D4" w:rsidRPr="009D73F4" w14:paraId="0808805B" w14:textId="77777777" w:rsidTr="009D73F4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04591AD0" w14:textId="4930E2D3" w:rsidR="005258D4" w:rsidRPr="009D73F4" w:rsidRDefault="005258D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9</w:t>
            </w:r>
          </w:p>
        </w:tc>
        <w:tc>
          <w:tcPr>
            <w:tcW w:w="2263" w:type="dxa"/>
            <w:shd w:val="clear" w:color="auto" w:fill="auto"/>
            <w:noWrap/>
          </w:tcPr>
          <w:p w14:paraId="6966450C" w14:textId="1864C187" w:rsidR="005258D4" w:rsidRPr="009D73F4" w:rsidRDefault="005258D4" w:rsidP="00CC55D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Jangka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Sorong 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1373D300" w14:textId="656AB7CD" w:rsidR="005258D4" w:rsidRPr="009D73F4" w:rsidRDefault="005258D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20</w:t>
            </w:r>
          </w:p>
        </w:tc>
        <w:tc>
          <w:tcPr>
            <w:tcW w:w="4115" w:type="dxa"/>
            <w:gridSpan w:val="2"/>
            <w:shd w:val="clear" w:color="auto" w:fill="auto"/>
            <w:noWrap/>
          </w:tcPr>
          <w:p w14:paraId="5D726138" w14:textId="39E1C035" w:rsidR="005258D4" w:rsidRPr="009D73F4" w:rsidRDefault="005258D4" w:rsidP="00AB3372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</w:pPr>
            <w:r w:rsidRPr="009D73F4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 xml:space="preserve">Ultrasonic bath </w:t>
            </w:r>
          </w:p>
        </w:tc>
      </w:tr>
      <w:tr w:rsidR="005258D4" w:rsidRPr="009D73F4" w14:paraId="2D795619" w14:textId="77777777" w:rsidTr="009D73F4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551706AB" w14:textId="587319F3" w:rsidR="005258D4" w:rsidRPr="009D73F4" w:rsidRDefault="005258D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10</w:t>
            </w:r>
          </w:p>
        </w:tc>
        <w:tc>
          <w:tcPr>
            <w:tcW w:w="2263" w:type="dxa"/>
            <w:shd w:val="clear" w:color="auto" w:fill="auto"/>
            <w:noWrap/>
          </w:tcPr>
          <w:p w14:paraId="6F67B4D8" w14:textId="7829FEF5" w:rsidR="005258D4" w:rsidRPr="009D73F4" w:rsidRDefault="005258D4" w:rsidP="00CC55D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="00BB1882"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Ukur</w:t>
            </w:r>
            <w:proofErr w:type="spellEnd"/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7891C3CB" w14:textId="0B3B21A2" w:rsidR="005258D4" w:rsidRPr="009D73F4" w:rsidRDefault="005258D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21</w:t>
            </w:r>
          </w:p>
        </w:tc>
        <w:tc>
          <w:tcPr>
            <w:tcW w:w="4115" w:type="dxa"/>
            <w:gridSpan w:val="2"/>
            <w:shd w:val="clear" w:color="auto" w:fill="auto"/>
            <w:noWrap/>
          </w:tcPr>
          <w:p w14:paraId="0B11305F" w14:textId="55B86710" w:rsidR="005258D4" w:rsidRPr="009D73F4" w:rsidRDefault="005258D4" w:rsidP="00AB3372">
            <w:pPr>
              <w:spacing w:line="276" w:lineRule="auto"/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</w:pPr>
            <w:r w:rsidRPr="009D73F4">
              <w:rPr>
                <w:rFonts w:eastAsia="Times New Roman" w:cstheme="minorHAnsi"/>
                <w:i/>
                <w:iCs/>
                <w:sz w:val="23"/>
                <w:szCs w:val="23"/>
                <w:lang w:val="en-US" w:eastAsia="id-ID"/>
              </w:rPr>
              <w:t>Vacuum</w:t>
            </w:r>
          </w:p>
        </w:tc>
      </w:tr>
      <w:tr w:rsidR="005258D4" w:rsidRPr="009D73F4" w14:paraId="61FAE877" w14:textId="77777777" w:rsidTr="009D73F4">
        <w:trPr>
          <w:gridAfter w:val="1"/>
          <w:wAfter w:w="138" w:type="dxa"/>
          <w:trHeight w:val="300"/>
        </w:trPr>
        <w:tc>
          <w:tcPr>
            <w:tcW w:w="886" w:type="dxa"/>
            <w:gridSpan w:val="2"/>
            <w:shd w:val="clear" w:color="auto" w:fill="auto"/>
            <w:noWrap/>
          </w:tcPr>
          <w:p w14:paraId="7D4D9101" w14:textId="47F58E03" w:rsidR="005258D4" w:rsidRPr="009D73F4" w:rsidRDefault="005258D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11</w:t>
            </w:r>
          </w:p>
        </w:tc>
        <w:tc>
          <w:tcPr>
            <w:tcW w:w="2263" w:type="dxa"/>
            <w:shd w:val="clear" w:color="auto" w:fill="auto"/>
            <w:noWrap/>
          </w:tcPr>
          <w:p w14:paraId="23C0DCDC" w14:textId="759E8197" w:rsidR="00994489" w:rsidRPr="009D73F4" w:rsidRDefault="00994489" w:rsidP="00CC55DF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Botol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Reagen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 xml:space="preserve"> 1000 ml</w:t>
            </w:r>
          </w:p>
        </w:tc>
        <w:tc>
          <w:tcPr>
            <w:tcW w:w="993" w:type="dxa"/>
            <w:gridSpan w:val="2"/>
            <w:shd w:val="clear" w:color="auto" w:fill="auto"/>
            <w:noWrap/>
          </w:tcPr>
          <w:p w14:paraId="38E5A363" w14:textId="5C412EF4" w:rsidR="005258D4" w:rsidRPr="009D73F4" w:rsidRDefault="005258D4" w:rsidP="00CC55DF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22</w:t>
            </w:r>
          </w:p>
        </w:tc>
        <w:tc>
          <w:tcPr>
            <w:tcW w:w="4115" w:type="dxa"/>
            <w:gridSpan w:val="2"/>
            <w:shd w:val="clear" w:color="auto" w:fill="auto"/>
            <w:noWrap/>
          </w:tcPr>
          <w:p w14:paraId="5C1FC32F" w14:textId="77777777" w:rsidR="005258D4" w:rsidRDefault="005258D4" w:rsidP="00AB3372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US" w:eastAsia="id-ID"/>
              </w:rPr>
              <w:t xml:space="preserve">Vial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US" w:eastAsia="id-ID"/>
              </w:rPr>
              <w:t>tertutup</w:t>
            </w:r>
            <w:proofErr w:type="spellEnd"/>
          </w:p>
          <w:p w14:paraId="5CB9E108" w14:textId="3062DF5D" w:rsidR="009D73F4" w:rsidRPr="009D73F4" w:rsidRDefault="009D73F4" w:rsidP="00AB3372">
            <w:pPr>
              <w:spacing w:line="276" w:lineRule="auto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</w:p>
        </w:tc>
      </w:tr>
      <w:tr w:rsidR="009D73F4" w:rsidRPr="009D73F4" w14:paraId="0C24FA66" w14:textId="77777777" w:rsidTr="009D73F4">
        <w:trPr>
          <w:trHeight w:val="315"/>
          <w:hidden/>
        </w:trPr>
        <w:tc>
          <w:tcPr>
            <w:tcW w:w="8395" w:type="dxa"/>
            <w:gridSpan w:val="8"/>
            <w:shd w:val="clear" w:color="auto" w:fill="auto"/>
            <w:noWrap/>
          </w:tcPr>
          <w:p w14:paraId="2A57FA2B" w14:textId="77777777" w:rsidR="009D73F4" w:rsidRPr="009D73F4" w:rsidRDefault="009D73F4" w:rsidP="009E7D9B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</w:tc>
      </w:tr>
      <w:tr w:rsidR="00BB1882" w:rsidRPr="009D73F4" w14:paraId="687B660F" w14:textId="77777777" w:rsidTr="009D73F4">
        <w:trPr>
          <w:trHeight w:val="315"/>
          <w:hidden/>
        </w:trPr>
        <w:tc>
          <w:tcPr>
            <w:tcW w:w="8395" w:type="dxa"/>
            <w:gridSpan w:val="8"/>
            <w:shd w:val="clear" w:color="auto" w:fill="auto"/>
            <w:noWrap/>
            <w:hideMark/>
          </w:tcPr>
          <w:p w14:paraId="1C0A7A3D" w14:textId="77777777" w:rsidR="00BB1882" w:rsidRPr="009D73F4" w:rsidRDefault="00BB1882" w:rsidP="009E7D9B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778EF545" w14:textId="77777777" w:rsidR="00BB1882" w:rsidRPr="009D73F4" w:rsidRDefault="00BB1882" w:rsidP="009E7D9B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1DBDCAD9" w14:textId="77777777" w:rsidR="00BB1882" w:rsidRPr="009D73F4" w:rsidRDefault="00BB1882" w:rsidP="009E7D9B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6290911D" w14:textId="77777777" w:rsidR="00BB1882" w:rsidRPr="009D73F4" w:rsidRDefault="00BB1882" w:rsidP="009E7D9B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4F79E7D3" w14:textId="77777777" w:rsidR="00BB1882" w:rsidRPr="009D73F4" w:rsidRDefault="00BB1882" w:rsidP="009E7D9B">
            <w:pPr>
              <w:pStyle w:val="ListParagraph"/>
              <w:numPr>
                <w:ilvl w:val="0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555B334C" w14:textId="77777777" w:rsidR="00BB1882" w:rsidRPr="009D73F4" w:rsidRDefault="00BB1882" w:rsidP="009E7D9B">
            <w:pPr>
              <w:pStyle w:val="ListParagraph"/>
              <w:numPr>
                <w:ilvl w:val="1"/>
                <w:numId w:val="21"/>
              </w:num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bCs/>
                <w:vanish/>
                <w:sz w:val="23"/>
                <w:szCs w:val="23"/>
                <w:lang w:eastAsia="id-ID"/>
              </w:rPr>
            </w:pPr>
          </w:p>
          <w:p w14:paraId="38030FA1" w14:textId="207324ED" w:rsidR="00BB1882" w:rsidRPr="009D73F4" w:rsidRDefault="009D73F4" w:rsidP="009D73F4">
            <w:pPr>
              <w:tabs>
                <w:tab w:val="left" w:pos="0"/>
              </w:tabs>
              <w:spacing w:line="276" w:lineRule="auto"/>
              <w:ind w:left="600" w:hanging="600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>
              <w:rPr>
                <w:rFonts w:eastAsia="Times New Roman" w:cstheme="minorHAnsi"/>
                <w:bCs/>
                <w:sz w:val="23"/>
                <w:szCs w:val="23"/>
                <w:lang w:val="en-US" w:eastAsia="id-ID"/>
              </w:rPr>
              <w:t xml:space="preserve">6.2.   </w:t>
            </w:r>
            <w:r w:rsidR="00BB1882" w:rsidRPr="009D73F4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BB1882" w:rsidRPr="009D73F4" w14:paraId="704561B7" w14:textId="77777777" w:rsidTr="009D73F4">
        <w:trPr>
          <w:trHeight w:val="315"/>
        </w:trPr>
        <w:tc>
          <w:tcPr>
            <w:tcW w:w="796" w:type="dxa"/>
            <w:shd w:val="clear" w:color="auto" w:fill="auto"/>
            <w:noWrap/>
            <w:hideMark/>
          </w:tcPr>
          <w:p w14:paraId="61072DBB" w14:textId="77777777" w:rsidR="00BB1882" w:rsidRPr="009D73F4" w:rsidRDefault="00BB1882" w:rsidP="00BB1882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2921" w:type="dxa"/>
            <w:gridSpan w:val="3"/>
            <w:shd w:val="clear" w:color="auto" w:fill="auto"/>
            <w:noWrap/>
            <w:hideMark/>
          </w:tcPr>
          <w:p w14:paraId="6B72486E" w14:textId="77777777" w:rsidR="00BB1882" w:rsidRPr="009D73F4" w:rsidRDefault="00BB1882" w:rsidP="00BB1882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9D73F4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9D73F4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57" w:type="dxa"/>
            <w:gridSpan w:val="2"/>
            <w:shd w:val="clear" w:color="auto" w:fill="auto"/>
            <w:noWrap/>
            <w:hideMark/>
          </w:tcPr>
          <w:p w14:paraId="1A519A93" w14:textId="4EC3BE62" w:rsidR="00BB1882" w:rsidRPr="009D73F4" w:rsidRDefault="009D73F4" w:rsidP="00BB1882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4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47A3C18F" w14:textId="6A62FA86" w:rsidR="00BB1882" w:rsidRPr="009D73F4" w:rsidRDefault="00BB1882" w:rsidP="00BB1882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D73F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>Metanol</w:t>
            </w:r>
            <w:proofErr w:type="spellEnd"/>
            <w:r w:rsidRPr="009D73F4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 Pro HPLC</w:t>
            </w:r>
          </w:p>
        </w:tc>
      </w:tr>
      <w:tr w:rsidR="00BB1882" w:rsidRPr="009D73F4" w14:paraId="79D6350C" w14:textId="77777777" w:rsidTr="009D73F4">
        <w:trPr>
          <w:trHeight w:val="300"/>
        </w:trPr>
        <w:tc>
          <w:tcPr>
            <w:tcW w:w="796" w:type="dxa"/>
            <w:shd w:val="clear" w:color="auto" w:fill="auto"/>
            <w:noWrap/>
            <w:hideMark/>
          </w:tcPr>
          <w:p w14:paraId="30C2905C" w14:textId="77777777" w:rsidR="00BB1882" w:rsidRPr="009D73F4" w:rsidRDefault="00BB1882" w:rsidP="00BB1882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2921" w:type="dxa"/>
            <w:gridSpan w:val="3"/>
            <w:shd w:val="clear" w:color="auto" w:fill="auto"/>
            <w:noWrap/>
            <w:hideMark/>
          </w:tcPr>
          <w:p w14:paraId="3328DC09" w14:textId="6D22FA8D" w:rsidR="00BB1882" w:rsidRPr="009D73F4" w:rsidRDefault="00BB1882" w:rsidP="00BB1882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ID"/>
              </w:rPr>
              <w:t>Asam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ID"/>
              </w:rPr>
              <w:t>Sulfat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ID"/>
              </w:rPr>
              <w:t xml:space="preserve"> P</w:t>
            </w:r>
          </w:p>
        </w:tc>
        <w:tc>
          <w:tcPr>
            <w:tcW w:w="457" w:type="dxa"/>
            <w:gridSpan w:val="2"/>
            <w:shd w:val="clear" w:color="auto" w:fill="auto"/>
            <w:noWrap/>
            <w:hideMark/>
          </w:tcPr>
          <w:p w14:paraId="418E0B1A" w14:textId="4ECE4874" w:rsidR="00BB1882" w:rsidRPr="009D73F4" w:rsidRDefault="009D73F4" w:rsidP="00BB1882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014CC961" w14:textId="77777777" w:rsidR="00BB1882" w:rsidRPr="009D73F4" w:rsidRDefault="00BB1882" w:rsidP="00BB1882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9D73F4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Asam</w:t>
            </w:r>
            <w:proofErr w:type="spellEnd"/>
            <w:r w:rsidRPr="009D73F4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  <w:r w:rsidRPr="009D73F4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Glasial</w:t>
            </w:r>
            <w:proofErr w:type="spellEnd"/>
          </w:p>
        </w:tc>
      </w:tr>
      <w:tr w:rsidR="00BB1882" w:rsidRPr="009D73F4" w14:paraId="56135367" w14:textId="77777777" w:rsidTr="009D73F4">
        <w:trPr>
          <w:trHeight w:val="300"/>
        </w:trPr>
        <w:tc>
          <w:tcPr>
            <w:tcW w:w="796" w:type="dxa"/>
            <w:shd w:val="clear" w:color="auto" w:fill="auto"/>
            <w:noWrap/>
          </w:tcPr>
          <w:p w14:paraId="29BE1103" w14:textId="77777777" w:rsidR="00BB1882" w:rsidRPr="009D73F4" w:rsidRDefault="00BB1882" w:rsidP="00BB1882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</w:p>
        </w:tc>
        <w:tc>
          <w:tcPr>
            <w:tcW w:w="2921" w:type="dxa"/>
            <w:gridSpan w:val="3"/>
            <w:shd w:val="clear" w:color="auto" w:fill="auto"/>
            <w:noWrap/>
          </w:tcPr>
          <w:p w14:paraId="7B9F64A5" w14:textId="39871B6B" w:rsidR="00BB1882" w:rsidRPr="009D73F4" w:rsidRDefault="00BB1882" w:rsidP="00BB1882">
            <w:pPr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Amonium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Asetat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57" w:type="dxa"/>
            <w:gridSpan w:val="2"/>
            <w:shd w:val="clear" w:color="auto" w:fill="auto"/>
            <w:noWrap/>
          </w:tcPr>
          <w:p w14:paraId="2CE515DD" w14:textId="64A7F3FE" w:rsidR="00BB1882" w:rsidRPr="009D73F4" w:rsidRDefault="009D73F4" w:rsidP="00BB1882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221" w:type="dxa"/>
            <w:gridSpan w:val="2"/>
            <w:shd w:val="clear" w:color="auto" w:fill="auto"/>
            <w:noWrap/>
          </w:tcPr>
          <w:p w14:paraId="6B8485F1" w14:textId="54EFAC93" w:rsidR="00BB1882" w:rsidRPr="009D73F4" w:rsidRDefault="00BB1882" w:rsidP="00BB1882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</w:pPr>
            <w:r w:rsidRPr="009D73F4">
              <w:rPr>
                <w:rFonts w:cstheme="minorHAns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ID"/>
              </w:rPr>
              <w:t xml:space="preserve"> Isosorbide Dinitrate 25%</w:t>
            </w:r>
          </w:p>
        </w:tc>
      </w:tr>
    </w:tbl>
    <w:p w14:paraId="0B8948A8" w14:textId="77777777" w:rsidR="00AB3372" w:rsidRPr="009D73F4" w:rsidRDefault="00AB3372" w:rsidP="009D73F4">
      <w:pPr>
        <w:autoSpaceDE w:val="0"/>
        <w:autoSpaceDN w:val="0"/>
        <w:spacing w:after="0" w:line="120" w:lineRule="auto"/>
        <w:ind w:left="432"/>
        <w:jc w:val="both"/>
        <w:rPr>
          <w:rFonts w:cstheme="minorHAnsi"/>
          <w:b/>
          <w:noProof/>
          <w:sz w:val="23"/>
          <w:szCs w:val="23"/>
          <w:lang w:val="en-ID"/>
        </w:rPr>
      </w:pPr>
    </w:p>
    <w:p w14:paraId="44F25582" w14:textId="048E105B" w:rsidR="003942FD" w:rsidRPr="00304000" w:rsidRDefault="00787F6D" w:rsidP="00304000">
      <w:pPr>
        <w:pStyle w:val="ListParagraph"/>
        <w:numPr>
          <w:ilvl w:val="0"/>
          <w:numId w:val="2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  <w:sz w:val="23"/>
          <w:szCs w:val="23"/>
        </w:rPr>
      </w:pPr>
      <w:r w:rsidRPr="00304000">
        <w:rPr>
          <w:rFonts w:cstheme="minorHAnsi"/>
          <w:b/>
          <w:sz w:val="23"/>
          <w:szCs w:val="23"/>
        </w:rPr>
        <w:t>Prosed</w:t>
      </w:r>
      <w:proofErr w:type="spellStart"/>
      <w:r w:rsidR="00E55D40" w:rsidRPr="00304000">
        <w:rPr>
          <w:rFonts w:cstheme="minorHAnsi"/>
          <w:b/>
          <w:sz w:val="23"/>
          <w:szCs w:val="23"/>
          <w:lang w:val="en-US"/>
        </w:rPr>
        <w:t>ur</w:t>
      </w:r>
      <w:proofErr w:type="spellEnd"/>
    </w:p>
    <w:p w14:paraId="1FC743EE" w14:textId="3405D2BD" w:rsidR="00E9798D" w:rsidRPr="00304000" w:rsidRDefault="003942FD" w:rsidP="00304000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 w:rsidRPr="00304000">
        <w:rPr>
          <w:rFonts w:cstheme="minorHAnsi"/>
          <w:noProof/>
          <w:sz w:val="23"/>
          <w:szCs w:val="23"/>
          <w:lang w:val="en-US"/>
        </w:rPr>
        <w:t>Pemerian</w:t>
      </w:r>
    </w:p>
    <w:p w14:paraId="3A85C3EC" w14:textId="6BF8EBF9" w:rsidR="00E9798D" w:rsidRPr="009D73F4" w:rsidRDefault="003942FD" w:rsidP="00304000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9D73F4">
        <w:rPr>
          <w:rFonts w:cstheme="minorHAnsi"/>
          <w:sz w:val="23"/>
          <w:szCs w:val="23"/>
        </w:rPr>
        <w:t>Syarat</w:t>
      </w:r>
      <w:r w:rsidR="005530B3" w:rsidRPr="009D73F4">
        <w:rPr>
          <w:rFonts w:cstheme="minorHAnsi"/>
          <w:i/>
          <w:sz w:val="23"/>
          <w:szCs w:val="23"/>
          <w:lang w:val="en-ID"/>
        </w:rPr>
        <w:tab/>
      </w:r>
      <w:r w:rsidR="00E9798D" w:rsidRPr="009D73F4">
        <w:rPr>
          <w:rFonts w:cstheme="minorHAnsi"/>
          <w:sz w:val="23"/>
          <w:szCs w:val="23"/>
          <w:lang w:val="en-US"/>
        </w:rPr>
        <w:t>:</w:t>
      </w:r>
    </w:p>
    <w:p w14:paraId="38BA12FF" w14:textId="6B22FEDB" w:rsidR="00E9798D" w:rsidRPr="009D73F4" w:rsidRDefault="00252DCF" w:rsidP="00033CC9">
      <w:pPr>
        <w:spacing w:after="0" w:line="276" w:lineRule="auto"/>
        <w:ind w:left="1123" w:firstLine="720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Sesuai dengan s</w:t>
      </w:r>
      <w:r w:rsidR="003942FD" w:rsidRPr="009D73F4">
        <w:rPr>
          <w:rFonts w:cstheme="minorHAnsi"/>
          <w:sz w:val="23"/>
          <w:szCs w:val="23"/>
        </w:rPr>
        <w:t>pesifikasi</w:t>
      </w:r>
      <w:r w:rsidR="003F0AB9"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9D73F4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1C4625"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="001C4625"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</w:t>
      </w:r>
      <w:r w:rsidR="00D40329" w:rsidRPr="009D73F4">
        <w:rPr>
          <w:rFonts w:cstheme="minorHAnsi"/>
          <w:color w:val="000000" w:themeColor="text1"/>
          <w:sz w:val="23"/>
          <w:szCs w:val="23"/>
          <w:lang w:val="en-US"/>
        </w:rPr>
        <w:t>10</w:t>
      </w:r>
      <w:r w:rsidR="001C4625"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mg</w:t>
      </w:r>
      <w:r w:rsidR="0050695B"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r w:rsidR="008336E2" w:rsidRPr="009D73F4">
        <w:rPr>
          <w:rFonts w:cstheme="minorHAnsi"/>
          <w:sz w:val="23"/>
          <w:szCs w:val="23"/>
          <w:lang w:val="en-ID"/>
        </w:rPr>
        <w:t>(S-QC-03-102)</w:t>
      </w:r>
      <w:r w:rsidR="00F45CE2" w:rsidRPr="009D73F4">
        <w:rPr>
          <w:rFonts w:cstheme="minorHAnsi"/>
          <w:sz w:val="23"/>
          <w:szCs w:val="23"/>
          <w:lang w:val="en-ID"/>
        </w:rPr>
        <w:t>.</w:t>
      </w:r>
    </w:p>
    <w:p w14:paraId="6593ECD7" w14:textId="6C1AB8D0" w:rsidR="00933AF6" w:rsidRPr="009D73F4" w:rsidRDefault="003942FD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Cara Kerja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Pr="009D73F4">
        <w:rPr>
          <w:rFonts w:cstheme="minorHAnsi"/>
          <w:sz w:val="23"/>
          <w:szCs w:val="23"/>
        </w:rPr>
        <w:t xml:space="preserve"> :</w:t>
      </w:r>
    </w:p>
    <w:p w14:paraId="76F1D86E" w14:textId="77777777" w:rsidR="009471E1" w:rsidRPr="009D73F4" w:rsidRDefault="008A2187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</w:rPr>
        <w:tab/>
      </w:r>
      <w:r w:rsidRPr="009D73F4">
        <w:rPr>
          <w:rFonts w:cstheme="minorHAnsi"/>
          <w:noProof/>
          <w:sz w:val="23"/>
          <w:szCs w:val="23"/>
        </w:rPr>
        <w:tab/>
      </w:r>
      <w:r w:rsidR="009471E1" w:rsidRPr="009D73F4">
        <w:rPr>
          <w:rFonts w:cstheme="minorHAnsi"/>
          <w:noProof/>
          <w:sz w:val="23"/>
          <w:szCs w:val="23"/>
        </w:rPr>
        <w:t xml:space="preserve">    </w:t>
      </w:r>
      <w:r w:rsidR="009471E1" w:rsidRPr="009D73F4">
        <w:rPr>
          <w:rFonts w:cstheme="minorHAnsi"/>
          <w:noProof/>
          <w:sz w:val="23"/>
          <w:szCs w:val="23"/>
          <w:lang w:val="en-ID"/>
        </w:rPr>
        <w:t xml:space="preserve"> </w:t>
      </w:r>
      <w:r w:rsidR="009471E1" w:rsidRPr="009D73F4">
        <w:rPr>
          <w:rFonts w:cstheme="minorHAnsi"/>
          <w:noProof/>
          <w:sz w:val="23"/>
          <w:szCs w:val="23"/>
        </w:rPr>
        <w:t xml:space="preserve">(Dokumen </w:t>
      </w:r>
      <w:r w:rsidR="009471E1" w:rsidRPr="009D73F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="009471E1" w:rsidRPr="009D73F4">
        <w:rPr>
          <w:rFonts w:cstheme="minorHAnsi"/>
          <w:noProof/>
          <w:sz w:val="23"/>
          <w:szCs w:val="23"/>
        </w:rPr>
        <w:t>)</w:t>
      </w:r>
      <w:r w:rsidR="009471E1" w:rsidRPr="009D73F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3708FC7B" w14:textId="3723E922" w:rsidR="009471E1" w:rsidRPr="009D73F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9D73F4">
        <w:rPr>
          <w:rFonts w:cstheme="minorHAnsi"/>
          <w:noProof/>
          <w:sz w:val="23"/>
          <w:szCs w:val="23"/>
          <w:lang w:val="en-ID"/>
        </w:rPr>
        <w:t>PQC-03-002</w:t>
      </w:r>
      <w:r w:rsidRPr="009D73F4">
        <w:rPr>
          <w:rFonts w:cstheme="minorHAnsi"/>
          <w:noProof/>
          <w:sz w:val="23"/>
          <w:szCs w:val="23"/>
          <w:lang w:val="en-ID"/>
        </w:rPr>
        <w:t>)</w:t>
      </w:r>
    </w:p>
    <w:p w14:paraId="695C6ADB" w14:textId="732F4D38" w:rsidR="0051388A" w:rsidRPr="009D73F4" w:rsidRDefault="0051388A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9D73F4">
        <w:rPr>
          <w:rFonts w:cstheme="minorHAnsi"/>
          <w:noProof/>
          <w:sz w:val="23"/>
          <w:szCs w:val="23"/>
        </w:rPr>
        <w:t>Dimensi</w:t>
      </w:r>
      <w:r w:rsidRPr="009D73F4">
        <w:rPr>
          <w:rFonts w:cstheme="minorHAnsi"/>
          <w:i/>
          <w:noProof/>
          <w:sz w:val="23"/>
          <w:szCs w:val="23"/>
        </w:rPr>
        <w:t xml:space="preserve"> </w:t>
      </w:r>
    </w:p>
    <w:p w14:paraId="197C4D2B" w14:textId="38E4893B" w:rsidR="0051388A" w:rsidRPr="009D73F4" w:rsidRDefault="0051388A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Syarat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Pr="009D73F4">
        <w:rPr>
          <w:rFonts w:cstheme="minorHAnsi"/>
          <w:sz w:val="23"/>
          <w:szCs w:val="23"/>
        </w:rPr>
        <w:t xml:space="preserve">       : </w:t>
      </w:r>
    </w:p>
    <w:p w14:paraId="03C6F803" w14:textId="15806809" w:rsidR="00D40329" w:rsidRPr="009D73F4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Sesuai dengan spesifikasi</w:t>
      </w:r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ID"/>
        </w:rPr>
        <w:t>produk</w:t>
      </w:r>
      <w:proofErr w:type="spellEnd"/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9D73F4">
        <w:rPr>
          <w:rFonts w:cstheme="minorHAnsi"/>
          <w:sz w:val="23"/>
          <w:szCs w:val="23"/>
          <w:lang w:val="en-ID"/>
        </w:rPr>
        <w:t>(S-QC-03-102)</w:t>
      </w:r>
      <w:r w:rsidRPr="009D73F4">
        <w:rPr>
          <w:rFonts w:cstheme="minorHAnsi"/>
          <w:sz w:val="23"/>
          <w:szCs w:val="23"/>
          <w:lang w:val="en-ID"/>
        </w:rPr>
        <w:t>.</w:t>
      </w:r>
    </w:p>
    <w:p w14:paraId="0288A492" w14:textId="6C5DFC70" w:rsidR="0051388A" w:rsidRPr="009D73F4" w:rsidRDefault="0051388A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Cara Kerja  :</w:t>
      </w:r>
    </w:p>
    <w:p w14:paraId="4F1E1D6D" w14:textId="77777777" w:rsidR="009471E1" w:rsidRPr="009D73F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</w:rPr>
        <w:tab/>
      </w:r>
      <w:r w:rsidRPr="009D73F4">
        <w:rPr>
          <w:rFonts w:cstheme="minorHAnsi"/>
          <w:noProof/>
          <w:sz w:val="23"/>
          <w:szCs w:val="23"/>
        </w:rPr>
        <w:tab/>
        <w:t xml:space="preserve">     (Dokumen </w:t>
      </w:r>
      <w:r w:rsidRPr="009D73F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9D73F4">
        <w:rPr>
          <w:rFonts w:cstheme="minorHAnsi"/>
          <w:noProof/>
          <w:sz w:val="23"/>
          <w:szCs w:val="23"/>
        </w:rPr>
        <w:t>)</w:t>
      </w:r>
      <w:r w:rsidRPr="009D73F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515BB4C4" w14:textId="20E8801D" w:rsidR="009471E1" w:rsidRPr="009D73F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9D73F4">
        <w:rPr>
          <w:rFonts w:cstheme="minorHAnsi"/>
          <w:noProof/>
          <w:sz w:val="23"/>
          <w:szCs w:val="23"/>
          <w:lang w:val="en-ID"/>
        </w:rPr>
        <w:t>PQC-03-002</w:t>
      </w:r>
      <w:r w:rsidRPr="009D73F4">
        <w:rPr>
          <w:rFonts w:cstheme="minorHAnsi"/>
          <w:noProof/>
          <w:sz w:val="23"/>
          <w:szCs w:val="23"/>
          <w:lang w:val="en-ID"/>
        </w:rPr>
        <w:t>)</w:t>
      </w:r>
    </w:p>
    <w:p w14:paraId="7634F848" w14:textId="77777777" w:rsidR="0051388A" w:rsidRPr="009D73F4" w:rsidRDefault="0051388A" w:rsidP="009E7D9B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9D73F4" w:rsidRDefault="0051388A" w:rsidP="009E7D9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9D73F4" w:rsidRDefault="0051388A" w:rsidP="009E7D9B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7E609ACD" w:rsidR="0051388A" w:rsidRPr="00304000" w:rsidRDefault="00304000" w:rsidP="00304000">
      <w:pPr>
        <w:pStyle w:val="ListParagraph"/>
        <w:numPr>
          <w:ilvl w:val="1"/>
          <w:numId w:val="21"/>
        </w:numPr>
        <w:tabs>
          <w:tab w:val="left" w:pos="360"/>
        </w:tabs>
        <w:autoSpaceDE w:val="0"/>
        <w:autoSpaceDN w:val="0"/>
        <w:spacing w:after="0" w:line="276" w:lineRule="auto"/>
        <w:ind w:left="851" w:hanging="491"/>
        <w:jc w:val="both"/>
        <w:rPr>
          <w:rFonts w:cstheme="minorHAnsi"/>
          <w:noProof/>
          <w:sz w:val="23"/>
          <w:szCs w:val="23"/>
        </w:rPr>
      </w:pPr>
      <w:r>
        <w:rPr>
          <w:rFonts w:cstheme="minorHAnsi"/>
          <w:noProof/>
          <w:sz w:val="23"/>
          <w:szCs w:val="23"/>
          <w:lang w:val="en-US"/>
        </w:rPr>
        <w:t xml:space="preserve">  </w:t>
      </w:r>
      <w:r w:rsidR="0051388A" w:rsidRPr="00304000">
        <w:rPr>
          <w:rFonts w:cstheme="minorHAnsi"/>
          <w:noProof/>
          <w:sz w:val="23"/>
          <w:szCs w:val="23"/>
        </w:rPr>
        <w:t>Bobot rata-rata</w:t>
      </w:r>
      <w:r w:rsidR="0051388A" w:rsidRPr="00304000">
        <w:rPr>
          <w:rFonts w:cstheme="minorHAnsi"/>
          <w:i/>
          <w:noProof/>
          <w:sz w:val="23"/>
          <w:szCs w:val="23"/>
        </w:rPr>
        <w:t xml:space="preserve"> </w:t>
      </w:r>
    </w:p>
    <w:p w14:paraId="26899EAC" w14:textId="7CE3FC5F" w:rsidR="0051388A" w:rsidRPr="009D73F4" w:rsidRDefault="0051388A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Syarat</w:t>
      </w:r>
      <w:r w:rsidRPr="009D73F4">
        <w:rPr>
          <w:rFonts w:cstheme="minorHAnsi"/>
          <w:i/>
          <w:sz w:val="23"/>
          <w:szCs w:val="23"/>
        </w:rPr>
        <w:t xml:space="preserve">  </w:t>
      </w:r>
      <w:r w:rsidRPr="009D73F4">
        <w:rPr>
          <w:rFonts w:cstheme="minorHAnsi"/>
          <w:sz w:val="23"/>
          <w:szCs w:val="23"/>
        </w:rPr>
        <w:t xml:space="preserve">      : </w:t>
      </w:r>
    </w:p>
    <w:p w14:paraId="008BF567" w14:textId="4E34D792" w:rsidR="00D40329" w:rsidRPr="009D73F4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Sesuai dengan spesifikasi</w:t>
      </w:r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ID"/>
        </w:rPr>
        <w:t>produk</w:t>
      </w:r>
      <w:proofErr w:type="spellEnd"/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9D73F4">
        <w:rPr>
          <w:rFonts w:cstheme="minorHAnsi"/>
          <w:sz w:val="23"/>
          <w:szCs w:val="23"/>
          <w:lang w:val="en-ID"/>
        </w:rPr>
        <w:t>(S-QC-03-102)</w:t>
      </w:r>
      <w:r w:rsidRPr="009D73F4">
        <w:rPr>
          <w:rFonts w:cstheme="minorHAnsi"/>
          <w:sz w:val="23"/>
          <w:szCs w:val="23"/>
          <w:lang w:val="en-ID"/>
        </w:rPr>
        <w:t>.</w:t>
      </w:r>
    </w:p>
    <w:p w14:paraId="14431A39" w14:textId="269231F6" w:rsidR="0051388A" w:rsidRPr="009D73F4" w:rsidRDefault="0051388A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Cara Kerja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Pr="009D73F4">
        <w:rPr>
          <w:rFonts w:cstheme="minorHAnsi"/>
          <w:sz w:val="23"/>
          <w:szCs w:val="23"/>
        </w:rPr>
        <w:t xml:space="preserve"> :</w:t>
      </w:r>
    </w:p>
    <w:p w14:paraId="6D51C84F" w14:textId="77777777" w:rsidR="009471E1" w:rsidRPr="009D73F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</w:rPr>
        <w:tab/>
      </w:r>
      <w:r w:rsidRPr="009D73F4">
        <w:rPr>
          <w:rFonts w:cstheme="minorHAnsi"/>
          <w:noProof/>
          <w:sz w:val="23"/>
          <w:szCs w:val="23"/>
        </w:rPr>
        <w:tab/>
        <w:t xml:space="preserve">     (Dokumen </w:t>
      </w:r>
      <w:r w:rsidRPr="009D73F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9D73F4">
        <w:rPr>
          <w:rFonts w:cstheme="minorHAnsi"/>
          <w:noProof/>
          <w:sz w:val="23"/>
          <w:szCs w:val="23"/>
        </w:rPr>
        <w:t>)</w:t>
      </w:r>
      <w:r w:rsidRPr="009D73F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757E631A" w14:textId="57B4D88A" w:rsidR="009471E1" w:rsidRPr="009D73F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9D73F4">
        <w:rPr>
          <w:rFonts w:cstheme="minorHAnsi"/>
          <w:noProof/>
          <w:sz w:val="23"/>
          <w:szCs w:val="23"/>
          <w:lang w:val="en-ID"/>
        </w:rPr>
        <w:t>PQC-03-002</w:t>
      </w:r>
      <w:r w:rsidRPr="009D73F4">
        <w:rPr>
          <w:rFonts w:cstheme="minorHAnsi"/>
          <w:noProof/>
          <w:sz w:val="23"/>
          <w:szCs w:val="23"/>
          <w:lang w:val="en-ID"/>
        </w:rPr>
        <w:t>)</w:t>
      </w:r>
    </w:p>
    <w:p w14:paraId="1999D2C2" w14:textId="77777777" w:rsidR="000F7880" w:rsidRPr="009D73F4" w:rsidRDefault="000F7880" w:rsidP="009E7D9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9D73F4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9D73F4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9D73F4" w:rsidRDefault="000F7880" w:rsidP="009E7D9B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12284C8A" w:rsidR="000F7880" w:rsidRPr="00304000" w:rsidRDefault="00304000" w:rsidP="00304000">
      <w:pPr>
        <w:pStyle w:val="ListParagraph"/>
        <w:numPr>
          <w:ilvl w:val="1"/>
          <w:numId w:val="21"/>
        </w:numPr>
        <w:tabs>
          <w:tab w:val="left" w:pos="360"/>
          <w:tab w:val="left" w:pos="851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  <w:r>
        <w:rPr>
          <w:rFonts w:cstheme="minorHAnsi"/>
          <w:noProof/>
          <w:sz w:val="23"/>
          <w:szCs w:val="23"/>
          <w:lang w:val="en-US"/>
        </w:rPr>
        <w:t xml:space="preserve">  </w:t>
      </w:r>
      <w:r w:rsidR="000F7880" w:rsidRPr="00304000">
        <w:rPr>
          <w:rFonts w:cstheme="minorHAnsi"/>
          <w:noProof/>
          <w:sz w:val="23"/>
          <w:szCs w:val="23"/>
        </w:rPr>
        <w:t>Kekerasan</w:t>
      </w:r>
    </w:p>
    <w:p w14:paraId="516E34DC" w14:textId="424FD6AB" w:rsidR="000F7880" w:rsidRPr="009D73F4" w:rsidRDefault="000F7880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Syarat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Pr="009D73F4">
        <w:rPr>
          <w:rFonts w:cstheme="minorHAnsi"/>
          <w:sz w:val="23"/>
          <w:szCs w:val="23"/>
        </w:rPr>
        <w:t xml:space="preserve">       : </w:t>
      </w:r>
    </w:p>
    <w:p w14:paraId="247072B3" w14:textId="747FC94D" w:rsidR="00D40329" w:rsidRPr="009D73F4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Sesuai dengan spesifikasi</w:t>
      </w:r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ID"/>
        </w:rPr>
        <w:t>produk</w:t>
      </w:r>
      <w:proofErr w:type="spellEnd"/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9D73F4">
        <w:rPr>
          <w:rFonts w:cstheme="minorHAnsi"/>
          <w:sz w:val="23"/>
          <w:szCs w:val="23"/>
          <w:lang w:val="en-ID"/>
        </w:rPr>
        <w:t>(S-QC-03-102)</w:t>
      </w:r>
      <w:r w:rsidRPr="009D73F4">
        <w:rPr>
          <w:rFonts w:cstheme="minorHAnsi"/>
          <w:sz w:val="23"/>
          <w:szCs w:val="23"/>
          <w:lang w:val="en-ID"/>
        </w:rPr>
        <w:t>.</w:t>
      </w:r>
    </w:p>
    <w:p w14:paraId="39E67D66" w14:textId="10855167" w:rsidR="000F7880" w:rsidRPr="009D73F4" w:rsidRDefault="000F7880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Cara Kerja  :</w:t>
      </w:r>
    </w:p>
    <w:p w14:paraId="5A657CD5" w14:textId="77777777" w:rsidR="009471E1" w:rsidRPr="009D73F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</w:rPr>
        <w:tab/>
      </w:r>
      <w:r w:rsidRPr="009D73F4">
        <w:rPr>
          <w:rFonts w:cstheme="minorHAnsi"/>
          <w:noProof/>
          <w:sz w:val="23"/>
          <w:szCs w:val="23"/>
        </w:rPr>
        <w:tab/>
        <w:t xml:space="preserve">     (Dokumen </w:t>
      </w:r>
      <w:r w:rsidRPr="009D73F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9D73F4">
        <w:rPr>
          <w:rFonts w:cstheme="minorHAnsi"/>
          <w:noProof/>
          <w:sz w:val="23"/>
          <w:szCs w:val="23"/>
        </w:rPr>
        <w:t>)</w:t>
      </w:r>
      <w:r w:rsidRPr="009D73F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0272DBDD" w14:textId="65908E65" w:rsidR="009471E1" w:rsidRPr="009D73F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9D73F4">
        <w:rPr>
          <w:rFonts w:cstheme="minorHAnsi"/>
          <w:noProof/>
          <w:sz w:val="23"/>
          <w:szCs w:val="23"/>
          <w:lang w:val="en-ID"/>
        </w:rPr>
        <w:t>PQC-03-002</w:t>
      </w:r>
      <w:r w:rsidRPr="009D73F4">
        <w:rPr>
          <w:rFonts w:cstheme="minorHAnsi"/>
          <w:noProof/>
          <w:sz w:val="23"/>
          <w:szCs w:val="23"/>
          <w:lang w:val="en-ID"/>
        </w:rPr>
        <w:t>)</w:t>
      </w:r>
    </w:p>
    <w:p w14:paraId="38BCFDCF" w14:textId="1104FE08" w:rsidR="000F7880" w:rsidRPr="009D73F4" w:rsidRDefault="000F7880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9D73F4">
        <w:rPr>
          <w:rFonts w:cstheme="minorHAnsi"/>
          <w:noProof/>
          <w:sz w:val="23"/>
          <w:szCs w:val="23"/>
        </w:rPr>
        <w:t>Waktu Hancur</w:t>
      </w:r>
    </w:p>
    <w:p w14:paraId="4561C92A" w14:textId="7B80D338" w:rsidR="0018670E" w:rsidRPr="009D73F4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Syarat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Pr="009D73F4">
        <w:rPr>
          <w:rFonts w:cstheme="minorHAnsi"/>
          <w:sz w:val="23"/>
          <w:szCs w:val="23"/>
        </w:rPr>
        <w:t xml:space="preserve">       : </w:t>
      </w:r>
    </w:p>
    <w:p w14:paraId="27B05B5B" w14:textId="5B4264FA" w:rsidR="00D40329" w:rsidRPr="009D73F4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Sesuai dengan spesifikasi</w:t>
      </w:r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ID"/>
        </w:rPr>
        <w:t>produk</w:t>
      </w:r>
      <w:proofErr w:type="spellEnd"/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9D73F4">
        <w:rPr>
          <w:rFonts w:cstheme="minorHAnsi"/>
          <w:sz w:val="23"/>
          <w:szCs w:val="23"/>
          <w:lang w:val="en-ID"/>
        </w:rPr>
        <w:t>(S-QC-03-102)</w:t>
      </w:r>
      <w:r w:rsidRPr="009D73F4">
        <w:rPr>
          <w:rFonts w:cstheme="minorHAnsi"/>
          <w:sz w:val="23"/>
          <w:szCs w:val="23"/>
          <w:lang w:val="en-ID"/>
        </w:rPr>
        <w:t>.</w:t>
      </w:r>
    </w:p>
    <w:p w14:paraId="1F14A6D7" w14:textId="5F39C5C8" w:rsidR="0018670E" w:rsidRPr="009D73F4" w:rsidRDefault="0018670E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Cara Kerja  :</w:t>
      </w:r>
    </w:p>
    <w:p w14:paraId="76514365" w14:textId="77777777" w:rsidR="009471E1" w:rsidRPr="009D73F4" w:rsidRDefault="009471E1" w:rsidP="009471E1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</w:rPr>
        <w:tab/>
      </w:r>
      <w:r w:rsidRPr="009D73F4">
        <w:rPr>
          <w:rFonts w:cstheme="minorHAnsi"/>
          <w:noProof/>
          <w:sz w:val="23"/>
          <w:szCs w:val="23"/>
        </w:rPr>
        <w:tab/>
        <w:t xml:space="preserve">     (Dokumen </w:t>
      </w:r>
      <w:r w:rsidRPr="009D73F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9D73F4">
        <w:rPr>
          <w:rFonts w:cstheme="minorHAnsi"/>
          <w:noProof/>
          <w:sz w:val="23"/>
          <w:szCs w:val="23"/>
        </w:rPr>
        <w:t>)</w:t>
      </w:r>
      <w:r w:rsidRPr="009D73F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69369DC" w14:textId="480AB883" w:rsidR="009471E1" w:rsidRPr="009D73F4" w:rsidRDefault="009471E1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  <w:t xml:space="preserve">       (</w:t>
      </w:r>
      <w:r w:rsidR="00CC3BB7" w:rsidRPr="009D73F4">
        <w:rPr>
          <w:rFonts w:cstheme="minorHAnsi"/>
          <w:noProof/>
          <w:sz w:val="23"/>
          <w:szCs w:val="23"/>
          <w:lang w:val="en-ID"/>
        </w:rPr>
        <w:t>PQC-03-002</w:t>
      </w:r>
      <w:r w:rsidRPr="009D73F4">
        <w:rPr>
          <w:rFonts w:cstheme="minorHAnsi"/>
          <w:noProof/>
          <w:sz w:val="23"/>
          <w:szCs w:val="23"/>
          <w:lang w:val="en-ID"/>
        </w:rPr>
        <w:t>)</w:t>
      </w:r>
    </w:p>
    <w:p w14:paraId="2E83E393" w14:textId="427B4B20" w:rsidR="000B32AA" w:rsidRPr="009D73F4" w:rsidRDefault="009D6465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9D73F4">
        <w:rPr>
          <w:rFonts w:cstheme="minorHAnsi"/>
          <w:sz w:val="23"/>
          <w:szCs w:val="23"/>
        </w:rPr>
        <w:lastRenderedPageBreak/>
        <w:t>Identifikasi</w:t>
      </w:r>
    </w:p>
    <w:p w14:paraId="14BE4B48" w14:textId="1EE25320" w:rsidR="0018670E" w:rsidRPr="009D73F4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Syarat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Pr="009D73F4">
        <w:rPr>
          <w:rFonts w:cstheme="minorHAnsi"/>
          <w:sz w:val="23"/>
          <w:szCs w:val="23"/>
        </w:rPr>
        <w:t xml:space="preserve">       : </w:t>
      </w:r>
    </w:p>
    <w:p w14:paraId="7F9FD65E" w14:textId="3D10843F" w:rsidR="00D40329" w:rsidRPr="009D73F4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Sesuai dengan spesifikasi</w:t>
      </w:r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ID"/>
        </w:rPr>
        <w:t>produk</w:t>
      </w:r>
      <w:proofErr w:type="spellEnd"/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9D73F4">
        <w:rPr>
          <w:rFonts w:cstheme="minorHAnsi"/>
          <w:sz w:val="23"/>
          <w:szCs w:val="23"/>
          <w:lang w:val="en-ID"/>
        </w:rPr>
        <w:t>(S-QC-03-102)</w:t>
      </w:r>
      <w:r w:rsidRPr="009D73F4">
        <w:rPr>
          <w:rFonts w:cstheme="minorHAnsi"/>
          <w:sz w:val="23"/>
          <w:szCs w:val="23"/>
          <w:lang w:val="en-ID"/>
        </w:rPr>
        <w:t>.</w:t>
      </w:r>
    </w:p>
    <w:p w14:paraId="5B5D31BB" w14:textId="5CBB46FF" w:rsidR="00BB3D1A" w:rsidRPr="009D73F4" w:rsidRDefault="000B32AA" w:rsidP="00304000">
      <w:pPr>
        <w:pStyle w:val="ListParagraph"/>
        <w:numPr>
          <w:ilvl w:val="2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9D73F4">
        <w:rPr>
          <w:rFonts w:cstheme="minorHAnsi"/>
          <w:noProof/>
          <w:sz w:val="23"/>
          <w:szCs w:val="23"/>
        </w:rPr>
        <w:t>Cara Kerja</w:t>
      </w:r>
      <w:r w:rsidRPr="009D73F4">
        <w:rPr>
          <w:rFonts w:cstheme="minorHAnsi"/>
          <w:noProof/>
          <w:sz w:val="23"/>
          <w:szCs w:val="23"/>
        </w:rPr>
        <w:tab/>
        <w:t>:</w:t>
      </w:r>
    </w:p>
    <w:p w14:paraId="2149C07B" w14:textId="77777777" w:rsidR="009601D7" w:rsidRPr="009D73F4" w:rsidRDefault="009601D7" w:rsidP="009601D7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  <w:lang w:val="en-ID"/>
        </w:rPr>
        <w:t xml:space="preserve">Waktu retensi puncak utama Larutan Uji sesuai dengan waktu retensi puncak larutan pembanding yang diperoleh pada penetapan kadar secara HPLC. </w:t>
      </w:r>
    </w:p>
    <w:p w14:paraId="6D4C2B94" w14:textId="77777777" w:rsidR="004E26EB" w:rsidRPr="009D73F4" w:rsidRDefault="004E26EB" w:rsidP="009D73F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405"/>
        <w:jc w:val="both"/>
        <w:rPr>
          <w:rFonts w:cstheme="minorHAnsi"/>
          <w:noProof/>
          <w:sz w:val="23"/>
          <w:szCs w:val="23"/>
          <w:lang w:val="en-ID"/>
        </w:rPr>
      </w:pPr>
    </w:p>
    <w:p w14:paraId="1E30B0CC" w14:textId="3D97B6BD" w:rsidR="000F7880" w:rsidRPr="009D73F4" w:rsidRDefault="000F7880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9D73F4">
        <w:rPr>
          <w:rFonts w:cstheme="minorHAnsi"/>
          <w:noProof/>
          <w:sz w:val="23"/>
          <w:szCs w:val="23"/>
        </w:rPr>
        <w:t>Penetapan Kadar</w:t>
      </w:r>
      <w:r w:rsidRPr="009D73F4">
        <w:rPr>
          <w:rFonts w:cstheme="minorHAnsi"/>
          <w:i/>
          <w:noProof/>
          <w:sz w:val="23"/>
          <w:szCs w:val="23"/>
        </w:rPr>
        <w:tab/>
      </w:r>
    </w:p>
    <w:p w14:paraId="4CFB4877" w14:textId="4857F61E" w:rsidR="0018670E" w:rsidRPr="009D73F4" w:rsidRDefault="0018670E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Syarat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Pr="009D73F4">
        <w:rPr>
          <w:rFonts w:cstheme="minorHAnsi"/>
          <w:sz w:val="23"/>
          <w:szCs w:val="23"/>
        </w:rPr>
        <w:t xml:space="preserve">       : </w:t>
      </w:r>
    </w:p>
    <w:p w14:paraId="3BFFD195" w14:textId="5EE5EB8B" w:rsidR="00D40329" w:rsidRPr="009D73F4" w:rsidRDefault="00D40329" w:rsidP="00D40329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Sesuai dengan spesifikasi</w:t>
      </w:r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ID"/>
        </w:rPr>
        <w:t>produk</w:t>
      </w:r>
      <w:proofErr w:type="spellEnd"/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9D73F4">
        <w:rPr>
          <w:rFonts w:cstheme="minorHAnsi"/>
          <w:sz w:val="23"/>
          <w:szCs w:val="23"/>
          <w:lang w:val="en-ID"/>
        </w:rPr>
        <w:t>(S-QC-03-102)</w:t>
      </w:r>
      <w:r w:rsidRPr="009D73F4">
        <w:rPr>
          <w:rFonts w:cstheme="minorHAnsi"/>
          <w:sz w:val="23"/>
          <w:szCs w:val="23"/>
          <w:lang w:val="en-ID"/>
        </w:rPr>
        <w:t>.</w:t>
      </w:r>
    </w:p>
    <w:p w14:paraId="0AB36AA1" w14:textId="6D76E25F" w:rsidR="000F7880" w:rsidRPr="009D73F4" w:rsidRDefault="000F7880" w:rsidP="00304000">
      <w:pPr>
        <w:pStyle w:val="ListParagraph"/>
        <w:numPr>
          <w:ilvl w:val="2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9D73F4">
        <w:rPr>
          <w:rFonts w:cstheme="minorHAnsi"/>
          <w:noProof/>
          <w:sz w:val="23"/>
          <w:szCs w:val="23"/>
        </w:rPr>
        <w:t>Cara Kerja</w:t>
      </w:r>
      <w:r w:rsidRPr="009D73F4">
        <w:rPr>
          <w:rFonts w:cstheme="minorHAnsi"/>
          <w:noProof/>
          <w:sz w:val="23"/>
          <w:szCs w:val="23"/>
        </w:rPr>
        <w:tab/>
        <w:t>:</w:t>
      </w:r>
    </w:p>
    <w:p w14:paraId="58D64215" w14:textId="369EC9CF" w:rsidR="00550BAA" w:rsidRPr="009D73F4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bookmarkStart w:id="0" w:name="_Hlk42089506"/>
      <w:bookmarkStart w:id="1" w:name="_Hlk42085523"/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10A54E01" w14:textId="6D3DB64C" w:rsidR="000C2358" w:rsidRPr="009D73F4" w:rsidRDefault="000C2358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Dapar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Asetat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pH 4,7</w:t>
      </w:r>
    </w:p>
    <w:p w14:paraId="1AEDDC58" w14:textId="4408DB74" w:rsidR="000C2358" w:rsidRPr="007A73B1" w:rsidRDefault="000C2358" w:rsidP="009E7D9B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rPr>
          <w:rFonts w:cstheme="minorHAnsi"/>
          <w:i/>
          <w:iCs/>
          <w:lang w:val="fr-FR"/>
        </w:rPr>
      </w:pPr>
      <w:proofErr w:type="spellStart"/>
      <w:r w:rsidRPr="007A73B1">
        <w:rPr>
          <w:rFonts w:cstheme="minorHAnsi"/>
          <w:lang w:val="fr-FR"/>
        </w:rPr>
        <w:t>Timbang</w:t>
      </w:r>
      <w:proofErr w:type="spellEnd"/>
      <w:r w:rsidRPr="007A73B1">
        <w:rPr>
          <w:rFonts w:cstheme="minorHAnsi"/>
          <w:lang w:val="fr-FR"/>
        </w:rPr>
        <w:t xml:space="preserve"> 15,4 g Ammonium </w:t>
      </w:r>
      <w:proofErr w:type="spellStart"/>
      <w:r w:rsidRPr="007A73B1">
        <w:rPr>
          <w:rFonts w:cstheme="minorHAnsi"/>
          <w:lang w:val="fr-FR"/>
        </w:rPr>
        <w:t>Asetat</w:t>
      </w:r>
      <w:proofErr w:type="spellEnd"/>
      <w:r w:rsidRPr="007A73B1">
        <w:rPr>
          <w:rFonts w:cstheme="minorHAnsi"/>
          <w:lang w:val="fr-FR"/>
        </w:rPr>
        <w:t xml:space="preserve">, </w:t>
      </w:r>
      <w:proofErr w:type="spellStart"/>
      <w:r w:rsidRPr="007A73B1">
        <w:rPr>
          <w:rFonts w:cstheme="minorHAnsi"/>
          <w:lang w:val="fr-FR"/>
        </w:rPr>
        <w:t>masukkan</w:t>
      </w:r>
      <w:proofErr w:type="spellEnd"/>
      <w:r w:rsidRPr="007A73B1">
        <w:rPr>
          <w:rFonts w:cstheme="minorHAnsi"/>
          <w:lang w:val="fr-FR"/>
        </w:rPr>
        <w:t xml:space="preserve"> </w:t>
      </w:r>
      <w:proofErr w:type="spellStart"/>
      <w:r w:rsidRPr="007A73B1">
        <w:rPr>
          <w:rFonts w:cstheme="minorHAnsi"/>
          <w:lang w:val="fr-FR"/>
        </w:rPr>
        <w:t>ke</w:t>
      </w:r>
      <w:proofErr w:type="spellEnd"/>
      <w:r w:rsidRPr="007A73B1">
        <w:rPr>
          <w:rFonts w:cstheme="minorHAnsi"/>
          <w:lang w:val="fr-FR"/>
        </w:rPr>
        <w:t xml:space="preserve"> </w:t>
      </w:r>
      <w:proofErr w:type="spellStart"/>
      <w:r w:rsidRPr="007A73B1">
        <w:rPr>
          <w:rFonts w:cstheme="minorHAnsi"/>
          <w:lang w:val="fr-FR"/>
        </w:rPr>
        <w:t>dalam</w:t>
      </w:r>
      <w:proofErr w:type="spellEnd"/>
      <w:r w:rsidRPr="007A73B1">
        <w:rPr>
          <w:rFonts w:cstheme="minorHAnsi"/>
          <w:lang w:val="fr-FR"/>
        </w:rPr>
        <w:t xml:space="preserve"> gelas </w:t>
      </w:r>
      <w:proofErr w:type="spellStart"/>
      <w:r w:rsidRPr="007A73B1">
        <w:rPr>
          <w:rFonts w:cstheme="minorHAnsi"/>
          <w:lang w:val="fr-FR"/>
        </w:rPr>
        <w:t>kimia</w:t>
      </w:r>
      <w:proofErr w:type="spellEnd"/>
      <w:r w:rsidRPr="007A73B1">
        <w:rPr>
          <w:rFonts w:cstheme="minorHAnsi"/>
          <w:lang w:val="fr-FR"/>
        </w:rPr>
        <w:t xml:space="preserve"> 1000 </w:t>
      </w:r>
      <w:proofErr w:type="spellStart"/>
      <w:r w:rsidRPr="007A73B1">
        <w:rPr>
          <w:rFonts w:cstheme="minorHAnsi"/>
          <w:lang w:val="fr-FR"/>
        </w:rPr>
        <w:t>mL</w:t>
      </w:r>
      <w:proofErr w:type="spellEnd"/>
      <w:r w:rsidRPr="007A73B1">
        <w:rPr>
          <w:rFonts w:cstheme="minorHAnsi"/>
          <w:lang w:val="fr-FR"/>
        </w:rPr>
        <w:t>.</w:t>
      </w:r>
    </w:p>
    <w:p w14:paraId="5B5BD8C0" w14:textId="77777777" w:rsidR="000C2358" w:rsidRPr="009D73F4" w:rsidRDefault="000C2358" w:rsidP="009E7D9B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Larutkan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dengan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Akuades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fr-FR"/>
        </w:rPr>
        <w:t>homogenkan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. </w:t>
      </w:r>
    </w:p>
    <w:p w14:paraId="6CA183E1" w14:textId="77777777" w:rsidR="000C2358" w:rsidRPr="009D73F4" w:rsidRDefault="000C2358" w:rsidP="009E7D9B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Tambahkan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11,5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Asam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Asetat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Glasial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dan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encerkan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dengan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akuades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1000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>.</w:t>
      </w:r>
    </w:p>
    <w:p w14:paraId="32B56DFC" w14:textId="77777777" w:rsidR="000C2358" w:rsidRPr="009D73F4" w:rsidRDefault="000C2358" w:rsidP="009E7D9B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r w:rsidRPr="009D73F4">
        <w:rPr>
          <w:rFonts w:cstheme="minorHAnsi"/>
          <w:iCs/>
          <w:sz w:val="23"/>
          <w:szCs w:val="23"/>
          <w:lang w:val="fr-FR"/>
        </w:rPr>
        <w:t xml:space="preserve">Atur pH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4,7 ± 0,1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dengan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penambahan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Asam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Asetat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Glasial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atau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Ammonium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Hidroksida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>.</w:t>
      </w:r>
    </w:p>
    <w:p w14:paraId="511BA703" w14:textId="5A25A23B" w:rsidR="000C2358" w:rsidRPr="009D73F4" w:rsidRDefault="000C2358" w:rsidP="009E7D9B">
      <w:pPr>
        <w:pStyle w:val="ListParagraph"/>
        <w:numPr>
          <w:ilvl w:val="0"/>
          <w:numId w:val="24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Aduk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hingga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homogen</w:t>
      </w:r>
      <w:proofErr w:type="spellEnd"/>
      <w:r w:rsidRPr="009D73F4">
        <w:rPr>
          <w:rFonts w:cstheme="minorHAnsi"/>
          <w:sz w:val="23"/>
          <w:szCs w:val="23"/>
          <w:lang w:val="fr-FR"/>
        </w:rPr>
        <w:t>.</w:t>
      </w:r>
    </w:p>
    <w:p w14:paraId="70CD8B6B" w14:textId="77777777" w:rsidR="00772474" w:rsidRPr="009D73F4" w:rsidRDefault="00772474" w:rsidP="009D73F4">
      <w:pPr>
        <w:pStyle w:val="ListParagraph"/>
        <w:spacing w:after="0" w:line="120" w:lineRule="auto"/>
        <w:ind w:left="2693"/>
        <w:jc w:val="both"/>
        <w:rPr>
          <w:rFonts w:cstheme="minorHAnsi"/>
          <w:i/>
          <w:iCs/>
          <w:sz w:val="23"/>
          <w:szCs w:val="23"/>
          <w:lang w:val="fr-FR"/>
        </w:rPr>
      </w:pPr>
    </w:p>
    <w:p w14:paraId="2F0032CD" w14:textId="6F9FA263" w:rsidR="000C2358" w:rsidRPr="009D73F4" w:rsidRDefault="000C2358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Dapar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Asetat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Encer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(1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dalam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10)</w:t>
      </w:r>
    </w:p>
    <w:p w14:paraId="2A9DA542" w14:textId="77777777" w:rsidR="000C2358" w:rsidRPr="009D73F4" w:rsidRDefault="000C2358" w:rsidP="009E7D9B">
      <w:pPr>
        <w:pStyle w:val="ListParagraph"/>
        <w:numPr>
          <w:ilvl w:val="0"/>
          <w:numId w:val="25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Ambil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100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larutan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dapar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asetat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fr-FR"/>
        </w:rPr>
        <w:t>encerkan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dalam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Akuades</w:t>
      </w:r>
      <w:proofErr w:type="spellEnd"/>
      <w:r w:rsidRPr="009D73F4">
        <w:rPr>
          <w:rFonts w:cstheme="minorHAnsi"/>
          <w:sz w:val="23"/>
          <w:szCs w:val="23"/>
          <w:lang w:val="fr-FR"/>
        </w:rPr>
        <w:t>.</w:t>
      </w:r>
    </w:p>
    <w:p w14:paraId="667B9CC5" w14:textId="77777777" w:rsidR="000C2358" w:rsidRPr="009D73F4" w:rsidRDefault="000C2358" w:rsidP="009E7D9B">
      <w:pPr>
        <w:pStyle w:val="ListParagraph"/>
        <w:numPr>
          <w:ilvl w:val="0"/>
          <w:numId w:val="25"/>
        </w:numPr>
        <w:spacing w:after="0" w:line="276" w:lineRule="auto"/>
        <w:ind w:left="2610" w:hanging="180"/>
        <w:jc w:val="both"/>
        <w:rPr>
          <w:rFonts w:cstheme="minorHAnsi"/>
          <w:i/>
          <w:iCs/>
          <w:sz w:val="23"/>
          <w:szCs w:val="23"/>
          <w:lang w:val="fr-FR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Aduk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hingga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homogen</w:t>
      </w:r>
      <w:proofErr w:type="spellEnd"/>
      <w:r w:rsidRPr="009D73F4">
        <w:rPr>
          <w:rFonts w:cstheme="minorHAnsi"/>
          <w:sz w:val="23"/>
          <w:szCs w:val="23"/>
          <w:lang w:val="fr-FR"/>
        </w:rPr>
        <w:t>.</w:t>
      </w:r>
    </w:p>
    <w:p w14:paraId="7B8C2355" w14:textId="77777777" w:rsidR="000C2358" w:rsidRPr="009D73F4" w:rsidRDefault="000C2358" w:rsidP="007A73B1">
      <w:pPr>
        <w:spacing w:after="0" w:line="120" w:lineRule="auto"/>
        <w:jc w:val="both"/>
        <w:rPr>
          <w:rFonts w:cstheme="minorHAnsi"/>
          <w:i/>
          <w:iCs/>
          <w:sz w:val="23"/>
          <w:szCs w:val="23"/>
          <w:lang w:val="fr-FR"/>
        </w:rPr>
      </w:pPr>
    </w:p>
    <w:p w14:paraId="4A347115" w14:textId="6B35AF49" w:rsidR="000C2358" w:rsidRPr="009D73F4" w:rsidRDefault="000C2358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Fase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Gerak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</w:p>
    <w:p w14:paraId="0DFF4193" w14:textId="77777777" w:rsidR="00850BAF" w:rsidRPr="009D73F4" w:rsidRDefault="000C2358" w:rsidP="009E7D9B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Campurkan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350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Akuades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, 100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Dapar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Asetat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pH 4,7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550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Metanol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9D73F4">
        <w:rPr>
          <w:rFonts w:cstheme="minorHAnsi"/>
          <w:sz w:val="23"/>
          <w:szCs w:val="23"/>
          <w:lang w:val="fr-FR"/>
        </w:rPr>
        <w:t>ke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dalam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botol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fase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gerak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sz w:val="23"/>
          <w:szCs w:val="23"/>
          <w:lang w:val="fr-FR"/>
        </w:rPr>
        <w:t>.</w:t>
      </w:r>
    </w:p>
    <w:p w14:paraId="50157D1E" w14:textId="77777777" w:rsidR="00850BAF" w:rsidRPr="009D73F4" w:rsidRDefault="000C2358" w:rsidP="009E7D9B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Kocok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homogen</w:t>
      </w:r>
      <w:proofErr w:type="spellEnd"/>
      <w:r w:rsidR="00850BAF" w:rsidRPr="009D73F4">
        <w:rPr>
          <w:rFonts w:cstheme="minorHAnsi"/>
          <w:iCs/>
          <w:sz w:val="23"/>
          <w:szCs w:val="23"/>
          <w:lang w:val="fr-FR"/>
        </w:rPr>
        <w:t>.</w:t>
      </w:r>
    </w:p>
    <w:p w14:paraId="65219865" w14:textId="77777777" w:rsidR="00850BAF" w:rsidRPr="009D73F4" w:rsidRDefault="000C2358" w:rsidP="009E7D9B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Saring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membran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filter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0,20 µm.</w:t>
      </w:r>
    </w:p>
    <w:p w14:paraId="02F6DAD3" w14:textId="77777777" w:rsidR="00850BAF" w:rsidRPr="009D73F4" w:rsidRDefault="000C2358" w:rsidP="009E7D9B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Sonikasi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selama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menit</w:t>
      </w:r>
      <w:proofErr w:type="spellEnd"/>
      <w:r w:rsidRPr="009D73F4">
        <w:rPr>
          <w:rFonts w:cstheme="minorHAnsi"/>
          <w:sz w:val="23"/>
          <w:szCs w:val="23"/>
          <w:lang w:val="fr-FR"/>
        </w:rPr>
        <w:t>.</w:t>
      </w:r>
    </w:p>
    <w:p w14:paraId="57CFF4AA" w14:textId="77777777" w:rsidR="00850BAF" w:rsidRPr="009D73F4" w:rsidRDefault="000C2358" w:rsidP="009E7D9B">
      <w:pPr>
        <w:pStyle w:val="ListParagraph"/>
        <w:numPr>
          <w:ilvl w:val="0"/>
          <w:numId w:val="26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Larutan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fase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gerak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siap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digunakan</w:t>
      </w:r>
      <w:proofErr w:type="spellEnd"/>
      <w:r w:rsidRPr="009D73F4">
        <w:rPr>
          <w:rFonts w:cstheme="minorHAnsi"/>
          <w:sz w:val="23"/>
          <w:szCs w:val="23"/>
          <w:lang w:val="fr-FR"/>
        </w:rPr>
        <w:t>.</w:t>
      </w:r>
    </w:p>
    <w:p w14:paraId="0DFC8AD4" w14:textId="097E68D3" w:rsidR="009D73F4" w:rsidRDefault="009D73F4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51880B71" w14:textId="6BE3FC9D" w:rsidR="007A73B1" w:rsidRDefault="007A73B1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245F14AA" w14:textId="648094AA" w:rsidR="007A73B1" w:rsidRDefault="007A73B1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33D42A2E" w14:textId="2CFF38C2" w:rsidR="007A73B1" w:rsidRDefault="007A73B1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563126CB" w14:textId="2851AF00" w:rsidR="007A73B1" w:rsidRDefault="007A73B1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60B35071" w14:textId="77777777" w:rsidR="007A73B1" w:rsidRDefault="007A73B1" w:rsidP="008240DA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366C0631" w14:textId="384A4460" w:rsidR="005F3294" w:rsidRPr="009D73F4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r w:rsidRPr="009D73F4">
        <w:rPr>
          <w:rFonts w:asciiTheme="minorHAnsi" w:hAnsiTheme="minorHAnsi" w:cstheme="minorHAnsi"/>
          <w:iCs/>
          <w:sz w:val="23"/>
          <w:szCs w:val="23"/>
        </w:rPr>
        <w:lastRenderedPageBreak/>
        <w:t xml:space="preserve">Uji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3E4DD29F" w14:textId="6A9BD26D" w:rsidR="00772474" w:rsidRPr="009D73F4" w:rsidRDefault="005F3294" w:rsidP="008336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r w:rsidR="00850BAF" w:rsidRPr="009D73F4">
        <w:rPr>
          <w:rFonts w:asciiTheme="minorHAnsi" w:hAnsiTheme="minorHAnsi" w:cstheme="minorHAnsi"/>
          <w:sz w:val="23"/>
          <w:szCs w:val="23"/>
        </w:rPr>
        <w:t>Isosorbide Dinitrate</w:t>
      </w:r>
      <w:r w:rsidR="00BB1882" w:rsidRPr="009D73F4">
        <w:rPr>
          <w:rFonts w:asciiTheme="minorHAnsi" w:hAnsiTheme="minorHAnsi" w:cstheme="minorHAnsi"/>
          <w:sz w:val="23"/>
          <w:szCs w:val="23"/>
        </w:rPr>
        <w:t xml:space="preserve"> 25%</w:t>
      </w:r>
      <w:r w:rsidR="00850BAF"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r w:rsidR="008336E2" w:rsidRPr="009D73F4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9D73F4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9D73F4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8336E2" w:rsidRPr="009D73F4">
        <w:rPr>
          <w:rFonts w:asciiTheme="minorHAnsi" w:hAnsiTheme="minorHAnsi" w:cstheme="minorHAnsi"/>
          <w:sz w:val="23"/>
          <w:szCs w:val="23"/>
        </w:rPr>
        <w:t xml:space="preserve"> </w:t>
      </w:r>
      <w:r w:rsidRPr="009D73F4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3FD0D81D" w14:textId="3AD7E6AA" w:rsidR="00850BAF" w:rsidRPr="009D73F4" w:rsidRDefault="00850BAF" w:rsidP="00850BAF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9D73F4">
        <w:rPr>
          <w:rFonts w:asciiTheme="minorHAnsi" w:hAnsiTheme="minorHAnsi" w:cstheme="minorHAnsi"/>
          <w:bCs/>
          <w:sz w:val="23"/>
          <w:szCs w:val="23"/>
        </w:rPr>
        <w:t>Kolom</w:t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r w:rsidRPr="009D73F4">
        <w:rPr>
          <w:rFonts w:asciiTheme="minorHAnsi" w:hAnsiTheme="minorHAnsi" w:cstheme="minorHAnsi"/>
          <w:noProof/>
          <w:sz w:val="23"/>
          <w:szCs w:val="23"/>
          <w:lang w:val="en-ID"/>
        </w:rPr>
        <w:t>Reliant; C-18 L1; 4,6 x 250 mm; 5 µm</w:t>
      </w:r>
    </w:p>
    <w:p w14:paraId="72152113" w14:textId="5B3D760B" w:rsidR="00850BAF" w:rsidRPr="009D73F4" w:rsidRDefault="00850BAF" w:rsidP="00850BAF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  <w:t>: UV 220 nm</w:t>
      </w:r>
    </w:p>
    <w:p w14:paraId="15E29136" w14:textId="5BAA52DD" w:rsidR="00850BAF" w:rsidRPr="009D73F4" w:rsidRDefault="002A2BED" w:rsidP="00850BAF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bCs/>
          <w:iCs/>
          <w:sz w:val="23"/>
          <w:szCs w:val="23"/>
        </w:rPr>
        <w:t>Laju</w:t>
      </w:r>
      <w:proofErr w:type="spellEnd"/>
      <w:r w:rsidRPr="009D73F4">
        <w:rPr>
          <w:rFonts w:asciiTheme="minorHAnsi" w:hAnsiTheme="minorHAnsi" w:cstheme="minorHAnsi"/>
          <w:bCs/>
          <w:iCs/>
          <w:sz w:val="23"/>
          <w:szCs w:val="23"/>
        </w:rPr>
        <w:t xml:space="preserve"> Alir</w:t>
      </w:r>
      <w:r w:rsidRPr="009D73F4">
        <w:rPr>
          <w:rFonts w:asciiTheme="minorHAnsi" w:hAnsiTheme="minorHAnsi" w:cstheme="minorHAnsi"/>
          <w:bCs/>
          <w:iCs/>
          <w:sz w:val="23"/>
          <w:szCs w:val="23"/>
        </w:rPr>
        <w:tab/>
      </w:r>
      <w:r w:rsidR="00850BAF"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="00850BAF" w:rsidRPr="009D73F4">
        <w:rPr>
          <w:rFonts w:asciiTheme="minorHAnsi" w:hAnsiTheme="minorHAnsi" w:cstheme="minorHAnsi"/>
          <w:bCs/>
          <w:sz w:val="23"/>
          <w:szCs w:val="23"/>
        </w:rPr>
        <w:tab/>
        <w:t xml:space="preserve">: 1,0 mL/ </w:t>
      </w:r>
      <w:proofErr w:type="spellStart"/>
      <w:r w:rsidR="00850BAF" w:rsidRPr="009D73F4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2E00FC3E" w14:textId="0B5BB729" w:rsidR="00850BAF" w:rsidRPr="009D73F4" w:rsidRDefault="00850BAF" w:rsidP="00850BAF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9D73F4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447BFE3" w14:textId="2441448D" w:rsidR="00850BAF" w:rsidRPr="009D73F4" w:rsidRDefault="00850BAF" w:rsidP="00850BAF">
      <w:pPr>
        <w:pStyle w:val="BodyText"/>
        <w:spacing w:line="276" w:lineRule="auto"/>
        <w:ind w:left="4317" w:right="-180" w:hanging="2190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proofErr w:type="gramStart"/>
      <w:r w:rsidRPr="009D73F4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:</w:t>
      </w:r>
      <w:proofErr w:type="gram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Asetat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Encer</w:t>
      </w:r>
      <w:proofErr w:type="spellEnd"/>
      <w:r w:rsidR="00BB1882" w:rsidRPr="009D73F4">
        <w:rPr>
          <w:rFonts w:asciiTheme="minorHAnsi" w:hAnsiTheme="minorHAnsi" w:cstheme="minorHAnsi"/>
          <w:bCs/>
          <w:sz w:val="23"/>
          <w:szCs w:val="23"/>
        </w:rPr>
        <w:t xml:space="preserve"> pH 4,7</w:t>
      </w:r>
      <w:r w:rsidRPr="009D73F4">
        <w:rPr>
          <w:rFonts w:asciiTheme="minorHAnsi" w:hAnsiTheme="minorHAnsi" w:cstheme="minorHAnsi"/>
          <w:bCs/>
          <w:sz w:val="23"/>
          <w:szCs w:val="23"/>
        </w:rPr>
        <w:t xml:space="preserve"> :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pro HPLC (35:10:55)</w:t>
      </w:r>
    </w:p>
    <w:p w14:paraId="52DBBC7E" w14:textId="6A295243" w:rsidR="00850BAF" w:rsidRPr="009D73F4" w:rsidRDefault="00850BAF" w:rsidP="00850BAF">
      <w:pPr>
        <w:pStyle w:val="BodyText"/>
        <w:spacing w:line="276" w:lineRule="auto"/>
        <w:ind w:left="2127" w:right="-180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Pengencer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</w:p>
    <w:p w14:paraId="3A8303E5" w14:textId="77777777" w:rsidR="00850BAF" w:rsidRPr="009D73F4" w:rsidRDefault="00850BAF" w:rsidP="00850BAF">
      <w:pPr>
        <w:pStyle w:val="BodyText"/>
        <w:spacing w:line="276" w:lineRule="auto"/>
        <w:ind w:left="2880" w:right="-180" w:hanging="1887"/>
        <w:contextualSpacing/>
        <w:rPr>
          <w:rFonts w:asciiTheme="minorHAnsi" w:hAnsiTheme="minorHAnsi" w:cstheme="minorHAnsi"/>
          <w:bCs/>
          <w:i/>
          <w:sz w:val="10"/>
          <w:szCs w:val="10"/>
        </w:rPr>
      </w:pPr>
    </w:p>
    <w:p w14:paraId="1D714A78" w14:textId="5B3FC4AB" w:rsidR="00774826" w:rsidRPr="009D73F4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095D53" w:rsidRPr="009D73F4" w14:paraId="194F3DF8" w14:textId="77777777" w:rsidTr="00095D53">
        <w:tc>
          <w:tcPr>
            <w:tcW w:w="558" w:type="dxa"/>
          </w:tcPr>
          <w:p w14:paraId="0339EFA4" w14:textId="77777777" w:rsidR="00095D53" w:rsidRPr="009D73F4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60AB22E5" w14:textId="614F7452" w:rsidR="00095D53" w:rsidRPr="009D73F4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20668D80" w14:textId="503BC79F" w:rsidR="00095D53" w:rsidRPr="009D73F4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095D53" w:rsidRPr="009D73F4" w14:paraId="45DF93C2" w14:textId="77777777" w:rsidTr="00095D53">
        <w:tc>
          <w:tcPr>
            <w:tcW w:w="558" w:type="dxa"/>
          </w:tcPr>
          <w:p w14:paraId="10091E1A" w14:textId="77777777" w:rsidR="00095D53" w:rsidRPr="009D73F4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48D4781A" w14:textId="4A27E4CF" w:rsidR="00095D53" w:rsidRPr="009D73F4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16CCC20" w14:textId="17881BCF" w:rsidR="00095D53" w:rsidRPr="009D73F4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95D53" w:rsidRPr="009D73F4" w14:paraId="0A67F645" w14:textId="77777777" w:rsidTr="00095D53">
        <w:tc>
          <w:tcPr>
            <w:tcW w:w="558" w:type="dxa"/>
          </w:tcPr>
          <w:p w14:paraId="2D3452CB" w14:textId="77777777" w:rsidR="00095D53" w:rsidRPr="009D73F4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4B590877" w14:textId="128E3442" w:rsidR="00095D53" w:rsidRPr="009D73F4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620C3C08" w14:textId="285A50B5" w:rsidR="00095D53" w:rsidRPr="009D73F4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095D53" w:rsidRPr="009D73F4" w14:paraId="7A3C9303" w14:textId="77777777" w:rsidTr="00095D53">
        <w:tc>
          <w:tcPr>
            <w:tcW w:w="558" w:type="dxa"/>
          </w:tcPr>
          <w:p w14:paraId="515F761A" w14:textId="77777777" w:rsidR="00095D53" w:rsidRPr="009D73F4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5642B6C2" w14:textId="4D8E5FD7" w:rsidR="00095D53" w:rsidRPr="009D73F4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203" w:type="dxa"/>
          </w:tcPr>
          <w:p w14:paraId="586A1F38" w14:textId="77777777" w:rsidR="00095D53" w:rsidRPr="009D73F4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095D53" w:rsidRPr="009D73F4" w14:paraId="129BF45B" w14:textId="77777777" w:rsidTr="00095D53">
        <w:tc>
          <w:tcPr>
            <w:tcW w:w="558" w:type="dxa"/>
          </w:tcPr>
          <w:p w14:paraId="00E0DAF8" w14:textId="77777777" w:rsidR="00095D53" w:rsidRPr="009D73F4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4D3D1FC1" w14:textId="207B9ADD" w:rsidR="00095D53" w:rsidRPr="009D73F4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3CF809C7" w14:textId="77777777" w:rsidR="00095D53" w:rsidRPr="009D73F4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095D53" w:rsidRPr="009D73F4" w14:paraId="11ED0653" w14:textId="77777777" w:rsidTr="00095D53">
        <w:tc>
          <w:tcPr>
            <w:tcW w:w="558" w:type="dxa"/>
          </w:tcPr>
          <w:p w14:paraId="03FA1177" w14:textId="77777777" w:rsidR="00095D53" w:rsidRPr="009D73F4" w:rsidRDefault="00095D5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2B7CC3DF" w14:textId="2DE8C4C7" w:rsidR="00095D53" w:rsidRPr="009D73F4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6C72F9FB" w14:textId="77777777" w:rsidR="00095D53" w:rsidRPr="009D73F4" w:rsidRDefault="00095D53" w:rsidP="00F22B5A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k’ ≥ 1,5</w:t>
            </w:r>
          </w:p>
        </w:tc>
      </w:tr>
      <w:tr w:rsidR="00AD6803" w:rsidRPr="009D73F4" w14:paraId="057965F7" w14:textId="77777777" w:rsidTr="00095D53">
        <w:tc>
          <w:tcPr>
            <w:tcW w:w="558" w:type="dxa"/>
          </w:tcPr>
          <w:p w14:paraId="0A7D8969" w14:textId="1B6CEC22" w:rsidR="00AD6803" w:rsidRPr="009D73F4" w:rsidRDefault="00AD6803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6</w:t>
            </w:r>
          </w:p>
        </w:tc>
        <w:tc>
          <w:tcPr>
            <w:tcW w:w="2610" w:type="dxa"/>
          </w:tcPr>
          <w:p w14:paraId="0D0D3107" w14:textId="79F34480" w:rsidR="00AD6803" w:rsidRPr="009D73F4" w:rsidRDefault="00AD6803" w:rsidP="00AD680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Resolusi</w:t>
            </w:r>
            <w:proofErr w:type="spellEnd"/>
          </w:p>
        </w:tc>
        <w:tc>
          <w:tcPr>
            <w:tcW w:w="4203" w:type="dxa"/>
          </w:tcPr>
          <w:p w14:paraId="4E1E8FA4" w14:textId="1EF35A3F" w:rsidR="00AD6803" w:rsidRPr="009D73F4" w:rsidRDefault="00AD6803" w:rsidP="00AD680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R ≥ 2,0</w:t>
            </w:r>
          </w:p>
        </w:tc>
      </w:tr>
    </w:tbl>
    <w:p w14:paraId="44420E3F" w14:textId="77777777" w:rsidR="005F3294" w:rsidRPr="009D73F4" w:rsidRDefault="005F3294" w:rsidP="000F45BE">
      <w:pPr>
        <w:pStyle w:val="HTMLPreformatted"/>
        <w:tabs>
          <w:tab w:val="clear" w:pos="916"/>
          <w:tab w:val="clear" w:pos="1832"/>
          <w:tab w:val="left" w:pos="2977"/>
        </w:tabs>
        <w:spacing w:line="120" w:lineRule="auto"/>
        <w:ind w:left="2131"/>
        <w:rPr>
          <w:rFonts w:asciiTheme="minorHAnsi" w:hAnsiTheme="minorHAnsi" w:cstheme="minorHAnsi"/>
          <w:iCs/>
          <w:sz w:val="23"/>
          <w:szCs w:val="23"/>
        </w:rPr>
      </w:pPr>
    </w:p>
    <w:p w14:paraId="6C38460D" w14:textId="0497D811" w:rsidR="00F22B5A" w:rsidRPr="009D73F4" w:rsidRDefault="00F22B5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Standar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Internal</w:t>
      </w:r>
    </w:p>
    <w:p w14:paraId="0BD54F72" w14:textId="77777777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Timbang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300,00 mg </w:t>
      </w:r>
      <w:proofErr w:type="spellStart"/>
      <w:r w:rsidRPr="009D73F4">
        <w:rPr>
          <w:rFonts w:cstheme="minorHAnsi"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internal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Gliseril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Trinitrat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2,5%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masukan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ke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dalam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labu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ukur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1922589F" w14:textId="77777777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Metanol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pro HPLC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sebanyak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labu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sonikasi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selama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menit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241484A9" w14:textId="77777777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Genapkan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tanda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Metanol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pro HPLC.</w:t>
      </w:r>
    </w:p>
    <w:p w14:paraId="13C53F6D" w14:textId="77777777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Kocok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homogen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saring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dengan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μm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54845388" w14:textId="0332DE87" w:rsidR="008336E2" w:rsidRPr="009D73F4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internal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internal 0,075 mg/mL).</w:t>
      </w:r>
    </w:p>
    <w:p w14:paraId="4E7F7C6D" w14:textId="77777777" w:rsidR="00F22B5A" w:rsidRPr="009D73F4" w:rsidRDefault="00F22B5A" w:rsidP="00F22B5A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7A8F3636" w:rsidR="00550BAA" w:rsidRPr="009D73F4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427F9EC4" w14:textId="4F376808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Timbang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r w:rsidR="00214FB2" w:rsidRPr="009D73F4">
        <w:rPr>
          <w:rFonts w:cstheme="minorHAnsi"/>
          <w:sz w:val="23"/>
          <w:szCs w:val="23"/>
          <w:lang w:val="en-US"/>
        </w:rPr>
        <w:t>4</w:t>
      </w:r>
      <w:r w:rsidRPr="009D73F4">
        <w:rPr>
          <w:rFonts w:cstheme="minorHAnsi"/>
          <w:sz w:val="23"/>
          <w:szCs w:val="23"/>
          <w:lang w:val="en-US"/>
        </w:rPr>
        <w:t xml:space="preserve">0,00 mg </w:t>
      </w:r>
      <w:proofErr w:type="spellStart"/>
      <w:r w:rsidRPr="009D73F4">
        <w:rPr>
          <w:rFonts w:cstheme="minorHAnsi"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kerja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Isosorbide Dinitrate</w:t>
      </w:r>
      <w:r w:rsidR="00BB1882" w:rsidRPr="009D73F4">
        <w:rPr>
          <w:rFonts w:cstheme="minorHAnsi"/>
          <w:sz w:val="23"/>
          <w:szCs w:val="23"/>
          <w:lang w:val="en-US"/>
        </w:rPr>
        <w:t xml:space="preserve"> 25%</w:t>
      </w:r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masukan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ke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dalam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labu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ukur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EFECBCC" w14:textId="77777777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"/>
        </w:rPr>
        <w:t xml:space="preserve"> </w:t>
      </w:r>
      <w:r w:rsidRPr="009D73F4">
        <w:rPr>
          <w:rFonts w:cstheme="minorHAnsi"/>
          <w:sz w:val="23"/>
          <w:szCs w:val="23"/>
          <w:lang w:val="en-US"/>
        </w:rPr>
        <w:t xml:space="preserve">±30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fase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gerak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sonikasi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selama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menit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40ABF622" w14:textId="5D364C8A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"/>
        </w:rPr>
        <w:t xml:space="preserve"> </w:t>
      </w:r>
      <w:r w:rsidR="00214FB2" w:rsidRPr="009D73F4">
        <w:rPr>
          <w:rFonts w:cstheme="minorHAnsi"/>
          <w:sz w:val="23"/>
          <w:szCs w:val="23"/>
          <w:lang w:val="en-US"/>
        </w:rPr>
        <w:t>8</w:t>
      </w:r>
      <w:r w:rsidRPr="009D73F4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internal dan </w:t>
      </w:r>
      <w:r w:rsidR="00214FB2" w:rsidRPr="009D73F4">
        <w:rPr>
          <w:rFonts w:cstheme="minorHAnsi"/>
          <w:sz w:val="23"/>
          <w:szCs w:val="23"/>
          <w:lang w:val="en-US"/>
        </w:rPr>
        <w:t>8</w:t>
      </w:r>
      <w:r w:rsidRPr="009D73F4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dapar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encer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6097546D" w14:textId="77777777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Genapkan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tanda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fase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gerak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4AF027E0" w14:textId="3DCD9984" w:rsidR="008D24BF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Kocok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homogen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saring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dengan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μm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0D49F819" w14:textId="59695A85" w:rsidR="008336E2" w:rsidRPr="009D73F4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lastRenderedPageBreak/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0,2 mg/mL dan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internal 0,012 mg/mL).</w:t>
      </w:r>
    </w:p>
    <w:p w14:paraId="1F100507" w14:textId="77777777" w:rsidR="006975BC" w:rsidRPr="009D73F4" w:rsidRDefault="006975BC" w:rsidP="00132655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  <w:lang w:val="en-US"/>
        </w:rPr>
      </w:pPr>
    </w:p>
    <w:p w14:paraId="5AC2EB54" w14:textId="0D6A497B" w:rsidR="00550BAA" w:rsidRPr="009D73F4" w:rsidRDefault="00550BAA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U</w:t>
      </w:r>
      <w:r w:rsidR="00772474" w:rsidRPr="009D73F4">
        <w:rPr>
          <w:rFonts w:asciiTheme="minorHAnsi" w:hAnsiTheme="minorHAnsi" w:cstheme="minorHAnsi"/>
          <w:iCs/>
          <w:sz w:val="23"/>
          <w:szCs w:val="23"/>
        </w:rPr>
        <w:t>ji</w:t>
      </w:r>
    </w:p>
    <w:p w14:paraId="7916F677" w14:textId="7B3E506C" w:rsidR="008336E2" w:rsidRPr="009D73F4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b/>
          <w:bCs/>
          <w:iCs/>
          <w:sz w:val="23"/>
          <w:szCs w:val="23"/>
          <w:lang w:val="en-US"/>
        </w:rPr>
        <w:t>Timbang</w:t>
      </w:r>
      <w:proofErr w:type="spellEnd"/>
      <w:r w:rsidRPr="009D73F4">
        <w:rPr>
          <w:rFonts w:cstheme="minorHAnsi"/>
          <w:b/>
          <w:bCs/>
          <w:iCs/>
          <w:sz w:val="23"/>
          <w:szCs w:val="23"/>
          <w:lang w:val="en-US"/>
        </w:rPr>
        <w:t xml:space="preserve"> 20 tablet </w:t>
      </w:r>
      <w:proofErr w:type="spellStart"/>
      <w:r w:rsidRPr="009D73F4">
        <w:rPr>
          <w:rFonts w:cstheme="minorHAnsi"/>
          <w:b/>
          <w:bCs/>
          <w:iCs/>
          <w:sz w:val="23"/>
          <w:szCs w:val="23"/>
          <w:lang w:val="en-US"/>
        </w:rPr>
        <w:t>Isonat</w:t>
      </w:r>
      <w:proofErr w:type="spellEnd"/>
      <w:r w:rsidRPr="009D73F4">
        <w:rPr>
          <w:rFonts w:cstheme="minorHAnsi"/>
          <w:b/>
          <w:bCs/>
          <w:iCs/>
          <w:sz w:val="23"/>
          <w:szCs w:val="23"/>
          <w:lang w:val="en-US"/>
        </w:rPr>
        <w:t xml:space="preserve"> Tablet Sublingual 10 mg, </w:t>
      </w:r>
      <w:proofErr w:type="spellStart"/>
      <w:r w:rsidRPr="009D73F4">
        <w:rPr>
          <w:rFonts w:cstheme="minorHAnsi"/>
          <w:b/>
          <w:bCs/>
          <w:iCs/>
          <w:sz w:val="23"/>
          <w:szCs w:val="23"/>
          <w:lang w:val="en-US"/>
        </w:rPr>
        <w:t>hitung</w:t>
      </w:r>
      <w:proofErr w:type="spellEnd"/>
      <w:r w:rsidRPr="009D73F4">
        <w:rPr>
          <w:rFonts w:cstheme="minorHAnsi"/>
          <w:b/>
          <w:bCs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iCs/>
          <w:sz w:val="23"/>
          <w:szCs w:val="23"/>
          <w:lang w:val="en-US"/>
        </w:rPr>
        <w:t>berat</w:t>
      </w:r>
      <w:proofErr w:type="spellEnd"/>
      <w:r w:rsidRPr="009D73F4">
        <w:rPr>
          <w:rFonts w:cstheme="minorHAnsi"/>
          <w:b/>
          <w:bCs/>
          <w:iCs/>
          <w:sz w:val="23"/>
          <w:szCs w:val="23"/>
          <w:lang w:val="en-US"/>
        </w:rPr>
        <w:t xml:space="preserve"> rata-</w:t>
      </w:r>
      <w:proofErr w:type="spellStart"/>
      <w:r w:rsidRPr="009D73F4">
        <w:rPr>
          <w:rFonts w:cstheme="minorHAnsi"/>
          <w:b/>
          <w:bCs/>
          <w:iCs/>
          <w:sz w:val="23"/>
          <w:szCs w:val="23"/>
          <w:lang w:val="en-US"/>
        </w:rPr>
        <w:t>ratanya</w:t>
      </w:r>
      <w:proofErr w:type="spellEnd"/>
      <w:r w:rsidRPr="009D73F4">
        <w:rPr>
          <w:rFonts w:cstheme="minorHAnsi"/>
          <w:b/>
          <w:bCs/>
          <w:iCs/>
          <w:sz w:val="23"/>
          <w:szCs w:val="23"/>
          <w:lang w:val="en-US"/>
        </w:rPr>
        <w:t>.</w:t>
      </w:r>
    </w:p>
    <w:p w14:paraId="6653A040" w14:textId="308CA675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Timbang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r w:rsidR="00D76FFD" w:rsidRPr="009D73F4">
        <w:rPr>
          <w:rFonts w:cstheme="minorHAnsi"/>
          <w:sz w:val="23"/>
          <w:szCs w:val="23"/>
          <w:lang w:val="en-US"/>
        </w:rPr>
        <w:t>80 mg</w:t>
      </w:r>
      <w:r w:rsidR="008336E2" w:rsidRPr="009D73F4">
        <w:rPr>
          <w:rFonts w:cstheme="minorHAnsi"/>
          <w:sz w:val="23"/>
          <w:szCs w:val="23"/>
          <w:lang w:val="en-US"/>
        </w:rPr>
        <w:t xml:space="preserve"> </w:t>
      </w:r>
      <w:r w:rsidR="008336E2" w:rsidRPr="009D73F4">
        <w:rPr>
          <w:rFonts w:cstheme="minorHAnsi"/>
          <w:b/>
          <w:bCs/>
          <w:sz w:val="23"/>
          <w:szCs w:val="23"/>
          <w:lang w:val="en-US"/>
        </w:rPr>
        <w:t>(</w:t>
      </w:r>
      <w:proofErr w:type="spellStart"/>
      <w:r w:rsidR="008336E2" w:rsidRPr="009D73F4">
        <w:rPr>
          <w:rFonts w:cstheme="minorHAnsi"/>
          <w:b/>
          <w:bCs/>
          <w:sz w:val="23"/>
          <w:szCs w:val="23"/>
          <w:lang w:val="en-US"/>
        </w:rPr>
        <w:t>setara</w:t>
      </w:r>
      <w:proofErr w:type="spellEnd"/>
      <w:r w:rsidR="008336E2"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="008336E2" w:rsidRPr="009D73F4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="008336E2" w:rsidRPr="009D73F4">
        <w:rPr>
          <w:rFonts w:cstheme="minorHAnsi"/>
          <w:b/>
          <w:bCs/>
          <w:sz w:val="23"/>
          <w:szCs w:val="23"/>
          <w:lang w:val="en-US"/>
        </w:rPr>
        <w:t xml:space="preserve"> 5 mg </w:t>
      </w:r>
      <w:proofErr w:type="spellStart"/>
      <w:r w:rsidR="008336E2" w:rsidRPr="009D73F4">
        <w:rPr>
          <w:rFonts w:cstheme="minorHAnsi"/>
          <w:b/>
          <w:bCs/>
          <w:sz w:val="23"/>
          <w:szCs w:val="23"/>
          <w:lang w:val="en-US"/>
        </w:rPr>
        <w:t>Isonat</w:t>
      </w:r>
      <w:proofErr w:type="spellEnd"/>
      <w:r w:rsidR="008336E2" w:rsidRPr="009D73F4">
        <w:rPr>
          <w:rFonts w:cstheme="minorHAnsi"/>
          <w:b/>
          <w:bCs/>
          <w:sz w:val="23"/>
          <w:szCs w:val="23"/>
          <w:lang w:val="en-US"/>
        </w:rPr>
        <w:t>)</w:t>
      </w:r>
      <w:r w:rsidR="008336E2" w:rsidRPr="009D73F4">
        <w:rPr>
          <w:rFonts w:cstheme="minorHAnsi"/>
          <w:sz w:val="23"/>
          <w:szCs w:val="23"/>
          <w:lang w:val="en-US"/>
        </w:rPr>
        <w:t>,</w:t>
      </w:r>
      <w:r w:rsidR="00D76FFD" w:rsidRPr="009D73F4">
        <w:rPr>
          <w:rFonts w:cstheme="minorHAnsi"/>
          <w:sz w:val="23"/>
          <w:szCs w:val="23"/>
          <w:lang w:val="en-US"/>
        </w:rPr>
        <w:t xml:space="preserve"> </w:t>
      </w:r>
      <w:r w:rsidR="003C79B2">
        <w:rPr>
          <w:rFonts w:cstheme="minorHAnsi"/>
          <w:sz w:val="23"/>
          <w:szCs w:val="23"/>
          <w:lang w:val="en-US"/>
        </w:rPr>
        <w:t>m</w:t>
      </w:r>
      <w:r w:rsidRPr="009D73F4">
        <w:rPr>
          <w:rFonts w:cstheme="minorHAnsi"/>
          <w:sz w:val="23"/>
          <w:szCs w:val="23"/>
        </w:rPr>
        <w:t xml:space="preserve">asukkan ke dalam labu </w:t>
      </w:r>
      <w:proofErr w:type="spellStart"/>
      <w:r w:rsidRPr="009D73F4">
        <w:rPr>
          <w:rFonts w:cstheme="minorHAnsi"/>
          <w:sz w:val="23"/>
          <w:szCs w:val="23"/>
          <w:lang w:val="en-US"/>
        </w:rPr>
        <w:t>ukur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50</w:t>
      </w:r>
      <w:r w:rsidRPr="009D73F4">
        <w:rPr>
          <w:rFonts w:cstheme="minorHAnsi"/>
          <w:sz w:val="23"/>
          <w:szCs w:val="23"/>
        </w:rPr>
        <w:t xml:space="preserve"> mL.</w:t>
      </w:r>
    </w:p>
    <w:p w14:paraId="6FEEB055" w14:textId="77777777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±30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fase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gerak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sonikasi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selama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menit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382BF933" w14:textId="2D54C447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r w:rsidR="00F64522" w:rsidRPr="009D73F4">
        <w:rPr>
          <w:rFonts w:cstheme="minorHAnsi"/>
          <w:sz w:val="23"/>
          <w:szCs w:val="23"/>
          <w:lang w:val="en-US"/>
        </w:rPr>
        <w:t>8</w:t>
      </w:r>
      <w:r w:rsidRPr="009D73F4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internal dan </w:t>
      </w:r>
      <w:r w:rsidR="00F64522" w:rsidRPr="009D73F4">
        <w:rPr>
          <w:rFonts w:cstheme="minorHAnsi"/>
          <w:sz w:val="23"/>
          <w:szCs w:val="23"/>
          <w:lang w:val="en-US"/>
        </w:rPr>
        <w:t>8</w:t>
      </w:r>
      <w:r w:rsidRPr="009D73F4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dapar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encer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17D73ACA" w14:textId="290F1E97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Genapkan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tanda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fase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gerak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6FCECE0E" w14:textId="77777777" w:rsidR="00F22B5A" w:rsidRPr="009D73F4" w:rsidRDefault="00F22B5A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Kocok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homogen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saring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dengan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μm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2E60DF8C" w14:textId="77777777" w:rsidR="008336E2" w:rsidRPr="009D73F4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0,2 mg/mL dan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internal 0,012 mg/mL).</w:t>
      </w:r>
    </w:p>
    <w:p w14:paraId="091317DB" w14:textId="14ED626E" w:rsidR="002B0204" w:rsidRPr="009D73F4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2624F048" w:rsidR="00FD3DCF" w:rsidRPr="009D73F4" w:rsidRDefault="00FD3DCF" w:rsidP="009E7D9B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</w:p>
    <w:p w14:paraId="0781A835" w14:textId="74A0CAB8" w:rsidR="007E18DD" w:rsidRPr="009D73F4" w:rsidRDefault="007E18DD" w:rsidP="00035BB5">
      <w:pPr>
        <w:pStyle w:val="HTMLPreformatted"/>
        <w:tabs>
          <w:tab w:val="clear" w:pos="916"/>
          <w:tab w:val="clear" w:pos="1832"/>
          <w:tab w:val="clear" w:pos="2748"/>
          <w:tab w:val="left" w:pos="2127"/>
          <w:tab w:val="left" w:pos="2410"/>
        </w:tabs>
        <w:rPr>
          <w:rFonts w:asciiTheme="minorHAnsi" w:hAnsiTheme="minorHAnsi" w:cstheme="minorHAnsi"/>
          <w:iCs/>
          <w:sz w:val="23"/>
          <w:szCs w:val="23"/>
        </w:rPr>
      </w:pPr>
    </w:p>
    <w:p w14:paraId="141EAB29" w14:textId="1FEC3E7C" w:rsidR="007E18DD" w:rsidRPr="009D73F4" w:rsidRDefault="008336E2" w:rsidP="007E18DD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Is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Iu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×100 %</m:t>
          </m:r>
        </m:oMath>
      </m:oMathPara>
    </w:p>
    <w:p w14:paraId="7798F651" w14:textId="77777777" w:rsidR="007E18DD" w:rsidRPr="009D73F4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</w:p>
    <w:p w14:paraId="422E8AFF" w14:textId="58EC53D6" w:rsidR="007E18DD" w:rsidRPr="009D73F4" w:rsidRDefault="007E18DD" w:rsidP="009D73F4">
      <w:pPr>
        <w:pStyle w:val="HTMLPreformatted"/>
        <w:tabs>
          <w:tab w:val="clear" w:pos="916"/>
          <w:tab w:val="clear" w:pos="1832"/>
          <w:tab w:val="left" w:pos="2127"/>
        </w:tabs>
        <w:ind w:left="2127" w:firstLine="213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9D73F4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772474" w:rsidRPr="009D73F4">
        <w:rPr>
          <w:rFonts w:asciiTheme="minorHAnsi" w:hAnsiTheme="minorHAnsi" w:cstheme="minorHAnsi"/>
          <w:sz w:val="23"/>
          <w:szCs w:val="23"/>
        </w:rPr>
        <w:t xml:space="preserve"> </w:t>
      </w:r>
      <w:r w:rsidRPr="009D73F4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</w:p>
    <w:bookmarkEnd w:id="0"/>
    <w:bookmarkEnd w:id="1"/>
    <w:p w14:paraId="6663F378" w14:textId="77777777" w:rsidR="00464B29" w:rsidRPr="009D73F4" w:rsidRDefault="00464B29" w:rsidP="009E7D9B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9D73F4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9D73F4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9D73F4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9D73F4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9D73F4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9D73F4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9D73F4" w:rsidRDefault="00464B29" w:rsidP="009E7D9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8336E2" w:rsidRPr="009D73F4" w14:paraId="3A63F928" w14:textId="77777777" w:rsidTr="009D73F4">
        <w:tc>
          <w:tcPr>
            <w:tcW w:w="709" w:type="dxa"/>
          </w:tcPr>
          <w:p w14:paraId="769E2073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2B4FE4BF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3074EBA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Kadar Isosorbide Dinitrate 25% yang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8336E2" w:rsidRPr="009D73F4" w14:paraId="573E45D4" w14:textId="77777777" w:rsidTr="009D73F4">
        <w:tc>
          <w:tcPr>
            <w:tcW w:w="709" w:type="dxa"/>
          </w:tcPr>
          <w:p w14:paraId="285A473A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2A6B51CA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22D846D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8336E2" w:rsidRPr="009D73F4" w14:paraId="694C13E8" w14:textId="77777777" w:rsidTr="009D73F4">
        <w:tc>
          <w:tcPr>
            <w:tcW w:w="709" w:type="dxa"/>
          </w:tcPr>
          <w:p w14:paraId="0B09B627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0E9DAB5F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1C40DA3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8336E2" w:rsidRPr="009D73F4" w14:paraId="60A4ECE9" w14:textId="77777777" w:rsidTr="009D73F4">
        <w:tc>
          <w:tcPr>
            <w:tcW w:w="709" w:type="dxa"/>
          </w:tcPr>
          <w:p w14:paraId="26A4A87D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Iu</w:t>
            </w:r>
            <w:proofErr w:type="spellEnd"/>
          </w:p>
        </w:tc>
        <w:tc>
          <w:tcPr>
            <w:tcW w:w="426" w:type="dxa"/>
          </w:tcPr>
          <w:p w14:paraId="15E08AE5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62" w:type="dxa"/>
          </w:tcPr>
          <w:p w14:paraId="623D319B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8336E2" w:rsidRPr="009D73F4" w14:paraId="35EA7DA8" w14:textId="77777777" w:rsidTr="009D73F4">
        <w:tc>
          <w:tcPr>
            <w:tcW w:w="709" w:type="dxa"/>
          </w:tcPr>
          <w:p w14:paraId="32218C2C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Is</w:t>
            </w:r>
          </w:p>
        </w:tc>
        <w:tc>
          <w:tcPr>
            <w:tcW w:w="426" w:type="dxa"/>
          </w:tcPr>
          <w:p w14:paraId="4C0B528B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62" w:type="dxa"/>
          </w:tcPr>
          <w:p w14:paraId="696A812D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8336E2" w:rsidRPr="009D73F4" w14:paraId="24E91B53" w14:textId="77777777" w:rsidTr="009D73F4">
        <w:tc>
          <w:tcPr>
            <w:tcW w:w="709" w:type="dxa"/>
          </w:tcPr>
          <w:p w14:paraId="7FE3557E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  <w:proofErr w:type="spellEnd"/>
          </w:p>
        </w:tc>
        <w:tc>
          <w:tcPr>
            <w:tcW w:w="426" w:type="dxa"/>
          </w:tcPr>
          <w:p w14:paraId="4F53BD35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A8E6C99" w14:textId="58903FC7" w:rsidR="008336E2" w:rsidRPr="003C79B2" w:rsidRDefault="003C79B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</w:rPr>
                  <m:t>mg zat baku yang ditimbang</m:t>
                </m:r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Cs/>
                        <w:sz w:val="23"/>
                        <w:szCs w:val="23"/>
                        <w:highlight w:val="yellow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25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100</m:t>
                    </m:r>
                  </m:den>
                </m:f>
              </m:oMath>
            </m:oMathPara>
          </w:p>
        </w:tc>
      </w:tr>
      <w:tr w:rsidR="008336E2" w:rsidRPr="009D73F4" w14:paraId="08DCECA8" w14:textId="77777777" w:rsidTr="009D73F4">
        <w:tc>
          <w:tcPr>
            <w:tcW w:w="709" w:type="dxa"/>
          </w:tcPr>
          <w:p w14:paraId="1DCA0EA7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6BA0EBCA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7829D65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8336E2" w:rsidRPr="009D73F4" w14:paraId="66683C38" w14:textId="77777777" w:rsidTr="009D73F4">
        <w:tc>
          <w:tcPr>
            <w:tcW w:w="709" w:type="dxa"/>
          </w:tcPr>
          <w:p w14:paraId="1E6FAF04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3D99F8F5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56F093F0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rata-rata 20 </w:t>
            </w:r>
            <w:proofErr w:type="gram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8336E2" w:rsidRPr="009D73F4" w14:paraId="4983FA13" w14:textId="77777777" w:rsidTr="009D73F4">
        <w:tc>
          <w:tcPr>
            <w:tcW w:w="709" w:type="dxa"/>
          </w:tcPr>
          <w:p w14:paraId="47DB2EF9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EA5DF3F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7C725717" w14:textId="5B33EA63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10 mg</w:t>
            </w:r>
          </w:p>
        </w:tc>
      </w:tr>
      <w:tr w:rsidR="008336E2" w:rsidRPr="009D73F4" w14:paraId="6FE97DC8" w14:textId="77777777" w:rsidTr="009D73F4">
        <w:tc>
          <w:tcPr>
            <w:tcW w:w="709" w:type="dxa"/>
          </w:tcPr>
          <w:p w14:paraId="671D9A52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75B61972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65FB2C90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(50)</w:t>
            </w:r>
            <w:r w:rsidRPr="009D73F4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8336E2" w:rsidRPr="009D73F4" w14:paraId="3098F416" w14:textId="77777777" w:rsidTr="009D73F4">
        <w:tc>
          <w:tcPr>
            <w:tcW w:w="709" w:type="dxa"/>
          </w:tcPr>
          <w:p w14:paraId="6B8B49F4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59A10FD9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12E9DB91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8336E2" w:rsidRPr="009D73F4" w14:paraId="196FE0F7" w14:textId="77777777" w:rsidTr="009D73F4">
        <w:tc>
          <w:tcPr>
            <w:tcW w:w="709" w:type="dxa"/>
          </w:tcPr>
          <w:p w14:paraId="76D8C27C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74AA0EB9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62" w:type="dxa"/>
          </w:tcPr>
          <w:p w14:paraId="3B03BCD4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% Baku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</w:tbl>
    <w:p w14:paraId="0C8FF6C8" w14:textId="7D0FDC11" w:rsidR="00994489" w:rsidRDefault="00994489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23"/>
          <w:szCs w:val="23"/>
        </w:rPr>
      </w:pPr>
    </w:p>
    <w:p w14:paraId="647A699E" w14:textId="1CDA1E51" w:rsidR="009D73F4" w:rsidRDefault="009D73F4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23"/>
          <w:szCs w:val="23"/>
        </w:rPr>
      </w:pPr>
    </w:p>
    <w:p w14:paraId="76C9BED9" w14:textId="77777777" w:rsidR="005D30E7" w:rsidRDefault="005D30E7" w:rsidP="00994489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23"/>
          <w:szCs w:val="23"/>
        </w:rPr>
      </w:pPr>
    </w:p>
    <w:p w14:paraId="194C6071" w14:textId="77777777" w:rsidR="009D73F4" w:rsidRPr="003C79B2" w:rsidRDefault="009D73F4" w:rsidP="003C79B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</w:pPr>
    </w:p>
    <w:p w14:paraId="1E429FD5" w14:textId="7B7C3F8B" w:rsidR="00CA2A5B" w:rsidRPr="00304000" w:rsidRDefault="002136BF" w:rsidP="00304000">
      <w:pPr>
        <w:pStyle w:val="ListParagraph"/>
        <w:numPr>
          <w:ilvl w:val="1"/>
          <w:numId w:val="21"/>
        </w:numPr>
        <w:tabs>
          <w:tab w:val="left" w:pos="360"/>
        </w:tabs>
        <w:autoSpaceDE w:val="0"/>
        <w:autoSpaceDN w:val="0"/>
        <w:spacing w:after="0" w:line="276" w:lineRule="auto"/>
        <w:ind w:left="993" w:hanging="633"/>
        <w:jc w:val="both"/>
        <w:rPr>
          <w:rFonts w:cstheme="minorHAnsi"/>
          <w:noProof/>
          <w:sz w:val="23"/>
          <w:szCs w:val="23"/>
        </w:rPr>
      </w:pPr>
      <w:r w:rsidRPr="00304000">
        <w:rPr>
          <w:rFonts w:cstheme="minorHAnsi"/>
          <w:noProof/>
          <w:sz w:val="23"/>
          <w:szCs w:val="23"/>
          <w:lang w:val="en-ID"/>
        </w:rPr>
        <w:lastRenderedPageBreak/>
        <w:t>Ke</w:t>
      </w:r>
      <w:r w:rsidR="00641834" w:rsidRPr="00304000">
        <w:rPr>
          <w:rFonts w:cstheme="minorHAnsi"/>
          <w:noProof/>
          <w:sz w:val="23"/>
          <w:szCs w:val="23"/>
          <w:lang w:val="en-ID"/>
        </w:rPr>
        <w:t>seragaman Kandungan</w:t>
      </w:r>
    </w:p>
    <w:p w14:paraId="7CFA77BB" w14:textId="6334F6E9" w:rsidR="006066B5" w:rsidRPr="009D73F4" w:rsidRDefault="006066B5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Syarat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Pr="009D73F4">
        <w:rPr>
          <w:rFonts w:cstheme="minorHAnsi"/>
          <w:sz w:val="23"/>
          <w:szCs w:val="23"/>
        </w:rPr>
        <w:t xml:space="preserve">       : </w:t>
      </w:r>
    </w:p>
    <w:p w14:paraId="7E3AC5F4" w14:textId="11169567" w:rsidR="00D66B0B" w:rsidRPr="009D73F4" w:rsidRDefault="00D66B0B" w:rsidP="00D66B0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Sesuai dengan spesifikasi</w:t>
      </w:r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ID"/>
        </w:rPr>
        <w:t>produk</w:t>
      </w:r>
      <w:proofErr w:type="spellEnd"/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9D73F4">
        <w:rPr>
          <w:rFonts w:cstheme="minorHAnsi"/>
          <w:sz w:val="23"/>
          <w:szCs w:val="23"/>
          <w:lang w:val="en-ID"/>
        </w:rPr>
        <w:t>(S-QC-03-102)</w:t>
      </w:r>
      <w:r w:rsidRPr="009D73F4">
        <w:rPr>
          <w:rFonts w:cstheme="minorHAnsi"/>
          <w:sz w:val="23"/>
          <w:szCs w:val="23"/>
          <w:lang w:val="en-ID"/>
        </w:rPr>
        <w:t>.</w:t>
      </w:r>
    </w:p>
    <w:p w14:paraId="17C82CBB" w14:textId="564568B4" w:rsidR="00CA2A5B" w:rsidRPr="009D73F4" w:rsidRDefault="00CA2A5B" w:rsidP="00304000">
      <w:pPr>
        <w:pStyle w:val="ListParagraph"/>
        <w:numPr>
          <w:ilvl w:val="2"/>
          <w:numId w:val="2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Cara Kerja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="0097623D" w:rsidRPr="009D73F4">
        <w:rPr>
          <w:rFonts w:cstheme="minorHAnsi"/>
          <w:i/>
          <w:sz w:val="23"/>
          <w:szCs w:val="23"/>
        </w:rPr>
        <w:tab/>
      </w:r>
      <w:r w:rsidRPr="009D73F4">
        <w:rPr>
          <w:rFonts w:cstheme="minorHAnsi"/>
          <w:i/>
          <w:sz w:val="23"/>
          <w:szCs w:val="23"/>
        </w:rPr>
        <w:t>:</w:t>
      </w:r>
    </w:p>
    <w:p w14:paraId="637A8C4F" w14:textId="1244D385" w:rsidR="0097623D" w:rsidRPr="009D73F4" w:rsidRDefault="0097623D" w:rsidP="0097623D">
      <w:pPr>
        <w:pStyle w:val="ListParagraph"/>
        <w:tabs>
          <w:tab w:val="left" w:pos="720"/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noProof/>
          <w:sz w:val="23"/>
          <w:szCs w:val="23"/>
          <w:lang w:val="en-US"/>
        </w:rPr>
        <w:t xml:space="preserve">Pembuatan larutan, Uji Kesesuaian Sistem dan Kriteria Penerimaan Kondisi HPLC sesuai dengan penetapan kadar </w:t>
      </w:r>
      <w:r w:rsidRPr="009D73F4">
        <w:rPr>
          <w:rFonts w:cstheme="minorHAnsi"/>
          <w:sz w:val="23"/>
          <w:szCs w:val="23"/>
          <w:lang w:val="en-US"/>
        </w:rPr>
        <w:t>Isosorbide Dinitrate.</w:t>
      </w:r>
    </w:p>
    <w:p w14:paraId="79C6E3CF" w14:textId="4420CC4C" w:rsidR="0097623D" w:rsidRPr="009D73F4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Standar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Internal</w:t>
      </w:r>
    </w:p>
    <w:p w14:paraId="5E1E840B" w14:textId="77777777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Timbang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300,00 mg </w:t>
      </w:r>
      <w:proofErr w:type="spellStart"/>
      <w:r w:rsidRPr="009D73F4">
        <w:rPr>
          <w:rFonts w:cstheme="minorHAnsi"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internal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Gliseril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Trinitrat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2,5%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masukan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ke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dalam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labu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ukur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01865578" w14:textId="77777777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Metanol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pro HPLC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sebanyak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labu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sonikasi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selama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menit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4B076FA1" w14:textId="77777777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Genapkan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tanda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Metanol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pro HPLC.</w:t>
      </w:r>
    </w:p>
    <w:p w14:paraId="2BC7ED27" w14:textId="77777777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Kocok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homogen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saring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dengan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μm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0E9A59D5" w14:textId="31FE1EC8" w:rsidR="008336E2" w:rsidRPr="009D73F4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internal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internal 0,075 mg/mL).</w:t>
      </w:r>
    </w:p>
    <w:p w14:paraId="02757194" w14:textId="77777777" w:rsidR="0097623D" w:rsidRPr="009D73F4" w:rsidRDefault="0097623D" w:rsidP="0097623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6E92E480" w14:textId="394A53C1" w:rsidR="0097623D" w:rsidRPr="009D73F4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1454E303" w14:textId="53C38460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Timbang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r w:rsidR="00F64522" w:rsidRPr="009D73F4">
        <w:rPr>
          <w:rFonts w:cstheme="minorHAnsi"/>
          <w:sz w:val="23"/>
          <w:szCs w:val="23"/>
          <w:lang w:val="en-US"/>
        </w:rPr>
        <w:t>4</w:t>
      </w:r>
      <w:r w:rsidRPr="009D73F4">
        <w:rPr>
          <w:rFonts w:cstheme="minorHAnsi"/>
          <w:sz w:val="23"/>
          <w:szCs w:val="23"/>
          <w:lang w:val="en-US"/>
        </w:rPr>
        <w:t xml:space="preserve">0,00 mg </w:t>
      </w:r>
      <w:proofErr w:type="spellStart"/>
      <w:r w:rsidRPr="009D73F4">
        <w:rPr>
          <w:rFonts w:cstheme="minorHAnsi"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kerja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Isosorbide Dinitrate</w:t>
      </w:r>
      <w:r w:rsidR="00BB1882" w:rsidRPr="009D73F4">
        <w:rPr>
          <w:rFonts w:cstheme="minorHAnsi"/>
          <w:sz w:val="23"/>
          <w:szCs w:val="23"/>
          <w:lang w:val="en-US"/>
        </w:rPr>
        <w:t xml:space="preserve"> 25%</w:t>
      </w:r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masukan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ke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dalam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labu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ukur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4FAF09E" w14:textId="77777777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"/>
        </w:rPr>
        <w:t xml:space="preserve"> </w:t>
      </w:r>
      <w:r w:rsidRPr="009D73F4">
        <w:rPr>
          <w:rFonts w:cstheme="minorHAnsi"/>
          <w:sz w:val="23"/>
          <w:szCs w:val="23"/>
          <w:lang w:val="en-US"/>
        </w:rPr>
        <w:t xml:space="preserve">±30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fase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gerak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sonikasi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selama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menit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025E9106" w14:textId="4F2BD794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"/>
        </w:rPr>
        <w:t xml:space="preserve"> </w:t>
      </w:r>
      <w:r w:rsidR="00F64522" w:rsidRPr="009D73F4">
        <w:rPr>
          <w:rFonts w:cstheme="minorHAnsi"/>
          <w:sz w:val="23"/>
          <w:szCs w:val="23"/>
          <w:lang w:val="en-US"/>
        </w:rPr>
        <w:t>8</w:t>
      </w:r>
      <w:r w:rsidRPr="009D73F4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internal dan </w:t>
      </w:r>
      <w:r w:rsidR="00F64522" w:rsidRPr="009D73F4">
        <w:rPr>
          <w:rFonts w:cstheme="minorHAnsi"/>
          <w:sz w:val="23"/>
          <w:szCs w:val="23"/>
          <w:lang w:val="en-US"/>
        </w:rPr>
        <w:t>8</w:t>
      </w:r>
      <w:r w:rsidRPr="009D73F4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dapar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encer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4D9589AD" w14:textId="77777777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Genapkan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tanda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fase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gerak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3F2BEE4A" w14:textId="77777777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Kocok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homogen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saring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dengan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μm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10C8515E" w14:textId="16C062AD" w:rsidR="008336E2" w:rsidRPr="009D73F4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0,2 mg/mL dan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internal 0,012 mg/mL).</w:t>
      </w:r>
    </w:p>
    <w:p w14:paraId="74243F79" w14:textId="77777777" w:rsidR="00772474" w:rsidRPr="009D73F4" w:rsidRDefault="00772474" w:rsidP="00772474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7BFFA193" w14:textId="246890B7" w:rsidR="0097623D" w:rsidRPr="009D73F4" w:rsidRDefault="0097623D" w:rsidP="009E7D9B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hanging="1080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1A927822" w14:textId="76F8B163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Masukkan</w:t>
      </w:r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satu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tablet</w:t>
      </w:r>
      <w:r w:rsidRPr="009D73F4">
        <w:rPr>
          <w:rFonts w:cstheme="minorHAnsi"/>
          <w:sz w:val="23"/>
          <w:szCs w:val="23"/>
        </w:rPr>
        <w:t xml:space="preserve"> ke dalam labu </w:t>
      </w:r>
      <w:proofErr w:type="spellStart"/>
      <w:r w:rsidRPr="009D73F4">
        <w:rPr>
          <w:rFonts w:cstheme="minorHAnsi"/>
          <w:sz w:val="23"/>
          <w:szCs w:val="23"/>
          <w:lang w:val="en-US"/>
        </w:rPr>
        <w:t>ukur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50</w:t>
      </w:r>
      <w:r w:rsidRPr="009D73F4">
        <w:rPr>
          <w:rFonts w:cstheme="minorHAnsi"/>
          <w:sz w:val="23"/>
          <w:szCs w:val="23"/>
        </w:rPr>
        <w:t xml:space="preserve"> mL.</w:t>
      </w:r>
    </w:p>
    <w:p w14:paraId="001776CA" w14:textId="77777777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±30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fase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gerak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sonikasi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selama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30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menit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47A818AA" w14:textId="69AF7F89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r w:rsidR="00F64522" w:rsidRPr="009D73F4">
        <w:rPr>
          <w:rFonts w:cstheme="minorHAnsi"/>
          <w:sz w:val="23"/>
          <w:szCs w:val="23"/>
          <w:lang w:val="en-US"/>
        </w:rPr>
        <w:t>8</w:t>
      </w:r>
      <w:r w:rsidRPr="009D73F4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internal dan </w:t>
      </w:r>
      <w:r w:rsidR="00F64522" w:rsidRPr="009D73F4">
        <w:rPr>
          <w:rFonts w:cstheme="minorHAnsi"/>
          <w:sz w:val="23"/>
          <w:szCs w:val="23"/>
          <w:lang w:val="en-US"/>
        </w:rPr>
        <w:t>8</w:t>
      </w:r>
      <w:r w:rsidRPr="009D73F4">
        <w:rPr>
          <w:rFonts w:cstheme="minorHAnsi"/>
          <w:sz w:val="23"/>
          <w:szCs w:val="23"/>
          <w:lang w:val="en-US"/>
        </w:rPr>
        <w:t xml:space="preserve">,0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dapar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encer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70171B98" w14:textId="77777777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Genapkan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tanda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fase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gerak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781EF400" w14:textId="77777777" w:rsidR="0097623D" w:rsidRPr="009D73F4" w:rsidRDefault="0097623D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Kocok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homogen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saring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dengan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μm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36F217B4" w14:textId="70DD9714" w:rsidR="008336E2" w:rsidRPr="009D73F4" w:rsidRDefault="008336E2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uji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uji 0,2 mg/mL dan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standar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internal 0,012 mg/mL).</w:t>
      </w:r>
    </w:p>
    <w:p w14:paraId="1EBEF077" w14:textId="12B28154" w:rsidR="002A2BED" w:rsidRDefault="002A2BED" w:rsidP="002A2BED">
      <w:pPr>
        <w:pStyle w:val="ListParagraph"/>
        <w:spacing w:after="0" w:line="276" w:lineRule="auto"/>
        <w:ind w:left="2410"/>
        <w:jc w:val="both"/>
        <w:rPr>
          <w:rFonts w:cstheme="minorHAnsi"/>
          <w:sz w:val="23"/>
          <w:szCs w:val="23"/>
          <w:lang w:val="en-US"/>
        </w:rPr>
      </w:pPr>
    </w:p>
    <w:p w14:paraId="65183F44" w14:textId="77777777" w:rsidR="005D30E7" w:rsidRDefault="005D30E7" w:rsidP="002A2BED">
      <w:pPr>
        <w:pStyle w:val="ListParagraph"/>
        <w:spacing w:after="0" w:line="276" w:lineRule="auto"/>
        <w:ind w:left="2410"/>
        <w:jc w:val="both"/>
        <w:rPr>
          <w:rFonts w:cstheme="minorHAnsi"/>
          <w:sz w:val="23"/>
          <w:szCs w:val="23"/>
          <w:lang w:val="en-US"/>
        </w:rPr>
      </w:pPr>
    </w:p>
    <w:p w14:paraId="6BB9D6CE" w14:textId="1224F102" w:rsidR="009D73F4" w:rsidRDefault="009D73F4" w:rsidP="002A2BED">
      <w:pPr>
        <w:pStyle w:val="ListParagraph"/>
        <w:spacing w:after="0" w:line="276" w:lineRule="auto"/>
        <w:ind w:left="2410"/>
        <w:jc w:val="both"/>
        <w:rPr>
          <w:rFonts w:cstheme="minorHAnsi"/>
          <w:sz w:val="23"/>
          <w:szCs w:val="23"/>
          <w:lang w:val="en-US"/>
        </w:rPr>
      </w:pPr>
    </w:p>
    <w:p w14:paraId="5597FDB9" w14:textId="3EC356A6" w:rsidR="0097623D" w:rsidRPr="009D73F4" w:rsidRDefault="0097623D" w:rsidP="009E7D9B">
      <w:pPr>
        <w:pStyle w:val="ListParagraph"/>
        <w:numPr>
          <w:ilvl w:val="1"/>
          <w:numId w:val="19"/>
        </w:numPr>
        <w:spacing w:after="0" w:line="276" w:lineRule="auto"/>
        <w:ind w:left="2127" w:hanging="284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lastRenderedPageBreak/>
        <w:t>Perhitungan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</w:p>
    <w:p w14:paraId="7375465D" w14:textId="243E4F22" w:rsidR="0097623D" w:rsidRPr="009D73F4" w:rsidRDefault="008336E2" w:rsidP="0097623D">
      <w:pPr>
        <w:pStyle w:val="ListParagraph"/>
        <w:spacing w:after="0" w:line="276" w:lineRule="auto"/>
        <w:ind w:left="2203"/>
        <w:jc w:val="center"/>
        <w:rPr>
          <w:rFonts w:eastAsiaTheme="minorEastAsia" w:cstheme="minorHAnsi"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Is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Iu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s 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×100 %</m:t>
          </m:r>
        </m:oMath>
      </m:oMathPara>
    </w:p>
    <w:p w14:paraId="64DC36D5" w14:textId="4A6AD5E4" w:rsidR="0097623D" w:rsidRPr="009D73F4" w:rsidRDefault="0097623D" w:rsidP="009D73F4">
      <w:pPr>
        <w:pStyle w:val="HTMLPreformatted"/>
        <w:tabs>
          <w:tab w:val="clear" w:pos="916"/>
          <w:tab w:val="clear" w:pos="1832"/>
          <w:tab w:val="left" w:pos="2127"/>
        </w:tabs>
        <w:ind w:left="2203" w:firstLine="13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9D73F4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2A2BED" w:rsidRPr="009D73F4">
        <w:rPr>
          <w:rFonts w:asciiTheme="minorHAnsi" w:hAnsiTheme="minorHAnsi" w:cstheme="minorHAnsi"/>
          <w:sz w:val="23"/>
          <w:szCs w:val="23"/>
        </w:rPr>
        <w:t xml:space="preserve"> </w:t>
      </w:r>
      <w:r w:rsidRPr="009D73F4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8336E2" w:rsidRPr="009D73F4" w14:paraId="10A58612" w14:textId="77777777" w:rsidTr="009D73F4">
        <w:tc>
          <w:tcPr>
            <w:tcW w:w="725" w:type="dxa"/>
          </w:tcPr>
          <w:p w14:paraId="4E9308AA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79C04483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0113EDD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Kadar Isosorbide Dinitrate 25% yang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8336E2" w:rsidRPr="009D73F4" w14:paraId="5FC85416" w14:textId="77777777" w:rsidTr="009D73F4">
        <w:tc>
          <w:tcPr>
            <w:tcW w:w="725" w:type="dxa"/>
          </w:tcPr>
          <w:p w14:paraId="39151597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Lu</w:t>
            </w:r>
          </w:p>
        </w:tc>
        <w:tc>
          <w:tcPr>
            <w:tcW w:w="426" w:type="dxa"/>
          </w:tcPr>
          <w:p w14:paraId="78EA0C68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5EAE7B8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8336E2" w:rsidRPr="009D73F4" w14:paraId="6562EBDB" w14:textId="77777777" w:rsidTr="009D73F4">
        <w:tc>
          <w:tcPr>
            <w:tcW w:w="725" w:type="dxa"/>
          </w:tcPr>
          <w:p w14:paraId="234EAC75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Ls</w:t>
            </w:r>
          </w:p>
        </w:tc>
        <w:tc>
          <w:tcPr>
            <w:tcW w:w="426" w:type="dxa"/>
          </w:tcPr>
          <w:p w14:paraId="1C3ABD87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485A04A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8336E2" w:rsidRPr="009D73F4" w14:paraId="50717B30" w14:textId="77777777" w:rsidTr="009D73F4">
        <w:tc>
          <w:tcPr>
            <w:tcW w:w="725" w:type="dxa"/>
          </w:tcPr>
          <w:p w14:paraId="1EFF1A82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Iu</w:t>
            </w:r>
            <w:proofErr w:type="spellEnd"/>
          </w:p>
        </w:tc>
        <w:tc>
          <w:tcPr>
            <w:tcW w:w="426" w:type="dxa"/>
          </w:tcPr>
          <w:p w14:paraId="3BA8C0EC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46" w:type="dxa"/>
          </w:tcPr>
          <w:p w14:paraId="53FDF374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</w:p>
        </w:tc>
      </w:tr>
      <w:tr w:rsidR="008336E2" w:rsidRPr="009D73F4" w14:paraId="2C3BBC3E" w14:textId="77777777" w:rsidTr="009D73F4">
        <w:tc>
          <w:tcPr>
            <w:tcW w:w="725" w:type="dxa"/>
          </w:tcPr>
          <w:p w14:paraId="2C8FB64F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Is</w:t>
            </w:r>
          </w:p>
        </w:tc>
        <w:tc>
          <w:tcPr>
            <w:tcW w:w="426" w:type="dxa"/>
          </w:tcPr>
          <w:p w14:paraId="2051AE52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= </w:t>
            </w:r>
          </w:p>
        </w:tc>
        <w:tc>
          <w:tcPr>
            <w:tcW w:w="6646" w:type="dxa"/>
          </w:tcPr>
          <w:p w14:paraId="78994D69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Luas area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internal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standar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dalam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uji </w:t>
            </w:r>
          </w:p>
        </w:tc>
      </w:tr>
      <w:tr w:rsidR="008336E2" w:rsidRPr="009D73F4" w14:paraId="57C3E182" w14:textId="77777777" w:rsidTr="009D73F4">
        <w:tc>
          <w:tcPr>
            <w:tcW w:w="725" w:type="dxa"/>
          </w:tcPr>
          <w:p w14:paraId="0AB15D2F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W</w:t>
            </w: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  <w:proofErr w:type="spellEnd"/>
          </w:p>
        </w:tc>
        <w:tc>
          <w:tcPr>
            <w:tcW w:w="426" w:type="dxa"/>
          </w:tcPr>
          <w:p w14:paraId="51509290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B138AE3" w14:textId="7DAFDAA2" w:rsidR="008336E2" w:rsidRPr="003C79B2" w:rsidRDefault="003C79B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</w:rPr>
                  <m:t>mg zat baku yang ditimbang</m:t>
                </m:r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Cs/>
                        <w:sz w:val="23"/>
                        <w:szCs w:val="23"/>
                        <w:highlight w:val="yellow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25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100</m:t>
                    </m:r>
                  </m:den>
                </m:f>
              </m:oMath>
            </m:oMathPara>
          </w:p>
        </w:tc>
      </w:tr>
      <w:tr w:rsidR="008336E2" w:rsidRPr="009D73F4" w14:paraId="7FFE2BB7" w14:textId="77777777" w:rsidTr="009D73F4">
        <w:tc>
          <w:tcPr>
            <w:tcW w:w="725" w:type="dxa"/>
          </w:tcPr>
          <w:p w14:paraId="10AF172A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proofErr w:type="spellStart"/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28185F0E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A0369C9" w14:textId="40A670B9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10 mg</w:t>
            </w:r>
          </w:p>
        </w:tc>
      </w:tr>
      <w:tr w:rsidR="008336E2" w:rsidRPr="009D73F4" w14:paraId="5ED04076" w14:textId="77777777" w:rsidTr="009D73F4">
        <w:tc>
          <w:tcPr>
            <w:tcW w:w="725" w:type="dxa"/>
          </w:tcPr>
          <w:p w14:paraId="54E01AAB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346BF075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BF48648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i/>
                <w:sz w:val="23"/>
                <w:szCs w:val="23"/>
                <w:lang w:val="en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(50)</w:t>
            </w:r>
            <w:r w:rsidRPr="009D73F4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</w:p>
        </w:tc>
      </w:tr>
      <w:tr w:rsidR="008336E2" w:rsidRPr="009D73F4" w14:paraId="71C2DC7B" w14:textId="77777777" w:rsidTr="009D73F4">
        <w:tc>
          <w:tcPr>
            <w:tcW w:w="725" w:type="dxa"/>
          </w:tcPr>
          <w:p w14:paraId="7645D391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Pr="009D73F4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6FD266AC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5B9BE35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(50)</w:t>
            </w:r>
          </w:p>
        </w:tc>
      </w:tr>
      <w:tr w:rsidR="008336E2" w:rsidRPr="009D73F4" w14:paraId="329445A0" w14:textId="77777777" w:rsidTr="009D73F4">
        <w:tc>
          <w:tcPr>
            <w:tcW w:w="725" w:type="dxa"/>
          </w:tcPr>
          <w:p w14:paraId="5B9143CE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EE3300B" w14:textId="77777777" w:rsidR="008336E2" w:rsidRPr="009D73F4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7FE41E6" w14:textId="77777777" w:rsidR="008336E2" w:rsidRDefault="008336E2" w:rsidP="009D73F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Theme="minorHAnsi" w:hAnsiTheme="minorHAnsi" w:cstheme="minorHAnsi"/>
                <w:sz w:val="23"/>
                <w:szCs w:val="23"/>
              </w:rPr>
            </w:pPr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% Baku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  <w:p w14:paraId="1CB6F9A7" w14:textId="40D78B0D" w:rsidR="000F45BE" w:rsidRPr="009D73F4" w:rsidRDefault="000F45BE" w:rsidP="000F45B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120" w:lineRule="auto"/>
              <w:rPr>
                <w:rFonts w:asciiTheme="minorHAnsi" w:hAnsiTheme="minorHAnsi" w:cstheme="minorHAnsi"/>
                <w:i/>
                <w:sz w:val="23"/>
                <w:szCs w:val="23"/>
              </w:rPr>
            </w:pPr>
          </w:p>
        </w:tc>
      </w:tr>
    </w:tbl>
    <w:p w14:paraId="02DFDFA5" w14:textId="29ADA403" w:rsidR="00CA2A5B" w:rsidRPr="009D73F4" w:rsidRDefault="008336E2" w:rsidP="00304000">
      <w:pPr>
        <w:pStyle w:val="ListParagraph"/>
        <w:numPr>
          <w:ilvl w:val="2"/>
          <w:numId w:val="2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Kriteria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010" w:type="dxa"/>
        <w:tblInd w:w="1951" w:type="dxa"/>
        <w:tblLook w:val="04A0" w:firstRow="1" w:lastRow="0" w:firstColumn="1" w:lastColumn="0" w:noHBand="0" w:noVBand="1"/>
      </w:tblPr>
      <w:tblGrid>
        <w:gridCol w:w="1418"/>
        <w:gridCol w:w="1869"/>
        <w:gridCol w:w="2778"/>
        <w:gridCol w:w="1945"/>
      </w:tblGrid>
      <w:tr w:rsidR="00CA2A5B" w:rsidRPr="009D73F4" w14:paraId="7CFABA1B" w14:textId="77777777" w:rsidTr="000F45BE">
        <w:tc>
          <w:tcPr>
            <w:tcW w:w="1418" w:type="dxa"/>
            <w:hideMark/>
          </w:tcPr>
          <w:p w14:paraId="6F1BEF3F" w14:textId="29D46BFA" w:rsidR="00CA2A5B" w:rsidRPr="009D73F4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1869" w:type="dxa"/>
            <w:hideMark/>
          </w:tcPr>
          <w:p w14:paraId="7405DC09" w14:textId="5F5B349F" w:rsidR="00CA2A5B" w:rsidRPr="009D73F4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9D73F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778" w:type="dxa"/>
            <w:hideMark/>
          </w:tcPr>
          <w:p w14:paraId="1CA5D1EA" w14:textId="0DC7334A" w:rsidR="00CA2A5B" w:rsidRPr="009D73F4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1B867114" w:rsidR="00CA2A5B" w:rsidRPr="009D73F4" w:rsidRDefault="00CA2A5B" w:rsidP="0066372D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9D73F4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9D73F4" w14:paraId="26E0C270" w14:textId="77777777" w:rsidTr="000F45BE">
        <w:tc>
          <w:tcPr>
            <w:tcW w:w="1418" w:type="dxa"/>
            <w:hideMark/>
          </w:tcPr>
          <w:p w14:paraId="79AAB10B" w14:textId="742D2C32" w:rsidR="00CA2A5B" w:rsidRPr="009D73F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1869" w:type="dxa"/>
            <w:hideMark/>
          </w:tcPr>
          <w:p w14:paraId="2456D95A" w14:textId="77777777" w:rsidR="00CA2A5B" w:rsidRPr="009D73F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778" w:type="dxa"/>
            <w:hideMark/>
          </w:tcPr>
          <w:p w14:paraId="32DD09F8" w14:textId="77777777" w:rsidR="00CA2A5B" w:rsidRPr="009D73F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9D73F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9D73F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9D73F4" w14:paraId="58296E46" w14:textId="77777777" w:rsidTr="000F45BE">
        <w:tc>
          <w:tcPr>
            <w:tcW w:w="1418" w:type="dxa"/>
            <w:hideMark/>
          </w:tcPr>
          <w:p w14:paraId="1790133D" w14:textId="77777777" w:rsidR="00CA2A5B" w:rsidRPr="009D73F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1869" w:type="dxa"/>
            <w:hideMark/>
          </w:tcPr>
          <w:p w14:paraId="3CA8536E" w14:textId="62288ED3" w:rsidR="00CA2A5B" w:rsidRPr="009D73F4" w:rsidRDefault="00CA2A5B" w:rsidP="0066372D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778" w:type="dxa"/>
            <w:hideMark/>
          </w:tcPr>
          <w:p w14:paraId="20956919" w14:textId="77777777" w:rsidR="00CA2A5B" w:rsidRPr="009D73F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0DB2B0AD" w:rsidR="00CA2A5B" w:rsidRPr="009D73F4" w:rsidRDefault="00CA2A5B" w:rsidP="000F45BE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9D73F4" w14:paraId="02F2F2A3" w14:textId="77777777" w:rsidTr="000F45BE">
        <w:tc>
          <w:tcPr>
            <w:tcW w:w="1418" w:type="dxa"/>
            <w:hideMark/>
          </w:tcPr>
          <w:p w14:paraId="48786B04" w14:textId="77777777" w:rsidR="00CA2A5B" w:rsidRPr="009D73F4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1869" w:type="dxa"/>
            <w:hideMark/>
          </w:tcPr>
          <w:p w14:paraId="461C0672" w14:textId="1B3089CF" w:rsidR="00CA2A5B" w:rsidRPr="009D73F4" w:rsidRDefault="00CA2A5B" w:rsidP="0066372D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778" w:type="dxa"/>
            <w:hideMark/>
          </w:tcPr>
          <w:p w14:paraId="1DF5EBBE" w14:textId="5C82288D" w:rsidR="00CA2A5B" w:rsidRPr="009D73F4" w:rsidRDefault="00CA2A5B" w:rsidP="000F45BE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0275F98B" w14:textId="1842565C" w:rsidR="00CA2A5B" w:rsidRPr="009D73F4" w:rsidRDefault="00CA2A5B" w:rsidP="000F45BE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9D73F4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185EBB81" w14:textId="264BE0D0" w:rsidR="00436285" w:rsidRPr="003C79B2" w:rsidRDefault="00436285" w:rsidP="003C79B2">
      <w:p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"/>
          <w:szCs w:val="2"/>
        </w:rPr>
      </w:pPr>
    </w:p>
    <w:p w14:paraId="71841528" w14:textId="7F33E043" w:rsidR="00641834" w:rsidRPr="009D73F4" w:rsidRDefault="00641834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cstheme="minorHAnsi"/>
          <w:noProof/>
          <w:sz w:val="23"/>
          <w:szCs w:val="23"/>
        </w:rPr>
      </w:pPr>
      <w:r w:rsidRPr="009D73F4">
        <w:rPr>
          <w:rFonts w:cstheme="minorHAnsi"/>
          <w:noProof/>
          <w:sz w:val="23"/>
          <w:szCs w:val="23"/>
        </w:rPr>
        <w:lastRenderedPageBreak/>
        <w:t xml:space="preserve">Keregasan </w:t>
      </w:r>
    </w:p>
    <w:p w14:paraId="732C9504" w14:textId="48D9EF5C" w:rsidR="00641834" w:rsidRPr="009D73F4" w:rsidRDefault="00641834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Syarat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Pr="009D73F4">
        <w:rPr>
          <w:rFonts w:cstheme="minorHAnsi"/>
          <w:sz w:val="23"/>
          <w:szCs w:val="23"/>
        </w:rPr>
        <w:t xml:space="preserve">       : </w:t>
      </w:r>
    </w:p>
    <w:p w14:paraId="5CF0F272" w14:textId="637196E3" w:rsidR="00D66B0B" w:rsidRPr="009D73F4" w:rsidRDefault="00D66B0B" w:rsidP="00D66B0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Sesuai dengan spesifikasi</w:t>
      </w:r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ID"/>
        </w:rPr>
        <w:t>produk</w:t>
      </w:r>
      <w:proofErr w:type="spellEnd"/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9D73F4">
        <w:rPr>
          <w:rFonts w:cstheme="minorHAnsi"/>
          <w:sz w:val="23"/>
          <w:szCs w:val="23"/>
          <w:lang w:val="en-ID"/>
        </w:rPr>
        <w:t>(S-QC-03-102)</w:t>
      </w:r>
      <w:r w:rsidRPr="009D73F4">
        <w:rPr>
          <w:rFonts w:cstheme="minorHAnsi"/>
          <w:sz w:val="23"/>
          <w:szCs w:val="23"/>
          <w:lang w:val="en-ID"/>
        </w:rPr>
        <w:t>.</w:t>
      </w:r>
    </w:p>
    <w:p w14:paraId="132D4D26" w14:textId="7E8B0BB5" w:rsidR="00641834" w:rsidRPr="009D73F4" w:rsidRDefault="00641834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Cara Kerja  :</w:t>
      </w:r>
    </w:p>
    <w:p w14:paraId="4BF57775" w14:textId="77777777" w:rsidR="00641834" w:rsidRPr="009D73F4" w:rsidRDefault="00641834" w:rsidP="00641834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</w:rPr>
        <w:tab/>
      </w:r>
      <w:r w:rsidRPr="009D73F4">
        <w:rPr>
          <w:rFonts w:cstheme="minorHAnsi"/>
          <w:noProof/>
          <w:sz w:val="23"/>
          <w:szCs w:val="23"/>
        </w:rPr>
        <w:tab/>
        <w:t xml:space="preserve">     (Dokumen </w:t>
      </w:r>
      <w:r w:rsidRPr="009D73F4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  <w:r w:rsidRPr="009D73F4">
        <w:rPr>
          <w:rFonts w:cstheme="minorHAnsi"/>
          <w:noProof/>
          <w:sz w:val="23"/>
          <w:szCs w:val="23"/>
        </w:rPr>
        <w:t>)</w:t>
      </w:r>
      <w:r w:rsidRPr="009D73F4">
        <w:rPr>
          <w:rFonts w:cstheme="minorHAnsi"/>
          <w:noProof/>
          <w:sz w:val="23"/>
          <w:szCs w:val="23"/>
          <w:lang w:val="en-ID"/>
        </w:rPr>
        <w:t xml:space="preserve"> </w:t>
      </w:r>
    </w:p>
    <w:p w14:paraId="22F49660" w14:textId="77777777" w:rsidR="00641834" w:rsidRPr="009D73F4" w:rsidRDefault="00641834" w:rsidP="0064183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</w:r>
      <w:r w:rsidRPr="009D73F4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Pr="009D73F4">
        <w:rPr>
          <w:rFonts w:cstheme="minorHAnsi"/>
          <w:i/>
          <w:noProof/>
          <w:sz w:val="23"/>
          <w:szCs w:val="23"/>
        </w:rPr>
        <w:t xml:space="preserve"> </w:t>
      </w:r>
    </w:p>
    <w:p w14:paraId="3BD18FBD" w14:textId="77777777" w:rsidR="00641834" w:rsidRPr="009D73F4" w:rsidRDefault="00641834" w:rsidP="000F45BE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120" w:lineRule="auto"/>
        <w:ind w:left="1426"/>
        <w:jc w:val="both"/>
        <w:rPr>
          <w:rFonts w:cstheme="minorHAnsi"/>
          <w:noProof/>
          <w:sz w:val="23"/>
          <w:szCs w:val="23"/>
        </w:rPr>
      </w:pPr>
    </w:p>
    <w:p w14:paraId="29BD861F" w14:textId="03FA992E" w:rsidR="000B32AA" w:rsidRPr="009D73F4" w:rsidRDefault="009D6465" w:rsidP="00304000">
      <w:pPr>
        <w:pStyle w:val="ListParagraph"/>
        <w:numPr>
          <w:ilvl w:val="1"/>
          <w:numId w:val="2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hanging="1004"/>
        <w:jc w:val="both"/>
        <w:rPr>
          <w:rFonts w:cstheme="minorHAnsi"/>
          <w:noProof/>
          <w:sz w:val="23"/>
          <w:szCs w:val="23"/>
        </w:rPr>
      </w:pPr>
      <w:r w:rsidRPr="009D73F4">
        <w:rPr>
          <w:rFonts w:cstheme="minorHAnsi"/>
          <w:noProof/>
          <w:sz w:val="23"/>
          <w:szCs w:val="23"/>
        </w:rPr>
        <w:t>Disolusi</w:t>
      </w:r>
    </w:p>
    <w:p w14:paraId="66CF17BE" w14:textId="60AB33FF" w:rsidR="003942FD" w:rsidRPr="009D73F4" w:rsidRDefault="003942FD" w:rsidP="00304000">
      <w:pPr>
        <w:pStyle w:val="ListParagraph"/>
        <w:numPr>
          <w:ilvl w:val="2"/>
          <w:numId w:val="2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>Syarat</w:t>
      </w:r>
      <w:r w:rsidRPr="009D73F4">
        <w:rPr>
          <w:rFonts w:cstheme="minorHAnsi"/>
          <w:i/>
          <w:sz w:val="23"/>
          <w:szCs w:val="23"/>
        </w:rPr>
        <w:t xml:space="preserve"> </w:t>
      </w:r>
      <w:r w:rsidR="006066B5" w:rsidRPr="009D73F4">
        <w:rPr>
          <w:rFonts w:cstheme="minorHAnsi"/>
          <w:sz w:val="23"/>
          <w:szCs w:val="23"/>
        </w:rPr>
        <w:t xml:space="preserve">  </w:t>
      </w:r>
      <w:r w:rsidRPr="009D73F4">
        <w:rPr>
          <w:rFonts w:cstheme="minorHAnsi"/>
          <w:sz w:val="23"/>
          <w:szCs w:val="23"/>
        </w:rPr>
        <w:t xml:space="preserve">: </w:t>
      </w:r>
    </w:p>
    <w:p w14:paraId="30848A36" w14:textId="4CF9ABBC" w:rsidR="00D66B0B" w:rsidRPr="009D73F4" w:rsidRDefault="00D66B0B" w:rsidP="00D66B0B">
      <w:pPr>
        <w:pStyle w:val="ListParagraph"/>
        <w:spacing w:after="0" w:line="276" w:lineRule="auto"/>
        <w:ind w:left="1483" w:firstLine="360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</w:rPr>
        <w:t>Sesuai dengan spesifikasi</w:t>
      </w:r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ID"/>
        </w:rPr>
        <w:t>produk</w:t>
      </w:r>
      <w:proofErr w:type="spellEnd"/>
      <w:r w:rsidRPr="009D73F4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D73F4">
        <w:rPr>
          <w:rFonts w:cstheme="minorHAnsi"/>
          <w:color w:val="000000" w:themeColor="text1"/>
          <w:sz w:val="23"/>
          <w:szCs w:val="23"/>
          <w:lang w:val="en-US"/>
        </w:rPr>
        <w:t>Isonat</w:t>
      </w:r>
      <w:proofErr w:type="spellEnd"/>
      <w:r w:rsidRPr="009D73F4">
        <w:rPr>
          <w:rFonts w:cstheme="minorHAnsi"/>
          <w:color w:val="000000" w:themeColor="text1"/>
          <w:sz w:val="23"/>
          <w:szCs w:val="23"/>
          <w:lang w:val="en-US"/>
        </w:rPr>
        <w:t xml:space="preserve"> Tablet Sublingual 10 mg </w:t>
      </w:r>
      <w:r w:rsidR="008336E2" w:rsidRPr="009D73F4">
        <w:rPr>
          <w:rFonts w:cstheme="minorHAnsi"/>
          <w:sz w:val="23"/>
          <w:szCs w:val="23"/>
          <w:lang w:val="en-ID"/>
        </w:rPr>
        <w:t>(S-QC-03-102)</w:t>
      </w:r>
      <w:r w:rsidRPr="009D73F4">
        <w:rPr>
          <w:rFonts w:cstheme="minorHAnsi"/>
          <w:sz w:val="23"/>
          <w:szCs w:val="23"/>
          <w:lang w:val="en-ID"/>
        </w:rPr>
        <w:t>.</w:t>
      </w:r>
    </w:p>
    <w:p w14:paraId="6BEE2351" w14:textId="35C6C126" w:rsidR="003942FD" w:rsidRPr="009D73F4" w:rsidRDefault="003942FD" w:rsidP="00304000">
      <w:pPr>
        <w:pStyle w:val="ListParagraph"/>
        <w:numPr>
          <w:ilvl w:val="2"/>
          <w:numId w:val="2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b/>
          <w:bCs/>
          <w:sz w:val="23"/>
          <w:szCs w:val="23"/>
        </w:rPr>
      </w:pPr>
      <w:r w:rsidRPr="009D73F4">
        <w:rPr>
          <w:rFonts w:cstheme="minorHAnsi"/>
          <w:sz w:val="23"/>
          <w:szCs w:val="23"/>
        </w:rPr>
        <w:t>Cara Kerja  :</w:t>
      </w:r>
    </w:p>
    <w:p w14:paraId="68B3CC82" w14:textId="316336F3" w:rsidR="00EB25ED" w:rsidRPr="009D73F4" w:rsidRDefault="00EB25ED" w:rsidP="00EB25ED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i/>
          <w:iCs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Metoda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Analisa</w:t>
      </w:r>
      <w:r w:rsidRPr="009D73F4">
        <w:rPr>
          <w:rFonts w:cstheme="minorHAnsi"/>
          <w:i/>
          <w:iCs/>
          <w:sz w:val="23"/>
          <w:szCs w:val="23"/>
          <w:lang w:val="en-US"/>
        </w:rPr>
        <w:t xml:space="preserve"> 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436285" w:rsidRPr="009D73F4" w14:paraId="237CFA61" w14:textId="77777777" w:rsidTr="00436285">
        <w:tc>
          <w:tcPr>
            <w:tcW w:w="2268" w:type="dxa"/>
          </w:tcPr>
          <w:p w14:paraId="1628B458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CD6B225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proofErr w:type="gramStart"/>
            <w:r w:rsidRPr="009D73F4">
              <w:rPr>
                <w:rFonts w:cstheme="minorHAnsi"/>
                <w:sz w:val="23"/>
                <w:szCs w:val="23"/>
                <w:lang w:val="en-US"/>
              </w:rPr>
              <w:t>Akuades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;</w:t>
            </w:r>
            <w:proofErr w:type="gram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900 mL</w:t>
            </w:r>
          </w:p>
        </w:tc>
      </w:tr>
      <w:tr w:rsidR="00436285" w:rsidRPr="009D73F4" w14:paraId="2DA61927" w14:textId="77777777" w:rsidTr="00436285">
        <w:tc>
          <w:tcPr>
            <w:tcW w:w="2268" w:type="dxa"/>
          </w:tcPr>
          <w:p w14:paraId="52D90FC3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8D710A3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436285" w:rsidRPr="009D73F4" w14:paraId="463424B8" w14:textId="77777777" w:rsidTr="00436285">
        <w:tc>
          <w:tcPr>
            <w:tcW w:w="2268" w:type="dxa"/>
          </w:tcPr>
          <w:p w14:paraId="3DC0E659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561D8996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50 rpm</w:t>
            </w:r>
          </w:p>
        </w:tc>
      </w:tr>
      <w:tr w:rsidR="00436285" w:rsidRPr="009D73F4" w14:paraId="1AE3DC27" w14:textId="77777777" w:rsidTr="00436285">
        <w:tc>
          <w:tcPr>
            <w:tcW w:w="2268" w:type="dxa"/>
          </w:tcPr>
          <w:p w14:paraId="67AF8E79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8D628B2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436285" w:rsidRPr="009D73F4" w14:paraId="79B28369" w14:textId="77777777" w:rsidTr="00436285">
        <w:tc>
          <w:tcPr>
            <w:tcW w:w="2268" w:type="dxa"/>
          </w:tcPr>
          <w:p w14:paraId="4D627D4D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F7940A9" w14:textId="77777777" w:rsidR="00436285" w:rsidRPr="009D73F4" w:rsidRDefault="00436285" w:rsidP="00D40329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15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dan 30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  <w:tr w:rsidR="00C83FFB" w:rsidRPr="009D73F4" w14:paraId="7C5DD37C" w14:textId="77777777" w:rsidTr="00436285">
        <w:tc>
          <w:tcPr>
            <w:tcW w:w="2268" w:type="dxa"/>
          </w:tcPr>
          <w:p w14:paraId="3012507A" w14:textId="4D9F4EC1" w:rsidR="00C83FFB" w:rsidRPr="009D73F4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Syarat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15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menit</w:t>
            </w:r>
            <w:proofErr w:type="spellEnd"/>
          </w:p>
        </w:tc>
        <w:tc>
          <w:tcPr>
            <w:tcW w:w="288" w:type="dxa"/>
          </w:tcPr>
          <w:p w14:paraId="49A6312F" w14:textId="6E9F21CA" w:rsidR="00C83FFB" w:rsidRPr="009D73F4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:</w:t>
            </w:r>
          </w:p>
        </w:tc>
        <w:tc>
          <w:tcPr>
            <w:tcW w:w="4673" w:type="dxa"/>
          </w:tcPr>
          <w:p w14:paraId="07B9C240" w14:textId="5BFCBF83" w:rsidR="00C83FFB" w:rsidRPr="009D73F4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kurang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55% (Q=50)</w:t>
            </w:r>
          </w:p>
        </w:tc>
      </w:tr>
      <w:tr w:rsidR="00C83FFB" w:rsidRPr="009D73F4" w14:paraId="58BE2998" w14:textId="77777777" w:rsidTr="00436285">
        <w:tc>
          <w:tcPr>
            <w:tcW w:w="2268" w:type="dxa"/>
          </w:tcPr>
          <w:p w14:paraId="02E06AEF" w14:textId="1EFC6CF7" w:rsidR="00C83FFB" w:rsidRPr="009D73F4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Syarat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30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menit</w:t>
            </w:r>
            <w:proofErr w:type="spellEnd"/>
          </w:p>
        </w:tc>
        <w:tc>
          <w:tcPr>
            <w:tcW w:w="288" w:type="dxa"/>
          </w:tcPr>
          <w:p w14:paraId="767304CC" w14:textId="263A3061" w:rsidR="00C83FFB" w:rsidRPr="009D73F4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:</w:t>
            </w:r>
          </w:p>
        </w:tc>
        <w:tc>
          <w:tcPr>
            <w:tcW w:w="4673" w:type="dxa"/>
          </w:tcPr>
          <w:p w14:paraId="358C0C3C" w14:textId="4925CDDE" w:rsidR="00C83FFB" w:rsidRPr="009D73F4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Tidak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kurang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</w:t>
            </w:r>
            <w:proofErr w:type="spellStart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>dari</w:t>
            </w:r>
            <w:proofErr w:type="spellEnd"/>
            <w:r w:rsidRPr="0083210E">
              <w:rPr>
                <w:rFonts w:cstheme="minorHAnsi"/>
                <w:b/>
                <w:bCs/>
                <w:sz w:val="23"/>
                <w:szCs w:val="23"/>
                <w:highlight w:val="yellow"/>
                <w:lang w:val="en-US"/>
              </w:rPr>
              <w:t xml:space="preserve"> 75% (Q=70)</w:t>
            </w:r>
          </w:p>
        </w:tc>
      </w:tr>
    </w:tbl>
    <w:p w14:paraId="58D94AF6" w14:textId="70810298" w:rsidR="00AF7DB3" w:rsidRPr="009D73F4" w:rsidRDefault="00AF7DB3" w:rsidP="00436285">
      <w:pPr>
        <w:spacing w:after="0" w:line="276" w:lineRule="auto"/>
        <w:rPr>
          <w:rFonts w:cstheme="minorHAnsi"/>
          <w:sz w:val="10"/>
          <w:szCs w:val="10"/>
        </w:rPr>
      </w:pPr>
    </w:p>
    <w:p w14:paraId="1B9C3343" w14:textId="6AC6E444" w:rsidR="00436285" w:rsidRPr="009D73F4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7E26B8E7" w14:textId="5A8227C6" w:rsidR="0066372D" w:rsidRPr="009D73F4" w:rsidRDefault="00436285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Dapar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Asetat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pH 4,7</w:t>
      </w:r>
    </w:p>
    <w:p w14:paraId="2296D2CC" w14:textId="77777777" w:rsidR="002C4316" w:rsidRPr="000F45BE" w:rsidRDefault="002C4316" w:rsidP="009E7D9B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</w:rPr>
      </w:pPr>
      <w:r w:rsidRPr="000F45BE">
        <w:rPr>
          <w:rFonts w:cstheme="minorHAnsi"/>
        </w:rPr>
        <w:t xml:space="preserve">Timbang 13,214 g </w:t>
      </w:r>
      <w:r w:rsidRPr="000F45BE">
        <w:rPr>
          <w:rFonts w:cstheme="minorHAnsi"/>
          <w:lang w:val="en-US"/>
        </w:rPr>
        <w:t xml:space="preserve">Ammonium </w:t>
      </w:r>
      <w:proofErr w:type="spellStart"/>
      <w:r w:rsidRPr="000F45BE">
        <w:rPr>
          <w:rFonts w:cstheme="minorHAnsi"/>
          <w:lang w:val="en-US"/>
        </w:rPr>
        <w:t>Sulfat</w:t>
      </w:r>
      <w:proofErr w:type="spellEnd"/>
      <w:r w:rsidRPr="000F45BE">
        <w:rPr>
          <w:rFonts w:cstheme="minorHAnsi"/>
        </w:rPr>
        <w:t xml:space="preserve">, masukkan ke dalam </w:t>
      </w:r>
      <w:proofErr w:type="spellStart"/>
      <w:r w:rsidRPr="000F45BE">
        <w:rPr>
          <w:rFonts w:cstheme="minorHAnsi"/>
          <w:lang w:val="en-US"/>
        </w:rPr>
        <w:t>gelas</w:t>
      </w:r>
      <w:proofErr w:type="spellEnd"/>
      <w:r w:rsidRPr="000F45BE">
        <w:rPr>
          <w:rFonts w:cstheme="minorHAnsi"/>
          <w:lang w:val="en-US"/>
        </w:rPr>
        <w:t xml:space="preserve"> </w:t>
      </w:r>
      <w:proofErr w:type="spellStart"/>
      <w:r w:rsidRPr="000F45BE">
        <w:rPr>
          <w:rFonts w:cstheme="minorHAnsi"/>
          <w:lang w:val="en-US"/>
        </w:rPr>
        <w:t>kimia</w:t>
      </w:r>
      <w:proofErr w:type="spellEnd"/>
      <w:r w:rsidRPr="000F45BE">
        <w:rPr>
          <w:rFonts w:cstheme="minorHAnsi"/>
          <w:lang w:val="en-US"/>
        </w:rPr>
        <w:t xml:space="preserve"> 1000</w:t>
      </w:r>
      <w:r w:rsidRPr="000F45BE">
        <w:rPr>
          <w:rFonts w:cstheme="minorHAnsi"/>
        </w:rPr>
        <w:t xml:space="preserve"> m</w:t>
      </w:r>
      <w:r w:rsidRPr="000F45BE">
        <w:rPr>
          <w:rFonts w:cstheme="minorHAnsi"/>
          <w:lang w:val="en-US"/>
        </w:rPr>
        <w:t>L.</w:t>
      </w:r>
    </w:p>
    <w:p w14:paraId="114A7810" w14:textId="41C7E9E9" w:rsidR="00436285" w:rsidRPr="009D73F4" w:rsidRDefault="002C4316" w:rsidP="009E7D9B">
      <w:pPr>
        <w:pStyle w:val="ListParagraph"/>
        <w:numPr>
          <w:ilvl w:val="0"/>
          <w:numId w:val="27"/>
        </w:numPr>
        <w:spacing w:after="0" w:line="276" w:lineRule="auto"/>
        <w:ind w:left="2610" w:hanging="180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t xml:space="preserve">Tambahkan </w:t>
      </w:r>
      <w:proofErr w:type="spellStart"/>
      <w:r w:rsidRPr="009D73F4">
        <w:rPr>
          <w:rFonts w:cstheme="minorHAnsi"/>
          <w:sz w:val="23"/>
          <w:szCs w:val="23"/>
          <w:lang w:val="en-US"/>
        </w:rPr>
        <w:t>Akuades</w:t>
      </w:r>
      <w:proofErr w:type="spellEnd"/>
      <w:r w:rsidRPr="009D73F4">
        <w:rPr>
          <w:rFonts w:cstheme="minorHAnsi"/>
          <w:sz w:val="23"/>
          <w:szCs w:val="23"/>
        </w:rPr>
        <w:t xml:space="preserve"> sampai tanda batas, homogenkan.</w:t>
      </w:r>
    </w:p>
    <w:p w14:paraId="24543E96" w14:textId="77777777" w:rsidR="00AD6803" w:rsidRPr="009D73F4" w:rsidRDefault="00AD6803" w:rsidP="00436285">
      <w:pPr>
        <w:spacing w:after="0" w:line="276" w:lineRule="auto"/>
        <w:jc w:val="both"/>
        <w:rPr>
          <w:rFonts w:cstheme="minorHAnsi"/>
          <w:i/>
          <w:iCs/>
          <w:sz w:val="10"/>
          <w:szCs w:val="10"/>
          <w:lang w:val="fr-FR"/>
        </w:rPr>
      </w:pPr>
    </w:p>
    <w:p w14:paraId="70ECA79F" w14:textId="5EEDE06B" w:rsidR="00436285" w:rsidRPr="009D73F4" w:rsidRDefault="00436285" w:rsidP="009E7D9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Fase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Gerak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r w:rsidRPr="009D73F4">
        <w:rPr>
          <w:rFonts w:cstheme="minorHAnsi"/>
          <w:i/>
          <w:sz w:val="23"/>
          <w:szCs w:val="23"/>
          <w:lang w:val="en-US"/>
        </w:rPr>
        <w:t xml:space="preserve"> </w:t>
      </w:r>
    </w:p>
    <w:p w14:paraId="46A6556E" w14:textId="2F2F4A3E" w:rsidR="002C4316" w:rsidRPr="009D73F4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Campurkan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larutan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dapar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Ammonium </w:t>
      </w:r>
      <w:proofErr w:type="spellStart"/>
      <w:r w:rsidRPr="009D73F4">
        <w:rPr>
          <w:rFonts w:cstheme="minorHAnsi"/>
          <w:sz w:val="23"/>
          <w:szCs w:val="23"/>
          <w:lang w:val="fr-FR"/>
        </w:rPr>
        <w:t>Sulfat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0,1 M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500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Metanol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pro HPLC </w:t>
      </w:r>
      <w:proofErr w:type="spellStart"/>
      <w:r w:rsidRPr="009D73F4">
        <w:rPr>
          <w:rFonts w:cstheme="minorHAnsi"/>
          <w:sz w:val="23"/>
          <w:szCs w:val="23"/>
          <w:lang w:val="fr-FR"/>
        </w:rPr>
        <w:t>ke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dalam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botol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fase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gerak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1000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mL</w:t>
      </w:r>
      <w:proofErr w:type="spellEnd"/>
      <w:r w:rsidRPr="009D73F4">
        <w:rPr>
          <w:rFonts w:cstheme="minorHAnsi"/>
          <w:sz w:val="23"/>
          <w:szCs w:val="23"/>
          <w:lang w:val="fr-FR"/>
        </w:rPr>
        <w:t>.</w:t>
      </w:r>
    </w:p>
    <w:p w14:paraId="54691B15" w14:textId="77777777" w:rsidR="002C4316" w:rsidRPr="009D73F4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r w:rsidRPr="009D73F4">
        <w:rPr>
          <w:rFonts w:cstheme="minorHAnsi"/>
          <w:iCs/>
          <w:sz w:val="23"/>
          <w:szCs w:val="23"/>
          <w:lang w:val="fr-FR"/>
        </w:rPr>
        <w:t xml:space="preserve">Atur pH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3 ± 0,1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dengan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penambahan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Asam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Sulfat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pekat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>.</w:t>
      </w:r>
    </w:p>
    <w:p w14:paraId="379EA235" w14:textId="77777777" w:rsidR="002C4316" w:rsidRPr="009D73F4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Kocok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hingga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fr-FR"/>
        </w:rPr>
        <w:t>homogen</w:t>
      </w:r>
      <w:proofErr w:type="spellEnd"/>
      <w:r w:rsidRPr="009D73F4">
        <w:rPr>
          <w:rFonts w:cstheme="minorHAnsi"/>
          <w:iCs/>
          <w:sz w:val="23"/>
          <w:szCs w:val="23"/>
          <w:lang w:val="fr-FR"/>
        </w:rPr>
        <w:t>.</w:t>
      </w:r>
    </w:p>
    <w:p w14:paraId="54D523A8" w14:textId="77777777" w:rsidR="002C4316" w:rsidRPr="009D73F4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Saring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menggunakan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membran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filter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0,20 µm.</w:t>
      </w:r>
    </w:p>
    <w:p w14:paraId="64908166" w14:textId="77777777" w:rsidR="002C4316" w:rsidRPr="009D73F4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Sonikasi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selama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15 </w:t>
      </w:r>
      <w:proofErr w:type="spellStart"/>
      <w:r w:rsidRPr="009D73F4">
        <w:rPr>
          <w:rFonts w:cstheme="minorHAnsi"/>
          <w:sz w:val="23"/>
          <w:szCs w:val="23"/>
          <w:lang w:val="fr-FR"/>
        </w:rPr>
        <w:t>menit</w:t>
      </w:r>
      <w:proofErr w:type="spellEnd"/>
      <w:r w:rsidRPr="009D73F4">
        <w:rPr>
          <w:rFonts w:cstheme="minorHAnsi"/>
          <w:sz w:val="23"/>
          <w:szCs w:val="23"/>
          <w:lang w:val="fr-FR"/>
        </w:rPr>
        <w:t>.</w:t>
      </w:r>
    </w:p>
    <w:p w14:paraId="3418B3D2" w14:textId="77777777" w:rsidR="002C4316" w:rsidRPr="009D73F4" w:rsidRDefault="002C4316" w:rsidP="009E7D9B">
      <w:pPr>
        <w:pStyle w:val="ListParagraph"/>
        <w:numPr>
          <w:ilvl w:val="0"/>
          <w:numId w:val="28"/>
        </w:numPr>
        <w:spacing w:after="0" w:line="276" w:lineRule="auto"/>
        <w:ind w:left="2610" w:hanging="180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fr-FR"/>
        </w:rPr>
        <w:t>Larutan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fase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gerak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siap</w:t>
      </w:r>
      <w:proofErr w:type="spellEnd"/>
      <w:r w:rsidRPr="009D73F4">
        <w:rPr>
          <w:rFonts w:cstheme="minorHAnsi"/>
          <w:sz w:val="23"/>
          <w:szCs w:val="23"/>
          <w:lang w:val="fr-FR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fr-FR"/>
        </w:rPr>
        <w:t>digunakan</w:t>
      </w:r>
      <w:proofErr w:type="spellEnd"/>
      <w:r w:rsidRPr="009D73F4">
        <w:rPr>
          <w:rFonts w:cstheme="minorHAnsi"/>
          <w:sz w:val="23"/>
          <w:szCs w:val="23"/>
          <w:lang w:val="fr-FR"/>
        </w:rPr>
        <w:t>.</w:t>
      </w:r>
    </w:p>
    <w:p w14:paraId="3173A356" w14:textId="6B53BBB3" w:rsidR="00436285" w:rsidRDefault="00436285" w:rsidP="00436285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0654B62C" w14:textId="3D762536" w:rsidR="000F45BE" w:rsidRDefault="000F45BE" w:rsidP="00436285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787E5890" w14:textId="05125B3E" w:rsidR="000F45BE" w:rsidRDefault="000F45BE" w:rsidP="00436285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2C4315B1" w14:textId="77777777" w:rsidR="005D30E7" w:rsidRDefault="005D30E7" w:rsidP="00436285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2E38F0BF" w14:textId="6F0C8250" w:rsidR="000F45BE" w:rsidRDefault="000F45BE" w:rsidP="00436285">
      <w:pPr>
        <w:pStyle w:val="ListParagraph"/>
        <w:spacing w:after="0" w:line="276" w:lineRule="auto"/>
        <w:ind w:left="2694"/>
        <w:jc w:val="both"/>
        <w:rPr>
          <w:rFonts w:cstheme="minorHAnsi"/>
          <w:sz w:val="23"/>
          <w:szCs w:val="23"/>
          <w:lang w:val="en-US"/>
        </w:rPr>
      </w:pPr>
    </w:p>
    <w:p w14:paraId="3C4DEC24" w14:textId="58CC04C9" w:rsidR="00436285" w:rsidRPr="009D73F4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r w:rsidRPr="009D73F4">
        <w:rPr>
          <w:rFonts w:asciiTheme="minorHAnsi" w:hAnsiTheme="minorHAnsi" w:cstheme="minorHAnsi"/>
          <w:iCs/>
          <w:sz w:val="23"/>
          <w:szCs w:val="23"/>
        </w:rPr>
        <w:lastRenderedPageBreak/>
        <w:t xml:space="preserve">Uji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Kesesuaian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Sistem</w:t>
      </w:r>
      <w:proofErr w:type="spellEnd"/>
    </w:p>
    <w:p w14:paraId="3240919B" w14:textId="0F9A5F35" w:rsidR="0066372D" w:rsidRPr="009D73F4" w:rsidRDefault="00436285" w:rsidP="008336E2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sz w:val="23"/>
          <w:szCs w:val="23"/>
        </w:rPr>
        <w:t>Lakukan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uji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kesesuaian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sistem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menggunakan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baku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Isosorbide Dinitrate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replikasi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injeksi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sebanyak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r w:rsidR="008336E2" w:rsidRPr="009D73F4">
        <w:rPr>
          <w:rFonts w:asciiTheme="minorHAnsi" w:hAnsiTheme="minorHAnsi" w:cstheme="minorHAnsi"/>
          <w:b/>
          <w:bCs/>
          <w:sz w:val="23"/>
          <w:szCs w:val="23"/>
        </w:rPr>
        <w:t>5</w:t>
      </w:r>
      <w:r w:rsidRPr="009D73F4">
        <w:rPr>
          <w:rFonts w:asciiTheme="minorHAnsi" w:hAnsiTheme="minorHAnsi" w:cstheme="minorHAnsi"/>
          <w:sz w:val="23"/>
          <w:szCs w:val="23"/>
        </w:rPr>
        <w:t xml:space="preserve"> kali,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HPLC dan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kriteria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penerimaan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sz w:val="23"/>
          <w:szCs w:val="23"/>
        </w:rPr>
        <w:t>sebagai</w:t>
      </w:r>
      <w:proofErr w:type="spellEnd"/>
      <w:r w:rsidRPr="009D73F4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proofErr w:type="gramStart"/>
      <w:r w:rsidRPr="009D73F4">
        <w:rPr>
          <w:rFonts w:asciiTheme="minorHAnsi" w:hAnsiTheme="minorHAnsi" w:cstheme="minorHAnsi"/>
          <w:sz w:val="23"/>
          <w:szCs w:val="23"/>
        </w:rPr>
        <w:t>berikut</w:t>
      </w:r>
      <w:proofErr w:type="spellEnd"/>
      <w:r w:rsidR="008336E2" w:rsidRPr="009D73F4">
        <w:rPr>
          <w:rFonts w:asciiTheme="minorHAnsi" w:hAnsiTheme="minorHAnsi" w:cstheme="minorHAnsi"/>
          <w:sz w:val="23"/>
          <w:szCs w:val="23"/>
        </w:rPr>
        <w:t xml:space="preserve"> </w:t>
      </w:r>
      <w:r w:rsidRPr="009D73F4">
        <w:rPr>
          <w:rFonts w:asciiTheme="minorHAnsi" w:hAnsiTheme="minorHAnsi" w:cstheme="minorHAnsi"/>
          <w:sz w:val="23"/>
          <w:szCs w:val="23"/>
        </w:rPr>
        <w:t>:</w:t>
      </w:r>
      <w:proofErr w:type="gramEnd"/>
    </w:p>
    <w:p w14:paraId="453F55C7" w14:textId="3A2D5F74" w:rsidR="002C4316" w:rsidRPr="009D73F4" w:rsidRDefault="002C4316" w:rsidP="002C4316">
      <w:pPr>
        <w:pStyle w:val="BodyText"/>
        <w:spacing w:line="276" w:lineRule="auto"/>
        <w:ind w:left="2694" w:right="-180" w:hanging="567"/>
        <w:contextualSpacing/>
        <w:rPr>
          <w:rFonts w:asciiTheme="minorHAnsi" w:hAnsiTheme="minorHAnsi" w:cstheme="minorHAnsi"/>
          <w:bCs/>
          <w:i/>
          <w:sz w:val="23"/>
          <w:szCs w:val="23"/>
        </w:rPr>
      </w:pPr>
      <w:r w:rsidRPr="009D73F4">
        <w:rPr>
          <w:rFonts w:asciiTheme="minorHAnsi" w:hAnsiTheme="minorHAnsi" w:cstheme="minorHAnsi"/>
          <w:bCs/>
          <w:sz w:val="23"/>
          <w:szCs w:val="23"/>
        </w:rPr>
        <w:t>Kolom</w:t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  <w:t xml:space="preserve">: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Cortecs</w:t>
      </w:r>
      <w:proofErr w:type="spellEnd"/>
      <w:r w:rsidRPr="009D73F4">
        <w:rPr>
          <w:rFonts w:asciiTheme="minorHAnsi" w:hAnsiTheme="minorHAnsi" w:cstheme="minorHAnsi"/>
          <w:noProof/>
          <w:sz w:val="23"/>
          <w:szCs w:val="23"/>
          <w:lang w:val="en-ID"/>
        </w:rPr>
        <w:t>; C-18; L1; 4,6 x 50 mm; 2,7 µm</w:t>
      </w:r>
    </w:p>
    <w:p w14:paraId="593C328B" w14:textId="1FC52D69" w:rsidR="002C4316" w:rsidRPr="009D73F4" w:rsidRDefault="002C4316" w:rsidP="002C431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Detektor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="0066372D"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>: UV 220 nm</w:t>
      </w:r>
    </w:p>
    <w:p w14:paraId="44A4F4EF" w14:textId="6E9C9661" w:rsidR="002C4316" w:rsidRPr="009D73F4" w:rsidRDefault="0066372D" w:rsidP="002C431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bCs/>
          <w:iCs/>
          <w:sz w:val="23"/>
          <w:szCs w:val="23"/>
        </w:rPr>
        <w:t>Laju</w:t>
      </w:r>
      <w:proofErr w:type="spellEnd"/>
      <w:r w:rsidRPr="009D73F4">
        <w:rPr>
          <w:rFonts w:asciiTheme="minorHAnsi" w:hAnsiTheme="minorHAnsi" w:cstheme="minorHAnsi"/>
          <w:bCs/>
          <w:iCs/>
          <w:sz w:val="23"/>
          <w:szCs w:val="23"/>
        </w:rPr>
        <w:t xml:space="preserve"> Alir</w:t>
      </w:r>
      <w:r w:rsidR="002C4316"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="002C4316" w:rsidRPr="009D73F4">
        <w:rPr>
          <w:rFonts w:asciiTheme="minorHAnsi" w:hAnsiTheme="minorHAnsi" w:cstheme="minorHAnsi"/>
          <w:bCs/>
          <w:sz w:val="23"/>
          <w:szCs w:val="23"/>
        </w:rPr>
        <w:t xml:space="preserve">: 1,0 mL/ </w:t>
      </w:r>
      <w:proofErr w:type="spellStart"/>
      <w:r w:rsidR="002C4316" w:rsidRPr="009D73F4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</w:p>
    <w:p w14:paraId="6CB238B5" w14:textId="48351CCF" w:rsidR="002C4316" w:rsidRPr="009D73F4" w:rsidRDefault="002C4316" w:rsidP="002C4316">
      <w:pPr>
        <w:pStyle w:val="BodyText"/>
        <w:spacing w:line="276" w:lineRule="auto"/>
        <w:ind w:left="993" w:right="-180" w:firstLine="1134"/>
        <w:contextualSpacing/>
        <w:rPr>
          <w:rFonts w:asciiTheme="minorHAnsi" w:hAnsiTheme="minorHAnsi" w:cstheme="minorHAnsi"/>
          <w:bCs/>
          <w:sz w:val="23"/>
          <w:szCs w:val="23"/>
        </w:rPr>
      </w:pPr>
      <w:r w:rsidRPr="009D73F4">
        <w:rPr>
          <w:rFonts w:asciiTheme="minorHAnsi" w:hAnsiTheme="minorHAnsi" w:cstheme="minorHAnsi"/>
          <w:bCs/>
          <w:sz w:val="23"/>
          <w:szCs w:val="23"/>
        </w:rPr>
        <w:t xml:space="preserve">Volume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Injeksi</w:t>
      </w:r>
      <w:proofErr w:type="spellEnd"/>
      <w:r w:rsidR="0066372D"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i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 xml:space="preserve">: 20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μL</w:t>
      </w:r>
      <w:proofErr w:type="spellEnd"/>
    </w:p>
    <w:p w14:paraId="1CC23080" w14:textId="5F4F0B0C" w:rsidR="002C4316" w:rsidRPr="009D73F4" w:rsidRDefault="002C4316" w:rsidP="0066372D">
      <w:pPr>
        <w:pStyle w:val="BodyText"/>
        <w:spacing w:line="276" w:lineRule="auto"/>
        <w:ind w:left="4253" w:right="-180" w:hanging="2126"/>
        <w:contextualSpacing/>
        <w:rPr>
          <w:rFonts w:asciiTheme="minorHAnsi" w:hAnsiTheme="minorHAnsi" w:cstheme="minorHAnsi"/>
          <w:noProof/>
          <w:sz w:val="23"/>
          <w:szCs w:val="23"/>
          <w:lang w:val="en-ID"/>
        </w:rPr>
      </w:pP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Fase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gerak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="0066372D"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Larutan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Dapar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Ammonium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Sulfat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0,1 </w:t>
      </w:r>
      <w:proofErr w:type="gramStart"/>
      <w:r w:rsidRPr="009D73F4">
        <w:rPr>
          <w:rFonts w:asciiTheme="minorHAnsi" w:hAnsiTheme="minorHAnsi" w:cstheme="minorHAnsi"/>
          <w:bCs/>
          <w:sz w:val="23"/>
          <w:szCs w:val="23"/>
        </w:rPr>
        <w:t>M :</w:t>
      </w:r>
      <w:proofErr w:type="gram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Metanol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 xml:space="preserve"> pro HPLC pH 3 (50:50)</w:t>
      </w:r>
    </w:p>
    <w:p w14:paraId="5E64ACC9" w14:textId="240919C6" w:rsidR="00AD6803" w:rsidRPr="009D73F4" w:rsidRDefault="002C4316" w:rsidP="00F05CEB">
      <w:pPr>
        <w:pStyle w:val="BodyText"/>
        <w:spacing w:line="276" w:lineRule="auto"/>
        <w:ind w:left="2880" w:right="-180" w:hanging="753"/>
        <w:contextualSpacing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Pengencer</w:t>
      </w:r>
      <w:proofErr w:type="spellEnd"/>
      <w:r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="0066372D" w:rsidRPr="009D73F4">
        <w:rPr>
          <w:rFonts w:asciiTheme="minorHAnsi" w:hAnsiTheme="minorHAnsi" w:cstheme="minorHAnsi"/>
          <w:bCs/>
          <w:sz w:val="23"/>
          <w:szCs w:val="23"/>
        </w:rPr>
        <w:tab/>
      </w:r>
      <w:r w:rsidRPr="009D73F4">
        <w:rPr>
          <w:rFonts w:asciiTheme="minorHAnsi" w:hAnsiTheme="minorHAnsi" w:cstheme="minorHAnsi"/>
          <w:bCs/>
          <w:sz w:val="23"/>
          <w:szCs w:val="23"/>
        </w:rPr>
        <w:t xml:space="preserve">: </w:t>
      </w:r>
      <w:proofErr w:type="spellStart"/>
      <w:r w:rsidRPr="009D73F4">
        <w:rPr>
          <w:rFonts w:asciiTheme="minorHAnsi" w:hAnsiTheme="minorHAnsi" w:cstheme="minorHAnsi"/>
          <w:bCs/>
          <w:sz w:val="23"/>
          <w:szCs w:val="23"/>
        </w:rPr>
        <w:t>Akuades</w:t>
      </w:r>
      <w:proofErr w:type="spellEnd"/>
    </w:p>
    <w:p w14:paraId="17BB4165" w14:textId="775FDE0C" w:rsidR="00436285" w:rsidRPr="009D73F4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Kriteria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C4316" w:rsidRPr="009D73F4" w14:paraId="102A927E" w14:textId="77777777" w:rsidTr="002C4316">
        <w:tc>
          <w:tcPr>
            <w:tcW w:w="558" w:type="dxa"/>
          </w:tcPr>
          <w:p w14:paraId="2EBAA5A0" w14:textId="77777777" w:rsidR="002C4316" w:rsidRPr="009D73F4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No</w:t>
            </w:r>
          </w:p>
        </w:tc>
        <w:tc>
          <w:tcPr>
            <w:tcW w:w="2610" w:type="dxa"/>
          </w:tcPr>
          <w:p w14:paraId="4970BC46" w14:textId="7123E5FD" w:rsidR="002C4316" w:rsidRPr="009D73F4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04F39868" w14:textId="093AFCD8" w:rsidR="002C4316" w:rsidRPr="009D73F4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2C4316" w:rsidRPr="009D73F4" w14:paraId="345E33AA" w14:textId="77777777" w:rsidTr="002C4316">
        <w:tc>
          <w:tcPr>
            <w:tcW w:w="558" w:type="dxa"/>
          </w:tcPr>
          <w:p w14:paraId="4C42B4E7" w14:textId="77777777" w:rsidR="002C4316" w:rsidRPr="009D73F4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1</w:t>
            </w:r>
          </w:p>
        </w:tc>
        <w:tc>
          <w:tcPr>
            <w:tcW w:w="2610" w:type="dxa"/>
          </w:tcPr>
          <w:p w14:paraId="3622E68C" w14:textId="3702AD88" w:rsidR="002C4316" w:rsidRPr="009D73F4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5ACAE273" w14:textId="20424324" w:rsidR="002C4316" w:rsidRPr="009D73F4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C4316" w:rsidRPr="009D73F4" w14:paraId="447C2F3A" w14:textId="77777777" w:rsidTr="002C4316">
        <w:tc>
          <w:tcPr>
            <w:tcW w:w="558" w:type="dxa"/>
          </w:tcPr>
          <w:p w14:paraId="1CF0CB17" w14:textId="77777777" w:rsidR="002C4316" w:rsidRPr="009D73F4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2</w:t>
            </w:r>
          </w:p>
        </w:tc>
        <w:tc>
          <w:tcPr>
            <w:tcW w:w="2610" w:type="dxa"/>
          </w:tcPr>
          <w:p w14:paraId="5CABEC06" w14:textId="449EAC79" w:rsidR="002C4316" w:rsidRPr="009D73F4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Retensi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3F0F2E9E" w14:textId="6A4227A1" w:rsidR="002C4316" w:rsidRPr="009D73F4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Simpangan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Relatif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2C4316" w:rsidRPr="009D73F4" w14:paraId="2D0E463D" w14:textId="77777777" w:rsidTr="002C4316">
        <w:tc>
          <w:tcPr>
            <w:tcW w:w="558" w:type="dxa"/>
          </w:tcPr>
          <w:p w14:paraId="6B2C9703" w14:textId="77777777" w:rsidR="002C4316" w:rsidRPr="009D73F4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3</w:t>
            </w:r>
          </w:p>
        </w:tc>
        <w:tc>
          <w:tcPr>
            <w:tcW w:w="2610" w:type="dxa"/>
          </w:tcPr>
          <w:p w14:paraId="28AA5137" w14:textId="531AC74B" w:rsidR="002C4316" w:rsidRPr="009D73F4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  <w:tc>
          <w:tcPr>
            <w:tcW w:w="4344" w:type="dxa"/>
          </w:tcPr>
          <w:p w14:paraId="28FA8007" w14:textId="77777777" w:rsidR="002C4316" w:rsidRPr="009D73F4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Tf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≤ 1,5</w:t>
            </w:r>
          </w:p>
        </w:tc>
      </w:tr>
      <w:tr w:rsidR="002C4316" w:rsidRPr="009D73F4" w14:paraId="45FE6968" w14:textId="77777777" w:rsidTr="002C4316">
        <w:tc>
          <w:tcPr>
            <w:tcW w:w="558" w:type="dxa"/>
          </w:tcPr>
          <w:p w14:paraId="17A966C2" w14:textId="77777777" w:rsidR="002C4316" w:rsidRPr="009D73F4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4</w:t>
            </w:r>
          </w:p>
        </w:tc>
        <w:tc>
          <w:tcPr>
            <w:tcW w:w="2610" w:type="dxa"/>
          </w:tcPr>
          <w:p w14:paraId="58D7D6B9" w14:textId="060EDE61" w:rsidR="002C4316" w:rsidRPr="009D73F4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Lempeng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Teoritis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6B556486" w14:textId="77777777" w:rsidR="002C4316" w:rsidRPr="009D73F4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N ≥ 2000</w:t>
            </w:r>
          </w:p>
        </w:tc>
      </w:tr>
      <w:tr w:rsidR="002C4316" w:rsidRPr="009D73F4" w14:paraId="13796132" w14:textId="77777777" w:rsidTr="002C4316">
        <w:tc>
          <w:tcPr>
            <w:tcW w:w="558" w:type="dxa"/>
          </w:tcPr>
          <w:p w14:paraId="4C1E9704" w14:textId="77777777" w:rsidR="002C4316" w:rsidRPr="009D73F4" w:rsidRDefault="002C4316" w:rsidP="008336E2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5</w:t>
            </w:r>
          </w:p>
        </w:tc>
        <w:tc>
          <w:tcPr>
            <w:tcW w:w="2610" w:type="dxa"/>
          </w:tcPr>
          <w:p w14:paraId="4C94654B" w14:textId="0375E989" w:rsidR="002C4316" w:rsidRPr="009D73F4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Faktor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cstheme="minorHAnsi"/>
                <w:sz w:val="23"/>
                <w:szCs w:val="23"/>
                <w:lang w:val="en-US"/>
              </w:rPr>
              <w:t>Kapasitas</w:t>
            </w:r>
            <w:proofErr w:type="spellEnd"/>
            <w:r w:rsidRPr="009D73F4">
              <w:rPr>
                <w:rFonts w:cstheme="minorHAnsi"/>
                <w:sz w:val="23"/>
                <w:szCs w:val="23"/>
                <w:lang w:val="en-US"/>
              </w:rPr>
              <w:t xml:space="preserve"> (k’)</w:t>
            </w:r>
          </w:p>
        </w:tc>
        <w:tc>
          <w:tcPr>
            <w:tcW w:w="4344" w:type="dxa"/>
          </w:tcPr>
          <w:p w14:paraId="73FEDD36" w14:textId="77777777" w:rsidR="002C4316" w:rsidRPr="009D73F4" w:rsidRDefault="002C4316" w:rsidP="00D4032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  <w:lang w:val="en-US"/>
              </w:rPr>
              <w:t>k’ ≥ 1,5</w:t>
            </w:r>
          </w:p>
        </w:tc>
      </w:tr>
    </w:tbl>
    <w:p w14:paraId="200515C3" w14:textId="77777777" w:rsidR="00436285" w:rsidRPr="009D73F4" w:rsidRDefault="00436285" w:rsidP="00436285">
      <w:pPr>
        <w:pStyle w:val="HTMLPreformatted"/>
        <w:tabs>
          <w:tab w:val="clear" w:pos="916"/>
          <w:tab w:val="clear" w:pos="1832"/>
          <w:tab w:val="left" w:pos="2977"/>
        </w:tabs>
        <w:ind w:left="2127"/>
        <w:rPr>
          <w:rFonts w:asciiTheme="minorHAnsi" w:hAnsiTheme="minorHAnsi" w:cstheme="minorHAnsi"/>
          <w:iCs/>
          <w:sz w:val="10"/>
          <w:szCs w:val="10"/>
        </w:rPr>
      </w:pPr>
    </w:p>
    <w:p w14:paraId="28065546" w14:textId="1D8F23A1" w:rsidR="00436285" w:rsidRPr="009D73F4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64ABFF0D" w14:textId="4C1591FA" w:rsidR="002C4316" w:rsidRPr="009D73F4" w:rsidRDefault="002C4316" w:rsidP="009E7D9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Timbang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r w:rsidR="00D66B0B" w:rsidRPr="009D73F4">
        <w:rPr>
          <w:rFonts w:cstheme="minorHAnsi"/>
          <w:sz w:val="23"/>
          <w:szCs w:val="23"/>
          <w:lang w:val="en-US"/>
        </w:rPr>
        <w:t>22,222</w:t>
      </w:r>
      <w:r w:rsidRPr="009D73F4">
        <w:rPr>
          <w:rFonts w:cstheme="minorHAnsi"/>
          <w:sz w:val="23"/>
          <w:szCs w:val="23"/>
          <w:lang w:val="en-US"/>
        </w:rPr>
        <w:t xml:space="preserve"> mg </w:t>
      </w:r>
      <w:proofErr w:type="spellStart"/>
      <w:r w:rsidRPr="009D73F4">
        <w:rPr>
          <w:rFonts w:cstheme="minorHAnsi"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kerja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Isosorbide Dinitrate</w:t>
      </w:r>
      <w:r w:rsidR="00BB1882" w:rsidRPr="009D73F4">
        <w:rPr>
          <w:rFonts w:cstheme="minorHAnsi"/>
          <w:sz w:val="23"/>
          <w:szCs w:val="23"/>
          <w:lang w:val="en-US"/>
        </w:rPr>
        <w:t xml:space="preserve"> 25%</w:t>
      </w:r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masukan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ke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dalam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labu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ukur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A6A78D2" w14:textId="39167866" w:rsidR="002C4316" w:rsidRPr="009D73F4" w:rsidRDefault="002C4316" w:rsidP="009E7D9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"/>
        </w:rPr>
        <w:t>Tambahkan</w:t>
      </w:r>
      <w:proofErr w:type="spellEnd"/>
      <w:r w:rsidRPr="009D73F4">
        <w:rPr>
          <w:rFonts w:cstheme="minorHAnsi"/>
          <w:sz w:val="23"/>
          <w:szCs w:val="23"/>
          <w:lang w:val="en"/>
        </w:rPr>
        <w:t xml:space="preserve"> </w:t>
      </w:r>
      <w:r w:rsidRPr="009D73F4">
        <w:rPr>
          <w:rFonts w:cstheme="minorHAnsi"/>
          <w:sz w:val="23"/>
          <w:szCs w:val="23"/>
          <w:lang w:val="en-US"/>
        </w:rPr>
        <w:t xml:space="preserve">±30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Akuades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sonikasi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selama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20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menit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3FFB56CA" w14:textId="77777777" w:rsidR="002C4316" w:rsidRPr="009D73F4" w:rsidRDefault="002C4316" w:rsidP="009E7D9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Genapkan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tanda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Akuades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15A67D54" w14:textId="77777777" w:rsidR="002C4316" w:rsidRPr="009D73F4" w:rsidRDefault="002C4316" w:rsidP="009E7D9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9D73F4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masukkan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ke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dalam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labu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ukur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52802C9A" w14:textId="77777777" w:rsidR="002C4316" w:rsidRPr="009D73F4" w:rsidRDefault="002C4316" w:rsidP="009E7D9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Genapkan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tanda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D73F4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Akuades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32C9210C" w14:textId="77777777" w:rsidR="002C4316" w:rsidRPr="009D73F4" w:rsidRDefault="002C4316" w:rsidP="009E7D9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Kocok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hingga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homogen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sz w:val="23"/>
          <w:szCs w:val="23"/>
          <w:lang w:val="en-US"/>
        </w:rPr>
        <w:t>saring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dengan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μm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2099EE52" w14:textId="00557721" w:rsidR="008336E2" w:rsidRPr="009D73F4" w:rsidRDefault="008336E2" w:rsidP="009E7D9B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0,0111 mg/mL).</w:t>
      </w:r>
    </w:p>
    <w:p w14:paraId="37C5939A" w14:textId="7A363E4A" w:rsidR="00436285" w:rsidRPr="009D73F4" w:rsidRDefault="00436285" w:rsidP="009E7D9B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9D73F4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9D73F4">
        <w:rPr>
          <w:rFonts w:asciiTheme="minorHAnsi" w:hAnsiTheme="minorHAnsi" w:cstheme="minorHAnsi"/>
          <w:iCs/>
          <w:sz w:val="23"/>
          <w:szCs w:val="23"/>
        </w:rPr>
        <w:t xml:space="preserve"> Uji</w:t>
      </w:r>
      <w:r w:rsidRPr="009D73F4">
        <w:rPr>
          <w:rFonts w:asciiTheme="minorHAnsi" w:hAnsiTheme="minorHAnsi" w:cstheme="minorHAnsi"/>
          <w:i/>
          <w:sz w:val="23"/>
          <w:szCs w:val="23"/>
        </w:rPr>
        <w:t xml:space="preserve"> </w:t>
      </w:r>
    </w:p>
    <w:p w14:paraId="1C5D6BFB" w14:textId="7684C8AF" w:rsidR="00EB25ED" w:rsidRPr="009D73F4" w:rsidRDefault="00EB25ED" w:rsidP="009E7D9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9D73F4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tiap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yang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berisi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900 mL Media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>.</w:t>
      </w:r>
    </w:p>
    <w:p w14:paraId="05FE7F92" w14:textId="77777777" w:rsidR="00EB25ED" w:rsidRPr="009D73F4" w:rsidRDefault="00EB25ED" w:rsidP="009E7D9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Lakukan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sesuai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kondisi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pada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poin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Metode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Analisa.</w:t>
      </w:r>
    </w:p>
    <w:p w14:paraId="737F0623" w14:textId="77777777" w:rsidR="00EB25ED" w:rsidRPr="009D73F4" w:rsidRDefault="00EB25ED" w:rsidP="009E7D9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Setelah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proses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selesai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ambil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25 mL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syringe.</w:t>
      </w:r>
    </w:p>
    <w:p w14:paraId="15EF07F7" w14:textId="77777777" w:rsidR="00EB25ED" w:rsidRPr="009D73F4" w:rsidRDefault="00EB25ED" w:rsidP="009E7D9B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9D73F4">
        <w:rPr>
          <w:rFonts w:cstheme="minorHAnsi"/>
          <w:iCs/>
          <w:sz w:val="23"/>
          <w:szCs w:val="23"/>
          <w:lang w:val="en-US"/>
        </w:rPr>
        <w:t xml:space="preserve">Masukkan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gelas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kimia</w:t>
      </w:r>
      <w:proofErr w:type="spellEnd"/>
      <w:r w:rsidRPr="009D73F4">
        <w:rPr>
          <w:rFonts w:cstheme="minorHAnsi"/>
          <w:iCs/>
          <w:sz w:val="23"/>
          <w:szCs w:val="23"/>
          <w:lang w:val="en-US"/>
        </w:rPr>
        <w:t xml:space="preserve"> 100 </w:t>
      </w:r>
      <w:proofErr w:type="spellStart"/>
      <w:r w:rsidRPr="009D73F4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4A39597D" w14:textId="77777777" w:rsidR="00EB25ED" w:rsidRPr="009D73F4" w:rsidRDefault="00EB25ED" w:rsidP="009E7D9B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sz w:val="23"/>
          <w:szCs w:val="23"/>
          <w:lang w:val="en-US"/>
        </w:rPr>
        <w:t>Saring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sz w:val="23"/>
          <w:szCs w:val="23"/>
          <w:lang w:val="en-US"/>
        </w:rPr>
        <w:t>dengan</w:t>
      </w:r>
      <w:proofErr w:type="spellEnd"/>
      <w:r w:rsidRPr="009D73F4">
        <w:rPr>
          <w:rFonts w:cstheme="minorHAnsi"/>
          <w:sz w:val="23"/>
          <w:szCs w:val="23"/>
          <w:lang w:val="en-US"/>
        </w:rPr>
        <w:t xml:space="preserve"> filter 0,20 </w:t>
      </w:r>
      <w:proofErr w:type="spellStart"/>
      <w:r w:rsidRPr="009D73F4">
        <w:rPr>
          <w:rFonts w:cstheme="minorHAnsi"/>
          <w:sz w:val="23"/>
          <w:szCs w:val="23"/>
          <w:lang w:val="en-US"/>
        </w:rPr>
        <w:t>μm</w:t>
      </w:r>
      <w:proofErr w:type="spellEnd"/>
      <w:r w:rsidRPr="009D73F4">
        <w:rPr>
          <w:rFonts w:cstheme="minorHAnsi"/>
          <w:sz w:val="23"/>
          <w:szCs w:val="23"/>
          <w:lang w:val="en-US"/>
        </w:rPr>
        <w:t>.</w:t>
      </w:r>
    </w:p>
    <w:p w14:paraId="473D4358" w14:textId="10B1D2A6" w:rsidR="008336E2" w:rsidRPr="005D30E7" w:rsidRDefault="008336E2" w:rsidP="009E7D9B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uji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siap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untuk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dianalisis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>. (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Konsentrasi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9D73F4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9D73F4">
        <w:rPr>
          <w:rFonts w:cstheme="minorHAnsi"/>
          <w:b/>
          <w:bCs/>
          <w:sz w:val="23"/>
          <w:szCs w:val="23"/>
          <w:lang w:val="en-US"/>
        </w:rPr>
        <w:t xml:space="preserve"> uji 0,0111 mg/mL).</w:t>
      </w:r>
    </w:p>
    <w:p w14:paraId="10EAF0AA" w14:textId="24D40EB2" w:rsidR="005D30E7" w:rsidRDefault="005D30E7" w:rsidP="005D30E7">
      <w:pPr>
        <w:spacing w:after="0" w:line="276" w:lineRule="auto"/>
        <w:jc w:val="both"/>
        <w:rPr>
          <w:rFonts w:cstheme="minorHAnsi"/>
          <w:sz w:val="23"/>
          <w:szCs w:val="23"/>
          <w:lang w:val="en-US"/>
        </w:rPr>
      </w:pPr>
    </w:p>
    <w:p w14:paraId="7564F754" w14:textId="030E0742" w:rsidR="00630CD1" w:rsidRPr="009D73F4" w:rsidRDefault="00630CD1" w:rsidP="009E7D9B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sz w:val="23"/>
          <w:szCs w:val="23"/>
        </w:rPr>
        <w:lastRenderedPageBreak/>
        <w:t>Toleransi</w:t>
      </w:r>
    </w:p>
    <w:p w14:paraId="3D71402F" w14:textId="487DCF10" w:rsidR="00630CD1" w:rsidRPr="009D73F4" w:rsidRDefault="00630CD1" w:rsidP="009E7D9B">
      <w:pPr>
        <w:pStyle w:val="ListParagraph"/>
        <w:numPr>
          <w:ilvl w:val="0"/>
          <w:numId w:val="29"/>
        </w:numPr>
        <w:spacing w:after="0" w:line="276" w:lineRule="auto"/>
        <w:ind w:left="2430" w:hanging="180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noProof/>
          <w:sz w:val="23"/>
          <w:szCs w:val="23"/>
        </w:rPr>
        <w:t xml:space="preserve">Dalam waktu </w:t>
      </w:r>
      <w:r w:rsidR="00EB25ED" w:rsidRPr="009D73F4">
        <w:rPr>
          <w:rFonts w:cstheme="minorHAnsi"/>
          <w:noProof/>
          <w:sz w:val="23"/>
          <w:szCs w:val="23"/>
          <w:lang w:val="en-US"/>
        </w:rPr>
        <w:t>15</w:t>
      </w:r>
      <w:r w:rsidRPr="009D73F4">
        <w:rPr>
          <w:rFonts w:cstheme="minorHAnsi"/>
          <w:noProof/>
          <w:sz w:val="23"/>
          <w:szCs w:val="23"/>
        </w:rPr>
        <w:t xml:space="preserve"> menit harus larut tidak </w:t>
      </w:r>
      <w:r w:rsidR="00EB25ED" w:rsidRPr="009D73F4">
        <w:rPr>
          <w:rFonts w:cstheme="minorHAnsi"/>
          <w:noProof/>
          <w:sz w:val="23"/>
          <w:szCs w:val="23"/>
          <w:lang w:val="en-US"/>
        </w:rPr>
        <w:t>kurang</w:t>
      </w:r>
      <w:r w:rsidRPr="009D73F4">
        <w:rPr>
          <w:rFonts w:cstheme="minorHAnsi"/>
          <w:noProof/>
          <w:sz w:val="23"/>
          <w:szCs w:val="23"/>
        </w:rPr>
        <w:t xml:space="preserve"> dari </w:t>
      </w:r>
      <w:r w:rsidR="00EB25ED" w:rsidRPr="009D73F4">
        <w:rPr>
          <w:rFonts w:cstheme="minorHAnsi"/>
          <w:noProof/>
          <w:sz w:val="23"/>
          <w:szCs w:val="23"/>
          <w:lang w:val="en-US"/>
        </w:rPr>
        <w:t>50</w:t>
      </w:r>
      <w:r w:rsidRPr="009D73F4">
        <w:rPr>
          <w:rFonts w:cstheme="minorHAnsi"/>
          <w:noProof/>
          <w:sz w:val="23"/>
          <w:szCs w:val="23"/>
        </w:rPr>
        <w:t>% (Q) dari jumlah yang tertera pada etiket</w:t>
      </w:r>
    </w:p>
    <w:p w14:paraId="738CF96D" w14:textId="4DE38D1E" w:rsidR="00E42698" w:rsidRPr="009D73F4" w:rsidRDefault="00E42698" w:rsidP="009E7D9B">
      <w:pPr>
        <w:pStyle w:val="ListParagraph"/>
        <w:numPr>
          <w:ilvl w:val="0"/>
          <w:numId w:val="29"/>
        </w:numPr>
        <w:spacing w:after="0" w:line="276" w:lineRule="auto"/>
        <w:ind w:left="2430" w:hanging="180"/>
        <w:jc w:val="both"/>
        <w:rPr>
          <w:rFonts w:cstheme="minorHAnsi"/>
          <w:sz w:val="23"/>
          <w:szCs w:val="23"/>
        </w:rPr>
      </w:pPr>
      <w:r w:rsidRPr="009D73F4">
        <w:rPr>
          <w:rFonts w:cstheme="minorHAnsi"/>
          <w:noProof/>
          <w:sz w:val="23"/>
          <w:szCs w:val="23"/>
        </w:rPr>
        <w:t xml:space="preserve">Dalam waktu </w:t>
      </w:r>
      <w:r w:rsidRPr="009D73F4">
        <w:rPr>
          <w:rFonts w:cstheme="minorHAnsi"/>
          <w:noProof/>
          <w:sz w:val="23"/>
          <w:szCs w:val="23"/>
          <w:lang w:val="en-US"/>
        </w:rPr>
        <w:t>30</w:t>
      </w:r>
      <w:r w:rsidRPr="009D73F4">
        <w:rPr>
          <w:rFonts w:cstheme="minorHAnsi"/>
          <w:noProof/>
          <w:sz w:val="23"/>
          <w:szCs w:val="23"/>
        </w:rPr>
        <w:t xml:space="preserve"> menit harus larut tidak </w:t>
      </w:r>
      <w:r w:rsidRPr="009D73F4">
        <w:rPr>
          <w:rFonts w:cstheme="minorHAnsi"/>
          <w:noProof/>
          <w:sz w:val="23"/>
          <w:szCs w:val="23"/>
          <w:lang w:val="en-US"/>
        </w:rPr>
        <w:t>kurang</w:t>
      </w:r>
      <w:r w:rsidRPr="009D73F4">
        <w:rPr>
          <w:rFonts w:cstheme="minorHAnsi"/>
          <w:noProof/>
          <w:sz w:val="23"/>
          <w:szCs w:val="23"/>
        </w:rPr>
        <w:t xml:space="preserve"> dari </w:t>
      </w:r>
      <w:r w:rsidRPr="009D73F4">
        <w:rPr>
          <w:rFonts w:cstheme="minorHAnsi"/>
          <w:noProof/>
          <w:sz w:val="23"/>
          <w:szCs w:val="23"/>
          <w:lang w:val="en-US"/>
        </w:rPr>
        <w:t>70</w:t>
      </w:r>
      <w:r w:rsidRPr="009D73F4">
        <w:rPr>
          <w:rFonts w:cstheme="minorHAnsi"/>
          <w:noProof/>
          <w:sz w:val="23"/>
          <w:szCs w:val="23"/>
        </w:rPr>
        <w:t>% (Q) dari jumlah yang tertera pada etiket</w:t>
      </w:r>
    </w:p>
    <w:p w14:paraId="0B09018B" w14:textId="77777777" w:rsidR="00E42698" w:rsidRPr="009D73F4" w:rsidRDefault="00E42698" w:rsidP="007A73B1">
      <w:pPr>
        <w:pStyle w:val="ListParagraph"/>
        <w:spacing w:after="0" w:line="120" w:lineRule="auto"/>
        <w:ind w:left="2405"/>
        <w:jc w:val="both"/>
        <w:rPr>
          <w:rFonts w:cstheme="minorHAnsi"/>
          <w:i/>
          <w:sz w:val="23"/>
          <w:szCs w:val="23"/>
        </w:rPr>
      </w:pP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30CD1" w:rsidRPr="009D73F4" w14:paraId="62484899" w14:textId="77777777" w:rsidTr="001C4625">
        <w:tc>
          <w:tcPr>
            <w:tcW w:w="765" w:type="dxa"/>
          </w:tcPr>
          <w:p w14:paraId="7668AEA2" w14:textId="4D0127FE" w:rsidR="00630CD1" w:rsidRPr="009D73F4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137F7727" w14:textId="1FB2A9CA" w:rsidR="00630CD1" w:rsidRPr="009D73F4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65900CCF" w14:textId="1ABC832D" w:rsidR="00630CD1" w:rsidRPr="009D73F4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630CD1" w:rsidRPr="009D73F4" w14:paraId="60D5782C" w14:textId="77777777" w:rsidTr="001C4625">
        <w:tc>
          <w:tcPr>
            <w:tcW w:w="765" w:type="dxa"/>
          </w:tcPr>
          <w:p w14:paraId="25E8E780" w14:textId="7601540E" w:rsidR="00630CD1" w:rsidRPr="009D73F4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D73F4">
              <w:rPr>
                <w:rFonts w:cstheme="minorHAnsi"/>
                <w:sz w:val="23"/>
                <w:szCs w:val="23"/>
              </w:rPr>
              <w:t>S1</w:t>
            </w:r>
          </w:p>
          <w:p w14:paraId="1EB6C842" w14:textId="2C029413" w:rsidR="00630CD1" w:rsidRPr="009D73F4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D73F4">
              <w:rPr>
                <w:rFonts w:cstheme="minorHAnsi"/>
                <w:sz w:val="23"/>
                <w:szCs w:val="23"/>
              </w:rPr>
              <w:t>S2</w:t>
            </w:r>
          </w:p>
          <w:p w14:paraId="652D3E2D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</w:p>
          <w:p w14:paraId="13B73904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D73F4">
              <w:rPr>
                <w:rFonts w:cstheme="minorHAnsi"/>
                <w:sz w:val="23"/>
                <w:szCs w:val="23"/>
              </w:rPr>
              <w:t>S3</w:t>
            </w:r>
          </w:p>
          <w:p w14:paraId="7712FACF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08E951DC" w14:textId="40682286" w:rsidR="00630CD1" w:rsidRPr="009D73F4" w:rsidRDefault="00630CD1" w:rsidP="00F05C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D73F4">
              <w:rPr>
                <w:rFonts w:cstheme="minorHAnsi"/>
                <w:sz w:val="23"/>
                <w:szCs w:val="23"/>
              </w:rPr>
              <w:t>6</w:t>
            </w:r>
          </w:p>
          <w:p w14:paraId="79F621D6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D73F4">
              <w:rPr>
                <w:rFonts w:cstheme="minorHAnsi"/>
                <w:sz w:val="23"/>
                <w:szCs w:val="23"/>
              </w:rPr>
              <w:t>6</w:t>
            </w:r>
          </w:p>
          <w:p w14:paraId="7EACDF36" w14:textId="77777777" w:rsidR="00630CD1" w:rsidRPr="009D73F4" w:rsidRDefault="00630CD1" w:rsidP="00F05CE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48FC2456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D73F4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0C0ACBB1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2A8C6F3C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096E2030" w14:textId="2262CD6D" w:rsidR="00630CD1" w:rsidRPr="009D73F4" w:rsidRDefault="00630CD1" w:rsidP="00F05CEB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D73F4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4ED647E4" w14:textId="77777777" w:rsidR="00EB25ED" w:rsidRPr="009D73F4" w:rsidRDefault="00EB25ED" w:rsidP="007A73B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120" w:lineRule="auto"/>
        <w:ind w:left="2131"/>
        <w:jc w:val="both"/>
        <w:rPr>
          <w:rFonts w:cstheme="minorHAnsi"/>
          <w:noProof/>
          <w:sz w:val="23"/>
          <w:szCs w:val="23"/>
          <w:lang w:val="en-ID"/>
        </w:rPr>
      </w:pPr>
    </w:p>
    <w:p w14:paraId="78702CA9" w14:textId="353E99F5" w:rsidR="00630CD1" w:rsidRPr="009D73F4" w:rsidRDefault="00630CD1" w:rsidP="009E7D9B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9D73F4">
        <w:rPr>
          <w:rFonts w:cstheme="minorHAnsi"/>
          <w:noProof/>
          <w:sz w:val="23"/>
          <w:szCs w:val="23"/>
          <w:lang w:val="en-ID"/>
        </w:rPr>
        <w:t>Pengukuran</w:t>
      </w:r>
    </w:p>
    <w:p w14:paraId="026E5931" w14:textId="783E51FC" w:rsidR="00630CD1" w:rsidRPr="009D73F4" w:rsidRDefault="00630CD1" w:rsidP="00630CD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  <w:r w:rsidRPr="009D73F4">
        <w:rPr>
          <w:rFonts w:cstheme="minorHAnsi"/>
          <w:sz w:val="23"/>
          <w:szCs w:val="23"/>
          <w:lang w:val="sv-SE"/>
        </w:rPr>
        <w:t xml:space="preserve">Larutan masing-masing diukur dengan alat </w:t>
      </w:r>
      <w:r w:rsidR="00EB25ED" w:rsidRPr="009D73F4">
        <w:rPr>
          <w:rFonts w:cstheme="minorHAnsi"/>
          <w:sz w:val="23"/>
          <w:szCs w:val="23"/>
          <w:lang w:val="sv-SE"/>
        </w:rPr>
        <w:t xml:space="preserve">HPLC </w:t>
      </w:r>
    </w:p>
    <w:p w14:paraId="3293D2E2" w14:textId="77777777" w:rsidR="00630CD1" w:rsidRPr="009D73F4" w:rsidRDefault="00630CD1" w:rsidP="007A73B1">
      <w:pPr>
        <w:pStyle w:val="ListParagraph"/>
        <w:spacing w:after="0" w:line="120" w:lineRule="auto"/>
        <w:ind w:left="2131"/>
        <w:jc w:val="both"/>
        <w:rPr>
          <w:rFonts w:cstheme="minorHAnsi"/>
          <w:sz w:val="23"/>
          <w:szCs w:val="23"/>
          <w:lang w:val="en-ID"/>
        </w:rPr>
      </w:pPr>
    </w:p>
    <w:p w14:paraId="6C0DEC6F" w14:textId="33F7A150" w:rsidR="00630CD1" w:rsidRPr="009D73F4" w:rsidRDefault="00630CD1" w:rsidP="009E7D9B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9D73F4">
        <w:rPr>
          <w:rFonts w:cstheme="minorHAnsi"/>
          <w:sz w:val="23"/>
          <w:szCs w:val="23"/>
          <w:lang w:val="en-ID"/>
        </w:rPr>
        <w:t>Perhitungan</w:t>
      </w:r>
      <w:proofErr w:type="spellEnd"/>
      <w:r w:rsidRPr="009D73F4">
        <w:rPr>
          <w:rFonts w:cstheme="minorHAnsi"/>
          <w:i/>
          <w:sz w:val="23"/>
          <w:szCs w:val="23"/>
          <w:lang w:val="en-ID"/>
        </w:rPr>
        <w:t xml:space="preserve"> </w:t>
      </w:r>
    </w:p>
    <w:p w14:paraId="170F8310" w14:textId="6D15EEF5" w:rsidR="00630CD1" w:rsidRPr="00C83FFB" w:rsidRDefault="00C83FFB" w:rsidP="002C44A7">
      <w:pPr>
        <w:pStyle w:val="ListParagraph"/>
        <w:spacing w:after="0" w:line="276" w:lineRule="auto"/>
        <w:ind w:left="2127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s</m:t>
              </m:r>
            </m:num>
            <m:den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highlight w:val="yellow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</m:t>
              </m:r>
              <m:r>
                <m:rPr>
                  <m:sty m:val="b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25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×100</m:t>
          </m:r>
        </m:oMath>
      </m:oMathPara>
    </w:p>
    <w:p w14:paraId="4923B250" w14:textId="12F47C51" w:rsidR="00630CD1" w:rsidRPr="009D73F4" w:rsidRDefault="00630CD1" w:rsidP="00630CD1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9D73F4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9D73F4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2"/>
        <w:gridCol w:w="287"/>
        <w:gridCol w:w="5716"/>
      </w:tblGrid>
      <w:tr w:rsidR="00630CD1" w:rsidRPr="009D73F4" w14:paraId="07F18FFD" w14:textId="77777777" w:rsidTr="00C83FFB">
        <w:tc>
          <w:tcPr>
            <w:tcW w:w="1542" w:type="dxa"/>
          </w:tcPr>
          <w:p w14:paraId="797C750F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7" w:type="dxa"/>
          </w:tcPr>
          <w:p w14:paraId="36A3C406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039BB814" w14:textId="7E1B4023" w:rsidR="00630CD1" w:rsidRPr="009D73F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BB1882"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Isosorbide Dinitrate 25%</w:t>
            </w: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</w:t>
            </w:r>
            <w:r w:rsidR="00F05CEB"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)</w:t>
            </w:r>
          </w:p>
        </w:tc>
      </w:tr>
      <w:tr w:rsidR="008336E2" w:rsidRPr="009D73F4" w14:paraId="2213E9A6" w14:textId="77777777" w:rsidTr="00C83FFB">
        <w:tc>
          <w:tcPr>
            <w:tcW w:w="1542" w:type="dxa"/>
          </w:tcPr>
          <w:p w14:paraId="592DA3A4" w14:textId="1FE6525C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L</w:t>
            </w: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u</w:t>
            </w:r>
          </w:p>
        </w:tc>
        <w:tc>
          <w:tcPr>
            <w:tcW w:w="287" w:type="dxa"/>
          </w:tcPr>
          <w:p w14:paraId="46EBB666" w14:textId="77777777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5BC14F81" w14:textId="17EE5F88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Luas area</w:t>
            </w: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8336E2" w:rsidRPr="009D73F4" w14:paraId="217B0BA3" w14:textId="77777777" w:rsidTr="00C83FFB">
        <w:tc>
          <w:tcPr>
            <w:tcW w:w="1542" w:type="dxa"/>
          </w:tcPr>
          <w:p w14:paraId="70F73A5A" w14:textId="29EC70D2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L</w:t>
            </w: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s</w:t>
            </w:r>
          </w:p>
        </w:tc>
        <w:tc>
          <w:tcPr>
            <w:tcW w:w="287" w:type="dxa"/>
          </w:tcPr>
          <w:p w14:paraId="57867F9C" w14:textId="77777777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5DDA79AF" w14:textId="070EE3EC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Luas area</w:t>
            </w: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630CD1" w:rsidRPr="009D73F4" w14:paraId="456D001B" w14:textId="77777777" w:rsidTr="00C83FFB">
        <w:tc>
          <w:tcPr>
            <w:tcW w:w="1542" w:type="dxa"/>
          </w:tcPr>
          <w:p w14:paraId="087A369F" w14:textId="3605AB7E" w:rsidR="00630CD1" w:rsidRPr="009D73F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W</w:t>
            </w:r>
            <w:r w:rsidRPr="00C83FFB">
              <w:rPr>
                <w:rFonts w:eastAsiaTheme="minorEastAsia" w:cstheme="minorHAnsi"/>
                <w:b/>
                <w:bCs/>
                <w:sz w:val="23"/>
                <w:szCs w:val="23"/>
                <w:highlight w:val="yellow"/>
                <w:lang w:val="en-ID"/>
              </w:rPr>
              <w:t>s</w:t>
            </w:r>
            <w:proofErr w:type="spellEnd"/>
          </w:p>
        </w:tc>
        <w:tc>
          <w:tcPr>
            <w:tcW w:w="287" w:type="dxa"/>
          </w:tcPr>
          <w:p w14:paraId="538E3366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1156AE65" w14:textId="4032C2B5" w:rsidR="00630CD1" w:rsidRPr="00C83FFB" w:rsidRDefault="00C83FFB" w:rsidP="001C4625">
            <w:pPr>
              <w:pStyle w:val="HTMLPreformatted"/>
              <w:rPr>
                <w:rFonts w:asciiTheme="minorHAnsi" w:hAnsiTheme="minorHAnsi" w:cstheme="minorHAnsi"/>
                <w:sz w:val="23"/>
                <w:szCs w:val="23"/>
                <w:lang w:val="en-ID" w:eastAsia="en-ID"/>
              </w:rPr>
            </w:pPr>
            <m:oMathPara>
              <m:oMathParaPr>
                <m:jc m:val="left"/>
              </m:oMathParaPr>
              <m:oMath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</w:rPr>
                  <m:t>mg zat baku yang ditimbang</m:t>
                </m:r>
                <m:r>
                  <m:rPr>
                    <m:sty m:val="b"/>
                  </m:rPr>
                  <w:rPr>
                    <w:rFonts w:ascii="Cambria Math" w:hAnsi="Cambria Math" w:cs="Calibri"/>
                    <w:sz w:val="23"/>
                    <w:szCs w:val="23"/>
                    <w:highlight w:val="yellow"/>
                    <w:lang w:val="en-ID"/>
                  </w:rPr>
                  <m:t>×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  <w:iCs/>
                        <w:sz w:val="23"/>
                        <w:szCs w:val="23"/>
                        <w:highlight w:val="yellow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25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  <w:sz w:val="23"/>
                        <w:szCs w:val="23"/>
                        <w:highlight w:val="yellow"/>
                      </w:rPr>
                      <m:t>100</m:t>
                    </m:r>
                  </m:den>
                </m:f>
              </m:oMath>
            </m:oMathPara>
          </w:p>
        </w:tc>
      </w:tr>
      <w:tr w:rsidR="00C83FFB" w:rsidRPr="009D73F4" w14:paraId="25F92403" w14:textId="77777777" w:rsidTr="00C83FFB">
        <w:tc>
          <w:tcPr>
            <w:tcW w:w="1542" w:type="dxa"/>
          </w:tcPr>
          <w:p w14:paraId="01A9D41E" w14:textId="3609E1E5" w:rsidR="00C83FFB" w:rsidRPr="00C83FFB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C83FFB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6B3B413D" w14:textId="0F387D35" w:rsidR="00C83FFB" w:rsidRPr="00C83FFB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</w:pPr>
            <w:r w:rsidRPr="00C83FFB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5B429FCB" w14:textId="1653D6E6" w:rsidR="00C83FFB" w:rsidRPr="00C83FFB" w:rsidRDefault="00C83FFB" w:rsidP="00C83FFB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</w:pPr>
            <w:r w:rsidRPr="00C83FFB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>10</w:t>
            </w:r>
            <w:r w:rsidRPr="00C83FFB">
              <w:rPr>
                <w:rFonts w:eastAsia="Times New Roman" w:cstheme="minorHAnsi"/>
                <w:b/>
                <w:bCs/>
                <w:sz w:val="23"/>
                <w:szCs w:val="23"/>
                <w:lang w:val="en-ID"/>
              </w:rPr>
              <w:t xml:space="preserve"> mg </w:t>
            </w:r>
          </w:p>
        </w:tc>
      </w:tr>
      <w:tr w:rsidR="008336E2" w:rsidRPr="009D73F4" w14:paraId="3ACC9437" w14:textId="77777777" w:rsidTr="00C83FFB">
        <w:tc>
          <w:tcPr>
            <w:tcW w:w="1542" w:type="dxa"/>
          </w:tcPr>
          <w:p w14:paraId="61E744D4" w14:textId="45C59DAF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F</w:t>
            </w:r>
            <w:r w:rsidRPr="009D73F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u</w:t>
            </w:r>
          </w:p>
        </w:tc>
        <w:tc>
          <w:tcPr>
            <w:tcW w:w="287" w:type="dxa"/>
          </w:tcPr>
          <w:p w14:paraId="00486CA2" w14:textId="77777777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757C40BD" w14:textId="68138EE5" w:rsidR="008336E2" w:rsidRPr="009D73F4" w:rsidRDefault="008336E2" w:rsidP="008336E2">
            <w:pPr>
              <w:pStyle w:val="HTMLPreformatted"/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Zat</w:t>
            </w:r>
            <w:proofErr w:type="spellEnd"/>
            <w:r w:rsidRPr="009D73F4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 (900)</w:t>
            </w:r>
          </w:p>
        </w:tc>
      </w:tr>
      <w:tr w:rsidR="008336E2" w:rsidRPr="009D73F4" w14:paraId="6666BBE6" w14:textId="77777777" w:rsidTr="00C83FFB">
        <w:tc>
          <w:tcPr>
            <w:tcW w:w="1542" w:type="dxa"/>
          </w:tcPr>
          <w:p w14:paraId="555EC617" w14:textId="16A1CFA1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F</w:t>
            </w:r>
            <w:r w:rsidRPr="009D73F4">
              <w:rPr>
                <w:rFonts w:eastAsiaTheme="minorEastAsia" w:cstheme="minorHAnsi"/>
                <w:b/>
                <w:bCs/>
                <w:sz w:val="23"/>
                <w:szCs w:val="23"/>
                <w:lang w:val="en-ID"/>
              </w:rPr>
              <w:t>s</w:t>
            </w:r>
          </w:p>
        </w:tc>
        <w:tc>
          <w:tcPr>
            <w:tcW w:w="287" w:type="dxa"/>
          </w:tcPr>
          <w:p w14:paraId="2FE23E77" w14:textId="77777777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15833A78" w14:textId="199729F8" w:rsidR="008336E2" w:rsidRPr="009D73F4" w:rsidRDefault="008336E2" w:rsidP="008336E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(500)</w:t>
            </w:r>
          </w:p>
        </w:tc>
      </w:tr>
      <w:tr w:rsidR="00630CD1" w:rsidRPr="009D73F4" w14:paraId="23CC1FEF" w14:textId="77777777" w:rsidTr="00C83FFB">
        <w:tc>
          <w:tcPr>
            <w:tcW w:w="1542" w:type="dxa"/>
          </w:tcPr>
          <w:p w14:paraId="0E434A23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7" w:type="dxa"/>
          </w:tcPr>
          <w:p w14:paraId="467FE38D" w14:textId="77777777" w:rsidR="00630CD1" w:rsidRPr="009D73F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16" w:type="dxa"/>
          </w:tcPr>
          <w:p w14:paraId="334972F6" w14:textId="621DEB2E" w:rsidR="00630CD1" w:rsidRPr="009D73F4" w:rsidRDefault="00630CD1" w:rsidP="001C4625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9D73F4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%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9D73F4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73F4">
              <w:rPr>
                <w:rFonts w:eastAsia="Times New Roman" w:cstheme="minorHAnsi"/>
                <w:sz w:val="23"/>
                <w:szCs w:val="23"/>
                <w:lang w:val="en-ID"/>
              </w:rPr>
              <w:t>pembanding</w:t>
            </w:r>
            <w:proofErr w:type="spellEnd"/>
          </w:p>
        </w:tc>
      </w:tr>
    </w:tbl>
    <w:p w14:paraId="0CB8AE56" w14:textId="4F9A13A4" w:rsidR="008336E2" w:rsidRPr="009D73F4" w:rsidRDefault="008336E2" w:rsidP="00304000">
      <w:pPr>
        <w:pStyle w:val="ListParagraph"/>
        <w:numPr>
          <w:ilvl w:val="1"/>
          <w:numId w:val="2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9D73F4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Uji Batas Mikroba </w:t>
      </w:r>
    </w:p>
    <w:p w14:paraId="7A194011" w14:textId="77777777" w:rsidR="00C83FFB" w:rsidRDefault="008336E2" w:rsidP="00C83FFB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985" w:hanging="851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9D73F4">
        <w:rPr>
          <w:rFonts w:ascii="Calibri" w:hAnsi="Calibri" w:cs="Calibri"/>
          <w:b/>
          <w:bCs/>
          <w:noProof/>
          <w:sz w:val="23"/>
          <w:szCs w:val="23"/>
          <w:lang w:val="en-US"/>
        </w:rPr>
        <w:t>Syarat :</w:t>
      </w:r>
    </w:p>
    <w:p w14:paraId="6908CB2D" w14:textId="69A6ABA2" w:rsidR="008336E2" w:rsidRPr="00C83FFB" w:rsidRDefault="008336E2" w:rsidP="00C83FFB">
      <w:pPr>
        <w:pStyle w:val="ListParagraph"/>
        <w:autoSpaceDE w:val="0"/>
        <w:autoSpaceDN w:val="0"/>
        <w:spacing w:after="0" w:line="276" w:lineRule="auto"/>
        <w:ind w:left="1985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C83FFB">
        <w:rPr>
          <w:rFonts w:ascii="Calibri" w:hAnsi="Calibri" w:cs="Calibri"/>
          <w:b/>
          <w:bCs/>
          <w:noProof/>
          <w:sz w:val="23"/>
          <w:szCs w:val="23"/>
          <w:lang w:val="en-US"/>
        </w:rPr>
        <w:t xml:space="preserve">Sesuai dengan </w:t>
      </w:r>
      <w:r w:rsidRPr="00C83FFB">
        <w:rPr>
          <w:rFonts w:ascii="Calibri" w:hAnsi="Calibri" w:cs="Calibri"/>
          <w:b/>
          <w:bCs/>
          <w:sz w:val="23"/>
          <w:szCs w:val="23"/>
        </w:rPr>
        <w:t>spesifikasi</w:t>
      </w:r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>produk</w:t>
      </w:r>
      <w:proofErr w:type="spellEnd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>Isonat</w:t>
      </w:r>
      <w:proofErr w:type="spellEnd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 xml:space="preserve"> Tablet Sublingual 10 mg</w:t>
      </w:r>
      <w:r w:rsidRPr="00C83FFB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</w:t>
      </w:r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>(</w:t>
      </w:r>
      <w:r w:rsidRPr="00C83FFB">
        <w:rPr>
          <w:rFonts w:ascii="Calibri" w:hAnsi="Calibri" w:cs="Calibri"/>
          <w:b/>
          <w:bCs/>
          <w:sz w:val="23"/>
          <w:szCs w:val="23"/>
          <w:lang w:val="en-US"/>
        </w:rPr>
        <w:t>S-QC-03-102</w:t>
      </w:r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>).</w:t>
      </w:r>
    </w:p>
    <w:p w14:paraId="245972EB" w14:textId="77777777" w:rsidR="00C83FFB" w:rsidRPr="00C83FFB" w:rsidRDefault="008336E2" w:rsidP="00C83FFB">
      <w:pPr>
        <w:pStyle w:val="ListParagraph"/>
        <w:numPr>
          <w:ilvl w:val="2"/>
          <w:numId w:val="21"/>
        </w:numPr>
        <w:autoSpaceDE w:val="0"/>
        <w:autoSpaceDN w:val="0"/>
        <w:spacing w:after="0" w:line="276" w:lineRule="auto"/>
        <w:ind w:left="1985" w:hanging="851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9D73F4">
        <w:rPr>
          <w:rFonts w:ascii="Calibri" w:hAnsi="Calibri" w:cs="Calibri"/>
          <w:b/>
          <w:bCs/>
          <w:sz w:val="23"/>
          <w:szCs w:val="23"/>
          <w:lang w:val="en-ID"/>
        </w:rPr>
        <w:t xml:space="preserve">Cara </w:t>
      </w:r>
      <w:proofErr w:type="spellStart"/>
      <w:proofErr w:type="gramStart"/>
      <w:r w:rsidRPr="009D73F4">
        <w:rPr>
          <w:rFonts w:ascii="Calibri" w:hAnsi="Calibri" w:cs="Calibri"/>
          <w:b/>
          <w:bCs/>
          <w:sz w:val="23"/>
          <w:szCs w:val="23"/>
          <w:lang w:val="en-ID"/>
        </w:rPr>
        <w:t>Kerja</w:t>
      </w:r>
      <w:proofErr w:type="spellEnd"/>
      <w:r w:rsidRPr="009D73F4">
        <w:rPr>
          <w:rFonts w:ascii="Calibri" w:hAnsi="Calibri" w:cs="Calibri"/>
          <w:b/>
          <w:bCs/>
          <w:sz w:val="23"/>
          <w:szCs w:val="23"/>
          <w:lang w:val="en-ID"/>
        </w:rPr>
        <w:t xml:space="preserve"> :</w:t>
      </w:r>
      <w:proofErr w:type="gramEnd"/>
      <w:r w:rsidRPr="009D73F4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</w:p>
    <w:p w14:paraId="460CACA6" w14:textId="3A85FFE1" w:rsidR="008336E2" w:rsidRPr="00C83FFB" w:rsidRDefault="008336E2" w:rsidP="00C83FFB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proofErr w:type="spellStart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>Sesuai</w:t>
      </w:r>
      <w:proofErr w:type="spellEnd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>dengan</w:t>
      </w:r>
      <w:proofErr w:type="spellEnd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>Prosedur</w:t>
      </w:r>
      <w:proofErr w:type="spellEnd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>Pemeriksaan</w:t>
      </w:r>
      <w:proofErr w:type="spellEnd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 xml:space="preserve"> Uji Batas </w:t>
      </w:r>
      <w:proofErr w:type="spellStart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>Mikroba</w:t>
      </w:r>
      <w:proofErr w:type="spellEnd"/>
      <w:r w:rsidRPr="00C83FFB">
        <w:rPr>
          <w:rFonts w:ascii="Calibri" w:hAnsi="Calibri" w:cs="Calibri"/>
          <w:b/>
          <w:bCs/>
          <w:sz w:val="23"/>
          <w:szCs w:val="23"/>
          <w:lang w:val="en-ID"/>
        </w:rPr>
        <w:t xml:space="preserve"> (PQC-04-003).</w:t>
      </w:r>
    </w:p>
    <w:p w14:paraId="43C8715E" w14:textId="77777777" w:rsidR="000F45BE" w:rsidRDefault="000F45BE" w:rsidP="00F05CE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0F45BE" w:rsidSect="00C706CC">
          <w:headerReference w:type="default" r:id="rId8"/>
          <w:pgSz w:w="11906" w:h="16838"/>
          <w:pgMar w:top="992" w:right="930" w:bottom="851" w:left="1304" w:header="709" w:footer="709" w:gutter="0"/>
          <w:cols w:space="708"/>
          <w:docGrid w:linePitch="360"/>
        </w:sectPr>
      </w:pPr>
    </w:p>
    <w:p w14:paraId="63BB35D3" w14:textId="77777777" w:rsidR="008336E2" w:rsidRPr="009D73F4" w:rsidRDefault="008336E2" w:rsidP="00304000">
      <w:pPr>
        <w:pStyle w:val="ListParagraph"/>
        <w:numPr>
          <w:ilvl w:val="0"/>
          <w:numId w:val="21"/>
        </w:numPr>
        <w:tabs>
          <w:tab w:val="left" w:pos="180"/>
        </w:tabs>
        <w:spacing w:after="0" w:line="276" w:lineRule="auto"/>
        <w:ind w:hanging="630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D73F4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2107"/>
      </w:tblGrid>
      <w:tr w:rsidR="008336E2" w:rsidRPr="009D73F4" w14:paraId="1F689536" w14:textId="77777777" w:rsidTr="007A73B1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200CBAD8" w14:textId="77777777" w:rsidR="008336E2" w:rsidRPr="009D73F4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2368A61F" w14:textId="77777777" w:rsidR="008336E2" w:rsidRPr="009D73F4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00B9A8D7" w14:textId="77777777" w:rsidR="008336E2" w:rsidRPr="009D73F4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107" w:type="dxa"/>
            <w:shd w:val="clear" w:color="auto" w:fill="BFBFBF" w:themeFill="background1" w:themeFillShade="BF"/>
            <w:vAlign w:val="center"/>
          </w:tcPr>
          <w:p w14:paraId="6D8EEEB5" w14:textId="77777777" w:rsidR="008336E2" w:rsidRPr="009D73F4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8336E2" w:rsidRPr="009D73F4" w14:paraId="10387DF4" w14:textId="77777777" w:rsidTr="007A73B1">
        <w:tc>
          <w:tcPr>
            <w:tcW w:w="1418" w:type="dxa"/>
          </w:tcPr>
          <w:p w14:paraId="0A30F696" w14:textId="77777777" w:rsidR="008336E2" w:rsidRPr="009D73F4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6" w:type="dxa"/>
            <w:vAlign w:val="center"/>
          </w:tcPr>
          <w:p w14:paraId="1370944A" w14:textId="77777777" w:rsidR="008336E2" w:rsidRPr="009D73F4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7" w:type="dxa"/>
          </w:tcPr>
          <w:p w14:paraId="60F58C69" w14:textId="77777777" w:rsidR="008336E2" w:rsidRPr="009D73F4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07" w:type="dxa"/>
          </w:tcPr>
          <w:p w14:paraId="47187475" w14:textId="77777777" w:rsidR="008336E2" w:rsidRPr="009D73F4" w:rsidRDefault="008336E2" w:rsidP="009D73F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6244BE20" w14:textId="77777777" w:rsidR="008336E2" w:rsidRPr="009D73F4" w:rsidRDefault="008336E2" w:rsidP="008336E2">
      <w:pPr>
        <w:spacing w:after="0" w:line="276" w:lineRule="auto"/>
        <w:rPr>
          <w:rFonts w:ascii="Calibri" w:hAnsi="Calibri" w:cs="Calibri"/>
          <w:b/>
          <w:sz w:val="10"/>
          <w:szCs w:val="10"/>
        </w:rPr>
      </w:pPr>
    </w:p>
    <w:p w14:paraId="023EAC38" w14:textId="77777777" w:rsidR="008336E2" w:rsidRPr="009D73F4" w:rsidRDefault="008336E2" w:rsidP="00304000">
      <w:pPr>
        <w:pStyle w:val="ListParagraph"/>
        <w:numPr>
          <w:ilvl w:val="0"/>
          <w:numId w:val="21"/>
        </w:numPr>
        <w:spacing w:after="0" w:line="276" w:lineRule="auto"/>
        <w:ind w:left="142" w:hanging="426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9D73F4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9D73F4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9D73F4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758" w:type="dxa"/>
        <w:tblInd w:w="250" w:type="dxa"/>
        <w:tblLook w:val="04A0" w:firstRow="1" w:lastRow="0" w:firstColumn="1" w:lastColumn="0" w:noHBand="0" w:noVBand="1"/>
      </w:tblPr>
      <w:tblGrid>
        <w:gridCol w:w="1701"/>
        <w:gridCol w:w="983"/>
        <w:gridCol w:w="2034"/>
        <w:gridCol w:w="2970"/>
        <w:gridCol w:w="2070"/>
      </w:tblGrid>
      <w:tr w:rsidR="008336E2" w:rsidRPr="009D73F4" w14:paraId="69AF908D" w14:textId="77777777" w:rsidTr="007A73B1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961849C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983" w:type="dxa"/>
            <w:shd w:val="clear" w:color="auto" w:fill="BFBFBF" w:themeFill="background1" w:themeFillShade="BF"/>
            <w:vAlign w:val="center"/>
          </w:tcPr>
          <w:p w14:paraId="6D292B37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034" w:type="dxa"/>
            <w:shd w:val="clear" w:color="auto" w:fill="BFBFBF" w:themeFill="background1" w:themeFillShade="BF"/>
            <w:vAlign w:val="center"/>
          </w:tcPr>
          <w:p w14:paraId="5F6BC5F4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970" w:type="dxa"/>
            <w:shd w:val="clear" w:color="auto" w:fill="BFBFBF" w:themeFill="background1" w:themeFillShade="BF"/>
            <w:vAlign w:val="center"/>
          </w:tcPr>
          <w:p w14:paraId="44960DE9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070" w:type="dxa"/>
            <w:shd w:val="clear" w:color="auto" w:fill="BFBFBF" w:themeFill="background1" w:themeFillShade="BF"/>
            <w:vAlign w:val="center"/>
          </w:tcPr>
          <w:p w14:paraId="4BA08F8A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8336E2" w:rsidRPr="009D73F4" w14:paraId="5895870B" w14:textId="77777777" w:rsidTr="007A73B1">
        <w:trPr>
          <w:trHeight w:val="96"/>
        </w:trPr>
        <w:tc>
          <w:tcPr>
            <w:tcW w:w="1701" w:type="dxa"/>
          </w:tcPr>
          <w:p w14:paraId="0F494EE3" w14:textId="433DF91F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D73F4">
              <w:rPr>
                <w:rFonts w:ascii="Calibri" w:hAnsi="Calibri" w:cs="Calibri"/>
                <w:sz w:val="23"/>
                <w:szCs w:val="23"/>
                <w:lang w:val="en-ID"/>
              </w:rPr>
              <w:t>I-QC-03-10</w:t>
            </w:r>
            <w:r w:rsidR="00067DF5" w:rsidRPr="009D73F4">
              <w:rPr>
                <w:rFonts w:ascii="Calibri" w:hAnsi="Calibri" w:cs="Calibri"/>
                <w:sz w:val="23"/>
                <w:szCs w:val="23"/>
                <w:lang w:val="en-ID"/>
              </w:rPr>
              <w:t>3</w:t>
            </w:r>
          </w:p>
        </w:tc>
        <w:tc>
          <w:tcPr>
            <w:tcW w:w="983" w:type="dxa"/>
          </w:tcPr>
          <w:p w14:paraId="0A640FE4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2034" w:type="dxa"/>
          </w:tcPr>
          <w:p w14:paraId="3BC264DC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970" w:type="dxa"/>
          </w:tcPr>
          <w:p w14:paraId="2BA42D41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070" w:type="dxa"/>
          </w:tcPr>
          <w:p w14:paraId="5468EE94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8336E2" w:rsidRPr="009D73F4" w14:paraId="0F8B6C30" w14:textId="77777777" w:rsidTr="007A73B1">
        <w:tc>
          <w:tcPr>
            <w:tcW w:w="1701" w:type="dxa"/>
            <w:vAlign w:val="center"/>
          </w:tcPr>
          <w:p w14:paraId="7B6AA4AF" w14:textId="5B1FADFF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  <w:lang w:val="en-ID"/>
              </w:rPr>
              <w:t>I-QC-03-10</w:t>
            </w:r>
            <w:r w:rsidR="00067DF5" w:rsidRPr="009D73F4">
              <w:rPr>
                <w:rFonts w:ascii="Calibri" w:hAnsi="Calibri" w:cs="Calibri"/>
                <w:sz w:val="23"/>
                <w:szCs w:val="23"/>
                <w:lang w:val="en-ID"/>
              </w:rPr>
              <w:t>3</w:t>
            </w:r>
          </w:p>
        </w:tc>
        <w:tc>
          <w:tcPr>
            <w:tcW w:w="983" w:type="dxa"/>
            <w:vAlign w:val="center"/>
          </w:tcPr>
          <w:p w14:paraId="453CB8CC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034" w:type="dxa"/>
          </w:tcPr>
          <w:p w14:paraId="458A4140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970" w:type="dxa"/>
          </w:tcPr>
          <w:p w14:paraId="63F6179A" w14:textId="77777777" w:rsidR="008336E2" w:rsidRPr="009D73F4" w:rsidRDefault="008336E2" w:rsidP="009D73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</w:t>
            </w:r>
          </w:p>
          <w:p w14:paraId="72F4699A" w14:textId="77777777" w:rsidR="008336E2" w:rsidRPr="009D73F4" w:rsidRDefault="008336E2" w:rsidP="009D73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penanggung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jawab</w:t>
            </w:r>
            <w:proofErr w:type="spellEnd"/>
          </w:p>
          <w:p w14:paraId="2584200C" w14:textId="77777777" w:rsidR="008336E2" w:rsidRPr="009D73F4" w:rsidRDefault="008336E2" w:rsidP="009D73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jumlah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UKS,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kosentrasi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baku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</w:t>
            </w:r>
          </w:p>
          <w:p w14:paraId="58CE43CD" w14:textId="77777777" w:rsidR="008336E2" w:rsidRPr="009D73F4" w:rsidRDefault="008336E2" w:rsidP="009D73F4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070" w:type="dxa"/>
            <w:vAlign w:val="center"/>
          </w:tcPr>
          <w:p w14:paraId="7C0BE856" w14:textId="77777777" w:rsidR="008336E2" w:rsidRPr="009D73F4" w:rsidRDefault="008336E2" w:rsidP="007A73B1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pemenuhan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9D73F4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 </w:t>
            </w:r>
          </w:p>
          <w:p w14:paraId="6FDD156A" w14:textId="77777777" w:rsidR="008336E2" w:rsidRPr="009D73F4" w:rsidRDefault="008336E2" w:rsidP="009D73F4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</w:tr>
    </w:tbl>
    <w:p w14:paraId="72C21778" w14:textId="77777777" w:rsidR="008336E2" w:rsidRPr="009D73F4" w:rsidRDefault="008336E2" w:rsidP="008336E2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1B0B52FA" w14:textId="77777777" w:rsidR="008336E2" w:rsidRPr="009D73F4" w:rsidRDefault="008336E2" w:rsidP="00304000">
      <w:pPr>
        <w:pStyle w:val="ListParagraph"/>
        <w:numPr>
          <w:ilvl w:val="0"/>
          <w:numId w:val="21"/>
        </w:numPr>
        <w:spacing w:after="0" w:line="276" w:lineRule="auto"/>
        <w:ind w:left="142" w:hanging="482"/>
        <w:jc w:val="both"/>
        <w:rPr>
          <w:rFonts w:ascii="Calibri" w:hAnsi="Calibri" w:cs="Calibri"/>
          <w:b/>
          <w:sz w:val="23"/>
          <w:szCs w:val="23"/>
        </w:rPr>
      </w:pPr>
      <w:r w:rsidRPr="009D73F4">
        <w:rPr>
          <w:rFonts w:ascii="Calibri" w:hAnsi="Calibri" w:cs="Calibri"/>
          <w:b/>
          <w:sz w:val="23"/>
          <w:szCs w:val="23"/>
        </w:rPr>
        <w:t>Daftar Distribusi Dokumen</w:t>
      </w:r>
    </w:p>
    <w:p w14:paraId="1C7B0861" w14:textId="77777777" w:rsidR="008336E2" w:rsidRPr="009D73F4" w:rsidRDefault="008336E2" w:rsidP="008336E2">
      <w:pPr>
        <w:pStyle w:val="ListParagraph"/>
        <w:spacing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9D73F4">
        <w:rPr>
          <w:rFonts w:ascii="Calibri" w:hAnsi="Calibri" w:cs="Calibri"/>
          <w:sz w:val="23"/>
          <w:szCs w:val="23"/>
        </w:rPr>
        <w:t>Asli: S</w:t>
      </w:r>
      <w:r w:rsidRPr="009D73F4">
        <w:rPr>
          <w:rFonts w:ascii="Calibri" w:hAnsi="Calibri" w:cs="Calibri"/>
          <w:sz w:val="23"/>
          <w:szCs w:val="23"/>
          <w:lang w:val="en-US"/>
        </w:rPr>
        <w:t>SDR</w:t>
      </w:r>
    </w:p>
    <w:p w14:paraId="36FD369F" w14:textId="77777777" w:rsidR="008336E2" w:rsidRPr="009D73F4" w:rsidRDefault="008336E2" w:rsidP="008336E2">
      <w:pPr>
        <w:pStyle w:val="ListParagraph"/>
        <w:spacing w:after="0" w:line="276" w:lineRule="auto"/>
        <w:ind w:left="426" w:hanging="284"/>
        <w:rPr>
          <w:rFonts w:ascii="Calibri" w:hAnsi="Calibri" w:cs="Calibri"/>
          <w:sz w:val="23"/>
          <w:szCs w:val="23"/>
        </w:rPr>
      </w:pPr>
      <w:r w:rsidRPr="009D73F4">
        <w:rPr>
          <w:rFonts w:ascii="Calibri" w:hAnsi="Calibri" w:cs="Calibri"/>
          <w:sz w:val="23"/>
          <w:szCs w:val="23"/>
        </w:rPr>
        <w:t>Controlled Copy:</w:t>
      </w:r>
    </w:p>
    <w:p w14:paraId="2B25533F" w14:textId="77777777" w:rsidR="008336E2" w:rsidRPr="009D73F4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9D73F4">
        <w:rPr>
          <w:rFonts w:ascii="Calibri" w:hAnsi="Calibri" w:cs="Calibri"/>
          <w:sz w:val="23"/>
          <w:szCs w:val="23"/>
          <w:lang w:val="en-US"/>
        </w:rPr>
        <w:t>AMPM</w:t>
      </w:r>
    </w:p>
    <w:p w14:paraId="51F7576D" w14:textId="77777777" w:rsidR="008336E2" w:rsidRPr="009D73F4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9D73F4">
        <w:rPr>
          <w:rFonts w:ascii="Calibri" w:hAnsi="Calibri" w:cs="Calibri"/>
          <w:sz w:val="23"/>
          <w:szCs w:val="23"/>
          <w:lang w:val="en-US"/>
        </w:rPr>
        <w:t>SPRPJ</w:t>
      </w:r>
    </w:p>
    <w:p w14:paraId="18E1CBA3" w14:textId="77777777" w:rsidR="008336E2" w:rsidRPr="009D73F4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sz w:val="23"/>
          <w:szCs w:val="23"/>
          <w:lang w:val="en-US"/>
        </w:rPr>
      </w:pPr>
      <w:r w:rsidRPr="009D73F4">
        <w:rPr>
          <w:rFonts w:ascii="Calibri" w:hAnsi="Calibri" w:cs="Calibri"/>
          <w:sz w:val="23"/>
          <w:szCs w:val="23"/>
          <w:lang w:val="en-US"/>
        </w:rPr>
        <w:t>SSCP</w:t>
      </w:r>
    </w:p>
    <w:p w14:paraId="294DFA4B" w14:textId="77777777" w:rsidR="008336E2" w:rsidRPr="009D73F4" w:rsidRDefault="008336E2" w:rsidP="009E7D9B">
      <w:pPr>
        <w:pStyle w:val="ListParagraph"/>
        <w:numPr>
          <w:ilvl w:val="0"/>
          <w:numId w:val="23"/>
        </w:numPr>
        <w:spacing w:after="0" w:line="276" w:lineRule="auto"/>
        <w:ind w:left="426" w:hanging="284"/>
        <w:rPr>
          <w:rFonts w:ascii="Calibri" w:hAnsi="Calibri" w:cs="Calibri"/>
          <w:b/>
          <w:bCs/>
          <w:sz w:val="23"/>
          <w:szCs w:val="23"/>
          <w:lang w:val="en-US"/>
        </w:rPr>
      </w:pPr>
      <w:r w:rsidRPr="009D73F4">
        <w:rPr>
          <w:rFonts w:ascii="Calibri" w:hAnsi="Calibri" w:cs="Calibri"/>
          <w:b/>
          <w:bCs/>
          <w:sz w:val="23"/>
          <w:szCs w:val="23"/>
          <w:lang w:val="en-US"/>
        </w:rPr>
        <w:t>SPML</w:t>
      </w:r>
    </w:p>
    <w:p w14:paraId="49D34963" w14:textId="77777777" w:rsidR="00F94022" w:rsidRPr="00E55D40" w:rsidRDefault="00F9402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E55D40" w:rsidSect="00C706CC">
      <w:headerReference w:type="default" r:id="rId9"/>
      <w:pgSz w:w="11906" w:h="16838"/>
      <w:pgMar w:top="992" w:right="930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5C935" w14:textId="77777777" w:rsidR="006346EF" w:rsidRDefault="006346EF" w:rsidP="00082DDB">
      <w:pPr>
        <w:spacing w:after="0" w:line="240" w:lineRule="auto"/>
      </w:pPr>
      <w:r>
        <w:separator/>
      </w:r>
    </w:p>
  </w:endnote>
  <w:endnote w:type="continuationSeparator" w:id="0">
    <w:p w14:paraId="0ECAECF2" w14:textId="77777777" w:rsidR="006346EF" w:rsidRDefault="006346EF" w:rsidP="00082DDB">
      <w:pPr>
        <w:spacing w:after="0" w:line="240" w:lineRule="auto"/>
      </w:pPr>
      <w:r>
        <w:continuationSeparator/>
      </w:r>
    </w:p>
  </w:endnote>
  <w:endnote w:type="continuationNotice" w:id="1">
    <w:p w14:paraId="4110A128" w14:textId="77777777" w:rsidR="006346EF" w:rsidRDefault="006346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A9B09" w14:textId="77777777" w:rsidR="006346EF" w:rsidRDefault="006346EF" w:rsidP="00082DDB">
      <w:pPr>
        <w:spacing w:after="0" w:line="240" w:lineRule="auto"/>
      </w:pPr>
      <w:r>
        <w:separator/>
      </w:r>
    </w:p>
  </w:footnote>
  <w:footnote w:type="continuationSeparator" w:id="0">
    <w:p w14:paraId="4543728D" w14:textId="77777777" w:rsidR="006346EF" w:rsidRDefault="006346EF" w:rsidP="00082DDB">
      <w:pPr>
        <w:spacing w:after="0" w:line="240" w:lineRule="auto"/>
      </w:pPr>
      <w:r>
        <w:continuationSeparator/>
      </w:r>
    </w:p>
  </w:footnote>
  <w:footnote w:type="continuationNotice" w:id="1">
    <w:p w14:paraId="3ECA7156" w14:textId="77777777" w:rsidR="006346EF" w:rsidRDefault="006346E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9D73F4" w:rsidRPr="009D73F4" w14:paraId="0664DAAD" w14:textId="77777777" w:rsidTr="009D73F4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1137BF48" w14:textId="77777777" w:rsidR="009D73F4" w:rsidRPr="009D73F4" w:rsidRDefault="009D73F4" w:rsidP="008336E2">
          <w:pPr>
            <w:spacing w:after="0"/>
            <w:rPr>
              <w:rFonts w:cstheme="minorHAnsi"/>
            </w:rPr>
          </w:pPr>
          <w:r w:rsidRPr="009D73F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2576" behindDoc="0" locked="0" layoutInCell="1" allowOverlap="1" wp14:anchorId="317E7FF5" wp14:editId="5CFFA801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22B1D4DF" w14:textId="77777777" w:rsidR="009D73F4" w:rsidRPr="009D73F4" w:rsidRDefault="009D73F4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B402CD5" w14:textId="77777777" w:rsidR="009D73F4" w:rsidRPr="009D73F4" w:rsidRDefault="009D73F4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804953D" w14:textId="36A9EE20" w:rsidR="009D73F4" w:rsidRPr="009D73F4" w:rsidRDefault="009D73F4" w:rsidP="008336E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ISONAT TABLET SUBLINGUAL 10 MG </w:t>
          </w:r>
        </w:p>
      </w:tc>
      <w:tc>
        <w:tcPr>
          <w:tcW w:w="1842" w:type="dxa"/>
          <w:shd w:val="clear" w:color="auto" w:fill="auto"/>
          <w:vAlign w:val="center"/>
        </w:tcPr>
        <w:p w14:paraId="32DDFEEE" w14:textId="68DB72FA" w:rsidR="009D73F4" w:rsidRPr="00BF2B9D" w:rsidRDefault="009D73F4" w:rsidP="008336E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9D73F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9D73F4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9D73F4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D73F4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BF2B9D">
            <w:rPr>
              <w:rFonts w:cstheme="minorHAnsi"/>
              <w:b/>
              <w:bCs/>
              <w:iCs/>
              <w:noProof/>
              <w:sz w:val="20"/>
              <w:szCs w:val="20"/>
            </w:rPr>
            <w:t>10</w:t>
          </w:r>
          <w:r w:rsidRPr="009D73F4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9D73F4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BF2B9D">
            <w:rPr>
              <w:rFonts w:cstheme="minorHAnsi"/>
              <w:b/>
              <w:iCs/>
              <w:sz w:val="20"/>
              <w:szCs w:val="20"/>
              <w:lang w:val="en-US"/>
            </w:rPr>
            <w:t>10</w:t>
          </w:r>
        </w:p>
        <w:p w14:paraId="0989CC07" w14:textId="77777777" w:rsidR="009D73F4" w:rsidRPr="009D73F4" w:rsidRDefault="009D73F4" w:rsidP="008336E2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  <w:tr w:rsidR="009D73F4" w:rsidRPr="009D73F4" w14:paraId="08819C34" w14:textId="77777777" w:rsidTr="009D73F4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6625BFD0" w14:textId="77777777" w:rsidR="009D73F4" w:rsidRPr="009D73F4" w:rsidRDefault="009D73F4" w:rsidP="008336E2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513C8BC4" w14:textId="77777777" w:rsidR="009D73F4" w:rsidRPr="009D73F4" w:rsidRDefault="009D73F4" w:rsidP="008336E2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1ACACC0D" w14:textId="7F026E9A" w:rsidR="009D73F4" w:rsidRPr="009D73F4" w:rsidRDefault="009D73F4" w:rsidP="008336E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D73F4">
            <w:rPr>
              <w:rFonts w:cstheme="minorHAnsi"/>
              <w:sz w:val="20"/>
              <w:szCs w:val="20"/>
            </w:rPr>
            <w:br/>
            <w:t>I-QC-03-</w:t>
          </w:r>
          <w:r w:rsidRPr="009D73F4">
            <w:rPr>
              <w:rFonts w:cstheme="minorHAnsi"/>
              <w:sz w:val="20"/>
              <w:szCs w:val="20"/>
              <w:lang w:val="en-US"/>
            </w:rPr>
            <w:t>103</w:t>
          </w:r>
          <w:r w:rsidRPr="009D73F4">
            <w:rPr>
              <w:rFonts w:cstheme="minorHAnsi"/>
              <w:sz w:val="20"/>
              <w:szCs w:val="20"/>
            </w:rPr>
            <w:t>/0</w:t>
          </w:r>
          <w:r w:rsidRPr="009D73F4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7102CD23" w14:textId="77777777" w:rsidR="009D73F4" w:rsidRPr="009D73F4" w:rsidRDefault="009D73F4" w:rsidP="008336E2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13849D52" w14:textId="77777777" w:rsidR="009D73F4" w:rsidRPr="009D73F4" w:rsidRDefault="009D73F4" w:rsidP="008336E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19411F4" w14:textId="77777777" w:rsidR="009D73F4" w:rsidRPr="009D73F4" w:rsidRDefault="009D73F4" w:rsidP="008336E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9D73F4" w:rsidRPr="0060144D" w14:paraId="7358D208" w14:textId="77777777" w:rsidTr="009D73F4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6F523335" w14:textId="77777777" w:rsidR="009D73F4" w:rsidRPr="009D73F4" w:rsidRDefault="009D73F4" w:rsidP="008336E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 w:rsidRPr="009D73F4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F835A8F" w14:textId="77777777" w:rsidR="009D73F4" w:rsidRPr="009D73F4" w:rsidRDefault="009D73F4" w:rsidP="008336E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D3605C7" w14:textId="77777777" w:rsidR="009D73F4" w:rsidRPr="009D73F4" w:rsidRDefault="009D73F4" w:rsidP="008336E2">
          <w:pPr>
            <w:spacing w:after="0"/>
            <w:rPr>
              <w:rFonts w:cstheme="minorHAnsi"/>
              <w:sz w:val="20"/>
              <w:szCs w:val="20"/>
            </w:rPr>
          </w:pPr>
        </w:p>
        <w:p w14:paraId="0C88775E" w14:textId="77777777" w:rsidR="009D73F4" w:rsidRPr="009D73F4" w:rsidRDefault="009D73F4" w:rsidP="008336E2">
          <w:pPr>
            <w:spacing w:after="0"/>
            <w:rPr>
              <w:rFonts w:cstheme="minorHAnsi"/>
              <w:sz w:val="20"/>
              <w:szCs w:val="20"/>
            </w:rPr>
          </w:pPr>
        </w:p>
        <w:p w14:paraId="6A57FCFB" w14:textId="77777777" w:rsidR="009D73F4" w:rsidRPr="009D73F4" w:rsidRDefault="009D73F4" w:rsidP="008336E2">
          <w:pPr>
            <w:spacing w:after="0"/>
            <w:rPr>
              <w:rFonts w:cstheme="minorHAnsi"/>
              <w:sz w:val="20"/>
              <w:szCs w:val="20"/>
            </w:rPr>
          </w:pPr>
        </w:p>
        <w:p w14:paraId="4C910CFD" w14:textId="77777777" w:rsidR="009D73F4" w:rsidRPr="009D73F4" w:rsidRDefault="009D73F4" w:rsidP="008336E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9D73F4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 w:rsidRPr="009D73F4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 w:rsidRPr="009D73F4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 w:rsidRPr="009D73F4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9D73F4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9D73F4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9D73F4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3AC1DA6" w14:textId="77777777" w:rsidR="009D73F4" w:rsidRPr="009D73F4" w:rsidRDefault="009D73F4" w:rsidP="008336E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9D73F4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9D73F4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D73F4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2CFA5E0B" w14:textId="77777777" w:rsidR="009D73F4" w:rsidRPr="009D73F4" w:rsidRDefault="009D73F4" w:rsidP="008336E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9D73F4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1BF6A5D6" w14:textId="77777777" w:rsidR="009D73F4" w:rsidRPr="009D73F4" w:rsidRDefault="009D73F4" w:rsidP="008336E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044D46A" w14:textId="77777777" w:rsidR="009D73F4" w:rsidRPr="009D73F4" w:rsidRDefault="009D73F4" w:rsidP="008336E2">
          <w:pPr>
            <w:spacing w:after="0"/>
            <w:rPr>
              <w:rFonts w:cstheme="minorHAnsi"/>
              <w:sz w:val="20"/>
              <w:szCs w:val="20"/>
            </w:rPr>
          </w:pPr>
        </w:p>
        <w:p w14:paraId="4B95BFE6" w14:textId="77777777" w:rsidR="009D73F4" w:rsidRPr="009D73F4" w:rsidRDefault="009D73F4" w:rsidP="008336E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4AEFA8C8" w14:textId="77777777" w:rsidR="009D73F4" w:rsidRPr="009D73F4" w:rsidRDefault="009D73F4" w:rsidP="008336E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672ACC68" w14:textId="7E2DD11F" w:rsidR="009D73F4" w:rsidRPr="009D73F4" w:rsidRDefault="009D73F4" w:rsidP="008336E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9D73F4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9D73F4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9D73F4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9D73F4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9D73F4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Pr="009D73F4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Pr="009D73F4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9D73F4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9D73F4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9D73F4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Pr="009D73F4">
            <w:rPr>
              <w:rFonts w:cstheme="minorHAnsi"/>
              <w:bCs/>
              <w:iCs/>
              <w:sz w:val="20"/>
              <w:szCs w:val="20"/>
              <w:lang w:val="en-US"/>
            </w:rPr>
            <w:t>. Ind.</w:t>
          </w:r>
        </w:p>
        <w:p w14:paraId="6FF0A41F" w14:textId="77777777" w:rsidR="009D73F4" w:rsidRPr="0060144D" w:rsidRDefault="009D73F4" w:rsidP="008336E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9D73F4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9D73F4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7DD51A24" w14:textId="77777777" w:rsidR="009D73F4" w:rsidRPr="0060144D" w:rsidRDefault="009D73F4" w:rsidP="008336E2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9D73F4" w:rsidRPr="00C33694" w:rsidRDefault="009D73F4">
    <w:pPr>
      <w:pStyle w:val="Head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0F45BE" w:rsidRPr="009D73F4" w14:paraId="303711B7" w14:textId="77777777" w:rsidTr="009D73F4">
      <w:trPr>
        <w:trHeight w:val="495"/>
      </w:trPr>
      <w:tc>
        <w:tcPr>
          <w:tcW w:w="2665" w:type="dxa"/>
          <w:shd w:val="clear" w:color="auto" w:fill="auto"/>
        </w:tcPr>
        <w:p w14:paraId="11524B48" w14:textId="77777777" w:rsidR="000F45BE" w:rsidRPr="009D73F4" w:rsidRDefault="000F45BE" w:rsidP="008336E2">
          <w:pPr>
            <w:spacing w:after="0"/>
            <w:rPr>
              <w:rFonts w:cstheme="minorHAnsi"/>
            </w:rPr>
          </w:pPr>
          <w:r w:rsidRPr="009D73F4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4624" behindDoc="0" locked="0" layoutInCell="1" allowOverlap="1" wp14:anchorId="2463646E" wp14:editId="14109C04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6444634" w14:textId="77777777" w:rsidR="007A73B1" w:rsidRDefault="007A73B1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1D1EC1A8" w14:textId="1C38488F" w:rsidR="000F45BE" w:rsidRPr="009D73F4" w:rsidRDefault="000F45BE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FF7FBDC" w14:textId="77777777" w:rsidR="000F45BE" w:rsidRPr="009D73F4" w:rsidRDefault="000F45BE" w:rsidP="008336E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BAFE481" w14:textId="77777777" w:rsidR="000F45BE" w:rsidRDefault="000F45BE" w:rsidP="008336E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D73F4">
            <w:rPr>
              <w:rFonts w:cstheme="minorHAnsi"/>
              <w:b/>
              <w:sz w:val="28"/>
              <w:szCs w:val="28"/>
              <w:lang w:val="en-US"/>
            </w:rPr>
            <w:t xml:space="preserve">ISONAT TABLET SUBLINGUAL 10 MG </w:t>
          </w:r>
        </w:p>
        <w:p w14:paraId="2785F8BF" w14:textId="340C6C9F" w:rsidR="007A73B1" w:rsidRPr="009D73F4" w:rsidRDefault="007A73B1" w:rsidP="008336E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842" w:type="dxa"/>
          <w:shd w:val="clear" w:color="auto" w:fill="auto"/>
          <w:vAlign w:val="center"/>
        </w:tcPr>
        <w:p w14:paraId="26210F4F" w14:textId="77777777" w:rsidR="000F45BE" w:rsidRPr="009D73F4" w:rsidRDefault="000F45BE" w:rsidP="000F45BE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9D73F4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9D73F4">
            <w:rPr>
              <w:rFonts w:cstheme="minorHAnsi"/>
              <w:sz w:val="20"/>
              <w:szCs w:val="20"/>
            </w:rPr>
            <w:br/>
            <w:t>I-QC-03-</w:t>
          </w:r>
          <w:r w:rsidRPr="009D73F4">
            <w:rPr>
              <w:rFonts w:cstheme="minorHAnsi"/>
              <w:sz w:val="20"/>
              <w:szCs w:val="20"/>
              <w:lang w:val="en-US"/>
            </w:rPr>
            <w:t>103</w:t>
          </w:r>
          <w:r w:rsidRPr="009D73F4">
            <w:rPr>
              <w:rFonts w:cstheme="minorHAnsi"/>
              <w:sz w:val="20"/>
              <w:szCs w:val="20"/>
            </w:rPr>
            <w:t>/0</w:t>
          </w:r>
          <w:r w:rsidRPr="009D73F4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15A9DAAE" w14:textId="77777777" w:rsidR="000F45BE" w:rsidRPr="009D73F4" w:rsidRDefault="000F45BE" w:rsidP="008336E2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1BE46780" w14:textId="77777777" w:rsidR="000F45BE" w:rsidRPr="00C33694" w:rsidRDefault="000F45BE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52A3A75"/>
    <w:multiLevelType w:val="hybridMultilevel"/>
    <w:tmpl w:val="B880C084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2556CC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6E755C7"/>
    <w:multiLevelType w:val="hybridMultilevel"/>
    <w:tmpl w:val="E6B098E0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D864F77"/>
    <w:multiLevelType w:val="hybridMultilevel"/>
    <w:tmpl w:val="440499A4"/>
    <w:lvl w:ilvl="0" w:tplc="124A238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A66946"/>
    <w:multiLevelType w:val="hybridMultilevel"/>
    <w:tmpl w:val="E77E5478"/>
    <w:lvl w:ilvl="0" w:tplc="124A238E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6" w15:restartNumberingAfterBreak="0">
    <w:nsid w:val="361E526C"/>
    <w:multiLevelType w:val="multilevel"/>
    <w:tmpl w:val="8536C8E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7" w15:restartNumberingAfterBreak="0">
    <w:nsid w:val="369E0982"/>
    <w:multiLevelType w:val="hybridMultilevel"/>
    <w:tmpl w:val="54580AE6"/>
    <w:lvl w:ilvl="0" w:tplc="75F0FA90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550F5860"/>
    <w:multiLevelType w:val="hybridMultilevel"/>
    <w:tmpl w:val="5D2E442C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1" w15:restartNumberingAfterBreak="0">
    <w:nsid w:val="55F4425E"/>
    <w:multiLevelType w:val="hybridMultilevel"/>
    <w:tmpl w:val="B1246848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2" w15:restartNumberingAfterBreak="0">
    <w:nsid w:val="600D139B"/>
    <w:multiLevelType w:val="hybridMultilevel"/>
    <w:tmpl w:val="3954A49C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5E5EA96A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04090001">
      <w:start w:val="1"/>
      <w:numFmt w:val="bullet"/>
      <w:lvlText w:val=""/>
      <w:lvlJc w:val="left"/>
      <w:pPr>
        <w:ind w:left="3643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8" w15:restartNumberingAfterBreak="0">
    <w:nsid w:val="79FC153D"/>
    <w:multiLevelType w:val="hybridMultilevel"/>
    <w:tmpl w:val="FA844766"/>
    <w:lvl w:ilvl="0" w:tplc="124A238E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num w:numId="1" w16cid:durableId="1187645260">
    <w:abstractNumId w:val="3"/>
  </w:num>
  <w:num w:numId="2" w16cid:durableId="751780516">
    <w:abstractNumId w:val="5"/>
  </w:num>
  <w:num w:numId="3" w16cid:durableId="503590336">
    <w:abstractNumId w:val="19"/>
  </w:num>
  <w:num w:numId="4" w16cid:durableId="1819763787">
    <w:abstractNumId w:val="9"/>
  </w:num>
  <w:num w:numId="5" w16cid:durableId="1950551382">
    <w:abstractNumId w:val="6"/>
  </w:num>
  <w:num w:numId="6" w16cid:durableId="1407530975">
    <w:abstractNumId w:val="26"/>
  </w:num>
  <w:num w:numId="7" w16cid:durableId="1844933660">
    <w:abstractNumId w:val="12"/>
  </w:num>
  <w:num w:numId="8" w16cid:durableId="744451956">
    <w:abstractNumId w:val="25"/>
  </w:num>
  <w:num w:numId="9" w16cid:durableId="12075459">
    <w:abstractNumId w:val="23"/>
  </w:num>
  <w:num w:numId="10" w16cid:durableId="1061248752">
    <w:abstractNumId w:val="18"/>
  </w:num>
  <w:num w:numId="11" w16cid:durableId="840004104">
    <w:abstractNumId w:val="11"/>
  </w:num>
  <w:num w:numId="12" w16cid:durableId="353768030">
    <w:abstractNumId w:val="7"/>
  </w:num>
  <w:num w:numId="13" w16cid:durableId="883179830">
    <w:abstractNumId w:val="13"/>
  </w:num>
  <w:num w:numId="14" w16cid:durableId="482935557">
    <w:abstractNumId w:val="15"/>
  </w:num>
  <w:num w:numId="15" w16cid:durableId="999961683">
    <w:abstractNumId w:val="4"/>
  </w:num>
  <w:num w:numId="16" w16cid:durableId="717172440">
    <w:abstractNumId w:val="27"/>
  </w:num>
  <w:num w:numId="17" w16cid:durableId="446193324">
    <w:abstractNumId w:val="0"/>
  </w:num>
  <w:num w:numId="18" w16cid:durableId="1431701857">
    <w:abstractNumId w:val="24"/>
  </w:num>
  <w:num w:numId="19" w16cid:durableId="1141312562">
    <w:abstractNumId w:val="22"/>
  </w:num>
  <w:num w:numId="20" w16cid:durableId="216089976">
    <w:abstractNumId w:val="17"/>
  </w:num>
  <w:num w:numId="21" w16cid:durableId="1399866248">
    <w:abstractNumId w:val="16"/>
  </w:num>
  <w:num w:numId="22" w16cid:durableId="453906403">
    <w:abstractNumId w:val="10"/>
  </w:num>
  <w:num w:numId="23" w16cid:durableId="1469319635">
    <w:abstractNumId w:val="2"/>
  </w:num>
  <w:num w:numId="24" w16cid:durableId="139543050">
    <w:abstractNumId w:val="28"/>
  </w:num>
  <w:num w:numId="25" w16cid:durableId="215820113">
    <w:abstractNumId w:val="8"/>
  </w:num>
  <w:num w:numId="26" w16cid:durableId="578637283">
    <w:abstractNumId w:val="20"/>
  </w:num>
  <w:num w:numId="27" w16cid:durableId="491214382">
    <w:abstractNumId w:val="1"/>
  </w:num>
  <w:num w:numId="28" w16cid:durableId="1810201084">
    <w:abstractNumId w:val="21"/>
  </w:num>
  <w:num w:numId="29" w16cid:durableId="2102292335">
    <w:abstractNumId w:val="1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54C98"/>
    <w:rsid w:val="00061EAD"/>
    <w:rsid w:val="00062090"/>
    <w:rsid w:val="0006569D"/>
    <w:rsid w:val="00066410"/>
    <w:rsid w:val="00067B52"/>
    <w:rsid w:val="00067DF5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358"/>
    <w:rsid w:val="000C2470"/>
    <w:rsid w:val="000C3E9D"/>
    <w:rsid w:val="000C48AE"/>
    <w:rsid w:val="000C4924"/>
    <w:rsid w:val="000C776C"/>
    <w:rsid w:val="000D6A5A"/>
    <w:rsid w:val="000E76E4"/>
    <w:rsid w:val="000F0044"/>
    <w:rsid w:val="000F2BE6"/>
    <w:rsid w:val="000F45BE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40CC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4625"/>
    <w:rsid w:val="001C61EF"/>
    <w:rsid w:val="001D236E"/>
    <w:rsid w:val="001D2708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14FB2"/>
    <w:rsid w:val="0022409E"/>
    <w:rsid w:val="00225697"/>
    <w:rsid w:val="00226803"/>
    <w:rsid w:val="002312BE"/>
    <w:rsid w:val="0023149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44B5"/>
    <w:rsid w:val="00295B51"/>
    <w:rsid w:val="002A2BED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000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1192"/>
    <w:rsid w:val="003C2C99"/>
    <w:rsid w:val="003C329C"/>
    <w:rsid w:val="003C79B2"/>
    <w:rsid w:val="003D1268"/>
    <w:rsid w:val="003D25BB"/>
    <w:rsid w:val="003E178C"/>
    <w:rsid w:val="003E39AB"/>
    <w:rsid w:val="003F038D"/>
    <w:rsid w:val="003F0AB9"/>
    <w:rsid w:val="003F2416"/>
    <w:rsid w:val="004032E7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30E7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10A4"/>
    <w:rsid w:val="006346EF"/>
    <w:rsid w:val="00634F32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372D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4420A"/>
    <w:rsid w:val="00751A25"/>
    <w:rsid w:val="00764B5B"/>
    <w:rsid w:val="00766AB7"/>
    <w:rsid w:val="00772474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3B1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7617"/>
    <w:rsid w:val="008240DA"/>
    <w:rsid w:val="00824974"/>
    <w:rsid w:val="00825D59"/>
    <w:rsid w:val="00827F26"/>
    <w:rsid w:val="00831AD4"/>
    <w:rsid w:val="008336E2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1368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CCB"/>
    <w:rsid w:val="009862C5"/>
    <w:rsid w:val="0098674C"/>
    <w:rsid w:val="00986B92"/>
    <w:rsid w:val="00992527"/>
    <w:rsid w:val="009938E1"/>
    <w:rsid w:val="00994489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D73F4"/>
    <w:rsid w:val="009E054A"/>
    <w:rsid w:val="009E1079"/>
    <w:rsid w:val="009E26CE"/>
    <w:rsid w:val="009E3DB7"/>
    <w:rsid w:val="009E4BA8"/>
    <w:rsid w:val="009E7D9B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803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0D22"/>
    <w:rsid w:val="00BB1882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E2BE3"/>
    <w:rsid w:val="00BF0B7F"/>
    <w:rsid w:val="00BF2B9D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3FFB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6D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0329"/>
    <w:rsid w:val="00D41C1D"/>
    <w:rsid w:val="00D437B7"/>
    <w:rsid w:val="00D453EA"/>
    <w:rsid w:val="00D457BF"/>
    <w:rsid w:val="00D4689E"/>
    <w:rsid w:val="00D47DBF"/>
    <w:rsid w:val="00D61BF4"/>
    <w:rsid w:val="00D61C00"/>
    <w:rsid w:val="00D6599A"/>
    <w:rsid w:val="00D66B0B"/>
    <w:rsid w:val="00D705D9"/>
    <w:rsid w:val="00D76708"/>
    <w:rsid w:val="00D76FFD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1A92"/>
    <w:rsid w:val="00E42698"/>
    <w:rsid w:val="00E42DFD"/>
    <w:rsid w:val="00E436DF"/>
    <w:rsid w:val="00E43BD4"/>
    <w:rsid w:val="00E450AD"/>
    <w:rsid w:val="00E468A4"/>
    <w:rsid w:val="00E556E0"/>
    <w:rsid w:val="00E55D40"/>
    <w:rsid w:val="00E60795"/>
    <w:rsid w:val="00E63012"/>
    <w:rsid w:val="00E6604A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180B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F021C9"/>
    <w:rsid w:val="00F02E68"/>
    <w:rsid w:val="00F0390A"/>
    <w:rsid w:val="00F03EAE"/>
    <w:rsid w:val="00F05CEB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522"/>
    <w:rsid w:val="00F649C9"/>
    <w:rsid w:val="00F655BC"/>
    <w:rsid w:val="00F719C7"/>
    <w:rsid w:val="00F7249C"/>
    <w:rsid w:val="00F747DD"/>
    <w:rsid w:val="00F762EE"/>
    <w:rsid w:val="00F77DCB"/>
    <w:rsid w:val="00F81651"/>
    <w:rsid w:val="00F8208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329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F94BC5-3CD2-4F32-A798-E5E5B43C2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2021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6</cp:revision>
  <cp:lastPrinted>2021-02-06T07:22:00Z</cp:lastPrinted>
  <dcterms:created xsi:type="dcterms:W3CDTF">2023-06-07T06:57:00Z</dcterms:created>
  <dcterms:modified xsi:type="dcterms:W3CDTF">2023-06-12T07:43:00Z</dcterms:modified>
</cp:coreProperties>
</file>