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2E937" w14:textId="0B8A6C9B" w:rsidR="00C341BB" w:rsidRPr="005506A1" w:rsidRDefault="00C341BB" w:rsidP="00025C26">
      <w:pPr>
        <w:pStyle w:val="ListParagraph"/>
        <w:numPr>
          <w:ilvl w:val="0"/>
          <w:numId w:val="3"/>
        </w:numPr>
        <w:ind w:left="425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b/>
          <w:sz w:val="22"/>
          <w:szCs w:val="22"/>
        </w:rPr>
        <w:t>Tujuan</w:t>
      </w:r>
    </w:p>
    <w:p w14:paraId="0639BCD3" w14:textId="4E6F877E" w:rsidR="00E13EBD" w:rsidRPr="005506A1" w:rsidRDefault="003B5CEE" w:rsidP="00025C26">
      <w:pPr>
        <w:pStyle w:val="BodyText3"/>
        <w:spacing w:after="0"/>
        <w:ind w:left="426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Untuk memberikan deskripsi mengenai kegiatan </w:t>
      </w:r>
      <w:r w:rsidR="00F4698A" w:rsidRPr="005506A1">
        <w:rPr>
          <w:rFonts w:asciiTheme="minorHAnsi" w:hAnsiTheme="minorHAnsi" w:cs="Tahoma"/>
          <w:sz w:val="22"/>
          <w:szCs w:val="22"/>
          <w:lang w:val="en-ID"/>
        </w:rPr>
        <w:t xml:space="preserve">pemeriksaan produk antara dan ruahan 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yang meliputi kegiatan </w:t>
      </w:r>
      <w:r w:rsidR="00213909" w:rsidRPr="005506A1">
        <w:rPr>
          <w:rFonts w:asciiTheme="minorHAnsi" w:hAnsiTheme="minorHAnsi" w:cs="Tahoma"/>
          <w:b/>
          <w:bCs/>
          <w:i/>
          <w:iCs/>
          <w:sz w:val="22"/>
          <w:szCs w:val="22"/>
        </w:rPr>
        <w:t>penerimaan</w:t>
      </w:r>
      <w:r w:rsidR="00D42BAB" w:rsidRPr="005506A1">
        <w:rPr>
          <w:rFonts w:asciiTheme="minorHAnsi" w:hAnsiTheme="minorHAnsi" w:cs="Tahoma"/>
          <w:b/>
          <w:bCs/>
          <w:i/>
          <w:iCs/>
          <w:sz w:val="22"/>
          <w:szCs w:val="22"/>
        </w:rPr>
        <w:t xml:space="preserve"> sampel,</w:t>
      </w:r>
      <w:r w:rsidR="00213909" w:rsidRPr="005506A1">
        <w:rPr>
          <w:rFonts w:asciiTheme="minorHAnsi" w:hAnsiTheme="minorHAnsi" w:cs="Tahoma"/>
          <w:sz w:val="22"/>
          <w:szCs w:val="22"/>
        </w:rPr>
        <w:t xml:space="preserve"> 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penanganan </w:t>
      </w:r>
      <w:r w:rsidR="003B6E19" w:rsidRPr="005506A1">
        <w:rPr>
          <w:rFonts w:asciiTheme="minorHAnsi" w:hAnsiTheme="minorHAnsi" w:cs="Tahoma"/>
          <w:sz w:val="22"/>
          <w:szCs w:val="22"/>
        </w:rPr>
        <w:t>sampel</w:t>
      </w:r>
      <w:r w:rsidR="00213909" w:rsidRPr="005506A1">
        <w:rPr>
          <w:rFonts w:asciiTheme="minorHAnsi" w:hAnsiTheme="minorHAnsi" w:cs="Tahoma"/>
          <w:sz w:val="22"/>
          <w:szCs w:val="22"/>
        </w:rPr>
        <w:t xml:space="preserve">, 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pemeriksaan </w:t>
      </w:r>
      <w:r w:rsidR="00213909" w:rsidRPr="005506A1">
        <w:rPr>
          <w:rFonts w:asciiTheme="minorHAnsi" w:hAnsiTheme="minorHAnsi" w:cs="Tahoma"/>
          <w:b/>
          <w:bCs/>
          <w:i/>
          <w:iCs/>
          <w:sz w:val="22"/>
          <w:szCs w:val="22"/>
        </w:rPr>
        <w:t>sampel</w:t>
      </w:r>
      <w:r w:rsidR="00213909" w:rsidRPr="005506A1">
        <w:rPr>
          <w:rFonts w:asciiTheme="minorHAnsi" w:hAnsiTheme="minorHAnsi" w:cs="Tahoma"/>
          <w:sz w:val="22"/>
          <w:szCs w:val="22"/>
        </w:rPr>
        <w:t>,</w:t>
      </w:r>
      <w:r w:rsidRPr="005506A1">
        <w:rPr>
          <w:rFonts w:asciiTheme="minorHAnsi" w:hAnsiTheme="minorHAnsi" w:cs="Tahoma"/>
          <w:sz w:val="22"/>
          <w:szCs w:val="22"/>
        </w:rPr>
        <w:t xml:space="preserve"> hingga dokumentasi 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>dengan menggunakan metoda analisa sesuai standar mutu yang telah ditentukan.</w:t>
      </w:r>
    </w:p>
    <w:p w14:paraId="01A47AD2" w14:textId="77777777" w:rsidR="00213909" w:rsidRPr="005506A1" w:rsidRDefault="00213909" w:rsidP="00025C26">
      <w:pPr>
        <w:pStyle w:val="BodyText3"/>
        <w:spacing w:after="0"/>
        <w:ind w:left="426"/>
        <w:jc w:val="both"/>
        <w:rPr>
          <w:rFonts w:asciiTheme="minorHAnsi" w:hAnsiTheme="minorHAnsi" w:cs="Tahoma"/>
          <w:sz w:val="10"/>
          <w:szCs w:val="10"/>
          <w:lang w:val="id-ID"/>
        </w:rPr>
      </w:pPr>
    </w:p>
    <w:p w14:paraId="543ED7C1" w14:textId="67707880" w:rsidR="00C341BB" w:rsidRPr="005506A1" w:rsidRDefault="00C341BB" w:rsidP="00025C26">
      <w:pPr>
        <w:pStyle w:val="ListParagraph"/>
        <w:numPr>
          <w:ilvl w:val="0"/>
          <w:numId w:val="3"/>
        </w:numPr>
        <w:ind w:left="425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b/>
          <w:sz w:val="22"/>
          <w:szCs w:val="22"/>
        </w:rPr>
        <w:t>Ruang Lingkup</w:t>
      </w:r>
    </w:p>
    <w:p w14:paraId="09E7FBC8" w14:textId="707C00DD" w:rsidR="00AD49BD" w:rsidRPr="005506A1" w:rsidRDefault="00DF66C5" w:rsidP="00025C26">
      <w:pPr>
        <w:pStyle w:val="ListParagraph"/>
        <w:ind w:left="426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Semua kegiatan yang berhubungan dengan </w:t>
      </w:r>
      <w:r w:rsidR="00213909" w:rsidRPr="005506A1">
        <w:rPr>
          <w:rFonts w:asciiTheme="minorHAnsi" w:hAnsiTheme="minorHAnsi" w:cs="Tahoma"/>
          <w:b/>
          <w:bCs/>
          <w:i/>
          <w:iCs/>
          <w:sz w:val="22"/>
          <w:szCs w:val="22"/>
          <w:lang w:val="en-ID"/>
        </w:rPr>
        <w:t>pemeriksaan</w:t>
      </w:r>
      <w:r w:rsidR="003B5CEE" w:rsidRPr="005506A1">
        <w:rPr>
          <w:rFonts w:asciiTheme="minorHAnsi" w:hAnsiTheme="minorHAnsi" w:cs="Tahoma"/>
          <w:sz w:val="22"/>
          <w:szCs w:val="22"/>
          <w:lang w:val="en-ID"/>
        </w:rPr>
        <w:t xml:space="preserve"> produk antara dan ruahan</w:t>
      </w:r>
      <w:r w:rsidR="00AD6BFB" w:rsidRPr="005506A1">
        <w:rPr>
          <w:rFonts w:asciiTheme="minorHAnsi" w:hAnsiTheme="minorHAnsi" w:cs="Tahoma"/>
          <w:sz w:val="22"/>
          <w:szCs w:val="22"/>
          <w:lang w:val="id-ID"/>
        </w:rPr>
        <w:t xml:space="preserve"> </w:t>
      </w:r>
      <w:r w:rsidRPr="005506A1">
        <w:rPr>
          <w:rFonts w:asciiTheme="minorHAnsi" w:hAnsiTheme="minorHAnsi" w:cs="Tahoma"/>
          <w:sz w:val="22"/>
          <w:szCs w:val="22"/>
        </w:rPr>
        <w:t>di PT. Kimia Farma Tbk</w:t>
      </w:r>
      <w:r w:rsidR="006E68E9" w:rsidRPr="005506A1">
        <w:rPr>
          <w:rFonts w:asciiTheme="minorHAnsi" w:hAnsiTheme="minorHAnsi" w:cs="Tahoma"/>
          <w:sz w:val="22"/>
          <w:szCs w:val="22"/>
        </w:rPr>
        <w:t>.</w:t>
      </w:r>
      <w:r w:rsidRPr="005506A1">
        <w:rPr>
          <w:rFonts w:asciiTheme="minorHAnsi" w:hAnsiTheme="minorHAnsi" w:cs="Tahoma"/>
          <w:sz w:val="22"/>
          <w:szCs w:val="22"/>
        </w:rPr>
        <w:t xml:space="preserve"> Plant Banjaran</w:t>
      </w:r>
      <w:r w:rsidR="00AD49BD" w:rsidRPr="005506A1">
        <w:rPr>
          <w:rFonts w:asciiTheme="minorHAnsi" w:hAnsiTheme="minorHAnsi" w:cs="Tahoma"/>
          <w:sz w:val="22"/>
          <w:szCs w:val="22"/>
          <w:lang w:val="id-ID"/>
        </w:rPr>
        <w:t>.</w:t>
      </w:r>
    </w:p>
    <w:p w14:paraId="73EEA18F" w14:textId="77777777" w:rsidR="00213909" w:rsidRPr="005506A1" w:rsidRDefault="00213909" w:rsidP="00025C26">
      <w:pPr>
        <w:pStyle w:val="ListParagraph"/>
        <w:ind w:left="426"/>
        <w:jc w:val="both"/>
        <w:rPr>
          <w:rFonts w:asciiTheme="minorHAnsi" w:hAnsiTheme="minorHAnsi" w:cs="Tahoma"/>
          <w:sz w:val="10"/>
          <w:szCs w:val="10"/>
        </w:rPr>
      </w:pPr>
    </w:p>
    <w:p w14:paraId="254768F5" w14:textId="707EE8C9" w:rsidR="00256F35" w:rsidRPr="005506A1" w:rsidRDefault="00C341BB" w:rsidP="00025C26">
      <w:pPr>
        <w:pStyle w:val="ListParagraph"/>
        <w:numPr>
          <w:ilvl w:val="0"/>
          <w:numId w:val="3"/>
        </w:numPr>
        <w:ind w:left="425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b/>
          <w:sz w:val="22"/>
          <w:szCs w:val="22"/>
        </w:rPr>
        <w:t>Penanggungjawab</w:t>
      </w:r>
    </w:p>
    <w:p w14:paraId="3F925000" w14:textId="1B7978ED" w:rsidR="00670101" w:rsidRPr="005506A1" w:rsidRDefault="00025C26" w:rsidP="002D1101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="Calibri" w:hAnsi="Calibri" w:cs="Calibri"/>
          <w:sz w:val="22"/>
          <w:szCs w:val="22"/>
          <w:lang w:val="id-ID"/>
        </w:rPr>
        <w:t xml:space="preserve">Manager </w:t>
      </w:r>
      <w:r w:rsidRPr="005506A1">
        <w:rPr>
          <w:rFonts w:ascii="Calibri" w:hAnsi="Calibri" w:cs="Calibri"/>
          <w:sz w:val="22"/>
          <w:szCs w:val="22"/>
        </w:rPr>
        <w:t xml:space="preserve">Pemastian Mutu </w:t>
      </w:r>
      <w:r w:rsidRPr="005506A1">
        <w:rPr>
          <w:rFonts w:ascii="Calibri" w:hAnsi="Calibri" w:cs="Calibri"/>
          <w:sz w:val="22"/>
          <w:szCs w:val="22"/>
          <w:lang w:val="id-ID"/>
        </w:rPr>
        <w:t xml:space="preserve">bertanggung jawab </w:t>
      </w:r>
      <w:r w:rsidRPr="005506A1">
        <w:rPr>
          <w:rFonts w:ascii="Calibri" w:hAnsi="Calibri" w:cs="Calibri"/>
          <w:sz w:val="22"/>
          <w:szCs w:val="22"/>
        </w:rPr>
        <w:t>menyetujui dan mengesahkan</w:t>
      </w:r>
      <w:r w:rsidRPr="005506A1">
        <w:rPr>
          <w:rFonts w:ascii="Calibri" w:hAnsi="Calibri" w:cs="Calibri"/>
          <w:sz w:val="22"/>
          <w:szCs w:val="22"/>
          <w:lang w:val="id-ID"/>
        </w:rPr>
        <w:t xml:space="preserve"> prosedur ini</w:t>
      </w:r>
      <w:r w:rsidR="00213909" w:rsidRPr="005506A1">
        <w:rPr>
          <w:rFonts w:ascii="Calibri" w:hAnsi="Calibri" w:cs="Calibri"/>
          <w:sz w:val="22"/>
          <w:szCs w:val="22"/>
        </w:rPr>
        <w:t>.</w:t>
      </w:r>
    </w:p>
    <w:p w14:paraId="216D5973" w14:textId="35277301" w:rsidR="00670101" w:rsidRPr="005506A1" w:rsidRDefault="002D1101" w:rsidP="002D1101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="Calibri" w:hAnsi="Calibri" w:cs="Calibri"/>
          <w:sz w:val="22"/>
          <w:szCs w:val="22"/>
        </w:rPr>
        <w:t>A</w:t>
      </w:r>
      <w:r w:rsidRPr="005506A1">
        <w:rPr>
          <w:rFonts w:ascii="Calibri" w:hAnsi="Calibri" w:cs="Calibri"/>
          <w:sz w:val="22"/>
          <w:szCs w:val="22"/>
          <w:lang w:val="id-ID"/>
        </w:rPr>
        <w:t xml:space="preserve">sisten Manager </w:t>
      </w:r>
      <w:r w:rsidRPr="005506A1">
        <w:rPr>
          <w:rFonts w:ascii="Calibri" w:hAnsi="Calibri" w:cs="Calibri"/>
          <w:sz w:val="22"/>
          <w:szCs w:val="22"/>
          <w:lang w:val="en-GB"/>
        </w:rPr>
        <w:t>Pengawasan Mutu</w:t>
      </w:r>
      <w:r w:rsidRPr="005506A1">
        <w:rPr>
          <w:rFonts w:ascii="Calibri" w:hAnsi="Calibri" w:cs="Calibri"/>
          <w:sz w:val="22"/>
          <w:szCs w:val="22"/>
          <w:lang w:val="id-ID"/>
        </w:rPr>
        <w:t xml:space="preserve"> bertanggung jawab </w:t>
      </w:r>
      <w:r w:rsidRPr="005506A1">
        <w:rPr>
          <w:rFonts w:ascii="Calibri" w:hAnsi="Calibri" w:cs="Calibri"/>
          <w:sz w:val="22"/>
          <w:szCs w:val="22"/>
        </w:rPr>
        <w:t>memeriksa dan menyiapkan prosedur ini.</w:t>
      </w:r>
    </w:p>
    <w:p w14:paraId="47875D35" w14:textId="021BD6EA" w:rsidR="00670101" w:rsidRPr="005506A1" w:rsidRDefault="00670101" w:rsidP="002D1101">
      <w:pPr>
        <w:pStyle w:val="ListParagraph"/>
        <w:numPr>
          <w:ilvl w:val="1"/>
          <w:numId w:val="3"/>
        </w:numPr>
        <w:ind w:left="851" w:hanging="425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Supervisor </w:t>
      </w:r>
      <w:r w:rsidR="00213909" w:rsidRPr="005506A1">
        <w:rPr>
          <w:rFonts w:asciiTheme="minorHAnsi" w:hAnsiTheme="minorHAnsi" w:cs="Tahoma"/>
          <w:b/>
          <w:bCs/>
          <w:i/>
          <w:iCs/>
          <w:sz w:val="22"/>
          <w:szCs w:val="22"/>
        </w:rPr>
        <w:t>Pemeriksaan Produk Ruahan dan Produk Jadi</w:t>
      </w:r>
      <w:r w:rsidRPr="005506A1">
        <w:rPr>
          <w:rFonts w:asciiTheme="minorHAnsi" w:hAnsiTheme="minorHAnsi" w:cs="Tahoma"/>
          <w:sz w:val="22"/>
          <w:szCs w:val="22"/>
        </w:rPr>
        <w:t xml:space="preserve"> bertanggungjawab memastikan prosedur ini dilaksanakan dengan baik dan benar</w:t>
      </w:r>
    </w:p>
    <w:p w14:paraId="633863A4" w14:textId="77777777" w:rsidR="00213909" w:rsidRPr="005506A1" w:rsidRDefault="00213909" w:rsidP="00213909">
      <w:pPr>
        <w:pStyle w:val="ListParagraph"/>
        <w:ind w:left="425"/>
        <w:jc w:val="both"/>
        <w:rPr>
          <w:rFonts w:asciiTheme="minorHAnsi" w:hAnsiTheme="minorHAnsi" w:cs="Tahoma"/>
          <w:b/>
          <w:i/>
          <w:sz w:val="10"/>
          <w:szCs w:val="10"/>
        </w:rPr>
      </w:pPr>
    </w:p>
    <w:p w14:paraId="530D22FF" w14:textId="2EC8AA42" w:rsidR="00017320" w:rsidRPr="005506A1" w:rsidRDefault="00C341BB" w:rsidP="00025C26">
      <w:pPr>
        <w:pStyle w:val="ListParagraph"/>
        <w:numPr>
          <w:ilvl w:val="0"/>
          <w:numId w:val="3"/>
        </w:numPr>
        <w:ind w:left="425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b/>
          <w:sz w:val="22"/>
          <w:szCs w:val="22"/>
        </w:rPr>
        <w:t>Definisi</w:t>
      </w:r>
    </w:p>
    <w:tbl>
      <w:tblPr>
        <w:tblW w:w="10064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709"/>
        <w:gridCol w:w="2574"/>
        <w:gridCol w:w="296"/>
        <w:gridCol w:w="6485"/>
      </w:tblGrid>
      <w:tr w:rsidR="00296244" w:rsidRPr="005506A1" w14:paraId="7BEDEE21" w14:textId="77777777" w:rsidTr="00260851">
        <w:tc>
          <w:tcPr>
            <w:tcW w:w="709" w:type="dxa"/>
            <w:shd w:val="clear" w:color="auto" w:fill="auto"/>
          </w:tcPr>
          <w:p w14:paraId="3A0479FD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</w:t>
            </w:r>
          </w:p>
        </w:tc>
        <w:tc>
          <w:tcPr>
            <w:tcW w:w="2574" w:type="dxa"/>
            <w:shd w:val="clear" w:color="auto" w:fill="auto"/>
          </w:tcPr>
          <w:p w14:paraId="58C8A138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Produk Antara</w:t>
            </w:r>
          </w:p>
          <w:p w14:paraId="23DDD808" w14:textId="3368D64B" w:rsidR="00506118" w:rsidRPr="005506A1" w:rsidRDefault="00506118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i/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auto"/>
          </w:tcPr>
          <w:p w14:paraId="10B579F5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35403996" w14:textId="43232D38" w:rsidR="00506118" w:rsidRPr="005506A1" w:rsidRDefault="00296244" w:rsidP="00213909">
            <w:pPr>
              <w:jc w:val="both"/>
              <w:rPr>
                <w:rFonts w:asciiTheme="minorHAnsi" w:hAnsiTheme="minorHAnsi" w:cs="Tahoma"/>
                <w:sz w:val="22"/>
                <w:szCs w:val="22"/>
                <w:lang w:val="id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 xml:space="preserve">Adalah </w:t>
            </w:r>
            <w:r w:rsidRPr="005506A1">
              <w:rPr>
                <w:rFonts w:asciiTheme="minorHAnsi" w:hAnsiTheme="minorHAnsi" w:cs="Tahoma"/>
                <w:sz w:val="22"/>
                <w:szCs w:val="22"/>
                <w:lang w:val="id-ID"/>
              </w:rPr>
              <w:t>t</w:t>
            </w:r>
            <w:r w:rsidRPr="005506A1">
              <w:rPr>
                <w:rFonts w:asciiTheme="minorHAnsi" w:hAnsiTheme="minorHAnsi" w:cs="Tahoma"/>
                <w:sz w:val="22"/>
                <w:szCs w:val="22"/>
              </w:rPr>
              <w:t>iap bahan atau campuran yang masih memerlukan satu atau lebih tahap pengolahan lebih lanjut untuk menjadi produk Ruahan</w:t>
            </w:r>
            <w:r w:rsidRPr="005506A1">
              <w:rPr>
                <w:rFonts w:asciiTheme="minorHAnsi" w:hAnsiTheme="minorHAnsi" w:cs="Tahoma"/>
                <w:sz w:val="22"/>
                <w:szCs w:val="22"/>
                <w:lang w:val="id-ID"/>
              </w:rPr>
              <w:t>.</w:t>
            </w:r>
          </w:p>
        </w:tc>
      </w:tr>
      <w:tr w:rsidR="00296244" w:rsidRPr="005506A1" w14:paraId="20A51392" w14:textId="77777777" w:rsidTr="00260851">
        <w:trPr>
          <w:trHeight w:val="278"/>
        </w:trPr>
        <w:tc>
          <w:tcPr>
            <w:tcW w:w="709" w:type="dxa"/>
            <w:shd w:val="clear" w:color="auto" w:fill="auto"/>
          </w:tcPr>
          <w:p w14:paraId="71D5627E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 xml:space="preserve">4.2 </w:t>
            </w:r>
          </w:p>
        </w:tc>
        <w:tc>
          <w:tcPr>
            <w:tcW w:w="2574" w:type="dxa"/>
            <w:shd w:val="clear" w:color="auto" w:fill="auto"/>
          </w:tcPr>
          <w:p w14:paraId="22307B61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Produk Ruahan</w:t>
            </w:r>
          </w:p>
          <w:p w14:paraId="38F9F89A" w14:textId="36961A8F" w:rsidR="00506118" w:rsidRPr="005506A1" w:rsidRDefault="00506118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i/>
                <w:iCs/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auto"/>
          </w:tcPr>
          <w:p w14:paraId="68C306E8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4650B10D" w14:textId="593E8A1C" w:rsidR="003B5265" w:rsidRPr="005506A1" w:rsidRDefault="00296244" w:rsidP="00213909">
            <w:pPr>
              <w:jc w:val="both"/>
              <w:rPr>
                <w:rFonts w:asciiTheme="minorHAnsi" w:hAnsiTheme="minorHAnsi" w:cs="Tahoma"/>
                <w:iCs/>
                <w:sz w:val="22"/>
                <w:szCs w:val="22"/>
                <w:lang w:val="sv-SE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  <w:lang w:val="sv-SE"/>
              </w:rPr>
              <w:t xml:space="preserve">Adalah </w:t>
            </w:r>
            <w:r w:rsidRPr="005506A1">
              <w:rPr>
                <w:rFonts w:asciiTheme="minorHAnsi" w:hAnsiTheme="minorHAnsi" w:cs="Tahoma"/>
                <w:iCs/>
                <w:sz w:val="22"/>
                <w:szCs w:val="22"/>
                <w:lang w:val="id-ID"/>
              </w:rPr>
              <w:t>t</w:t>
            </w:r>
            <w:r w:rsidRPr="005506A1">
              <w:rPr>
                <w:rFonts w:asciiTheme="minorHAnsi" w:hAnsiTheme="minorHAnsi" w:cs="Tahoma"/>
                <w:iCs/>
                <w:sz w:val="22"/>
                <w:szCs w:val="22"/>
                <w:lang w:val="sv-SE"/>
              </w:rPr>
              <w:t>iap bahan yang telah selesai diolah dan tinggal memerlukan tahap pengemasan untuk menjadi Produk jadi.</w:t>
            </w:r>
          </w:p>
        </w:tc>
      </w:tr>
      <w:tr w:rsidR="00296244" w:rsidRPr="005506A1" w14:paraId="641983BD" w14:textId="77777777" w:rsidTr="00260851">
        <w:trPr>
          <w:trHeight w:val="332"/>
        </w:trPr>
        <w:tc>
          <w:tcPr>
            <w:tcW w:w="709" w:type="dxa"/>
            <w:shd w:val="clear" w:color="auto" w:fill="auto"/>
          </w:tcPr>
          <w:p w14:paraId="77EC8554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4.3</w:t>
            </w:r>
          </w:p>
        </w:tc>
        <w:tc>
          <w:tcPr>
            <w:tcW w:w="2574" w:type="dxa"/>
            <w:shd w:val="clear" w:color="auto" w:fill="auto"/>
          </w:tcPr>
          <w:p w14:paraId="47C3D7AF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Set Up Berhenti</w:t>
            </w:r>
          </w:p>
          <w:p w14:paraId="3F362B44" w14:textId="3785B405" w:rsidR="003B5265" w:rsidRPr="005506A1" w:rsidRDefault="003B5265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i/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auto"/>
          </w:tcPr>
          <w:p w14:paraId="1C26AF9D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1557CB28" w14:textId="2D676ABA" w:rsidR="003B5265" w:rsidRPr="005506A1" w:rsidRDefault="00296244" w:rsidP="00213909">
            <w:pPr>
              <w:jc w:val="both"/>
              <w:rPr>
                <w:rFonts w:asciiTheme="minorHAnsi" w:hAnsiTheme="minorHAnsi" w:cs="Tahoma"/>
                <w:sz w:val="22"/>
                <w:szCs w:val="22"/>
                <w:lang w:val="id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sv-SE"/>
              </w:rPr>
              <w:t>Pencetakan berhenti untuk menunggu hasil pemeriksaan laboratorium</w:t>
            </w:r>
            <w:r w:rsidRPr="005506A1">
              <w:rPr>
                <w:rFonts w:asciiTheme="minorHAnsi" w:hAnsiTheme="minorHAnsi" w:cs="Tahoma"/>
                <w:sz w:val="22"/>
                <w:szCs w:val="22"/>
                <w:lang w:val="id-ID"/>
              </w:rPr>
              <w:t>.</w:t>
            </w:r>
          </w:p>
        </w:tc>
      </w:tr>
      <w:tr w:rsidR="00296244" w:rsidRPr="005506A1" w14:paraId="2BCEF024" w14:textId="77777777" w:rsidTr="00260851">
        <w:trPr>
          <w:trHeight w:val="647"/>
        </w:trPr>
        <w:tc>
          <w:tcPr>
            <w:tcW w:w="709" w:type="dxa"/>
            <w:shd w:val="clear" w:color="auto" w:fill="auto"/>
          </w:tcPr>
          <w:p w14:paraId="41DFCB11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4.4</w:t>
            </w:r>
          </w:p>
        </w:tc>
        <w:tc>
          <w:tcPr>
            <w:tcW w:w="2574" w:type="dxa"/>
            <w:shd w:val="clear" w:color="auto" w:fill="auto"/>
          </w:tcPr>
          <w:p w14:paraId="417E2A1C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Set Up Jalan</w:t>
            </w:r>
          </w:p>
          <w:p w14:paraId="5FE3B194" w14:textId="77777777" w:rsidR="003B5265" w:rsidRPr="005506A1" w:rsidRDefault="003B5265" w:rsidP="00213909">
            <w:pPr>
              <w:pStyle w:val="ListParagraph"/>
              <w:ind w:left="0"/>
              <w:jc w:val="both"/>
              <w:rPr>
                <w:rFonts w:asciiTheme="minorHAnsi" w:hAnsiTheme="minorHAnsi" w:cs="Tahoma"/>
                <w:i/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auto"/>
          </w:tcPr>
          <w:p w14:paraId="3D206278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0A34EF59" w14:textId="0B98CE92" w:rsidR="003B5265" w:rsidRPr="005506A1" w:rsidRDefault="00296244" w:rsidP="00213909">
            <w:pPr>
              <w:jc w:val="both"/>
              <w:rPr>
                <w:rFonts w:asciiTheme="minorHAnsi" w:hAnsiTheme="minorHAnsi" w:cs="Tahoma"/>
                <w:sz w:val="22"/>
                <w:szCs w:val="22"/>
                <w:lang w:val="id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sv-SE"/>
              </w:rPr>
              <w:t>Pencetakan tetap berjalan tanpa menunggu hasil pemeriksaan laboratoriu</w:t>
            </w:r>
            <w:r w:rsidRPr="005506A1">
              <w:rPr>
                <w:rFonts w:asciiTheme="minorHAnsi" w:hAnsiTheme="minorHAnsi" w:cs="Tahoma"/>
                <w:sz w:val="22"/>
                <w:szCs w:val="22"/>
                <w:lang w:val="id-ID"/>
              </w:rPr>
              <w:t>m.</w:t>
            </w:r>
          </w:p>
        </w:tc>
      </w:tr>
      <w:tr w:rsidR="00296244" w:rsidRPr="005506A1" w14:paraId="6A5367AD" w14:textId="77777777" w:rsidTr="00260851">
        <w:trPr>
          <w:trHeight w:val="278"/>
        </w:trPr>
        <w:tc>
          <w:tcPr>
            <w:tcW w:w="709" w:type="dxa"/>
            <w:shd w:val="clear" w:color="auto" w:fill="auto"/>
          </w:tcPr>
          <w:p w14:paraId="680BC251" w14:textId="0A1C78E5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</w:t>
            </w:r>
            <w:r w:rsidR="00022358" w:rsidRPr="005506A1">
              <w:rPr>
                <w:rFonts w:asciiTheme="minorHAnsi" w:hAnsiTheme="minorHAnsi" w:cs="Tahoma"/>
                <w:sz w:val="22"/>
                <w:szCs w:val="22"/>
              </w:rPr>
              <w:t>5</w:t>
            </w:r>
          </w:p>
        </w:tc>
        <w:tc>
          <w:tcPr>
            <w:tcW w:w="2574" w:type="dxa"/>
            <w:shd w:val="clear" w:color="auto" w:fill="auto"/>
          </w:tcPr>
          <w:p w14:paraId="262A8A73" w14:textId="0C85B4E6" w:rsidR="00296244" w:rsidRPr="005506A1" w:rsidRDefault="0018024B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i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Sampel</w:t>
            </w:r>
            <w:r w:rsidRPr="005506A1">
              <w:rPr>
                <w:rFonts w:asciiTheme="minorHAnsi" w:hAnsiTheme="minorHAnsi" w:cs="Tahom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96" w:type="dxa"/>
            <w:shd w:val="clear" w:color="auto" w:fill="auto"/>
          </w:tcPr>
          <w:p w14:paraId="490E1C44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0B8AE3D7" w14:textId="35EED02A" w:rsidR="003B5265" w:rsidRPr="005506A1" w:rsidRDefault="00296244" w:rsidP="002D1101">
            <w:pPr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Adalah produk yang akan diperiksa</w:t>
            </w:r>
          </w:p>
        </w:tc>
      </w:tr>
      <w:tr w:rsidR="00296244" w:rsidRPr="005506A1" w14:paraId="65DD2D66" w14:textId="77777777" w:rsidTr="00260851">
        <w:trPr>
          <w:trHeight w:val="647"/>
        </w:trPr>
        <w:tc>
          <w:tcPr>
            <w:tcW w:w="709" w:type="dxa"/>
            <w:shd w:val="clear" w:color="auto" w:fill="auto"/>
          </w:tcPr>
          <w:p w14:paraId="1CBD3702" w14:textId="71918BA1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</w:t>
            </w:r>
            <w:r w:rsidR="00022358" w:rsidRPr="005506A1">
              <w:rPr>
                <w:rFonts w:asciiTheme="minorHAnsi" w:hAnsiTheme="minorHAnsi" w:cs="Tahoma"/>
                <w:sz w:val="22"/>
                <w:szCs w:val="22"/>
              </w:rPr>
              <w:t>6</w:t>
            </w:r>
          </w:p>
        </w:tc>
        <w:tc>
          <w:tcPr>
            <w:tcW w:w="2574" w:type="dxa"/>
            <w:shd w:val="clear" w:color="auto" w:fill="auto"/>
          </w:tcPr>
          <w:p w14:paraId="21F4156E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Baku Pembanding</w:t>
            </w:r>
          </w:p>
          <w:p w14:paraId="2BE6DE4D" w14:textId="00798CF0" w:rsidR="00C8183F" w:rsidRPr="005506A1" w:rsidRDefault="00C8183F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i/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auto"/>
          </w:tcPr>
          <w:p w14:paraId="52EAF26F" w14:textId="77777777" w:rsidR="00296244" w:rsidRPr="005506A1" w:rsidRDefault="00296244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72FCC34C" w14:textId="1CA1A1A0" w:rsidR="00C8183F" w:rsidRPr="005506A1" w:rsidRDefault="00296244" w:rsidP="00213909">
            <w:pPr>
              <w:jc w:val="both"/>
              <w:rPr>
                <w:rFonts w:asciiTheme="minorHAnsi" w:hAnsiTheme="minorHAnsi" w:cs="Tahoma"/>
                <w:iCs/>
                <w:noProof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A</w:t>
            </w:r>
            <w:r w:rsidRPr="005506A1">
              <w:rPr>
                <w:rFonts w:asciiTheme="minorHAnsi" w:hAnsiTheme="minorHAnsi" w:cs="Tahoma"/>
                <w:iCs/>
                <w:noProof/>
                <w:color w:val="000000"/>
                <w:sz w:val="22"/>
                <w:szCs w:val="22"/>
              </w:rPr>
              <w:t xml:space="preserve">dalah </w:t>
            </w:r>
            <w:r w:rsidR="00032D5C" w:rsidRPr="005506A1">
              <w:rPr>
                <w:rFonts w:asciiTheme="minorHAnsi" w:hAnsiTheme="minorHAnsi" w:cs="Tahoma"/>
                <w:iCs/>
                <w:noProof/>
                <w:color w:val="000000"/>
                <w:sz w:val="22"/>
                <w:szCs w:val="22"/>
              </w:rPr>
              <w:t xml:space="preserve">senyawa yang telah disetujui keabsahan penggunaannya sebagai pembanding dalam pengujian dan penetapan kadar atau </w:t>
            </w:r>
            <w:r w:rsidRPr="005506A1">
              <w:rPr>
                <w:rFonts w:asciiTheme="minorHAnsi" w:hAnsiTheme="minorHAnsi" w:cs="Tahoma"/>
                <w:iCs/>
                <w:noProof/>
                <w:color w:val="000000"/>
                <w:sz w:val="22"/>
                <w:szCs w:val="22"/>
              </w:rPr>
              <w:t>Baku Pembanding diklasifikasikan menjadi Baku Pembanding Primer (BPP), Baku Pembanding Sekunder (BPS) dan Baku Kerja (BK).</w:t>
            </w:r>
          </w:p>
        </w:tc>
      </w:tr>
      <w:tr w:rsidR="00782C97" w:rsidRPr="005506A1" w14:paraId="3521C464" w14:textId="77777777" w:rsidTr="00260851">
        <w:trPr>
          <w:trHeight w:val="647"/>
        </w:trPr>
        <w:tc>
          <w:tcPr>
            <w:tcW w:w="709" w:type="dxa"/>
            <w:shd w:val="clear" w:color="auto" w:fill="auto"/>
          </w:tcPr>
          <w:p w14:paraId="71238662" w14:textId="4B4F68C8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</w:t>
            </w:r>
            <w:r w:rsidR="00022358" w:rsidRPr="005506A1">
              <w:rPr>
                <w:rFonts w:asciiTheme="minorHAnsi" w:hAnsiTheme="minorHAnsi" w:cs="Tahoma"/>
                <w:sz w:val="22"/>
                <w:szCs w:val="22"/>
              </w:rPr>
              <w:t>7</w:t>
            </w:r>
          </w:p>
        </w:tc>
        <w:tc>
          <w:tcPr>
            <w:tcW w:w="2574" w:type="dxa"/>
            <w:shd w:val="clear" w:color="auto" w:fill="auto"/>
          </w:tcPr>
          <w:p w14:paraId="7AE73FC1" w14:textId="77777777" w:rsidR="00782C97" w:rsidRPr="005506A1" w:rsidRDefault="00782C97" w:rsidP="002D1101">
            <w:pPr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/>
              </w:rPr>
              <w:t>Baku Pembanding Primer</w:t>
            </w:r>
          </w:p>
          <w:p w14:paraId="6C2A2B46" w14:textId="77777777" w:rsidR="00782C97" w:rsidRPr="005506A1" w:rsidRDefault="00782C97" w:rsidP="00213909">
            <w:pPr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auto"/>
          </w:tcPr>
          <w:p w14:paraId="28CB12F8" w14:textId="77777777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46DA05EA" w14:textId="5AB1DC08" w:rsidR="00C8183F" w:rsidRPr="005506A1" w:rsidRDefault="00782C97" w:rsidP="00213909">
            <w:pPr>
              <w:tabs>
                <w:tab w:val="num" w:pos="360"/>
              </w:tabs>
              <w:jc w:val="both"/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  <w:t xml:space="preserve">Adalah </w:t>
            </w:r>
            <w:r w:rsidR="00032D5C"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  <w:t>senyawa yang telah disetuji keabsahan penggunaannya sebagai baku pembanding dalam pengujian dan kadar berdasarkan FI atau USP atau kompendia yang digunakan untuk validasi methoda.</w:t>
            </w:r>
          </w:p>
        </w:tc>
      </w:tr>
      <w:tr w:rsidR="00782C97" w:rsidRPr="005506A1" w14:paraId="0C976F21" w14:textId="77777777" w:rsidTr="00260851">
        <w:trPr>
          <w:trHeight w:val="647"/>
        </w:trPr>
        <w:tc>
          <w:tcPr>
            <w:tcW w:w="709" w:type="dxa"/>
            <w:shd w:val="clear" w:color="auto" w:fill="auto"/>
          </w:tcPr>
          <w:p w14:paraId="6B77F6C2" w14:textId="30732F5C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</w:t>
            </w:r>
            <w:r w:rsidR="00022358" w:rsidRPr="005506A1">
              <w:rPr>
                <w:rFonts w:asciiTheme="minorHAnsi" w:hAnsiTheme="minorHAnsi" w:cs="Tahoma"/>
                <w:sz w:val="22"/>
                <w:szCs w:val="22"/>
              </w:rPr>
              <w:t>8</w:t>
            </w:r>
          </w:p>
        </w:tc>
        <w:tc>
          <w:tcPr>
            <w:tcW w:w="2574" w:type="dxa"/>
            <w:shd w:val="clear" w:color="auto" w:fill="auto"/>
          </w:tcPr>
          <w:p w14:paraId="744266C9" w14:textId="77777777" w:rsidR="00782C97" w:rsidRPr="005506A1" w:rsidRDefault="00782C97" w:rsidP="002D1101">
            <w:pPr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  <w:t>Baku</w:t>
            </w:r>
            <w:r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  <w:t>pembanding Sekunder (BPS)</w:t>
            </w:r>
          </w:p>
          <w:p w14:paraId="46B5C1DE" w14:textId="77777777" w:rsidR="00782C97" w:rsidRPr="005506A1" w:rsidRDefault="00782C97" w:rsidP="00213909">
            <w:pPr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96" w:type="dxa"/>
            <w:shd w:val="clear" w:color="auto" w:fill="auto"/>
          </w:tcPr>
          <w:p w14:paraId="45DB4DFF" w14:textId="77777777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094BFC24" w14:textId="707BF886" w:rsidR="00782C97" w:rsidRPr="005506A1" w:rsidRDefault="00782C97" w:rsidP="002D1101">
            <w:pPr>
              <w:tabs>
                <w:tab w:val="num" w:pos="360"/>
              </w:tabs>
              <w:jc w:val="both"/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  <w:t xml:space="preserve">Adalah suatu zat kimia dengan kualitas dan kemurnian yang telah ditetapkan dan dibuktikan dengan cara </w:t>
            </w:r>
            <w:r w:rsidR="00032D5C"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  <w:t>dibakukan</w:t>
            </w:r>
            <w:r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  <w:t xml:space="preserve"> terhadap Baku Pembanding Primer, dan digunakan sebagai baku pembanding untuk analisis rutin di Laboratorium.</w:t>
            </w:r>
          </w:p>
          <w:p w14:paraId="4314B603" w14:textId="32A6D4D0" w:rsidR="00C8183F" w:rsidRPr="005506A1" w:rsidRDefault="00C8183F" w:rsidP="002D1101">
            <w:pPr>
              <w:pStyle w:val="HTMLPreformatted"/>
              <w:jc w:val="both"/>
              <w:rPr>
                <w:rFonts w:asciiTheme="minorHAnsi" w:hAnsiTheme="minorHAnsi" w:cs="Tahoma"/>
                <w:i/>
                <w:sz w:val="22"/>
                <w:szCs w:val="22"/>
              </w:rPr>
            </w:pPr>
          </w:p>
        </w:tc>
      </w:tr>
      <w:tr w:rsidR="00782C97" w:rsidRPr="005506A1" w14:paraId="1CCEF85E" w14:textId="77777777" w:rsidTr="00260851">
        <w:trPr>
          <w:trHeight w:val="647"/>
        </w:trPr>
        <w:tc>
          <w:tcPr>
            <w:tcW w:w="709" w:type="dxa"/>
            <w:shd w:val="clear" w:color="auto" w:fill="auto"/>
          </w:tcPr>
          <w:p w14:paraId="288EF6E4" w14:textId="6B779E8F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</w:t>
            </w:r>
            <w:r w:rsidR="00022358" w:rsidRPr="005506A1">
              <w:rPr>
                <w:rFonts w:asciiTheme="minorHAnsi" w:hAnsiTheme="minorHAnsi" w:cs="Tahoma"/>
                <w:sz w:val="22"/>
                <w:szCs w:val="22"/>
              </w:rPr>
              <w:t>9</w:t>
            </w:r>
          </w:p>
        </w:tc>
        <w:tc>
          <w:tcPr>
            <w:tcW w:w="2574" w:type="dxa"/>
            <w:shd w:val="clear" w:color="auto" w:fill="auto"/>
          </w:tcPr>
          <w:p w14:paraId="0FA2619F" w14:textId="77777777" w:rsidR="00782C97" w:rsidRPr="005506A1" w:rsidRDefault="00782C97" w:rsidP="002D1101">
            <w:pPr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  <w:t>Baku Kerja (BK)</w:t>
            </w:r>
          </w:p>
          <w:p w14:paraId="6387CD9A" w14:textId="62446D7C" w:rsidR="00C8183F" w:rsidRPr="005506A1" w:rsidRDefault="00C8183F" w:rsidP="002D1101">
            <w:pPr>
              <w:rPr>
                <w:rFonts w:asciiTheme="minorHAnsi" w:hAnsiTheme="minorHAnsi" w:cs="Tahoma"/>
                <w:i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auto"/>
          </w:tcPr>
          <w:p w14:paraId="6BE779AA" w14:textId="77777777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0FADE24A" w14:textId="72B3A2C7" w:rsidR="00C8183F" w:rsidRPr="005506A1" w:rsidRDefault="00782C97" w:rsidP="00213909">
            <w:pPr>
              <w:jc w:val="both"/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noProof/>
                <w:color w:val="000000"/>
                <w:sz w:val="22"/>
                <w:szCs w:val="22"/>
              </w:rPr>
              <w:t>Adalah baku pembanding yang diambil dari baku pembanding sekunder dengan jumlah lebih kecil dan digunakan untuk pengujian atau analisa rutin di Laboratorium sebagai standar.</w:t>
            </w:r>
          </w:p>
        </w:tc>
      </w:tr>
      <w:tr w:rsidR="00782C97" w:rsidRPr="005506A1" w14:paraId="5615AFD1" w14:textId="77777777" w:rsidTr="00260851">
        <w:trPr>
          <w:trHeight w:val="611"/>
        </w:trPr>
        <w:tc>
          <w:tcPr>
            <w:tcW w:w="709" w:type="dxa"/>
            <w:shd w:val="clear" w:color="auto" w:fill="auto"/>
          </w:tcPr>
          <w:p w14:paraId="4473E392" w14:textId="2FD6EAA5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</w:t>
            </w:r>
            <w:r w:rsidR="00022358" w:rsidRPr="005506A1">
              <w:rPr>
                <w:rFonts w:asciiTheme="minorHAnsi" w:hAnsiTheme="minorHAnsi" w:cs="Tahoma"/>
                <w:sz w:val="22"/>
                <w:szCs w:val="22"/>
              </w:rPr>
              <w:t>0</w:t>
            </w:r>
          </w:p>
        </w:tc>
        <w:tc>
          <w:tcPr>
            <w:tcW w:w="2574" w:type="dxa"/>
            <w:shd w:val="clear" w:color="auto" w:fill="auto"/>
          </w:tcPr>
          <w:p w14:paraId="2CEE2C8F" w14:textId="77777777" w:rsidR="00782C97" w:rsidRPr="005506A1" w:rsidRDefault="00782C97" w:rsidP="002D1101">
            <w:pPr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/>
              </w:rPr>
              <w:t>Hasil Uji diluar Spesifikasi (HULS)</w:t>
            </w:r>
          </w:p>
          <w:p w14:paraId="48303F98" w14:textId="75D22BF0" w:rsidR="00C8183F" w:rsidRPr="005506A1" w:rsidRDefault="00C8183F" w:rsidP="002D1101">
            <w:pPr>
              <w:jc w:val="both"/>
              <w:rPr>
                <w:rFonts w:asciiTheme="minorHAnsi" w:hAnsiTheme="minorHAnsi" w:cs="Tahoma"/>
                <w:i/>
                <w:iCs/>
                <w:noProof/>
                <w:sz w:val="22"/>
                <w:szCs w:val="22"/>
                <w:lang w:val="en-ID"/>
              </w:rPr>
            </w:pPr>
          </w:p>
        </w:tc>
        <w:tc>
          <w:tcPr>
            <w:tcW w:w="296" w:type="dxa"/>
            <w:shd w:val="clear" w:color="auto" w:fill="auto"/>
          </w:tcPr>
          <w:p w14:paraId="7E04754B" w14:textId="77777777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12E0D345" w14:textId="5D034983" w:rsidR="004468E2" w:rsidRPr="005506A1" w:rsidRDefault="00782C97" w:rsidP="002D1101">
            <w:pPr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/>
              </w:rPr>
              <w:t>Adalah hasil pemeriksaan Laboratorium yang tidak sesuai dengan spesifikasi.</w:t>
            </w:r>
          </w:p>
        </w:tc>
      </w:tr>
      <w:tr w:rsidR="00782C97" w:rsidRPr="005506A1" w14:paraId="659919BA" w14:textId="77777777" w:rsidTr="00260851">
        <w:trPr>
          <w:trHeight w:val="647"/>
        </w:trPr>
        <w:tc>
          <w:tcPr>
            <w:tcW w:w="709" w:type="dxa"/>
            <w:shd w:val="clear" w:color="auto" w:fill="auto"/>
          </w:tcPr>
          <w:p w14:paraId="1906D625" w14:textId="5B3A15CD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lastRenderedPageBreak/>
              <w:t>4.1</w:t>
            </w:r>
            <w:r w:rsidR="00022358" w:rsidRPr="005506A1">
              <w:rPr>
                <w:rFonts w:asciiTheme="minorHAnsi" w:hAnsiTheme="minorHAnsi" w:cs="Tahoma"/>
                <w:sz w:val="22"/>
                <w:szCs w:val="22"/>
              </w:rPr>
              <w:t>1</w:t>
            </w:r>
          </w:p>
        </w:tc>
        <w:tc>
          <w:tcPr>
            <w:tcW w:w="2574" w:type="dxa"/>
            <w:shd w:val="clear" w:color="auto" w:fill="auto"/>
          </w:tcPr>
          <w:p w14:paraId="36520E87" w14:textId="77777777" w:rsidR="00782C97" w:rsidRPr="005506A1" w:rsidRDefault="00782C97" w:rsidP="002D1101">
            <w:pPr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 xml:space="preserve">Penyimpangan </w:t>
            </w:r>
          </w:p>
          <w:p w14:paraId="050416A8" w14:textId="1AEC9412" w:rsidR="004468E2" w:rsidRPr="005506A1" w:rsidRDefault="004468E2" w:rsidP="002D1101">
            <w:pPr>
              <w:jc w:val="both"/>
              <w:rPr>
                <w:rFonts w:asciiTheme="minorHAnsi" w:hAnsiTheme="minorHAnsi" w:cs="Tahoma"/>
                <w:i/>
                <w:iCs/>
                <w:noProof/>
                <w:sz w:val="22"/>
                <w:szCs w:val="22"/>
                <w:lang w:val="en-ID"/>
              </w:rPr>
            </w:pPr>
          </w:p>
        </w:tc>
        <w:tc>
          <w:tcPr>
            <w:tcW w:w="296" w:type="dxa"/>
            <w:shd w:val="clear" w:color="auto" w:fill="auto"/>
          </w:tcPr>
          <w:p w14:paraId="08E5D4B2" w14:textId="77777777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268C0B45" w14:textId="27665769" w:rsidR="00DE7161" w:rsidRPr="005506A1" w:rsidRDefault="00213909" w:rsidP="00213909">
            <w:pPr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</w:rPr>
              <w:t>M</w:t>
            </w:r>
            <w:r w:rsidR="00782C97"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id-ID"/>
              </w:rPr>
              <w:t xml:space="preserve">erupakan suatu kondisi ketidaksesuaian terhadap spesifikasi bahan awal, produk antara, ruahan, produk jadi </w:t>
            </w:r>
            <w:r w:rsidR="00DE7161" w:rsidRPr="005506A1">
              <w:rPr>
                <w:rFonts w:asciiTheme="minorHAnsi" w:hAnsiTheme="minorHAnsi" w:cs="Tahoma"/>
                <w:iCs/>
                <w:noProof/>
                <w:sz w:val="22"/>
                <w:szCs w:val="22"/>
              </w:rPr>
              <w:t>yang sudah dilakukan investigasi HULS.</w:t>
            </w:r>
          </w:p>
        </w:tc>
      </w:tr>
      <w:tr w:rsidR="00782C97" w:rsidRPr="005506A1" w14:paraId="2CCE527B" w14:textId="77777777" w:rsidTr="00260851">
        <w:trPr>
          <w:trHeight w:val="340"/>
        </w:trPr>
        <w:tc>
          <w:tcPr>
            <w:tcW w:w="709" w:type="dxa"/>
            <w:shd w:val="clear" w:color="auto" w:fill="auto"/>
          </w:tcPr>
          <w:p w14:paraId="7D64CEE5" w14:textId="77777777" w:rsidR="00782C97" w:rsidRPr="005506A1" w:rsidRDefault="00782C97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</w:t>
            </w:r>
            <w:r w:rsidR="00022358" w:rsidRPr="005506A1">
              <w:rPr>
                <w:rFonts w:asciiTheme="minorHAnsi" w:hAnsiTheme="minorHAnsi" w:cs="Tahoma"/>
                <w:sz w:val="22"/>
                <w:szCs w:val="22"/>
              </w:rPr>
              <w:t>2</w:t>
            </w:r>
          </w:p>
          <w:p w14:paraId="3D7CCF3C" w14:textId="52D60317" w:rsidR="00DE7161" w:rsidRPr="005506A1" w:rsidRDefault="00DE7161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4.13</w:t>
            </w:r>
          </w:p>
        </w:tc>
        <w:tc>
          <w:tcPr>
            <w:tcW w:w="2574" w:type="dxa"/>
            <w:shd w:val="clear" w:color="auto" w:fill="auto"/>
          </w:tcPr>
          <w:p w14:paraId="2330DF35" w14:textId="77777777" w:rsidR="00782C97" w:rsidRPr="005506A1" w:rsidRDefault="00782C97" w:rsidP="00260851">
            <w:pPr>
              <w:spacing w:after="60"/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LA</w:t>
            </w:r>
          </w:p>
          <w:p w14:paraId="78270264" w14:textId="1CC2976A" w:rsidR="00DE7161" w:rsidRPr="005506A1" w:rsidRDefault="00DE7161" w:rsidP="00260851">
            <w:pPr>
              <w:spacing w:after="60"/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LK</w:t>
            </w:r>
          </w:p>
        </w:tc>
        <w:tc>
          <w:tcPr>
            <w:tcW w:w="296" w:type="dxa"/>
            <w:shd w:val="clear" w:color="auto" w:fill="auto"/>
          </w:tcPr>
          <w:p w14:paraId="61A18819" w14:textId="77777777" w:rsidR="00782C97" w:rsidRPr="005506A1" w:rsidRDefault="00782C97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  <w:p w14:paraId="0B93AF1E" w14:textId="0CEF0BB7" w:rsidR="00DE7161" w:rsidRPr="005506A1" w:rsidRDefault="00DE7161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0118A8FA" w14:textId="7A024CE6" w:rsidR="00782C97" w:rsidRPr="005506A1" w:rsidRDefault="00782C97" w:rsidP="00260851">
            <w:pPr>
              <w:spacing w:after="60"/>
              <w:jc w:val="both"/>
              <w:rPr>
                <w:rStyle w:val="shorttext"/>
                <w:rFonts w:asciiTheme="minorHAnsi" w:hAnsiTheme="minorHAnsi" w:cs="Tahoma"/>
                <w:i/>
                <w:sz w:val="22"/>
                <w:szCs w:val="22"/>
                <w:lang w:val="en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Laporan Analisi</w:t>
            </w:r>
            <w:r w:rsidR="00AF1235"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s</w:t>
            </w: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 xml:space="preserve"> </w:t>
            </w:r>
          </w:p>
          <w:p w14:paraId="3BB1BDE2" w14:textId="42DEE602" w:rsidR="00DE7161" w:rsidRPr="005506A1" w:rsidRDefault="00DE7161" w:rsidP="00260851">
            <w:pPr>
              <w:spacing w:after="60"/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noProof/>
                <w:sz w:val="22"/>
                <w:szCs w:val="22"/>
                <w:lang w:val="en"/>
              </w:rPr>
              <w:t xml:space="preserve">Lembar </w:t>
            </w:r>
            <w:r w:rsidR="00213909" w:rsidRPr="005506A1">
              <w:rPr>
                <w:rFonts w:asciiTheme="minorHAnsi" w:hAnsiTheme="minorHAnsi" w:cs="Tahoma"/>
                <w:noProof/>
                <w:sz w:val="22"/>
                <w:szCs w:val="22"/>
                <w:lang w:val="en"/>
              </w:rPr>
              <w:t xml:space="preserve">Kerja </w:t>
            </w:r>
          </w:p>
        </w:tc>
      </w:tr>
      <w:tr w:rsidR="00782C97" w:rsidRPr="005506A1" w14:paraId="6AC4B778" w14:textId="77777777" w:rsidTr="00260851">
        <w:trPr>
          <w:trHeight w:val="340"/>
        </w:trPr>
        <w:tc>
          <w:tcPr>
            <w:tcW w:w="709" w:type="dxa"/>
            <w:shd w:val="clear" w:color="auto" w:fill="auto"/>
          </w:tcPr>
          <w:p w14:paraId="023F0830" w14:textId="1902CE93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</w:t>
            </w:r>
            <w:r w:rsidR="00DE7161" w:rsidRPr="005506A1">
              <w:rPr>
                <w:rFonts w:asciiTheme="minorHAnsi" w:hAnsiTheme="minorHAnsi" w:cs="Tahoma"/>
                <w:sz w:val="22"/>
                <w:szCs w:val="22"/>
              </w:rPr>
              <w:t>4</w:t>
            </w:r>
          </w:p>
        </w:tc>
        <w:tc>
          <w:tcPr>
            <w:tcW w:w="2574" w:type="dxa"/>
            <w:shd w:val="clear" w:color="auto" w:fill="auto"/>
          </w:tcPr>
          <w:p w14:paraId="4729C233" w14:textId="77777777" w:rsidR="00782C97" w:rsidRPr="005506A1" w:rsidRDefault="006E68E9" w:rsidP="002D1101">
            <w:pPr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 xml:space="preserve">SAP </w:t>
            </w:r>
          </w:p>
        </w:tc>
        <w:tc>
          <w:tcPr>
            <w:tcW w:w="296" w:type="dxa"/>
            <w:shd w:val="clear" w:color="auto" w:fill="auto"/>
          </w:tcPr>
          <w:p w14:paraId="280BF12D" w14:textId="77777777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6D30233C" w14:textId="1A70EA01" w:rsidR="00782C97" w:rsidRPr="005506A1" w:rsidRDefault="001F710C" w:rsidP="002D1101">
            <w:pPr>
              <w:jc w:val="both"/>
              <w:rPr>
                <w:rFonts w:asciiTheme="minorHAnsi" w:hAnsiTheme="minorHAnsi" w:cs="Tahoma"/>
                <w:i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/>
                <w:noProof/>
                <w:sz w:val="22"/>
                <w:szCs w:val="22"/>
                <w:lang w:val="en-ID"/>
              </w:rPr>
              <w:t xml:space="preserve">System Application and Product in Data Processing </w:t>
            </w:r>
          </w:p>
        </w:tc>
      </w:tr>
      <w:tr w:rsidR="00782C97" w:rsidRPr="005506A1" w14:paraId="08DE7620" w14:textId="77777777" w:rsidTr="00260851">
        <w:trPr>
          <w:trHeight w:val="340"/>
        </w:trPr>
        <w:tc>
          <w:tcPr>
            <w:tcW w:w="709" w:type="dxa"/>
            <w:shd w:val="clear" w:color="auto" w:fill="auto"/>
          </w:tcPr>
          <w:p w14:paraId="17BF6E68" w14:textId="083B7C30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</w:t>
            </w:r>
            <w:r w:rsidR="00DE7161" w:rsidRPr="005506A1">
              <w:rPr>
                <w:rFonts w:asciiTheme="minorHAnsi" w:hAnsiTheme="minorHAnsi" w:cs="Tahoma"/>
                <w:sz w:val="22"/>
                <w:szCs w:val="22"/>
              </w:rPr>
              <w:t>5</w:t>
            </w:r>
          </w:p>
        </w:tc>
        <w:tc>
          <w:tcPr>
            <w:tcW w:w="2574" w:type="dxa"/>
            <w:shd w:val="clear" w:color="auto" w:fill="auto"/>
          </w:tcPr>
          <w:p w14:paraId="25FB5058" w14:textId="77777777" w:rsidR="00782C97" w:rsidRPr="005506A1" w:rsidRDefault="00782C97" w:rsidP="002D1101">
            <w:pPr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MS</w:t>
            </w:r>
          </w:p>
        </w:tc>
        <w:tc>
          <w:tcPr>
            <w:tcW w:w="296" w:type="dxa"/>
            <w:shd w:val="clear" w:color="auto" w:fill="auto"/>
          </w:tcPr>
          <w:p w14:paraId="3545FB2A" w14:textId="77777777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58C140C4" w14:textId="4B1A4963" w:rsidR="00782C97" w:rsidRPr="005506A1" w:rsidRDefault="00782C97" w:rsidP="002D1101">
            <w:pPr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 xml:space="preserve">Memenuhi </w:t>
            </w:r>
            <w:r w:rsidR="00213909" w:rsidRPr="005506A1">
              <w:rPr>
                <w:rFonts w:asciiTheme="minorHAnsi" w:hAnsiTheme="minorHAnsi" w:cs="Tahoma"/>
                <w:b/>
                <w:bCs/>
                <w:i/>
                <w:noProof/>
                <w:sz w:val="22"/>
                <w:szCs w:val="22"/>
                <w:lang w:val="en-ID"/>
              </w:rPr>
              <w:t xml:space="preserve">Syarat </w:t>
            </w:r>
          </w:p>
        </w:tc>
      </w:tr>
      <w:tr w:rsidR="00782C97" w:rsidRPr="005506A1" w14:paraId="7D1BE6D5" w14:textId="77777777" w:rsidTr="00260851">
        <w:trPr>
          <w:trHeight w:val="340"/>
        </w:trPr>
        <w:tc>
          <w:tcPr>
            <w:tcW w:w="709" w:type="dxa"/>
            <w:shd w:val="clear" w:color="auto" w:fill="auto"/>
          </w:tcPr>
          <w:p w14:paraId="596651B6" w14:textId="48D8A5D2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</w:t>
            </w:r>
            <w:r w:rsidR="00DE7161" w:rsidRPr="005506A1">
              <w:rPr>
                <w:rFonts w:asciiTheme="minorHAnsi" w:hAnsiTheme="minorHAnsi" w:cs="Tahoma"/>
                <w:sz w:val="22"/>
                <w:szCs w:val="22"/>
              </w:rPr>
              <w:t>6</w:t>
            </w:r>
          </w:p>
        </w:tc>
        <w:tc>
          <w:tcPr>
            <w:tcW w:w="2574" w:type="dxa"/>
            <w:shd w:val="clear" w:color="auto" w:fill="auto"/>
          </w:tcPr>
          <w:p w14:paraId="455993C6" w14:textId="77777777" w:rsidR="00782C97" w:rsidRPr="005506A1" w:rsidRDefault="00782C97" w:rsidP="002D1101">
            <w:pPr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TMS</w:t>
            </w:r>
          </w:p>
        </w:tc>
        <w:tc>
          <w:tcPr>
            <w:tcW w:w="296" w:type="dxa"/>
            <w:shd w:val="clear" w:color="auto" w:fill="auto"/>
          </w:tcPr>
          <w:p w14:paraId="1886F8E9" w14:textId="77777777" w:rsidR="00782C97" w:rsidRPr="005506A1" w:rsidRDefault="00782C97" w:rsidP="002D1101">
            <w:pPr>
              <w:pStyle w:val="ListParagraph"/>
              <w:ind w:left="0"/>
              <w:jc w:val="both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0D07BE4A" w14:textId="17213C43" w:rsidR="00782C97" w:rsidRPr="005506A1" w:rsidRDefault="00782C97" w:rsidP="002D1101">
            <w:pPr>
              <w:jc w:val="both"/>
              <w:rPr>
                <w:rFonts w:asciiTheme="minorHAnsi" w:hAnsiTheme="minorHAnsi" w:cs="Tahoma"/>
                <w:i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 xml:space="preserve">Tidak Memenuhi Syarat </w:t>
            </w:r>
          </w:p>
        </w:tc>
      </w:tr>
      <w:tr w:rsidR="00782C97" w:rsidRPr="005506A1" w14:paraId="76167296" w14:textId="77777777" w:rsidTr="00260851">
        <w:trPr>
          <w:trHeight w:val="340"/>
        </w:trPr>
        <w:tc>
          <w:tcPr>
            <w:tcW w:w="709" w:type="dxa"/>
            <w:shd w:val="clear" w:color="auto" w:fill="auto"/>
          </w:tcPr>
          <w:p w14:paraId="1DF4427D" w14:textId="77777777" w:rsidR="00782C97" w:rsidRPr="005506A1" w:rsidRDefault="00782C97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</w:t>
            </w:r>
            <w:r w:rsidR="00DE7161" w:rsidRPr="005506A1">
              <w:rPr>
                <w:rFonts w:asciiTheme="minorHAnsi" w:hAnsiTheme="minorHAnsi" w:cs="Tahoma"/>
                <w:sz w:val="22"/>
                <w:szCs w:val="22"/>
              </w:rPr>
              <w:t>7</w:t>
            </w:r>
          </w:p>
          <w:p w14:paraId="714F3BE7" w14:textId="03057D8A" w:rsidR="00DE7161" w:rsidRPr="005506A1" w:rsidRDefault="00DE7161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4.18</w:t>
            </w:r>
          </w:p>
          <w:p w14:paraId="3273844C" w14:textId="1BBE0347" w:rsidR="00DE7161" w:rsidRPr="005506A1" w:rsidRDefault="00DE7161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4.19</w:t>
            </w:r>
          </w:p>
        </w:tc>
        <w:tc>
          <w:tcPr>
            <w:tcW w:w="2574" w:type="dxa"/>
            <w:shd w:val="clear" w:color="auto" w:fill="auto"/>
          </w:tcPr>
          <w:p w14:paraId="2D0C4032" w14:textId="77777777" w:rsidR="00782C97" w:rsidRPr="005506A1" w:rsidRDefault="00DE7161" w:rsidP="00260851">
            <w:pPr>
              <w:spacing w:after="60"/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PPI</w:t>
            </w:r>
          </w:p>
          <w:p w14:paraId="6A1C3F9C" w14:textId="549209D7" w:rsidR="00DE7161" w:rsidRPr="005506A1" w:rsidRDefault="00DE7161" w:rsidP="00260851">
            <w:pPr>
              <w:spacing w:after="60"/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PGI</w:t>
            </w:r>
          </w:p>
          <w:p w14:paraId="14A72876" w14:textId="21C3236F" w:rsidR="00DE7161" w:rsidRPr="005506A1" w:rsidRDefault="00DE7161" w:rsidP="00260851">
            <w:pPr>
              <w:spacing w:after="60"/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UD</w:t>
            </w:r>
          </w:p>
        </w:tc>
        <w:tc>
          <w:tcPr>
            <w:tcW w:w="296" w:type="dxa"/>
            <w:shd w:val="clear" w:color="auto" w:fill="auto"/>
          </w:tcPr>
          <w:p w14:paraId="7164EE10" w14:textId="77777777" w:rsidR="00782C97" w:rsidRPr="005506A1" w:rsidRDefault="00782C97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bCs/>
                <w:sz w:val="22"/>
                <w:szCs w:val="22"/>
              </w:rPr>
              <w:t>:</w:t>
            </w:r>
          </w:p>
          <w:p w14:paraId="3C4EA3F4" w14:textId="77777777" w:rsidR="00DE7161" w:rsidRPr="005506A1" w:rsidRDefault="00DE7161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bCs/>
                <w:sz w:val="22"/>
                <w:szCs w:val="22"/>
              </w:rPr>
              <w:t>:</w:t>
            </w:r>
          </w:p>
          <w:p w14:paraId="6BC7E9F7" w14:textId="72E6BBE4" w:rsidR="0093733A" w:rsidRPr="005506A1" w:rsidRDefault="00DE7161" w:rsidP="00260851">
            <w:pPr>
              <w:pStyle w:val="ListParagraph"/>
              <w:spacing w:after="60"/>
              <w:ind w:left="0"/>
              <w:jc w:val="both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85" w:type="dxa"/>
            <w:shd w:val="clear" w:color="auto" w:fill="auto"/>
          </w:tcPr>
          <w:p w14:paraId="0207CD77" w14:textId="3A034809" w:rsidR="00782C97" w:rsidRPr="005506A1" w:rsidRDefault="00DE7161" w:rsidP="00260851">
            <w:pPr>
              <w:spacing w:after="60"/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 xml:space="preserve">Prosedur Pengolahan Induk </w:t>
            </w:r>
          </w:p>
          <w:p w14:paraId="61940BFE" w14:textId="3BC37021" w:rsidR="00DE7161" w:rsidRPr="005506A1" w:rsidRDefault="00DE7161" w:rsidP="00260851">
            <w:pPr>
              <w:spacing w:after="60"/>
              <w:jc w:val="both"/>
              <w:rPr>
                <w:rFonts w:asciiTheme="minorHAnsi" w:hAnsiTheme="minorHAnsi" w:cs="Tahoma"/>
                <w:i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  <w:t>Prosedur Pengemasan Induk</w:t>
            </w:r>
          </w:p>
          <w:p w14:paraId="6F67A449" w14:textId="44BA4E4C" w:rsidR="00DE7161" w:rsidRPr="005506A1" w:rsidRDefault="00DE7161" w:rsidP="00260851">
            <w:pPr>
              <w:spacing w:after="60"/>
              <w:jc w:val="both"/>
              <w:rPr>
                <w:rFonts w:asciiTheme="minorHAnsi" w:hAnsiTheme="minorHAnsi" w:cs="Tahoma"/>
                <w:iCs/>
                <w:noProof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i/>
                <w:noProof/>
                <w:sz w:val="22"/>
                <w:szCs w:val="22"/>
                <w:lang w:val="en-ID"/>
              </w:rPr>
              <w:t>Usage Decision on SAP</w:t>
            </w:r>
          </w:p>
        </w:tc>
      </w:tr>
    </w:tbl>
    <w:p w14:paraId="26479CF2" w14:textId="77777777" w:rsidR="005506A1" w:rsidRPr="005506A1" w:rsidRDefault="005506A1" w:rsidP="005506A1">
      <w:pPr>
        <w:pStyle w:val="ListParagraph"/>
        <w:ind w:left="425"/>
        <w:jc w:val="both"/>
        <w:rPr>
          <w:rFonts w:asciiTheme="minorHAnsi" w:hAnsiTheme="minorHAnsi" w:cs="Tahoma"/>
          <w:b/>
          <w:i/>
          <w:sz w:val="10"/>
          <w:szCs w:val="10"/>
        </w:rPr>
      </w:pPr>
    </w:p>
    <w:p w14:paraId="1CEED3E8" w14:textId="39BD17D2" w:rsidR="00F71A77" w:rsidRPr="005506A1" w:rsidRDefault="00C341BB" w:rsidP="00025C26">
      <w:pPr>
        <w:pStyle w:val="ListParagraph"/>
        <w:numPr>
          <w:ilvl w:val="0"/>
          <w:numId w:val="3"/>
        </w:numPr>
        <w:ind w:left="425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b/>
          <w:sz w:val="22"/>
          <w:szCs w:val="22"/>
        </w:rPr>
        <w:t>Referensi</w:t>
      </w:r>
    </w:p>
    <w:p w14:paraId="11443B88" w14:textId="77777777" w:rsidR="006E68E9" w:rsidRPr="005506A1" w:rsidRDefault="006E68E9" w:rsidP="00025C26">
      <w:pPr>
        <w:pStyle w:val="ListParagraph"/>
        <w:numPr>
          <w:ilvl w:val="1"/>
          <w:numId w:val="3"/>
        </w:numPr>
        <w:tabs>
          <w:tab w:val="left" w:pos="993"/>
        </w:tabs>
        <w:spacing w:after="60"/>
        <w:ind w:hanging="366"/>
        <w:jc w:val="both"/>
        <w:rPr>
          <w:rFonts w:asciiTheme="minorHAnsi" w:hAnsiTheme="minorHAnsi" w:cs="Tahoma"/>
          <w:i/>
          <w:sz w:val="22"/>
          <w:szCs w:val="22"/>
        </w:rPr>
      </w:pPr>
      <w:r w:rsidRPr="005506A1">
        <w:rPr>
          <w:rFonts w:asciiTheme="minorHAnsi" w:hAnsiTheme="minorHAnsi" w:cs="Tahoma"/>
          <w:iCs/>
          <w:sz w:val="22"/>
          <w:szCs w:val="22"/>
        </w:rPr>
        <w:t>CPOB Tahun 2018</w:t>
      </w:r>
    </w:p>
    <w:p w14:paraId="01AC987E" w14:textId="42ACCEB7" w:rsidR="006E68E9" w:rsidRPr="005506A1" w:rsidRDefault="006E68E9" w:rsidP="00025C26">
      <w:pPr>
        <w:pStyle w:val="ListParagraph"/>
        <w:numPr>
          <w:ilvl w:val="1"/>
          <w:numId w:val="3"/>
        </w:numPr>
        <w:tabs>
          <w:tab w:val="left" w:pos="851"/>
        </w:tabs>
        <w:spacing w:after="60"/>
        <w:ind w:hanging="366"/>
        <w:jc w:val="both"/>
        <w:rPr>
          <w:rFonts w:asciiTheme="minorHAnsi" w:hAnsiTheme="minorHAnsi" w:cs="Tahoma"/>
          <w:i/>
          <w:sz w:val="22"/>
          <w:szCs w:val="22"/>
        </w:rPr>
      </w:pPr>
      <w:r w:rsidRPr="005506A1">
        <w:rPr>
          <w:rFonts w:asciiTheme="minorHAnsi" w:hAnsiTheme="minorHAnsi" w:cs="Tahoma"/>
          <w:iCs/>
          <w:sz w:val="22"/>
          <w:szCs w:val="22"/>
        </w:rPr>
        <w:t>CPOTB Tahun 2020</w:t>
      </w:r>
    </w:p>
    <w:p w14:paraId="5562C335" w14:textId="245CB899" w:rsidR="006E68E9" w:rsidRPr="005506A1" w:rsidRDefault="006E68E9" w:rsidP="00025C26">
      <w:pPr>
        <w:pStyle w:val="ListParagraph"/>
        <w:numPr>
          <w:ilvl w:val="1"/>
          <w:numId w:val="3"/>
        </w:numPr>
        <w:tabs>
          <w:tab w:val="left" w:pos="993"/>
        </w:tabs>
        <w:spacing w:after="60"/>
        <w:ind w:hanging="366"/>
        <w:jc w:val="both"/>
        <w:rPr>
          <w:rFonts w:asciiTheme="minorHAnsi" w:hAnsiTheme="minorHAnsi" w:cs="Tahoma"/>
          <w:i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  <w:lang w:val="en-ID"/>
        </w:rPr>
        <w:t>PT. Kimia Farma</w:t>
      </w:r>
      <w:r w:rsidR="00213909" w:rsidRPr="005506A1">
        <w:rPr>
          <w:rFonts w:asciiTheme="minorHAnsi" w:hAnsiTheme="minorHAnsi" w:cs="Tahoma"/>
          <w:sz w:val="22"/>
          <w:szCs w:val="22"/>
          <w:lang w:val="en-ID"/>
        </w:rPr>
        <w:t xml:space="preserve"> Tbk.</w:t>
      </w:r>
    </w:p>
    <w:p w14:paraId="14228067" w14:textId="77777777" w:rsidR="005506A1" w:rsidRPr="005506A1" w:rsidRDefault="005506A1" w:rsidP="005506A1">
      <w:pPr>
        <w:pStyle w:val="ListParagraph"/>
        <w:tabs>
          <w:tab w:val="left" w:pos="993"/>
        </w:tabs>
        <w:spacing w:after="60"/>
        <w:ind w:left="792"/>
        <w:jc w:val="both"/>
        <w:rPr>
          <w:rFonts w:asciiTheme="minorHAnsi" w:hAnsiTheme="minorHAnsi" w:cs="Tahoma"/>
          <w:i/>
          <w:sz w:val="10"/>
          <w:szCs w:val="10"/>
        </w:rPr>
      </w:pPr>
    </w:p>
    <w:p w14:paraId="04169A0C" w14:textId="48CEC0F9" w:rsidR="00BE496B" w:rsidRPr="005506A1" w:rsidRDefault="00C341BB" w:rsidP="00025C26">
      <w:pPr>
        <w:pStyle w:val="ListParagraph"/>
        <w:numPr>
          <w:ilvl w:val="0"/>
          <w:numId w:val="3"/>
        </w:numPr>
        <w:ind w:left="425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b/>
          <w:sz w:val="22"/>
          <w:szCs w:val="22"/>
        </w:rPr>
        <w:t>Prosedur</w:t>
      </w:r>
    </w:p>
    <w:p w14:paraId="72206C4A" w14:textId="0D2C73BA" w:rsidR="000C5421" w:rsidRPr="005506A1" w:rsidRDefault="003B5CEE" w:rsidP="00CD3170">
      <w:pPr>
        <w:pStyle w:val="ListParagraph"/>
        <w:numPr>
          <w:ilvl w:val="0"/>
          <w:numId w:val="39"/>
        </w:numPr>
        <w:spacing w:after="60"/>
        <w:ind w:left="851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Alur 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>Proses Penerimaan Produk Antar</w:t>
      </w:r>
      <w:r w:rsidR="00175D2F" w:rsidRPr="005506A1">
        <w:rPr>
          <w:rFonts w:asciiTheme="minorHAnsi" w:hAnsiTheme="minorHAnsi" w:cs="Tahoma"/>
          <w:sz w:val="22"/>
          <w:szCs w:val="22"/>
        </w:rPr>
        <w:t>a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 Dan Ruahan</w:t>
      </w:r>
    </w:p>
    <w:p w14:paraId="21A84FFE" w14:textId="0E6E33A6" w:rsidR="003D5EC9" w:rsidRPr="005506A1" w:rsidRDefault="003B5CEE" w:rsidP="00CD3170">
      <w:pPr>
        <w:pStyle w:val="ListParagraph"/>
        <w:numPr>
          <w:ilvl w:val="2"/>
          <w:numId w:val="38"/>
        </w:numPr>
        <w:spacing w:after="60"/>
        <w:ind w:left="1134" w:hanging="283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Produk Antara</w:t>
      </w:r>
    </w:p>
    <w:tbl>
      <w:tblPr>
        <w:tblW w:w="98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73"/>
        <w:gridCol w:w="2268"/>
        <w:gridCol w:w="2268"/>
      </w:tblGrid>
      <w:tr w:rsidR="005E6929" w:rsidRPr="005506A1" w14:paraId="45AA7AB7" w14:textId="77777777" w:rsidTr="005506A1">
        <w:trPr>
          <w:trHeight w:val="397"/>
          <w:tblHeader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175C6" w14:textId="72004B80" w:rsidR="005E6929" w:rsidRPr="005506A1" w:rsidRDefault="005E6929" w:rsidP="001660D6">
            <w:pPr>
              <w:jc w:val="center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  <w:bookmarkStart w:id="0" w:name="_Hlk150778399"/>
            <w:r w:rsidRPr="005506A1">
              <w:rPr>
                <w:rFonts w:ascii="Calibri" w:hAnsi="Calibri" w:cs="Calibri"/>
                <w:b/>
                <w:noProof/>
                <w:sz w:val="22"/>
                <w:szCs w:val="22"/>
                <w:lang w:val="fi-FI"/>
              </w:rPr>
              <w:t xml:space="preserve">ALUR </w:t>
            </w:r>
            <w:r w:rsidRPr="005506A1">
              <w:rPr>
                <w:rFonts w:ascii="Calibri" w:hAnsi="Calibri" w:cs="Calibri"/>
                <w:b/>
                <w:noProof/>
                <w:sz w:val="22"/>
                <w:szCs w:val="22"/>
              </w:rPr>
              <w:t>PROSES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0171B" w14:textId="77777777" w:rsidR="005E6929" w:rsidRPr="005506A1" w:rsidRDefault="005E6929" w:rsidP="001660D6">
            <w:pPr>
              <w:jc w:val="center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b/>
                <w:noProof/>
                <w:sz w:val="22"/>
                <w:szCs w:val="22"/>
              </w:rPr>
              <w:t>AKTIVITAS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3290C" w14:textId="77777777" w:rsidR="005E6929" w:rsidRPr="005506A1" w:rsidRDefault="005E6929" w:rsidP="001660D6">
            <w:pPr>
              <w:jc w:val="center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b/>
                <w:noProof/>
                <w:sz w:val="22"/>
                <w:szCs w:val="22"/>
              </w:rPr>
              <w:t>KET/ LAMPIRAN</w:t>
            </w:r>
          </w:p>
        </w:tc>
      </w:tr>
      <w:tr w:rsidR="00697013" w:rsidRPr="005506A1" w14:paraId="7A880548" w14:textId="77777777" w:rsidTr="005506A1">
        <w:trPr>
          <w:trHeight w:val="397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ABDCE6" w14:textId="62BB7C38" w:rsidR="00697013" w:rsidRPr="005506A1" w:rsidRDefault="00D42BAB" w:rsidP="001660D6">
            <w:pPr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fi-FI"/>
              </w:rPr>
            </w:pP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2E4B5893" wp14:editId="7962E48B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33020</wp:posOffset>
                      </wp:positionV>
                      <wp:extent cx="1109980" cy="390525"/>
                      <wp:effectExtent l="0" t="0" r="13970" b="28575"/>
                      <wp:wrapNone/>
                      <wp:docPr id="4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9980" cy="3905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018EAE" w14:textId="3DCFED80" w:rsidR="005506A1" w:rsidRPr="00213909" w:rsidRDefault="005506A1" w:rsidP="005E6929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B54517"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2"/>
                                    </w:rPr>
                                    <w:t>Penerimaan</w:t>
                                  </w:r>
                                  <w:r w:rsidRPr="00B54517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 Sampel</w:t>
                                  </w:r>
                                </w:p>
                                <w:p w14:paraId="283D094F" w14:textId="77777777" w:rsidR="005506A1" w:rsidRPr="009677B6" w:rsidRDefault="005506A1" w:rsidP="005E692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22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4B5893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AutoShape 2" o:spid="_x0000_s1026" type="#_x0000_t109" style="position:absolute;left:0;text-align:left;margin-left:58.5pt;margin-top:2.6pt;width:87.4pt;height:30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">
                      <v:textbox>
                        <w:txbxContent>
                          <w:p w14:paraId="1B018EAE" w14:textId="3DCFED80" w:rsidR="005506A1" w:rsidRPr="00213909" w:rsidRDefault="005506A1" w:rsidP="005E6929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B54517"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iCs/>
                                <w:sz w:val="16"/>
                                <w:szCs w:val="22"/>
                              </w:rPr>
                              <w:t>Penerimaan</w:t>
                            </w:r>
                            <w:r w:rsidRPr="00B54517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 Sampel</w:t>
                            </w:r>
                          </w:p>
                          <w:p w14:paraId="283D094F" w14:textId="77777777" w:rsidR="005506A1" w:rsidRPr="009677B6" w:rsidRDefault="005506A1" w:rsidP="005E6929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22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08B1"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3DE49B04" wp14:editId="4D99623C">
                      <wp:simplePos x="0" y="0"/>
                      <wp:positionH relativeFrom="column">
                        <wp:posOffset>1316355</wp:posOffset>
                      </wp:positionH>
                      <wp:positionV relativeFrom="paragraph">
                        <wp:posOffset>433070</wp:posOffset>
                      </wp:positionV>
                      <wp:extent cx="0" cy="879475"/>
                      <wp:effectExtent l="76200" t="0" r="57150" b="53975"/>
                      <wp:wrapNone/>
                      <wp:docPr id="43" name="Lin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8794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CCF3E8" id="Line 64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65pt,34.1pt" to="103.65pt,1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922F75A" w14:textId="7B99FF4D" w:rsidR="00697013" w:rsidRPr="00B54517" w:rsidRDefault="00213909" w:rsidP="00697013">
            <w:pPr>
              <w:numPr>
                <w:ilvl w:val="0"/>
                <w:numId w:val="14"/>
              </w:numPr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Penerimaa sampel beserta</w:t>
            </w:r>
            <w:r w:rsidRPr="00B54517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="00697013"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memo </w:t>
            </w:r>
            <w:r w:rsidR="00D42BAB"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request for analysis</w:t>
            </w:r>
            <w:r w:rsidR="00D42BAB" w:rsidRPr="00B54517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="00697013"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dari </w:t>
            </w:r>
            <w:r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IPC oleh Analis/Admin SPRPJ</w:t>
            </w:r>
            <w:r w:rsidR="00697013"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val="id-ID"/>
              </w:rPr>
              <w:t xml:space="preserve"> </w:t>
            </w:r>
          </w:p>
          <w:p w14:paraId="3046596B" w14:textId="77777777" w:rsidR="00697013" w:rsidRPr="00B54517" w:rsidRDefault="00697013" w:rsidP="00213909">
            <w:pPr>
              <w:ind w:left="360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84A74C8" w14:textId="0859716C" w:rsidR="00697013" w:rsidRPr="00B54517" w:rsidRDefault="00697013" w:rsidP="00213909">
            <w:pPr>
              <w:pStyle w:val="ListParagraph"/>
              <w:numPr>
                <w:ilvl w:val="0"/>
                <w:numId w:val="40"/>
              </w:numPr>
              <w:ind w:left="169" w:hanging="218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B54517">
              <w:rPr>
                <w:rFonts w:ascii="Calibri" w:hAnsi="Calibri" w:cs="Calibri"/>
                <w:noProof/>
                <w:sz w:val="22"/>
                <w:szCs w:val="22"/>
              </w:rPr>
              <w:t>Sampel</w:t>
            </w:r>
            <w:r w:rsidRPr="00B54517">
              <w:rPr>
                <w:rFonts w:ascii="Calibri" w:hAnsi="Calibri" w:cs="Calibri"/>
                <w:i/>
                <w:noProof/>
                <w:sz w:val="22"/>
                <w:szCs w:val="22"/>
              </w:rPr>
              <w:t xml:space="preserve"> </w:t>
            </w:r>
          </w:p>
          <w:p w14:paraId="3B6EF4D9" w14:textId="3B2CA0E3" w:rsidR="00697013" w:rsidRPr="00B54517" w:rsidRDefault="00213909" w:rsidP="00CD3170">
            <w:pPr>
              <w:pStyle w:val="ListParagraph"/>
              <w:numPr>
                <w:ilvl w:val="0"/>
                <w:numId w:val="40"/>
              </w:numPr>
              <w:ind w:left="169" w:hanging="218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  <w:r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 xml:space="preserve">Memo </w:t>
            </w:r>
            <w:r w:rsidR="004D326C"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request for analysis</w:t>
            </w:r>
          </w:p>
          <w:p w14:paraId="15E12D00" w14:textId="77777777" w:rsidR="00697013" w:rsidRPr="00B54517" w:rsidRDefault="00697013" w:rsidP="00213909">
            <w:pPr>
              <w:ind w:left="-49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</w:p>
        </w:tc>
      </w:tr>
      <w:tr w:rsidR="009F1800" w:rsidRPr="005506A1" w14:paraId="1A4FD8D0" w14:textId="77777777" w:rsidTr="00DD1690">
        <w:trPr>
          <w:trHeight w:val="4137"/>
        </w:trPr>
        <w:tc>
          <w:tcPr>
            <w:tcW w:w="5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7597B" w14:textId="31348D3C" w:rsidR="009F1800" w:rsidRPr="005506A1" w:rsidRDefault="00DD1690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97371CC" wp14:editId="05FB3B36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364490</wp:posOffset>
                      </wp:positionV>
                      <wp:extent cx="0" cy="1528763"/>
                      <wp:effectExtent l="76200" t="0" r="57150" b="52705"/>
                      <wp:wrapNone/>
                      <wp:docPr id="21" name="Lin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52876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1D332F" id="Line 64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6pt,28.7pt" to="103.6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">
                      <v:stroke endarrow="block"/>
                    </v:line>
                  </w:pict>
                </mc:Fallback>
              </mc:AlternateContent>
            </w: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allowOverlap="1" wp14:anchorId="698B82F9" wp14:editId="71E57BBE">
                      <wp:simplePos x="0" y="0"/>
                      <wp:positionH relativeFrom="column">
                        <wp:posOffset>615633</wp:posOffset>
                      </wp:positionH>
                      <wp:positionV relativeFrom="paragraph">
                        <wp:posOffset>1969454</wp:posOffset>
                      </wp:positionV>
                      <wp:extent cx="1399540" cy="290512"/>
                      <wp:effectExtent l="0" t="0" r="10160" b="1460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9540" cy="290512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F5658E" w14:textId="455CE4DD" w:rsidR="005506A1" w:rsidRPr="00DD1690" w:rsidRDefault="005506A1" w:rsidP="00DD1690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400087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Pemeriksaan Laboratorium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B82F9" id="AutoShape 3" o:spid="_x0000_s1027" type="#_x0000_t109" style="position:absolute;margin-left:48.5pt;margin-top:155.1pt;width:110.2pt;height:22.8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">
                      <v:textbox>
                        <w:txbxContent>
                          <w:p w14:paraId="60F5658E" w14:textId="455CE4DD" w:rsidR="005506A1" w:rsidRPr="00DD1690" w:rsidRDefault="005506A1" w:rsidP="00DD1690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400087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Pemeriksaan Laboratorium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2BAB"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26A550A" wp14:editId="3BD77813">
                      <wp:simplePos x="0" y="0"/>
                      <wp:positionH relativeFrom="column">
                        <wp:posOffset>721833</wp:posOffset>
                      </wp:positionH>
                      <wp:positionV relativeFrom="paragraph">
                        <wp:posOffset>46990</wp:posOffset>
                      </wp:positionV>
                      <wp:extent cx="1269365" cy="307975"/>
                      <wp:effectExtent l="0" t="0" r="26035" b="15875"/>
                      <wp:wrapNone/>
                      <wp:docPr id="5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9365" cy="3079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69C98B" w14:textId="50F1315D" w:rsidR="005506A1" w:rsidRDefault="005506A1" w:rsidP="005E6929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sz w:val="16"/>
                                      <w:szCs w:val="18"/>
                                    </w:rPr>
                                  </w:pPr>
                                  <w:r w:rsidRPr="00B54517"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sz w:val="16"/>
                                      <w:szCs w:val="18"/>
                                    </w:rPr>
                                    <w:t>Registrasi Sampel</w:t>
                                  </w:r>
                                </w:p>
                                <w:p w14:paraId="6F3EB15D" w14:textId="77777777" w:rsidR="005506A1" w:rsidRDefault="005506A1" w:rsidP="005E6929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sz w:val="16"/>
                                      <w:szCs w:val="18"/>
                                    </w:rPr>
                                  </w:pPr>
                                </w:p>
                                <w:p w14:paraId="209E2737" w14:textId="77777777" w:rsidR="005506A1" w:rsidRDefault="005506A1" w:rsidP="005E6929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sz w:val="16"/>
                                      <w:szCs w:val="18"/>
                                    </w:rPr>
                                  </w:pPr>
                                </w:p>
                                <w:p w14:paraId="07A80CF6" w14:textId="77777777" w:rsidR="005506A1" w:rsidRPr="00213909" w:rsidRDefault="005506A1" w:rsidP="005E6929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sz w:val="16"/>
                                      <w:szCs w:val="18"/>
                                    </w:rPr>
                                  </w:pPr>
                                </w:p>
                                <w:p w14:paraId="13F59331" w14:textId="75BD1380" w:rsidR="005506A1" w:rsidRDefault="005506A1" w:rsidP="005E692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w:pPr>
                                </w:p>
                                <w:p w14:paraId="71A2103B" w14:textId="715595A7" w:rsidR="005506A1" w:rsidRDefault="005506A1" w:rsidP="005E692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w:pPr>
                                </w:p>
                                <w:p w14:paraId="7B5B08FF" w14:textId="6E751D0A" w:rsidR="005506A1" w:rsidRDefault="005506A1" w:rsidP="005E692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w:pPr>
                                </w:p>
                                <w:p w14:paraId="1DE7F2F5" w14:textId="77777777" w:rsidR="005506A1" w:rsidRPr="00D91612" w:rsidRDefault="005506A1" w:rsidP="005E692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A550A" id="_x0000_s1028" type="#_x0000_t109" style="position:absolute;margin-left:56.85pt;margin-top:3.7pt;width:99.95pt;height:2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">
                      <v:textbox>
                        <w:txbxContent>
                          <w:p w14:paraId="5C69C98B" w14:textId="50F1315D" w:rsidR="005506A1" w:rsidRDefault="005506A1" w:rsidP="005E6929">
                            <w:pPr>
                              <w:jc w:val="center"/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sz w:val="16"/>
                                <w:szCs w:val="18"/>
                              </w:rPr>
                            </w:pPr>
                            <w:r w:rsidRPr="00B54517"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sz w:val="16"/>
                                <w:szCs w:val="18"/>
                              </w:rPr>
                              <w:t>Registrasi Sampel</w:t>
                            </w:r>
                          </w:p>
                          <w:p w14:paraId="6F3EB15D" w14:textId="77777777" w:rsidR="005506A1" w:rsidRDefault="005506A1" w:rsidP="005E6929">
                            <w:pPr>
                              <w:jc w:val="center"/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sz w:val="16"/>
                                <w:szCs w:val="18"/>
                              </w:rPr>
                            </w:pPr>
                          </w:p>
                          <w:p w14:paraId="209E2737" w14:textId="77777777" w:rsidR="005506A1" w:rsidRDefault="005506A1" w:rsidP="005E6929">
                            <w:pPr>
                              <w:jc w:val="center"/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sz w:val="16"/>
                                <w:szCs w:val="18"/>
                              </w:rPr>
                            </w:pPr>
                          </w:p>
                          <w:p w14:paraId="07A80CF6" w14:textId="77777777" w:rsidR="005506A1" w:rsidRPr="00213909" w:rsidRDefault="005506A1" w:rsidP="005E6929">
                            <w:pPr>
                              <w:jc w:val="center"/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sz w:val="16"/>
                                <w:szCs w:val="18"/>
                              </w:rPr>
                            </w:pPr>
                          </w:p>
                          <w:p w14:paraId="13F59331" w14:textId="75BD1380" w:rsidR="005506A1" w:rsidRDefault="005506A1" w:rsidP="005E6929">
                            <w:pPr>
                              <w:jc w:val="center"/>
                              <w:rPr>
                                <w:rFonts w:ascii="Tahoma" w:hAnsi="Tahoma" w:cs="Tahoma"/>
                                <w:i/>
                                <w:iCs/>
                                <w:sz w:val="16"/>
                                <w:szCs w:val="18"/>
                              </w:rPr>
                            </w:pPr>
                          </w:p>
                          <w:p w14:paraId="71A2103B" w14:textId="715595A7" w:rsidR="005506A1" w:rsidRDefault="005506A1" w:rsidP="005E6929">
                            <w:pPr>
                              <w:jc w:val="center"/>
                              <w:rPr>
                                <w:rFonts w:ascii="Tahoma" w:hAnsi="Tahoma" w:cs="Tahoma"/>
                                <w:i/>
                                <w:iCs/>
                                <w:sz w:val="16"/>
                                <w:szCs w:val="18"/>
                              </w:rPr>
                            </w:pPr>
                          </w:p>
                          <w:p w14:paraId="7B5B08FF" w14:textId="6E751D0A" w:rsidR="005506A1" w:rsidRDefault="005506A1" w:rsidP="005E6929">
                            <w:pPr>
                              <w:jc w:val="center"/>
                              <w:rPr>
                                <w:rFonts w:ascii="Tahoma" w:hAnsi="Tahoma" w:cs="Tahoma"/>
                                <w:i/>
                                <w:iCs/>
                                <w:sz w:val="16"/>
                                <w:szCs w:val="18"/>
                              </w:rPr>
                            </w:pPr>
                          </w:p>
                          <w:p w14:paraId="1DE7F2F5" w14:textId="77777777" w:rsidR="005506A1" w:rsidRPr="00D91612" w:rsidRDefault="005506A1" w:rsidP="005E6929">
                            <w:pPr>
                              <w:jc w:val="center"/>
                              <w:rPr>
                                <w:rFonts w:ascii="Tahoma" w:hAnsi="Tahoma" w:cs="Tahoma"/>
                                <w:i/>
                                <w:iCs/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6CDBD" w14:textId="7966BD6B" w:rsidR="009F1800" w:rsidRPr="00B54517" w:rsidRDefault="000121FA" w:rsidP="009F1800">
            <w:pPr>
              <w:numPr>
                <w:ilvl w:val="0"/>
                <w:numId w:val="14"/>
              </w:numPr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Registrasi sampel oleh admin di bagian SPRPJ</w:t>
            </w:r>
          </w:p>
          <w:p w14:paraId="7EF0AF94" w14:textId="77777777" w:rsidR="009F1800" w:rsidRPr="00B54517" w:rsidRDefault="009F1800" w:rsidP="00213909">
            <w:pPr>
              <w:ind w:left="3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CB02E" w14:textId="36FB9487" w:rsidR="000121FA" w:rsidRPr="00B54517" w:rsidRDefault="000121FA" w:rsidP="00363DF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5AA7D211" w14:textId="7332BB2D" w:rsidR="005506A1" w:rsidRDefault="005506A1">
      <w:r>
        <w:br w:type="page"/>
      </w:r>
    </w:p>
    <w:p w14:paraId="5ED45090" w14:textId="77777777" w:rsidR="00DD1690" w:rsidRDefault="00DD1690">
      <w:pPr>
        <w:sectPr w:rsidR="00DD1690" w:rsidSect="005506A1">
          <w:headerReference w:type="even" r:id="rId8"/>
          <w:headerReference w:type="default" r:id="rId9"/>
          <w:footerReference w:type="even" r:id="rId10"/>
          <w:footerReference w:type="default" r:id="rId11"/>
          <w:pgSz w:w="11909" w:h="16834" w:code="9"/>
          <w:pgMar w:top="992" w:right="709" w:bottom="851" w:left="851" w:header="425" w:footer="176" w:gutter="0"/>
          <w:cols w:space="720"/>
          <w:docGrid w:linePitch="272"/>
        </w:sectPr>
      </w:pPr>
    </w:p>
    <w:tbl>
      <w:tblPr>
        <w:tblW w:w="980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73"/>
        <w:gridCol w:w="2268"/>
        <w:gridCol w:w="2268"/>
      </w:tblGrid>
      <w:tr w:rsidR="005E6929" w:rsidRPr="005506A1" w14:paraId="68924E20" w14:textId="77777777" w:rsidTr="005506A1">
        <w:trPr>
          <w:trHeight w:val="53"/>
        </w:trPr>
        <w:tc>
          <w:tcPr>
            <w:tcW w:w="5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7836B" w14:textId="10D8725B" w:rsidR="00AD26BF" w:rsidRPr="005506A1" w:rsidRDefault="009F1800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7253A57C" wp14:editId="19463A34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100965</wp:posOffset>
                      </wp:positionV>
                      <wp:extent cx="1399540" cy="352425"/>
                      <wp:effectExtent l="0" t="0" r="10160" b="28575"/>
                      <wp:wrapNone/>
                      <wp:docPr id="20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9540" cy="3524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006F08" w14:textId="37B3672A" w:rsidR="005506A1" w:rsidRPr="00EE3F3A" w:rsidRDefault="005506A1" w:rsidP="00EE3F3A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B54517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Pemeriksaan </w:t>
                                  </w:r>
                                  <w:r w:rsidRPr="00B54517"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2"/>
                                    </w:rPr>
                                    <w:t>Sampel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53A57C" id="_x0000_s1029" type="#_x0000_t109" style="position:absolute;margin-left:49.9pt;margin-top:7.95pt;width:110.2pt;height:27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">
                      <v:textbox>
                        <w:txbxContent>
                          <w:p w14:paraId="03006F08" w14:textId="37B3672A" w:rsidR="005506A1" w:rsidRPr="00EE3F3A" w:rsidRDefault="005506A1" w:rsidP="00EE3F3A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B54517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Pemeriksaan </w:t>
                            </w:r>
                            <w:r w:rsidRPr="00B54517"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iCs/>
                                <w:sz w:val="16"/>
                                <w:szCs w:val="22"/>
                              </w:rPr>
                              <w:t>Sampel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5D58B21" w14:textId="656DD008" w:rsidR="00AD26BF" w:rsidRPr="005506A1" w:rsidRDefault="00AD26BF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0EF5CA6D" w14:textId="79CC78E7" w:rsidR="00AD26BF" w:rsidRPr="005506A1" w:rsidRDefault="00DD1690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5A10399" wp14:editId="0262B714">
                      <wp:simplePos x="0" y="0"/>
                      <wp:positionH relativeFrom="column">
                        <wp:posOffset>1306195</wp:posOffset>
                      </wp:positionH>
                      <wp:positionV relativeFrom="paragraph">
                        <wp:posOffset>87630</wp:posOffset>
                      </wp:positionV>
                      <wp:extent cx="376238" cy="1824038"/>
                      <wp:effectExtent l="0" t="0" r="62230" b="62230"/>
                      <wp:wrapNone/>
                      <wp:docPr id="49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6238" cy="182403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C742EE" id="Line 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5pt,6.9pt" to="132.5pt,1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">
                      <v:stroke endarrow="block"/>
                    </v:line>
                  </w:pict>
                </mc:Fallback>
              </mc:AlternateContent>
            </w: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6035D02" wp14:editId="16864D38">
                      <wp:simplePos x="0" y="0"/>
                      <wp:positionH relativeFrom="column">
                        <wp:posOffset>1053782</wp:posOffset>
                      </wp:positionH>
                      <wp:positionV relativeFrom="paragraph">
                        <wp:posOffset>106680</wp:posOffset>
                      </wp:positionV>
                      <wp:extent cx="235267" cy="1762125"/>
                      <wp:effectExtent l="38100" t="0" r="31750" b="47625"/>
                      <wp:wrapNone/>
                      <wp:docPr id="45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5267" cy="17621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8773D8" id="Line 9" o:spid="_x0000_s1026" style="position:absolute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95pt,8.4pt" to="101.45pt,1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">
                      <v:stroke endarrow="block"/>
                    </v:line>
                  </w:pict>
                </mc:Fallback>
              </mc:AlternateContent>
            </w:r>
          </w:p>
          <w:p w14:paraId="2E5D5198" w14:textId="079C9D68" w:rsidR="00AD26BF" w:rsidRPr="005506A1" w:rsidRDefault="00AD26BF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4E4BF110" w14:textId="69648C0B" w:rsidR="00AD26BF" w:rsidRPr="005506A1" w:rsidRDefault="00AD26BF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0BCDBD65" w14:textId="13A1CE6B" w:rsidR="00AD26BF" w:rsidRDefault="00AD26BF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41789A4A" w14:textId="24DEC579" w:rsidR="005506A1" w:rsidRDefault="005506A1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114A818F" w14:textId="7259132D" w:rsidR="005506A1" w:rsidRDefault="005506A1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5E41A972" w14:textId="180E5D3F" w:rsidR="005506A1" w:rsidRDefault="005506A1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7A1C03C3" w14:textId="1FC953CA" w:rsidR="005506A1" w:rsidRDefault="005506A1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09A04148" w14:textId="63F512EA" w:rsidR="005506A1" w:rsidRDefault="005506A1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4BE377D8" w14:textId="70797554" w:rsidR="005506A1" w:rsidRDefault="005506A1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7E970BE0" w14:textId="77777777" w:rsidR="005506A1" w:rsidRPr="005506A1" w:rsidRDefault="005506A1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76AB1721" w14:textId="34A5F9F9" w:rsidR="00AD26BF" w:rsidRPr="005506A1" w:rsidRDefault="00363DF6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g">
                  <w:drawing>
                    <wp:anchor distT="0" distB="0" distL="114300" distR="114300" simplePos="0" relativeHeight="251707904" behindDoc="0" locked="0" layoutInCell="1" allowOverlap="1" wp14:anchorId="422D35B0" wp14:editId="30336B08">
                      <wp:simplePos x="0" y="0"/>
                      <wp:positionH relativeFrom="column">
                        <wp:posOffset>363220</wp:posOffset>
                      </wp:positionH>
                      <wp:positionV relativeFrom="paragraph">
                        <wp:posOffset>61595</wp:posOffset>
                      </wp:positionV>
                      <wp:extent cx="1557655" cy="1162685"/>
                      <wp:effectExtent l="0" t="0" r="23495" b="18415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7655" cy="1162685"/>
                                <a:chOff x="212985" y="0"/>
                                <a:chExt cx="1558296" cy="1163101"/>
                              </a:xfrm>
                            </wpg:grpSpPr>
                            <wps:wsp>
                              <wps:cNvPr id="42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5372" y="0"/>
                                  <a:ext cx="419100" cy="2095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CDCAB9" w14:textId="77777777" w:rsidR="005506A1" w:rsidRPr="004B31D4" w:rsidRDefault="005506A1" w:rsidP="009F1800">
                                    <w:pPr>
                                      <w:jc w:val="center"/>
                                      <w:rPr>
                                        <w:rFonts w:asciiTheme="minorHAnsi" w:hAnsiTheme="minorHAnsi" w:cs="Tahoma"/>
                                        <w:sz w:val="18"/>
                                        <w:szCs w:val="24"/>
                                      </w:rPr>
                                    </w:pPr>
                                    <w:r w:rsidRPr="004B31D4">
                                      <w:rPr>
                                        <w:rFonts w:asciiTheme="minorHAnsi" w:hAnsiTheme="minorHAnsi" w:cs="Tahoma"/>
                                        <w:sz w:val="18"/>
                                        <w:szCs w:val="24"/>
                                      </w:rPr>
                                      <w:t>MS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1094" y="1"/>
                                  <a:ext cx="420187" cy="2095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856CEA" w14:textId="02B7E263" w:rsidR="005506A1" w:rsidRPr="004B31D4" w:rsidRDefault="005506A1" w:rsidP="009E7026">
                                    <w:pPr>
                                      <w:jc w:val="center"/>
                                      <w:rPr>
                                        <w:rFonts w:asciiTheme="minorHAnsi" w:hAnsiTheme="minorHAnsi" w:cs="Tahoma"/>
                                        <w:sz w:val="18"/>
                                        <w:szCs w:val="24"/>
                                      </w:rPr>
                                    </w:pPr>
                                    <w:r w:rsidRPr="004B31D4">
                                      <w:rPr>
                                        <w:rFonts w:asciiTheme="minorHAnsi" w:hAnsiTheme="minorHAnsi" w:cs="Tahoma"/>
                                        <w:sz w:val="18"/>
                                        <w:szCs w:val="24"/>
                                      </w:rPr>
                                      <w:t>TMS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2985" y="537866"/>
                                  <a:ext cx="1133475" cy="6252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6449167" w14:textId="55935509" w:rsidR="005506A1" w:rsidRPr="004B31D4" w:rsidRDefault="005506A1" w:rsidP="00EE3F3A">
                                    <w:pPr>
                                      <w:jc w:val="center"/>
                                      <w:rPr>
                                        <w:rFonts w:asciiTheme="minorHAnsi" w:hAnsiTheme="minorHAnsi" w:cs="Tahoma"/>
                                        <w:i/>
                                        <w:iCs/>
                                        <w:sz w:val="18"/>
                                        <w:szCs w:val="24"/>
                                      </w:rPr>
                                    </w:pPr>
                                    <w:r w:rsidRPr="00B54517">
                                      <w:rPr>
                                        <w:rFonts w:asciiTheme="minorHAnsi" w:hAnsiTheme="minorHAnsi" w:cs="Tahoma"/>
                                        <w:sz w:val="18"/>
                                        <w:szCs w:val="24"/>
                                      </w:rPr>
                                      <w:t xml:space="preserve">Entry </w:t>
                                    </w:r>
                                    <w:r w:rsidRPr="00B54517">
                                      <w:rPr>
                                        <w:rFonts w:asciiTheme="minorHAnsi" w:hAnsiTheme="minorHAnsi" w:cs="Tahoma"/>
                                        <w:b/>
                                        <w:bCs/>
                                        <w:i/>
                                        <w:iCs/>
                                        <w:sz w:val="18"/>
                                        <w:szCs w:val="24"/>
                                      </w:rPr>
                                      <w:t>data</w:t>
                                    </w:r>
                                    <w:r w:rsidRPr="00B54517">
                                      <w:rPr>
                                        <w:rFonts w:asciiTheme="minorHAnsi" w:hAnsiTheme="minorHAnsi" w:cs="Tahoma"/>
                                        <w:sz w:val="18"/>
                                        <w:szCs w:val="24"/>
                                      </w:rPr>
                                      <w:t xml:space="preserve"> Hasil Pemeriksaan</w:t>
                                    </w:r>
                                    <w:r w:rsidRPr="004B31D4">
                                      <w:rPr>
                                        <w:rFonts w:asciiTheme="minorHAnsi" w:hAnsiTheme="minorHAnsi" w:cs="Tahoma"/>
                                        <w:sz w:val="18"/>
                                        <w:szCs w:val="24"/>
                                      </w:rPr>
                                      <w:t xml:space="preserve"> pada SAP </w:t>
                                    </w:r>
                                  </w:p>
                                  <w:p w14:paraId="5F8AE7DF" w14:textId="735B4DF9" w:rsidR="005506A1" w:rsidRPr="00400087" w:rsidRDefault="005506A1" w:rsidP="009F1800">
                                    <w:pPr>
                                      <w:jc w:val="center"/>
                                      <w:rPr>
                                        <w:rFonts w:asciiTheme="minorHAnsi" w:hAnsiTheme="minorHAnsi" w:cs="Tahoma"/>
                                        <w:b/>
                                        <w:bCs/>
                                        <w:i/>
                                        <w:iCs/>
                                        <w:sz w:val="16"/>
                                        <w:szCs w:val="2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00028" y="219515"/>
                                  <a:ext cx="0" cy="31828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2D35B0" id="Group 3" o:spid="_x0000_s1030" style="position:absolute;margin-left:28.6pt;margin-top:4.85pt;width:122.65pt;height:91.55pt;z-index:251707904;mso-width-relative:margin;mso-height-relative:margin" coordorigin="2129" coordsize="1558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">
                      <v:rect id="_x0000_s1031" style="position:absolute;left:6953;width:419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lv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BaCWW/EAAAA2wAAAA8A&#10;AAAAAAAAAAAAAAAABwIAAGRycy9kb3ducmV2LnhtbFBLBQYAAAAAAwADALcAAAD4AgAAAAA=&#10;">
                        <v:textbox>
                          <w:txbxContent>
                            <w:p w14:paraId="32CDCAB9" w14:textId="77777777" w:rsidR="005506A1" w:rsidRPr="004B31D4" w:rsidRDefault="005506A1" w:rsidP="009F1800">
                              <w:pPr>
                                <w:jc w:val="center"/>
                                <w:rPr>
                                  <w:rFonts w:asciiTheme="minorHAnsi" w:hAnsiTheme="minorHAnsi" w:cs="Tahoma"/>
                                  <w:sz w:val="18"/>
                                  <w:szCs w:val="24"/>
                                </w:rPr>
                              </w:pPr>
                              <w:r w:rsidRPr="004B31D4">
                                <w:rPr>
                                  <w:rFonts w:asciiTheme="minorHAnsi" w:hAnsiTheme="minorHAnsi" w:cs="Tahoma"/>
                                  <w:sz w:val="18"/>
                                  <w:szCs w:val="24"/>
                                </w:rPr>
                                <w:t>MS</w:t>
                              </w:r>
                            </w:p>
                          </w:txbxContent>
                        </v:textbox>
                      </v:rect>
                      <v:rect id="_x0000_s1032" style="position:absolute;left:13510;width:4202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8+y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JNbz7LEAAAA2wAAAA8A&#10;AAAAAAAAAAAAAAAABwIAAGRycy9kb3ducmV2LnhtbFBLBQYAAAAAAwADALcAAAD4AgAAAAA=&#10;">
                        <v:textbox>
                          <w:txbxContent>
                            <w:p w14:paraId="5F856CEA" w14:textId="02B7E263" w:rsidR="005506A1" w:rsidRPr="004B31D4" w:rsidRDefault="005506A1" w:rsidP="009E7026">
                              <w:pPr>
                                <w:jc w:val="center"/>
                                <w:rPr>
                                  <w:rFonts w:asciiTheme="minorHAnsi" w:hAnsiTheme="minorHAnsi" w:cs="Tahoma"/>
                                  <w:sz w:val="18"/>
                                  <w:szCs w:val="24"/>
                                </w:rPr>
                              </w:pPr>
                              <w:r w:rsidRPr="004B31D4">
                                <w:rPr>
                                  <w:rFonts w:asciiTheme="minorHAnsi" w:hAnsiTheme="minorHAnsi" w:cs="Tahoma"/>
                                  <w:sz w:val="18"/>
                                  <w:szCs w:val="24"/>
                                </w:rPr>
                                <w:t>TMS</w:t>
                              </w:r>
                            </w:p>
                          </w:txbxContent>
                        </v:textbox>
                      </v:rect>
                      <v:rect id="_x0000_s1033" style="position:absolute;left:2129;top:5378;width:11335;height:6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>
                        <v:textbox>
                          <w:txbxContent>
                            <w:p w14:paraId="16449167" w14:textId="55935509" w:rsidR="005506A1" w:rsidRPr="004B31D4" w:rsidRDefault="005506A1" w:rsidP="00EE3F3A">
                              <w:pPr>
                                <w:jc w:val="center"/>
                                <w:rPr>
                                  <w:rFonts w:asciiTheme="minorHAnsi" w:hAnsiTheme="minorHAnsi" w:cs="Tahoma"/>
                                  <w:i/>
                                  <w:iCs/>
                                  <w:sz w:val="18"/>
                                  <w:szCs w:val="24"/>
                                </w:rPr>
                              </w:pPr>
                              <w:r w:rsidRPr="00B54517">
                                <w:rPr>
                                  <w:rFonts w:asciiTheme="minorHAnsi" w:hAnsiTheme="minorHAnsi" w:cs="Tahoma"/>
                                  <w:sz w:val="18"/>
                                  <w:szCs w:val="24"/>
                                </w:rPr>
                                <w:t xml:space="preserve">Entry </w:t>
                              </w:r>
                              <w:r w:rsidRPr="00B54517">
                                <w:rPr>
                                  <w:rFonts w:asciiTheme="minorHAnsi" w:hAnsiTheme="minorHAnsi" w:cs="Tahoma"/>
                                  <w:b/>
                                  <w:bCs/>
                                  <w:i/>
                                  <w:iCs/>
                                  <w:sz w:val="18"/>
                                  <w:szCs w:val="24"/>
                                </w:rPr>
                                <w:t>data</w:t>
                              </w:r>
                              <w:r w:rsidRPr="00B54517">
                                <w:rPr>
                                  <w:rFonts w:asciiTheme="minorHAnsi" w:hAnsiTheme="minorHAnsi" w:cs="Tahoma"/>
                                  <w:sz w:val="18"/>
                                  <w:szCs w:val="24"/>
                                </w:rPr>
                                <w:t xml:space="preserve"> Hasil Pemeriksaan</w:t>
                              </w:r>
                              <w:r w:rsidRPr="004B31D4">
                                <w:rPr>
                                  <w:rFonts w:asciiTheme="minorHAnsi" w:hAnsiTheme="minorHAnsi" w:cs="Tahoma"/>
                                  <w:sz w:val="18"/>
                                  <w:szCs w:val="24"/>
                                </w:rPr>
                                <w:t xml:space="preserve"> pada SAP </w:t>
                              </w:r>
                            </w:p>
                            <w:p w14:paraId="5F8AE7DF" w14:textId="735B4DF9" w:rsidR="005506A1" w:rsidRPr="00400087" w:rsidRDefault="005506A1" w:rsidP="009F1800">
                              <w:pPr>
                                <w:jc w:val="center"/>
                                <w:rPr>
                                  <w:rFonts w:asciiTheme="minorHAnsi" w:hAnsiTheme="minorHAnsi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22"/>
                                </w:rPr>
                              </w:pPr>
                            </w:p>
                          </w:txbxContent>
                        </v:textbox>
                      </v:rect>
                      <v:line id="Line 9" o:spid="_x0000_s1034" style="position:absolute;visibility:visible;mso-wrap-style:square" from="8000,2195" to="8000,5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      <v:stroke endarrow="block"/>
                      </v:line>
                    </v:group>
                  </w:pict>
                </mc:Fallback>
              </mc:AlternateContent>
            </w:r>
          </w:p>
          <w:p w14:paraId="3D655EB0" w14:textId="25BB7EC5" w:rsidR="00AD26BF" w:rsidRPr="005506A1" w:rsidRDefault="00363DF6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46816" behindDoc="0" locked="0" layoutInCell="1" allowOverlap="1" wp14:anchorId="5A3ADCD1" wp14:editId="1E76683D">
                      <wp:simplePos x="0" y="0"/>
                      <wp:positionH relativeFrom="column">
                        <wp:posOffset>1744980</wp:posOffset>
                      </wp:positionH>
                      <wp:positionV relativeFrom="paragraph">
                        <wp:posOffset>98889</wp:posOffset>
                      </wp:positionV>
                      <wp:extent cx="0" cy="318169"/>
                      <wp:effectExtent l="0" t="0" r="0" b="0"/>
                      <wp:wrapNone/>
                      <wp:docPr id="494114086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1816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07FA7F" id="Line 9" o:spid="_x0000_s1026" style="position:absolute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4pt,7.8pt" to="137.4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">
                      <v:stroke endarrow="block"/>
                    </v:line>
                  </w:pict>
                </mc:Fallback>
              </mc:AlternateContent>
            </w:r>
          </w:p>
          <w:p w14:paraId="4681CF1E" w14:textId="10614FEF" w:rsidR="00AD26BF" w:rsidRPr="005506A1" w:rsidRDefault="00AD26BF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25812C21" w14:textId="5BA1647B" w:rsidR="00AD26BF" w:rsidRPr="005506A1" w:rsidRDefault="00363DF6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1456" behindDoc="0" locked="0" layoutInCell="1" allowOverlap="1" wp14:anchorId="1C4EB320" wp14:editId="7A2F82CC">
                      <wp:simplePos x="0" y="0"/>
                      <wp:positionH relativeFrom="column">
                        <wp:posOffset>1567180</wp:posOffset>
                      </wp:positionH>
                      <wp:positionV relativeFrom="paragraph">
                        <wp:posOffset>69850</wp:posOffset>
                      </wp:positionV>
                      <wp:extent cx="1504950" cy="619125"/>
                      <wp:effectExtent l="0" t="0" r="19050" b="28575"/>
                      <wp:wrapNone/>
                      <wp:docPr id="1955554658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4950" cy="619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6242F7" w14:textId="77777777" w:rsidR="005506A1" w:rsidRPr="004B31D4" w:rsidRDefault="005506A1" w:rsidP="009E7026">
                                  <w:pP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4B31D4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Tangani sesuai :</w:t>
                                  </w:r>
                                </w:p>
                                <w:p w14:paraId="38CB8C08" w14:textId="6E06B699" w:rsidR="005506A1" w:rsidRPr="004B31D4" w:rsidRDefault="005506A1" w:rsidP="009902E5">
                                  <w:pP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4B31D4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* Prosedur HULS (PQC-00-014</w:t>
                                  </w:r>
                                  <w:r w:rsidRPr="004B31D4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t>)</w:t>
                                  </w:r>
                                  <w:r w:rsidRPr="004B31D4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br/>
                                  </w:r>
                                  <w:r w:rsidRPr="004B31D4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* Prosedur Pernyimpangan</w:t>
                                  </w:r>
                                  <w:r w:rsidRPr="004B31D4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br/>
                                    <w:t xml:space="preserve">   </w:t>
                                  </w:r>
                                  <w:r w:rsidRPr="004B31D4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(</w:t>
                                  </w:r>
                                  <w:r w:rsidRPr="004B31D4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t>PQS-03-003)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4EB320" id="Rectangle 63" o:spid="_x0000_s1035" style="position:absolute;margin-left:123.4pt;margin-top:5.5pt;width:118.5pt;height:48.7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">
                      <v:textbox>
                        <w:txbxContent>
                          <w:p w14:paraId="446242F7" w14:textId="77777777" w:rsidR="005506A1" w:rsidRPr="004B31D4" w:rsidRDefault="005506A1" w:rsidP="009E7026">
                            <w:pP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4B31D4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Tangani sesuai :</w:t>
                            </w:r>
                          </w:p>
                          <w:p w14:paraId="38CB8C08" w14:textId="6E06B699" w:rsidR="005506A1" w:rsidRPr="004B31D4" w:rsidRDefault="005506A1" w:rsidP="009902E5">
                            <w:pP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4B31D4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* Prosedur HULS (PQC-00-014</w:t>
                            </w:r>
                            <w:r w:rsidRPr="004B31D4">
                              <w:rPr>
                                <w:rFonts w:asciiTheme="minorHAnsi" w:hAnsiTheme="minorHAnsi" w:cs="Tahoma"/>
                                <w:sz w:val="16"/>
                              </w:rPr>
                              <w:t>)</w:t>
                            </w:r>
                            <w:r w:rsidRPr="004B31D4">
                              <w:rPr>
                                <w:rFonts w:asciiTheme="minorHAnsi" w:hAnsiTheme="minorHAnsi" w:cs="Tahoma"/>
                                <w:sz w:val="16"/>
                              </w:rPr>
                              <w:br/>
                            </w:r>
                            <w:r w:rsidRPr="004B31D4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* Prosedur Pernyimpangan</w:t>
                            </w:r>
                            <w:r w:rsidRPr="004B31D4">
                              <w:rPr>
                                <w:rFonts w:asciiTheme="minorHAnsi" w:hAnsiTheme="minorHAnsi" w:cs="Tahoma"/>
                                <w:sz w:val="16"/>
                              </w:rPr>
                              <w:br/>
                              <w:t xml:space="preserve">   </w:t>
                            </w:r>
                            <w:r w:rsidRPr="004B31D4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(</w:t>
                            </w:r>
                            <w:r w:rsidRPr="004B31D4">
                              <w:rPr>
                                <w:rFonts w:asciiTheme="minorHAnsi" w:hAnsiTheme="minorHAnsi" w:cs="Tahoma"/>
                                <w:sz w:val="16"/>
                              </w:rPr>
                              <w:t>PQS-03-003)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72CB77B" w14:textId="765A2D04" w:rsidR="00FF6477" w:rsidRPr="005506A1" w:rsidRDefault="00FF6477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3C2A91F9" w14:textId="35AD7D01" w:rsidR="00FF6477" w:rsidRPr="005506A1" w:rsidRDefault="00FF6477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4239B8C2" w14:textId="7538BBC1" w:rsidR="00400087" w:rsidRPr="005506A1" w:rsidRDefault="00363DF6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48864" behindDoc="0" locked="0" layoutInCell="1" allowOverlap="1" wp14:anchorId="0346D147" wp14:editId="77125220">
                      <wp:simplePos x="0" y="0"/>
                      <wp:positionH relativeFrom="column">
                        <wp:posOffset>1538605</wp:posOffset>
                      </wp:positionH>
                      <wp:positionV relativeFrom="paragraph">
                        <wp:posOffset>165100</wp:posOffset>
                      </wp:positionV>
                      <wp:extent cx="0" cy="419100"/>
                      <wp:effectExtent l="76200" t="0" r="57150" b="57150"/>
                      <wp:wrapNone/>
                      <wp:docPr id="11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508C4B" id="Line 9" o:spid="_x0000_s1026" style="position:absolute;flip:x;z-index:251748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15pt,13pt" to="121.1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">
                      <v:stroke endarrow="block"/>
                    </v:line>
                  </w:pict>
                </mc:Fallback>
              </mc:AlternateContent>
            </w:r>
          </w:p>
          <w:p w14:paraId="1811D741" w14:textId="0D93ABF6" w:rsidR="00400087" w:rsidRPr="005506A1" w:rsidRDefault="00400087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42AB952A" w14:textId="615B0DAF" w:rsidR="00400087" w:rsidRPr="005506A1" w:rsidRDefault="00400087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790E00D2" w14:textId="18267D9B" w:rsidR="00400087" w:rsidRPr="005506A1" w:rsidRDefault="00363DF6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51936" behindDoc="0" locked="0" layoutInCell="1" allowOverlap="1" wp14:anchorId="486C5DDB" wp14:editId="744B1C1F">
                      <wp:simplePos x="0" y="0"/>
                      <wp:positionH relativeFrom="column">
                        <wp:posOffset>1077595</wp:posOffset>
                      </wp:positionH>
                      <wp:positionV relativeFrom="paragraph">
                        <wp:posOffset>78105</wp:posOffset>
                      </wp:positionV>
                      <wp:extent cx="895985" cy="349250"/>
                      <wp:effectExtent l="0" t="0" r="18415" b="12700"/>
                      <wp:wrapNone/>
                      <wp:docPr id="53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5985" cy="349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B730E8" w14:textId="77777777" w:rsidR="005506A1" w:rsidRPr="00A76147" w:rsidRDefault="005506A1" w:rsidP="00363DF6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UD AMPM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C5DDB" id="_x0000_s1036" style="position:absolute;margin-left:84.85pt;margin-top:6.15pt;width:70.55pt;height:27.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">
                      <v:textbox>
                        <w:txbxContent>
                          <w:p w14:paraId="4AB730E8" w14:textId="77777777" w:rsidR="005506A1" w:rsidRPr="00A76147" w:rsidRDefault="005506A1" w:rsidP="00363DF6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UD AMPM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661EEB" w14:textId="7CD2F8B1" w:rsidR="00400087" w:rsidRPr="005506A1" w:rsidRDefault="00400087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4A057189" w14:textId="5FFA09FB" w:rsidR="00400087" w:rsidRPr="005506A1" w:rsidRDefault="00363DF6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52960" behindDoc="0" locked="0" layoutInCell="1" allowOverlap="1" wp14:anchorId="02B68006" wp14:editId="78AB4A0B">
                      <wp:simplePos x="0" y="0"/>
                      <wp:positionH relativeFrom="column">
                        <wp:posOffset>1519555</wp:posOffset>
                      </wp:positionH>
                      <wp:positionV relativeFrom="paragraph">
                        <wp:posOffset>78740</wp:posOffset>
                      </wp:positionV>
                      <wp:extent cx="10160" cy="657225"/>
                      <wp:effectExtent l="76200" t="0" r="66040" b="4762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160" cy="657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652605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119.65pt;margin-top:6.2pt;width:.8pt;height:51.75pt;flip:x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EBBAD0E" w14:textId="5123EA6D" w:rsidR="00400087" w:rsidRPr="005506A1" w:rsidRDefault="00400087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48766B3D" w14:textId="0770D807" w:rsidR="00FF6477" w:rsidRPr="005506A1" w:rsidRDefault="00FF6477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5B8F07FE" w14:textId="602436EA" w:rsidR="00FF6477" w:rsidRPr="005506A1" w:rsidRDefault="00FF6477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40115EB8" w14:textId="17AD7416" w:rsidR="00FF6477" w:rsidRPr="005506A1" w:rsidRDefault="00363DF6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  <w:r w:rsidRPr="005506A1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50912" behindDoc="0" locked="0" layoutInCell="1" allowOverlap="1" wp14:anchorId="454A4A9B" wp14:editId="359674CF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42545</wp:posOffset>
                      </wp:positionV>
                      <wp:extent cx="1466850" cy="361950"/>
                      <wp:effectExtent l="0" t="0" r="19050" b="19050"/>
                      <wp:wrapNone/>
                      <wp:docPr id="27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36195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EE86D4" w14:textId="77777777" w:rsidR="005506A1" w:rsidRPr="00A76147" w:rsidRDefault="005506A1" w:rsidP="00363DF6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  <w:lang w:val="id-ID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Print 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  <w:lang w:val="id-ID"/>
                                    </w:rPr>
                                    <w:t>Label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 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  <w:lang w:val="id-ID"/>
                                    </w:rPr>
                                    <w:t>Lulus Uji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4A4A9B" id="AutoShape 15" o:spid="_x0000_s1037" type="#_x0000_t109" style="position:absolute;margin-left:65.2pt;margin-top:3.35pt;width:115.5pt;height:28.5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">
                      <v:textbox>
                        <w:txbxContent>
                          <w:p w14:paraId="25EE86D4" w14:textId="77777777" w:rsidR="005506A1" w:rsidRPr="00A76147" w:rsidRDefault="005506A1" w:rsidP="00363DF6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  <w:lang w:val="id-ID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Print 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  <w:lang w:val="id-ID"/>
                              </w:rPr>
                              <w:t>Label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 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  <w:lang w:val="id-ID"/>
                              </w:rPr>
                              <w:t>Lulus Uji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A0C9F13" w14:textId="63AB9EB1" w:rsidR="00FF6477" w:rsidRPr="005506A1" w:rsidRDefault="00FF6477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34A2103F" w14:textId="639272C4" w:rsidR="00AD26BF" w:rsidRPr="005506A1" w:rsidRDefault="00AD26BF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383291A7" w14:textId="2140CB49" w:rsidR="005E6929" w:rsidRPr="005506A1" w:rsidRDefault="005E6929" w:rsidP="001660D6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86951" w14:textId="54A794B9" w:rsidR="00FF6477" w:rsidRPr="00B54517" w:rsidRDefault="00FF6477" w:rsidP="00726BAD">
            <w:pPr>
              <w:numPr>
                <w:ilvl w:val="0"/>
                <w:numId w:val="14"/>
              </w:numPr>
              <w:tabs>
                <w:tab w:val="clear" w:pos="360"/>
              </w:tabs>
              <w:ind w:left="318" w:hanging="318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B54517">
              <w:rPr>
                <w:rFonts w:ascii="Calibri" w:hAnsi="Calibri" w:cs="Calibri"/>
                <w:noProof/>
                <w:sz w:val="22"/>
                <w:szCs w:val="22"/>
              </w:rPr>
              <w:t xml:space="preserve">Lakukan pemeriksaan </w:t>
            </w:r>
            <w:r w:rsidR="00EE3F3A"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sampel di laboratorium</w:t>
            </w:r>
            <w:r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</w:t>
            </w:r>
          </w:p>
          <w:p w14:paraId="3E8DDD07" w14:textId="77777777" w:rsidR="00D42BAB" w:rsidRPr="00B54517" w:rsidRDefault="00FF6477" w:rsidP="00D42BAB">
            <w:pPr>
              <w:numPr>
                <w:ilvl w:val="0"/>
                <w:numId w:val="15"/>
              </w:numPr>
              <w:ind w:left="311" w:hanging="283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Jika hasil pemeriksaan  memenuhi syarat, lakukan poin  4</w:t>
            </w:r>
          </w:p>
          <w:p w14:paraId="071A72E7" w14:textId="253D5FB8" w:rsidR="000D111F" w:rsidRPr="00B54517" w:rsidRDefault="000D111F" w:rsidP="00D42BAB">
            <w:pPr>
              <w:numPr>
                <w:ilvl w:val="0"/>
                <w:numId w:val="15"/>
              </w:numPr>
              <w:ind w:left="311" w:hanging="283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Jika hasil tidak memenuhi syarat, tangani sesuai </w:t>
            </w:r>
            <w:r w:rsidR="00D42BAB"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dengan</w:t>
            </w:r>
            <w:r w:rsidR="00D42BAB" w:rsidRPr="00B54517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="00EE3F3A"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prosedur</w:t>
            </w:r>
            <w:r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HULS dan Penyimpangan</w:t>
            </w:r>
          </w:p>
          <w:p w14:paraId="79A3F158" w14:textId="77777777" w:rsidR="000D111F" w:rsidRPr="00B54517" w:rsidRDefault="000D111F" w:rsidP="00EE3F3A">
            <w:pPr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70304D1E" w14:textId="7BD726D7" w:rsidR="00D540B7" w:rsidRPr="00B54517" w:rsidRDefault="00D540B7" w:rsidP="00D540B7">
            <w:pPr>
              <w:numPr>
                <w:ilvl w:val="0"/>
                <w:numId w:val="14"/>
              </w:numPr>
              <w:tabs>
                <w:tab w:val="left" w:pos="511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Lakukan Entry</w:t>
            </w:r>
            <w:r w:rsidR="00D42BAB" w:rsidRPr="00B54517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="00D42BAB"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data hasil pemeriksaan</w:t>
            </w:r>
            <w:r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</w:t>
            </w:r>
            <w:r w:rsidRPr="00B54517">
              <w:rPr>
                <w:rFonts w:ascii="Calibri" w:hAnsi="Calibri" w:cs="Calibri"/>
                <w:noProof/>
                <w:sz w:val="22"/>
                <w:szCs w:val="22"/>
              </w:rPr>
              <w:t>pada SAP</w:t>
            </w:r>
          </w:p>
          <w:p w14:paraId="3C343C9D" w14:textId="77777777" w:rsidR="000D111F" w:rsidRPr="00B54517" w:rsidRDefault="000D111F" w:rsidP="000D111F">
            <w:pPr>
              <w:ind w:left="4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4B8C38BA" w14:textId="77777777" w:rsidR="00363DF6" w:rsidRPr="00B54517" w:rsidRDefault="00363DF6" w:rsidP="00363DF6">
            <w:pPr>
              <w:numPr>
                <w:ilvl w:val="0"/>
                <w:numId w:val="14"/>
              </w:numPr>
              <w:tabs>
                <w:tab w:val="left" w:pos="511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Buat Label </w:t>
            </w:r>
            <w:r w:rsidRPr="00B54517">
              <w:rPr>
                <w:rFonts w:ascii="Calibri" w:hAnsi="Calibri" w:cs="Calibri"/>
                <w:bCs/>
                <w:i/>
                <w:noProof/>
                <w:sz w:val="22"/>
                <w:szCs w:val="22"/>
                <w:lang w:val="id-ID"/>
              </w:rPr>
              <w:t>Diluluskan</w:t>
            </w:r>
            <w:r w:rsidRPr="00B54517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 xml:space="preserve"> </w:t>
            </w:r>
            <w:r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untuk ditempel di wadah produk</w:t>
            </w:r>
          </w:p>
          <w:p w14:paraId="547A24A0" w14:textId="5388ACAC" w:rsidR="000D111F" w:rsidRPr="00B54517" w:rsidRDefault="000D111F" w:rsidP="000D111F">
            <w:pPr>
              <w:ind w:left="4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5DD2A272" w14:textId="77777777" w:rsidR="000D111F" w:rsidRPr="00B54517" w:rsidRDefault="000D111F" w:rsidP="000D111F">
            <w:pPr>
              <w:ind w:left="4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3E8DE62A" w14:textId="26FFD718" w:rsidR="000D111F" w:rsidRPr="00B54517" w:rsidRDefault="000D111F" w:rsidP="000D111F">
            <w:pPr>
              <w:ind w:left="4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608691E6" w14:textId="3CA8065B" w:rsidR="000D111F" w:rsidRPr="00B54517" w:rsidRDefault="000D111F" w:rsidP="000D111F">
            <w:pPr>
              <w:ind w:left="4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63328F38" w14:textId="7E9913FE" w:rsidR="000D111F" w:rsidRPr="00B54517" w:rsidRDefault="000D111F" w:rsidP="000D111F">
            <w:pPr>
              <w:ind w:left="4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29D6A3AE" w14:textId="7FAF08ED" w:rsidR="000D111F" w:rsidRPr="00B54517" w:rsidRDefault="000D111F" w:rsidP="000D111F">
            <w:pPr>
              <w:ind w:left="4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13497FB7" w14:textId="11EF844F" w:rsidR="000D111F" w:rsidRPr="00B54517" w:rsidRDefault="000D111F" w:rsidP="000D111F">
            <w:pPr>
              <w:ind w:left="4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7240C7CD" w14:textId="643AC51E" w:rsidR="000D111F" w:rsidRPr="00B54517" w:rsidRDefault="000D111F" w:rsidP="000D111F">
            <w:pPr>
              <w:ind w:left="460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CCCFC" w14:textId="77777777" w:rsidR="00FF6477" w:rsidRPr="00B54517" w:rsidRDefault="00FF6477" w:rsidP="001660D6">
            <w:pPr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</w:pPr>
            <w:r w:rsidRPr="00B54517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 xml:space="preserve">- </w:t>
            </w:r>
            <w:r w:rsidRPr="00B54517">
              <w:rPr>
                <w:rFonts w:ascii="Calibri" w:hAnsi="Calibri" w:cs="Calibri"/>
                <w:bCs/>
                <w:noProof/>
                <w:sz w:val="22"/>
                <w:szCs w:val="22"/>
              </w:rPr>
              <w:t>Intruksi Kerja</w:t>
            </w:r>
          </w:p>
          <w:p w14:paraId="1EC300CF" w14:textId="701CD635" w:rsidR="00EE3F3A" w:rsidRPr="00B54517" w:rsidRDefault="00EE3F3A" w:rsidP="001660D6">
            <w:pPr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</w:pPr>
            <w:r w:rsidRPr="00B54517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 xml:space="preserve">- </w:t>
            </w:r>
            <w:r w:rsidRPr="00B54517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  <w:t>Lembar Kerja</w:t>
            </w:r>
          </w:p>
          <w:p w14:paraId="3520DB68" w14:textId="544D132D" w:rsidR="00FF6477" w:rsidRPr="00B54517" w:rsidRDefault="00FF6477" w:rsidP="001660D6">
            <w:pPr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</w:rPr>
            </w:pPr>
            <w:r w:rsidRPr="00B54517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 xml:space="preserve">  </w:t>
            </w:r>
          </w:p>
          <w:p w14:paraId="5C1F1CC0" w14:textId="77777777" w:rsidR="003B0AAB" w:rsidRPr="00B54517" w:rsidRDefault="003B0AAB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4BCC17C6" w14:textId="77777777" w:rsidR="000D111F" w:rsidRPr="00B54517" w:rsidRDefault="000D111F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7884EB04" w14:textId="77777777" w:rsidR="000D111F" w:rsidRPr="00B54517" w:rsidRDefault="000D111F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7C92EEE1" w14:textId="77777777" w:rsidR="000D111F" w:rsidRPr="00B54517" w:rsidRDefault="000D111F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1D525C24" w14:textId="77777777" w:rsidR="00D42BAB" w:rsidRPr="00B54517" w:rsidRDefault="00D42BAB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7A9A0FFB" w14:textId="77777777" w:rsidR="00EE3F3A" w:rsidRPr="00B54517" w:rsidRDefault="000D111F" w:rsidP="00EE3F3A">
            <w:pPr>
              <w:pStyle w:val="ListParagraph"/>
              <w:numPr>
                <w:ilvl w:val="0"/>
                <w:numId w:val="41"/>
              </w:numPr>
              <w:ind w:left="169" w:hanging="169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B54517">
              <w:rPr>
                <w:rFonts w:asciiTheme="minorHAnsi" w:hAnsiTheme="minorHAnsi" w:cstheme="minorHAnsi"/>
                <w:noProof/>
                <w:sz w:val="22"/>
                <w:szCs w:val="22"/>
              </w:rPr>
              <w:t>Prosedur HULS</w:t>
            </w:r>
            <w:r w:rsidR="00EE3F3A" w:rsidRPr="00B54517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 </w:t>
            </w:r>
          </w:p>
          <w:p w14:paraId="2FCE3E00" w14:textId="1C6C1CD0" w:rsidR="000D111F" w:rsidRPr="00B54517" w:rsidRDefault="00EE3F3A" w:rsidP="00EE3F3A">
            <w:pPr>
              <w:pStyle w:val="ListParagraph"/>
              <w:ind w:left="169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B54517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  <w:t>(</w:t>
            </w:r>
            <w:r w:rsidRPr="00B54517">
              <w:rPr>
                <w:rFonts w:asciiTheme="minorHAnsi" w:hAnsiTheme="minorHAnsi" w:cstheme="minorHAnsi"/>
                <w:b/>
                <w:bCs/>
                <w:i/>
                <w:iCs/>
                <w:color w:val="333333"/>
                <w:sz w:val="22"/>
                <w:szCs w:val="22"/>
                <w:shd w:val="clear" w:color="auto" w:fill="F9F9F9"/>
              </w:rPr>
              <w:t>PQC-00-014)</w:t>
            </w:r>
          </w:p>
          <w:p w14:paraId="62B6770D" w14:textId="4962B720" w:rsidR="00EE3F3A" w:rsidRPr="00B54517" w:rsidRDefault="000D111F" w:rsidP="00EE3F3A">
            <w:pPr>
              <w:ind w:left="64" w:hanging="64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B54517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id-ID"/>
              </w:rPr>
              <w:t xml:space="preserve">- </w:t>
            </w:r>
            <w:r w:rsidRPr="00B54517">
              <w:rPr>
                <w:rFonts w:ascii="Calibri" w:hAnsi="Calibri" w:cs="Calibri"/>
                <w:noProof/>
                <w:sz w:val="22"/>
                <w:szCs w:val="22"/>
              </w:rPr>
              <w:t>Prosedur Penyimpangan</w:t>
            </w:r>
            <w:r w:rsidR="00EE3F3A" w:rsidRPr="00B54517">
              <w:rPr>
                <w:rFonts w:ascii="Calibri" w:hAnsi="Calibri" w:cs="Calibri"/>
                <w:noProof/>
                <w:sz w:val="22"/>
                <w:szCs w:val="22"/>
              </w:rPr>
              <w:t xml:space="preserve"> </w:t>
            </w:r>
            <w:r w:rsidR="00EE3F3A" w:rsidRPr="00B54517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  <w:t>(</w:t>
            </w:r>
            <w:r w:rsidR="00EE3F3A" w:rsidRPr="00B54517">
              <w:rPr>
                <w:rFonts w:asciiTheme="minorHAnsi" w:hAnsiTheme="minorHAnsi" w:cstheme="minorHAnsi"/>
                <w:b/>
                <w:bCs/>
                <w:i/>
                <w:iCs/>
                <w:color w:val="333333"/>
                <w:sz w:val="22"/>
                <w:szCs w:val="22"/>
                <w:shd w:val="clear" w:color="auto" w:fill="F9F9F9"/>
              </w:rPr>
              <w:t>PQS-03-003)</w:t>
            </w:r>
          </w:p>
          <w:p w14:paraId="79162C82" w14:textId="77777777" w:rsidR="00EE3F3A" w:rsidRPr="00B54517" w:rsidRDefault="00EE3F3A" w:rsidP="000D111F">
            <w:pPr>
              <w:ind w:left="64" w:hanging="64"/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</w:pPr>
          </w:p>
          <w:p w14:paraId="6463DC8E" w14:textId="5F8C3460" w:rsidR="000D111F" w:rsidRPr="00B54517" w:rsidRDefault="000D111F" w:rsidP="000D111F">
            <w:pPr>
              <w:ind w:left="28"/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  <w:r w:rsidRPr="00B54517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en-ID"/>
              </w:rPr>
              <w:t xml:space="preserve">  </w:t>
            </w:r>
          </w:p>
          <w:p w14:paraId="66111105" w14:textId="77777777" w:rsidR="000D111F" w:rsidRPr="00B54517" w:rsidRDefault="000D111F" w:rsidP="000D111F">
            <w:pPr>
              <w:ind w:left="64" w:hanging="64"/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</w:p>
          <w:p w14:paraId="036C8DEE" w14:textId="77777777" w:rsidR="000D111F" w:rsidRPr="00B54517" w:rsidRDefault="000D111F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7B5FDDF5" w14:textId="5B25A04A" w:rsidR="00D540B7" w:rsidRPr="00B54517" w:rsidRDefault="00D540B7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4D830CE6" w14:textId="59C251A3" w:rsidR="00D540B7" w:rsidRPr="00B54517" w:rsidRDefault="00D540B7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5478C497" w14:textId="1DEAF773" w:rsidR="00D540B7" w:rsidRPr="00B54517" w:rsidRDefault="00D540B7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225ABFFE" w14:textId="77777777" w:rsidR="00363DF6" w:rsidRPr="00B54517" w:rsidRDefault="00363DF6" w:rsidP="00363DF6">
            <w:pPr>
              <w:ind w:left="64" w:hanging="64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B54517">
              <w:rPr>
                <w:rFonts w:ascii="Calibri" w:hAnsi="Calibri" w:cs="Calibri"/>
                <w:noProof/>
                <w:sz w:val="22"/>
                <w:szCs w:val="22"/>
              </w:rPr>
              <w:t>-</w:t>
            </w:r>
            <w:r w:rsidRPr="00B54517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</w:t>
            </w:r>
            <w:r w:rsidRPr="00B54517">
              <w:rPr>
                <w:rFonts w:ascii="Calibri" w:hAnsi="Calibri" w:cs="Calibri"/>
                <w:noProof/>
                <w:sz w:val="22"/>
                <w:szCs w:val="22"/>
              </w:rPr>
              <w:t>Label Lulus Uji Masa Cetak di print oleh IPC</w:t>
            </w:r>
          </w:p>
          <w:p w14:paraId="5A23C573" w14:textId="1160B8EB" w:rsidR="00D540B7" w:rsidRPr="00B54517" w:rsidRDefault="00D540B7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46A2CE9C" w14:textId="77777777" w:rsidR="00D540B7" w:rsidRPr="00B54517" w:rsidRDefault="00D540B7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11D8F3CF" w14:textId="77777777" w:rsidR="00D540B7" w:rsidRPr="00B54517" w:rsidRDefault="00D540B7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  <w:p w14:paraId="537AF466" w14:textId="77777777" w:rsidR="00D540B7" w:rsidRPr="00B54517" w:rsidRDefault="00D540B7" w:rsidP="00D540B7">
            <w:pPr>
              <w:ind w:left="64" w:hanging="64"/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</w:rPr>
            </w:pPr>
          </w:p>
          <w:p w14:paraId="2EFEC1A6" w14:textId="77777777" w:rsidR="00D540B7" w:rsidRPr="00B54517" w:rsidRDefault="00D540B7" w:rsidP="00D540B7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7E57D9EA" w14:textId="743CB819" w:rsidR="00D540B7" w:rsidRPr="00B54517" w:rsidRDefault="00D540B7" w:rsidP="00D540B7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  <w:p w14:paraId="2F90FEF8" w14:textId="48AE6591" w:rsidR="00D540B7" w:rsidRPr="00B54517" w:rsidRDefault="00D540B7" w:rsidP="001660D6">
            <w:pPr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en-ID"/>
              </w:rPr>
            </w:pPr>
          </w:p>
        </w:tc>
      </w:tr>
    </w:tbl>
    <w:bookmarkEnd w:id="0"/>
    <w:p w14:paraId="4568FEA6" w14:textId="71168DA8" w:rsidR="005E6929" w:rsidRPr="005506A1" w:rsidRDefault="00F501D7" w:rsidP="00CD3170">
      <w:pPr>
        <w:pStyle w:val="ListParagraph"/>
        <w:numPr>
          <w:ilvl w:val="2"/>
          <w:numId w:val="38"/>
        </w:numPr>
        <w:spacing w:after="60"/>
        <w:ind w:left="1134" w:hanging="283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24B556C" wp14:editId="05823D27">
                <wp:simplePos x="0" y="0"/>
                <wp:positionH relativeFrom="column">
                  <wp:posOffset>578481</wp:posOffset>
                </wp:positionH>
                <wp:positionV relativeFrom="paragraph">
                  <wp:posOffset>8075884</wp:posOffset>
                </wp:positionV>
                <wp:extent cx="1399540" cy="496711"/>
                <wp:effectExtent l="0" t="0" r="10160" b="17780"/>
                <wp:wrapNone/>
                <wp:docPr id="7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9540" cy="496711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1B2CF" w14:textId="1E70DAF7" w:rsidR="005506A1" w:rsidRDefault="005506A1" w:rsidP="005E6929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22"/>
                              </w:rPr>
                              <w:t>Print LA dan label lulus uji</w:t>
                            </w:r>
                          </w:p>
                          <w:p w14:paraId="6A8CE947" w14:textId="4F2ECBD6" w:rsidR="005506A1" w:rsidRPr="009677B6" w:rsidRDefault="005506A1" w:rsidP="005E6929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22"/>
                              </w:rPr>
                              <w:t>Print Inspection Report and label pass inspection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B556C" id="_x0000_s1038" type="#_x0000_t109" style="position:absolute;left:0;text-align:left;margin-left:45.55pt;margin-top:635.9pt;width:110.2pt;height:39.1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">
                <v:textbox>
                  <w:txbxContent>
                    <w:p w14:paraId="1981B2CF" w14:textId="1E70DAF7" w:rsidR="005506A1" w:rsidRDefault="005506A1" w:rsidP="005E6929">
                      <w:pPr>
                        <w:jc w:val="center"/>
                        <w:rPr>
                          <w:rFonts w:ascii="Tahoma" w:hAnsi="Tahoma" w:cs="Tahoma"/>
                          <w:sz w:val="16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22"/>
                        </w:rPr>
                        <w:t>Print LA dan label lulus uji</w:t>
                      </w:r>
                    </w:p>
                    <w:p w14:paraId="6A8CE947" w14:textId="4F2ECBD6" w:rsidR="005506A1" w:rsidRPr="009677B6" w:rsidRDefault="005506A1" w:rsidP="005E6929">
                      <w:pPr>
                        <w:jc w:val="center"/>
                        <w:rPr>
                          <w:rFonts w:ascii="Tahoma" w:hAnsi="Tahoma" w:cs="Tahoma"/>
                          <w:sz w:val="16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22"/>
                        </w:rPr>
                        <w:t>Print Inspection Report and label pass inspection</w:t>
                      </w:r>
                    </w:p>
                  </w:txbxContent>
                </v:textbox>
              </v:shape>
            </w:pict>
          </mc:Fallback>
        </mc:AlternateContent>
      </w:r>
      <w:r w:rsidRPr="005506A1">
        <w:rPr>
          <w:rFonts w:asciiTheme="minorHAnsi" w:hAnsiTheme="minorHAnsi" w:cs="Tahoma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36CF01C" wp14:editId="619C0747">
                <wp:simplePos x="0" y="0"/>
                <wp:positionH relativeFrom="column">
                  <wp:posOffset>1117526</wp:posOffset>
                </wp:positionH>
                <wp:positionV relativeFrom="paragraph">
                  <wp:posOffset>7940417</wp:posOffset>
                </wp:positionV>
                <wp:extent cx="0" cy="135331"/>
                <wp:effectExtent l="76200" t="0" r="57150" b="55245"/>
                <wp:wrapNone/>
                <wp:docPr id="79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533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9FA01" id="Line 8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pt,625.25pt" to="88pt,6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">
                <v:stroke endarrow="block"/>
              </v:line>
            </w:pict>
          </mc:Fallback>
        </mc:AlternateContent>
      </w:r>
      <w:r w:rsidR="005E6929" w:rsidRPr="005506A1">
        <w:rPr>
          <w:rFonts w:asciiTheme="minorHAnsi" w:hAnsiTheme="minorHAnsi" w:cs="Tahoma"/>
          <w:sz w:val="22"/>
          <w:szCs w:val="22"/>
        </w:rPr>
        <w:t>Produk Ruahan</w:t>
      </w:r>
    </w:p>
    <w:tbl>
      <w:tblPr>
        <w:tblW w:w="983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4"/>
        <w:gridCol w:w="2835"/>
        <w:gridCol w:w="2438"/>
      </w:tblGrid>
      <w:tr w:rsidR="005E6929" w:rsidRPr="005506A1" w14:paraId="6ECD2926" w14:textId="77777777" w:rsidTr="00DF5859">
        <w:trPr>
          <w:trHeight w:val="454"/>
          <w:tblHeader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7FDF61A" w14:textId="6E5C6583" w:rsidR="005E6929" w:rsidRPr="005506A1" w:rsidRDefault="005E6929" w:rsidP="009C0F7A">
            <w:pPr>
              <w:jc w:val="center"/>
              <w:rPr>
                <w:rFonts w:ascii="Calibri" w:hAnsi="Calibri" w:cs="Tahoma"/>
                <w:b/>
                <w:noProof/>
                <w:sz w:val="22"/>
                <w:szCs w:val="22"/>
              </w:rPr>
            </w:pPr>
            <w:bookmarkStart w:id="1" w:name="_Hlk150778479"/>
            <w:r w:rsidRPr="005506A1">
              <w:rPr>
                <w:rFonts w:ascii="Calibri" w:hAnsi="Calibri" w:cs="Tahoma"/>
                <w:b/>
                <w:noProof/>
                <w:sz w:val="22"/>
                <w:szCs w:val="22"/>
                <w:lang w:val="fi-FI"/>
              </w:rPr>
              <w:t xml:space="preserve">ALUR </w:t>
            </w:r>
            <w:r w:rsidRPr="005506A1">
              <w:rPr>
                <w:rFonts w:ascii="Calibri" w:hAnsi="Calibri" w:cs="Tahoma"/>
                <w:b/>
                <w:noProof/>
                <w:sz w:val="22"/>
                <w:szCs w:val="22"/>
              </w:rPr>
              <w:t>PROSES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4D72E72" w14:textId="77777777" w:rsidR="005E6929" w:rsidRPr="005506A1" w:rsidRDefault="005E6929" w:rsidP="009C0F7A">
            <w:pPr>
              <w:jc w:val="center"/>
              <w:rPr>
                <w:rFonts w:ascii="Calibri" w:hAnsi="Calibri" w:cs="Tahoma"/>
                <w:b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b/>
                <w:noProof/>
                <w:sz w:val="22"/>
                <w:szCs w:val="22"/>
              </w:rPr>
              <w:t>AKTIVITAS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E1D8D94" w14:textId="77777777" w:rsidR="005E6929" w:rsidRPr="005506A1" w:rsidRDefault="005E6929" w:rsidP="009C0F7A">
            <w:pPr>
              <w:jc w:val="center"/>
              <w:rPr>
                <w:rFonts w:ascii="Calibri" w:hAnsi="Calibri" w:cs="Tahoma"/>
                <w:b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b/>
                <w:noProof/>
                <w:sz w:val="22"/>
                <w:szCs w:val="22"/>
              </w:rPr>
              <w:t>KET/ LAMPIRAN</w:t>
            </w:r>
          </w:p>
        </w:tc>
      </w:tr>
      <w:tr w:rsidR="00872EE0" w:rsidRPr="005506A1" w14:paraId="5C5B6B52" w14:textId="77777777" w:rsidTr="00A3647D">
        <w:trPr>
          <w:trHeight w:val="1270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0D774" w14:textId="2FAA856A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5B8B4D35" wp14:editId="39D009AF">
                      <wp:simplePos x="0" y="0"/>
                      <wp:positionH relativeFrom="column">
                        <wp:posOffset>815486</wp:posOffset>
                      </wp:positionH>
                      <wp:positionV relativeFrom="paragraph">
                        <wp:posOffset>29838</wp:posOffset>
                      </wp:positionV>
                      <wp:extent cx="1109980" cy="349885"/>
                      <wp:effectExtent l="0" t="0" r="13970" b="12065"/>
                      <wp:wrapNone/>
                      <wp:docPr id="6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9980" cy="34988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44039D" w14:textId="43455E73" w:rsidR="005506A1" w:rsidRPr="00A76147" w:rsidRDefault="005506A1" w:rsidP="00A76147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  <w:lang w:val="id-ID"/>
                                    </w:rPr>
                                  </w:pPr>
                                  <w:r w:rsidRPr="00487081"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2"/>
                                    </w:rPr>
                                    <w:t>Penerimaan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 Samp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  <w:lang w:val="id-ID"/>
                                    </w:rPr>
                                    <w:t>el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8B4D35" id="_x0000_s1039" type="#_x0000_t109" style="position:absolute;margin-left:64.2pt;margin-top:2.35pt;width:87.4pt;height:27.5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">
                      <v:textbox>
                        <w:txbxContent>
                          <w:p w14:paraId="1944039D" w14:textId="43455E73" w:rsidR="005506A1" w:rsidRPr="00A76147" w:rsidRDefault="005506A1" w:rsidP="00A76147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  <w:lang w:val="id-ID"/>
                              </w:rPr>
                            </w:pPr>
                            <w:r w:rsidRPr="00487081"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iCs/>
                                <w:sz w:val="16"/>
                                <w:szCs w:val="22"/>
                              </w:rPr>
                              <w:t>Penerimaan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 Samp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  <w:lang w:val="id-ID"/>
                              </w:rPr>
                              <w:t>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708245" w14:textId="03606208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6554A2C2" w14:textId="5185C70E" w:rsidR="00F501D7" w:rsidRPr="005506A1" w:rsidRDefault="008F7820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6D189469" wp14:editId="12369ABD">
                      <wp:simplePos x="0" y="0"/>
                      <wp:positionH relativeFrom="column">
                        <wp:posOffset>1334770</wp:posOffset>
                      </wp:positionH>
                      <wp:positionV relativeFrom="paragraph">
                        <wp:posOffset>20955</wp:posOffset>
                      </wp:positionV>
                      <wp:extent cx="10160" cy="847725"/>
                      <wp:effectExtent l="38100" t="0" r="66040" b="47625"/>
                      <wp:wrapNone/>
                      <wp:docPr id="64" name="Lin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160" cy="8477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3F068E" id="Line 64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1pt,1.65pt" to="105.9pt,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">
                      <v:stroke endarrow="block"/>
                    </v:line>
                  </w:pict>
                </mc:Fallback>
              </mc:AlternateContent>
            </w:r>
          </w:p>
          <w:p w14:paraId="1E8ADF05" w14:textId="58ABCA89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50D5ABA0" w14:textId="59CC6E2D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44D78ECC" w14:textId="77777777" w:rsidR="002427DB" w:rsidRPr="005506A1" w:rsidRDefault="002427DB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31332981" w14:textId="11A0FD32" w:rsidR="00F501D7" w:rsidRPr="005506A1" w:rsidRDefault="00A3647D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4BE6AD78" wp14:editId="447AA179">
                      <wp:simplePos x="0" y="0"/>
                      <wp:positionH relativeFrom="column">
                        <wp:posOffset>575645</wp:posOffset>
                      </wp:positionH>
                      <wp:positionV relativeFrom="paragraph">
                        <wp:posOffset>152879</wp:posOffset>
                      </wp:positionV>
                      <wp:extent cx="1540792" cy="267419"/>
                      <wp:effectExtent l="0" t="0" r="21590" b="18415"/>
                      <wp:wrapNone/>
                      <wp:docPr id="6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0792" cy="267419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670860" w14:textId="7F10FA5B" w:rsidR="005506A1" w:rsidRPr="00A76147" w:rsidRDefault="005506A1" w:rsidP="00A76147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18"/>
                                    </w:rPr>
                                  </w:pPr>
                                  <w:r w:rsidRPr="00487081"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sz w:val="16"/>
                                      <w:szCs w:val="18"/>
                                    </w:rPr>
                                    <w:t>Registrasi</w:t>
                                  </w:r>
                                  <w:r w:rsidRPr="00487081">
                                    <w:rPr>
                                      <w:rFonts w:asciiTheme="minorHAnsi" w:hAnsiTheme="minorHAnsi" w:cs="Tahoma"/>
                                      <w:sz w:val="16"/>
                                      <w:szCs w:val="18"/>
                                    </w:rPr>
                                    <w:t xml:space="preserve"> sampel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6AD78" id="_x0000_s1040" type="#_x0000_t109" style="position:absolute;margin-left:45.35pt;margin-top:12.05pt;width:121.3pt;height:21.05pt;z-index:25163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">
                      <v:textbox>
                        <w:txbxContent>
                          <w:p w14:paraId="43670860" w14:textId="7F10FA5B" w:rsidR="005506A1" w:rsidRPr="00A76147" w:rsidRDefault="005506A1" w:rsidP="00A76147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18"/>
                              </w:rPr>
                            </w:pPr>
                            <w:r w:rsidRPr="00487081"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sz w:val="16"/>
                                <w:szCs w:val="18"/>
                              </w:rPr>
                              <w:t>Registrasi</w:t>
                            </w:r>
                            <w:r w:rsidRPr="00487081">
                              <w:rPr>
                                <w:rFonts w:asciiTheme="minorHAnsi" w:hAnsiTheme="minorHAnsi" w:cs="Tahoma"/>
                                <w:sz w:val="16"/>
                                <w:szCs w:val="18"/>
                              </w:rPr>
                              <w:t xml:space="preserve"> sampel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39C7CA" w14:textId="1FABDD76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26D59C0E" w14:textId="656CDD4E" w:rsidR="00F501D7" w:rsidRPr="005506A1" w:rsidRDefault="00A7614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40BBF69B" wp14:editId="23F67286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80274</wp:posOffset>
                      </wp:positionV>
                      <wp:extent cx="0" cy="338455"/>
                      <wp:effectExtent l="76200" t="0" r="76200" b="61595"/>
                      <wp:wrapNone/>
                      <wp:docPr id="63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384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4C176A" id="Line 8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5pt,6.3pt" to="106.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">
                      <v:stroke endarrow="block"/>
                    </v:line>
                  </w:pict>
                </mc:Fallback>
              </mc:AlternateContent>
            </w:r>
          </w:p>
          <w:p w14:paraId="0E49C053" w14:textId="01318FF8" w:rsidR="002427DB" w:rsidRPr="005506A1" w:rsidRDefault="002427DB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19C441CB" w14:textId="62ECC24E" w:rsidR="002427DB" w:rsidRPr="005506A1" w:rsidRDefault="00A7614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47F0AC3A" wp14:editId="143C15A2">
                      <wp:simplePos x="0" y="0"/>
                      <wp:positionH relativeFrom="column">
                        <wp:posOffset>652780</wp:posOffset>
                      </wp:positionH>
                      <wp:positionV relativeFrom="paragraph">
                        <wp:posOffset>92339</wp:posOffset>
                      </wp:positionV>
                      <wp:extent cx="1399540" cy="275590"/>
                      <wp:effectExtent l="0" t="0" r="10160" b="10160"/>
                      <wp:wrapNone/>
                      <wp:docPr id="6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9540" cy="27559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BE9F26" w14:textId="18BBA75A" w:rsidR="005506A1" w:rsidRPr="00A76147" w:rsidRDefault="005506A1" w:rsidP="00A76147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487081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Pemeriksaan</w:t>
                                  </w:r>
                                  <w:r w:rsidRPr="00487081"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sz w:val="16"/>
                                      <w:szCs w:val="22"/>
                                    </w:rPr>
                                    <w:t xml:space="preserve"> </w:t>
                                  </w:r>
                                  <w:r w:rsidRPr="00487081"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2"/>
                                    </w:rPr>
                                    <w:t>Sampel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F0AC3A" id="_x0000_s1041" type="#_x0000_t109" style="position:absolute;margin-left:51.4pt;margin-top:7.25pt;width:110.2pt;height:21.7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">
                      <v:textbox>
                        <w:txbxContent>
                          <w:p w14:paraId="1BBE9F26" w14:textId="18BBA75A" w:rsidR="005506A1" w:rsidRPr="00A76147" w:rsidRDefault="005506A1" w:rsidP="00A76147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487081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Pemeriksaan</w:t>
                            </w:r>
                            <w:r w:rsidRPr="00487081">
                              <w:rPr>
                                <w:rFonts w:asciiTheme="minorHAnsi" w:hAnsiTheme="minorHAnsi" w:cs="Tahoma"/>
                                <w:b/>
                                <w:bCs/>
                                <w:sz w:val="16"/>
                                <w:szCs w:val="22"/>
                              </w:rPr>
                              <w:t xml:space="preserve"> </w:t>
                            </w:r>
                            <w:r w:rsidRPr="00487081"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iCs/>
                                <w:sz w:val="16"/>
                                <w:szCs w:val="22"/>
                              </w:rPr>
                              <w:t>Sampel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FE7A5D" w14:textId="0F12E520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4A7E9BD5" w14:textId="34472603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398D441B" w14:textId="03AF9407" w:rsidR="00F501D7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25C1F0E1" w14:textId="77777777" w:rsidR="00F501D7" w:rsidRPr="005506A1" w:rsidRDefault="00A7614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7E881094" wp14:editId="070381E6">
                      <wp:simplePos x="0" y="0"/>
                      <wp:positionH relativeFrom="column">
                        <wp:posOffset>508887</wp:posOffset>
                      </wp:positionH>
                      <wp:positionV relativeFrom="paragraph">
                        <wp:posOffset>34806</wp:posOffset>
                      </wp:positionV>
                      <wp:extent cx="1692910" cy="394970"/>
                      <wp:effectExtent l="0" t="0" r="21590" b="24130"/>
                      <wp:wrapNone/>
                      <wp:docPr id="1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910" cy="39497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A8C236" w14:textId="77777777" w:rsidR="005506A1" w:rsidRPr="002427DB" w:rsidRDefault="005506A1" w:rsidP="00192E48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Kelengkapan data LA</w:t>
                                  </w:r>
                                </w:p>
                                <w:p w14:paraId="734E2CC2" w14:textId="77777777" w:rsidR="005506A1" w:rsidRPr="002427DB" w:rsidRDefault="005506A1" w:rsidP="00A76147">
                                  <w:pP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881094" id="_x0000_s1042" type="#_x0000_t109" style="position:absolute;margin-left:40.05pt;margin-top:2.75pt;width:133.3pt;height:31.1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">
                      <v:textbox>
                        <w:txbxContent>
                          <w:p w14:paraId="33A8C236" w14:textId="77777777" w:rsidR="005506A1" w:rsidRPr="002427DB" w:rsidRDefault="005506A1" w:rsidP="00192E48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Kelengkapan data LA</w:t>
                            </w:r>
                          </w:p>
                          <w:p w14:paraId="734E2CC2" w14:textId="77777777" w:rsidR="005506A1" w:rsidRPr="002427DB" w:rsidRDefault="005506A1" w:rsidP="00A76147">
                            <w:pP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DE29E3" w14:textId="3B7F5456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30B20E68" w14:textId="16696B35" w:rsidR="00F501D7" w:rsidRPr="005506A1" w:rsidRDefault="00A7614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0BB65931" wp14:editId="16F64460">
                      <wp:simplePos x="0" y="0"/>
                      <wp:positionH relativeFrom="column">
                        <wp:posOffset>536107</wp:posOffset>
                      </wp:positionH>
                      <wp:positionV relativeFrom="paragraph">
                        <wp:posOffset>78464</wp:posOffset>
                      </wp:positionV>
                      <wp:extent cx="700405" cy="310515"/>
                      <wp:effectExtent l="38100" t="0" r="23495" b="70485"/>
                      <wp:wrapNone/>
                      <wp:docPr id="3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00405" cy="3105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573B7" id="Line 8" o:spid="_x0000_s1026" style="position:absolute;flip:x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6.2pt" to="97.3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">
                      <v:stroke endarrow="block"/>
                    </v:line>
                  </w:pict>
                </mc:Fallback>
              </mc:AlternateContent>
            </w: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allowOverlap="1" wp14:anchorId="026CCD72" wp14:editId="1D32AFA0">
                      <wp:simplePos x="0" y="0"/>
                      <wp:positionH relativeFrom="column">
                        <wp:posOffset>1455540</wp:posOffset>
                      </wp:positionH>
                      <wp:positionV relativeFrom="paragraph">
                        <wp:posOffset>78464</wp:posOffset>
                      </wp:positionV>
                      <wp:extent cx="607060" cy="310551"/>
                      <wp:effectExtent l="0" t="0" r="78740" b="51435"/>
                      <wp:wrapNone/>
                      <wp:docPr id="26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7060" cy="31055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E32ED5" id="Line 8" o:spid="_x0000_s1026" style="position:absolute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pt,6.2pt" to="162.4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">
                      <v:stroke endarrow="block"/>
                    </v:line>
                  </w:pict>
                </mc:Fallback>
              </mc:AlternateContent>
            </w:r>
          </w:p>
          <w:p w14:paraId="4A5EACC0" w14:textId="1E437ACA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44C87A8B" w14:textId="38E92CCF" w:rsidR="00F501D7" w:rsidRPr="005506A1" w:rsidRDefault="009902E5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allowOverlap="1" wp14:anchorId="1C28A82F" wp14:editId="7089106B">
                      <wp:simplePos x="0" y="0"/>
                      <wp:positionH relativeFrom="column">
                        <wp:posOffset>1771386</wp:posOffset>
                      </wp:positionH>
                      <wp:positionV relativeFrom="paragraph">
                        <wp:posOffset>31750</wp:posOffset>
                      </wp:positionV>
                      <wp:extent cx="506131" cy="275590"/>
                      <wp:effectExtent l="0" t="0" r="27305" b="10160"/>
                      <wp:wrapNone/>
                      <wp:docPr id="19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6131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180265" w14:textId="77777777" w:rsidR="005506A1" w:rsidRPr="002427DB" w:rsidRDefault="005506A1" w:rsidP="00192E48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TMS</w:t>
                                  </w:r>
                                </w:p>
                                <w:p w14:paraId="0BE2A472" w14:textId="77777777" w:rsidR="005506A1" w:rsidRPr="00E84FEB" w:rsidRDefault="005506A1" w:rsidP="00192E48">
                                  <w:pPr>
                                    <w:spacing w:after="240" w:line="276" w:lineRule="auto"/>
                                    <w:rPr>
                                      <w:rFonts w:ascii="Tahoma" w:hAnsi="Tahoma" w:cs="Tahoma"/>
                                    </w:rPr>
                                  </w:pPr>
                                </w:p>
                                <w:p w14:paraId="10CB5A4F" w14:textId="37840CD7" w:rsidR="005506A1" w:rsidRPr="00C05216" w:rsidRDefault="005506A1" w:rsidP="00192E48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28A82F" id="_x0000_s1043" style="position:absolute;margin-left:139.5pt;margin-top:2.5pt;width:39.85pt;height:21.7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">
                      <v:textbox>
                        <w:txbxContent>
                          <w:p w14:paraId="19180265" w14:textId="77777777" w:rsidR="005506A1" w:rsidRPr="002427DB" w:rsidRDefault="005506A1" w:rsidP="00192E48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TMS</w:t>
                            </w:r>
                          </w:p>
                          <w:p w14:paraId="0BE2A472" w14:textId="77777777" w:rsidR="005506A1" w:rsidRPr="00E84FEB" w:rsidRDefault="005506A1" w:rsidP="00192E48">
                            <w:pPr>
                              <w:spacing w:after="240" w:line="276" w:lineRule="auto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10CB5A4F" w14:textId="37840CD7" w:rsidR="005506A1" w:rsidRPr="00C05216" w:rsidRDefault="005506A1" w:rsidP="00192E48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 wp14:anchorId="5A52DFEA" wp14:editId="55A4421B">
                      <wp:simplePos x="0" y="0"/>
                      <wp:positionH relativeFrom="column">
                        <wp:posOffset>279124</wp:posOffset>
                      </wp:positionH>
                      <wp:positionV relativeFrom="paragraph">
                        <wp:posOffset>31750</wp:posOffset>
                      </wp:positionV>
                      <wp:extent cx="538432" cy="276046"/>
                      <wp:effectExtent l="0" t="0" r="14605" b="10160"/>
                      <wp:wrapNone/>
                      <wp:docPr id="22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8432" cy="2760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F69D49" w14:textId="0E6EB9E4" w:rsidR="005506A1" w:rsidRPr="009902E5" w:rsidRDefault="005506A1" w:rsidP="009902E5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MS</w:t>
                                  </w:r>
                                </w:p>
                                <w:p w14:paraId="17FCC5F3" w14:textId="77777777" w:rsidR="005506A1" w:rsidRPr="002427DB" w:rsidRDefault="005506A1" w:rsidP="00192E48">
                                  <w:pPr>
                                    <w:rPr>
                                      <w:rFonts w:asciiTheme="minorHAnsi" w:hAnsiTheme="minorHAnsi" w:cs="Tahoma"/>
                                      <w:i/>
                                      <w:iCs/>
                                      <w:sz w:val="16"/>
                                      <w:szCs w:val="22"/>
                                    </w:rPr>
                                  </w:pPr>
                                </w:p>
                                <w:p w14:paraId="5742B93E" w14:textId="77777777" w:rsidR="005506A1" w:rsidRPr="002427DB" w:rsidRDefault="005506A1" w:rsidP="00192E48">
                                  <w:pP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</w:p>
                                <w:p w14:paraId="35C961AE" w14:textId="77777777" w:rsidR="005506A1" w:rsidRPr="00E84FEB" w:rsidRDefault="005506A1" w:rsidP="00192E48">
                                  <w:pPr>
                                    <w:spacing w:after="240" w:line="276" w:lineRule="auto"/>
                                    <w:rPr>
                                      <w:rFonts w:ascii="Tahoma" w:hAnsi="Tahoma" w:cs="Tahoma"/>
                                    </w:rPr>
                                  </w:pPr>
                                </w:p>
                                <w:p w14:paraId="09B5281B" w14:textId="77777777" w:rsidR="005506A1" w:rsidRPr="00C05216" w:rsidRDefault="005506A1" w:rsidP="00192E48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52DFEA" id="_x0000_s1044" style="position:absolute;margin-left:22pt;margin-top:2.5pt;width:42.4pt;height:21.7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">
                      <v:textbox>
                        <w:txbxContent>
                          <w:p w14:paraId="28F69D49" w14:textId="0E6EB9E4" w:rsidR="005506A1" w:rsidRPr="009902E5" w:rsidRDefault="005506A1" w:rsidP="009902E5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MS</w:t>
                            </w:r>
                          </w:p>
                          <w:p w14:paraId="17FCC5F3" w14:textId="77777777" w:rsidR="005506A1" w:rsidRPr="002427DB" w:rsidRDefault="005506A1" w:rsidP="00192E48">
                            <w:pPr>
                              <w:rPr>
                                <w:rFonts w:asciiTheme="minorHAnsi" w:hAnsiTheme="minorHAnsi" w:cs="Tahoma"/>
                                <w:i/>
                                <w:iCs/>
                                <w:sz w:val="16"/>
                                <w:szCs w:val="22"/>
                              </w:rPr>
                            </w:pPr>
                          </w:p>
                          <w:p w14:paraId="5742B93E" w14:textId="77777777" w:rsidR="005506A1" w:rsidRPr="002427DB" w:rsidRDefault="005506A1" w:rsidP="00192E48">
                            <w:pP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</w:p>
                          <w:p w14:paraId="35C961AE" w14:textId="77777777" w:rsidR="005506A1" w:rsidRPr="00E84FEB" w:rsidRDefault="005506A1" w:rsidP="00192E48">
                            <w:pPr>
                              <w:spacing w:after="240" w:line="276" w:lineRule="auto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09B5281B" w14:textId="77777777" w:rsidR="005506A1" w:rsidRPr="00C05216" w:rsidRDefault="005506A1" w:rsidP="00192E48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0B7A881" w14:textId="3BAD0172" w:rsidR="00F501D7" w:rsidRPr="005506A1" w:rsidRDefault="009902E5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39648" behindDoc="0" locked="0" layoutInCell="1" allowOverlap="1" wp14:anchorId="2301CA7F" wp14:editId="626DA156">
                      <wp:simplePos x="0" y="0"/>
                      <wp:positionH relativeFrom="column">
                        <wp:posOffset>2054512</wp:posOffset>
                      </wp:positionH>
                      <wp:positionV relativeFrom="paragraph">
                        <wp:posOffset>133685</wp:posOffset>
                      </wp:positionV>
                      <wp:extent cx="0" cy="304800"/>
                      <wp:effectExtent l="76200" t="0" r="57150" b="57150"/>
                      <wp:wrapNone/>
                      <wp:docPr id="94033547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CCCC38" id="Line 8" o:spid="_x0000_s1026" style="position:absolute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75pt,10.55pt" to="161.7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">
                      <v:stroke endarrow="block"/>
                    </v:line>
                  </w:pict>
                </mc:Fallback>
              </mc:AlternateContent>
            </w: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37600" behindDoc="0" locked="0" layoutInCell="1" allowOverlap="1" wp14:anchorId="4C5F21B7" wp14:editId="6F469823">
                      <wp:simplePos x="0" y="0"/>
                      <wp:positionH relativeFrom="column">
                        <wp:posOffset>555050</wp:posOffset>
                      </wp:positionH>
                      <wp:positionV relativeFrom="paragraph">
                        <wp:posOffset>131301</wp:posOffset>
                      </wp:positionV>
                      <wp:extent cx="0" cy="304800"/>
                      <wp:effectExtent l="76200" t="0" r="57150" b="57150"/>
                      <wp:wrapNone/>
                      <wp:docPr id="42623701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8ADE64" id="Line 8" o:spid="_x0000_s1026" style="position:absolute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7pt,10.35pt" to="43.7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">
                      <v:stroke endarrow="block"/>
                    </v:line>
                  </w:pict>
                </mc:Fallback>
              </mc:AlternateContent>
            </w:r>
          </w:p>
          <w:p w14:paraId="344A80BF" w14:textId="7C561151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30CBBFCA" w14:textId="79020045" w:rsidR="00F501D7" w:rsidRPr="005506A1" w:rsidRDefault="009902E5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35552" behindDoc="0" locked="0" layoutInCell="1" allowOverlap="1" wp14:anchorId="690C52AF" wp14:editId="699A3BC5">
                      <wp:simplePos x="0" y="0"/>
                      <wp:positionH relativeFrom="column">
                        <wp:posOffset>1455540</wp:posOffset>
                      </wp:positionH>
                      <wp:positionV relativeFrom="paragraph">
                        <wp:posOffset>135830</wp:posOffset>
                      </wp:positionV>
                      <wp:extent cx="1285875" cy="759125"/>
                      <wp:effectExtent l="0" t="0" r="28575" b="22225"/>
                      <wp:wrapNone/>
                      <wp:docPr id="250154504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5875" cy="759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E6CDE2" w14:textId="77777777" w:rsidR="005506A1" w:rsidRPr="002427DB" w:rsidRDefault="005506A1" w:rsidP="009902E5">
                                  <w:pP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Tangani sesuai :</w:t>
                                  </w:r>
                                </w:p>
                                <w:p w14:paraId="6B74FEE3" w14:textId="77777777" w:rsidR="005506A1" w:rsidRPr="002427DB" w:rsidRDefault="005506A1" w:rsidP="009902E5">
                                  <w:pP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* Prosedur HULS</w:t>
                                  </w:r>
                                </w:p>
                                <w:p w14:paraId="0263359E" w14:textId="77777777" w:rsidR="005506A1" w:rsidRPr="002427DB" w:rsidRDefault="005506A1" w:rsidP="009902E5">
                                  <w:pPr>
                                    <w:spacing w:after="240" w:line="276" w:lineRule="auto"/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  (PQC-00-014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t>)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br/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* Prosedur Penyimpangan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br/>
                                    <w:t xml:space="preserve">   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(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t>PQS-03-003)</w:t>
                                  </w:r>
                                </w:p>
                                <w:p w14:paraId="330CAF36" w14:textId="77777777" w:rsidR="005506A1" w:rsidRPr="00E84FEB" w:rsidRDefault="005506A1" w:rsidP="009902E5">
                                  <w:pPr>
                                    <w:spacing w:after="240" w:line="276" w:lineRule="auto"/>
                                    <w:rPr>
                                      <w:rFonts w:ascii="Tahoma" w:hAnsi="Tahoma" w:cs="Tahoma"/>
                                    </w:rPr>
                                  </w:pPr>
                                </w:p>
                                <w:p w14:paraId="08AA8908" w14:textId="77777777" w:rsidR="005506A1" w:rsidRPr="00C05216" w:rsidRDefault="005506A1" w:rsidP="009902E5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22"/>
                                    </w:rPr>
                                  </w:pPr>
                                  <w:r w:rsidRPr="00C05216">
                                    <w:rPr>
                                      <w:rFonts w:ascii="Tahoma" w:hAnsi="Tahoma" w:cs="Tahoma"/>
                                      <w:sz w:val="16"/>
                                      <w:szCs w:val="22"/>
                                    </w:rPr>
                                    <w:t xml:space="preserve">Pemeriksaan Laboratorium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C52AF" id="_x0000_s1045" style="position:absolute;margin-left:114.6pt;margin-top:10.7pt;width:101.25pt;height:59.7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">
                      <v:textbox>
                        <w:txbxContent>
                          <w:p w14:paraId="02E6CDE2" w14:textId="77777777" w:rsidR="005506A1" w:rsidRPr="002427DB" w:rsidRDefault="005506A1" w:rsidP="009902E5">
                            <w:pP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Tangani sesuai :</w:t>
                            </w:r>
                          </w:p>
                          <w:p w14:paraId="6B74FEE3" w14:textId="77777777" w:rsidR="005506A1" w:rsidRPr="002427DB" w:rsidRDefault="005506A1" w:rsidP="009902E5">
                            <w:pP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* Prosedur HULS</w:t>
                            </w:r>
                          </w:p>
                          <w:p w14:paraId="0263359E" w14:textId="77777777" w:rsidR="005506A1" w:rsidRPr="002427DB" w:rsidRDefault="005506A1" w:rsidP="009902E5">
                            <w:pPr>
                              <w:spacing w:after="240" w:line="276" w:lineRule="auto"/>
                              <w:rPr>
                                <w:rFonts w:asciiTheme="minorHAnsi" w:hAnsiTheme="minorHAnsi" w:cs="Tahoma"/>
                                <w:sz w:val="16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  (PQC-00-014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</w:rPr>
                              <w:t>)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</w:rPr>
                              <w:br/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* Prosedur Penyimpangan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</w:rPr>
                              <w:br/>
                              <w:t xml:space="preserve">   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(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</w:rPr>
                              <w:t>PQS-03-003)</w:t>
                            </w:r>
                          </w:p>
                          <w:p w14:paraId="330CAF36" w14:textId="77777777" w:rsidR="005506A1" w:rsidRPr="00E84FEB" w:rsidRDefault="005506A1" w:rsidP="009902E5">
                            <w:pPr>
                              <w:spacing w:after="240" w:line="276" w:lineRule="auto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08AA8908" w14:textId="77777777" w:rsidR="005506A1" w:rsidRPr="00C05216" w:rsidRDefault="005506A1" w:rsidP="009902E5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22"/>
                              </w:rPr>
                            </w:pPr>
                            <w:r w:rsidRPr="00C05216">
                              <w:rPr>
                                <w:rFonts w:ascii="Tahoma" w:hAnsi="Tahoma" w:cs="Tahoma"/>
                                <w:sz w:val="16"/>
                                <w:szCs w:val="22"/>
                              </w:rPr>
                              <w:t xml:space="preserve">Pemeriksaan Laboratorium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33504" behindDoc="0" locked="0" layoutInCell="1" allowOverlap="1" wp14:anchorId="2E6682EA" wp14:editId="29FC6EAE">
                      <wp:simplePos x="0" y="0"/>
                      <wp:positionH relativeFrom="column">
                        <wp:posOffset>-10951</wp:posOffset>
                      </wp:positionH>
                      <wp:positionV relativeFrom="paragraph">
                        <wp:posOffset>127204</wp:posOffset>
                      </wp:positionV>
                      <wp:extent cx="1350645" cy="465826"/>
                      <wp:effectExtent l="0" t="0" r="20955" b="10795"/>
                      <wp:wrapNone/>
                      <wp:docPr id="1678508605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0645" cy="4658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A3D82E" w14:textId="47989A00" w:rsidR="005506A1" w:rsidRDefault="005506A1" w:rsidP="004B31D4">
                                  <w:pP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*</w:t>
                                  </w:r>
                                  <w:r w:rsidRPr="00487081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Entry </w:t>
                                  </w:r>
                                  <w:r w:rsidRPr="00487081">
                                    <w:rPr>
                                      <w:rFonts w:asciiTheme="minorHAnsi" w:hAnsiTheme="minorHAnsi" w:cs="Tahom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2"/>
                                    </w:rPr>
                                    <w:t>data</w:t>
                                  </w:r>
                                  <w:r w:rsidRPr="00487081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 Hasil Pemeriksaan</w:t>
                                  </w:r>
                                  <w:r w:rsidRPr="00487081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t xml:space="preserve"> pada SAP</w:t>
                                  </w:r>
                                  <w:r w:rsidRPr="00487081">
                                    <w:rPr>
                                      <w:rFonts w:asciiTheme="minorHAnsi" w:hAnsiTheme="minorHAnsi" w:cs="Tahoma"/>
                                      <w:sz w:val="16"/>
                                    </w:rPr>
                                    <w:br/>
                                  </w:r>
                                  <w:r w:rsidRPr="00487081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>*Crosscheck</w:t>
                                  </w:r>
                                  <w: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 konsep LA</w:t>
                                  </w:r>
                                </w:p>
                                <w:p w14:paraId="428E2B39" w14:textId="77777777" w:rsidR="005506A1" w:rsidRPr="002427DB" w:rsidRDefault="005506A1" w:rsidP="009902E5">
                                  <w:pPr>
                                    <w:rPr>
                                      <w:rFonts w:asciiTheme="minorHAnsi" w:hAnsiTheme="minorHAnsi" w:cs="Tahoma"/>
                                      <w:i/>
                                      <w:iCs/>
                                      <w:sz w:val="16"/>
                                      <w:szCs w:val="22"/>
                                    </w:rPr>
                                  </w:pPr>
                                </w:p>
                                <w:p w14:paraId="631CF963" w14:textId="77777777" w:rsidR="005506A1" w:rsidRPr="002427DB" w:rsidRDefault="005506A1" w:rsidP="009902E5">
                                  <w:pP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</w:p>
                                <w:p w14:paraId="69983716" w14:textId="77777777" w:rsidR="005506A1" w:rsidRPr="00E84FEB" w:rsidRDefault="005506A1" w:rsidP="009902E5">
                                  <w:pPr>
                                    <w:spacing w:after="240" w:line="276" w:lineRule="auto"/>
                                    <w:rPr>
                                      <w:rFonts w:ascii="Tahoma" w:hAnsi="Tahoma" w:cs="Tahoma"/>
                                    </w:rPr>
                                  </w:pPr>
                                </w:p>
                                <w:p w14:paraId="0F8624F5" w14:textId="77777777" w:rsidR="005506A1" w:rsidRPr="00C05216" w:rsidRDefault="005506A1" w:rsidP="009902E5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sz w:val="16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6682EA" id="_x0000_s1046" style="position:absolute;margin-left:-.85pt;margin-top:10pt;width:106.35pt;height:36.7pt;z-index:251733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">
                      <v:textbox>
                        <w:txbxContent>
                          <w:p w14:paraId="01A3D82E" w14:textId="47989A00" w:rsidR="005506A1" w:rsidRDefault="005506A1" w:rsidP="004B31D4">
                            <w:pP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*</w:t>
                            </w:r>
                            <w:r w:rsidRPr="00487081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Entry </w:t>
                            </w:r>
                            <w:r w:rsidRPr="00487081">
                              <w:rPr>
                                <w:rFonts w:asciiTheme="minorHAnsi" w:hAnsiTheme="minorHAnsi" w:cs="Tahoma"/>
                                <w:b/>
                                <w:bCs/>
                                <w:i/>
                                <w:iCs/>
                                <w:sz w:val="16"/>
                                <w:szCs w:val="22"/>
                              </w:rPr>
                              <w:t>data</w:t>
                            </w:r>
                            <w:r w:rsidRPr="00487081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 Hasil Pemeriksaan</w:t>
                            </w:r>
                            <w:r w:rsidRPr="00487081">
                              <w:rPr>
                                <w:rFonts w:asciiTheme="minorHAnsi" w:hAnsiTheme="minorHAnsi" w:cs="Tahoma"/>
                                <w:sz w:val="16"/>
                              </w:rPr>
                              <w:t xml:space="preserve"> pada SAP</w:t>
                            </w:r>
                            <w:r w:rsidRPr="00487081">
                              <w:rPr>
                                <w:rFonts w:asciiTheme="minorHAnsi" w:hAnsiTheme="minorHAnsi" w:cs="Tahoma"/>
                                <w:sz w:val="16"/>
                              </w:rPr>
                              <w:br/>
                            </w:r>
                            <w:r w:rsidRPr="00487081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>*Crosscheck</w:t>
                            </w:r>
                            <w: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 konsep LA</w:t>
                            </w:r>
                          </w:p>
                          <w:p w14:paraId="428E2B39" w14:textId="77777777" w:rsidR="005506A1" w:rsidRPr="002427DB" w:rsidRDefault="005506A1" w:rsidP="009902E5">
                            <w:pPr>
                              <w:rPr>
                                <w:rFonts w:asciiTheme="minorHAnsi" w:hAnsiTheme="minorHAnsi" w:cs="Tahoma"/>
                                <w:i/>
                                <w:iCs/>
                                <w:sz w:val="16"/>
                                <w:szCs w:val="22"/>
                              </w:rPr>
                            </w:pPr>
                          </w:p>
                          <w:p w14:paraId="631CF963" w14:textId="77777777" w:rsidR="005506A1" w:rsidRPr="002427DB" w:rsidRDefault="005506A1" w:rsidP="009902E5">
                            <w:pP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</w:p>
                          <w:p w14:paraId="69983716" w14:textId="77777777" w:rsidR="005506A1" w:rsidRPr="00E84FEB" w:rsidRDefault="005506A1" w:rsidP="009902E5">
                            <w:pPr>
                              <w:spacing w:after="240" w:line="276" w:lineRule="auto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0F8624F5" w14:textId="77777777" w:rsidR="005506A1" w:rsidRPr="00C05216" w:rsidRDefault="005506A1" w:rsidP="009902E5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66D303" w14:textId="6A972250" w:rsidR="00573173" w:rsidRPr="005506A1" w:rsidRDefault="00573173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1CA7AE35" w14:textId="7D74F43F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1F0B5A73" w14:textId="3A60984C" w:rsidR="00F501D7" w:rsidRPr="005506A1" w:rsidRDefault="009902E5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43744" behindDoc="0" locked="0" layoutInCell="1" allowOverlap="1" wp14:anchorId="4CEAC147" wp14:editId="48783AD2">
                      <wp:simplePos x="0" y="0"/>
                      <wp:positionH relativeFrom="column">
                        <wp:posOffset>604508</wp:posOffset>
                      </wp:positionH>
                      <wp:positionV relativeFrom="paragraph">
                        <wp:posOffset>30480</wp:posOffset>
                      </wp:positionV>
                      <wp:extent cx="0" cy="423545"/>
                      <wp:effectExtent l="76200" t="0" r="57150" b="52705"/>
                      <wp:wrapNone/>
                      <wp:docPr id="540004205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4235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77C476" id="Line 9" o:spid="_x0000_s1026" style="position:absolute;flip:x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6pt,2.4pt" to="47.6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">
                      <v:stroke endarrow="block"/>
                    </v:line>
                  </w:pict>
                </mc:Fallback>
              </mc:AlternateContent>
            </w:r>
          </w:p>
          <w:p w14:paraId="1CA5EDD5" w14:textId="511E6AD7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6A90044E" w14:textId="229662AD" w:rsidR="00F501D7" w:rsidRPr="005506A1" w:rsidRDefault="009902E5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41696" behindDoc="0" locked="0" layoutInCell="1" allowOverlap="1" wp14:anchorId="2A5DA9F3" wp14:editId="5D556AB5">
                      <wp:simplePos x="0" y="0"/>
                      <wp:positionH relativeFrom="column">
                        <wp:posOffset>112443</wp:posOffset>
                      </wp:positionH>
                      <wp:positionV relativeFrom="paragraph">
                        <wp:posOffset>97155</wp:posOffset>
                      </wp:positionV>
                      <wp:extent cx="958850" cy="267419"/>
                      <wp:effectExtent l="0" t="0" r="12700" b="18415"/>
                      <wp:wrapNone/>
                      <wp:docPr id="1567742021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850" cy="2674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40870D" w14:textId="7F4D50E8" w:rsidR="005506A1" w:rsidRPr="00487081" w:rsidRDefault="005506A1" w:rsidP="009902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iCs/>
                                      <w:sz w:val="16"/>
                                      <w:szCs w:val="22"/>
                                    </w:rPr>
                                  </w:pPr>
                                  <w:r w:rsidRPr="00487081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22"/>
                                    </w:rPr>
                                    <w:t xml:space="preserve">UD </w:t>
                                  </w:r>
                                  <w:r w:rsidRPr="0048708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2"/>
                                    </w:rPr>
                                    <w:t>oleh</w:t>
                                  </w:r>
                                  <w:r w:rsidRPr="00487081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22"/>
                                    </w:rPr>
                                    <w:t xml:space="preserve"> </w:t>
                                  </w:r>
                                  <w:r w:rsidRPr="00487081">
                                    <w:rPr>
                                      <w:rFonts w:asciiTheme="minorHAnsi" w:hAnsiTheme="minorHAnsi" w:cstheme="minorHAnsi"/>
                                      <w:iCs/>
                                      <w:sz w:val="16"/>
                                      <w:szCs w:val="22"/>
                                    </w:rPr>
                                    <w:t>AMPM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5DA9F3" id="_x0000_s1047" style="position:absolute;margin-left:8.85pt;margin-top:7.65pt;width:75.5pt;height:21.05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">
                      <v:textbox>
                        <w:txbxContent>
                          <w:p w14:paraId="2740870D" w14:textId="7F4D50E8" w:rsidR="005506A1" w:rsidRPr="00487081" w:rsidRDefault="005506A1" w:rsidP="009902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iCs/>
                                <w:sz w:val="16"/>
                                <w:szCs w:val="22"/>
                              </w:rPr>
                            </w:pPr>
                            <w:r w:rsidRPr="00487081">
                              <w:rPr>
                                <w:rFonts w:asciiTheme="minorHAnsi" w:hAnsiTheme="minorHAnsi" w:cstheme="minorHAnsi"/>
                                <w:sz w:val="16"/>
                                <w:szCs w:val="22"/>
                              </w:rPr>
                              <w:t xml:space="preserve">UD </w:t>
                            </w:r>
                            <w:r w:rsidRPr="00487081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2"/>
                              </w:rPr>
                              <w:t>oleh</w:t>
                            </w:r>
                            <w:r w:rsidRPr="00487081">
                              <w:rPr>
                                <w:rFonts w:asciiTheme="minorHAnsi" w:hAnsiTheme="minorHAnsi" w:cstheme="minorHAnsi"/>
                                <w:sz w:val="16"/>
                                <w:szCs w:val="22"/>
                              </w:rPr>
                              <w:t xml:space="preserve"> </w:t>
                            </w:r>
                            <w:r w:rsidRPr="00487081">
                              <w:rPr>
                                <w:rFonts w:asciiTheme="minorHAnsi" w:hAnsiTheme="minorHAnsi" w:cstheme="minorHAnsi"/>
                                <w:iCs/>
                                <w:sz w:val="16"/>
                                <w:szCs w:val="22"/>
                              </w:rPr>
                              <w:t>AMPM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77315A" w14:textId="60B90E30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512BB626" w14:textId="7E137256" w:rsidR="00F501D7" w:rsidRPr="005506A1" w:rsidRDefault="009902E5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44768" behindDoc="0" locked="0" layoutInCell="1" allowOverlap="1" wp14:anchorId="24463C4D" wp14:editId="061FF86B">
                      <wp:simplePos x="0" y="0"/>
                      <wp:positionH relativeFrom="column">
                        <wp:posOffset>602172</wp:posOffset>
                      </wp:positionH>
                      <wp:positionV relativeFrom="paragraph">
                        <wp:posOffset>5835</wp:posOffset>
                      </wp:positionV>
                      <wp:extent cx="0" cy="270510"/>
                      <wp:effectExtent l="76200" t="0" r="57150" b="53340"/>
                      <wp:wrapNone/>
                      <wp:docPr id="81727011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705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C2CF9C" id="Line 9" o:spid="_x0000_s1026" style="position:absolute;flip:x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4pt,.45pt" to="47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">
                      <v:stroke endarrow="block"/>
                    </v:line>
                  </w:pict>
                </mc:Fallback>
              </mc:AlternateContent>
            </w:r>
          </w:p>
          <w:p w14:paraId="7B9017FB" w14:textId="26BF72CA" w:rsidR="00F501D7" w:rsidRPr="005506A1" w:rsidRDefault="009902E5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5506A1">
              <w:rPr>
                <w:rFonts w:ascii="Calibri" w:hAnsi="Calibri" w:cs="Tahoma"/>
                <w:noProof/>
                <w:sz w:val="22"/>
                <w:szCs w:val="2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742720" behindDoc="0" locked="0" layoutInCell="1" allowOverlap="1" wp14:anchorId="4BED9A9D" wp14:editId="101D022D">
                      <wp:simplePos x="0" y="0"/>
                      <wp:positionH relativeFrom="column">
                        <wp:posOffset>-19577</wp:posOffset>
                      </wp:positionH>
                      <wp:positionV relativeFrom="paragraph">
                        <wp:posOffset>98473</wp:posOffset>
                      </wp:positionV>
                      <wp:extent cx="1409700" cy="232913"/>
                      <wp:effectExtent l="0" t="0" r="19050" b="15240"/>
                      <wp:wrapNone/>
                      <wp:docPr id="229978894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9700" cy="232913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89B877" w14:textId="77777777" w:rsidR="005506A1" w:rsidRPr="00573173" w:rsidRDefault="005506A1" w:rsidP="009902E5">
                                  <w:pPr>
                                    <w:jc w:val="center"/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</w:pP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Print 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  <w:lang w:val="id-ID"/>
                                    </w:rPr>
                                    <w:t>Label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 </w:t>
                                  </w:r>
                                  <w:r w:rsidRPr="002427DB"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  <w:lang w:val="id-ID"/>
                                    </w:rPr>
                                    <w:t>Lulus Uji</w:t>
                                  </w:r>
                                  <w:r>
                                    <w:rPr>
                                      <w:rFonts w:asciiTheme="minorHAnsi" w:hAnsiTheme="minorHAnsi" w:cs="Tahoma"/>
                                      <w:sz w:val="16"/>
                                      <w:szCs w:val="22"/>
                                    </w:rPr>
                                    <w:t xml:space="preserve"> dan LA</w:t>
                                  </w:r>
                                </w:p>
                                <w:p w14:paraId="4B76A50A" w14:textId="19A38301" w:rsidR="005506A1" w:rsidRPr="002427DB" w:rsidRDefault="005506A1" w:rsidP="009902E5">
                                  <w:pPr>
                                    <w:rPr>
                                      <w:rFonts w:asciiTheme="minorHAnsi" w:hAnsiTheme="minorHAnsi" w:cs="Tahoma"/>
                                      <w:i/>
                                      <w:iCs/>
                                      <w:sz w:val="16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D9A9D" id="_x0000_s1048" type="#_x0000_t109" style="position:absolute;margin-left:-1.55pt;margin-top:7.75pt;width:111pt;height:18.35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">
                      <v:textbox>
                        <w:txbxContent>
                          <w:p w14:paraId="7189B877" w14:textId="77777777" w:rsidR="005506A1" w:rsidRPr="00573173" w:rsidRDefault="005506A1" w:rsidP="009902E5">
                            <w:pPr>
                              <w:jc w:val="center"/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</w:pP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Print 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  <w:lang w:val="id-ID"/>
                              </w:rPr>
                              <w:t>Label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 </w:t>
                            </w:r>
                            <w:r w:rsidRPr="002427DB"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  <w:lang w:val="id-ID"/>
                              </w:rPr>
                              <w:t>Lulus Uji</w:t>
                            </w:r>
                            <w:r>
                              <w:rPr>
                                <w:rFonts w:asciiTheme="minorHAnsi" w:hAnsiTheme="minorHAnsi" w:cs="Tahoma"/>
                                <w:sz w:val="16"/>
                                <w:szCs w:val="22"/>
                              </w:rPr>
                              <w:t xml:space="preserve"> dan LA</w:t>
                            </w:r>
                          </w:p>
                          <w:p w14:paraId="4B76A50A" w14:textId="19A38301" w:rsidR="005506A1" w:rsidRPr="002427DB" w:rsidRDefault="005506A1" w:rsidP="009902E5">
                            <w:pPr>
                              <w:rPr>
                                <w:rFonts w:asciiTheme="minorHAnsi" w:hAnsiTheme="minorHAnsi" w:cs="Tahoma"/>
                                <w:i/>
                                <w:iCs/>
                                <w:sz w:val="16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E8D9845" w14:textId="4E2DC631" w:rsidR="00F501D7" w:rsidRPr="005506A1" w:rsidRDefault="00F501D7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4FB09475" w14:textId="06C56D92" w:rsidR="00872EE0" w:rsidRPr="005506A1" w:rsidRDefault="00872EE0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C3DDF" w14:textId="515B9C5B" w:rsidR="00872EE0" w:rsidRPr="00487081" w:rsidRDefault="00872EE0" w:rsidP="004B31D4">
            <w:pPr>
              <w:numPr>
                <w:ilvl w:val="0"/>
                <w:numId w:val="16"/>
              </w:numPr>
              <w:ind w:left="323" w:hanging="323"/>
              <w:rPr>
                <w:rFonts w:ascii="Calibri" w:hAnsi="Calibri" w:cs="Tahoma"/>
                <w:noProof/>
                <w:sz w:val="22"/>
                <w:szCs w:val="22"/>
                <w:lang w:val="id-ID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lastRenderedPageBreak/>
              <w:t xml:space="preserve">Terima memo </w:t>
            </w:r>
            <w:r w:rsidR="004B31D4" w:rsidRPr="00487081"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  <w:t xml:space="preserve">request for analysis </w:t>
            </w: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t xml:space="preserve">dari </w:t>
            </w:r>
            <w:r w:rsidR="009902E5" w:rsidRPr="00487081"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  <w:t>IPC</w:t>
            </w:r>
          </w:p>
          <w:p w14:paraId="4A8011B6" w14:textId="77777777" w:rsidR="002427DB" w:rsidRPr="00487081" w:rsidRDefault="002427DB" w:rsidP="008F7820">
            <w:pPr>
              <w:ind w:left="360"/>
              <w:rPr>
                <w:rFonts w:ascii="Calibri" w:hAnsi="Calibri" w:cs="Tahoma"/>
                <w:i/>
                <w:noProof/>
                <w:sz w:val="22"/>
                <w:szCs w:val="22"/>
              </w:rPr>
            </w:pPr>
          </w:p>
          <w:p w14:paraId="676381A2" w14:textId="411855DD" w:rsidR="00872EE0" w:rsidRPr="00487081" w:rsidRDefault="00872EE0" w:rsidP="004B31D4">
            <w:pPr>
              <w:numPr>
                <w:ilvl w:val="0"/>
                <w:numId w:val="16"/>
              </w:numPr>
              <w:ind w:left="323" w:hanging="323"/>
              <w:rPr>
                <w:rFonts w:ascii="Calibri" w:hAnsi="Calibri" w:cs="Tahoma"/>
                <w:noProof/>
                <w:sz w:val="22"/>
                <w:szCs w:val="22"/>
                <w:lang w:val="id-ID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t>Penerimaan Samp</w:t>
            </w:r>
            <w:r w:rsidR="00A76147" w:rsidRPr="00487081">
              <w:rPr>
                <w:rFonts w:ascii="Calibri" w:hAnsi="Calibri" w:cs="Tahoma"/>
                <w:noProof/>
                <w:sz w:val="22"/>
                <w:szCs w:val="22"/>
              </w:rPr>
              <w:t>el</w:t>
            </w:r>
          </w:p>
          <w:p w14:paraId="6CBD0AF2" w14:textId="7239ADAD" w:rsidR="00DF0E11" w:rsidRPr="00487081" w:rsidRDefault="00DF0E11" w:rsidP="008F7820">
            <w:pPr>
              <w:ind w:left="415"/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29C8BCC3" w14:textId="14FE4282" w:rsidR="00DF0E11" w:rsidRPr="00487081" w:rsidRDefault="00DF0E11" w:rsidP="008F7820">
            <w:pPr>
              <w:ind w:left="415"/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71C246F3" w14:textId="3D040B61" w:rsidR="00433E91" w:rsidRPr="00487081" w:rsidRDefault="00433E91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</w:p>
          <w:p w14:paraId="61252E68" w14:textId="5DB33D8A" w:rsidR="00872EE0" w:rsidRPr="00487081" w:rsidRDefault="00872EE0" w:rsidP="004B31D4">
            <w:pPr>
              <w:numPr>
                <w:ilvl w:val="0"/>
                <w:numId w:val="16"/>
              </w:numPr>
              <w:ind w:left="323" w:hanging="323"/>
              <w:rPr>
                <w:rFonts w:ascii="Calibri" w:hAnsi="Calibri" w:cs="Tahoma"/>
                <w:noProof/>
                <w:sz w:val="22"/>
                <w:szCs w:val="22"/>
                <w:lang w:val="id-ID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t>Lakukan pemeriksaan</w:t>
            </w:r>
            <w:r w:rsidR="004B31D4" w:rsidRPr="00487081">
              <w:rPr>
                <w:rFonts w:ascii="Calibri" w:hAnsi="Calibri" w:cs="Tahoma"/>
                <w:noProof/>
                <w:sz w:val="22"/>
                <w:szCs w:val="22"/>
              </w:rPr>
              <w:t xml:space="preserve"> </w:t>
            </w:r>
            <w:r w:rsidR="004B31D4" w:rsidRPr="00487081"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  <w:t>sampel di</w:t>
            </w: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t xml:space="preserve"> Laboratorium </w:t>
            </w:r>
          </w:p>
          <w:p w14:paraId="3808D736" w14:textId="5CCDB5B5" w:rsidR="00872EE0" w:rsidRPr="00487081" w:rsidRDefault="00872EE0" w:rsidP="004B31D4">
            <w:pPr>
              <w:numPr>
                <w:ilvl w:val="0"/>
                <w:numId w:val="17"/>
              </w:numPr>
              <w:ind w:left="323" w:hanging="323"/>
              <w:rPr>
                <w:rFonts w:ascii="Calibri" w:hAnsi="Calibri" w:cs="Tahoma"/>
                <w:noProof/>
                <w:sz w:val="22"/>
                <w:szCs w:val="22"/>
                <w:lang w:val="id-ID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t>Jika hasil memenuhi syarat lakukan poin 4</w:t>
            </w:r>
          </w:p>
          <w:p w14:paraId="7A0F4E7C" w14:textId="7010401F" w:rsidR="00872EE0" w:rsidRPr="00487081" w:rsidRDefault="00872EE0" w:rsidP="004B31D4">
            <w:pPr>
              <w:numPr>
                <w:ilvl w:val="0"/>
                <w:numId w:val="17"/>
              </w:numPr>
              <w:ind w:left="323" w:hanging="323"/>
              <w:rPr>
                <w:rFonts w:ascii="Calibri" w:hAnsi="Calibri" w:cs="Tahoma"/>
                <w:noProof/>
                <w:sz w:val="22"/>
                <w:szCs w:val="22"/>
                <w:lang w:val="id-ID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t>Jika hasil</w:t>
            </w:r>
            <w:r w:rsidR="00501EC7" w:rsidRPr="00487081">
              <w:rPr>
                <w:rFonts w:ascii="Calibri" w:hAnsi="Calibri" w:cs="Tahoma"/>
                <w:noProof/>
                <w:sz w:val="22"/>
                <w:szCs w:val="22"/>
              </w:rPr>
              <w:t xml:space="preserve"> </w:t>
            </w: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t xml:space="preserve">tidak memenuhi syarat tangani </w:t>
            </w: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lastRenderedPageBreak/>
              <w:t>sesuai</w:t>
            </w:r>
            <w:r w:rsidR="004B31D4" w:rsidRPr="00487081">
              <w:rPr>
                <w:rFonts w:ascii="Calibri" w:hAnsi="Calibri" w:cs="Tahoma"/>
                <w:noProof/>
                <w:sz w:val="22"/>
                <w:szCs w:val="22"/>
              </w:rPr>
              <w:t xml:space="preserve"> </w:t>
            </w:r>
            <w:r w:rsidR="004B31D4" w:rsidRPr="00487081"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  <w:t>dengan</w:t>
            </w: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t xml:space="preserve"> </w:t>
            </w:r>
            <w:r w:rsidR="00A76147" w:rsidRPr="00487081"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  <w:t>Prosedur</w:t>
            </w:r>
            <w:r w:rsidR="00A76147" w:rsidRPr="00487081">
              <w:rPr>
                <w:rFonts w:ascii="Calibri" w:hAnsi="Calibri" w:cs="Tahoma"/>
                <w:noProof/>
                <w:sz w:val="22"/>
                <w:szCs w:val="22"/>
              </w:rPr>
              <w:t xml:space="preserve"> </w:t>
            </w:r>
            <w:r w:rsidRPr="00487081">
              <w:rPr>
                <w:rFonts w:ascii="Calibri" w:hAnsi="Calibri" w:cs="Tahoma"/>
                <w:noProof/>
                <w:sz w:val="22"/>
                <w:szCs w:val="22"/>
                <w:lang w:val="id-ID"/>
              </w:rPr>
              <w:t xml:space="preserve">HULS </w:t>
            </w:r>
          </w:p>
          <w:p w14:paraId="611F7A28" w14:textId="77777777" w:rsidR="00F51264" w:rsidRPr="00487081" w:rsidRDefault="00F51264" w:rsidP="008F7820">
            <w:pPr>
              <w:ind w:left="653"/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6FCB2822" w14:textId="77777777" w:rsidR="009902E5" w:rsidRPr="00487081" w:rsidRDefault="009902E5" w:rsidP="008F7820">
            <w:pPr>
              <w:ind w:left="653"/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3B54F913" w14:textId="77777777" w:rsidR="009902E5" w:rsidRPr="00487081" w:rsidRDefault="009902E5" w:rsidP="008F7820">
            <w:pPr>
              <w:ind w:left="653"/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5C9358AB" w14:textId="77777777" w:rsidR="009902E5" w:rsidRPr="00487081" w:rsidRDefault="009902E5" w:rsidP="008F7820">
            <w:pPr>
              <w:ind w:left="653"/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506D3DA6" w14:textId="77777777" w:rsidR="009902E5" w:rsidRPr="00487081" w:rsidRDefault="009902E5" w:rsidP="008F7820">
            <w:pPr>
              <w:ind w:left="653"/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7B55FBD6" w14:textId="150BCB3A" w:rsidR="00872EE0" w:rsidRPr="00487081" w:rsidRDefault="00433E91" w:rsidP="008F7820">
            <w:pPr>
              <w:pStyle w:val="ListParagraph"/>
              <w:numPr>
                <w:ilvl w:val="0"/>
                <w:numId w:val="16"/>
              </w:numPr>
              <w:ind w:left="353" w:hanging="353"/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</w:rPr>
              <w:t xml:space="preserve">Lakukan entry </w:t>
            </w:r>
            <w:r w:rsidR="004B31D4" w:rsidRPr="00487081"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  <w:t>data hasil pemeriksaan</w:t>
            </w:r>
            <w:r w:rsidR="004B31D4" w:rsidRPr="00487081">
              <w:rPr>
                <w:rFonts w:ascii="Calibri" w:hAnsi="Calibri" w:cs="Tahoma"/>
                <w:noProof/>
                <w:sz w:val="22"/>
                <w:szCs w:val="22"/>
              </w:rPr>
              <w:t xml:space="preserve"> </w:t>
            </w:r>
            <w:r w:rsidRPr="00487081">
              <w:rPr>
                <w:rFonts w:ascii="Calibri" w:hAnsi="Calibri" w:cs="Tahoma"/>
                <w:noProof/>
                <w:sz w:val="22"/>
                <w:szCs w:val="22"/>
              </w:rPr>
              <w:t>pada SAP</w:t>
            </w:r>
          </w:p>
          <w:p w14:paraId="315FC88A" w14:textId="0C04EE61" w:rsidR="00573173" w:rsidRPr="00487081" w:rsidRDefault="00433E91" w:rsidP="00A76147">
            <w:pPr>
              <w:numPr>
                <w:ilvl w:val="0"/>
                <w:numId w:val="16"/>
              </w:numPr>
              <w:ind w:left="353" w:hanging="353"/>
              <w:rPr>
                <w:rFonts w:ascii="Calibri" w:hAnsi="Calibri" w:cs="Tahoma"/>
                <w:noProof/>
                <w:sz w:val="22"/>
                <w:szCs w:val="22"/>
                <w:lang w:val="id-ID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</w:rPr>
              <w:t>Lakukan crosscheck pada konsep LA</w:t>
            </w:r>
          </w:p>
          <w:p w14:paraId="71F3A79D" w14:textId="72A02C1E" w:rsidR="00573173" w:rsidRPr="00487081" w:rsidRDefault="00573173" w:rsidP="00DF5859">
            <w:pPr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5EB8450E" w14:textId="77777777" w:rsidR="009902E5" w:rsidRPr="00487081" w:rsidRDefault="009902E5" w:rsidP="00DF5859">
            <w:pPr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29ACAE4A" w14:textId="71872C50" w:rsidR="006723CE" w:rsidRPr="00487081" w:rsidRDefault="006723CE" w:rsidP="008F7820">
            <w:pPr>
              <w:pStyle w:val="ListParagraph"/>
              <w:numPr>
                <w:ilvl w:val="0"/>
                <w:numId w:val="16"/>
              </w:numPr>
              <w:tabs>
                <w:tab w:val="left" w:pos="354"/>
              </w:tabs>
              <w:ind w:left="71" w:hanging="71"/>
              <w:rPr>
                <w:rFonts w:ascii="Calibri" w:hAnsi="Calibri" w:cs="Tahoma"/>
                <w:iCs/>
                <w:sz w:val="22"/>
                <w:szCs w:val="22"/>
                <w:lang w:val="en"/>
              </w:rPr>
            </w:pPr>
            <w:r w:rsidRPr="00487081">
              <w:rPr>
                <w:rFonts w:ascii="Calibri" w:hAnsi="Calibri" w:cs="Tahoma"/>
                <w:iCs/>
                <w:sz w:val="22"/>
                <w:szCs w:val="22"/>
                <w:lang w:val="en"/>
              </w:rPr>
              <w:t xml:space="preserve">UD </w:t>
            </w:r>
            <w:r w:rsidR="004B31D4" w:rsidRPr="00487081">
              <w:rPr>
                <w:rFonts w:ascii="Calibri" w:hAnsi="Calibri" w:cs="Tahoma"/>
                <w:b/>
                <w:bCs/>
                <w:i/>
                <w:sz w:val="22"/>
                <w:szCs w:val="22"/>
                <w:lang w:val="en"/>
              </w:rPr>
              <w:t>oleh</w:t>
            </w:r>
            <w:r w:rsidRPr="00487081">
              <w:rPr>
                <w:rFonts w:ascii="Calibri" w:hAnsi="Calibri" w:cs="Tahoma"/>
                <w:iCs/>
                <w:sz w:val="22"/>
                <w:szCs w:val="22"/>
                <w:lang w:val="en"/>
              </w:rPr>
              <w:t xml:space="preserve"> AMPM</w:t>
            </w:r>
          </w:p>
          <w:p w14:paraId="2E96E451" w14:textId="5E3E063F" w:rsidR="00573173" w:rsidRPr="00487081" w:rsidRDefault="006723CE" w:rsidP="009902E5">
            <w:pPr>
              <w:pStyle w:val="ListParagraph"/>
              <w:ind w:left="495" w:hanging="425"/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  <w:r w:rsidRPr="00487081">
              <w:rPr>
                <w:rFonts w:ascii="Calibri" w:hAnsi="Calibri" w:cs="Tahoma"/>
                <w:i/>
                <w:sz w:val="22"/>
                <w:szCs w:val="22"/>
                <w:lang w:val="en"/>
              </w:rPr>
              <w:t xml:space="preserve">    </w:t>
            </w:r>
          </w:p>
          <w:p w14:paraId="2D05F6B5" w14:textId="77777777" w:rsidR="00573173" w:rsidRPr="00487081" w:rsidRDefault="00573173" w:rsidP="008F7820">
            <w:pPr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  <w:p w14:paraId="4972C32F" w14:textId="52B6B7DE" w:rsidR="006723CE" w:rsidRPr="00487081" w:rsidRDefault="006723CE" w:rsidP="00DF5859">
            <w:pPr>
              <w:pStyle w:val="ListParagraph"/>
              <w:numPr>
                <w:ilvl w:val="0"/>
                <w:numId w:val="16"/>
              </w:numPr>
              <w:ind w:left="325" w:hanging="325"/>
              <w:rPr>
                <w:rFonts w:ascii="Calibri" w:hAnsi="Calibri" w:cs="Tahoma"/>
                <w:iCs/>
                <w:sz w:val="22"/>
                <w:szCs w:val="22"/>
                <w:lang w:val="en"/>
              </w:rPr>
            </w:pPr>
            <w:r w:rsidRPr="00487081">
              <w:rPr>
                <w:rFonts w:ascii="Calibri" w:hAnsi="Calibri" w:cs="Tahoma"/>
                <w:iCs/>
                <w:sz w:val="22"/>
                <w:szCs w:val="22"/>
                <w:lang w:val="en"/>
              </w:rPr>
              <w:t>Print LA dan label lulus uji</w:t>
            </w:r>
          </w:p>
          <w:p w14:paraId="75F882D5" w14:textId="0BCC75A9" w:rsidR="00F51264" w:rsidRPr="00487081" w:rsidRDefault="00F51264" w:rsidP="00A76147">
            <w:pPr>
              <w:rPr>
                <w:rFonts w:ascii="Calibri" w:hAnsi="Calibri" w:cs="Tahoma"/>
                <w:i/>
                <w:sz w:val="22"/>
                <w:szCs w:val="22"/>
                <w:lang w:val="e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604B6" w14:textId="662A1B45" w:rsidR="007C7177" w:rsidRPr="00487081" w:rsidRDefault="007C7177" w:rsidP="00A76147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</w:rPr>
              <w:lastRenderedPageBreak/>
              <w:t>- Sampel</w:t>
            </w:r>
          </w:p>
          <w:p w14:paraId="14231ECC" w14:textId="6EA95F19" w:rsidR="00F501D7" w:rsidRPr="00487081" w:rsidRDefault="007C7177" w:rsidP="008F7820">
            <w:pPr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</w:rPr>
              <w:t xml:space="preserve">- </w:t>
            </w:r>
            <w:r w:rsidR="00BA686E" w:rsidRPr="00487081">
              <w:rPr>
                <w:rFonts w:ascii="Calibri" w:hAnsi="Calibri" w:cs="Tahoma"/>
                <w:noProof/>
                <w:sz w:val="22"/>
                <w:szCs w:val="22"/>
              </w:rPr>
              <w:t xml:space="preserve">Memo </w:t>
            </w:r>
            <w:r w:rsidR="00BA686E" w:rsidRPr="00487081"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  <w:t>request for analysis</w:t>
            </w:r>
          </w:p>
          <w:p w14:paraId="6CA8779C" w14:textId="77777777" w:rsidR="00363DF6" w:rsidRPr="00487081" w:rsidRDefault="00363DF6" w:rsidP="008F7820">
            <w:pPr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</w:pPr>
          </w:p>
          <w:p w14:paraId="5410F15D" w14:textId="77777777" w:rsidR="00363DF6" w:rsidRPr="00487081" w:rsidRDefault="00363DF6" w:rsidP="008F7820">
            <w:pPr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</w:pPr>
          </w:p>
          <w:p w14:paraId="415199E4" w14:textId="77777777" w:rsidR="00363DF6" w:rsidRPr="00487081" w:rsidRDefault="00363DF6" w:rsidP="008F7820">
            <w:pPr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</w:pPr>
          </w:p>
          <w:p w14:paraId="228E75AB" w14:textId="77777777" w:rsidR="00363DF6" w:rsidRPr="00487081" w:rsidRDefault="00363DF6" w:rsidP="008F7820">
            <w:pPr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  <w:lang w:val="id-ID"/>
              </w:rPr>
            </w:pPr>
          </w:p>
          <w:p w14:paraId="73AECEE0" w14:textId="3750A99D" w:rsidR="009902E5" w:rsidRPr="00487081" w:rsidRDefault="002427DB" w:rsidP="008F7820">
            <w:pPr>
              <w:rPr>
                <w:rFonts w:ascii="Calibri" w:hAnsi="Calibri" w:cs="Tahoma"/>
                <w:noProof/>
                <w:sz w:val="22"/>
                <w:szCs w:val="22"/>
              </w:rPr>
            </w:pPr>
            <w:r w:rsidRPr="00487081">
              <w:rPr>
                <w:rFonts w:ascii="Calibri" w:hAnsi="Calibri" w:cs="Tahoma"/>
                <w:noProof/>
                <w:sz w:val="22"/>
                <w:szCs w:val="22"/>
              </w:rPr>
              <w:t>- Intruksi Kerja</w:t>
            </w:r>
          </w:p>
          <w:p w14:paraId="10ECCF29" w14:textId="77777777" w:rsidR="00A76147" w:rsidRPr="00487081" w:rsidRDefault="00A76147" w:rsidP="00A76147">
            <w:pPr>
              <w:pStyle w:val="ListParagraph"/>
              <w:numPr>
                <w:ilvl w:val="0"/>
                <w:numId w:val="41"/>
              </w:numPr>
              <w:ind w:left="169" w:hanging="169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487081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Prosedur HULS </w:t>
            </w:r>
          </w:p>
          <w:p w14:paraId="67D42225" w14:textId="77777777" w:rsidR="00A76147" w:rsidRPr="00487081" w:rsidRDefault="00A76147" w:rsidP="00A76147">
            <w:pPr>
              <w:pStyle w:val="ListParagraph"/>
              <w:ind w:left="169"/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</w:pPr>
            <w:r w:rsidRPr="00487081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  <w:t>(</w:t>
            </w:r>
            <w:r w:rsidRPr="00487081">
              <w:rPr>
                <w:rFonts w:asciiTheme="minorHAnsi" w:hAnsiTheme="minorHAnsi" w:cstheme="minorHAnsi"/>
                <w:b/>
                <w:bCs/>
                <w:i/>
                <w:iCs/>
                <w:color w:val="333333"/>
                <w:sz w:val="22"/>
                <w:szCs w:val="22"/>
                <w:shd w:val="clear" w:color="auto" w:fill="F9F9F9"/>
              </w:rPr>
              <w:t>PQC-00-014)</w:t>
            </w:r>
          </w:p>
          <w:p w14:paraId="502EE5DE" w14:textId="77777777" w:rsidR="00A76147" w:rsidRPr="00487081" w:rsidRDefault="00A76147" w:rsidP="00A76147">
            <w:pPr>
              <w:ind w:left="64" w:hanging="64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487081">
              <w:rPr>
                <w:rFonts w:ascii="Calibri" w:hAnsi="Calibri" w:cs="Calibri"/>
                <w:b/>
                <w:bCs/>
                <w:noProof/>
                <w:sz w:val="22"/>
                <w:szCs w:val="22"/>
                <w:lang w:val="id-ID"/>
              </w:rPr>
              <w:t xml:space="preserve">- </w:t>
            </w:r>
            <w:r w:rsidRPr="00487081">
              <w:rPr>
                <w:rFonts w:ascii="Calibri" w:hAnsi="Calibri" w:cs="Calibri"/>
                <w:noProof/>
                <w:sz w:val="22"/>
                <w:szCs w:val="22"/>
              </w:rPr>
              <w:t xml:space="preserve">Prosedur Penyimpangan </w:t>
            </w:r>
            <w:r w:rsidRPr="00487081">
              <w:rPr>
                <w:rFonts w:asciiTheme="minorHAnsi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  <w:t>(</w:t>
            </w:r>
            <w:r w:rsidRPr="00487081">
              <w:rPr>
                <w:rFonts w:asciiTheme="minorHAnsi" w:hAnsiTheme="minorHAnsi" w:cstheme="minorHAnsi"/>
                <w:b/>
                <w:bCs/>
                <w:i/>
                <w:iCs/>
                <w:color w:val="333333"/>
                <w:sz w:val="22"/>
                <w:szCs w:val="22"/>
                <w:shd w:val="clear" w:color="auto" w:fill="F9F9F9"/>
              </w:rPr>
              <w:t>PQS-03-003)</w:t>
            </w:r>
          </w:p>
          <w:p w14:paraId="4D46F534" w14:textId="7E01243F" w:rsidR="00433E91" w:rsidRPr="00487081" w:rsidRDefault="00433E91" w:rsidP="008F7820">
            <w:pPr>
              <w:rPr>
                <w:rFonts w:ascii="Calibri" w:hAnsi="Calibri" w:cs="Tahoma"/>
                <w:b/>
                <w:bCs/>
                <w:noProof/>
                <w:sz w:val="22"/>
                <w:szCs w:val="22"/>
                <w:lang w:val="id-ID"/>
              </w:rPr>
            </w:pPr>
          </w:p>
          <w:p w14:paraId="2126F841" w14:textId="169718F8" w:rsidR="00A76147" w:rsidRPr="00487081" w:rsidRDefault="00A76147" w:rsidP="00A76147">
            <w:pPr>
              <w:ind w:left="64" w:hanging="64"/>
              <w:rPr>
                <w:rFonts w:ascii="Calibri" w:hAnsi="Calibri" w:cs="Tahoma"/>
                <w:b/>
                <w:bCs/>
                <w:i/>
                <w:iCs/>
                <w:noProof/>
                <w:sz w:val="22"/>
                <w:szCs w:val="22"/>
              </w:rPr>
            </w:pPr>
          </w:p>
          <w:p w14:paraId="1C57A166" w14:textId="0C990118" w:rsidR="00433E91" w:rsidRPr="00487081" w:rsidRDefault="00433E91" w:rsidP="008F7820">
            <w:pPr>
              <w:ind w:left="64" w:hanging="64"/>
              <w:rPr>
                <w:rFonts w:ascii="Calibri" w:hAnsi="Calibri" w:cs="Tahoma"/>
                <w:b/>
                <w:bCs/>
                <w:i/>
                <w:noProof/>
                <w:sz w:val="22"/>
                <w:szCs w:val="22"/>
              </w:rPr>
            </w:pPr>
          </w:p>
          <w:p w14:paraId="3639A428" w14:textId="4D52E35F" w:rsidR="00433E91" w:rsidRPr="00487081" w:rsidRDefault="00433E91" w:rsidP="009902E5">
            <w:pPr>
              <w:spacing w:before="120"/>
              <w:rPr>
                <w:rFonts w:ascii="Calibri" w:hAnsi="Calibri" w:cs="Tahoma"/>
                <w:noProof/>
                <w:sz w:val="22"/>
                <w:szCs w:val="22"/>
                <w:lang w:val="id-ID"/>
              </w:rPr>
            </w:pPr>
          </w:p>
        </w:tc>
      </w:tr>
    </w:tbl>
    <w:bookmarkEnd w:id="1"/>
    <w:p w14:paraId="3F064B5C" w14:textId="255085D3" w:rsidR="00AD6BFB" w:rsidRPr="005506A1" w:rsidRDefault="00DF6963" w:rsidP="00CD3170">
      <w:pPr>
        <w:pStyle w:val="ListParagraph"/>
        <w:numPr>
          <w:ilvl w:val="0"/>
          <w:numId w:val="39"/>
        </w:numPr>
        <w:ind w:left="851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lastRenderedPageBreak/>
        <w:t xml:space="preserve">Penerimaan </w:t>
      </w:r>
      <w:r w:rsidR="00501EC7" w:rsidRPr="005506A1">
        <w:rPr>
          <w:rFonts w:asciiTheme="minorHAnsi" w:hAnsiTheme="minorHAnsi" w:cs="Tahoma"/>
          <w:noProof/>
          <w:sz w:val="22"/>
          <w:szCs w:val="22"/>
        </w:rPr>
        <w:t>Sampel</w:t>
      </w:r>
      <w:r w:rsidRPr="005506A1">
        <w:rPr>
          <w:rFonts w:asciiTheme="minorHAnsi" w:hAnsiTheme="minorHAnsi" w:cs="Tahoma"/>
          <w:noProof/>
          <w:sz w:val="22"/>
          <w:szCs w:val="22"/>
          <w:lang w:val="id-ID"/>
        </w:rPr>
        <w:t xml:space="preserve"> Dan Penanganan </w:t>
      </w:r>
      <w:r w:rsidR="00501EC7" w:rsidRPr="005506A1">
        <w:rPr>
          <w:rFonts w:asciiTheme="minorHAnsi" w:hAnsiTheme="minorHAnsi" w:cs="Tahoma"/>
          <w:noProof/>
          <w:sz w:val="22"/>
          <w:szCs w:val="22"/>
        </w:rPr>
        <w:t xml:space="preserve">Sampel </w:t>
      </w:r>
      <w:r w:rsidRPr="005506A1">
        <w:rPr>
          <w:rFonts w:asciiTheme="minorHAnsi" w:hAnsiTheme="minorHAnsi" w:cs="Tahoma"/>
          <w:noProof/>
          <w:sz w:val="22"/>
          <w:szCs w:val="22"/>
          <w:lang w:val="id-ID"/>
        </w:rPr>
        <w:t>Produk</w:t>
      </w:r>
    </w:p>
    <w:p w14:paraId="7FEC82FF" w14:textId="77777777" w:rsidR="000F46E3" w:rsidRPr="005506A1" w:rsidRDefault="000F46E3" w:rsidP="00025C26">
      <w:pPr>
        <w:pStyle w:val="ListParagraph"/>
        <w:numPr>
          <w:ilvl w:val="0"/>
          <w:numId w:val="18"/>
        </w:numPr>
        <w:tabs>
          <w:tab w:val="left" w:pos="540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fi-FI" w:eastAsia="x-none"/>
        </w:rPr>
      </w:pPr>
    </w:p>
    <w:p w14:paraId="2F6A787C" w14:textId="77777777" w:rsidR="000F46E3" w:rsidRPr="005506A1" w:rsidRDefault="000F46E3" w:rsidP="00025C26">
      <w:pPr>
        <w:pStyle w:val="ListParagraph"/>
        <w:numPr>
          <w:ilvl w:val="0"/>
          <w:numId w:val="18"/>
        </w:numPr>
        <w:tabs>
          <w:tab w:val="left" w:pos="540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fi-FI" w:eastAsia="x-none"/>
        </w:rPr>
      </w:pPr>
    </w:p>
    <w:p w14:paraId="229CECAA" w14:textId="77777777" w:rsidR="000F46E3" w:rsidRPr="005506A1" w:rsidRDefault="000F46E3" w:rsidP="00025C26">
      <w:pPr>
        <w:pStyle w:val="ListParagraph"/>
        <w:numPr>
          <w:ilvl w:val="0"/>
          <w:numId w:val="18"/>
        </w:numPr>
        <w:tabs>
          <w:tab w:val="left" w:pos="540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fi-FI" w:eastAsia="x-none"/>
        </w:rPr>
      </w:pPr>
    </w:p>
    <w:p w14:paraId="792FF166" w14:textId="77777777" w:rsidR="000F46E3" w:rsidRPr="005506A1" w:rsidRDefault="000F46E3" w:rsidP="00025C26">
      <w:pPr>
        <w:pStyle w:val="ListParagraph"/>
        <w:numPr>
          <w:ilvl w:val="0"/>
          <w:numId w:val="18"/>
        </w:numPr>
        <w:tabs>
          <w:tab w:val="left" w:pos="540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fi-FI" w:eastAsia="x-none"/>
        </w:rPr>
      </w:pPr>
    </w:p>
    <w:p w14:paraId="3F4CC65F" w14:textId="77777777" w:rsidR="000F46E3" w:rsidRPr="005506A1" w:rsidRDefault="000F46E3" w:rsidP="00025C26">
      <w:pPr>
        <w:pStyle w:val="ListParagraph"/>
        <w:numPr>
          <w:ilvl w:val="0"/>
          <w:numId w:val="18"/>
        </w:numPr>
        <w:tabs>
          <w:tab w:val="left" w:pos="540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fi-FI" w:eastAsia="x-none"/>
        </w:rPr>
      </w:pPr>
    </w:p>
    <w:p w14:paraId="7F630F23" w14:textId="77777777" w:rsidR="000F46E3" w:rsidRPr="005506A1" w:rsidRDefault="000F46E3" w:rsidP="00025C26">
      <w:pPr>
        <w:pStyle w:val="ListParagraph"/>
        <w:numPr>
          <w:ilvl w:val="0"/>
          <w:numId w:val="18"/>
        </w:numPr>
        <w:tabs>
          <w:tab w:val="left" w:pos="540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fi-FI" w:eastAsia="x-none"/>
        </w:rPr>
      </w:pPr>
    </w:p>
    <w:p w14:paraId="1648AFBF" w14:textId="77777777" w:rsidR="000F46E3" w:rsidRPr="005506A1" w:rsidRDefault="000F46E3" w:rsidP="00025C26">
      <w:pPr>
        <w:pStyle w:val="ListParagraph"/>
        <w:numPr>
          <w:ilvl w:val="1"/>
          <w:numId w:val="18"/>
        </w:numPr>
        <w:tabs>
          <w:tab w:val="left" w:pos="540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fi-FI" w:eastAsia="x-none"/>
        </w:rPr>
      </w:pPr>
    </w:p>
    <w:p w14:paraId="7D8AF9F1" w14:textId="77777777" w:rsidR="000F46E3" w:rsidRPr="005506A1" w:rsidRDefault="000F46E3" w:rsidP="00025C26">
      <w:pPr>
        <w:pStyle w:val="ListParagraph"/>
        <w:numPr>
          <w:ilvl w:val="1"/>
          <w:numId w:val="18"/>
        </w:numPr>
        <w:tabs>
          <w:tab w:val="left" w:pos="540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fi-FI" w:eastAsia="x-none"/>
        </w:rPr>
      </w:pPr>
    </w:p>
    <w:p w14:paraId="57A37E4C" w14:textId="2EB7E893" w:rsidR="000F46E3" w:rsidRPr="00487081" w:rsidRDefault="00A005B8" w:rsidP="004A7BFC">
      <w:pPr>
        <w:pStyle w:val="BodyText"/>
        <w:numPr>
          <w:ilvl w:val="2"/>
          <w:numId w:val="18"/>
        </w:numPr>
        <w:ind w:left="1134" w:hanging="283"/>
        <w:rPr>
          <w:rFonts w:asciiTheme="minorHAnsi" w:hAnsiTheme="minorHAnsi" w:cs="Tahoma"/>
          <w:noProof/>
          <w:szCs w:val="22"/>
          <w:lang w:val="fi-FI"/>
        </w:rPr>
      </w:pPr>
      <w:r w:rsidRPr="005506A1">
        <w:rPr>
          <w:rFonts w:asciiTheme="minorHAnsi" w:hAnsiTheme="minorHAnsi" w:cs="Tahoma"/>
          <w:noProof/>
          <w:szCs w:val="22"/>
          <w:lang w:val="fi-FI"/>
        </w:rPr>
        <w:t>Supervisor</w:t>
      </w:r>
      <w:r w:rsidR="000F46E3" w:rsidRPr="005506A1">
        <w:rPr>
          <w:rFonts w:asciiTheme="minorHAnsi" w:hAnsiTheme="minorHAnsi" w:cs="Tahoma"/>
          <w:noProof/>
          <w:szCs w:val="22"/>
          <w:lang w:val="fi-FI"/>
        </w:rPr>
        <w:t xml:space="preserve"> </w:t>
      </w:r>
      <w:r w:rsidR="00226BF6" w:rsidRPr="005506A1">
        <w:rPr>
          <w:rFonts w:asciiTheme="minorHAnsi" w:hAnsiTheme="minorHAnsi" w:cs="Tahoma"/>
          <w:noProof/>
          <w:szCs w:val="22"/>
          <w:lang w:val="fi-FI"/>
        </w:rPr>
        <w:t xml:space="preserve">Pemeriksaan </w:t>
      </w:r>
      <w:r w:rsidR="00EE04B6" w:rsidRPr="005506A1">
        <w:rPr>
          <w:rFonts w:asciiTheme="minorHAnsi" w:hAnsiTheme="minorHAnsi" w:cs="Tahoma"/>
          <w:noProof/>
          <w:szCs w:val="22"/>
          <w:lang w:val="fi-FI"/>
        </w:rPr>
        <w:t>Produk Ruahan dan Produk Jadi</w:t>
      </w:r>
      <w:r w:rsidR="00EE04B6" w:rsidRPr="005506A1">
        <w:rPr>
          <w:rFonts w:asciiTheme="minorHAnsi" w:hAnsiTheme="minorHAnsi" w:cs="Tahoma"/>
          <w:b/>
          <w:bCs/>
          <w:noProof/>
          <w:szCs w:val="22"/>
          <w:lang w:val="fi-FI"/>
        </w:rPr>
        <w:t xml:space="preserve"> </w:t>
      </w:r>
      <w:r w:rsidR="000F46E3" w:rsidRPr="005506A1">
        <w:rPr>
          <w:rFonts w:asciiTheme="minorHAnsi" w:hAnsiTheme="minorHAnsi" w:cs="Tahoma"/>
          <w:noProof/>
          <w:szCs w:val="22"/>
          <w:lang w:val="fi-FI"/>
        </w:rPr>
        <w:t>menerima memo</w:t>
      </w:r>
      <w:r w:rsidR="00850BC8" w:rsidRPr="005506A1">
        <w:rPr>
          <w:rFonts w:asciiTheme="minorHAnsi" w:hAnsiTheme="minorHAnsi" w:cs="Tahoma"/>
          <w:noProof/>
          <w:szCs w:val="22"/>
          <w:lang w:val="fi-FI"/>
        </w:rPr>
        <w:t xml:space="preserve"> </w:t>
      </w:r>
      <w:r w:rsidR="005C3A3A" w:rsidRPr="005506A1">
        <w:rPr>
          <w:rFonts w:asciiTheme="minorHAnsi" w:hAnsiTheme="minorHAnsi" w:cs="Tahoma"/>
          <w:noProof/>
          <w:szCs w:val="22"/>
          <w:lang w:val="fi-FI"/>
        </w:rPr>
        <w:t>request for analysis (F-PQC-</w:t>
      </w:r>
      <w:r w:rsidR="005C3A3A" w:rsidRPr="00487081">
        <w:rPr>
          <w:rFonts w:asciiTheme="minorHAnsi" w:hAnsiTheme="minorHAnsi" w:cs="Tahoma"/>
          <w:noProof/>
          <w:szCs w:val="22"/>
          <w:lang w:val="fi-FI"/>
        </w:rPr>
        <w:t>03-003-01</w:t>
      </w:r>
      <w:r w:rsidR="00F92C5E" w:rsidRPr="00487081">
        <w:rPr>
          <w:rFonts w:asciiTheme="minorHAnsi" w:hAnsiTheme="minorHAnsi" w:cs="Tahoma"/>
          <w:noProof/>
          <w:szCs w:val="22"/>
          <w:lang w:val="fi-FI"/>
        </w:rPr>
        <w:t xml:space="preserve"> </w:t>
      </w:r>
      <w:r w:rsidR="000F46E3" w:rsidRPr="00487081">
        <w:rPr>
          <w:rFonts w:asciiTheme="minorHAnsi" w:hAnsiTheme="minorHAnsi" w:cs="Tahoma"/>
          <w:noProof/>
          <w:szCs w:val="22"/>
          <w:lang w:val="fi-FI"/>
        </w:rPr>
        <w:t xml:space="preserve">dari </w:t>
      </w:r>
      <w:r w:rsidR="009902E5" w:rsidRPr="00487081">
        <w:rPr>
          <w:rFonts w:asciiTheme="minorHAnsi" w:hAnsiTheme="minorHAnsi" w:cs="Tahoma"/>
          <w:b/>
          <w:bCs/>
          <w:i/>
          <w:iCs/>
          <w:noProof/>
          <w:szCs w:val="22"/>
          <w:lang w:val="fi-FI"/>
        </w:rPr>
        <w:t>IPC</w:t>
      </w:r>
      <w:r w:rsidR="009902E5" w:rsidRPr="00487081">
        <w:rPr>
          <w:rFonts w:asciiTheme="minorHAnsi" w:hAnsiTheme="minorHAnsi" w:cs="Tahoma"/>
          <w:noProof/>
          <w:szCs w:val="22"/>
          <w:lang w:val="fi-FI"/>
        </w:rPr>
        <w:t xml:space="preserve"> </w:t>
      </w:r>
      <w:r w:rsidR="00F92C5E" w:rsidRPr="00487081">
        <w:rPr>
          <w:rFonts w:asciiTheme="minorHAnsi" w:hAnsiTheme="minorHAnsi" w:cs="Tahoma"/>
          <w:bCs/>
          <w:iCs/>
          <w:noProof/>
          <w:szCs w:val="22"/>
          <w:lang w:val="fi-FI"/>
        </w:rPr>
        <w:t>bersamaan dengan</w:t>
      </w:r>
      <w:r w:rsidR="000F46E3" w:rsidRPr="00487081">
        <w:rPr>
          <w:rFonts w:asciiTheme="minorHAnsi" w:hAnsiTheme="minorHAnsi" w:cs="Tahoma"/>
          <w:noProof/>
          <w:szCs w:val="22"/>
          <w:lang w:val="fi-FI"/>
        </w:rPr>
        <w:t xml:space="preserve"> </w:t>
      </w:r>
      <w:r w:rsidR="00EE04B6" w:rsidRPr="00487081">
        <w:rPr>
          <w:rFonts w:asciiTheme="minorHAnsi" w:hAnsiTheme="minorHAnsi" w:cs="Tahoma"/>
          <w:noProof/>
          <w:szCs w:val="22"/>
          <w:lang w:val="fi-FI"/>
        </w:rPr>
        <w:t xml:space="preserve">sampel </w:t>
      </w:r>
      <w:r w:rsidR="0018470C" w:rsidRPr="00487081">
        <w:rPr>
          <w:rFonts w:asciiTheme="minorHAnsi" w:hAnsiTheme="minorHAnsi" w:cs="Tahoma"/>
          <w:noProof/>
          <w:szCs w:val="22"/>
          <w:lang w:val="fi-FI"/>
        </w:rPr>
        <w:t>produk.</w:t>
      </w:r>
    </w:p>
    <w:p w14:paraId="3896DE8A" w14:textId="4E0FBF97" w:rsidR="001647D7" w:rsidRPr="00487081" w:rsidRDefault="000F46E3" w:rsidP="009D4300">
      <w:pPr>
        <w:pStyle w:val="BodyText"/>
        <w:numPr>
          <w:ilvl w:val="2"/>
          <w:numId w:val="18"/>
        </w:numPr>
        <w:spacing w:before="40" w:after="60"/>
        <w:ind w:left="1134" w:hanging="283"/>
        <w:rPr>
          <w:rFonts w:asciiTheme="minorHAnsi" w:hAnsiTheme="minorHAnsi" w:cs="Tahoma"/>
          <w:i/>
          <w:noProof/>
          <w:szCs w:val="22"/>
          <w:lang w:val="it-IT"/>
        </w:rPr>
      </w:pPr>
      <w:r w:rsidRPr="00487081">
        <w:rPr>
          <w:rFonts w:asciiTheme="minorHAnsi" w:hAnsiTheme="minorHAnsi" w:cs="Tahoma"/>
          <w:noProof/>
          <w:szCs w:val="22"/>
          <w:lang w:val="it-IT"/>
        </w:rPr>
        <w:t>Jenis Pro</w:t>
      </w:r>
      <w:r w:rsidR="004A7BFC" w:rsidRPr="00487081">
        <w:rPr>
          <w:rFonts w:asciiTheme="minorHAnsi" w:hAnsiTheme="minorHAnsi" w:cs="Tahoma"/>
          <w:noProof/>
          <w:szCs w:val="22"/>
          <w:lang w:val="it-IT"/>
        </w:rPr>
        <w:t xml:space="preserve">duk yang diterima terdiri dari </w:t>
      </w:r>
      <w:r w:rsidR="0018470C" w:rsidRPr="00487081">
        <w:rPr>
          <w:rFonts w:asciiTheme="minorHAnsi" w:hAnsiTheme="minorHAnsi" w:cs="Tahoma"/>
          <w:noProof/>
          <w:szCs w:val="22"/>
          <w:lang w:val="it-IT"/>
        </w:rPr>
        <w:t xml:space="preserve">: </w:t>
      </w:r>
    </w:p>
    <w:p w14:paraId="0EE432EC" w14:textId="120445D5" w:rsidR="001647D7" w:rsidRPr="00487081" w:rsidRDefault="000F46E3" w:rsidP="004A7BFC">
      <w:pPr>
        <w:pStyle w:val="BodyText"/>
        <w:numPr>
          <w:ilvl w:val="0"/>
          <w:numId w:val="20"/>
        </w:numPr>
        <w:tabs>
          <w:tab w:val="left" w:pos="2127"/>
        </w:tabs>
        <w:ind w:left="1418" w:hanging="284"/>
        <w:rPr>
          <w:rFonts w:asciiTheme="minorHAnsi" w:hAnsiTheme="minorHAnsi" w:cs="Tahoma"/>
          <w:noProof/>
          <w:szCs w:val="22"/>
        </w:rPr>
      </w:pPr>
      <w:r w:rsidRPr="00487081">
        <w:rPr>
          <w:rFonts w:asciiTheme="minorHAnsi" w:hAnsiTheme="minorHAnsi" w:cs="Tahoma"/>
          <w:noProof/>
          <w:szCs w:val="22"/>
          <w:lang w:val="it-IT"/>
        </w:rPr>
        <w:t>Produk Antara : Mas</w:t>
      </w:r>
      <w:r w:rsidRPr="00487081">
        <w:rPr>
          <w:rFonts w:asciiTheme="minorHAnsi" w:hAnsiTheme="minorHAnsi" w:cs="Tahoma"/>
          <w:noProof/>
          <w:szCs w:val="22"/>
        </w:rPr>
        <w:t>s</w:t>
      </w:r>
      <w:r w:rsidRPr="00487081">
        <w:rPr>
          <w:rFonts w:asciiTheme="minorHAnsi" w:hAnsiTheme="minorHAnsi" w:cs="Tahoma"/>
          <w:noProof/>
          <w:szCs w:val="22"/>
          <w:lang w:val="it-IT"/>
        </w:rPr>
        <w:t>a cetak/serbuk,</w:t>
      </w:r>
      <w:r w:rsidR="00F92C5E" w:rsidRPr="00487081">
        <w:rPr>
          <w:rFonts w:asciiTheme="minorHAnsi" w:hAnsiTheme="minorHAnsi" w:cs="Tahoma"/>
          <w:noProof/>
          <w:szCs w:val="22"/>
          <w:lang w:val="it-IT"/>
        </w:rPr>
        <w:t xml:space="preserve"> </w:t>
      </w:r>
      <w:r w:rsidRPr="00487081">
        <w:rPr>
          <w:rFonts w:asciiTheme="minorHAnsi" w:hAnsiTheme="minorHAnsi" w:cs="Tahoma"/>
          <w:noProof/>
          <w:szCs w:val="22"/>
          <w:lang w:val="it-IT"/>
        </w:rPr>
        <w:t>Set Up Berhenti,</w:t>
      </w:r>
      <w:r w:rsidR="002435BF" w:rsidRPr="00487081">
        <w:rPr>
          <w:rFonts w:asciiTheme="minorHAnsi" w:hAnsiTheme="minorHAnsi" w:cs="Tahoma"/>
          <w:noProof/>
          <w:szCs w:val="22"/>
          <w:lang w:val="it-IT"/>
        </w:rPr>
        <w:t xml:space="preserve"> </w:t>
      </w:r>
      <w:r w:rsidRPr="00487081">
        <w:rPr>
          <w:rFonts w:asciiTheme="minorHAnsi" w:hAnsiTheme="minorHAnsi" w:cs="Tahoma"/>
          <w:noProof/>
          <w:szCs w:val="22"/>
          <w:lang w:val="it-IT"/>
        </w:rPr>
        <w:t xml:space="preserve">Set Up </w:t>
      </w:r>
      <w:r w:rsidR="0025750E" w:rsidRPr="00487081">
        <w:rPr>
          <w:rFonts w:asciiTheme="minorHAnsi" w:hAnsiTheme="minorHAnsi" w:cs="Tahoma"/>
          <w:noProof/>
          <w:szCs w:val="22"/>
          <w:lang w:val="it-IT"/>
        </w:rPr>
        <w:t>Jalan</w:t>
      </w:r>
      <w:r w:rsidR="002435BF" w:rsidRPr="00487081">
        <w:rPr>
          <w:rFonts w:asciiTheme="minorHAnsi" w:hAnsiTheme="minorHAnsi" w:cs="Tahoma"/>
          <w:noProof/>
          <w:szCs w:val="22"/>
          <w:lang w:val="it-IT"/>
        </w:rPr>
        <w:t xml:space="preserve"> </w:t>
      </w:r>
      <w:r w:rsidR="00EE04B6" w:rsidRPr="00487081">
        <w:rPr>
          <w:rFonts w:asciiTheme="minorHAnsi" w:hAnsiTheme="minorHAnsi" w:cs="Tahoma"/>
          <w:noProof/>
          <w:szCs w:val="22"/>
          <w:lang w:val="it-IT"/>
        </w:rPr>
        <w:t>dan Tablet Inti</w:t>
      </w:r>
    </w:p>
    <w:p w14:paraId="14DBC72A" w14:textId="17B73916" w:rsidR="001647D7" w:rsidRPr="00487081" w:rsidRDefault="000F46E3" w:rsidP="0018470C">
      <w:pPr>
        <w:pStyle w:val="BodyText"/>
        <w:numPr>
          <w:ilvl w:val="0"/>
          <w:numId w:val="19"/>
        </w:numPr>
        <w:ind w:left="1701" w:hanging="283"/>
        <w:rPr>
          <w:rFonts w:asciiTheme="minorHAnsi" w:hAnsiTheme="minorHAnsi" w:cs="Tahoma"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  <w:lang w:val="sv-SE"/>
        </w:rPr>
        <w:t>Produk yang dilakukan Set Up berhenti sebagai berikut :</w:t>
      </w:r>
      <w:r w:rsidR="00F92C5E" w:rsidRPr="00487081">
        <w:rPr>
          <w:rFonts w:asciiTheme="minorHAnsi" w:hAnsiTheme="minorHAnsi" w:cs="Tahoma"/>
          <w:noProof/>
          <w:szCs w:val="22"/>
          <w:lang w:val="sv-SE"/>
        </w:rPr>
        <w:t xml:space="preserve"> </w:t>
      </w:r>
      <w:r w:rsidRPr="00487081">
        <w:rPr>
          <w:rFonts w:asciiTheme="minorHAnsi" w:hAnsiTheme="minorHAnsi" w:cs="Tahoma"/>
          <w:noProof/>
          <w:szCs w:val="22"/>
          <w:lang w:val="sv-SE"/>
        </w:rPr>
        <w:t xml:space="preserve">Produk </w:t>
      </w:r>
      <w:r w:rsidR="00EA4922" w:rsidRPr="00487081">
        <w:rPr>
          <w:rFonts w:asciiTheme="minorHAnsi" w:hAnsiTheme="minorHAnsi" w:cs="Tahoma"/>
          <w:noProof/>
          <w:szCs w:val="22"/>
          <w:lang w:val="sv-SE"/>
        </w:rPr>
        <w:t>Optimasi</w:t>
      </w:r>
      <w:r w:rsidRPr="00487081">
        <w:rPr>
          <w:rFonts w:asciiTheme="minorHAnsi" w:hAnsiTheme="minorHAnsi" w:cs="Tahoma"/>
          <w:noProof/>
          <w:szCs w:val="22"/>
          <w:lang w:val="sv-SE"/>
        </w:rPr>
        <w:t xml:space="preserve">, dan produk </w:t>
      </w:r>
      <w:r w:rsidR="00F92C5E" w:rsidRPr="00487081">
        <w:rPr>
          <w:rFonts w:asciiTheme="minorHAnsi" w:hAnsiTheme="minorHAnsi" w:cs="Tahoma"/>
          <w:noProof/>
          <w:szCs w:val="22"/>
          <w:lang w:val="sv-SE"/>
        </w:rPr>
        <w:t xml:space="preserve">dalam masa pemantauan. </w:t>
      </w:r>
    </w:p>
    <w:p w14:paraId="34625EC2" w14:textId="4029BE19" w:rsidR="00D3106E" w:rsidRPr="00487081" w:rsidRDefault="000F46E3" w:rsidP="004A7BFC">
      <w:pPr>
        <w:pStyle w:val="BodyText"/>
        <w:numPr>
          <w:ilvl w:val="0"/>
          <w:numId w:val="20"/>
        </w:numPr>
        <w:ind w:left="1418" w:hanging="284"/>
        <w:rPr>
          <w:rFonts w:asciiTheme="minorHAnsi" w:hAnsiTheme="minorHAnsi" w:cs="Tahoma"/>
          <w:i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  <w:lang w:val="sv-SE"/>
        </w:rPr>
        <w:t xml:space="preserve">Produk Ruahan : </w:t>
      </w:r>
      <w:r w:rsidR="002435BF" w:rsidRPr="00487081">
        <w:rPr>
          <w:rFonts w:asciiTheme="minorHAnsi" w:hAnsiTheme="minorHAnsi" w:cs="Tahoma"/>
          <w:noProof/>
          <w:szCs w:val="22"/>
          <w:lang w:val="sv-SE"/>
        </w:rPr>
        <w:t>Ruahan Tablet</w:t>
      </w:r>
      <w:r w:rsidRPr="00487081">
        <w:rPr>
          <w:rFonts w:asciiTheme="minorHAnsi" w:hAnsiTheme="minorHAnsi" w:cs="Tahoma"/>
          <w:noProof/>
          <w:szCs w:val="22"/>
          <w:lang w:val="sv-SE"/>
        </w:rPr>
        <w:t xml:space="preserve">, </w:t>
      </w:r>
      <w:r w:rsidR="002435BF" w:rsidRPr="00487081">
        <w:rPr>
          <w:rFonts w:asciiTheme="minorHAnsi" w:hAnsiTheme="minorHAnsi" w:cs="Tahoma"/>
          <w:noProof/>
          <w:szCs w:val="22"/>
          <w:lang w:val="sv-SE"/>
        </w:rPr>
        <w:t>Ruahan Serbuk</w:t>
      </w:r>
      <w:r w:rsidRPr="00487081">
        <w:rPr>
          <w:rFonts w:asciiTheme="minorHAnsi" w:hAnsiTheme="minorHAnsi" w:cs="Tahoma"/>
          <w:noProof/>
          <w:szCs w:val="22"/>
          <w:lang w:val="sv-SE"/>
        </w:rPr>
        <w:t xml:space="preserve">, </w:t>
      </w:r>
      <w:r w:rsidR="002435BF" w:rsidRPr="00487081">
        <w:rPr>
          <w:rFonts w:asciiTheme="minorHAnsi" w:hAnsiTheme="minorHAnsi" w:cs="Tahoma"/>
          <w:noProof/>
          <w:szCs w:val="22"/>
          <w:lang w:val="sv-SE"/>
        </w:rPr>
        <w:t xml:space="preserve">Ruahan </w:t>
      </w:r>
      <w:r w:rsidRPr="00487081">
        <w:rPr>
          <w:rFonts w:asciiTheme="minorHAnsi" w:hAnsiTheme="minorHAnsi" w:cs="Tahoma"/>
          <w:noProof/>
          <w:szCs w:val="22"/>
        </w:rPr>
        <w:t>Cairan</w:t>
      </w:r>
      <w:r w:rsidR="00EA4922" w:rsidRPr="00487081">
        <w:rPr>
          <w:rFonts w:asciiTheme="minorHAnsi" w:hAnsiTheme="minorHAnsi" w:cs="Tahoma"/>
          <w:noProof/>
          <w:szCs w:val="22"/>
          <w:lang w:val="en-US"/>
        </w:rPr>
        <w:t xml:space="preserve">, </w:t>
      </w:r>
      <w:r w:rsidR="00CC7DEA" w:rsidRPr="00487081">
        <w:rPr>
          <w:rFonts w:asciiTheme="minorHAnsi" w:hAnsiTheme="minorHAnsi" w:cs="Tahoma"/>
          <w:noProof/>
          <w:szCs w:val="22"/>
          <w:lang w:val="en-US"/>
        </w:rPr>
        <w:t>Tablet/Kaplet</w:t>
      </w:r>
      <w:r w:rsidR="00EA4922" w:rsidRPr="00487081">
        <w:rPr>
          <w:rFonts w:asciiTheme="minorHAnsi" w:hAnsiTheme="minorHAnsi" w:cs="Tahoma"/>
          <w:noProof/>
          <w:szCs w:val="22"/>
          <w:lang w:val="en-US"/>
        </w:rPr>
        <w:t xml:space="preserve"> Salut</w:t>
      </w:r>
      <w:r w:rsidR="00CC7DEA" w:rsidRPr="00487081">
        <w:rPr>
          <w:rFonts w:asciiTheme="minorHAnsi" w:hAnsiTheme="minorHAnsi" w:cs="Tahoma"/>
          <w:noProof/>
          <w:szCs w:val="22"/>
          <w:lang w:val="en-US"/>
        </w:rPr>
        <w:t xml:space="preserve"> dan Kapsul</w:t>
      </w:r>
    </w:p>
    <w:p w14:paraId="12F256A3" w14:textId="2C840FEB" w:rsidR="000F46E3" w:rsidRPr="00487081" w:rsidRDefault="000F46E3" w:rsidP="00DF5859">
      <w:pPr>
        <w:pStyle w:val="BodyText"/>
        <w:numPr>
          <w:ilvl w:val="2"/>
          <w:numId w:val="18"/>
        </w:numPr>
        <w:ind w:left="1134" w:hanging="283"/>
        <w:rPr>
          <w:rFonts w:asciiTheme="minorHAnsi" w:hAnsiTheme="minorHAnsi" w:cs="Tahoma"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  <w:lang w:val="sv-SE"/>
        </w:rPr>
        <w:t xml:space="preserve">Periksa kebenaran produk dengan </w:t>
      </w:r>
      <w:r w:rsidR="0018470C" w:rsidRPr="00487081">
        <w:rPr>
          <w:rFonts w:asciiTheme="minorHAnsi" w:hAnsiTheme="minorHAnsi" w:cs="Tahoma"/>
          <w:b/>
          <w:bCs/>
          <w:i/>
          <w:iCs/>
          <w:noProof/>
          <w:szCs w:val="22"/>
          <w:lang w:val="sv-SE"/>
        </w:rPr>
        <w:t>memo</w:t>
      </w:r>
      <w:r w:rsidRPr="00487081">
        <w:rPr>
          <w:rFonts w:asciiTheme="minorHAnsi" w:hAnsiTheme="minorHAnsi" w:cs="Tahoma"/>
          <w:noProof/>
          <w:szCs w:val="22"/>
          <w:lang w:val="sv-SE"/>
        </w:rPr>
        <w:t xml:space="preserve"> yang diterima oleh </w:t>
      </w:r>
      <w:r w:rsidR="00D3106E" w:rsidRPr="00487081">
        <w:rPr>
          <w:rFonts w:asciiTheme="minorHAnsi" w:hAnsiTheme="minorHAnsi" w:cs="Tahoma"/>
          <w:noProof/>
          <w:szCs w:val="22"/>
          <w:lang w:val="fi-FI"/>
        </w:rPr>
        <w:t xml:space="preserve">Supervisor </w:t>
      </w:r>
      <w:r w:rsidR="00CC7DEA" w:rsidRPr="00487081">
        <w:rPr>
          <w:rFonts w:asciiTheme="minorHAnsi" w:hAnsiTheme="minorHAnsi" w:cs="Tahoma"/>
          <w:noProof/>
          <w:szCs w:val="22"/>
          <w:lang w:val="fi-FI"/>
        </w:rPr>
        <w:t>Produk Ruahan dan Produk Jadi</w:t>
      </w:r>
    </w:p>
    <w:p w14:paraId="7140DA47" w14:textId="06643AC3" w:rsidR="000F46E3" w:rsidRPr="00487081" w:rsidRDefault="003752CD" w:rsidP="00DF5859">
      <w:pPr>
        <w:pStyle w:val="BodyText"/>
        <w:numPr>
          <w:ilvl w:val="2"/>
          <w:numId w:val="18"/>
        </w:numPr>
        <w:ind w:left="1134" w:hanging="283"/>
        <w:rPr>
          <w:rFonts w:asciiTheme="minorHAnsi" w:hAnsiTheme="minorHAnsi" w:cs="Tahoma"/>
          <w:b/>
          <w:bCs/>
          <w:i/>
          <w:iCs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  <w:lang w:val="sv-SE"/>
        </w:rPr>
        <w:t>Lakukan registrasi penerimaan sampel produk antara dan ruahan</w:t>
      </w:r>
      <w:r w:rsidR="00363DF6" w:rsidRPr="00487081">
        <w:rPr>
          <w:rFonts w:asciiTheme="minorHAnsi" w:hAnsiTheme="minorHAnsi" w:cs="Tahoma"/>
          <w:noProof/>
          <w:szCs w:val="22"/>
          <w:lang w:val="sv-SE"/>
        </w:rPr>
        <w:t>.</w:t>
      </w:r>
    </w:p>
    <w:p w14:paraId="641294D6" w14:textId="29B1CCB5" w:rsidR="000F46E3" w:rsidRPr="00487081" w:rsidRDefault="000F46E3" w:rsidP="00DF5859">
      <w:pPr>
        <w:pStyle w:val="BodyText"/>
        <w:numPr>
          <w:ilvl w:val="2"/>
          <w:numId w:val="18"/>
        </w:numPr>
        <w:ind w:left="1134" w:hanging="283"/>
        <w:rPr>
          <w:rFonts w:asciiTheme="minorHAnsi" w:hAnsiTheme="minorHAnsi" w:cs="Tahoma"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  <w:lang w:val="sv-SE"/>
        </w:rPr>
        <w:t xml:space="preserve">Simpan </w:t>
      </w:r>
      <w:r w:rsidR="003752CD" w:rsidRPr="00487081">
        <w:rPr>
          <w:rFonts w:asciiTheme="minorHAnsi" w:hAnsiTheme="minorHAnsi" w:cs="Tahoma"/>
          <w:noProof/>
          <w:szCs w:val="22"/>
          <w:lang w:val="sv-SE"/>
        </w:rPr>
        <w:t xml:space="preserve">sampel yang belum dikerjakan </w:t>
      </w:r>
      <w:r w:rsidRPr="00487081">
        <w:rPr>
          <w:rFonts w:asciiTheme="minorHAnsi" w:hAnsiTheme="minorHAnsi" w:cs="Tahoma"/>
          <w:noProof/>
          <w:szCs w:val="22"/>
          <w:lang w:val="sv-SE"/>
        </w:rPr>
        <w:t>dalam lemari/ laci yang terkunci, dan untuk samp</w:t>
      </w:r>
      <w:r w:rsidR="00BC46B3" w:rsidRPr="00487081">
        <w:rPr>
          <w:rFonts w:asciiTheme="minorHAnsi" w:hAnsiTheme="minorHAnsi" w:cs="Tahoma"/>
          <w:noProof/>
          <w:szCs w:val="22"/>
          <w:lang w:val="sv-SE"/>
        </w:rPr>
        <w:t>el</w:t>
      </w:r>
      <w:r w:rsidRPr="00487081">
        <w:rPr>
          <w:rFonts w:asciiTheme="minorHAnsi" w:hAnsiTheme="minorHAnsi" w:cs="Tahoma"/>
          <w:noProof/>
          <w:szCs w:val="22"/>
          <w:lang w:val="sv-SE"/>
        </w:rPr>
        <w:t xml:space="preserve"> produk psikotropik dan prekursor simpan di lemari</w:t>
      </w:r>
      <w:r w:rsidR="00E705D5" w:rsidRPr="00487081">
        <w:rPr>
          <w:rFonts w:asciiTheme="minorHAnsi" w:hAnsiTheme="minorHAnsi" w:cs="Tahoma"/>
          <w:noProof/>
          <w:szCs w:val="22"/>
          <w:lang w:val="sv-SE"/>
        </w:rPr>
        <w:t xml:space="preserve"> </w:t>
      </w:r>
      <w:r w:rsidRPr="00487081">
        <w:rPr>
          <w:rFonts w:asciiTheme="minorHAnsi" w:hAnsiTheme="minorHAnsi" w:cs="Tahoma"/>
          <w:noProof/>
          <w:szCs w:val="22"/>
          <w:lang w:val="sv-SE"/>
        </w:rPr>
        <w:t>/ laci terpisah</w:t>
      </w:r>
      <w:r w:rsidR="00CC7DEA" w:rsidRPr="00487081">
        <w:rPr>
          <w:rFonts w:asciiTheme="minorHAnsi" w:hAnsiTheme="minorHAnsi" w:cs="Tahoma"/>
          <w:noProof/>
          <w:szCs w:val="22"/>
          <w:lang w:val="sv-SE"/>
        </w:rPr>
        <w:t xml:space="preserve"> yang terkunci.</w:t>
      </w:r>
    </w:p>
    <w:p w14:paraId="5CB4C757" w14:textId="205C8894" w:rsidR="000F46E3" w:rsidRPr="00487081" w:rsidRDefault="000F46E3" w:rsidP="00DF5859">
      <w:pPr>
        <w:pStyle w:val="BodyText"/>
        <w:numPr>
          <w:ilvl w:val="2"/>
          <w:numId w:val="18"/>
        </w:numPr>
        <w:ind w:left="1134" w:hanging="283"/>
        <w:rPr>
          <w:rFonts w:asciiTheme="minorHAnsi" w:hAnsiTheme="minorHAnsi" w:cs="Tahoma"/>
          <w:b/>
          <w:bCs/>
          <w:i/>
          <w:iCs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  <w:lang w:val="sv-SE"/>
        </w:rPr>
        <w:t>Produk yang diterima diperiksa oleh</w:t>
      </w:r>
      <w:r w:rsidR="0018470C" w:rsidRPr="00487081">
        <w:rPr>
          <w:rFonts w:asciiTheme="minorHAnsi" w:hAnsiTheme="minorHAnsi" w:cs="Tahoma"/>
          <w:noProof/>
          <w:szCs w:val="22"/>
          <w:lang w:val="sv-SE"/>
        </w:rPr>
        <w:t xml:space="preserve"> </w:t>
      </w:r>
      <w:r w:rsidR="004D326C" w:rsidRPr="00487081">
        <w:rPr>
          <w:rFonts w:asciiTheme="minorHAnsi" w:hAnsiTheme="minorHAnsi" w:cs="Tahoma"/>
          <w:b/>
          <w:bCs/>
          <w:i/>
          <w:iCs/>
          <w:noProof/>
          <w:szCs w:val="22"/>
          <w:lang w:val="sv-SE"/>
        </w:rPr>
        <w:t>a</w:t>
      </w:r>
      <w:r w:rsidR="0018470C" w:rsidRPr="00487081">
        <w:rPr>
          <w:rFonts w:asciiTheme="minorHAnsi" w:hAnsiTheme="minorHAnsi" w:cs="Tahoma"/>
          <w:b/>
          <w:bCs/>
          <w:i/>
          <w:iCs/>
          <w:noProof/>
          <w:szCs w:val="22"/>
          <w:lang w:val="sv-SE"/>
        </w:rPr>
        <w:t>nalis di bagian Pemeriksaan Produk Ruahan dan Produk Jadi sesuai tugasnya masing-masing</w:t>
      </w:r>
      <w:r w:rsidRPr="00487081">
        <w:rPr>
          <w:rFonts w:asciiTheme="minorHAnsi" w:hAnsiTheme="minorHAnsi" w:cs="Tahoma"/>
          <w:b/>
          <w:bCs/>
          <w:i/>
          <w:iCs/>
          <w:noProof/>
          <w:szCs w:val="22"/>
        </w:rPr>
        <w:t>.</w:t>
      </w:r>
    </w:p>
    <w:p w14:paraId="789E2D27" w14:textId="178C51D2" w:rsidR="000F46E3" w:rsidRPr="005506A1" w:rsidRDefault="000F46E3" w:rsidP="00CD3170">
      <w:pPr>
        <w:pStyle w:val="ListParagraph"/>
        <w:numPr>
          <w:ilvl w:val="0"/>
          <w:numId w:val="39"/>
        </w:numPr>
        <w:spacing w:after="60"/>
        <w:ind w:left="851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noProof/>
          <w:sz w:val="22"/>
          <w:szCs w:val="22"/>
          <w:lang w:val="en-ID"/>
        </w:rPr>
        <w:t xml:space="preserve">Pemeriksaan </w:t>
      </w:r>
    </w:p>
    <w:p w14:paraId="67373650" w14:textId="77777777" w:rsidR="00957DD1" w:rsidRPr="005506A1" w:rsidRDefault="00957DD1" w:rsidP="00025C26">
      <w:pPr>
        <w:pStyle w:val="ListParagraph"/>
        <w:numPr>
          <w:ilvl w:val="0"/>
          <w:numId w:val="22"/>
        </w:numPr>
        <w:tabs>
          <w:tab w:val="left" w:pos="851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4C2B92B9" w14:textId="77777777" w:rsidR="00957DD1" w:rsidRPr="005506A1" w:rsidRDefault="00957DD1" w:rsidP="00025C26">
      <w:pPr>
        <w:pStyle w:val="ListParagraph"/>
        <w:numPr>
          <w:ilvl w:val="0"/>
          <w:numId w:val="22"/>
        </w:numPr>
        <w:tabs>
          <w:tab w:val="left" w:pos="851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3EA8A01E" w14:textId="77777777" w:rsidR="00957DD1" w:rsidRPr="005506A1" w:rsidRDefault="00957DD1" w:rsidP="00025C26">
      <w:pPr>
        <w:pStyle w:val="ListParagraph"/>
        <w:numPr>
          <w:ilvl w:val="0"/>
          <w:numId w:val="22"/>
        </w:numPr>
        <w:tabs>
          <w:tab w:val="left" w:pos="851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661381BA" w14:textId="77777777" w:rsidR="00957DD1" w:rsidRPr="005506A1" w:rsidRDefault="00957DD1" w:rsidP="00025C26">
      <w:pPr>
        <w:pStyle w:val="ListParagraph"/>
        <w:numPr>
          <w:ilvl w:val="0"/>
          <w:numId w:val="22"/>
        </w:numPr>
        <w:tabs>
          <w:tab w:val="left" w:pos="851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1564ACD1" w14:textId="77777777" w:rsidR="00957DD1" w:rsidRPr="005506A1" w:rsidRDefault="00957DD1" w:rsidP="00025C26">
      <w:pPr>
        <w:pStyle w:val="ListParagraph"/>
        <w:numPr>
          <w:ilvl w:val="0"/>
          <w:numId w:val="22"/>
        </w:numPr>
        <w:tabs>
          <w:tab w:val="left" w:pos="851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52468526" w14:textId="77777777" w:rsidR="00957DD1" w:rsidRPr="005506A1" w:rsidRDefault="00957DD1" w:rsidP="00025C26">
      <w:pPr>
        <w:pStyle w:val="ListParagraph"/>
        <w:numPr>
          <w:ilvl w:val="0"/>
          <w:numId w:val="22"/>
        </w:numPr>
        <w:tabs>
          <w:tab w:val="left" w:pos="851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766ED79F" w14:textId="77777777" w:rsidR="00957DD1" w:rsidRPr="005506A1" w:rsidRDefault="00957DD1" w:rsidP="00025C26">
      <w:pPr>
        <w:pStyle w:val="ListParagraph"/>
        <w:numPr>
          <w:ilvl w:val="1"/>
          <w:numId w:val="22"/>
        </w:numPr>
        <w:tabs>
          <w:tab w:val="left" w:pos="851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1552E048" w14:textId="77777777" w:rsidR="00957DD1" w:rsidRPr="005506A1" w:rsidRDefault="00957DD1" w:rsidP="00025C26">
      <w:pPr>
        <w:pStyle w:val="ListParagraph"/>
        <w:numPr>
          <w:ilvl w:val="1"/>
          <w:numId w:val="22"/>
        </w:numPr>
        <w:tabs>
          <w:tab w:val="left" w:pos="851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2772E4D4" w14:textId="77777777" w:rsidR="00957DD1" w:rsidRPr="005506A1" w:rsidRDefault="00957DD1" w:rsidP="00025C26">
      <w:pPr>
        <w:pStyle w:val="ListParagraph"/>
        <w:numPr>
          <w:ilvl w:val="1"/>
          <w:numId w:val="22"/>
        </w:numPr>
        <w:tabs>
          <w:tab w:val="left" w:pos="851"/>
        </w:tabs>
        <w:spacing w:before="40"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7DC1551B" w14:textId="7D2B9098" w:rsidR="00E13A5D" w:rsidRPr="005506A1" w:rsidRDefault="009A0BAA" w:rsidP="00CD3170">
      <w:pPr>
        <w:pStyle w:val="ListParagraph"/>
        <w:numPr>
          <w:ilvl w:val="0"/>
          <w:numId w:val="43"/>
        </w:numPr>
        <w:spacing w:after="60"/>
        <w:ind w:left="1134" w:hanging="283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noProof/>
          <w:sz w:val="22"/>
          <w:szCs w:val="22"/>
          <w:lang w:val="id-ID"/>
        </w:rPr>
        <w:t>P</w:t>
      </w:r>
      <w:r w:rsidRPr="005506A1">
        <w:rPr>
          <w:rFonts w:asciiTheme="minorHAnsi" w:hAnsiTheme="minorHAnsi" w:cs="Tahoma"/>
          <w:noProof/>
          <w:sz w:val="22"/>
          <w:szCs w:val="22"/>
          <w:lang w:val="fi-FI"/>
        </w:rPr>
        <w:t xml:space="preserve">emeriksaan Produk </w:t>
      </w:r>
      <w:r w:rsidRPr="005506A1">
        <w:rPr>
          <w:rFonts w:asciiTheme="minorHAnsi" w:hAnsiTheme="minorHAnsi" w:cs="Tahoma"/>
          <w:noProof/>
          <w:sz w:val="22"/>
          <w:szCs w:val="22"/>
          <w:lang w:val="id-ID"/>
        </w:rPr>
        <w:t>Antara</w:t>
      </w:r>
    </w:p>
    <w:p w14:paraId="7CEAE092" w14:textId="1D20D2C7" w:rsidR="00E13A5D" w:rsidRPr="00487081" w:rsidRDefault="009A0BAA" w:rsidP="00CD3170">
      <w:pPr>
        <w:pStyle w:val="BodyText"/>
        <w:numPr>
          <w:ilvl w:val="0"/>
          <w:numId w:val="44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</w:rPr>
        <w:t xml:space="preserve">Masa Cetak </w:t>
      </w:r>
      <w:r w:rsidRPr="00487081">
        <w:rPr>
          <w:rFonts w:asciiTheme="minorHAnsi" w:hAnsiTheme="minorHAnsi" w:cs="Tahoma"/>
          <w:noProof/>
          <w:szCs w:val="22"/>
        </w:rPr>
        <w:t>Tablet</w:t>
      </w:r>
      <w:r w:rsidR="003752CD" w:rsidRPr="00487081">
        <w:rPr>
          <w:rFonts w:asciiTheme="minorHAnsi" w:hAnsiTheme="minorHAnsi" w:cs="Tahoma"/>
          <w:noProof/>
          <w:szCs w:val="22"/>
          <w:lang w:val="en-US"/>
        </w:rPr>
        <w:t xml:space="preserve"> Pharma dan Herbal</w:t>
      </w:r>
      <w:r w:rsidRPr="00487081">
        <w:rPr>
          <w:rFonts w:asciiTheme="minorHAnsi" w:hAnsiTheme="minorHAnsi" w:cs="Tahoma"/>
          <w:noProof/>
          <w:szCs w:val="22"/>
        </w:rPr>
        <w:t xml:space="preserve">/Massa Serbuk </w:t>
      </w:r>
    </w:p>
    <w:p w14:paraId="3DDB1153" w14:textId="0397C8E2" w:rsidR="009A0BAA" w:rsidRPr="00487081" w:rsidRDefault="009A0BAA" w:rsidP="007A0270">
      <w:pPr>
        <w:pStyle w:val="BodyText"/>
        <w:numPr>
          <w:ilvl w:val="0"/>
          <w:numId w:val="21"/>
        </w:numPr>
        <w:ind w:left="1701" w:hanging="283"/>
        <w:rPr>
          <w:rFonts w:asciiTheme="minorHAnsi" w:hAnsiTheme="minorHAnsi" w:cs="Tahoma"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</w:rPr>
        <w:t>Lakukan p</w:t>
      </w:r>
      <w:r w:rsidRPr="00487081">
        <w:rPr>
          <w:rFonts w:asciiTheme="minorHAnsi" w:hAnsiTheme="minorHAnsi" w:cs="Tahoma"/>
          <w:noProof/>
          <w:szCs w:val="22"/>
          <w:lang w:val="sv-SE"/>
        </w:rPr>
        <w:t>emeriksaan</w:t>
      </w:r>
      <w:r w:rsidRPr="00487081">
        <w:rPr>
          <w:rFonts w:asciiTheme="minorHAnsi" w:hAnsiTheme="minorHAnsi" w:cs="Tahoma"/>
          <w:noProof/>
          <w:szCs w:val="22"/>
        </w:rPr>
        <w:t xml:space="preserve"> kadar sesuai </w:t>
      </w:r>
      <w:r w:rsidR="0018470C" w:rsidRPr="00487081">
        <w:rPr>
          <w:rFonts w:asciiTheme="minorHAnsi" w:hAnsiTheme="minorHAnsi" w:cs="Tahoma"/>
          <w:noProof/>
          <w:szCs w:val="22"/>
          <w:lang w:val="en-US"/>
        </w:rPr>
        <w:t xml:space="preserve">dengan </w:t>
      </w:r>
      <w:r w:rsidR="00CC7DEA" w:rsidRPr="00487081">
        <w:rPr>
          <w:rFonts w:asciiTheme="minorHAnsi" w:hAnsiTheme="minorHAnsi" w:cs="Tahoma"/>
          <w:noProof/>
          <w:szCs w:val="22"/>
          <w:lang w:val="en-US"/>
        </w:rPr>
        <w:t>Instruksi Kerja dan Spesifikasi</w:t>
      </w:r>
      <w:r w:rsidRPr="00487081">
        <w:rPr>
          <w:rFonts w:asciiTheme="minorHAnsi" w:hAnsiTheme="minorHAnsi" w:cs="Tahoma"/>
          <w:noProof/>
          <w:szCs w:val="22"/>
        </w:rPr>
        <w:t xml:space="preserve"> masing-masing produk</w:t>
      </w:r>
      <w:r w:rsidR="0018470C" w:rsidRPr="00487081">
        <w:rPr>
          <w:rFonts w:asciiTheme="minorHAnsi" w:hAnsiTheme="minorHAnsi" w:cs="Tahoma"/>
          <w:noProof/>
          <w:szCs w:val="22"/>
          <w:lang w:val="en-US"/>
        </w:rPr>
        <w:t>.</w:t>
      </w:r>
    </w:p>
    <w:p w14:paraId="30A315FD" w14:textId="5EE0D1F2" w:rsidR="009A0BAA" w:rsidRPr="00487081" w:rsidRDefault="009A0BAA" w:rsidP="007A0270">
      <w:pPr>
        <w:pStyle w:val="BodyText"/>
        <w:numPr>
          <w:ilvl w:val="0"/>
          <w:numId w:val="21"/>
        </w:numPr>
        <w:ind w:left="1701" w:hanging="283"/>
        <w:rPr>
          <w:rFonts w:asciiTheme="minorHAnsi" w:hAnsiTheme="minorHAnsi" w:cs="Tahoma"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</w:rPr>
        <w:t xml:space="preserve">Catat hasil pemeriksaan kadar </w:t>
      </w:r>
      <w:r w:rsidR="0018470C" w:rsidRPr="00487081">
        <w:rPr>
          <w:rFonts w:asciiTheme="minorHAnsi" w:hAnsiTheme="minorHAnsi" w:cs="Tahoma"/>
          <w:noProof/>
          <w:szCs w:val="22"/>
          <w:lang w:val="en-US"/>
        </w:rPr>
        <w:t xml:space="preserve">masa </w:t>
      </w:r>
      <w:r w:rsidR="0018470C" w:rsidRPr="00487081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cetak</w:t>
      </w:r>
      <w:r w:rsidRPr="00487081">
        <w:rPr>
          <w:rFonts w:asciiTheme="minorHAnsi" w:hAnsiTheme="minorHAnsi" w:cs="Tahoma"/>
          <w:noProof/>
          <w:szCs w:val="22"/>
        </w:rPr>
        <w:t xml:space="preserve"> dalam formulir pemeriksaan produk </w:t>
      </w:r>
      <w:r w:rsidR="0018470C" w:rsidRPr="00487081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antara</w:t>
      </w:r>
      <w:r w:rsidRPr="00487081">
        <w:rPr>
          <w:rFonts w:asciiTheme="minorHAnsi" w:hAnsiTheme="minorHAnsi" w:cs="Tahoma"/>
          <w:noProof/>
          <w:szCs w:val="22"/>
        </w:rPr>
        <w:t xml:space="preserve"> </w:t>
      </w:r>
      <w:r w:rsidR="004B7122" w:rsidRPr="00487081">
        <w:rPr>
          <w:rFonts w:asciiTheme="minorHAnsi" w:hAnsiTheme="minorHAnsi" w:cs="Tahoma"/>
          <w:b/>
          <w:bCs/>
          <w:i/>
          <w:iCs/>
          <w:noProof/>
          <w:szCs w:val="22"/>
          <w:lang w:val="en-ID"/>
        </w:rPr>
        <w:t>(</w:t>
      </w:r>
      <w:r w:rsidR="004B7122" w:rsidRPr="00487081">
        <w:rPr>
          <w:rFonts w:asciiTheme="minorHAnsi" w:hAnsiTheme="minorHAnsi" w:cs="Tahoma"/>
          <w:b/>
          <w:bCs/>
          <w:i/>
          <w:iCs/>
          <w:color w:val="000000"/>
          <w:szCs w:val="22"/>
        </w:rPr>
        <w:t>F-PQC-03-004-</w:t>
      </w:r>
      <w:r w:rsidR="0018470C" w:rsidRPr="00487081">
        <w:rPr>
          <w:rFonts w:asciiTheme="minorHAnsi" w:hAnsiTheme="minorHAnsi" w:cs="Tahoma"/>
          <w:b/>
          <w:bCs/>
          <w:i/>
          <w:iCs/>
          <w:color w:val="000000"/>
          <w:szCs w:val="22"/>
          <w:lang w:val="en-US"/>
        </w:rPr>
        <w:t>11</w:t>
      </w:r>
      <w:r w:rsidR="004B7122" w:rsidRPr="00487081">
        <w:rPr>
          <w:rFonts w:asciiTheme="minorHAnsi" w:hAnsiTheme="minorHAnsi" w:cs="Tahoma"/>
          <w:b/>
          <w:bCs/>
          <w:i/>
          <w:iCs/>
          <w:color w:val="000000"/>
          <w:szCs w:val="22"/>
          <w:lang w:val="en-ID"/>
        </w:rPr>
        <w:t>)</w:t>
      </w:r>
      <w:r w:rsidR="00E13A5D" w:rsidRPr="00487081">
        <w:rPr>
          <w:rFonts w:asciiTheme="minorHAnsi" w:hAnsiTheme="minorHAnsi" w:cs="Tahoma"/>
          <w:noProof/>
          <w:szCs w:val="22"/>
          <w:lang w:val="en-ID"/>
        </w:rPr>
        <w:t xml:space="preserve"> </w:t>
      </w:r>
      <w:r w:rsidRPr="00487081">
        <w:rPr>
          <w:rFonts w:asciiTheme="minorHAnsi" w:hAnsiTheme="minorHAnsi" w:cs="Tahoma"/>
          <w:noProof/>
          <w:szCs w:val="22"/>
        </w:rPr>
        <w:t xml:space="preserve">dan hasil pemeriksaan kadar serbuk dalam lembar pemeriksaan produk serbuk </w:t>
      </w:r>
      <w:r w:rsidR="001601C3" w:rsidRPr="00487081">
        <w:rPr>
          <w:rFonts w:asciiTheme="minorHAnsi" w:hAnsiTheme="minorHAnsi" w:cs="Tahoma"/>
          <w:noProof/>
          <w:szCs w:val="22"/>
          <w:lang w:val="en-ID"/>
        </w:rPr>
        <w:t>(</w:t>
      </w:r>
      <w:r w:rsidR="001601C3" w:rsidRPr="00487081">
        <w:rPr>
          <w:rFonts w:asciiTheme="minorHAnsi" w:hAnsiTheme="minorHAnsi" w:cs="Tahoma"/>
          <w:color w:val="000000"/>
          <w:szCs w:val="22"/>
        </w:rPr>
        <w:t>F-PQC-03-004-03</w:t>
      </w:r>
      <w:r w:rsidR="001601C3" w:rsidRPr="00487081">
        <w:rPr>
          <w:rFonts w:asciiTheme="minorHAnsi" w:hAnsiTheme="minorHAnsi" w:cs="Tahoma"/>
          <w:color w:val="000000"/>
          <w:szCs w:val="22"/>
          <w:lang w:val="en-ID"/>
        </w:rPr>
        <w:t>)</w:t>
      </w:r>
    </w:p>
    <w:p w14:paraId="45781E2D" w14:textId="3A6E8096" w:rsidR="009A0BAA" w:rsidRPr="00487081" w:rsidRDefault="009A0BAA" w:rsidP="007A0270">
      <w:pPr>
        <w:pStyle w:val="BodyText"/>
        <w:numPr>
          <w:ilvl w:val="0"/>
          <w:numId w:val="21"/>
        </w:numPr>
        <w:ind w:left="1701" w:hanging="283"/>
        <w:rPr>
          <w:rFonts w:asciiTheme="minorHAnsi" w:hAnsiTheme="minorHAnsi" w:cs="Tahoma"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</w:rPr>
        <w:t>Persyaratan kadar dan warna massa cetak sesuai masing – masing spesifikasi produk</w:t>
      </w:r>
      <w:r w:rsidR="00921934" w:rsidRPr="00487081">
        <w:rPr>
          <w:rFonts w:asciiTheme="minorHAnsi" w:hAnsiTheme="minorHAnsi" w:cs="Tahoma"/>
          <w:noProof/>
          <w:szCs w:val="22"/>
          <w:lang w:val="en-US"/>
        </w:rPr>
        <w:t>.</w:t>
      </w:r>
    </w:p>
    <w:p w14:paraId="7ADCEF61" w14:textId="77777777" w:rsidR="00921934" w:rsidRPr="00487081" w:rsidRDefault="00921934" w:rsidP="00921934">
      <w:pPr>
        <w:pStyle w:val="BodyText"/>
        <w:ind w:left="1701"/>
        <w:rPr>
          <w:rFonts w:asciiTheme="minorHAnsi" w:hAnsiTheme="minorHAnsi" w:cs="Tahoma"/>
          <w:noProof/>
          <w:szCs w:val="22"/>
          <w:lang w:val="sv-SE"/>
        </w:rPr>
      </w:pPr>
    </w:p>
    <w:p w14:paraId="72B9A5D1" w14:textId="073C598A" w:rsidR="009A0BAA" w:rsidRPr="00487081" w:rsidRDefault="009A0BAA" w:rsidP="00CD3170">
      <w:pPr>
        <w:pStyle w:val="BodyText"/>
        <w:numPr>
          <w:ilvl w:val="0"/>
          <w:numId w:val="44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</w:rPr>
        <w:t>Set Up Berhenti</w:t>
      </w:r>
    </w:p>
    <w:p w14:paraId="4AF9A599" w14:textId="3143CA17" w:rsidR="00E13A5D" w:rsidRPr="00487081" w:rsidRDefault="009A0BAA" w:rsidP="009D4300">
      <w:pPr>
        <w:pStyle w:val="BodyText"/>
        <w:numPr>
          <w:ilvl w:val="0"/>
          <w:numId w:val="21"/>
        </w:numPr>
        <w:spacing w:after="60"/>
        <w:ind w:left="1701" w:hanging="283"/>
        <w:rPr>
          <w:rFonts w:asciiTheme="minorHAnsi" w:hAnsiTheme="minorHAnsi" w:cs="Tahoma"/>
          <w:i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</w:rPr>
        <w:t>Timbang 20 tablet,</w:t>
      </w:r>
      <w:r w:rsidR="00E13A5D" w:rsidRPr="00487081">
        <w:rPr>
          <w:rFonts w:asciiTheme="minorHAnsi" w:hAnsiTheme="minorHAnsi" w:cs="Tahoma"/>
          <w:noProof/>
          <w:szCs w:val="22"/>
          <w:lang w:val="en-ID"/>
        </w:rPr>
        <w:t xml:space="preserve"> </w:t>
      </w:r>
      <w:r w:rsidR="007A0270" w:rsidRPr="00487081">
        <w:rPr>
          <w:rFonts w:asciiTheme="minorHAnsi" w:hAnsiTheme="minorHAnsi" w:cs="Tahoma"/>
          <w:noProof/>
          <w:szCs w:val="22"/>
        </w:rPr>
        <w:t>tentukan berat rata-ratanya</w:t>
      </w:r>
    </w:p>
    <w:p w14:paraId="0F966C1B" w14:textId="4BB7A4EE" w:rsidR="00E13A5D" w:rsidRPr="00487081" w:rsidRDefault="007A0270" w:rsidP="009D4300">
      <w:pPr>
        <w:pStyle w:val="BodyText"/>
        <w:numPr>
          <w:ilvl w:val="0"/>
          <w:numId w:val="21"/>
        </w:numPr>
        <w:spacing w:after="60"/>
        <w:ind w:left="1701" w:hanging="283"/>
        <w:rPr>
          <w:rFonts w:asciiTheme="minorHAnsi" w:hAnsiTheme="minorHAnsi" w:cs="Tahoma"/>
          <w:i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</w:rPr>
        <w:t>Gerus sampai halus dan homogen</w:t>
      </w:r>
    </w:p>
    <w:p w14:paraId="1C84123D" w14:textId="462B3960" w:rsidR="00921934" w:rsidRPr="00487081" w:rsidRDefault="009A0BAA" w:rsidP="005506A1">
      <w:pPr>
        <w:pStyle w:val="BodyText"/>
        <w:numPr>
          <w:ilvl w:val="0"/>
          <w:numId w:val="21"/>
        </w:numPr>
        <w:ind w:left="1701" w:hanging="283"/>
        <w:rPr>
          <w:rFonts w:asciiTheme="minorHAnsi" w:hAnsiTheme="minorHAnsi" w:cs="Tahoma"/>
          <w:b/>
          <w:bCs/>
          <w:i/>
          <w:iCs/>
          <w:noProof/>
          <w:szCs w:val="22"/>
          <w:lang w:val="sv-SE"/>
        </w:rPr>
      </w:pPr>
      <w:r w:rsidRPr="00487081">
        <w:rPr>
          <w:rFonts w:asciiTheme="minorHAnsi" w:hAnsiTheme="minorHAnsi" w:cs="Tahoma"/>
          <w:noProof/>
          <w:szCs w:val="22"/>
        </w:rPr>
        <w:t xml:space="preserve">Lakukan pemeriksaan </w:t>
      </w:r>
      <w:r w:rsidR="00921934" w:rsidRPr="00487081">
        <w:rPr>
          <w:rFonts w:asciiTheme="minorHAnsi" w:hAnsiTheme="minorHAnsi" w:cs="Tahoma"/>
          <w:b/>
          <w:bCs/>
          <w:i/>
          <w:iCs/>
          <w:noProof/>
          <w:szCs w:val="22"/>
        </w:rPr>
        <w:t xml:space="preserve">sesuai </w:t>
      </w:r>
      <w:r w:rsidR="00921934" w:rsidRPr="00487081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 xml:space="preserve">dengan Instruksi Kerja dan Spesifikasi </w:t>
      </w:r>
      <w:r w:rsidR="00921934" w:rsidRPr="00487081">
        <w:rPr>
          <w:rFonts w:asciiTheme="minorHAnsi" w:hAnsiTheme="minorHAnsi" w:cs="Tahoma"/>
          <w:b/>
          <w:bCs/>
          <w:i/>
          <w:iCs/>
          <w:noProof/>
          <w:szCs w:val="22"/>
        </w:rPr>
        <w:t>masing – masing produk</w:t>
      </w:r>
      <w:r w:rsidR="00921934" w:rsidRPr="00487081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.</w:t>
      </w:r>
    </w:p>
    <w:p w14:paraId="65C39C66" w14:textId="0FEDF7ED" w:rsidR="009A0BAA" w:rsidRPr="005506A1" w:rsidRDefault="009A0BAA" w:rsidP="005506A1">
      <w:pPr>
        <w:pStyle w:val="BodyText"/>
        <w:numPr>
          <w:ilvl w:val="0"/>
          <w:numId w:val="21"/>
        </w:numPr>
        <w:ind w:left="1701" w:hanging="283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</w:rPr>
        <w:lastRenderedPageBreak/>
        <w:t>Lakukan pemeriksaan keseragaman kandungan (jika dosis &lt; 25 mg atau dosis &lt; 25% dari berat tablet) dan disolusi sesuai protap masing-masing produk</w:t>
      </w:r>
      <w:r w:rsidR="00921934" w:rsidRPr="005506A1">
        <w:rPr>
          <w:rFonts w:asciiTheme="minorHAnsi" w:hAnsiTheme="minorHAnsi" w:cs="Tahoma"/>
          <w:noProof/>
          <w:szCs w:val="22"/>
          <w:lang w:val="en-US"/>
        </w:rPr>
        <w:t>.</w:t>
      </w:r>
    </w:p>
    <w:p w14:paraId="58E11A15" w14:textId="58E9DD48" w:rsidR="009A0BAA" w:rsidRPr="005506A1" w:rsidRDefault="009A0BAA" w:rsidP="007A0270">
      <w:pPr>
        <w:pStyle w:val="BodyText"/>
        <w:numPr>
          <w:ilvl w:val="0"/>
          <w:numId w:val="21"/>
        </w:numPr>
        <w:ind w:left="1701" w:hanging="283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</w:rPr>
        <w:t>Catat hasil pemeriksaan disolusi dan keseragaman kandungan dalam lembar peme</w:t>
      </w:r>
      <w:r w:rsidR="00F12EE3" w:rsidRPr="005506A1">
        <w:rPr>
          <w:rFonts w:asciiTheme="minorHAnsi" w:hAnsiTheme="minorHAnsi" w:cs="Tahoma"/>
          <w:noProof/>
          <w:szCs w:val="22"/>
        </w:rPr>
        <w:t xml:space="preserve">riksaan disolusi </w:t>
      </w:r>
      <w:r w:rsidR="00F12EE3" w:rsidRPr="005506A1">
        <w:rPr>
          <w:rFonts w:asciiTheme="minorHAnsi" w:hAnsiTheme="minorHAnsi" w:cs="Tahoma"/>
          <w:noProof/>
          <w:szCs w:val="22"/>
          <w:lang w:val="en-ID"/>
        </w:rPr>
        <w:t>(</w:t>
      </w:r>
      <w:r w:rsidR="00F12EE3" w:rsidRPr="005506A1">
        <w:rPr>
          <w:rFonts w:asciiTheme="minorHAnsi" w:hAnsiTheme="minorHAnsi" w:cs="Tahoma"/>
          <w:color w:val="000000"/>
          <w:szCs w:val="22"/>
        </w:rPr>
        <w:t>F-PQC-03-004-04</w:t>
      </w:r>
      <w:r w:rsidR="00F12EE3" w:rsidRPr="005506A1">
        <w:rPr>
          <w:rFonts w:asciiTheme="minorHAnsi" w:hAnsiTheme="minorHAnsi" w:cs="Tahoma"/>
          <w:color w:val="000000"/>
          <w:szCs w:val="22"/>
          <w:lang w:val="en-ID"/>
        </w:rPr>
        <w:t xml:space="preserve">) </w:t>
      </w:r>
      <w:r w:rsidRPr="005506A1">
        <w:rPr>
          <w:rFonts w:asciiTheme="minorHAnsi" w:hAnsiTheme="minorHAnsi" w:cs="Tahoma"/>
          <w:noProof/>
          <w:szCs w:val="22"/>
        </w:rPr>
        <w:t xml:space="preserve">dan keseragaman kandungan sesuai </w:t>
      </w:r>
      <w:r w:rsidR="00F12EE3" w:rsidRPr="005506A1">
        <w:rPr>
          <w:rFonts w:asciiTheme="minorHAnsi" w:hAnsiTheme="minorHAnsi" w:cs="Tahoma"/>
          <w:noProof/>
          <w:szCs w:val="22"/>
          <w:lang w:val="en-ID"/>
        </w:rPr>
        <w:t>(</w:t>
      </w:r>
      <w:r w:rsidR="00F12EE3" w:rsidRPr="005506A1">
        <w:rPr>
          <w:rFonts w:asciiTheme="minorHAnsi" w:hAnsiTheme="minorHAnsi" w:cs="Tahoma"/>
          <w:color w:val="000000"/>
          <w:szCs w:val="22"/>
        </w:rPr>
        <w:t>F-PQC-03-004-06</w:t>
      </w:r>
      <w:r w:rsidR="00F12EE3" w:rsidRPr="005506A1">
        <w:rPr>
          <w:rFonts w:asciiTheme="minorHAnsi" w:hAnsiTheme="minorHAnsi" w:cs="Tahoma"/>
          <w:color w:val="000000"/>
          <w:szCs w:val="22"/>
          <w:lang w:val="en-ID"/>
        </w:rPr>
        <w:t>).</w:t>
      </w:r>
    </w:p>
    <w:p w14:paraId="2DE09A84" w14:textId="77777777" w:rsidR="00921934" w:rsidRPr="00487081" w:rsidRDefault="00921934" w:rsidP="00921934">
      <w:pPr>
        <w:pStyle w:val="BodyText"/>
        <w:ind w:left="1701"/>
        <w:rPr>
          <w:rFonts w:asciiTheme="minorHAnsi" w:hAnsiTheme="minorHAnsi" w:cs="Tahoma"/>
          <w:noProof/>
          <w:sz w:val="10"/>
          <w:szCs w:val="10"/>
          <w:lang w:val="sv-SE"/>
        </w:rPr>
      </w:pPr>
    </w:p>
    <w:p w14:paraId="3124BE55" w14:textId="4557F337" w:rsidR="009A0BAA" w:rsidRPr="005506A1" w:rsidRDefault="009A0BAA" w:rsidP="00CD3170">
      <w:pPr>
        <w:pStyle w:val="BodyText"/>
        <w:numPr>
          <w:ilvl w:val="0"/>
          <w:numId w:val="44"/>
        </w:numPr>
        <w:ind w:left="1418" w:hanging="284"/>
        <w:rPr>
          <w:rFonts w:asciiTheme="minorHAnsi" w:hAnsiTheme="minorHAnsi" w:cs="Tahoma"/>
          <w:i/>
          <w:noProof/>
          <w:szCs w:val="22"/>
        </w:rPr>
      </w:pPr>
      <w:r w:rsidRPr="005506A1">
        <w:rPr>
          <w:rFonts w:asciiTheme="minorHAnsi" w:hAnsiTheme="minorHAnsi" w:cs="Tahoma"/>
          <w:noProof/>
          <w:szCs w:val="22"/>
        </w:rPr>
        <w:t>Set-Up Jalan</w:t>
      </w:r>
    </w:p>
    <w:p w14:paraId="69A69479" w14:textId="2E1CF084" w:rsidR="009A0BAA" w:rsidRPr="005506A1" w:rsidRDefault="009A0BAA" w:rsidP="007A0270">
      <w:pPr>
        <w:pStyle w:val="BodyText"/>
        <w:numPr>
          <w:ilvl w:val="0"/>
          <w:numId w:val="23"/>
        </w:numPr>
        <w:ind w:left="1701" w:hanging="283"/>
        <w:rPr>
          <w:rFonts w:asciiTheme="minorHAnsi" w:hAnsiTheme="minorHAnsi" w:cs="Tahoma"/>
          <w:noProof/>
          <w:szCs w:val="22"/>
        </w:rPr>
      </w:pPr>
      <w:r w:rsidRPr="005506A1">
        <w:rPr>
          <w:rFonts w:asciiTheme="minorHAnsi" w:hAnsiTheme="minorHAnsi" w:cs="Tahoma"/>
          <w:noProof/>
          <w:szCs w:val="22"/>
        </w:rPr>
        <w:t xml:space="preserve">Lakukan pemeriksaan keseragaman kandungan (jika dosis </w:t>
      </w:r>
      <w:r w:rsidR="00850BC8" w:rsidRPr="005506A1">
        <w:rPr>
          <w:rFonts w:asciiTheme="minorHAnsi" w:hAnsiTheme="minorHAnsi" w:cs="Tahoma"/>
          <w:noProof/>
          <w:szCs w:val="22"/>
          <w:lang w:val="en-US"/>
        </w:rPr>
        <w:t>&lt;</w:t>
      </w:r>
      <w:r w:rsidRPr="005506A1">
        <w:rPr>
          <w:rFonts w:asciiTheme="minorHAnsi" w:hAnsiTheme="minorHAnsi" w:cs="Tahoma"/>
          <w:noProof/>
          <w:szCs w:val="22"/>
        </w:rPr>
        <w:t xml:space="preserve"> 25 mg atau dosis </w:t>
      </w:r>
      <w:r w:rsidR="00850BC8" w:rsidRPr="005506A1">
        <w:rPr>
          <w:rFonts w:asciiTheme="minorHAnsi" w:hAnsiTheme="minorHAnsi" w:cs="Tahoma"/>
          <w:noProof/>
          <w:szCs w:val="22"/>
          <w:lang w:val="en-US"/>
        </w:rPr>
        <w:t>&lt;</w:t>
      </w:r>
      <w:r w:rsidRPr="005506A1">
        <w:rPr>
          <w:rFonts w:asciiTheme="minorHAnsi" w:hAnsiTheme="minorHAnsi" w:cs="Tahoma"/>
          <w:noProof/>
          <w:szCs w:val="22"/>
        </w:rPr>
        <w:t xml:space="preserve"> 25% dari berat tablet) dan disolusi sesuai </w:t>
      </w:r>
      <w:r w:rsidR="00B4280D" w:rsidRPr="005506A1">
        <w:rPr>
          <w:rFonts w:asciiTheme="minorHAnsi" w:hAnsiTheme="minorHAnsi" w:cs="Tahoma"/>
          <w:noProof/>
          <w:szCs w:val="22"/>
          <w:lang w:val="en-US"/>
        </w:rPr>
        <w:t>instruksi kerja</w:t>
      </w:r>
      <w:r w:rsidRPr="005506A1">
        <w:rPr>
          <w:rFonts w:asciiTheme="minorHAnsi" w:hAnsiTheme="minorHAnsi" w:cs="Tahoma"/>
          <w:noProof/>
          <w:szCs w:val="22"/>
        </w:rPr>
        <w:t xml:space="preserve"> masing-masing produk jadi.</w:t>
      </w:r>
    </w:p>
    <w:p w14:paraId="6E5FF15E" w14:textId="5A1A58E6" w:rsidR="009A0BAA" w:rsidRPr="005506A1" w:rsidRDefault="009A0BAA" w:rsidP="007A0270">
      <w:pPr>
        <w:pStyle w:val="BodyText"/>
        <w:numPr>
          <w:ilvl w:val="0"/>
          <w:numId w:val="23"/>
        </w:numPr>
        <w:ind w:left="1701" w:hanging="283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</w:rPr>
        <w:t xml:space="preserve">Catat hasil pemeriksaan disolusi dan keseragaman kandungan dalam lembar pemeriksaan disolusi sesuai </w:t>
      </w:r>
      <w:r w:rsidR="004B7122" w:rsidRPr="005506A1">
        <w:rPr>
          <w:rFonts w:asciiTheme="minorHAnsi" w:hAnsiTheme="minorHAnsi" w:cs="Tahoma"/>
          <w:noProof/>
          <w:szCs w:val="22"/>
          <w:lang w:val="en-ID"/>
        </w:rPr>
        <w:t>(</w:t>
      </w:r>
      <w:r w:rsidR="004B7122" w:rsidRPr="005506A1">
        <w:rPr>
          <w:rFonts w:asciiTheme="minorHAnsi" w:hAnsiTheme="minorHAnsi" w:cs="Tahoma"/>
          <w:color w:val="000000"/>
          <w:szCs w:val="22"/>
        </w:rPr>
        <w:t>F-PQC-03-004-04</w:t>
      </w:r>
      <w:r w:rsidR="004B7122" w:rsidRPr="005506A1">
        <w:rPr>
          <w:rFonts w:asciiTheme="minorHAnsi" w:hAnsiTheme="minorHAnsi" w:cs="Tahoma"/>
          <w:color w:val="000000"/>
          <w:szCs w:val="22"/>
          <w:lang w:val="en-ID"/>
        </w:rPr>
        <w:t>)</w:t>
      </w:r>
      <w:r w:rsidR="00F12EE3" w:rsidRPr="005506A1">
        <w:rPr>
          <w:rFonts w:asciiTheme="minorHAnsi" w:hAnsiTheme="minorHAnsi" w:cs="Tahoma"/>
          <w:noProof/>
          <w:szCs w:val="22"/>
        </w:rPr>
        <w:t xml:space="preserve">, </w:t>
      </w:r>
      <w:r w:rsidRPr="005506A1">
        <w:rPr>
          <w:rFonts w:asciiTheme="minorHAnsi" w:hAnsiTheme="minorHAnsi" w:cs="Tahoma"/>
          <w:noProof/>
          <w:szCs w:val="22"/>
        </w:rPr>
        <w:t>keseragaman kandungan sesuai</w:t>
      </w:r>
      <w:r w:rsidR="00F12EE3" w:rsidRPr="005506A1">
        <w:rPr>
          <w:rFonts w:asciiTheme="minorHAnsi" w:hAnsiTheme="minorHAnsi" w:cs="Tahoma"/>
          <w:color w:val="000000"/>
          <w:szCs w:val="22"/>
        </w:rPr>
        <w:t xml:space="preserve"> </w:t>
      </w:r>
      <w:r w:rsidR="00F12EE3" w:rsidRPr="005506A1">
        <w:rPr>
          <w:rFonts w:asciiTheme="minorHAnsi" w:hAnsiTheme="minorHAnsi" w:cs="Tahoma"/>
          <w:color w:val="000000"/>
          <w:szCs w:val="22"/>
          <w:lang w:val="en-ID"/>
        </w:rPr>
        <w:t>(</w:t>
      </w:r>
      <w:r w:rsidR="00F12EE3" w:rsidRPr="005506A1">
        <w:rPr>
          <w:rFonts w:asciiTheme="minorHAnsi" w:hAnsiTheme="minorHAnsi" w:cs="Tahoma"/>
          <w:color w:val="000000"/>
          <w:szCs w:val="22"/>
        </w:rPr>
        <w:t>F-PQC-03-004-06</w:t>
      </w:r>
      <w:r w:rsidR="00F12EE3" w:rsidRPr="005506A1">
        <w:rPr>
          <w:rFonts w:asciiTheme="minorHAnsi" w:hAnsiTheme="minorHAnsi" w:cs="Tahoma"/>
          <w:color w:val="000000"/>
          <w:szCs w:val="22"/>
          <w:lang w:val="en-ID"/>
        </w:rPr>
        <w:t>)</w:t>
      </w:r>
      <w:r w:rsidR="009A4E3F" w:rsidRPr="005506A1">
        <w:rPr>
          <w:rFonts w:asciiTheme="minorHAnsi" w:hAnsiTheme="minorHAnsi" w:cs="Tahoma"/>
          <w:color w:val="000000"/>
          <w:szCs w:val="22"/>
          <w:lang w:val="en-ID"/>
        </w:rPr>
        <w:t>.</w:t>
      </w:r>
    </w:p>
    <w:p w14:paraId="7E437F8C" w14:textId="77777777" w:rsidR="00363DF6" w:rsidRPr="00487081" w:rsidRDefault="00363DF6" w:rsidP="00363DF6">
      <w:pPr>
        <w:pStyle w:val="BodyText"/>
        <w:ind w:left="1701"/>
        <w:rPr>
          <w:rFonts w:asciiTheme="minorHAnsi" w:hAnsiTheme="minorHAnsi" w:cs="Tahoma"/>
          <w:noProof/>
          <w:sz w:val="10"/>
          <w:szCs w:val="10"/>
          <w:lang w:val="sv-SE"/>
        </w:rPr>
      </w:pPr>
    </w:p>
    <w:p w14:paraId="300904ED" w14:textId="2D4E65AF" w:rsidR="00CC7DEA" w:rsidRPr="00672B56" w:rsidRDefault="00413EEC" w:rsidP="00CD3170">
      <w:pPr>
        <w:pStyle w:val="BodyText"/>
        <w:numPr>
          <w:ilvl w:val="0"/>
          <w:numId w:val="44"/>
        </w:numPr>
        <w:ind w:left="1418" w:hanging="284"/>
        <w:rPr>
          <w:rFonts w:asciiTheme="minorHAnsi" w:hAnsiTheme="minorHAnsi" w:cs="Tahoma"/>
          <w:color w:val="000000"/>
          <w:szCs w:val="22"/>
          <w:lang w:val="en-ID"/>
        </w:rPr>
      </w:pPr>
      <w:r w:rsidRPr="00672B56">
        <w:rPr>
          <w:rFonts w:asciiTheme="minorHAnsi" w:hAnsiTheme="minorHAnsi" w:cs="Tahoma"/>
          <w:color w:val="000000"/>
          <w:szCs w:val="22"/>
          <w:lang w:val="en"/>
        </w:rPr>
        <w:t xml:space="preserve">Tablet </w:t>
      </w:r>
      <w:r w:rsidR="00CC7DEA" w:rsidRPr="00672B56">
        <w:rPr>
          <w:rFonts w:asciiTheme="minorHAnsi" w:hAnsiTheme="minorHAnsi" w:cs="Tahoma"/>
          <w:color w:val="000000"/>
          <w:szCs w:val="22"/>
          <w:lang w:val="en"/>
        </w:rPr>
        <w:t>Inti</w:t>
      </w:r>
    </w:p>
    <w:p w14:paraId="3B523487" w14:textId="22C81F39" w:rsidR="009A4E3F" w:rsidRPr="00672B56" w:rsidRDefault="00CC7DEA" w:rsidP="009A4E3F">
      <w:pPr>
        <w:pStyle w:val="BodyText"/>
        <w:numPr>
          <w:ilvl w:val="0"/>
          <w:numId w:val="36"/>
        </w:numPr>
        <w:ind w:left="1701" w:hanging="283"/>
        <w:rPr>
          <w:rFonts w:asciiTheme="minorHAnsi" w:hAnsiTheme="minorHAnsi" w:cs="Tahoma"/>
          <w:color w:val="000000"/>
          <w:szCs w:val="22"/>
          <w:lang w:val="en-ID"/>
        </w:rPr>
      </w:pPr>
      <w:r w:rsidRPr="00672B56">
        <w:rPr>
          <w:rFonts w:asciiTheme="minorHAnsi" w:hAnsiTheme="minorHAnsi" w:cs="Tahoma"/>
          <w:noProof/>
          <w:szCs w:val="22"/>
        </w:rPr>
        <w:t>Lakukan pemeriksaan fisik tablet</w:t>
      </w:r>
      <w:r w:rsidRPr="00672B56">
        <w:rPr>
          <w:rFonts w:asciiTheme="minorHAnsi" w:hAnsiTheme="minorHAnsi" w:cs="Tahoma"/>
          <w:noProof/>
          <w:szCs w:val="22"/>
          <w:lang w:val="en-US"/>
        </w:rPr>
        <w:t xml:space="preserve"> atau kaplet</w:t>
      </w:r>
      <w:r w:rsidRPr="00672B56">
        <w:rPr>
          <w:rFonts w:asciiTheme="minorHAnsi" w:hAnsiTheme="minorHAnsi" w:cs="Tahoma"/>
          <w:noProof/>
          <w:szCs w:val="22"/>
        </w:rPr>
        <w:t xml:space="preserve"> sesuai dengan </w:t>
      </w:r>
      <w:r w:rsidR="009A4E3F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prosedur</w:t>
      </w:r>
      <w:r w:rsidRPr="00672B56">
        <w:rPr>
          <w:rFonts w:asciiTheme="minorHAnsi" w:hAnsiTheme="minorHAnsi" w:cs="Tahoma"/>
          <w:noProof/>
          <w:szCs w:val="22"/>
        </w:rPr>
        <w:t xml:space="preserve"> pemeriksaan fisik tablet</w:t>
      </w:r>
      <w:r w:rsidRPr="00672B56">
        <w:rPr>
          <w:rFonts w:asciiTheme="minorHAnsi" w:hAnsiTheme="minorHAnsi" w:cs="Tahoma"/>
          <w:noProof/>
          <w:szCs w:val="22"/>
          <w:lang w:val="en-US"/>
        </w:rPr>
        <w:t>/kaplet</w:t>
      </w:r>
      <w:r w:rsidR="009A4E3F" w:rsidRPr="00672B56">
        <w:rPr>
          <w:rFonts w:asciiTheme="minorHAnsi" w:hAnsiTheme="minorHAnsi" w:cs="Tahoma"/>
          <w:noProof/>
          <w:szCs w:val="22"/>
          <w:lang w:val="en-US"/>
        </w:rPr>
        <w:t xml:space="preserve">, </w:t>
      </w:r>
      <w:r w:rsidR="009A4E3F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 xml:space="preserve">sirup, suspensi, serbuk dan kapsul </w:t>
      </w:r>
      <w:r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ID"/>
        </w:rPr>
        <w:t>(PQC-03-002)</w:t>
      </w:r>
      <w:r w:rsidR="009A4E3F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ID"/>
        </w:rPr>
        <w:t>.</w:t>
      </w:r>
    </w:p>
    <w:p w14:paraId="4609106B" w14:textId="593BD883" w:rsidR="002547E3" w:rsidRPr="00672B56" w:rsidRDefault="002547E3" w:rsidP="009A4E3F">
      <w:pPr>
        <w:pStyle w:val="BodyText"/>
        <w:numPr>
          <w:ilvl w:val="0"/>
          <w:numId w:val="23"/>
        </w:numPr>
        <w:ind w:left="1701" w:hanging="283"/>
        <w:rPr>
          <w:rFonts w:asciiTheme="minorHAnsi" w:hAnsiTheme="minorHAnsi" w:cs="Tahoma"/>
          <w:noProof/>
          <w:szCs w:val="22"/>
        </w:rPr>
      </w:pPr>
      <w:r w:rsidRPr="00672B56">
        <w:rPr>
          <w:rFonts w:asciiTheme="minorHAnsi" w:hAnsiTheme="minorHAnsi" w:cs="Tahoma"/>
          <w:noProof/>
          <w:szCs w:val="22"/>
        </w:rPr>
        <w:t xml:space="preserve">Catat hasil pemeriksaan </w:t>
      </w:r>
      <w:r w:rsidR="00660D51" w:rsidRPr="00672B56">
        <w:rPr>
          <w:rFonts w:asciiTheme="minorHAnsi" w:hAnsiTheme="minorHAnsi" w:cs="Tahoma"/>
          <w:noProof/>
          <w:szCs w:val="22"/>
          <w:lang w:val="en-US"/>
        </w:rPr>
        <w:t>antara tablet</w:t>
      </w:r>
      <w:r w:rsidRPr="00672B56">
        <w:rPr>
          <w:rFonts w:asciiTheme="minorHAnsi" w:hAnsiTheme="minorHAnsi" w:cs="Tahoma"/>
          <w:noProof/>
          <w:szCs w:val="22"/>
        </w:rPr>
        <w:t xml:space="preserve"> </w:t>
      </w:r>
      <w:r w:rsidR="00660D51" w:rsidRPr="00672B56">
        <w:rPr>
          <w:rFonts w:asciiTheme="minorHAnsi" w:hAnsiTheme="minorHAnsi" w:cs="Tahoma"/>
          <w:noProof/>
          <w:szCs w:val="22"/>
          <w:lang w:val="en-US"/>
        </w:rPr>
        <w:t xml:space="preserve">inti </w:t>
      </w:r>
      <w:r w:rsidRPr="00672B56">
        <w:rPr>
          <w:rFonts w:asciiTheme="minorHAnsi" w:hAnsiTheme="minorHAnsi" w:cs="Tahoma"/>
          <w:noProof/>
          <w:szCs w:val="22"/>
        </w:rPr>
        <w:t>dalam lembar pemeriksaan fisik tablet</w:t>
      </w:r>
      <w:r w:rsidRPr="00672B56">
        <w:rPr>
          <w:rFonts w:asciiTheme="minorHAnsi" w:hAnsiTheme="minorHAnsi" w:cs="Tahoma"/>
          <w:noProof/>
          <w:szCs w:val="22"/>
          <w:lang w:val="en-ID"/>
        </w:rPr>
        <w:t>/kapsul</w:t>
      </w:r>
      <w:r w:rsidRPr="00672B56">
        <w:rPr>
          <w:rFonts w:asciiTheme="minorHAnsi" w:hAnsiTheme="minorHAnsi" w:cs="Tahoma"/>
          <w:noProof/>
          <w:szCs w:val="22"/>
        </w:rPr>
        <w:t xml:space="preserve"> </w:t>
      </w:r>
      <w:r w:rsidRPr="00672B56">
        <w:rPr>
          <w:rFonts w:asciiTheme="minorHAnsi" w:hAnsiTheme="minorHAnsi" w:cs="Tahoma"/>
          <w:noProof/>
          <w:szCs w:val="22"/>
          <w:lang w:val="en-ID"/>
        </w:rPr>
        <w:t>(</w:t>
      </w:r>
      <w:r w:rsidRPr="00672B56">
        <w:rPr>
          <w:rFonts w:asciiTheme="minorHAnsi" w:hAnsiTheme="minorHAnsi" w:cs="Tahoma"/>
          <w:color w:val="000000"/>
          <w:szCs w:val="22"/>
        </w:rPr>
        <w:t>F-PQC-03-004-05</w:t>
      </w:r>
      <w:r w:rsidRPr="00672B56">
        <w:rPr>
          <w:rFonts w:asciiTheme="minorHAnsi" w:hAnsiTheme="minorHAnsi" w:cs="Tahoma"/>
          <w:color w:val="000000"/>
          <w:szCs w:val="22"/>
          <w:lang w:val="en-ID"/>
        </w:rPr>
        <w:t>)</w:t>
      </w:r>
      <w:r w:rsidR="009A4E3F" w:rsidRPr="00672B56">
        <w:rPr>
          <w:rFonts w:asciiTheme="minorHAnsi" w:hAnsiTheme="minorHAnsi" w:cs="Tahoma"/>
          <w:color w:val="000000"/>
          <w:szCs w:val="22"/>
          <w:lang w:val="en-ID"/>
        </w:rPr>
        <w:t>.</w:t>
      </w:r>
    </w:p>
    <w:p w14:paraId="4D5E375E" w14:textId="492F4769" w:rsidR="009A4E3F" w:rsidRPr="00487081" w:rsidRDefault="009A4E3F" w:rsidP="009A4E3F">
      <w:pPr>
        <w:pStyle w:val="BodyText"/>
        <w:ind w:left="1701"/>
        <w:rPr>
          <w:rFonts w:asciiTheme="minorHAnsi" w:hAnsiTheme="minorHAnsi" w:cs="Tahoma"/>
          <w:noProof/>
          <w:sz w:val="10"/>
          <w:szCs w:val="10"/>
        </w:rPr>
      </w:pPr>
    </w:p>
    <w:p w14:paraId="28D72B75" w14:textId="77777777" w:rsidR="004C31A5" w:rsidRPr="005506A1" w:rsidRDefault="004C31A5" w:rsidP="00025C26">
      <w:pPr>
        <w:pStyle w:val="ListParagraph"/>
        <w:numPr>
          <w:ilvl w:val="0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61AAF8E0" w14:textId="77777777" w:rsidR="004C31A5" w:rsidRPr="005506A1" w:rsidRDefault="004C31A5" w:rsidP="00025C26">
      <w:pPr>
        <w:pStyle w:val="ListParagraph"/>
        <w:numPr>
          <w:ilvl w:val="0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771A8D40" w14:textId="77777777" w:rsidR="004C31A5" w:rsidRPr="005506A1" w:rsidRDefault="004C31A5" w:rsidP="00025C26">
      <w:pPr>
        <w:pStyle w:val="ListParagraph"/>
        <w:numPr>
          <w:ilvl w:val="0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50A9D552" w14:textId="77777777" w:rsidR="004C31A5" w:rsidRPr="005506A1" w:rsidRDefault="004C31A5" w:rsidP="00025C26">
      <w:pPr>
        <w:pStyle w:val="ListParagraph"/>
        <w:numPr>
          <w:ilvl w:val="0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1E699B69" w14:textId="77777777" w:rsidR="004C31A5" w:rsidRPr="005506A1" w:rsidRDefault="004C31A5" w:rsidP="00025C26">
      <w:pPr>
        <w:pStyle w:val="ListParagraph"/>
        <w:numPr>
          <w:ilvl w:val="0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547BBED8" w14:textId="77777777" w:rsidR="004C31A5" w:rsidRPr="005506A1" w:rsidRDefault="004C31A5" w:rsidP="00025C26">
      <w:pPr>
        <w:pStyle w:val="ListParagraph"/>
        <w:numPr>
          <w:ilvl w:val="0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2A554B0C" w14:textId="77777777" w:rsidR="004C31A5" w:rsidRPr="005506A1" w:rsidRDefault="004C31A5" w:rsidP="00025C26">
      <w:pPr>
        <w:pStyle w:val="ListParagraph"/>
        <w:numPr>
          <w:ilvl w:val="1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252CD863" w14:textId="77777777" w:rsidR="004C31A5" w:rsidRPr="005506A1" w:rsidRDefault="004C31A5" w:rsidP="00025C26">
      <w:pPr>
        <w:pStyle w:val="ListParagraph"/>
        <w:numPr>
          <w:ilvl w:val="1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44761D50" w14:textId="77777777" w:rsidR="004C31A5" w:rsidRPr="005506A1" w:rsidRDefault="004C31A5" w:rsidP="00025C26">
      <w:pPr>
        <w:pStyle w:val="ListParagraph"/>
        <w:numPr>
          <w:ilvl w:val="1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024F6D9E" w14:textId="77777777" w:rsidR="004C31A5" w:rsidRPr="005506A1" w:rsidRDefault="004C31A5" w:rsidP="00025C26">
      <w:pPr>
        <w:pStyle w:val="ListParagraph"/>
        <w:numPr>
          <w:ilvl w:val="2"/>
          <w:numId w:val="25"/>
        </w:numPr>
        <w:tabs>
          <w:tab w:val="left" w:pos="851"/>
        </w:tabs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3C2CFAEC" w14:textId="12018F1C" w:rsidR="009A0BAA" w:rsidRPr="005506A1" w:rsidRDefault="009A0BAA" w:rsidP="00CD3170">
      <w:pPr>
        <w:pStyle w:val="BodyText"/>
        <w:numPr>
          <w:ilvl w:val="0"/>
          <w:numId w:val="43"/>
        </w:numPr>
        <w:tabs>
          <w:tab w:val="left" w:pos="851"/>
        </w:tabs>
        <w:spacing w:after="60"/>
        <w:ind w:left="1134" w:hanging="283"/>
        <w:rPr>
          <w:rFonts w:asciiTheme="minorHAnsi" w:hAnsiTheme="minorHAnsi" w:cs="Tahoma"/>
          <w:noProof/>
          <w:szCs w:val="22"/>
          <w:lang w:val="fi-FI"/>
        </w:rPr>
      </w:pPr>
      <w:r w:rsidRPr="005506A1">
        <w:rPr>
          <w:rFonts w:asciiTheme="minorHAnsi" w:hAnsiTheme="minorHAnsi" w:cs="Tahoma"/>
          <w:noProof/>
          <w:szCs w:val="22"/>
        </w:rPr>
        <w:t>P</w:t>
      </w:r>
      <w:r w:rsidRPr="005506A1">
        <w:rPr>
          <w:rFonts w:asciiTheme="minorHAnsi" w:hAnsiTheme="minorHAnsi" w:cs="Tahoma"/>
          <w:noProof/>
          <w:szCs w:val="22"/>
          <w:lang w:val="fi-FI"/>
        </w:rPr>
        <w:t xml:space="preserve">emeriksaan Produk </w:t>
      </w:r>
      <w:r w:rsidRPr="005506A1">
        <w:rPr>
          <w:rFonts w:asciiTheme="minorHAnsi" w:hAnsiTheme="minorHAnsi" w:cs="Tahoma"/>
          <w:noProof/>
          <w:szCs w:val="22"/>
        </w:rPr>
        <w:t>Ruahan</w:t>
      </w:r>
    </w:p>
    <w:p w14:paraId="24A3163E" w14:textId="6C7AD0D4" w:rsidR="00B3130C" w:rsidRPr="005506A1" w:rsidRDefault="00941067" w:rsidP="00E8528D">
      <w:pPr>
        <w:pStyle w:val="BodyText"/>
        <w:numPr>
          <w:ilvl w:val="0"/>
          <w:numId w:val="26"/>
        </w:numPr>
        <w:spacing w:before="40"/>
        <w:ind w:left="1418" w:hanging="284"/>
        <w:rPr>
          <w:rFonts w:asciiTheme="minorHAnsi" w:hAnsiTheme="minorHAnsi" w:cs="Tahoma"/>
          <w:noProof/>
          <w:szCs w:val="22"/>
          <w:lang w:val="fi-FI"/>
        </w:rPr>
      </w:pPr>
      <w:r w:rsidRPr="005506A1">
        <w:rPr>
          <w:rFonts w:asciiTheme="minorHAnsi" w:hAnsiTheme="minorHAnsi" w:cs="Tahoma"/>
          <w:noProof/>
          <w:szCs w:val="22"/>
        </w:rPr>
        <w:t>Tablet</w:t>
      </w:r>
      <w:r w:rsidR="00151350" w:rsidRPr="005506A1">
        <w:rPr>
          <w:rFonts w:asciiTheme="minorHAnsi" w:hAnsiTheme="minorHAnsi" w:cs="Tahoma"/>
          <w:noProof/>
          <w:szCs w:val="22"/>
          <w:lang w:val="en-US"/>
        </w:rPr>
        <w:t xml:space="preserve"> atau Kaplet</w:t>
      </w:r>
      <w:r w:rsidR="00B3130C" w:rsidRPr="005506A1">
        <w:rPr>
          <w:rFonts w:asciiTheme="minorHAnsi" w:hAnsiTheme="minorHAnsi" w:cs="Tahoma"/>
          <w:i/>
          <w:noProof/>
          <w:szCs w:val="22"/>
          <w:lang w:val="en-ID"/>
        </w:rPr>
        <w:t xml:space="preserve"> </w:t>
      </w:r>
    </w:p>
    <w:p w14:paraId="1F98FF39" w14:textId="5A264D14" w:rsidR="009A0BAA" w:rsidRPr="00672B56" w:rsidRDefault="009A0BAA" w:rsidP="00CD3170">
      <w:pPr>
        <w:pStyle w:val="BodyText"/>
        <w:numPr>
          <w:ilvl w:val="1"/>
          <w:numId w:val="32"/>
        </w:numPr>
        <w:tabs>
          <w:tab w:val="left" w:pos="2410"/>
        </w:tabs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5506A1">
        <w:rPr>
          <w:rFonts w:asciiTheme="minorHAnsi" w:hAnsiTheme="minorHAnsi" w:cs="Tahoma"/>
          <w:noProof/>
          <w:szCs w:val="22"/>
        </w:rPr>
        <w:t>Lakukan pemeriksaan fisik tablet</w:t>
      </w:r>
      <w:r w:rsidR="00151350" w:rsidRPr="005506A1">
        <w:rPr>
          <w:rFonts w:asciiTheme="minorHAnsi" w:hAnsiTheme="minorHAnsi" w:cs="Tahoma"/>
          <w:noProof/>
          <w:szCs w:val="22"/>
          <w:lang w:val="en-US"/>
        </w:rPr>
        <w:t xml:space="preserve"> atau kaplet</w:t>
      </w:r>
      <w:r w:rsidRPr="005506A1">
        <w:rPr>
          <w:rFonts w:asciiTheme="minorHAnsi" w:hAnsiTheme="minorHAnsi" w:cs="Tahoma"/>
          <w:noProof/>
          <w:szCs w:val="22"/>
        </w:rPr>
        <w:t xml:space="preserve"> sesuai dengan protap pemeriksaan f</w:t>
      </w:r>
      <w:r w:rsidR="00F12EE3" w:rsidRPr="005506A1">
        <w:rPr>
          <w:rFonts w:asciiTheme="minorHAnsi" w:hAnsiTheme="minorHAnsi" w:cs="Tahoma"/>
          <w:noProof/>
          <w:szCs w:val="22"/>
        </w:rPr>
        <w:t>isik tablet</w:t>
      </w:r>
      <w:r w:rsidR="00A92F7A" w:rsidRPr="005506A1">
        <w:rPr>
          <w:rFonts w:asciiTheme="minorHAnsi" w:hAnsiTheme="minorHAnsi" w:cs="Tahoma"/>
          <w:noProof/>
          <w:szCs w:val="22"/>
          <w:lang w:val="en-US"/>
        </w:rPr>
        <w:t>/kaplet,</w:t>
      </w:r>
      <w:r w:rsidR="00F12EE3" w:rsidRPr="005506A1">
        <w:rPr>
          <w:rFonts w:asciiTheme="minorHAnsi" w:hAnsiTheme="minorHAnsi" w:cs="Tahoma"/>
          <w:noProof/>
          <w:szCs w:val="22"/>
        </w:rPr>
        <w:t xml:space="preserve"> sirup, suspensi,</w:t>
      </w:r>
      <w:r w:rsidRPr="005506A1">
        <w:rPr>
          <w:rFonts w:asciiTheme="minorHAnsi" w:hAnsiTheme="minorHAnsi" w:cs="Tahoma"/>
          <w:noProof/>
          <w:szCs w:val="22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>serbuk</w:t>
      </w:r>
      <w:r w:rsidR="00F12EE3" w:rsidRPr="00672B56">
        <w:rPr>
          <w:rFonts w:asciiTheme="minorHAnsi" w:hAnsiTheme="minorHAnsi" w:cs="Tahoma"/>
          <w:noProof/>
          <w:szCs w:val="22"/>
          <w:lang w:val="en-ID"/>
        </w:rPr>
        <w:t xml:space="preserve"> dan kapsul</w:t>
      </w:r>
      <w:r w:rsidR="00F12EE3" w:rsidRPr="00672B56">
        <w:rPr>
          <w:rFonts w:asciiTheme="minorHAnsi" w:hAnsiTheme="minorHAnsi" w:cs="Tahoma"/>
          <w:noProof/>
          <w:szCs w:val="22"/>
        </w:rPr>
        <w:t xml:space="preserve"> </w:t>
      </w:r>
      <w:r w:rsidR="00F12EE3" w:rsidRPr="00672B56">
        <w:rPr>
          <w:rFonts w:asciiTheme="minorHAnsi" w:hAnsiTheme="minorHAnsi" w:cs="Tahoma"/>
          <w:noProof/>
          <w:szCs w:val="22"/>
          <w:lang w:val="en-ID"/>
        </w:rPr>
        <w:t>(PQC-03-002)</w:t>
      </w:r>
    </w:p>
    <w:p w14:paraId="6836EE6E" w14:textId="77777777" w:rsidR="009A4E3F" w:rsidRPr="00672B56" w:rsidRDefault="00AE1998" w:rsidP="005506A1">
      <w:pPr>
        <w:pStyle w:val="BodyText"/>
        <w:numPr>
          <w:ilvl w:val="1"/>
          <w:numId w:val="32"/>
        </w:numPr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 xml:space="preserve">Lakukan pemeriksaan disolusi sesuai </w:t>
      </w:r>
      <w:r w:rsidR="009A4E3F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dengan Instruksi Kerja</w:t>
      </w:r>
      <w:r w:rsidRPr="00672B56">
        <w:rPr>
          <w:rFonts w:asciiTheme="minorHAnsi" w:hAnsiTheme="minorHAnsi" w:cs="Tahoma"/>
          <w:noProof/>
          <w:szCs w:val="22"/>
        </w:rPr>
        <w:t xml:space="preserve"> masing-masing</w:t>
      </w:r>
      <w:r w:rsidR="007C1DE7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>produk</w:t>
      </w:r>
      <w:r w:rsidR="009A4E3F" w:rsidRPr="00672B56">
        <w:rPr>
          <w:rFonts w:asciiTheme="minorHAnsi" w:hAnsiTheme="minorHAnsi" w:cs="Tahoma"/>
          <w:noProof/>
          <w:szCs w:val="22"/>
          <w:lang w:val="en-US"/>
        </w:rPr>
        <w:t>.</w:t>
      </w:r>
    </w:p>
    <w:p w14:paraId="20D2322D" w14:textId="1E65CDE6" w:rsidR="009A0BAA" w:rsidRPr="00672B56" w:rsidRDefault="009A0BAA" w:rsidP="005506A1">
      <w:pPr>
        <w:pStyle w:val="BodyText"/>
        <w:numPr>
          <w:ilvl w:val="1"/>
          <w:numId w:val="32"/>
        </w:numPr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 xml:space="preserve">Lakukan pemeriksaan Keragaman Bobot (jika dosis ≥ 25 mg </w:t>
      </w:r>
      <w:r w:rsidR="00A92F7A" w:rsidRPr="00672B56">
        <w:rPr>
          <w:rFonts w:asciiTheme="minorHAnsi" w:hAnsiTheme="minorHAnsi" w:cs="Tahoma"/>
          <w:noProof/>
          <w:szCs w:val="22"/>
          <w:lang w:val="en-US"/>
        </w:rPr>
        <w:t>dan</w:t>
      </w:r>
      <w:r w:rsidRPr="00672B56">
        <w:rPr>
          <w:rFonts w:asciiTheme="minorHAnsi" w:hAnsiTheme="minorHAnsi" w:cs="Tahoma"/>
          <w:noProof/>
          <w:szCs w:val="22"/>
        </w:rPr>
        <w:t xml:space="preserve"> dosis ≥ 25% dari berat tablet)</w:t>
      </w:r>
      <w:r w:rsidR="009A4E3F" w:rsidRPr="00672B56">
        <w:rPr>
          <w:rFonts w:asciiTheme="minorHAnsi" w:hAnsiTheme="minorHAnsi" w:cs="Tahoma"/>
          <w:noProof/>
          <w:szCs w:val="22"/>
          <w:lang w:val="en-US"/>
        </w:rPr>
        <w:t>.</w:t>
      </w:r>
    </w:p>
    <w:p w14:paraId="6F645C65" w14:textId="5DE52D1A" w:rsidR="00AE1998" w:rsidRPr="00672B56" w:rsidRDefault="009A0BAA" w:rsidP="009A4E3F">
      <w:pPr>
        <w:pStyle w:val="BodyText"/>
        <w:numPr>
          <w:ilvl w:val="1"/>
          <w:numId w:val="32"/>
        </w:numPr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 xml:space="preserve">Catat hasil pemeriksaan ruahan tablet dalam lembar </w:t>
      </w:r>
      <w:r w:rsidR="00660D51" w:rsidRPr="00672B56">
        <w:rPr>
          <w:rFonts w:asciiTheme="minorHAnsi" w:hAnsiTheme="minorHAnsi" w:cs="Tahoma"/>
          <w:noProof/>
          <w:szCs w:val="22"/>
          <w:lang w:val="en-US"/>
        </w:rPr>
        <w:t xml:space="preserve">kerja </w:t>
      </w:r>
      <w:r w:rsidRPr="00672B56">
        <w:rPr>
          <w:rFonts w:asciiTheme="minorHAnsi" w:hAnsiTheme="minorHAnsi" w:cs="Tahoma"/>
          <w:noProof/>
          <w:szCs w:val="22"/>
        </w:rPr>
        <w:t xml:space="preserve">pemeriksaan </w:t>
      </w:r>
      <w:r w:rsidR="002531A8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produk ruahan</w:t>
      </w:r>
      <w:r w:rsidR="002531A8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>tablet</w:t>
      </w:r>
      <w:r w:rsidR="000C658A" w:rsidRPr="00672B56">
        <w:rPr>
          <w:rFonts w:asciiTheme="minorHAnsi" w:hAnsiTheme="minorHAnsi" w:cs="Tahoma"/>
          <w:noProof/>
          <w:szCs w:val="22"/>
          <w:lang w:val="en-ID"/>
        </w:rPr>
        <w:t>/kapsul</w:t>
      </w:r>
      <w:r w:rsidR="000C658A" w:rsidRPr="00672B56">
        <w:rPr>
          <w:rFonts w:asciiTheme="minorHAnsi" w:hAnsiTheme="minorHAnsi" w:cs="Tahoma"/>
          <w:noProof/>
          <w:szCs w:val="22"/>
        </w:rPr>
        <w:t xml:space="preserve"> </w:t>
      </w:r>
      <w:r w:rsidR="00345785" w:rsidRPr="00672B56">
        <w:rPr>
          <w:rFonts w:asciiTheme="minorHAnsi" w:hAnsiTheme="minorHAnsi" w:cs="Tahoma"/>
          <w:noProof/>
          <w:szCs w:val="22"/>
          <w:lang w:val="en-ID"/>
        </w:rPr>
        <w:t>(</w:t>
      </w:r>
      <w:r w:rsidR="00345785" w:rsidRPr="00672B56">
        <w:rPr>
          <w:rFonts w:asciiTheme="minorHAnsi" w:hAnsiTheme="minorHAnsi" w:cs="Tahoma"/>
          <w:color w:val="000000"/>
          <w:szCs w:val="22"/>
        </w:rPr>
        <w:t>F-PQC-03-004-05</w:t>
      </w:r>
      <w:r w:rsidR="00345785" w:rsidRPr="00672B56">
        <w:rPr>
          <w:rFonts w:asciiTheme="minorHAnsi" w:hAnsiTheme="minorHAnsi" w:cs="Tahoma"/>
          <w:color w:val="000000"/>
          <w:szCs w:val="22"/>
          <w:lang w:val="en-ID"/>
        </w:rPr>
        <w:t>)</w:t>
      </w:r>
      <w:r w:rsidR="009A4E3F" w:rsidRPr="00672B56">
        <w:rPr>
          <w:rFonts w:asciiTheme="minorHAnsi" w:hAnsiTheme="minorHAnsi" w:cs="Tahoma"/>
          <w:noProof/>
          <w:szCs w:val="22"/>
          <w:lang w:val="fi-FI"/>
        </w:rPr>
        <w:t>.</w:t>
      </w:r>
    </w:p>
    <w:p w14:paraId="58E23DA4" w14:textId="77777777" w:rsidR="009A4E3F" w:rsidRPr="00672B56" w:rsidRDefault="009A4E3F" w:rsidP="009A4E3F">
      <w:pPr>
        <w:pStyle w:val="BodyText"/>
        <w:ind w:left="1701"/>
        <w:rPr>
          <w:rFonts w:asciiTheme="minorHAnsi" w:hAnsiTheme="minorHAnsi" w:cs="Tahoma"/>
          <w:noProof/>
          <w:sz w:val="10"/>
          <w:szCs w:val="10"/>
          <w:lang w:val="fi-FI"/>
        </w:rPr>
      </w:pPr>
    </w:p>
    <w:p w14:paraId="26FFEAE4" w14:textId="619C3402" w:rsidR="00FE75C1" w:rsidRPr="00672B56" w:rsidRDefault="008E22CF" w:rsidP="00E8528D">
      <w:pPr>
        <w:pStyle w:val="BodyText"/>
        <w:numPr>
          <w:ilvl w:val="0"/>
          <w:numId w:val="26"/>
        </w:numPr>
        <w:ind w:left="1418" w:hanging="284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  <w:lang w:val="fi-FI"/>
        </w:rPr>
        <w:t>Kapsul</w:t>
      </w:r>
    </w:p>
    <w:p w14:paraId="42E2E519" w14:textId="0D7809AE" w:rsidR="008E22CF" w:rsidRPr="00672B56" w:rsidRDefault="008E22CF" w:rsidP="00E8528D">
      <w:pPr>
        <w:pStyle w:val="BodyText"/>
        <w:numPr>
          <w:ilvl w:val="2"/>
          <w:numId w:val="26"/>
        </w:numPr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>Lakukan pemeriksaan fisik tablet sesuai dengan protap pemeriksaan fisik tablet</w:t>
      </w:r>
      <w:r w:rsidR="00AE1998" w:rsidRPr="00672B56">
        <w:rPr>
          <w:rFonts w:asciiTheme="minorHAnsi" w:hAnsiTheme="minorHAnsi" w:cs="Tahoma"/>
          <w:noProof/>
          <w:szCs w:val="22"/>
          <w:lang w:val="en-US"/>
        </w:rPr>
        <w:t>/kaplet</w:t>
      </w:r>
      <w:r w:rsidRPr="00672B56">
        <w:rPr>
          <w:rFonts w:asciiTheme="minorHAnsi" w:hAnsiTheme="minorHAnsi" w:cs="Tahoma"/>
          <w:noProof/>
          <w:szCs w:val="22"/>
        </w:rPr>
        <w:t>, sirup, suspensi, serbuk</w:t>
      </w:r>
      <w:r w:rsidRPr="00672B56">
        <w:rPr>
          <w:rFonts w:asciiTheme="minorHAnsi" w:hAnsiTheme="minorHAnsi" w:cs="Tahoma"/>
          <w:noProof/>
          <w:szCs w:val="22"/>
          <w:lang w:val="en-ID"/>
        </w:rPr>
        <w:t xml:space="preserve"> dan kapsul</w:t>
      </w:r>
      <w:r w:rsidRPr="00672B56">
        <w:rPr>
          <w:rFonts w:asciiTheme="minorHAnsi" w:hAnsiTheme="minorHAnsi" w:cs="Tahoma"/>
          <w:noProof/>
          <w:szCs w:val="22"/>
        </w:rPr>
        <w:t xml:space="preserve"> </w:t>
      </w:r>
      <w:r w:rsidRPr="00672B56">
        <w:rPr>
          <w:rFonts w:asciiTheme="minorHAnsi" w:hAnsiTheme="minorHAnsi" w:cs="Tahoma"/>
          <w:noProof/>
          <w:szCs w:val="22"/>
          <w:lang w:val="en-ID"/>
        </w:rPr>
        <w:t>(PQC-03-002)</w:t>
      </w:r>
      <w:r w:rsidR="002531A8" w:rsidRPr="00672B56">
        <w:rPr>
          <w:rFonts w:asciiTheme="minorHAnsi" w:hAnsiTheme="minorHAnsi" w:cs="Tahoma"/>
          <w:noProof/>
          <w:szCs w:val="22"/>
          <w:lang w:val="en-ID"/>
        </w:rPr>
        <w:t>.</w:t>
      </w:r>
    </w:p>
    <w:p w14:paraId="2099D908" w14:textId="3095A20A" w:rsidR="00AE1998" w:rsidRPr="00672B56" w:rsidRDefault="00AE1998" w:rsidP="002531A8">
      <w:pPr>
        <w:pStyle w:val="BodyText"/>
        <w:numPr>
          <w:ilvl w:val="0"/>
          <w:numId w:val="23"/>
        </w:numPr>
        <w:ind w:left="1701" w:hanging="283"/>
        <w:rPr>
          <w:rFonts w:asciiTheme="minorHAnsi" w:hAnsiTheme="minorHAnsi" w:cs="Tahoma"/>
          <w:noProof/>
          <w:szCs w:val="22"/>
        </w:rPr>
      </w:pPr>
      <w:r w:rsidRPr="00672B56">
        <w:rPr>
          <w:rFonts w:asciiTheme="minorHAnsi" w:hAnsiTheme="minorHAnsi" w:cs="Tahoma"/>
          <w:noProof/>
          <w:szCs w:val="22"/>
        </w:rPr>
        <w:t xml:space="preserve">Lakukan pemeriksaan </w:t>
      </w:r>
      <w:r w:rsidR="007C1DE7" w:rsidRPr="00672B56">
        <w:rPr>
          <w:rFonts w:asciiTheme="minorHAnsi" w:hAnsiTheme="minorHAnsi" w:cs="Tahoma"/>
          <w:noProof/>
          <w:szCs w:val="22"/>
          <w:lang w:val="en-US"/>
        </w:rPr>
        <w:t xml:space="preserve">kadar, </w:t>
      </w:r>
      <w:r w:rsidRPr="00672B56">
        <w:rPr>
          <w:rFonts w:asciiTheme="minorHAnsi" w:hAnsiTheme="minorHAnsi" w:cs="Tahoma"/>
          <w:noProof/>
          <w:szCs w:val="22"/>
        </w:rPr>
        <w:t xml:space="preserve">keseragaman kandungan (jika dosis </w:t>
      </w:r>
      <w:r w:rsidRPr="00672B56">
        <w:rPr>
          <w:rFonts w:asciiTheme="minorHAnsi" w:hAnsiTheme="minorHAnsi" w:cs="Tahoma"/>
          <w:noProof/>
          <w:szCs w:val="22"/>
          <w:lang w:val="en-US"/>
        </w:rPr>
        <w:t>&lt;</w:t>
      </w:r>
      <w:r w:rsidR="002531A8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>25 mg ata</w:t>
      </w:r>
      <w:r w:rsidR="007C1DE7" w:rsidRPr="00672B56">
        <w:rPr>
          <w:rFonts w:asciiTheme="minorHAnsi" w:hAnsiTheme="minorHAnsi" w:cs="Tahoma"/>
          <w:noProof/>
          <w:szCs w:val="22"/>
          <w:lang w:val="en-US"/>
        </w:rPr>
        <w:t xml:space="preserve">u </w:t>
      </w:r>
      <w:r w:rsidRPr="00672B56">
        <w:rPr>
          <w:rFonts w:asciiTheme="minorHAnsi" w:hAnsiTheme="minorHAnsi" w:cs="Tahoma"/>
          <w:noProof/>
          <w:szCs w:val="22"/>
        </w:rPr>
        <w:t xml:space="preserve">dosis </w:t>
      </w:r>
      <w:r w:rsidRPr="00672B56">
        <w:rPr>
          <w:rFonts w:asciiTheme="minorHAnsi" w:hAnsiTheme="minorHAnsi" w:cs="Tahoma"/>
          <w:noProof/>
          <w:szCs w:val="22"/>
          <w:lang w:val="en-US"/>
        </w:rPr>
        <w:t>&lt;</w:t>
      </w:r>
      <w:r w:rsidR="002531A8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 xml:space="preserve">25% dari berat tablet) dan disolusi sesuai </w:t>
      </w:r>
      <w:r w:rsidR="002531A8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Instruksi Kerja</w:t>
      </w:r>
      <w:r w:rsidRPr="00672B56">
        <w:rPr>
          <w:rFonts w:asciiTheme="minorHAnsi" w:hAnsiTheme="minorHAnsi" w:cs="Tahoma"/>
          <w:noProof/>
          <w:szCs w:val="22"/>
        </w:rPr>
        <w:t xml:space="preserve"> masing-masing</w:t>
      </w:r>
      <w:r w:rsidR="007C1DE7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>produk</w:t>
      </w:r>
      <w:r w:rsidR="002531A8" w:rsidRPr="00672B56">
        <w:rPr>
          <w:rFonts w:asciiTheme="minorHAnsi" w:hAnsiTheme="minorHAnsi" w:cs="Tahoma"/>
          <w:noProof/>
          <w:szCs w:val="22"/>
          <w:lang w:val="en-US"/>
        </w:rPr>
        <w:t>.</w:t>
      </w:r>
    </w:p>
    <w:p w14:paraId="4927D5C2" w14:textId="777632DF" w:rsidR="00AE1998" w:rsidRPr="00672B56" w:rsidRDefault="00AE1998" w:rsidP="00CD3170">
      <w:pPr>
        <w:pStyle w:val="BodyText"/>
        <w:numPr>
          <w:ilvl w:val="1"/>
          <w:numId w:val="32"/>
        </w:numPr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 xml:space="preserve">Lakukan pemeriksaan Keragaman Bobot (jika dosis ≥ 25 mg </w:t>
      </w:r>
      <w:r w:rsidRPr="00672B56">
        <w:rPr>
          <w:rFonts w:asciiTheme="minorHAnsi" w:hAnsiTheme="minorHAnsi" w:cs="Tahoma"/>
          <w:noProof/>
          <w:szCs w:val="22"/>
          <w:lang w:val="en-US"/>
        </w:rPr>
        <w:t>dan</w:t>
      </w:r>
      <w:r w:rsidRPr="00672B56">
        <w:rPr>
          <w:rFonts w:asciiTheme="minorHAnsi" w:hAnsiTheme="minorHAnsi" w:cs="Tahoma"/>
          <w:noProof/>
          <w:szCs w:val="22"/>
        </w:rPr>
        <w:t xml:space="preserve"> dosis ≥ 25% dari berat tablet)</w:t>
      </w:r>
      <w:r w:rsidR="002531A8" w:rsidRPr="00672B56">
        <w:rPr>
          <w:rFonts w:asciiTheme="minorHAnsi" w:hAnsiTheme="minorHAnsi" w:cs="Tahoma"/>
          <w:noProof/>
          <w:szCs w:val="22"/>
          <w:lang w:val="en-US"/>
        </w:rPr>
        <w:t>.</w:t>
      </w:r>
    </w:p>
    <w:p w14:paraId="2CC2A7FF" w14:textId="38DF70E5" w:rsidR="008E22CF" w:rsidRPr="00672B56" w:rsidRDefault="008E22CF" w:rsidP="00E8528D">
      <w:pPr>
        <w:pStyle w:val="BodyText"/>
        <w:numPr>
          <w:ilvl w:val="2"/>
          <w:numId w:val="26"/>
        </w:numPr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 xml:space="preserve">Catat hasil pemeriksaan ruahan </w:t>
      </w:r>
      <w:r w:rsidR="002531A8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kapsul</w:t>
      </w:r>
      <w:r w:rsidRPr="00672B56">
        <w:rPr>
          <w:rFonts w:asciiTheme="minorHAnsi" w:hAnsiTheme="minorHAnsi" w:cs="Tahoma"/>
          <w:noProof/>
          <w:szCs w:val="22"/>
        </w:rPr>
        <w:t xml:space="preserve"> dalam lembar</w:t>
      </w:r>
      <w:r w:rsidR="004D326C" w:rsidRPr="00672B56">
        <w:rPr>
          <w:rFonts w:asciiTheme="minorHAnsi" w:hAnsiTheme="minorHAnsi" w:cs="Tahoma"/>
          <w:noProof/>
          <w:szCs w:val="22"/>
          <w:lang w:val="en-US"/>
        </w:rPr>
        <w:t xml:space="preserve"> kerja</w:t>
      </w:r>
      <w:r w:rsidRPr="00672B56">
        <w:rPr>
          <w:rFonts w:asciiTheme="minorHAnsi" w:hAnsiTheme="minorHAnsi" w:cs="Tahoma"/>
          <w:noProof/>
          <w:szCs w:val="22"/>
        </w:rPr>
        <w:t xml:space="preserve"> pemeriksaan </w:t>
      </w:r>
      <w:r w:rsidR="002531A8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produk ruahan</w:t>
      </w:r>
      <w:r w:rsidR="002531A8" w:rsidRPr="00672B56">
        <w:rPr>
          <w:rFonts w:asciiTheme="minorHAnsi" w:hAnsiTheme="minorHAnsi" w:cs="Tahoma"/>
          <w:noProof/>
          <w:szCs w:val="22"/>
        </w:rPr>
        <w:t xml:space="preserve"> tablet</w:t>
      </w:r>
      <w:r w:rsidR="002531A8" w:rsidRPr="00672B56">
        <w:rPr>
          <w:rFonts w:asciiTheme="minorHAnsi" w:hAnsiTheme="minorHAnsi" w:cs="Tahoma"/>
          <w:noProof/>
          <w:szCs w:val="22"/>
          <w:lang w:val="en-ID"/>
        </w:rPr>
        <w:t>/kapsul</w:t>
      </w:r>
      <w:r w:rsidR="002531A8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Pr="00672B56">
        <w:rPr>
          <w:rFonts w:asciiTheme="minorHAnsi" w:hAnsiTheme="minorHAnsi" w:cs="Tahoma"/>
          <w:noProof/>
          <w:szCs w:val="22"/>
          <w:lang w:val="en-ID"/>
        </w:rPr>
        <w:t>(</w:t>
      </w:r>
      <w:r w:rsidRPr="00672B56">
        <w:rPr>
          <w:rFonts w:asciiTheme="minorHAnsi" w:hAnsiTheme="minorHAnsi" w:cs="Tahoma"/>
          <w:color w:val="000000"/>
          <w:szCs w:val="22"/>
        </w:rPr>
        <w:t>F-PQC-03-004-05</w:t>
      </w:r>
      <w:r w:rsidRPr="00672B56">
        <w:rPr>
          <w:rFonts w:asciiTheme="minorHAnsi" w:hAnsiTheme="minorHAnsi" w:cs="Tahoma"/>
          <w:color w:val="000000"/>
          <w:szCs w:val="22"/>
          <w:lang w:val="en-ID"/>
        </w:rPr>
        <w:t>)</w:t>
      </w:r>
      <w:r w:rsidR="002531A8" w:rsidRPr="00672B56">
        <w:rPr>
          <w:rFonts w:asciiTheme="minorHAnsi" w:hAnsiTheme="minorHAnsi" w:cs="Tahoma"/>
          <w:color w:val="000000"/>
          <w:szCs w:val="22"/>
          <w:lang w:val="en-ID"/>
        </w:rPr>
        <w:t>.</w:t>
      </w:r>
    </w:p>
    <w:p w14:paraId="1F06F29C" w14:textId="77777777" w:rsidR="002531A8" w:rsidRPr="00672B56" w:rsidRDefault="002531A8" w:rsidP="002531A8">
      <w:pPr>
        <w:pStyle w:val="BodyText"/>
        <w:ind w:left="1701"/>
        <w:rPr>
          <w:rFonts w:asciiTheme="minorHAnsi" w:hAnsiTheme="minorHAnsi" w:cs="Tahoma"/>
          <w:noProof/>
          <w:sz w:val="10"/>
          <w:szCs w:val="10"/>
          <w:lang w:val="fi-FI"/>
        </w:rPr>
      </w:pPr>
    </w:p>
    <w:p w14:paraId="42AFE0E2" w14:textId="29CB46E8" w:rsidR="009A0BAA" w:rsidRPr="00672B56" w:rsidRDefault="009A0BAA" w:rsidP="00E8528D">
      <w:pPr>
        <w:pStyle w:val="BodyText"/>
        <w:numPr>
          <w:ilvl w:val="0"/>
          <w:numId w:val="26"/>
        </w:numPr>
        <w:ind w:left="1418" w:hanging="284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>S</w:t>
      </w:r>
      <w:r w:rsidR="004D326C" w:rsidRPr="00672B56">
        <w:rPr>
          <w:rFonts w:asciiTheme="minorHAnsi" w:hAnsiTheme="minorHAnsi" w:cs="Tahoma"/>
          <w:noProof/>
          <w:szCs w:val="22"/>
          <w:lang w:val="en-US"/>
        </w:rPr>
        <w:t>i</w:t>
      </w:r>
      <w:r w:rsidRPr="00672B56">
        <w:rPr>
          <w:rFonts w:asciiTheme="minorHAnsi" w:hAnsiTheme="minorHAnsi" w:cs="Tahoma"/>
          <w:noProof/>
          <w:szCs w:val="22"/>
        </w:rPr>
        <w:t>rup, Suspensi dan Cairan Obat Tradisional</w:t>
      </w:r>
    </w:p>
    <w:p w14:paraId="3EE14930" w14:textId="1A87C74E" w:rsidR="009A0BAA" w:rsidRPr="00672B56" w:rsidRDefault="009A0BAA" w:rsidP="00E8528D">
      <w:pPr>
        <w:pStyle w:val="BodyText"/>
        <w:numPr>
          <w:ilvl w:val="1"/>
          <w:numId w:val="25"/>
        </w:numPr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 xml:space="preserve">Lakukan pemeriksaan kadar sirup dan suspensi sesuai </w:t>
      </w:r>
      <w:r w:rsidR="002531A8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Instruksi Kerja</w:t>
      </w:r>
      <w:r w:rsidR="002531A8" w:rsidRPr="00672B56">
        <w:rPr>
          <w:rFonts w:asciiTheme="minorHAnsi" w:hAnsiTheme="minorHAnsi" w:cs="Tahoma"/>
          <w:noProof/>
          <w:szCs w:val="22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>masing-masing produk</w:t>
      </w:r>
      <w:r w:rsidR="002531A8" w:rsidRPr="00672B56">
        <w:rPr>
          <w:rFonts w:asciiTheme="minorHAnsi" w:hAnsiTheme="minorHAnsi" w:cs="Tahoma"/>
          <w:noProof/>
          <w:szCs w:val="22"/>
          <w:lang w:val="en-US"/>
        </w:rPr>
        <w:t>.</w:t>
      </w:r>
    </w:p>
    <w:p w14:paraId="148C3CAC" w14:textId="1988E689" w:rsidR="009A0BAA" w:rsidRPr="00672B56" w:rsidRDefault="009A0BAA" w:rsidP="00E8528D">
      <w:pPr>
        <w:pStyle w:val="BodyText"/>
        <w:numPr>
          <w:ilvl w:val="1"/>
          <w:numId w:val="25"/>
        </w:numPr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>Lakukan pemeriksaan fisik sirup dan suspensi sesuai dengan protap pemeriks</w:t>
      </w:r>
      <w:r w:rsidR="00345785" w:rsidRPr="00672B56">
        <w:rPr>
          <w:rFonts w:asciiTheme="minorHAnsi" w:hAnsiTheme="minorHAnsi" w:cs="Tahoma"/>
          <w:noProof/>
          <w:szCs w:val="22"/>
        </w:rPr>
        <w:t>aan tablet</w:t>
      </w:r>
      <w:r w:rsidR="00AE1998" w:rsidRPr="00672B56">
        <w:rPr>
          <w:rFonts w:asciiTheme="minorHAnsi" w:hAnsiTheme="minorHAnsi" w:cs="Tahoma"/>
          <w:noProof/>
          <w:szCs w:val="22"/>
          <w:lang w:val="en-US"/>
        </w:rPr>
        <w:t>/kaplet</w:t>
      </w:r>
      <w:r w:rsidR="00345785" w:rsidRPr="00672B56">
        <w:rPr>
          <w:rFonts w:asciiTheme="minorHAnsi" w:hAnsiTheme="minorHAnsi" w:cs="Tahoma"/>
          <w:noProof/>
          <w:szCs w:val="22"/>
        </w:rPr>
        <w:t xml:space="preserve">, syrup, suspensi, </w:t>
      </w:r>
      <w:r w:rsidRPr="00672B56">
        <w:rPr>
          <w:rFonts w:asciiTheme="minorHAnsi" w:hAnsiTheme="minorHAnsi" w:cs="Tahoma"/>
          <w:noProof/>
          <w:szCs w:val="22"/>
        </w:rPr>
        <w:t>serbuk</w:t>
      </w:r>
      <w:r w:rsidR="00345785" w:rsidRPr="00672B56">
        <w:rPr>
          <w:rFonts w:asciiTheme="minorHAnsi" w:hAnsiTheme="minorHAnsi" w:cs="Tahoma"/>
          <w:noProof/>
          <w:szCs w:val="22"/>
          <w:lang w:val="en-ID"/>
        </w:rPr>
        <w:t>, kapsul (PQC-03-002</w:t>
      </w:r>
      <w:r w:rsidR="00C026C2" w:rsidRPr="00672B56">
        <w:rPr>
          <w:rFonts w:asciiTheme="minorHAnsi" w:hAnsiTheme="minorHAnsi" w:cs="Tahoma"/>
          <w:noProof/>
          <w:szCs w:val="22"/>
          <w:lang w:val="en-ID"/>
        </w:rPr>
        <w:t>)</w:t>
      </w:r>
      <w:r w:rsidR="002531A8" w:rsidRPr="00672B56">
        <w:rPr>
          <w:rFonts w:asciiTheme="minorHAnsi" w:hAnsiTheme="minorHAnsi" w:cs="Tahoma"/>
          <w:noProof/>
          <w:szCs w:val="22"/>
          <w:lang w:val="en-ID"/>
        </w:rPr>
        <w:t>.</w:t>
      </w:r>
    </w:p>
    <w:p w14:paraId="2076D2C7" w14:textId="1CD4FA17" w:rsidR="009A0BAA" w:rsidRPr="00672B56" w:rsidRDefault="009A0BAA" w:rsidP="00E8528D">
      <w:pPr>
        <w:pStyle w:val="BodyText"/>
        <w:numPr>
          <w:ilvl w:val="1"/>
          <w:numId w:val="25"/>
        </w:numPr>
        <w:ind w:left="1701" w:hanging="283"/>
        <w:rPr>
          <w:rFonts w:asciiTheme="minorHAnsi" w:hAnsiTheme="minorHAnsi" w:cs="Tahoma"/>
          <w:b/>
          <w:i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>Catat hasil pemeriksaa</w:t>
      </w:r>
      <w:r w:rsidR="00345785" w:rsidRPr="00672B56">
        <w:rPr>
          <w:rFonts w:asciiTheme="minorHAnsi" w:hAnsiTheme="minorHAnsi" w:cs="Tahoma"/>
          <w:noProof/>
          <w:szCs w:val="22"/>
        </w:rPr>
        <w:t>n ruahan cairan</w:t>
      </w:r>
      <w:r w:rsidR="00DE2E11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</w:rPr>
        <w:t>sirup</w:t>
      </w:r>
      <w:r w:rsidR="00DE2E11" w:rsidRPr="00672B56">
        <w:rPr>
          <w:rFonts w:asciiTheme="minorHAnsi" w:hAnsiTheme="minorHAnsi" w:cs="Tahoma"/>
          <w:noProof/>
          <w:szCs w:val="22"/>
          <w:lang w:val="en-US"/>
        </w:rPr>
        <w:t>/</w:t>
      </w:r>
      <w:r w:rsidR="00345785" w:rsidRPr="00672B56">
        <w:rPr>
          <w:rFonts w:asciiTheme="minorHAnsi" w:hAnsiTheme="minorHAnsi" w:cs="Tahoma"/>
          <w:noProof/>
          <w:szCs w:val="22"/>
        </w:rPr>
        <w:t>suspensi</w:t>
      </w:r>
      <w:r w:rsidR="00DE2E11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>dalam formulir pemeriksaan produk</w:t>
      </w:r>
      <w:r w:rsidR="00DE2E11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 xml:space="preserve"> cairan</w:t>
      </w:r>
      <w:r w:rsidR="00DE2E11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sirup</w:t>
      </w:r>
      <w:r w:rsidRPr="00672B56">
        <w:rPr>
          <w:rFonts w:asciiTheme="minorHAnsi" w:hAnsiTheme="minorHAnsi" w:cs="Tahoma"/>
          <w:noProof/>
          <w:szCs w:val="22"/>
        </w:rPr>
        <w:t xml:space="preserve">/suspensi </w:t>
      </w:r>
      <w:r w:rsidR="00345785" w:rsidRPr="00672B56">
        <w:rPr>
          <w:rFonts w:asciiTheme="minorHAnsi" w:hAnsiTheme="minorHAnsi" w:cs="Tahoma"/>
          <w:noProof/>
          <w:szCs w:val="22"/>
          <w:lang w:val="en-ID"/>
        </w:rPr>
        <w:t>(</w:t>
      </w:r>
      <w:r w:rsidR="00345785" w:rsidRPr="00672B56">
        <w:rPr>
          <w:rFonts w:asciiTheme="minorHAnsi" w:hAnsiTheme="minorHAnsi" w:cs="Tahoma"/>
          <w:color w:val="000000"/>
          <w:szCs w:val="22"/>
        </w:rPr>
        <w:t>F-PQC-03-004-01</w:t>
      </w:r>
      <w:r w:rsidR="00345785" w:rsidRPr="00672B56">
        <w:rPr>
          <w:rFonts w:asciiTheme="minorHAnsi" w:hAnsiTheme="minorHAnsi" w:cs="Tahoma"/>
          <w:color w:val="000000"/>
          <w:szCs w:val="22"/>
          <w:lang w:val="en-ID"/>
        </w:rPr>
        <w:t>)</w:t>
      </w:r>
      <w:r w:rsidR="002531A8" w:rsidRPr="00672B56">
        <w:rPr>
          <w:rFonts w:asciiTheme="minorHAnsi" w:hAnsiTheme="minorHAnsi" w:cs="Tahoma"/>
          <w:color w:val="000000"/>
          <w:szCs w:val="22"/>
          <w:lang w:val="en-ID"/>
        </w:rPr>
        <w:t>.</w:t>
      </w:r>
    </w:p>
    <w:p w14:paraId="1A7B2B10" w14:textId="3440B986" w:rsidR="00ED45A0" w:rsidRPr="00672B56" w:rsidRDefault="00ED45A0" w:rsidP="00E8528D">
      <w:pPr>
        <w:pStyle w:val="BodyText"/>
        <w:numPr>
          <w:ilvl w:val="1"/>
          <w:numId w:val="25"/>
        </w:numPr>
        <w:ind w:left="1701" w:hanging="283"/>
        <w:rPr>
          <w:rFonts w:asciiTheme="minorHAnsi" w:hAnsiTheme="minorHAnsi" w:cs="Tahoma"/>
          <w:b/>
          <w:i/>
          <w:noProof/>
          <w:szCs w:val="22"/>
          <w:lang w:val="fi-FI"/>
        </w:rPr>
      </w:pPr>
      <w:r w:rsidRPr="00672B56">
        <w:rPr>
          <w:rFonts w:asciiTheme="minorHAnsi" w:hAnsiTheme="minorHAnsi" w:cs="Tahoma"/>
          <w:iCs/>
          <w:szCs w:val="22"/>
          <w:lang w:val="en"/>
        </w:rPr>
        <w:t>Catat hasil pemeriksaan pH, BJ dan Viskositas pada formulir pemeriksaan viskositas CMC</w:t>
      </w:r>
      <w:r w:rsidR="00DE2E11" w:rsidRPr="00672B56">
        <w:rPr>
          <w:rFonts w:asciiTheme="minorHAnsi" w:hAnsiTheme="minorHAnsi" w:cs="Tahoma"/>
          <w:iCs/>
          <w:szCs w:val="22"/>
          <w:lang w:val="en"/>
        </w:rPr>
        <w:t>,</w:t>
      </w:r>
      <w:r w:rsidRPr="00672B56">
        <w:rPr>
          <w:rFonts w:asciiTheme="minorHAnsi" w:hAnsiTheme="minorHAnsi" w:cs="Tahoma"/>
          <w:iCs/>
          <w:szCs w:val="22"/>
          <w:lang w:val="en"/>
        </w:rPr>
        <w:t xml:space="preserve"> Gula</w:t>
      </w:r>
      <w:r w:rsidR="00DE2E11" w:rsidRPr="00672B56">
        <w:rPr>
          <w:rFonts w:asciiTheme="minorHAnsi" w:hAnsiTheme="minorHAnsi" w:cs="Tahoma"/>
          <w:iCs/>
          <w:szCs w:val="22"/>
          <w:lang w:val="en"/>
        </w:rPr>
        <w:t xml:space="preserve">, </w:t>
      </w:r>
      <w:r w:rsidRPr="00672B56">
        <w:rPr>
          <w:rFonts w:asciiTheme="minorHAnsi" w:hAnsiTheme="minorHAnsi" w:cs="Tahoma"/>
          <w:iCs/>
          <w:szCs w:val="22"/>
          <w:lang w:val="en"/>
        </w:rPr>
        <w:t>Suspensi (F-PQC-03-004-02)</w:t>
      </w:r>
      <w:r w:rsidR="002531A8" w:rsidRPr="00672B56">
        <w:rPr>
          <w:rFonts w:asciiTheme="minorHAnsi" w:hAnsiTheme="minorHAnsi" w:cs="Tahoma"/>
          <w:iCs/>
          <w:szCs w:val="22"/>
          <w:lang w:val="en"/>
        </w:rPr>
        <w:t>.</w:t>
      </w:r>
    </w:p>
    <w:p w14:paraId="4A1FEEF7" w14:textId="77777777" w:rsidR="00DE2E11" w:rsidRPr="00672B56" w:rsidRDefault="00DE2E11" w:rsidP="00DE2E11">
      <w:pPr>
        <w:pStyle w:val="BodyText"/>
        <w:ind w:left="1701"/>
        <w:rPr>
          <w:rFonts w:asciiTheme="minorHAnsi" w:hAnsiTheme="minorHAnsi" w:cs="Tahoma"/>
          <w:b/>
          <w:i/>
          <w:noProof/>
          <w:sz w:val="10"/>
          <w:szCs w:val="10"/>
          <w:lang w:val="fi-FI"/>
        </w:rPr>
      </w:pPr>
    </w:p>
    <w:p w14:paraId="6959D9AE" w14:textId="7F776AA1" w:rsidR="009A0BAA" w:rsidRPr="00672B56" w:rsidRDefault="009A0BAA" w:rsidP="00E8528D">
      <w:pPr>
        <w:pStyle w:val="ListParagraph"/>
        <w:numPr>
          <w:ilvl w:val="0"/>
          <w:numId w:val="26"/>
        </w:numPr>
        <w:ind w:left="1418" w:hanging="284"/>
        <w:jc w:val="both"/>
        <w:rPr>
          <w:rFonts w:asciiTheme="minorHAnsi" w:hAnsiTheme="minorHAnsi" w:cs="Tahoma"/>
          <w:sz w:val="22"/>
          <w:szCs w:val="22"/>
        </w:rPr>
      </w:pPr>
      <w:r w:rsidRPr="00672B56">
        <w:rPr>
          <w:rFonts w:asciiTheme="minorHAnsi" w:hAnsiTheme="minorHAnsi" w:cs="Tahoma"/>
          <w:sz w:val="22"/>
          <w:szCs w:val="22"/>
        </w:rPr>
        <w:t>Serbuk</w:t>
      </w:r>
    </w:p>
    <w:p w14:paraId="3700DB00" w14:textId="77777777" w:rsidR="009A0BAA" w:rsidRPr="00672B56" w:rsidRDefault="009A0BAA" w:rsidP="004E4AA0">
      <w:pPr>
        <w:pStyle w:val="BodyText"/>
        <w:numPr>
          <w:ilvl w:val="1"/>
          <w:numId w:val="31"/>
        </w:numPr>
        <w:ind w:left="1701" w:hanging="283"/>
        <w:rPr>
          <w:rFonts w:asciiTheme="minorHAnsi" w:hAnsiTheme="minorHAnsi" w:cs="Tahoma"/>
          <w:noProof/>
          <w:szCs w:val="22"/>
        </w:rPr>
      </w:pPr>
      <w:r w:rsidRPr="00672B56">
        <w:rPr>
          <w:rFonts w:asciiTheme="minorHAnsi" w:hAnsiTheme="minorHAnsi" w:cs="Tahoma"/>
          <w:noProof/>
          <w:szCs w:val="22"/>
        </w:rPr>
        <w:t>Hitung kadar zat aktif terhadap berat rata-rata sase.</w:t>
      </w:r>
    </w:p>
    <w:p w14:paraId="0EFB3FAD" w14:textId="7AB88C03" w:rsidR="009A0BAA" w:rsidRPr="00672B56" w:rsidRDefault="009A0BAA" w:rsidP="00DE2E11">
      <w:pPr>
        <w:pStyle w:val="BodyText"/>
        <w:numPr>
          <w:ilvl w:val="1"/>
          <w:numId w:val="31"/>
        </w:numPr>
        <w:ind w:left="1701" w:hanging="283"/>
        <w:rPr>
          <w:rFonts w:asciiTheme="minorHAnsi" w:hAnsiTheme="minorHAnsi" w:cs="Tahoma"/>
          <w:noProof/>
          <w:szCs w:val="22"/>
          <w:lang w:val="fi-FI"/>
        </w:rPr>
      </w:pPr>
      <w:r w:rsidRPr="00672B56">
        <w:rPr>
          <w:rFonts w:asciiTheme="minorHAnsi" w:hAnsiTheme="minorHAnsi" w:cs="Tahoma"/>
          <w:noProof/>
          <w:szCs w:val="22"/>
        </w:rPr>
        <w:t xml:space="preserve">Catat hasil pemeriksaan ruahan serbuk dalam lembar 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kerja</w:t>
      </w:r>
      <w:r w:rsidR="00DE2E11" w:rsidRPr="00672B56">
        <w:rPr>
          <w:rFonts w:asciiTheme="minorHAnsi" w:hAnsiTheme="minorHAnsi" w:cs="Tahoma"/>
          <w:noProof/>
          <w:szCs w:val="22"/>
          <w:lang w:val="en-US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 xml:space="preserve">pemeriksaan produk jadi  serbuk No. </w:t>
      </w:r>
      <w:r w:rsidRPr="00672B56">
        <w:rPr>
          <w:rFonts w:asciiTheme="minorHAnsi" w:hAnsiTheme="minorHAnsi" w:cs="Tahoma"/>
          <w:b/>
          <w:bCs/>
          <w:i/>
          <w:iCs/>
          <w:noProof/>
          <w:szCs w:val="22"/>
        </w:rPr>
        <w:t>F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-P</w:t>
      </w:r>
      <w:r w:rsidRPr="00672B56">
        <w:rPr>
          <w:rFonts w:asciiTheme="minorHAnsi" w:hAnsiTheme="minorHAnsi" w:cs="Tahoma"/>
          <w:b/>
          <w:bCs/>
          <w:i/>
          <w:iCs/>
          <w:noProof/>
          <w:szCs w:val="22"/>
        </w:rPr>
        <w:t>QC-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03</w:t>
      </w:r>
      <w:r w:rsidRPr="00672B56">
        <w:rPr>
          <w:rFonts w:asciiTheme="minorHAnsi" w:hAnsiTheme="minorHAnsi" w:cs="Tahoma"/>
          <w:b/>
          <w:bCs/>
          <w:i/>
          <w:iCs/>
          <w:noProof/>
          <w:szCs w:val="22"/>
        </w:rPr>
        <w:t>-00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4</w:t>
      </w:r>
      <w:r w:rsidRPr="00672B56">
        <w:rPr>
          <w:rFonts w:asciiTheme="minorHAnsi" w:hAnsiTheme="minorHAnsi" w:cs="Tahoma"/>
          <w:b/>
          <w:bCs/>
          <w:i/>
          <w:iCs/>
          <w:noProof/>
          <w:szCs w:val="22"/>
        </w:rPr>
        <w:t>-03 (Oralit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 xml:space="preserve"> 200 ml,</w:t>
      </w:r>
      <w:r w:rsidRPr="00672B56">
        <w:rPr>
          <w:rFonts w:asciiTheme="minorHAnsi" w:hAnsiTheme="minorHAnsi" w:cs="Tahoma"/>
          <w:b/>
          <w:bCs/>
          <w:i/>
          <w:iCs/>
          <w:noProof/>
          <w:szCs w:val="22"/>
        </w:rPr>
        <w:t xml:space="preserve"> Fitaliv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,</w:t>
      </w:r>
      <w:r w:rsidR="0011465C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Taburia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  <w:lang w:val="en-US"/>
        </w:rPr>
        <w:t>).</w:t>
      </w:r>
    </w:p>
    <w:p w14:paraId="7D0188E7" w14:textId="405AD777" w:rsidR="00DE2E11" w:rsidRDefault="00DE2E11" w:rsidP="00DE2E11">
      <w:pPr>
        <w:pStyle w:val="BodyText"/>
        <w:ind w:left="1701"/>
        <w:rPr>
          <w:rFonts w:asciiTheme="minorHAnsi" w:hAnsiTheme="minorHAnsi" w:cs="Tahoma"/>
          <w:noProof/>
          <w:szCs w:val="22"/>
          <w:lang w:val="fi-FI"/>
        </w:rPr>
      </w:pPr>
    </w:p>
    <w:p w14:paraId="7808BA2E" w14:textId="01DB81A2" w:rsidR="00672B56" w:rsidRDefault="00672B56" w:rsidP="00DE2E11">
      <w:pPr>
        <w:pStyle w:val="BodyText"/>
        <w:ind w:left="1701"/>
        <w:rPr>
          <w:rFonts w:asciiTheme="minorHAnsi" w:hAnsiTheme="minorHAnsi" w:cs="Tahoma"/>
          <w:noProof/>
          <w:szCs w:val="22"/>
          <w:lang w:val="fi-FI"/>
        </w:rPr>
      </w:pPr>
    </w:p>
    <w:p w14:paraId="5D08CE56" w14:textId="35E092B6" w:rsidR="00672B56" w:rsidRDefault="00672B56" w:rsidP="00DE2E11">
      <w:pPr>
        <w:pStyle w:val="BodyText"/>
        <w:ind w:left="1701"/>
        <w:rPr>
          <w:rFonts w:asciiTheme="minorHAnsi" w:hAnsiTheme="minorHAnsi" w:cs="Tahoma"/>
          <w:noProof/>
          <w:szCs w:val="22"/>
          <w:lang w:val="fi-FI"/>
        </w:rPr>
      </w:pPr>
    </w:p>
    <w:p w14:paraId="036915F4" w14:textId="717BF034" w:rsidR="00672B56" w:rsidRDefault="00672B56" w:rsidP="00DE2E11">
      <w:pPr>
        <w:pStyle w:val="BodyText"/>
        <w:ind w:left="1701"/>
        <w:rPr>
          <w:rFonts w:asciiTheme="minorHAnsi" w:hAnsiTheme="minorHAnsi" w:cs="Tahoma"/>
          <w:noProof/>
          <w:szCs w:val="22"/>
          <w:lang w:val="fi-FI"/>
        </w:rPr>
      </w:pPr>
    </w:p>
    <w:p w14:paraId="3ABAEE6E" w14:textId="77777777" w:rsidR="00672B56" w:rsidRPr="005506A1" w:rsidRDefault="00672B56" w:rsidP="00DE2E11">
      <w:pPr>
        <w:pStyle w:val="BodyText"/>
        <w:ind w:left="1701"/>
        <w:rPr>
          <w:rFonts w:asciiTheme="minorHAnsi" w:hAnsiTheme="minorHAnsi" w:cs="Tahoma"/>
          <w:noProof/>
          <w:szCs w:val="22"/>
          <w:lang w:val="fi-FI"/>
        </w:rPr>
      </w:pPr>
    </w:p>
    <w:p w14:paraId="366C2EE3" w14:textId="455A4ED1" w:rsidR="009A0BAA" w:rsidRPr="00672B56" w:rsidRDefault="006855C3" w:rsidP="00CD3170">
      <w:pPr>
        <w:pStyle w:val="BodyText"/>
        <w:numPr>
          <w:ilvl w:val="0"/>
          <w:numId w:val="43"/>
        </w:numPr>
        <w:ind w:left="1134" w:hanging="283"/>
        <w:rPr>
          <w:rFonts w:asciiTheme="minorHAnsi" w:hAnsiTheme="minorHAnsi" w:cs="Tahoma"/>
          <w:noProof/>
          <w:szCs w:val="22"/>
          <w:lang w:val="sv-SE"/>
        </w:rPr>
      </w:pPr>
      <w:r w:rsidRPr="00672B56">
        <w:rPr>
          <w:rFonts w:asciiTheme="minorHAnsi" w:hAnsiTheme="minorHAnsi" w:cs="Tahoma"/>
          <w:noProof/>
          <w:szCs w:val="22"/>
          <w:lang w:val="sv-SE"/>
        </w:rPr>
        <w:lastRenderedPageBreak/>
        <w:t>Prosedur Pemeriksaan</w:t>
      </w:r>
    </w:p>
    <w:p w14:paraId="6F4F7F06" w14:textId="6D8E88AA" w:rsidR="009A0BAA" w:rsidRPr="00672B56" w:rsidRDefault="009A0BAA" w:rsidP="00E75534">
      <w:pPr>
        <w:pStyle w:val="BodyText"/>
        <w:numPr>
          <w:ilvl w:val="0"/>
          <w:numId w:val="27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672B56">
        <w:rPr>
          <w:rFonts w:asciiTheme="minorHAnsi" w:hAnsiTheme="minorHAnsi" w:cs="Tahoma"/>
          <w:noProof/>
          <w:szCs w:val="22"/>
          <w:lang w:val="sv-SE"/>
        </w:rPr>
        <w:t xml:space="preserve">Pemeriksaan menggunakan metoda </w:t>
      </w:r>
      <w:r w:rsidR="005B1F90" w:rsidRPr="00672B56">
        <w:rPr>
          <w:rFonts w:asciiTheme="minorHAnsi" w:hAnsiTheme="minorHAnsi" w:cs="Tahoma"/>
          <w:noProof/>
          <w:szCs w:val="22"/>
          <w:lang w:val="sv-SE"/>
        </w:rPr>
        <w:t>yang sudah di validasi</w:t>
      </w:r>
      <w:r w:rsidR="00DE2E11" w:rsidRPr="00672B56">
        <w:rPr>
          <w:rFonts w:asciiTheme="minorHAnsi" w:hAnsiTheme="minorHAnsi" w:cs="Tahoma"/>
          <w:noProof/>
          <w:szCs w:val="22"/>
          <w:lang w:val="sv-SE"/>
        </w:rPr>
        <w:t xml:space="preserve"> </w:t>
      </w:r>
      <w:r w:rsidR="00DE2E11" w:rsidRPr="00672B56">
        <w:rPr>
          <w:rFonts w:asciiTheme="minorHAnsi" w:hAnsiTheme="minorHAnsi" w:cs="Tahoma"/>
          <w:b/>
          <w:bCs/>
          <w:i/>
          <w:iCs/>
          <w:noProof/>
          <w:szCs w:val="22"/>
          <w:lang w:val="sv-SE"/>
        </w:rPr>
        <w:t>dan menggunakan</w:t>
      </w:r>
      <w:r w:rsidRPr="00672B56">
        <w:rPr>
          <w:rFonts w:asciiTheme="minorHAnsi" w:hAnsiTheme="minorHAnsi" w:cs="Tahoma"/>
          <w:noProof/>
          <w:szCs w:val="22"/>
          <w:lang w:val="sv-SE"/>
        </w:rPr>
        <w:t xml:space="preserve"> </w:t>
      </w:r>
      <w:r w:rsidRPr="00672B56">
        <w:rPr>
          <w:rFonts w:asciiTheme="minorHAnsi" w:hAnsiTheme="minorHAnsi" w:cs="Tahoma"/>
          <w:noProof/>
          <w:szCs w:val="22"/>
        </w:rPr>
        <w:t xml:space="preserve">baku </w:t>
      </w:r>
      <w:r w:rsidRPr="00672B56">
        <w:rPr>
          <w:rFonts w:asciiTheme="minorHAnsi" w:hAnsiTheme="minorHAnsi" w:cs="Tahoma"/>
          <w:noProof/>
          <w:szCs w:val="22"/>
          <w:lang w:val="sv-SE"/>
        </w:rPr>
        <w:t>kerja yang sudah dibakukan terhadap baku primer.</w:t>
      </w:r>
    </w:p>
    <w:p w14:paraId="2B1BF032" w14:textId="3374A69F" w:rsidR="00684CB1" w:rsidRPr="00672B56" w:rsidRDefault="009A0BAA" w:rsidP="00B85E90">
      <w:pPr>
        <w:pStyle w:val="BodyText"/>
        <w:numPr>
          <w:ilvl w:val="0"/>
          <w:numId w:val="27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672B56">
        <w:rPr>
          <w:rFonts w:asciiTheme="minorHAnsi" w:hAnsiTheme="minorHAnsi" w:cs="Tahoma"/>
          <w:noProof/>
          <w:szCs w:val="22"/>
          <w:lang w:val="sv-SE"/>
        </w:rPr>
        <w:t xml:space="preserve">Dalam pemeriksaan kuantitatif, pengerjaan baik </w:t>
      </w:r>
      <w:r w:rsidRPr="00672B56">
        <w:rPr>
          <w:rFonts w:asciiTheme="minorHAnsi" w:hAnsiTheme="minorHAnsi" w:cs="Tahoma"/>
          <w:noProof/>
          <w:szCs w:val="22"/>
        </w:rPr>
        <w:t>baku kerja</w:t>
      </w:r>
      <w:r w:rsidRPr="00672B56">
        <w:rPr>
          <w:rFonts w:asciiTheme="minorHAnsi" w:hAnsiTheme="minorHAnsi" w:cs="Tahoma"/>
          <w:noProof/>
          <w:szCs w:val="22"/>
          <w:lang w:val="sv-SE"/>
        </w:rPr>
        <w:t xml:space="preserve"> maupun </w:t>
      </w:r>
      <w:r w:rsidR="00DE1A16" w:rsidRPr="00672B56">
        <w:rPr>
          <w:rFonts w:asciiTheme="minorHAnsi" w:hAnsiTheme="minorHAnsi" w:cs="Tahoma"/>
          <w:noProof/>
          <w:szCs w:val="22"/>
          <w:lang w:val="sv-SE"/>
        </w:rPr>
        <w:t>sampel</w:t>
      </w:r>
      <w:r w:rsidRPr="00672B56">
        <w:rPr>
          <w:rFonts w:asciiTheme="minorHAnsi" w:hAnsiTheme="minorHAnsi" w:cs="Tahoma"/>
          <w:noProof/>
          <w:szCs w:val="22"/>
          <w:lang w:val="sv-SE"/>
        </w:rPr>
        <w:t xml:space="preserve"> dilakukan duplo, dimana hasil Rsd ≤ 2%</w:t>
      </w:r>
      <w:r w:rsidRPr="00672B56">
        <w:rPr>
          <w:rFonts w:asciiTheme="minorHAnsi" w:hAnsiTheme="minorHAnsi" w:cs="Tahoma"/>
          <w:noProof/>
          <w:szCs w:val="22"/>
        </w:rPr>
        <w:t>.</w:t>
      </w:r>
    </w:p>
    <w:p w14:paraId="69DA66BC" w14:textId="3493A9D3" w:rsidR="009A0BAA" w:rsidRPr="00672B56" w:rsidRDefault="001841DF" w:rsidP="00E75534">
      <w:pPr>
        <w:pStyle w:val="BodyText"/>
        <w:numPr>
          <w:ilvl w:val="0"/>
          <w:numId w:val="27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672B56">
        <w:rPr>
          <w:rFonts w:asciiTheme="minorHAnsi" w:hAnsiTheme="minorHAnsi" w:cs="Tahoma"/>
          <w:noProof/>
          <w:szCs w:val="22"/>
          <w:lang w:val="sv-SE"/>
        </w:rPr>
        <w:t xml:space="preserve">Uji Kesesuaian Sistem HPLC dilakukan dari 1 larutan, dengan ketentuan larutan UKS diinjekkan 5 kali, dengan persyaratan nilai </w:t>
      </w:r>
      <w:r w:rsidR="008849BE" w:rsidRPr="00672B56">
        <w:rPr>
          <w:rFonts w:asciiTheme="minorHAnsi" w:hAnsiTheme="minorHAnsi" w:cs="Tahoma"/>
          <w:noProof/>
          <w:szCs w:val="22"/>
          <w:lang w:val="sv-SE"/>
        </w:rPr>
        <w:t>RSD</w:t>
      </w:r>
      <w:r w:rsidRPr="00672B56">
        <w:rPr>
          <w:rFonts w:asciiTheme="minorHAnsi" w:hAnsiTheme="minorHAnsi" w:cs="Tahoma"/>
          <w:noProof/>
          <w:szCs w:val="22"/>
          <w:lang w:val="sv-SE"/>
        </w:rPr>
        <w:t xml:space="preserve"> ≤2 %. Data dari 6 injeksi berulang digunakan apabila persyaratan untuk </w:t>
      </w:r>
      <w:r w:rsidR="00B85E90" w:rsidRPr="00672B56">
        <w:rPr>
          <w:rFonts w:asciiTheme="minorHAnsi" w:hAnsiTheme="minorHAnsi" w:cs="Tahoma"/>
          <w:noProof/>
          <w:szCs w:val="22"/>
          <w:lang w:val="sv-SE"/>
        </w:rPr>
        <w:t>RSD</w:t>
      </w:r>
      <w:r w:rsidRPr="00672B56">
        <w:rPr>
          <w:rFonts w:asciiTheme="minorHAnsi" w:hAnsiTheme="minorHAnsi" w:cs="Tahoma"/>
          <w:noProof/>
          <w:szCs w:val="22"/>
          <w:lang w:val="sv-SE"/>
        </w:rPr>
        <w:t xml:space="preserve"> ≥ 2 %. </w:t>
      </w:r>
    </w:p>
    <w:p w14:paraId="7AA41974" w14:textId="766BF770" w:rsidR="009A0BAA" w:rsidRPr="00672B56" w:rsidRDefault="009A0BAA" w:rsidP="00E75534">
      <w:pPr>
        <w:pStyle w:val="BodyText"/>
        <w:numPr>
          <w:ilvl w:val="0"/>
          <w:numId w:val="27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672B56">
        <w:rPr>
          <w:rFonts w:asciiTheme="minorHAnsi" w:hAnsiTheme="minorHAnsi" w:cs="Tahoma"/>
          <w:noProof/>
          <w:szCs w:val="22"/>
          <w:lang w:val="it-IT"/>
        </w:rPr>
        <w:t xml:space="preserve">Data perhitungan, </w:t>
      </w:r>
      <w:r w:rsidR="00A05154" w:rsidRPr="00672B56">
        <w:rPr>
          <w:rFonts w:asciiTheme="minorHAnsi" w:hAnsiTheme="minorHAnsi" w:cs="Tahoma"/>
          <w:noProof/>
          <w:szCs w:val="22"/>
          <w:lang w:val="it-IT"/>
        </w:rPr>
        <w:t xml:space="preserve">tipe dan merk </w:t>
      </w:r>
      <w:r w:rsidRPr="00672B56">
        <w:rPr>
          <w:rFonts w:asciiTheme="minorHAnsi" w:hAnsiTheme="minorHAnsi" w:cs="Tahoma"/>
          <w:noProof/>
          <w:szCs w:val="22"/>
          <w:lang w:val="it-IT"/>
        </w:rPr>
        <w:t>alat yang dipakai</w:t>
      </w:r>
      <w:r w:rsidRPr="00672B56">
        <w:rPr>
          <w:rFonts w:asciiTheme="minorHAnsi" w:hAnsiTheme="minorHAnsi" w:cs="Tahoma"/>
          <w:noProof/>
          <w:szCs w:val="22"/>
        </w:rPr>
        <w:t xml:space="preserve">, </w:t>
      </w:r>
      <w:r w:rsidRPr="00672B56">
        <w:rPr>
          <w:rFonts w:asciiTheme="minorHAnsi" w:hAnsiTheme="minorHAnsi" w:cs="Tahoma"/>
          <w:noProof/>
          <w:szCs w:val="22"/>
          <w:lang w:val="it-IT"/>
        </w:rPr>
        <w:t>baku kerja</w:t>
      </w:r>
      <w:r w:rsidR="004D326C" w:rsidRPr="00672B56">
        <w:rPr>
          <w:rFonts w:asciiTheme="minorHAnsi" w:hAnsiTheme="minorHAnsi" w:cs="Tahoma"/>
          <w:noProof/>
          <w:szCs w:val="22"/>
          <w:lang w:val="it-IT"/>
        </w:rPr>
        <w:t>,</w:t>
      </w:r>
      <w:r w:rsidRPr="00672B56">
        <w:rPr>
          <w:rFonts w:asciiTheme="minorHAnsi" w:hAnsiTheme="minorHAnsi" w:cs="Tahoma"/>
          <w:noProof/>
          <w:szCs w:val="22"/>
          <w:lang w:val="it-IT"/>
        </w:rPr>
        <w:t xml:space="preserve"> jumlah </w:t>
      </w:r>
      <w:r w:rsidR="007C1DE7" w:rsidRPr="00672B56">
        <w:rPr>
          <w:rFonts w:asciiTheme="minorHAnsi" w:hAnsiTheme="minorHAnsi" w:cs="Tahoma"/>
          <w:noProof/>
          <w:szCs w:val="22"/>
          <w:lang w:val="it-IT"/>
        </w:rPr>
        <w:t>sampel</w:t>
      </w:r>
      <w:r w:rsidRPr="00672B56">
        <w:rPr>
          <w:rFonts w:asciiTheme="minorHAnsi" w:hAnsiTheme="minorHAnsi" w:cs="Tahoma"/>
          <w:noProof/>
          <w:szCs w:val="22"/>
          <w:lang w:val="it-IT"/>
        </w:rPr>
        <w:t xml:space="preserve"> awal, </w:t>
      </w:r>
      <w:r w:rsidR="007C1DE7" w:rsidRPr="00672B56">
        <w:rPr>
          <w:rFonts w:asciiTheme="minorHAnsi" w:hAnsiTheme="minorHAnsi" w:cs="Tahoma"/>
          <w:noProof/>
          <w:szCs w:val="22"/>
          <w:lang w:val="it-IT"/>
        </w:rPr>
        <w:t>sampel</w:t>
      </w:r>
      <w:r w:rsidRPr="00672B56">
        <w:rPr>
          <w:rFonts w:asciiTheme="minorHAnsi" w:hAnsiTheme="minorHAnsi" w:cs="Tahoma"/>
          <w:noProof/>
          <w:szCs w:val="22"/>
          <w:lang w:val="it-IT"/>
        </w:rPr>
        <w:t xml:space="preserve"> yang diperiksa, sisa </w:t>
      </w:r>
      <w:r w:rsidR="007C1DE7" w:rsidRPr="00672B56">
        <w:rPr>
          <w:rFonts w:asciiTheme="minorHAnsi" w:hAnsiTheme="minorHAnsi" w:cs="Tahoma"/>
          <w:noProof/>
          <w:szCs w:val="22"/>
          <w:lang w:val="it-IT"/>
        </w:rPr>
        <w:t>sampel</w:t>
      </w:r>
      <w:r w:rsidRPr="00672B56">
        <w:rPr>
          <w:rFonts w:asciiTheme="minorHAnsi" w:hAnsiTheme="minorHAnsi" w:cs="Tahoma"/>
          <w:noProof/>
          <w:szCs w:val="22"/>
          <w:lang w:val="it-IT"/>
        </w:rPr>
        <w:t xml:space="preserve">, beserta data pendukung lainnya </w:t>
      </w:r>
      <w:r w:rsidRPr="00672B56">
        <w:rPr>
          <w:rFonts w:asciiTheme="minorHAnsi" w:hAnsiTheme="minorHAnsi" w:cs="Tahoma"/>
          <w:noProof/>
          <w:szCs w:val="22"/>
        </w:rPr>
        <w:t>dicatat</w:t>
      </w:r>
      <w:r w:rsidRPr="00672B56">
        <w:rPr>
          <w:rFonts w:asciiTheme="minorHAnsi" w:hAnsiTheme="minorHAnsi" w:cs="Tahoma"/>
          <w:noProof/>
          <w:szCs w:val="22"/>
          <w:lang w:val="it-IT"/>
        </w:rPr>
        <w:t xml:space="preserve"> dalam formulir hasil pemeriksaan masing-masing produk.</w:t>
      </w:r>
    </w:p>
    <w:p w14:paraId="0E2A91AB" w14:textId="2EE24C33" w:rsidR="009A0BAA" w:rsidRPr="005506A1" w:rsidRDefault="009A0BAA" w:rsidP="00E75534">
      <w:pPr>
        <w:pStyle w:val="BodyText"/>
        <w:numPr>
          <w:ilvl w:val="0"/>
          <w:numId w:val="27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672B56">
        <w:rPr>
          <w:rFonts w:asciiTheme="minorHAnsi" w:hAnsiTheme="minorHAnsi" w:cs="Tahoma"/>
          <w:noProof/>
          <w:szCs w:val="22"/>
          <w:lang w:val="it-IT"/>
        </w:rPr>
        <w:t xml:space="preserve">Lakukan investigasi </w:t>
      </w:r>
      <w:r w:rsidRPr="00672B56">
        <w:rPr>
          <w:rFonts w:asciiTheme="minorHAnsi" w:hAnsiTheme="minorHAnsi" w:cs="Tahoma"/>
          <w:noProof/>
          <w:szCs w:val="22"/>
        </w:rPr>
        <w:t>HULS</w:t>
      </w:r>
      <w:r w:rsidRPr="005506A1">
        <w:rPr>
          <w:rFonts w:asciiTheme="minorHAnsi" w:hAnsiTheme="minorHAnsi" w:cs="Tahoma"/>
          <w:noProof/>
          <w:szCs w:val="22"/>
          <w:lang w:val="it-IT"/>
        </w:rPr>
        <w:t xml:space="preserve"> </w:t>
      </w:r>
      <w:r w:rsidR="00DE1A16" w:rsidRPr="005506A1">
        <w:rPr>
          <w:rFonts w:asciiTheme="minorHAnsi" w:hAnsiTheme="minorHAnsi" w:cs="Tahoma"/>
          <w:noProof/>
          <w:szCs w:val="22"/>
          <w:lang w:val="it-IT"/>
        </w:rPr>
        <w:t xml:space="preserve">sesuai dengan Prosedur HULS </w:t>
      </w:r>
      <w:r w:rsidR="00067B02" w:rsidRPr="005506A1">
        <w:rPr>
          <w:rFonts w:asciiTheme="minorHAnsi" w:hAnsiTheme="minorHAnsi" w:cs="Tahoma"/>
          <w:noProof/>
          <w:szCs w:val="22"/>
          <w:lang w:val="it-IT"/>
        </w:rPr>
        <w:t>(PQC-00-014)</w:t>
      </w:r>
      <w:r w:rsidRPr="005506A1">
        <w:rPr>
          <w:rFonts w:asciiTheme="minorHAnsi" w:hAnsiTheme="minorHAnsi" w:cs="Tahoma"/>
          <w:noProof/>
          <w:szCs w:val="22"/>
          <w:lang w:val="it-IT"/>
        </w:rPr>
        <w:t xml:space="preserve"> jika ada hasil pemeriksaan yang tidak sesuai</w:t>
      </w:r>
      <w:r w:rsidR="00067B02" w:rsidRPr="005506A1">
        <w:rPr>
          <w:rFonts w:asciiTheme="minorHAnsi" w:hAnsiTheme="minorHAnsi" w:cs="Tahoma"/>
          <w:noProof/>
          <w:szCs w:val="22"/>
          <w:lang w:val="it-IT"/>
        </w:rPr>
        <w:t xml:space="preserve"> spesifikasi</w:t>
      </w:r>
      <w:r w:rsidR="00B85E90" w:rsidRPr="005506A1">
        <w:rPr>
          <w:rFonts w:asciiTheme="minorHAnsi" w:hAnsiTheme="minorHAnsi" w:cs="Tahoma"/>
          <w:noProof/>
          <w:szCs w:val="22"/>
          <w:lang w:val="it-IT"/>
        </w:rPr>
        <w:t>.</w:t>
      </w:r>
    </w:p>
    <w:p w14:paraId="0D58CFE2" w14:textId="77777777" w:rsidR="00B85E90" w:rsidRPr="00672B56" w:rsidRDefault="00B85E90" w:rsidP="00B85E90">
      <w:pPr>
        <w:pStyle w:val="BodyText"/>
        <w:ind w:left="1418"/>
        <w:rPr>
          <w:rFonts w:asciiTheme="minorHAnsi" w:hAnsiTheme="minorHAnsi" w:cs="Tahoma"/>
          <w:noProof/>
          <w:sz w:val="10"/>
          <w:szCs w:val="10"/>
          <w:lang w:val="sv-SE"/>
        </w:rPr>
      </w:pPr>
    </w:p>
    <w:p w14:paraId="107F2BF8" w14:textId="3CBDF258" w:rsidR="009A0BAA" w:rsidRPr="005506A1" w:rsidRDefault="009A0BAA" w:rsidP="00CD3170">
      <w:pPr>
        <w:pStyle w:val="BodyText"/>
        <w:numPr>
          <w:ilvl w:val="0"/>
          <w:numId w:val="43"/>
        </w:numPr>
        <w:ind w:left="1134" w:hanging="283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  <w:lang w:val="sv-SE"/>
        </w:rPr>
        <w:t>Baku Pembanding</w:t>
      </w:r>
    </w:p>
    <w:p w14:paraId="79C691FF" w14:textId="4D5EA3B0" w:rsidR="009A0BAA" w:rsidRPr="005506A1" w:rsidRDefault="009A0BAA" w:rsidP="00E75534">
      <w:pPr>
        <w:pStyle w:val="BodyText"/>
        <w:numPr>
          <w:ilvl w:val="0"/>
          <w:numId w:val="29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  <w:lang w:val="sv-SE"/>
        </w:rPr>
        <w:t>Standar yang dipakai adalah baku kerja</w:t>
      </w:r>
      <w:r w:rsidR="00B85E90" w:rsidRPr="005506A1">
        <w:rPr>
          <w:rFonts w:asciiTheme="minorHAnsi" w:hAnsiTheme="minorHAnsi" w:cs="Tahoma"/>
          <w:noProof/>
          <w:szCs w:val="22"/>
          <w:lang w:val="sv-SE"/>
        </w:rPr>
        <w:t>.</w:t>
      </w:r>
    </w:p>
    <w:p w14:paraId="7A3C723C" w14:textId="42BA8310" w:rsidR="009A0BAA" w:rsidRPr="005506A1" w:rsidRDefault="009A0BAA" w:rsidP="00E75534">
      <w:pPr>
        <w:pStyle w:val="BodyText"/>
        <w:numPr>
          <w:ilvl w:val="0"/>
          <w:numId w:val="29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bCs/>
          <w:szCs w:val="22"/>
          <w:lang w:val="sv-SE"/>
        </w:rPr>
        <w:t>Penanganan dan penyimpanan</w:t>
      </w:r>
      <w:r w:rsidRPr="005506A1">
        <w:rPr>
          <w:rFonts w:asciiTheme="minorHAnsi" w:hAnsiTheme="minorHAnsi" w:cs="Tahoma"/>
          <w:bCs/>
          <w:iCs/>
          <w:szCs w:val="22"/>
          <w:lang w:val="sv-SE"/>
        </w:rPr>
        <w:t xml:space="preserve"> baku pembanding primer, </w:t>
      </w:r>
      <w:r w:rsidRPr="005506A1">
        <w:rPr>
          <w:rFonts w:asciiTheme="minorHAnsi" w:hAnsiTheme="minorHAnsi" w:cs="Tahoma"/>
          <w:bCs/>
          <w:szCs w:val="22"/>
          <w:lang w:val="sv-SE"/>
        </w:rPr>
        <w:t xml:space="preserve">baku pembanding sekunder, </w:t>
      </w:r>
      <w:r w:rsidRPr="005506A1">
        <w:rPr>
          <w:rFonts w:asciiTheme="minorHAnsi" w:hAnsiTheme="minorHAnsi" w:cs="Tahoma"/>
          <w:bCs/>
          <w:iCs/>
          <w:szCs w:val="22"/>
          <w:lang w:val="sv-SE"/>
        </w:rPr>
        <w:t>baku kerja</w:t>
      </w:r>
      <w:r w:rsidRPr="005506A1">
        <w:rPr>
          <w:rFonts w:asciiTheme="minorHAnsi" w:hAnsiTheme="minorHAnsi" w:cs="Tahoma"/>
          <w:noProof/>
          <w:szCs w:val="22"/>
          <w:lang w:val="sv-SE"/>
        </w:rPr>
        <w:t xml:space="preserve"> sesuai Protap </w:t>
      </w:r>
      <w:r w:rsidR="00DE1A16" w:rsidRPr="005506A1">
        <w:rPr>
          <w:rFonts w:asciiTheme="minorHAnsi" w:hAnsiTheme="minorHAnsi" w:cs="Tahoma"/>
          <w:noProof/>
          <w:szCs w:val="22"/>
          <w:lang w:val="sv-SE"/>
        </w:rPr>
        <w:t>Penanganan baku pembanding</w:t>
      </w:r>
      <w:r w:rsidR="00537C93" w:rsidRPr="005506A1">
        <w:rPr>
          <w:rFonts w:asciiTheme="minorHAnsi" w:hAnsiTheme="minorHAnsi" w:cs="Tahoma"/>
          <w:noProof/>
          <w:szCs w:val="22"/>
          <w:lang w:val="sv-SE"/>
        </w:rPr>
        <w:t xml:space="preserve"> (PQC-01-002)</w:t>
      </w:r>
      <w:r w:rsidR="00B85E90" w:rsidRPr="005506A1">
        <w:rPr>
          <w:rFonts w:asciiTheme="minorHAnsi" w:hAnsiTheme="minorHAnsi" w:cs="Tahoma"/>
          <w:noProof/>
          <w:szCs w:val="22"/>
          <w:lang w:val="sv-SE"/>
        </w:rPr>
        <w:t>.</w:t>
      </w:r>
    </w:p>
    <w:p w14:paraId="32F4B9B7" w14:textId="0314BB35" w:rsidR="00537C93" w:rsidRPr="005506A1" w:rsidRDefault="00537C93" w:rsidP="00E75534">
      <w:pPr>
        <w:pStyle w:val="BodyText"/>
        <w:numPr>
          <w:ilvl w:val="0"/>
          <w:numId w:val="29"/>
        </w:numPr>
        <w:ind w:left="1418" w:hanging="284"/>
        <w:rPr>
          <w:rFonts w:asciiTheme="minorHAnsi" w:hAnsiTheme="minorHAnsi" w:cs="Tahoma"/>
          <w:iCs/>
          <w:noProof/>
          <w:szCs w:val="22"/>
          <w:lang w:val="sv-SE"/>
        </w:rPr>
      </w:pPr>
      <w:r w:rsidRPr="005506A1">
        <w:rPr>
          <w:rFonts w:asciiTheme="minorHAnsi" w:hAnsiTheme="minorHAnsi" w:cs="Tahoma"/>
          <w:iCs/>
          <w:noProof/>
          <w:szCs w:val="22"/>
          <w:lang w:val="sv-SE"/>
        </w:rPr>
        <w:t xml:space="preserve">Catat baku kerja yang digunakan untuk pengujian pada formulir lembar kerja pemeriksaan, jika terdapat baku kerja lebih dari satu yang digunakan maka tulis pada formulir multi baku kerja </w:t>
      </w:r>
      <w:r w:rsidR="001E698F" w:rsidRPr="005506A1">
        <w:rPr>
          <w:rFonts w:asciiTheme="minorHAnsi" w:hAnsiTheme="minorHAnsi" w:cs="Tahoma"/>
          <w:iCs/>
          <w:noProof/>
          <w:szCs w:val="22"/>
          <w:lang w:val="sv-SE"/>
        </w:rPr>
        <w:t>(F-PQC-03-004-13)</w:t>
      </w:r>
      <w:r w:rsidR="00B85E90" w:rsidRPr="005506A1">
        <w:rPr>
          <w:rFonts w:asciiTheme="minorHAnsi" w:hAnsiTheme="minorHAnsi" w:cs="Tahoma"/>
          <w:iCs/>
          <w:noProof/>
          <w:szCs w:val="22"/>
          <w:lang w:val="sv-SE"/>
        </w:rPr>
        <w:t>.</w:t>
      </w:r>
    </w:p>
    <w:p w14:paraId="058269BE" w14:textId="77777777" w:rsidR="00B85E90" w:rsidRPr="00672B56" w:rsidRDefault="00B85E90" w:rsidP="00B85E90">
      <w:pPr>
        <w:pStyle w:val="BodyText"/>
        <w:ind w:left="1418"/>
        <w:rPr>
          <w:rFonts w:asciiTheme="minorHAnsi" w:hAnsiTheme="minorHAnsi" w:cs="Tahoma"/>
          <w:iCs/>
          <w:noProof/>
          <w:sz w:val="10"/>
          <w:szCs w:val="10"/>
          <w:lang w:val="sv-SE"/>
        </w:rPr>
      </w:pPr>
    </w:p>
    <w:p w14:paraId="7D18FF39" w14:textId="31863DBD" w:rsidR="009A0BAA" w:rsidRPr="005506A1" w:rsidRDefault="009A0BAA" w:rsidP="00CD3170">
      <w:pPr>
        <w:pStyle w:val="BodyText"/>
        <w:numPr>
          <w:ilvl w:val="0"/>
          <w:numId w:val="43"/>
        </w:numPr>
        <w:ind w:left="1134" w:hanging="283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  <w:lang w:val="sv-SE"/>
        </w:rPr>
        <w:t>Pereaksi</w:t>
      </w:r>
    </w:p>
    <w:p w14:paraId="43043255" w14:textId="1598E659" w:rsidR="009A0BAA" w:rsidRPr="005506A1" w:rsidRDefault="009A0BAA" w:rsidP="000745E5">
      <w:pPr>
        <w:pStyle w:val="BodyText"/>
        <w:numPr>
          <w:ilvl w:val="0"/>
          <w:numId w:val="30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  <w:lang w:val="sv-SE"/>
        </w:rPr>
        <w:t>Pereaksi yang digunakan adalah kualitas Pro Analisa</w:t>
      </w:r>
      <w:r w:rsidR="00B85E90" w:rsidRPr="005506A1">
        <w:rPr>
          <w:rFonts w:asciiTheme="minorHAnsi" w:hAnsiTheme="minorHAnsi" w:cs="Tahoma"/>
          <w:noProof/>
          <w:szCs w:val="22"/>
          <w:lang w:val="sv-SE"/>
        </w:rPr>
        <w:t>.</w:t>
      </w:r>
    </w:p>
    <w:p w14:paraId="4218C51B" w14:textId="54F287F5" w:rsidR="009A0BAA" w:rsidRPr="005506A1" w:rsidRDefault="009A0BAA" w:rsidP="000745E5">
      <w:pPr>
        <w:pStyle w:val="BodyText"/>
        <w:numPr>
          <w:ilvl w:val="0"/>
          <w:numId w:val="30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</w:rPr>
        <w:t xml:space="preserve">Pereaksi yang digunakan baik  yang dibuat maupun </w:t>
      </w:r>
      <w:r w:rsidR="00B85E90" w:rsidRPr="005506A1">
        <w:rPr>
          <w:rFonts w:asciiTheme="minorHAnsi" w:hAnsiTheme="minorHAnsi" w:cs="Tahoma"/>
          <w:i/>
          <w:iCs/>
          <w:noProof/>
          <w:szCs w:val="22"/>
          <w:lang w:val="en-US"/>
        </w:rPr>
        <w:t>o</w:t>
      </w:r>
      <w:r w:rsidRPr="005506A1">
        <w:rPr>
          <w:rFonts w:asciiTheme="minorHAnsi" w:hAnsiTheme="minorHAnsi" w:cs="Tahoma"/>
          <w:i/>
          <w:iCs/>
          <w:noProof/>
          <w:szCs w:val="22"/>
        </w:rPr>
        <w:t xml:space="preserve">riginal </w:t>
      </w:r>
      <w:r w:rsidR="00B85E90" w:rsidRPr="005506A1">
        <w:rPr>
          <w:rFonts w:asciiTheme="minorHAnsi" w:hAnsiTheme="minorHAnsi" w:cs="Tahoma"/>
          <w:i/>
          <w:iCs/>
          <w:noProof/>
          <w:szCs w:val="22"/>
          <w:lang w:val="en-US"/>
        </w:rPr>
        <w:t>p</w:t>
      </w:r>
      <w:r w:rsidRPr="005506A1">
        <w:rPr>
          <w:rFonts w:asciiTheme="minorHAnsi" w:hAnsiTheme="minorHAnsi" w:cs="Tahoma"/>
          <w:i/>
          <w:iCs/>
          <w:noProof/>
          <w:szCs w:val="22"/>
        </w:rPr>
        <w:t>acking</w:t>
      </w:r>
      <w:r w:rsidRPr="005506A1">
        <w:rPr>
          <w:rFonts w:asciiTheme="minorHAnsi" w:hAnsiTheme="minorHAnsi" w:cs="Tahoma"/>
          <w:noProof/>
          <w:szCs w:val="22"/>
        </w:rPr>
        <w:t xml:space="preserve"> diatur sesuai protap Penanganan Pereaksi </w:t>
      </w:r>
      <w:r w:rsidR="00880CC2" w:rsidRPr="005506A1">
        <w:rPr>
          <w:rFonts w:asciiTheme="minorHAnsi" w:hAnsiTheme="minorHAnsi" w:cs="Tahoma"/>
          <w:noProof/>
          <w:szCs w:val="22"/>
          <w:lang w:val="sv-SE"/>
        </w:rPr>
        <w:t>(PQC-01-003)</w:t>
      </w:r>
      <w:r w:rsidR="00B85E90" w:rsidRPr="005506A1">
        <w:rPr>
          <w:rFonts w:asciiTheme="minorHAnsi" w:hAnsiTheme="minorHAnsi" w:cs="Tahoma"/>
          <w:noProof/>
          <w:szCs w:val="22"/>
          <w:lang w:val="sv-SE"/>
        </w:rPr>
        <w:t>.</w:t>
      </w:r>
    </w:p>
    <w:p w14:paraId="515D76DD" w14:textId="77777777" w:rsidR="00B85E90" w:rsidRPr="00672B56" w:rsidRDefault="00B85E90" w:rsidP="00B85E90">
      <w:pPr>
        <w:pStyle w:val="BodyText"/>
        <w:ind w:left="1418"/>
        <w:rPr>
          <w:rFonts w:asciiTheme="minorHAnsi" w:hAnsiTheme="minorHAnsi" w:cs="Tahoma"/>
          <w:noProof/>
          <w:sz w:val="10"/>
          <w:szCs w:val="10"/>
          <w:lang w:val="sv-SE"/>
        </w:rPr>
      </w:pPr>
    </w:p>
    <w:p w14:paraId="699FC631" w14:textId="25C9A2C0" w:rsidR="000F4C52" w:rsidRPr="005506A1" w:rsidRDefault="000F4C52" w:rsidP="00CD3170">
      <w:pPr>
        <w:pStyle w:val="BodyText"/>
        <w:numPr>
          <w:ilvl w:val="0"/>
          <w:numId w:val="43"/>
        </w:numPr>
        <w:ind w:left="1134" w:hanging="283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  <w:lang w:val="sv-SE"/>
        </w:rPr>
        <w:t>Fase Gerak</w:t>
      </w:r>
      <w:r w:rsidRPr="005506A1">
        <w:rPr>
          <w:rFonts w:asciiTheme="minorHAnsi" w:hAnsiTheme="minorHAnsi" w:cs="Tahoma"/>
          <w:i/>
          <w:iCs/>
          <w:noProof/>
          <w:szCs w:val="22"/>
          <w:lang w:val="sv-SE"/>
        </w:rPr>
        <w:t xml:space="preserve"> </w:t>
      </w:r>
    </w:p>
    <w:p w14:paraId="10834A37" w14:textId="1EF7A8F8" w:rsidR="000F4C52" w:rsidRPr="005506A1" w:rsidRDefault="000F4C52" w:rsidP="000745E5">
      <w:pPr>
        <w:pStyle w:val="BodyText"/>
        <w:numPr>
          <w:ilvl w:val="2"/>
          <w:numId w:val="31"/>
        </w:numPr>
        <w:ind w:left="1418" w:hanging="284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  <w:lang w:val="sv-SE"/>
        </w:rPr>
        <w:t xml:space="preserve">Fase Gerak yang digunakan harus menggunakan fase gerak pro HPLC. </w:t>
      </w:r>
    </w:p>
    <w:p w14:paraId="27185B92" w14:textId="77777777" w:rsidR="00B85E90" w:rsidRPr="00672B56" w:rsidRDefault="00B85E90" w:rsidP="00B85E90">
      <w:pPr>
        <w:pStyle w:val="BodyText"/>
        <w:ind w:left="1418"/>
        <w:rPr>
          <w:rFonts w:asciiTheme="minorHAnsi" w:hAnsiTheme="minorHAnsi" w:cs="Tahoma"/>
          <w:noProof/>
          <w:sz w:val="10"/>
          <w:szCs w:val="10"/>
          <w:lang w:val="sv-SE"/>
        </w:rPr>
      </w:pPr>
    </w:p>
    <w:p w14:paraId="1422ABEF" w14:textId="08C9F571" w:rsidR="009A0BAA" w:rsidRPr="005506A1" w:rsidRDefault="009A0BAA" w:rsidP="00CD3170">
      <w:pPr>
        <w:pStyle w:val="BodyText"/>
        <w:numPr>
          <w:ilvl w:val="0"/>
          <w:numId w:val="43"/>
        </w:numPr>
        <w:ind w:left="1134" w:hanging="283"/>
        <w:rPr>
          <w:rFonts w:asciiTheme="minorHAnsi" w:hAnsiTheme="minorHAnsi" w:cs="Tahoma"/>
          <w:noProof/>
          <w:szCs w:val="22"/>
          <w:lang w:val="sv-SE"/>
        </w:rPr>
      </w:pPr>
      <w:r w:rsidRPr="005506A1">
        <w:rPr>
          <w:rFonts w:asciiTheme="minorHAnsi" w:hAnsiTheme="minorHAnsi" w:cs="Tahoma"/>
          <w:noProof/>
          <w:szCs w:val="22"/>
        </w:rPr>
        <w:t>Peralatan</w:t>
      </w:r>
    </w:p>
    <w:p w14:paraId="112AA2EE" w14:textId="16F6B21F" w:rsidR="009A0BAA" w:rsidRPr="005506A1" w:rsidRDefault="009A0BAA" w:rsidP="000745E5">
      <w:pPr>
        <w:pStyle w:val="BodyText"/>
        <w:numPr>
          <w:ilvl w:val="0"/>
          <w:numId w:val="28"/>
        </w:numPr>
        <w:tabs>
          <w:tab w:val="clear" w:pos="2160"/>
        </w:tabs>
        <w:ind w:left="1418" w:hanging="284"/>
        <w:rPr>
          <w:rFonts w:asciiTheme="minorHAnsi" w:hAnsiTheme="minorHAnsi" w:cs="Tahoma"/>
          <w:noProof/>
          <w:szCs w:val="22"/>
        </w:rPr>
      </w:pPr>
      <w:r w:rsidRPr="005506A1">
        <w:rPr>
          <w:rFonts w:asciiTheme="minorHAnsi" w:hAnsiTheme="minorHAnsi" w:cs="Tahoma"/>
          <w:noProof/>
          <w:szCs w:val="22"/>
        </w:rPr>
        <w:t xml:space="preserve">Peralatan yang digunakan di laboratorium terdiri dari alat gelas dan alat </w:t>
      </w:r>
      <w:r w:rsidR="00B85E90" w:rsidRPr="005506A1">
        <w:rPr>
          <w:rFonts w:asciiTheme="minorHAnsi" w:hAnsiTheme="minorHAnsi" w:cs="Tahoma"/>
          <w:noProof/>
          <w:szCs w:val="22"/>
          <w:lang w:val="en-US"/>
        </w:rPr>
        <w:t>i</w:t>
      </w:r>
      <w:r w:rsidRPr="005506A1">
        <w:rPr>
          <w:rFonts w:asciiTheme="minorHAnsi" w:hAnsiTheme="minorHAnsi" w:cs="Tahoma"/>
          <w:noProof/>
          <w:szCs w:val="22"/>
        </w:rPr>
        <w:t>nstrumen</w:t>
      </w:r>
      <w:r w:rsidR="00B85E90" w:rsidRPr="005506A1">
        <w:rPr>
          <w:rFonts w:asciiTheme="minorHAnsi" w:hAnsiTheme="minorHAnsi" w:cs="Tahoma"/>
          <w:noProof/>
          <w:szCs w:val="22"/>
          <w:lang w:val="en-US"/>
        </w:rPr>
        <w:t>.</w:t>
      </w:r>
    </w:p>
    <w:p w14:paraId="7AF18BE0" w14:textId="5314C6C6" w:rsidR="009A0BAA" w:rsidRPr="005506A1" w:rsidRDefault="009A0BAA" w:rsidP="000745E5">
      <w:pPr>
        <w:pStyle w:val="BodyText"/>
        <w:numPr>
          <w:ilvl w:val="0"/>
          <w:numId w:val="28"/>
        </w:numPr>
        <w:tabs>
          <w:tab w:val="clear" w:pos="2160"/>
        </w:tabs>
        <w:ind w:left="1418" w:hanging="284"/>
        <w:rPr>
          <w:rFonts w:asciiTheme="minorHAnsi" w:hAnsiTheme="minorHAnsi" w:cs="Tahoma"/>
          <w:noProof/>
          <w:szCs w:val="22"/>
        </w:rPr>
      </w:pPr>
      <w:r w:rsidRPr="005506A1">
        <w:rPr>
          <w:rFonts w:asciiTheme="minorHAnsi" w:hAnsiTheme="minorHAnsi" w:cs="Tahoma"/>
          <w:noProof/>
          <w:szCs w:val="22"/>
          <w:lang w:val="sv-SE"/>
        </w:rPr>
        <w:t xml:space="preserve">Setiap peralatan yang digunakan dipelihara secara rutin sesuai protap </w:t>
      </w:r>
      <w:r w:rsidR="00A05154" w:rsidRPr="005506A1">
        <w:rPr>
          <w:rFonts w:asciiTheme="minorHAnsi" w:hAnsiTheme="minorHAnsi" w:cs="Tahoma"/>
          <w:noProof/>
          <w:szCs w:val="22"/>
          <w:lang w:val="sv-SE"/>
        </w:rPr>
        <w:t xml:space="preserve">penanganan alat </w:t>
      </w:r>
      <w:r w:rsidR="005B38CA" w:rsidRPr="005506A1">
        <w:rPr>
          <w:rFonts w:asciiTheme="minorHAnsi" w:hAnsiTheme="minorHAnsi" w:cs="Tahoma"/>
          <w:noProof/>
          <w:szCs w:val="22"/>
          <w:lang w:val="sv-SE"/>
        </w:rPr>
        <w:t>laboratorium (PQC-00-002)</w:t>
      </w:r>
      <w:r w:rsidRPr="005506A1">
        <w:rPr>
          <w:rFonts w:asciiTheme="minorHAnsi" w:hAnsiTheme="minorHAnsi" w:cs="Tahoma"/>
          <w:noProof/>
          <w:szCs w:val="22"/>
          <w:lang w:val="sv-SE"/>
        </w:rPr>
        <w:t>.</w:t>
      </w:r>
    </w:p>
    <w:p w14:paraId="129D7A12" w14:textId="16DD9B27" w:rsidR="00C03A49" w:rsidRPr="00672B56" w:rsidRDefault="00C03A49" w:rsidP="00B85E90">
      <w:pPr>
        <w:pStyle w:val="BodyText"/>
        <w:spacing w:after="60"/>
        <w:ind w:left="1134"/>
        <w:rPr>
          <w:rFonts w:asciiTheme="minorHAnsi" w:hAnsiTheme="minorHAnsi" w:cs="Tahoma"/>
          <w:i/>
          <w:noProof/>
          <w:sz w:val="10"/>
          <w:szCs w:val="10"/>
        </w:rPr>
      </w:pPr>
    </w:p>
    <w:p w14:paraId="331B40A1" w14:textId="5518942C" w:rsidR="000F46E3" w:rsidRPr="005506A1" w:rsidRDefault="000F46E3" w:rsidP="00CD3170">
      <w:pPr>
        <w:pStyle w:val="ListParagraph"/>
        <w:numPr>
          <w:ilvl w:val="0"/>
          <w:numId w:val="39"/>
        </w:numPr>
        <w:spacing w:after="60"/>
        <w:ind w:left="851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Kriteria Penerimaan</w:t>
      </w:r>
    </w:p>
    <w:p w14:paraId="378B3409" w14:textId="77777777" w:rsidR="00ED23CE" w:rsidRPr="005506A1" w:rsidRDefault="00ED23CE" w:rsidP="00025C26">
      <w:pPr>
        <w:pStyle w:val="ListParagraph"/>
        <w:numPr>
          <w:ilvl w:val="1"/>
          <w:numId w:val="22"/>
        </w:numPr>
        <w:tabs>
          <w:tab w:val="left" w:pos="993"/>
          <w:tab w:val="left" w:pos="1276"/>
        </w:tabs>
        <w:spacing w:after="60"/>
        <w:rPr>
          <w:rFonts w:asciiTheme="minorHAnsi" w:hAnsiTheme="minorHAnsi" w:cs="Tahoma"/>
          <w:vanish/>
          <w:sz w:val="22"/>
          <w:szCs w:val="22"/>
          <w:lang w:val="id-ID"/>
        </w:rPr>
      </w:pPr>
    </w:p>
    <w:p w14:paraId="7258050C" w14:textId="483F65F3" w:rsidR="006467B0" w:rsidRPr="005506A1" w:rsidRDefault="006467B0" w:rsidP="000745E5">
      <w:pPr>
        <w:numPr>
          <w:ilvl w:val="2"/>
          <w:numId w:val="22"/>
        </w:numPr>
        <w:tabs>
          <w:tab w:val="left" w:pos="1276"/>
        </w:tabs>
        <w:ind w:left="1134" w:hanging="283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Produk </w:t>
      </w:r>
      <w:r w:rsidR="00391BBA" w:rsidRPr="005506A1">
        <w:rPr>
          <w:rFonts w:asciiTheme="minorHAnsi" w:hAnsiTheme="minorHAnsi" w:cs="Tahoma"/>
          <w:sz w:val="22"/>
          <w:szCs w:val="22"/>
        </w:rPr>
        <w:t>Ruahan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 Tablet</w:t>
      </w:r>
      <w:r w:rsidR="00151350" w:rsidRPr="005506A1">
        <w:rPr>
          <w:rFonts w:asciiTheme="minorHAnsi" w:hAnsiTheme="minorHAnsi" w:cs="Tahoma"/>
          <w:sz w:val="22"/>
          <w:szCs w:val="22"/>
        </w:rPr>
        <w:t xml:space="preserve"> atau kaplet</w:t>
      </w:r>
    </w:p>
    <w:p w14:paraId="1FA8AE49" w14:textId="5BD25C39" w:rsidR="005A06D7" w:rsidRPr="005506A1" w:rsidRDefault="0058296D" w:rsidP="00672B56">
      <w:pPr>
        <w:pStyle w:val="ListParagraph"/>
        <w:numPr>
          <w:ilvl w:val="0"/>
          <w:numId w:val="55"/>
        </w:numPr>
        <w:spacing w:after="60"/>
        <w:ind w:left="1276" w:hanging="142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Memenuhi </w:t>
      </w:r>
      <w:r w:rsidR="00A444FA" w:rsidRPr="00A444FA">
        <w:rPr>
          <w:rFonts w:asciiTheme="minorHAnsi" w:hAnsiTheme="minorHAnsi" w:cs="Tahoma"/>
          <w:b/>
          <w:bCs/>
          <w:i/>
          <w:iCs/>
          <w:sz w:val="22"/>
          <w:szCs w:val="22"/>
        </w:rPr>
        <w:t>Syarat</w:t>
      </w:r>
    </w:p>
    <w:p w14:paraId="2532EE27" w14:textId="7E2B5597" w:rsidR="006467B0" w:rsidRPr="005506A1" w:rsidRDefault="006467B0" w:rsidP="00672B56">
      <w:pPr>
        <w:pStyle w:val="ListParagraph"/>
        <w:numPr>
          <w:ilvl w:val="0"/>
          <w:numId w:val="45"/>
        </w:numPr>
        <w:ind w:left="1560" w:hanging="284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Kadar</w:t>
      </w:r>
      <w:r w:rsidR="005B38CA" w:rsidRPr="005506A1">
        <w:rPr>
          <w:rFonts w:asciiTheme="minorHAnsi" w:hAnsiTheme="minorHAnsi" w:cs="Tahoma"/>
          <w:i/>
          <w:iCs/>
          <w:sz w:val="22"/>
          <w:szCs w:val="22"/>
        </w:rPr>
        <w:t xml:space="preserve"> 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 </w:t>
      </w:r>
    </w:p>
    <w:p w14:paraId="50587363" w14:textId="5544A5FB" w:rsidR="005B38CA" w:rsidRPr="005506A1" w:rsidRDefault="009255A9" w:rsidP="00672B56">
      <w:pPr>
        <w:ind w:left="1560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Hasil pemeriksaan kadar masih dalam batas rentang yang tertera pada spesifikasi dengan acuan </w:t>
      </w:r>
      <w:r w:rsidR="005B38CA" w:rsidRPr="005506A1">
        <w:rPr>
          <w:rFonts w:asciiTheme="minorHAnsi" w:hAnsiTheme="minorHAnsi" w:cs="Tahoma"/>
          <w:sz w:val="22"/>
          <w:szCs w:val="22"/>
        </w:rPr>
        <w:t>kompendial</w:t>
      </w:r>
      <w:r w:rsidRPr="005506A1">
        <w:rPr>
          <w:rFonts w:asciiTheme="minorHAnsi" w:hAnsiTheme="minorHAnsi" w:cs="Tahoma"/>
          <w:sz w:val="22"/>
          <w:szCs w:val="22"/>
        </w:rPr>
        <w:t xml:space="preserve"> yang digunakan. Pengujian kadar dilakukan duplo dan RSD tidak lebih dari 2 %. </w:t>
      </w:r>
    </w:p>
    <w:p w14:paraId="4BAFB78A" w14:textId="77777777" w:rsidR="003F1420" w:rsidRPr="005506A1" w:rsidRDefault="003F1420" w:rsidP="00B85E90">
      <w:pPr>
        <w:ind w:left="1418"/>
        <w:jc w:val="both"/>
        <w:rPr>
          <w:rFonts w:asciiTheme="minorHAnsi" w:hAnsiTheme="minorHAnsi" w:cs="Tahoma"/>
          <w:sz w:val="22"/>
          <w:szCs w:val="22"/>
        </w:rPr>
      </w:pPr>
    </w:p>
    <w:p w14:paraId="15F13DAE" w14:textId="7D23EF55" w:rsidR="006467B0" w:rsidRPr="005506A1" w:rsidRDefault="006467B0" w:rsidP="00672B56">
      <w:pPr>
        <w:pStyle w:val="ListParagraph"/>
        <w:numPr>
          <w:ilvl w:val="0"/>
          <w:numId w:val="45"/>
        </w:numPr>
        <w:ind w:left="1560" w:hanging="284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Kekerasan</w:t>
      </w:r>
    </w:p>
    <w:p w14:paraId="62D7FC1F" w14:textId="77777777" w:rsidR="006467B0" w:rsidRPr="005506A1" w:rsidRDefault="003526D7" w:rsidP="00672B56">
      <w:pPr>
        <w:numPr>
          <w:ilvl w:val="1"/>
          <w:numId w:val="33"/>
        </w:numPr>
        <w:tabs>
          <w:tab w:val="clear" w:pos="1440"/>
        </w:tabs>
        <w:ind w:left="1843" w:hanging="283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H</w:t>
      </w:r>
      <w:r w:rsidR="006467B0" w:rsidRPr="005506A1">
        <w:rPr>
          <w:rFonts w:asciiTheme="minorHAnsi" w:hAnsiTheme="minorHAnsi" w:cs="Tahoma"/>
          <w:sz w:val="22"/>
          <w:szCs w:val="22"/>
          <w:lang w:val="id-ID"/>
        </w:rPr>
        <w:t xml:space="preserve">asil kekerasan lebih besar dari spesifikasi, produk dapat diterima apa adanya </w:t>
      </w:r>
      <w:r w:rsidR="006467B0" w:rsidRPr="005506A1">
        <w:rPr>
          <w:rFonts w:asciiTheme="minorHAnsi" w:hAnsiTheme="minorHAnsi" w:cs="Tahoma"/>
          <w:sz w:val="22"/>
          <w:szCs w:val="22"/>
        </w:rPr>
        <w:t>jika</w:t>
      </w:r>
      <w:r w:rsidR="006467B0" w:rsidRPr="005506A1">
        <w:rPr>
          <w:rFonts w:asciiTheme="minorHAnsi" w:hAnsiTheme="minorHAnsi" w:cs="Tahoma"/>
          <w:sz w:val="22"/>
          <w:szCs w:val="22"/>
          <w:lang w:val="id-ID"/>
        </w:rPr>
        <w:t xml:space="preserve"> persyaratan waktu hancur memenuhi syarat.</w:t>
      </w:r>
    </w:p>
    <w:p w14:paraId="234D57EA" w14:textId="77777777" w:rsidR="006467B0" w:rsidRPr="005506A1" w:rsidRDefault="003526D7" w:rsidP="00672B56">
      <w:pPr>
        <w:numPr>
          <w:ilvl w:val="1"/>
          <w:numId w:val="33"/>
        </w:numPr>
        <w:tabs>
          <w:tab w:val="clear" w:pos="1440"/>
        </w:tabs>
        <w:ind w:left="1843" w:hanging="283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H</w:t>
      </w:r>
      <w:r w:rsidR="006467B0" w:rsidRPr="005506A1">
        <w:rPr>
          <w:rFonts w:asciiTheme="minorHAnsi" w:hAnsiTheme="minorHAnsi" w:cs="Tahoma"/>
          <w:sz w:val="22"/>
          <w:szCs w:val="22"/>
          <w:lang w:val="id-ID"/>
        </w:rPr>
        <w:t xml:space="preserve">asil kekerasan lebih rendah dari spesifikasi, produk dapat diterima apa adanya </w:t>
      </w:r>
      <w:r w:rsidR="006467B0" w:rsidRPr="005506A1">
        <w:rPr>
          <w:rFonts w:asciiTheme="minorHAnsi" w:hAnsiTheme="minorHAnsi" w:cs="Tahoma"/>
          <w:sz w:val="22"/>
          <w:szCs w:val="22"/>
        </w:rPr>
        <w:t>jika</w:t>
      </w:r>
      <w:r w:rsidR="006467B0" w:rsidRPr="005506A1">
        <w:rPr>
          <w:rFonts w:asciiTheme="minorHAnsi" w:hAnsiTheme="minorHAnsi" w:cs="Tahoma"/>
          <w:sz w:val="22"/>
          <w:szCs w:val="22"/>
          <w:lang w:val="id-ID"/>
        </w:rPr>
        <w:t xml:space="preserve"> persyaratan friabilitas memenuhi syarat.</w:t>
      </w:r>
    </w:p>
    <w:p w14:paraId="73E24B3D" w14:textId="77777777" w:rsidR="003F1420" w:rsidRPr="00672B56" w:rsidRDefault="003F1420" w:rsidP="003F1420">
      <w:pPr>
        <w:ind w:left="1701"/>
        <w:jc w:val="both"/>
        <w:rPr>
          <w:rFonts w:asciiTheme="minorHAnsi" w:hAnsiTheme="minorHAnsi" w:cs="Tahoma"/>
          <w:sz w:val="10"/>
          <w:szCs w:val="10"/>
          <w:lang w:val="id-ID"/>
        </w:rPr>
      </w:pPr>
    </w:p>
    <w:p w14:paraId="4E5A74A3" w14:textId="40FB95A4" w:rsidR="006467B0" w:rsidRPr="005506A1" w:rsidRDefault="006467B0" w:rsidP="00672B56">
      <w:pPr>
        <w:pStyle w:val="ListParagraph"/>
        <w:numPr>
          <w:ilvl w:val="0"/>
          <w:numId w:val="45"/>
        </w:numPr>
        <w:ind w:left="1560" w:hanging="284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Waktu Hancur</w:t>
      </w:r>
      <w:r w:rsidR="003526D7" w:rsidRPr="005506A1">
        <w:rPr>
          <w:rFonts w:asciiTheme="minorHAnsi" w:hAnsiTheme="minorHAnsi" w:cs="Tahoma"/>
          <w:sz w:val="22"/>
          <w:szCs w:val="22"/>
          <w:lang w:val="en-ID"/>
        </w:rPr>
        <w:t xml:space="preserve"> </w:t>
      </w:r>
    </w:p>
    <w:p w14:paraId="6455AB39" w14:textId="41F4DCB2" w:rsidR="000D67F9" w:rsidRPr="005506A1" w:rsidRDefault="006467B0" w:rsidP="00672B56">
      <w:pPr>
        <w:ind w:left="1560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Waktu hancur tablet lebih besar dari spesifikasi, produk dapat diterima jika pemeriksaan disolusi memenuhi syarat.</w:t>
      </w:r>
    </w:p>
    <w:p w14:paraId="44341A9B" w14:textId="77777777" w:rsidR="003F1420" w:rsidRPr="005506A1" w:rsidRDefault="003F1420" w:rsidP="003F1420">
      <w:pPr>
        <w:jc w:val="both"/>
        <w:rPr>
          <w:rFonts w:asciiTheme="minorHAnsi" w:hAnsiTheme="minorHAnsi" w:cs="Tahoma"/>
          <w:sz w:val="22"/>
          <w:szCs w:val="22"/>
          <w:lang w:val="id-ID"/>
        </w:rPr>
      </w:pPr>
    </w:p>
    <w:p w14:paraId="51F73279" w14:textId="77777777" w:rsidR="00706E36" w:rsidRPr="00706E36" w:rsidRDefault="003526D7" w:rsidP="00706E36">
      <w:pPr>
        <w:pStyle w:val="ListParagraph"/>
        <w:numPr>
          <w:ilvl w:val="0"/>
          <w:numId w:val="45"/>
        </w:numPr>
        <w:ind w:left="1560" w:hanging="284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Bera</w:t>
      </w:r>
      <w:r w:rsidR="003F1420" w:rsidRPr="005506A1">
        <w:rPr>
          <w:rFonts w:asciiTheme="minorHAnsi" w:hAnsiTheme="minorHAnsi" w:cs="Tahoma"/>
          <w:sz w:val="22"/>
          <w:szCs w:val="22"/>
        </w:rPr>
        <w:t>t</w:t>
      </w:r>
    </w:p>
    <w:p w14:paraId="3A84E46C" w14:textId="1362D7A3" w:rsidR="006467B0" w:rsidRPr="00706E36" w:rsidRDefault="00286091" w:rsidP="00706E36">
      <w:pPr>
        <w:pStyle w:val="ListParagraph"/>
        <w:ind w:left="1560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706E36">
        <w:rPr>
          <w:rFonts w:asciiTheme="minorHAnsi" w:hAnsiTheme="minorHAnsi" w:cs="Tahoma"/>
          <w:sz w:val="22"/>
          <w:szCs w:val="22"/>
        </w:rPr>
        <w:t xml:space="preserve">Bobot </w:t>
      </w:r>
      <w:r w:rsidR="006467B0" w:rsidRPr="00706E36">
        <w:rPr>
          <w:rFonts w:asciiTheme="minorHAnsi" w:hAnsiTheme="minorHAnsi" w:cs="Tahoma"/>
          <w:sz w:val="22"/>
          <w:szCs w:val="22"/>
          <w:lang w:val="id-ID"/>
        </w:rPr>
        <w:t>diluar batas range tablet dapat diterima, jika dengan diperhitungkan terhadap kadar zat aktif masih Memenuhi Syarat.</w:t>
      </w:r>
    </w:p>
    <w:p w14:paraId="58DFCD00" w14:textId="77777777" w:rsidR="003F1420" w:rsidRPr="005506A1" w:rsidRDefault="003F1420" w:rsidP="00204BEE">
      <w:pPr>
        <w:ind w:left="1418"/>
        <w:jc w:val="both"/>
        <w:rPr>
          <w:rFonts w:asciiTheme="minorHAnsi" w:hAnsiTheme="minorHAnsi" w:cs="Tahoma"/>
          <w:sz w:val="22"/>
          <w:szCs w:val="22"/>
          <w:lang w:val="id-ID"/>
        </w:rPr>
      </w:pPr>
    </w:p>
    <w:p w14:paraId="572C99D3" w14:textId="22422B8A" w:rsidR="009255A9" w:rsidRPr="005506A1" w:rsidRDefault="009255A9" w:rsidP="00706E36">
      <w:pPr>
        <w:pStyle w:val="ListParagraph"/>
        <w:numPr>
          <w:ilvl w:val="0"/>
          <w:numId w:val="54"/>
        </w:numPr>
        <w:ind w:left="1418" w:hanging="283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Tidak Memenuhi Syarat</w:t>
      </w:r>
    </w:p>
    <w:p w14:paraId="651608B2" w14:textId="1CC86A85" w:rsidR="009255A9" w:rsidRPr="005506A1" w:rsidRDefault="009255A9" w:rsidP="00204BEE">
      <w:pPr>
        <w:ind w:left="1418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Jika salah satu/lebih parameter pemeriksaan yang mempengaruhi mutu produk sesusai spesifikasi, yaitu kadar, disolusi dan keseragaman kandungan (jika ada)</w:t>
      </w:r>
      <w:r w:rsidR="003F1420" w:rsidRPr="005506A1">
        <w:rPr>
          <w:rFonts w:asciiTheme="minorHAnsi" w:hAnsiTheme="minorHAnsi" w:cs="Tahoma"/>
          <w:sz w:val="22"/>
          <w:szCs w:val="22"/>
        </w:rPr>
        <w:t>.</w:t>
      </w:r>
    </w:p>
    <w:p w14:paraId="749A0821" w14:textId="77777777" w:rsidR="003F1420" w:rsidRPr="005506A1" w:rsidRDefault="003F1420" w:rsidP="00204BEE">
      <w:pPr>
        <w:ind w:left="1418"/>
        <w:jc w:val="both"/>
        <w:rPr>
          <w:rFonts w:asciiTheme="minorHAnsi" w:hAnsiTheme="minorHAnsi" w:cs="Tahoma"/>
          <w:sz w:val="22"/>
          <w:szCs w:val="22"/>
        </w:rPr>
      </w:pPr>
    </w:p>
    <w:p w14:paraId="195874BA" w14:textId="0A02000E" w:rsidR="00FE75C1" w:rsidRPr="005506A1" w:rsidRDefault="00FE75C1" w:rsidP="000745E5">
      <w:pPr>
        <w:numPr>
          <w:ilvl w:val="2"/>
          <w:numId w:val="22"/>
        </w:numPr>
        <w:ind w:left="1134" w:hanging="283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Produk </w:t>
      </w:r>
      <w:r w:rsidR="00391BBA" w:rsidRPr="005506A1">
        <w:rPr>
          <w:rFonts w:asciiTheme="minorHAnsi" w:hAnsiTheme="minorHAnsi" w:cs="Tahoma"/>
          <w:sz w:val="22"/>
          <w:szCs w:val="22"/>
        </w:rPr>
        <w:t xml:space="preserve">Ruahan </w:t>
      </w:r>
      <w:r w:rsidRPr="005506A1">
        <w:rPr>
          <w:rFonts w:asciiTheme="minorHAnsi" w:hAnsiTheme="minorHAnsi" w:cs="Tahoma"/>
          <w:sz w:val="22"/>
          <w:szCs w:val="22"/>
        </w:rPr>
        <w:t>Kapsul</w:t>
      </w:r>
    </w:p>
    <w:p w14:paraId="3DEBE216" w14:textId="3D304BEE" w:rsidR="008E22CF" w:rsidRPr="005506A1" w:rsidRDefault="0058296D" w:rsidP="00706E36">
      <w:pPr>
        <w:pStyle w:val="ListParagraph"/>
        <w:numPr>
          <w:ilvl w:val="0"/>
          <w:numId w:val="53"/>
        </w:numPr>
        <w:spacing w:after="60"/>
        <w:ind w:left="1418" w:hanging="284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Memenuhi </w:t>
      </w:r>
      <w:r w:rsidR="00A444FA" w:rsidRPr="00A444FA">
        <w:rPr>
          <w:rFonts w:asciiTheme="minorHAnsi" w:hAnsiTheme="minorHAnsi" w:cs="Tahoma"/>
          <w:b/>
          <w:bCs/>
          <w:i/>
          <w:iCs/>
          <w:sz w:val="22"/>
          <w:szCs w:val="22"/>
        </w:rPr>
        <w:t>Syarat</w:t>
      </w:r>
    </w:p>
    <w:p w14:paraId="1D4D2CF4" w14:textId="46AD1FCA" w:rsidR="009255A9" w:rsidRPr="005506A1" w:rsidRDefault="009255A9" w:rsidP="00706E36">
      <w:pPr>
        <w:pStyle w:val="ListParagraph"/>
        <w:numPr>
          <w:ilvl w:val="0"/>
          <w:numId w:val="46"/>
        </w:numPr>
        <w:ind w:left="1701" w:hanging="284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Kadar</w:t>
      </w:r>
      <w:r w:rsidR="001444B6" w:rsidRPr="005506A1">
        <w:rPr>
          <w:rFonts w:asciiTheme="minorHAnsi" w:hAnsiTheme="minorHAnsi" w:cs="Tahoma"/>
          <w:i/>
          <w:iCs/>
          <w:sz w:val="22"/>
          <w:szCs w:val="22"/>
        </w:rPr>
        <w:t xml:space="preserve"> </w:t>
      </w:r>
    </w:p>
    <w:p w14:paraId="0FA3880E" w14:textId="77777777" w:rsidR="001444B6" w:rsidRPr="005506A1" w:rsidRDefault="001444B6" w:rsidP="00706E36">
      <w:pPr>
        <w:pStyle w:val="ListParagraph"/>
        <w:ind w:left="1701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Hasil pemeriksaan kadar masih dalam batas rentang yang tertera pada spesifikasi dengan acuan kompendial yang digunakan. Pengujian kadar dilakukan duplo dan RSD tidak lebih dari 2 %. </w:t>
      </w:r>
    </w:p>
    <w:p w14:paraId="4E3D8D6B" w14:textId="77777777" w:rsidR="003F1420" w:rsidRPr="00706E36" w:rsidRDefault="003F1420" w:rsidP="00706E36">
      <w:pPr>
        <w:pStyle w:val="ListParagraph"/>
        <w:ind w:left="1701"/>
        <w:jc w:val="both"/>
        <w:rPr>
          <w:rFonts w:asciiTheme="minorHAnsi" w:hAnsiTheme="minorHAnsi" w:cs="Tahoma"/>
          <w:sz w:val="10"/>
          <w:szCs w:val="10"/>
        </w:rPr>
      </w:pPr>
    </w:p>
    <w:p w14:paraId="1B36AFAB" w14:textId="52BED5FD" w:rsidR="00CD6359" w:rsidRPr="005506A1" w:rsidRDefault="00CD6359" w:rsidP="00706E36">
      <w:pPr>
        <w:pStyle w:val="ListParagraph"/>
        <w:numPr>
          <w:ilvl w:val="0"/>
          <w:numId w:val="46"/>
        </w:numPr>
        <w:ind w:left="1701" w:hanging="284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Waktu Hancur</w:t>
      </w:r>
    </w:p>
    <w:p w14:paraId="1BFDEFAA" w14:textId="77777777" w:rsidR="00CD6359" w:rsidRPr="005506A1" w:rsidRDefault="00CD6359" w:rsidP="00706E36">
      <w:pPr>
        <w:ind w:left="1701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Waktu hancur </w:t>
      </w:r>
      <w:r w:rsidR="00627B4E" w:rsidRPr="005506A1">
        <w:rPr>
          <w:rFonts w:asciiTheme="minorHAnsi" w:hAnsiTheme="minorHAnsi" w:cs="Tahoma"/>
          <w:sz w:val="22"/>
          <w:szCs w:val="22"/>
        </w:rPr>
        <w:t>kapsul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 lebih besar dari spesifikasi, produk dapat diterima jika pemeriksaan disolusi memenuhi syarat.</w:t>
      </w:r>
    </w:p>
    <w:p w14:paraId="5B17A4DD" w14:textId="77777777" w:rsidR="003F1420" w:rsidRPr="00706E36" w:rsidRDefault="003F1420" w:rsidP="003F1420">
      <w:pPr>
        <w:jc w:val="both"/>
        <w:rPr>
          <w:rFonts w:asciiTheme="minorHAnsi" w:hAnsiTheme="minorHAnsi" w:cs="Tahoma"/>
          <w:sz w:val="10"/>
          <w:szCs w:val="10"/>
          <w:lang w:val="id-ID"/>
        </w:rPr>
      </w:pPr>
    </w:p>
    <w:p w14:paraId="66BDF377" w14:textId="77777777" w:rsidR="00706E36" w:rsidRDefault="00CD6359" w:rsidP="00706E36">
      <w:pPr>
        <w:pStyle w:val="ListParagraph"/>
        <w:numPr>
          <w:ilvl w:val="0"/>
          <w:numId w:val="46"/>
        </w:numPr>
        <w:ind w:left="1701" w:hanging="425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Berat</w:t>
      </w:r>
    </w:p>
    <w:p w14:paraId="09772D47" w14:textId="48FE78EA" w:rsidR="00CD6359" w:rsidRDefault="00CD6359" w:rsidP="00706E36">
      <w:pPr>
        <w:pStyle w:val="ListParagraph"/>
        <w:ind w:left="1701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706E36">
        <w:rPr>
          <w:rFonts w:asciiTheme="minorHAnsi" w:hAnsiTheme="minorHAnsi" w:cs="Tahoma"/>
          <w:sz w:val="22"/>
          <w:szCs w:val="22"/>
          <w:lang w:val="id-ID"/>
        </w:rPr>
        <w:t xml:space="preserve">Keseragaman bobot diluar batas range </w:t>
      </w:r>
      <w:r w:rsidR="00627B4E" w:rsidRPr="00706E36">
        <w:rPr>
          <w:rFonts w:asciiTheme="minorHAnsi" w:hAnsiTheme="minorHAnsi" w:cs="Tahoma"/>
          <w:sz w:val="22"/>
          <w:szCs w:val="22"/>
        </w:rPr>
        <w:t>kapsul</w:t>
      </w:r>
      <w:r w:rsidRPr="00706E36">
        <w:rPr>
          <w:rFonts w:asciiTheme="minorHAnsi" w:hAnsiTheme="minorHAnsi" w:cs="Tahoma"/>
          <w:sz w:val="22"/>
          <w:szCs w:val="22"/>
          <w:lang w:val="id-ID"/>
        </w:rPr>
        <w:t xml:space="preserve"> dapat diterima, jika dengan diperhitungkan terhadap kadar zat aktif masih Memenuhi Syarat.</w:t>
      </w:r>
    </w:p>
    <w:p w14:paraId="65718D09" w14:textId="77777777" w:rsidR="00706E36" w:rsidRPr="00706E36" w:rsidRDefault="00706E36" w:rsidP="00706E36">
      <w:pPr>
        <w:jc w:val="both"/>
        <w:rPr>
          <w:rFonts w:asciiTheme="minorHAnsi" w:hAnsiTheme="minorHAnsi" w:cs="Tahoma"/>
          <w:sz w:val="10"/>
          <w:szCs w:val="10"/>
          <w:lang w:val="id-ID"/>
        </w:rPr>
      </w:pPr>
    </w:p>
    <w:p w14:paraId="2E6738E5" w14:textId="77777777" w:rsidR="00706E36" w:rsidRDefault="001444B6" w:rsidP="00706E36">
      <w:pPr>
        <w:pStyle w:val="ListParagraph"/>
        <w:numPr>
          <w:ilvl w:val="0"/>
          <w:numId w:val="53"/>
        </w:numPr>
        <w:spacing w:after="60"/>
        <w:ind w:left="1560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Tidak Memenuhi Syarat</w:t>
      </w:r>
    </w:p>
    <w:p w14:paraId="028D005F" w14:textId="0C979621" w:rsidR="001444B6" w:rsidRPr="00706E36" w:rsidRDefault="001444B6" w:rsidP="00706E36">
      <w:pPr>
        <w:pStyle w:val="ListParagraph"/>
        <w:spacing w:after="60"/>
        <w:ind w:left="1560"/>
        <w:jc w:val="both"/>
        <w:rPr>
          <w:rFonts w:asciiTheme="minorHAnsi" w:hAnsiTheme="minorHAnsi" w:cs="Tahoma"/>
          <w:sz w:val="22"/>
          <w:szCs w:val="22"/>
        </w:rPr>
      </w:pPr>
      <w:r w:rsidRPr="00706E36">
        <w:rPr>
          <w:rFonts w:asciiTheme="minorHAnsi" w:hAnsiTheme="minorHAnsi" w:cs="Tahoma"/>
          <w:sz w:val="22"/>
          <w:szCs w:val="22"/>
        </w:rPr>
        <w:t>Jika salah satu/lebih parameter pemeriksaan yang mempengaruhi mutu produk sesusai spesifikasi, yaitu kadar, disolusi dan keseragaman kandungan (jika ada)</w:t>
      </w:r>
      <w:r w:rsidR="003F1420" w:rsidRPr="00706E36">
        <w:rPr>
          <w:rFonts w:asciiTheme="minorHAnsi" w:hAnsiTheme="minorHAnsi" w:cs="Tahoma"/>
          <w:sz w:val="22"/>
          <w:szCs w:val="22"/>
        </w:rPr>
        <w:t>.</w:t>
      </w:r>
    </w:p>
    <w:p w14:paraId="10D0DD5F" w14:textId="77777777" w:rsidR="00627B4E" w:rsidRPr="00706E36" w:rsidRDefault="00627B4E" w:rsidP="00025C26">
      <w:pPr>
        <w:tabs>
          <w:tab w:val="left" w:pos="993"/>
        </w:tabs>
        <w:spacing w:after="60"/>
        <w:ind w:left="1843"/>
        <w:rPr>
          <w:rFonts w:asciiTheme="minorHAnsi" w:hAnsiTheme="minorHAnsi" w:cs="Tahoma"/>
          <w:sz w:val="10"/>
          <w:szCs w:val="10"/>
          <w:highlight w:val="cyan"/>
          <w:lang w:val="id-ID"/>
        </w:rPr>
      </w:pPr>
    </w:p>
    <w:p w14:paraId="37C92E20" w14:textId="07C55D6E" w:rsidR="00FE75C1" w:rsidRPr="005506A1" w:rsidRDefault="00FE75C1" w:rsidP="00A268D7">
      <w:pPr>
        <w:numPr>
          <w:ilvl w:val="2"/>
          <w:numId w:val="22"/>
        </w:numPr>
        <w:ind w:left="1276" w:hanging="283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Produk </w:t>
      </w:r>
      <w:r w:rsidR="00391BBA" w:rsidRPr="005506A1">
        <w:rPr>
          <w:rFonts w:asciiTheme="minorHAnsi" w:hAnsiTheme="minorHAnsi" w:cs="Tahoma"/>
          <w:sz w:val="22"/>
          <w:szCs w:val="22"/>
        </w:rPr>
        <w:t xml:space="preserve">Ruahan </w:t>
      </w:r>
      <w:r w:rsidRPr="005506A1">
        <w:rPr>
          <w:rFonts w:asciiTheme="minorHAnsi" w:hAnsiTheme="minorHAnsi" w:cs="Tahoma"/>
          <w:sz w:val="22"/>
          <w:szCs w:val="22"/>
        </w:rPr>
        <w:t>Serbuk</w:t>
      </w:r>
    </w:p>
    <w:p w14:paraId="5AD107B0" w14:textId="5644ACCE" w:rsidR="00D67212" w:rsidRPr="005506A1" w:rsidRDefault="00D67212" w:rsidP="00CD3170">
      <w:pPr>
        <w:pStyle w:val="ListParagraph"/>
        <w:numPr>
          <w:ilvl w:val="0"/>
          <w:numId w:val="47"/>
        </w:numPr>
        <w:ind w:left="1560" w:hanging="284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Memenuhi </w:t>
      </w:r>
      <w:r w:rsidR="00A444FA" w:rsidRPr="00A444FA">
        <w:rPr>
          <w:rFonts w:asciiTheme="minorHAnsi" w:hAnsiTheme="minorHAnsi" w:cs="Tahoma"/>
          <w:b/>
          <w:bCs/>
          <w:i/>
          <w:iCs/>
          <w:sz w:val="22"/>
          <w:szCs w:val="22"/>
        </w:rPr>
        <w:t>Syarat</w:t>
      </w:r>
    </w:p>
    <w:p w14:paraId="65909AD7" w14:textId="77777777" w:rsidR="00A268D7" w:rsidRPr="005506A1" w:rsidRDefault="00D67212" w:rsidP="00A268D7">
      <w:pPr>
        <w:ind w:left="1560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Jika semua parameter pemeriksaan sesuai spesifikasi.</w:t>
      </w:r>
    </w:p>
    <w:p w14:paraId="3F899DCB" w14:textId="789FAFBD" w:rsidR="00627B4E" w:rsidRPr="005506A1" w:rsidRDefault="00627B4E" w:rsidP="00CD3170">
      <w:pPr>
        <w:pStyle w:val="ListParagraph"/>
        <w:numPr>
          <w:ilvl w:val="0"/>
          <w:numId w:val="47"/>
        </w:numPr>
        <w:ind w:left="1560" w:hanging="284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Tidak Memenuhi Syarat</w:t>
      </w:r>
    </w:p>
    <w:p w14:paraId="1D77528F" w14:textId="33ADEA62" w:rsidR="00627B4E" w:rsidRPr="005506A1" w:rsidRDefault="00627B4E" w:rsidP="00A268D7">
      <w:pPr>
        <w:ind w:left="1560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Jika salah satu/ lebih parameter pemeriksaan yang mempengaruhi mutu produk tidak sesuai spesifikasi yaitu kada</w:t>
      </w:r>
      <w:r w:rsidR="009C3BAF" w:rsidRPr="005506A1">
        <w:rPr>
          <w:rFonts w:asciiTheme="minorHAnsi" w:hAnsiTheme="minorHAnsi" w:cs="Tahoma"/>
          <w:sz w:val="22"/>
          <w:szCs w:val="22"/>
        </w:rPr>
        <w:t>r</w:t>
      </w:r>
      <w:r w:rsidRPr="005506A1">
        <w:rPr>
          <w:rFonts w:asciiTheme="minorHAnsi" w:hAnsiTheme="minorHAnsi" w:cs="Tahoma"/>
          <w:sz w:val="22"/>
          <w:szCs w:val="22"/>
        </w:rPr>
        <w:t xml:space="preserve"> dan berat sase.</w:t>
      </w:r>
    </w:p>
    <w:p w14:paraId="465A7C2C" w14:textId="77777777" w:rsidR="003F1420" w:rsidRPr="00706E36" w:rsidRDefault="003F1420" w:rsidP="00A268D7">
      <w:pPr>
        <w:ind w:left="1560"/>
        <w:rPr>
          <w:rFonts w:asciiTheme="minorHAnsi" w:hAnsiTheme="minorHAnsi" w:cs="Tahoma"/>
          <w:sz w:val="10"/>
          <w:szCs w:val="10"/>
        </w:rPr>
      </w:pPr>
    </w:p>
    <w:p w14:paraId="1B558F47" w14:textId="3B1BF78A" w:rsidR="006467B0" w:rsidRPr="005506A1" w:rsidRDefault="006467B0" w:rsidP="00D338B8">
      <w:pPr>
        <w:numPr>
          <w:ilvl w:val="2"/>
          <w:numId w:val="22"/>
        </w:numPr>
        <w:tabs>
          <w:tab w:val="left" w:pos="993"/>
        </w:tabs>
        <w:ind w:left="1276" w:hanging="283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Produk</w:t>
      </w:r>
      <w:r w:rsidR="00391BBA" w:rsidRPr="005506A1">
        <w:rPr>
          <w:rFonts w:asciiTheme="minorHAnsi" w:hAnsiTheme="minorHAnsi" w:cs="Tahoma"/>
          <w:sz w:val="22"/>
          <w:szCs w:val="22"/>
        </w:rPr>
        <w:t xml:space="preserve"> Ruahan</w:t>
      </w:r>
      <w:r w:rsidRPr="005506A1">
        <w:rPr>
          <w:rFonts w:asciiTheme="minorHAnsi" w:hAnsiTheme="minorHAnsi" w:cs="Tahoma"/>
          <w:sz w:val="22"/>
          <w:szCs w:val="22"/>
          <w:lang w:val="id-ID"/>
        </w:rPr>
        <w:t xml:space="preserve"> </w:t>
      </w:r>
      <w:r w:rsidR="00627B4E" w:rsidRPr="005506A1">
        <w:rPr>
          <w:rFonts w:asciiTheme="minorHAnsi" w:hAnsiTheme="minorHAnsi" w:cs="Tahoma"/>
          <w:sz w:val="22"/>
          <w:szCs w:val="22"/>
        </w:rPr>
        <w:t>Sirup, Suspensi, Cairan Obat Tradisional</w:t>
      </w:r>
    </w:p>
    <w:p w14:paraId="2D83900C" w14:textId="3E27F584" w:rsidR="00D67212" w:rsidRPr="005506A1" w:rsidRDefault="00D67212" w:rsidP="00CD3170">
      <w:pPr>
        <w:pStyle w:val="ListParagraph"/>
        <w:numPr>
          <w:ilvl w:val="0"/>
          <w:numId w:val="48"/>
        </w:numPr>
        <w:ind w:left="1560" w:hanging="284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Memenuhi </w:t>
      </w:r>
      <w:r w:rsidR="00A444FA" w:rsidRPr="00A444FA">
        <w:rPr>
          <w:rFonts w:asciiTheme="minorHAnsi" w:hAnsiTheme="minorHAnsi" w:cs="Tahoma"/>
          <w:b/>
          <w:bCs/>
          <w:i/>
          <w:iCs/>
          <w:sz w:val="22"/>
          <w:szCs w:val="22"/>
        </w:rPr>
        <w:t>Syarat</w:t>
      </w:r>
    </w:p>
    <w:p w14:paraId="1CEEBC63" w14:textId="77777777" w:rsidR="00D338B8" w:rsidRPr="005506A1" w:rsidRDefault="00D67212" w:rsidP="00D338B8">
      <w:pPr>
        <w:ind w:left="1560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Jika semua parameter pemeriksaan sesuai spesifikasi.</w:t>
      </w:r>
    </w:p>
    <w:p w14:paraId="09A887BA" w14:textId="0F232001" w:rsidR="00391BBA" w:rsidRPr="005506A1" w:rsidRDefault="00391BBA" w:rsidP="00CD3170">
      <w:pPr>
        <w:pStyle w:val="ListParagraph"/>
        <w:numPr>
          <w:ilvl w:val="0"/>
          <w:numId w:val="48"/>
        </w:numPr>
        <w:ind w:left="1560" w:hanging="284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Tidak Memenuhi Syarat</w:t>
      </w:r>
    </w:p>
    <w:p w14:paraId="216B9090" w14:textId="42F24E52" w:rsidR="00391BBA" w:rsidRPr="005506A1" w:rsidRDefault="00391BBA" w:rsidP="00D338B8">
      <w:pPr>
        <w:ind w:left="1560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Jika salah satu/ lebih parameter pemeriksaan yang mempengaruhi mutu produk tidak sesuai spesifikasi yaitu kadar dan kekentalan.</w:t>
      </w:r>
    </w:p>
    <w:p w14:paraId="7F3328BD" w14:textId="77777777" w:rsidR="003F1420" w:rsidRPr="00706E36" w:rsidRDefault="003F1420" w:rsidP="00D338B8">
      <w:pPr>
        <w:ind w:left="1560"/>
        <w:rPr>
          <w:rFonts w:asciiTheme="minorHAnsi" w:hAnsiTheme="minorHAnsi" w:cs="Tahoma"/>
          <w:sz w:val="10"/>
          <w:szCs w:val="10"/>
        </w:rPr>
      </w:pPr>
    </w:p>
    <w:p w14:paraId="03261DAA" w14:textId="573B9432" w:rsidR="006467B0" w:rsidRPr="005506A1" w:rsidRDefault="00627B4E" w:rsidP="00A268D7">
      <w:pPr>
        <w:numPr>
          <w:ilvl w:val="2"/>
          <w:numId w:val="22"/>
        </w:numPr>
        <w:ind w:left="1276" w:hanging="283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Produk Antara Tincture</w:t>
      </w:r>
    </w:p>
    <w:p w14:paraId="684CAE5D" w14:textId="40FBAF59" w:rsidR="00627B4E" w:rsidRPr="005506A1" w:rsidRDefault="00627B4E" w:rsidP="00CD3170">
      <w:pPr>
        <w:pStyle w:val="ListParagraph"/>
        <w:numPr>
          <w:ilvl w:val="0"/>
          <w:numId w:val="49"/>
        </w:numPr>
        <w:ind w:left="1701" w:hanging="283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Memenuhi</w:t>
      </w:r>
      <w:r w:rsidR="00A444FA" w:rsidRPr="00A444FA">
        <w:rPr>
          <w:rFonts w:asciiTheme="minorHAnsi" w:hAnsiTheme="minorHAnsi" w:cs="Tahoma"/>
          <w:b/>
          <w:bCs/>
          <w:i/>
          <w:iCs/>
          <w:sz w:val="22"/>
          <w:szCs w:val="22"/>
        </w:rPr>
        <w:t xml:space="preserve"> </w:t>
      </w:r>
      <w:r w:rsidR="00A444FA" w:rsidRPr="00A444FA">
        <w:rPr>
          <w:rFonts w:asciiTheme="minorHAnsi" w:hAnsiTheme="minorHAnsi" w:cs="Tahoma"/>
          <w:b/>
          <w:bCs/>
          <w:i/>
          <w:iCs/>
          <w:sz w:val="22"/>
          <w:szCs w:val="22"/>
        </w:rPr>
        <w:t>Syarat</w:t>
      </w:r>
    </w:p>
    <w:p w14:paraId="3DBBF3E3" w14:textId="77777777" w:rsidR="00D67212" w:rsidRPr="005506A1" w:rsidRDefault="00D67212" w:rsidP="0035749B">
      <w:pPr>
        <w:ind w:left="1701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Jika semua parameter pemeriksaan sesuai spesifikasi.</w:t>
      </w:r>
    </w:p>
    <w:p w14:paraId="3890BF70" w14:textId="13B68893" w:rsidR="00FB5028" w:rsidRPr="005506A1" w:rsidRDefault="00FB5028" w:rsidP="00CD3170">
      <w:pPr>
        <w:pStyle w:val="ListParagraph"/>
        <w:numPr>
          <w:ilvl w:val="0"/>
          <w:numId w:val="49"/>
        </w:numPr>
        <w:ind w:left="1701" w:hanging="283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Tidak Memenuhi Syarat</w:t>
      </w:r>
    </w:p>
    <w:p w14:paraId="240CFEC9" w14:textId="5AA0B248" w:rsidR="00FB5028" w:rsidRPr="005506A1" w:rsidRDefault="00FB5028" w:rsidP="0035749B">
      <w:pPr>
        <w:ind w:left="1701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Jika salah satu/ lebih parameter pemeriksaan yang mempengaruhi mutu produk tidak sesuai spesifikasi yaitu kadar.</w:t>
      </w:r>
    </w:p>
    <w:p w14:paraId="684511BA" w14:textId="77777777" w:rsidR="003F1420" w:rsidRPr="00706E36" w:rsidRDefault="003F1420" w:rsidP="0035749B">
      <w:pPr>
        <w:ind w:left="1701"/>
        <w:rPr>
          <w:rFonts w:asciiTheme="minorHAnsi" w:hAnsiTheme="minorHAnsi" w:cs="Tahoma"/>
          <w:sz w:val="10"/>
          <w:szCs w:val="10"/>
        </w:rPr>
      </w:pPr>
    </w:p>
    <w:p w14:paraId="457E2BCC" w14:textId="1D0628D7" w:rsidR="000F46E3" w:rsidRPr="005506A1" w:rsidRDefault="008F50A8" w:rsidP="00CD3170">
      <w:pPr>
        <w:pStyle w:val="ListParagraph"/>
        <w:numPr>
          <w:ilvl w:val="0"/>
          <w:numId w:val="39"/>
        </w:numPr>
        <w:ind w:left="851" w:hanging="425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Limbah</w:t>
      </w:r>
      <w:r w:rsidR="000F46E3" w:rsidRPr="005506A1">
        <w:rPr>
          <w:rFonts w:asciiTheme="minorHAnsi" w:hAnsiTheme="minorHAnsi" w:cs="Tahoma"/>
          <w:sz w:val="22"/>
          <w:szCs w:val="22"/>
        </w:rPr>
        <w:t xml:space="preserve"> </w:t>
      </w:r>
      <w:r w:rsidRPr="005506A1">
        <w:rPr>
          <w:rFonts w:asciiTheme="minorHAnsi" w:hAnsiTheme="minorHAnsi" w:cs="Tahoma"/>
          <w:sz w:val="22"/>
          <w:szCs w:val="22"/>
        </w:rPr>
        <w:t>Sampel</w:t>
      </w:r>
      <w:r w:rsidR="000F46E3" w:rsidRPr="005506A1">
        <w:rPr>
          <w:rFonts w:asciiTheme="minorHAnsi" w:hAnsiTheme="minorHAnsi" w:cs="Tahoma"/>
          <w:sz w:val="22"/>
          <w:szCs w:val="22"/>
        </w:rPr>
        <w:t xml:space="preserve"> </w:t>
      </w:r>
    </w:p>
    <w:p w14:paraId="77C5C78B" w14:textId="77777777" w:rsidR="00537C93" w:rsidRPr="005506A1" w:rsidRDefault="00537C93" w:rsidP="00CD3170">
      <w:pPr>
        <w:pStyle w:val="BodyText"/>
        <w:numPr>
          <w:ilvl w:val="2"/>
          <w:numId w:val="42"/>
        </w:numPr>
        <w:ind w:left="1134" w:hanging="283"/>
        <w:jc w:val="left"/>
        <w:rPr>
          <w:rFonts w:asciiTheme="minorHAnsi" w:hAnsiTheme="minorHAnsi" w:cs="Tahoma"/>
          <w:i/>
          <w:noProof/>
          <w:szCs w:val="22"/>
        </w:rPr>
      </w:pPr>
      <w:r w:rsidRPr="005506A1">
        <w:rPr>
          <w:rFonts w:asciiTheme="minorHAnsi" w:hAnsiTheme="minorHAnsi" w:cs="Tahoma"/>
          <w:noProof/>
          <w:szCs w:val="22"/>
          <w:lang w:val="en-US"/>
        </w:rPr>
        <w:t>Limbah sisa sampel pengujian tiap 1 bulan sekali, setelah sampel dilakukan pengujian</w:t>
      </w:r>
    </w:p>
    <w:p w14:paraId="1462F898" w14:textId="798523F7" w:rsidR="005F779D" w:rsidRPr="005506A1" w:rsidRDefault="005F779D" w:rsidP="00CD3170">
      <w:pPr>
        <w:pStyle w:val="BodyText"/>
        <w:numPr>
          <w:ilvl w:val="2"/>
          <w:numId w:val="42"/>
        </w:numPr>
        <w:ind w:left="1134" w:hanging="283"/>
        <w:jc w:val="left"/>
        <w:rPr>
          <w:rFonts w:asciiTheme="minorHAnsi" w:hAnsiTheme="minorHAnsi" w:cs="Tahoma"/>
          <w:i/>
          <w:noProof/>
          <w:szCs w:val="22"/>
        </w:rPr>
      </w:pPr>
      <w:r w:rsidRPr="005506A1">
        <w:rPr>
          <w:rFonts w:asciiTheme="minorHAnsi" w:hAnsiTheme="minorHAnsi" w:cs="Tahoma"/>
          <w:noProof/>
          <w:szCs w:val="22"/>
        </w:rPr>
        <w:t xml:space="preserve">Tangani bekas pemeriksaan sesuai dengan prosedur Penanganan Limbah Laboratorium </w:t>
      </w:r>
      <w:r w:rsidR="00880CC2" w:rsidRPr="005506A1">
        <w:rPr>
          <w:rFonts w:asciiTheme="minorHAnsi" w:hAnsiTheme="minorHAnsi" w:cs="Tahoma"/>
          <w:noProof/>
          <w:szCs w:val="22"/>
          <w:lang w:val="en-ID"/>
        </w:rPr>
        <w:t>(PHS-02-005)</w:t>
      </w:r>
    </w:p>
    <w:p w14:paraId="57973574" w14:textId="3A8E4F70" w:rsidR="00D55FCE" w:rsidRPr="005506A1" w:rsidRDefault="00D55FCE" w:rsidP="00CD3170">
      <w:pPr>
        <w:pStyle w:val="BodyText"/>
        <w:numPr>
          <w:ilvl w:val="2"/>
          <w:numId w:val="42"/>
        </w:numPr>
        <w:ind w:left="1134" w:hanging="283"/>
        <w:jc w:val="left"/>
        <w:rPr>
          <w:rFonts w:asciiTheme="minorHAnsi" w:hAnsiTheme="minorHAnsi" w:cs="Tahoma"/>
          <w:iCs/>
          <w:noProof/>
          <w:szCs w:val="22"/>
        </w:rPr>
      </w:pPr>
      <w:r w:rsidRPr="005506A1">
        <w:rPr>
          <w:rFonts w:asciiTheme="minorHAnsi" w:hAnsiTheme="minorHAnsi" w:cs="Tahoma"/>
          <w:iCs/>
          <w:noProof/>
          <w:szCs w:val="22"/>
          <w:lang w:val="en-US"/>
        </w:rPr>
        <w:lastRenderedPageBreak/>
        <w:t xml:space="preserve">Untuk </w:t>
      </w:r>
      <w:r w:rsidR="00D20E7F" w:rsidRPr="005506A1">
        <w:rPr>
          <w:rFonts w:asciiTheme="minorHAnsi" w:hAnsiTheme="minorHAnsi" w:cs="Tahoma"/>
          <w:iCs/>
          <w:noProof/>
          <w:szCs w:val="22"/>
          <w:lang w:val="en-US"/>
        </w:rPr>
        <w:t>sisa sample</w:t>
      </w:r>
      <w:r w:rsidRPr="005506A1">
        <w:rPr>
          <w:rFonts w:asciiTheme="minorHAnsi" w:hAnsiTheme="minorHAnsi" w:cs="Tahoma"/>
          <w:iCs/>
          <w:noProof/>
          <w:szCs w:val="22"/>
          <w:lang w:val="en-US"/>
        </w:rPr>
        <w:t xml:space="preserve"> pemeriksaan Tablet Psikotropika dan Tablet Prekursor tangani sesuai dengan </w:t>
      </w:r>
      <w:r w:rsidR="00D20E7F" w:rsidRPr="005506A1">
        <w:rPr>
          <w:rFonts w:asciiTheme="minorHAnsi" w:hAnsiTheme="minorHAnsi" w:cs="Tahoma"/>
          <w:iCs/>
          <w:noProof/>
          <w:szCs w:val="22"/>
          <w:lang w:val="en-US"/>
        </w:rPr>
        <w:t>Penanganan dan Pengendalian Bahan Baku dan Produk Psikotropika, prekursor dan obat-obat tertentu (OOT) (PPR-00-013)</w:t>
      </w:r>
      <w:r w:rsidRPr="005506A1">
        <w:rPr>
          <w:rFonts w:asciiTheme="minorHAnsi" w:hAnsiTheme="minorHAnsi" w:cs="Tahoma"/>
          <w:iCs/>
          <w:noProof/>
          <w:szCs w:val="22"/>
          <w:lang w:val="en-US"/>
        </w:rPr>
        <w:t xml:space="preserve"> </w:t>
      </w:r>
    </w:p>
    <w:p w14:paraId="24B74396" w14:textId="17FC3472" w:rsidR="00C03A49" w:rsidRPr="00706E36" w:rsidRDefault="00706E36" w:rsidP="00025C26">
      <w:pPr>
        <w:pStyle w:val="BodyText"/>
        <w:spacing w:after="60"/>
        <w:ind w:left="1843"/>
        <w:rPr>
          <w:rFonts w:asciiTheme="minorHAnsi" w:hAnsiTheme="minorHAnsi" w:cs="Tahoma"/>
          <w:bCs/>
          <w:i/>
          <w:noProof/>
          <w:sz w:val="10"/>
          <w:szCs w:val="10"/>
          <w:lang w:val="en-ID"/>
        </w:rPr>
      </w:pPr>
      <w:r>
        <w:rPr>
          <w:rFonts w:asciiTheme="minorHAnsi" w:hAnsiTheme="minorHAnsi" w:cs="Tahoma"/>
          <w:bCs/>
          <w:i/>
          <w:noProof/>
          <w:sz w:val="10"/>
          <w:szCs w:val="10"/>
          <w:lang w:val="en-ID"/>
        </w:rPr>
        <w:t>s</w:t>
      </w:r>
    </w:p>
    <w:p w14:paraId="6689E6AE" w14:textId="68FE8C51" w:rsidR="000F46E3" w:rsidRPr="005506A1" w:rsidRDefault="000F46E3" w:rsidP="009D4300">
      <w:pPr>
        <w:pStyle w:val="ListParagraph"/>
        <w:numPr>
          <w:ilvl w:val="0"/>
          <w:numId w:val="39"/>
        </w:numPr>
        <w:ind w:left="851" w:hanging="425"/>
        <w:jc w:val="both"/>
        <w:rPr>
          <w:rFonts w:asciiTheme="minorHAnsi" w:hAnsiTheme="minorHAnsi" w:cs="Tahoma"/>
          <w:i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 xml:space="preserve">Dokumentasi </w:t>
      </w:r>
      <w:r w:rsidR="00364FE2" w:rsidRPr="005506A1">
        <w:rPr>
          <w:rFonts w:asciiTheme="minorHAnsi" w:hAnsiTheme="minorHAnsi" w:cs="Tahoma"/>
          <w:i/>
          <w:sz w:val="22"/>
          <w:szCs w:val="22"/>
        </w:rPr>
        <w:t xml:space="preserve"> </w:t>
      </w:r>
    </w:p>
    <w:p w14:paraId="536383E4" w14:textId="27643A29" w:rsidR="00D55FCE" w:rsidRPr="005A7FDC" w:rsidRDefault="00D55FCE" w:rsidP="009D4300">
      <w:pPr>
        <w:pStyle w:val="ListParagraph"/>
        <w:numPr>
          <w:ilvl w:val="2"/>
          <w:numId w:val="50"/>
        </w:numPr>
        <w:ind w:left="1135" w:hanging="284"/>
        <w:jc w:val="both"/>
        <w:rPr>
          <w:rFonts w:asciiTheme="minorHAnsi" w:hAnsiTheme="minorHAnsi" w:cs="Tahoma"/>
          <w:iCs/>
          <w:sz w:val="22"/>
          <w:szCs w:val="22"/>
        </w:rPr>
      </w:pPr>
      <w:r w:rsidRPr="005A7FDC">
        <w:rPr>
          <w:rFonts w:asciiTheme="minorHAnsi" w:hAnsiTheme="minorHAnsi" w:cs="Tahoma"/>
          <w:iCs/>
          <w:sz w:val="22"/>
          <w:szCs w:val="22"/>
        </w:rPr>
        <w:t>Produk Antara</w:t>
      </w:r>
    </w:p>
    <w:p w14:paraId="35B7CEB2" w14:textId="717579F0" w:rsidR="000D67F9" w:rsidRPr="005A7FDC" w:rsidRDefault="00F51264" w:rsidP="004110FE">
      <w:pPr>
        <w:pStyle w:val="BodyText"/>
        <w:numPr>
          <w:ilvl w:val="3"/>
          <w:numId w:val="50"/>
        </w:numPr>
        <w:ind w:left="1418" w:hanging="284"/>
        <w:rPr>
          <w:rFonts w:asciiTheme="minorHAnsi" w:hAnsiTheme="minorHAnsi" w:cs="Tahoma"/>
          <w:i/>
          <w:noProof/>
          <w:szCs w:val="22"/>
          <w:lang w:val="en-ID"/>
        </w:rPr>
      </w:pPr>
      <w:r w:rsidRPr="005A7FDC">
        <w:rPr>
          <w:rFonts w:asciiTheme="minorHAnsi" w:hAnsiTheme="minorHAnsi" w:cs="Tahoma"/>
          <w:noProof/>
          <w:szCs w:val="22"/>
        </w:rPr>
        <w:t>Masa Cetak Tablet</w:t>
      </w:r>
      <w:r w:rsidRPr="005A7FDC">
        <w:rPr>
          <w:rFonts w:asciiTheme="minorHAnsi" w:hAnsiTheme="minorHAnsi" w:cs="Tahoma"/>
          <w:noProof/>
          <w:szCs w:val="22"/>
          <w:lang w:val="en-US"/>
        </w:rPr>
        <w:t xml:space="preserve"> Pharma dan Herbal</w:t>
      </w:r>
    </w:p>
    <w:p w14:paraId="5CD3E6E3" w14:textId="77777777" w:rsidR="000D67F9" w:rsidRPr="005A7FDC" w:rsidRDefault="000D67F9" w:rsidP="009D4300">
      <w:pPr>
        <w:pStyle w:val="ListParagraph"/>
        <w:numPr>
          <w:ilvl w:val="0"/>
          <w:numId w:val="37"/>
        </w:numPr>
        <w:ind w:left="1701" w:hanging="283"/>
        <w:jc w:val="both"/>
        <w:rPr>
          <w:rFonts w:asciiTheme="minorHAnsi" w:hAnsiTheme="minorHAnsi" w:cs="Tahoma"/>
          <w:iCs/>
          <w:sz w:val="22"/>
          <w:szCs w:val="22"/>
        </w:rPr>
      </w:pPr>
      <w:r w:rsidRPr="005A7FDC">
        <w:rPr>
          <w:rFonts w:asciiTheme="minorHAnsi" w:hAnsiTheme="minorHAnsi" w:cs="Tahoma"/>
          <w:iCs/>
          <w:sz w:val="22"/>
          <w:szCs w:val="22"/>
        </w:rPr>
        <w:t>Masukkan hasil pemeriksaan produk antara pada sistem SAP.</w:t>
      </w:r>
    </w:p>
    <w:p w14:paraId="734B6161" w14:textId="446B25D8" w:rsidR="00363DF6" w:rsidRPr="005A7FDC" w:rsidRDefault="00363DF6" w:rsidP="009D4300">
      <w:pPr>
        <w:pStyle w:val="ListParagraph"/>
        <w:numPr>
          <w:ilvl w:val="0"/>
          <w:numId w:val="37"/>
        </w:numPr>
        <w:ind w:left="1701" w:hanging="283"/>
        <w:jc w:val="both"/>
        <w:rPr>
          <w:rFonts w:asciiTheme="minorHAnsi" w:hAnsiTheme="minorHAnsi" w:cs="Tahoma"/>
          <w:b/>
          <w:bCs/>
          <w:i/>
          <w:sz w:val="22"/>
          <w:szCs w:val="22"/>
        </w:rPr>
      </w:pPr>
      <w:r w:rsidRPr="005A7FDC">
        <w:rPr>
          <w:rFonts w:asciiTheme="minorHAnsi" w:hAnsiTheme="minorHAnsi" w:cs="Tahoma"/>
          <w:b/>
          <w:bCs/>
          <w:i/>
          <w:sz w:val="22"/>
          <w:szCs w:val="22"/>
        </w:rPr>
        <w:t>Klik save.</w:t>
      </w:r>
    </w:p>
    <w:p w14:paraId="2AC43476" w14:textId="6160D66D" w:rsidR="000D67F9" w:rsidRPr="005A7FDC" w:rsidRDefault="003F1420" w:rsidP="009D4300">
      <w:pPr>
        <w:pStyle w:val="ListParagraph"/>
        <w:numPr>
          <w:ilvl w:val="0"/>
          <w:numId w:val="37"/>
        </w:numPr>
        <w:ind w:left="1701" w:hanging="283"/>
        <w:jc w:val="both"/>
        <w:rPr>
          <w:rFonts w:asciiTheme="minorHAnsi" w:hAnsiTheme="minorHAnsi" w:cs="Tahoma"/>
          <w:iCs/>
          <w:sz w:val="22"/>
          <w:szCs w:val="22"/>
        </w:rPr>
      </w:pPr>
      <w:r w:rsidRPr="005A7FDC">
        <w:rPr>
          <w:rFonts w:asciiTheme="minorHAnsi" w:hAnsiTheme="minorHAnsi" w:cs="Tahoma"/>
          <w:iCs/>
          <w:sz w:val="22"/>
          <w:szCs w:val="22"/>
        </w:rPr>
        <w:t>L</w:t>
      </w:r>
      <w:r w:rsidR="000D67F9" w:rsidRPr="005A7FDC">
        <w:rPr>
          <w:rFonts w:asciiTheme="minorHAnsi" w:hAnsiTheme="minorHAnsi" w:cs="Tahoma"/>
          <w:iCs/>
          <w:sz w:val="22"/>
          <w:szCs w:val="22"/>
        </w:rPr>
        <w:t xml:space="preserve">abel “DILULUSKAN” </w:t>
      </w:r>
      <w:r w:rsidRPr="005A7FDC">
        <w:rPr>
          <w:rFonts w:asciiTheme="minorHAnsi" w:hAnsiTheme="minorHAnsi" w:cs="Tahoma"/>
          <w:b/>
          <w:bCs/>
          <w:i/>
          <w:sz w:val="22"/>
          <w:szCs w:val="22"/>
        </w:rPr>
        <w:t>dicetak</w:t>
      </w:r>
      <w:r w:rsidRPr="005A7FDC">
        <w:rPr>
          <w:rFonts w:asciiTheme="minorHAnsi" w:hAnsiTheme="minorHAnsi" w:cs="Tahoma"/>
          <w:iCs/>
          <w:sz w:val="22"/>
          <w:szCs w:val="22"/>
        </w:rPr>
        <w:t xml:space="preserve"> </w:t>
      </w:r>
      <w:r w:rsidR="000D67F9" w:rsidRPr="005A7FDC">
        <w:rPr>
          <w:rFonts w:asciiTheme="minorHAnsi" w:hAnsiTheme="minorHAnsi" w:cs="Tahoma"/>
          <w:iCs/>
          <w:sz w:val="22"/>
          <w:szCs w:val="22"/>
        </w:rPr>
        <w:t>sesuai dengan banyaknya jumlah wadah produk oleh tim IPC</w:t>
      </w:r>
      <w:r w:rsidRPr="005A7FDC">
        <w:rPr>
          <w:rFonts w:asciiTheme="minorHAnsi" w:hAnsiTheme="minorHAnsi" w:cs="Tahoma"/>
          <w:iCs/>
          <w:sz w:val="22"/>
          <w:szCs w:val="22"/>
        </w:rPr>
        <w:t>.</w:t>
      </w:r>
    </w:p>
    <w:p w14:paraId="32CCE7E2" w14:textId="05AD55D1" w:rsidR="000D67F9" w:rsidRPr="005A7FDC" w:rsidRDefault="000D67F9" w:rsidP="009D4300">
      <w:pPr>
        <w:pStyle w:val="ListParagraph"/>
        <w:numPr>
          <w:ilvl w:val="0"/>
          <w:numId w:val="37"/>
        </w:numPr>
        <w:ind w:left="1701" w:hanging="283"/>
        <w:jc w:val="both"/>
        <w:rPr>
          <w:rFonts w:asciiTheme="minorHAnsi" w:hAnsiTheme="minorHAnsi" w:cs="Tahoma"/>
          <w:i/>
          <w:sz w:val="22"/>
          <w:szCs w:val="22"/>
          <w:lang w:val="en"/>
        </w:rPr>
      </w:pPr>
      <w:r w:rsidRPr="005A7FDC">
        <w:rPr>
          <w:rFonts w:asciiTheme="minorHAnsi" w:hAnsiTheme="minorHAnsi" w:cs="Tahoma"/>
          <w:iCs/>
          <w:sz w:val="22"/>
          <w:szCs w:val="22"/>
        </w:rPr>
        <w:t xml:space="preserve">Label dilampirkan pada Prosedur Pengolahan Induk (PPI) oleh petugas </w:t>
      </w:r>
      <w:r w:rsidRPr="005A7FDC">
        <w:rPr>
          <w:rFonts w:asciiTheme="minorHAnsi" w:hAnsiTheme="minorHAnsi" w:cs="Tahoma"/>
          <w:i/>
          <w:sz w:val="22"/>
          <w:szCs w:val="22"/>
        </w:rPr>
        <w:t>In Proses Control</w:t>
      </w:r>
      <w:r w:rsidRPr="005A7FDC">
        <w:rPr>
          <w:rFonts w:asciiTheme="minorHAnsi" w:hAnsiTheme="minorHAnsi" w:cs="Tahoma"/>
          <w:iCs/>
          <w:sz w:val="22"/>
          <w:szCs w:val="22"/>
        </w:rPr>
        <w:t xml:space="preserve"> (IPC) untuk selanjutnya ditempelkan pada wadah produk.  </w:t>
      </w:r>
    </w:p>
    <w:p w14:paraId="559652A7" w14:textId="77777777" w:rsidR="003F1420" w:rsidRPr="005A7FDC" w:rsidRDefault="003F1420" w:rsidP="003F1420">
      <w:pPr>
        <w:pStyle w:val="ListParagraph"/>
        <w:ind w:left="1701"/>
        <w:jc w:val="both"/>
        <w:rPr>
          <w:rFonts w:asciiTheme="minorHAnsi" w:hAnsiTheme="minorHAnsi" w:cs="Tahoma"/>
          <w:i/>
          <w:sz w:val="10"/>
          <w:szCs w:val="10"/>
          <w:lang w:val="en"/>
        </w:rPr>
      </w:pPr>
    </w:p>
    <w:p w14:paraId="3F9EFAB6" w14:textId="53AFB872" w:rsidR="00F51264" w:rsidRPr="005A7FDC" w:rsidRDefault="000D67F9" w:rsidP="004110FE">
      <w:pPr>
        <w:pStyle w:val="BodyText"/>
        <w:numPr>
          <w:ilvl w:val="3"/>
          <w:numId w:val="50"/>
        </w:numPr>
        <w:ind w:left="1418" w:hanging="284"/>
        <w:rPr>
          <w:rFonts w:asciiTheme="minorHAnsi" w:hAnsiTheme="minorHAnsi" w:cs="Tahoma"/>
          <w:i/>
          <w:noProof/>
          <w:szCs w:val="22"/>
          <w:lang w:val="en-ID"/>
        </w:rPr>
      </w:pPr>
      <w:r w:rsidRPr="005A7FDC">
        <w:rPr>
          <w:rFonts w:asciiTheme="minorHAnsi" w:hAnsiTheme="minorHAnsi" w:cs="Tahoma"/>
          <w:noProof/>
          <w:szCs w:val="22"/>
          <w:lang w:val="en-US"/>
        </w:rPr>
        <w:t>Tablet inti</w:t>
      </w:r>
    </w:p>
    <w:p w14:paraId="0FE06B95" w14:textId="211DF05B" w:rsidR="008F50A8" w:rsidRPr="005A7FDC" w:rsidRDefault="00D55FCE" w:rsidP="00507050">
      <w:pPr>
        <w:pStyle w:val="ListParagraph"/>
        <w:numPr>
          <w:ilvl w:val="1"/>
          <w:numId w:val="24"/>
        </w:numPr>
        <w:ind w:left="1701" w:hanging="283"/>
        <w:jc w:val="both"/>
        <w:rPr>
          <w:rFonts w:asciiTheme="minorHAnsi" w:hAnsiTheme="minorHAnsi" w:cs="Tahoma"/>
          <w:iCs/>
          <w:sz w:val="22"/>
          <w:szCs w:val="22"/>
        </w:rPr>
      </w:pPr>
      <w:r w:rsidRPr="005A7FDC">
        <w:rPr>
          <w:rFonts w:asciiTheme="minorHAnsi" w:hAnsiTheme="minorHAnsi" w:cs="Tahoma"/>
          <w:iCs/>
          <w:sz w:val="22"/>
          <w:szCs w:val="22"/>
        </w:rPr>
        <w:t xml:space="preserve">Masukkan hasil pemeriksaan produk </w:t>
      </w:r>
      <w:r w:rsidR="008F50A8" w:rsidRPr="005A7FDC">
        <w:rPr>
          <w:rFonts w:asciiTheme="minorHAnsi" w:hAnsiTheme="minorHAnsi" w:cs="Tahoma"/>
          <w:iCs/>
          <w:sz w:val="22"/>
          <w:szCs w:val="22"/>
        </w:rPr>
        <w:t>antara</w:t>
      </w:r>
      <w:r w:rsidRPr="005A7FDC">
        <w:rPr>
          <w:rFonts w:asciiTheme="minorHAnsi" w:hAnsiTheme="minorHAnsi" w:cs="Tahoma"/>
          <w:iCs/>
          <w:sz w:val="22"/>
          <w:szCs w:val="22"/>
        </w:rPr>
        <w:t xml:space="preserve"> pada s</w:t>
      </w:r>
      <w:r w:rsidR="00541E95" w:rsidRPr="005A7FDC">
        <w:rPr>
          <w:rFonts w:asciiTheme="minorHAnsi" w:hAnsiTheme="minorHAnsi" w:cs="Tahoma"/>
          <w:iCs/>
          <w:sz w:val="22"/>
          <w:szCs w:val="22"/>
        </w:rPr>
        <w:t>i</w:t>
      </w:r>
      <w:r w:rsidRPr="005A7FDC">
        <w:rPr>
          <w:rFonts w:asciiTheme="minorHAnsi" w:hAnsiTheme="minorHAnsi" w:cs="Tahoma"/>
          <w:iCs/>
          <w:sz w:val="22"/>
          <w:szCs w:val="22"/>
        </w:rPr>
        <w:t>stem SAP.</w:t>
      </w:r>
    </w:p>
    <w:p w14:paraId="16C08217" w14:textId="64425DCE" w:rsidR="00363DF6" w:rsidRPr="005A7FDC" w:rsidRDefault="00363DF6" w:rsidP="00507050">
      <w:pPr>
        <w:pStyle w:val="ListParagraph"/>
        <w:numPr>
          <w:ilvl w:val="1"/>
          <w:numId w:val="24"/>
        </w:numPr>
        <w:ind w:left="1701" w:hanging="283"/>
        <w:jc w:val="both"/>
        <w:rPr>
          <w:rFonts w:asciiTheme="minorHAnsi" w:hAnsiTheme="minorHAnsi" w:cs="Tahoma"/>
          <w:b/>
          <w:bCs/>
          <w:i/>
          <w:sz w:val="22"/>
          <w:szCs w:val="22"/>
        </w:rPr>
      </w:pPr>
      <w:r w:rsidRPr="005A7FDC">
        <w:rPr>
          <w:rFonts w:asciiTheme="minorHAnsi" w:hAnsiTheme="minorHAnsi" w:cs="Tahoma"/>
          <w:b/>
          <w:bCs/>
          <w:i/>
          <w:sz w:val="22"/>
          <w:szCs w:val="22"/>
        </w:rPr>
        <w:t>Klik save.</w:t>
      </w:r>
    </w:p>
    <w:p w14:paraId="69018160" w14:textId="5A344E48" w:rsidR="000D67F9" w:rsidRPr="005A7FDC" w:rsidRDefault="000D67F9" w:rsidP="004110FE">
      <w:pPr>
        <w:pStyle w:val="ListParagraph"/>
        <w:numPr>
          <w:ilvl w:val="1"/>
          <w:numId w:val="24"/>
        </w:numPr>
        <w:spacing w:after="60"/>
        <w:ind w:left="1701" w:hanging="283"/>
        <w:jc w:val="both"/>
        <w:rPr>
          <w:rFonts w:asciiTheme="minorHAnsi" w:hAnsiTheme="minorHAnsi" w:cs="Tahoma"/>
          <w:i/>
          <w:sz w:val="22"/>
          <w:szCs w:val="22"/>
          <w:lang w:val="en"/>
        </w:rPr>
      </w:pPr>
      <w:r w:rsidRPr="005A7FDC">
        <w:rPr>
          <w:rFonts w:asciiTheme="minorHAnsi" w:hAnsiTheme="minorHAnsi" w:cs="Tahoma"/>
          <w:iCs/>
          <w:sz w:val="22"/>
          <w:szCs w:val="22"/>
          <w:lang w:val="en"/>
        </w:rPr>
        <w:t>Lakukan crosscheck pada konsep LA</w:t>
      </w:r>
      <w:r w:rsidR="003F1420" w:rsidRPr="005A7FDC">
        <w:rPr>
          <w:rFonts w:asciiTheme="minorHAnsi" w:hAnsiTheme="minorHAnsi" w:cs="Tahoma"/>
          <w:iCs/>
          <w:sz w:val="22"/>
          <w:szCs w:val="22"/>
          <w:lang w:val="en"/>
        </w:rPr>
        <w:t>.</w:t>
      </w:r>
    </w:p>
    <w:p w14:paraId="059DD284" w14:textId="79D993C1" w:rsidR="003F1420" w:rsidRPr="005A7FDC" w:rsidRDefault="003F1420" w:rsidP="00363DF6">
      <w:pPr>
        <w:pStyle w:val="ListParagraph"/>
        <w:numPr>
          <w:ilvl w:val="1"/>
          <w:numId w:val="24"/>
        </w:numPr>
        <w:spacing w:after="60"/>
        <w:ind w:left="1701" w:hanging="283"/>
        <w:rPr>
          <w:rFonts w:asciiTheme="minorHAnsi" w:hAnsiTheme="minorHAnsi" w:cs="Tahoma"/>
          <w:i/>
          <w:sz w:val="22"/>
          <w:szCs w:val="22"/>
          <w:lang w:val="en"/>
        </w:rPr>
      </w:pPr>
      <w:r w:rsidRPr="005A7FDC">
        <w:rPr>
          <w:rFonts w:asciiTheme="minorHAnsi" w:hAnsiTheme="minorHAnsi" w:cs="Tahoma"/>
          <w:b/>
          <w:bCs/>
          <w:i/>
          <w:sz w:val="22"/>
          <w:szCs w:val="22"/>
          <w:lang w:val="en"/>
        </w:rPr>
        <w:t>Lakukan</w:t>
      </w:r>
      <w:r w:rsidRPr="005A7FDC">
        <w:rPr>
          <w:rFonts w:asciiTheme="minorHAnsi" w:hAnsiTheme="minorHAnsi" w:cs="Tahoma"/>
          <w:iCs/>
          <w:sz w:val="22"/>
          <w:szCs w:val="22"/>
          <w:lang w:val="en"/>
        </w:rPr>
        <w:t xml:space="preserve"> </w:t>
      </w:r>
      <w:r w:rsidR="000D67F9" w:rsidRPr="005A7FDC">
        <w:rPr>
          <w:rFonts w:asciiTheme="minorHAnsi" w:hAnsiTheme="minorHAnsi" w:cs="Tahoma"/>
          <w:iCs/>
          <w:sz w:val="22"/>
          <w:szCs w:val="22"/>
          <w:lang w:val="en"/>
        </w:rPr>
        <w:t>UD oleh AMPM</w:t>
      </w:r>
      <w:r w:rsidRPr="005A7FDC">
        <w:rPr>
          <w:rFonts w:asciiTheme="minorHAnsi" w:hAnsiTheme="minorHAnsi" w:cs="Tahoma"/>
          <w:iCs/>
          <w:sz w:val="22"/>
          <w:szCs w:val="22"/>
          <w:lang w:val="en"/>
        </w:rPr>
        <w:t>.</w:t>
      </w:r>
    </w:p>
    <w:p w14:paraId="24F0922E" w14:textId="6B39241D" w:rsidR="00D55FCE" w:rsidRPr="005A7FDC" w:rsidRDefault="00D55FCE" w:rsidP="00507050">
      <w:pPr>
        <w:pStyle w:val="ListParagraph"/>
        <w:numPr>
          <w:ilvl w:val="1"/>
          <w:numId w:val="24"/>
        </w:numPr>
        <w:ind w:left="1701" w:hanging="283"/>
        <w:jc w:val="both"/>
        <w:rPr>
          <w:rFonts w:asciiTheme="minorHAnsi" w:hAnsiTheme="minorHAnsi" w:cs="Tahoma"/>
          <w:i/>
          <w:sz w:val="22"/>
          <w:szCs w:val="22"/>
          <w:lang w:val="en"/>
        </w:rPr>
      </w:pPr>
      <w:r w:rsidRPr="005A7FDC">
        <w:rPr>
          <w:rFonts w:asciiTheme="minorHAnsi" w:hAnsiTheme="minorHAnsi" w:cs="Tahoma"/>
          <w:iCs/>
          <w:sz w:val="22"/>
          <w:szCs w:val="22"/>
        </w:rPr>
        <w:t xml:space="preserve">Cetak label “DILULUSKAN” </w:t>
      </w:r>
      <w:r w:rsidR="000D67F9" w:rsidRPr="005A7FDC">
        <w:rPr>
          <w:rFonts w:asciiTheme="minorHAnsi" w:hAnsiTheme="minorHAnsi" w:cs="Tahoma"/>
          <w:iCs/>
          <w:sz w:val="22"/>
          <w:szCs w:val="22"/>
        </w:rPr>
        <w:t xml:space="preserve">pada SAP </w:t>
      </w:r>
      <w:r w:rsidRPr="005A7FDC">
        <w:rPr>
          <w:rFonts w:asciiTheme="minorHAnsi" w:hAnsiTheme="minorHAnsi" w:cs="Tahoma"/>
          <w:iCs/>
          <w:sz w:val="22"/>
          <w:szCs w:val="22"/>
        </w:rPr>
        <w:t xml:space="preserve">sesuai dengan banyaknya jumlah </w:t>
      </w:r>
      <w:r w:rsidR="000D67F9" w:rsidRPr="005A7FDC">
        <w:rPr>
          <w:rFonts w:asciiTheme="minorHAnsi" w:hAnsiTheme="minorHAnsi" w:cs="Tahoma"/>
          <w:iCs/>
          <w:sz w:val="22"/>
          <w:szCs w:val="22"/>
        </w:rPr>
        <w:t>wadah</w:t>
      </w:r>
      <w:r w:rsidR="00290EC2" w:rsidRPr="005A7FDC">
        <w:rPr>
          <w:rFonts w:asciiTheme="minorHAnsi" w:hAnsiTheme="minorHAnsi" w:cs="Tahoma"/>
          <w:iCs/>
          <w:sz w:val="22"/>
          <w:szCs w:val="22"/>
        </w:rPr>
        <w:t>.</w:t>
      </w:r>
    </w:p>
    <w:p w14:paraId="3C24C2C8" w14:textId="1CC61E8F" w:rsidR="00541E95" w:rsidRPr="005506A1" w:rsidRDefault="00541E95" w:rsidP="00507050">
      <w:pPr>
        <w:pStyle w:val="ListParagraph"/>
        <w:numPr>
          <w:ilvl w:val="1"/>
          <w:numId w:val="24"/>
        </w:numPr>
        <w:ind w:left="1701" w:hanging="283"/>
        <w:jc w:val="both"/>
        <w:rPr>
          <w:rFonts w:asciiTheme="minorHAnsi" w:hAnsiTheme="minorHAnsi" w:cs="Tahoma"/>
          <w:i/>
          <w:sz w:val="22"/>
          <w:szCs w:val="22"/>
          <w:lang w:val="en"/>
        </w:rPr>
      </w:pPr>
      <w:r w:rsidRPr="005A7FDC">
        <w:rPr>
          <w:rFonts w:asciiTheme="minorHAnsi" w:hAnsiTheme="minorHAnsi" w:cs="Tahoma"/>
          <w:iCs/>
          <w:sz w:val="22"/>
          <w:szCs w:val="22"/>
        </w:rPr>
        <w:t xml:space="preserve">Label dilampirkan pada </w:t>
      </w:r>
      <w:r w:rsidR="00D20E7F" w:rsidRPr="005A7FDC">
        <w:rPr>
          <w:rFonts w:asciiTheme="minorHAnsi" w:hAnsiTheme="minorHAnsi" w:cs="Tahoma"/>
          <w:iCs/>
          <w:sz w:val="22"/>
          <w:szCs w:val="22"/>
        </w:rPr>
        <w:t>Prosedur Pengolahan Induk (PPI)</w:t>
      </w:r>
      <w:r w:rsidRPr="005A7FDC">
        <w:rPr>
          <w:rFonts w:asciiTheme="minorHAnsi" w:hAnsiTheme="minorHAnsi" w:cs="Tahoma"/>
          <w:iCs/>
          <w:sz w:val="22"/>
          <w:szCs w:val="22"/>
        </w:rPr>
        <w:t xml:space="preserve"> </w:t>
      </w:r>
      <w:r w:rsidR="00D20E7F" w:rsidRPr="005A7FDC">
        <w:rPr>
          <w:rFonts w:asciiTheme="minorHAnsi" w:hAnsiTheme="minorHAnsi" w:cs="Tahoma"/>
          <w:iCs/>
          <w:sz w:val="22"/>
          <w:szCs w:val="22"/>
        </w:rPr>
        <w:t>oleh</w:t>
      </w:r>
      <w:r w:rsidRPr="005A7FDC">
        <w:rPr>
          <w:rFonts w:asciiTheme="minorHAnsi" w:hAnsiTheme="minorHAnsi" w:cs="Tahoma"/>
          <w:iCs/>
          <w:sz w:val="22"/>
          <w:szCs w:val="22"/>
        </w:rPr>
        <w:t xml:space="preserve"> </w:t>
      </w:r>
      <w:r w:rsidR="000D67F9" w:rsidRPr="005A7FDC">
        <w:rPr>
          <w:rFonts w:asciiTheme="minorHAnsi" w:hAnsiTheme="minorHAnsi" w:cs="Tahoma"/>
          <w:iCs/>
          <w:sz w:val="22"/>
          <w:szCs w:val="22"/>
        </w:rPr>
        <w:t xml:space="preserve">tim QC </w:t>
      </w:r>
      <w:r w:rsidRPr="005A7FDC">
        <w:rPr>
          <w:rFonts w:asciiTheme="minorHAnsi" w:hAnsiTheme="minorHAnsi" w:cs="Tahoma"/>
          <w:iCs/>
          <w:sz w:val="22"/>
          <w:szCs w:val="22"/>
        </w:rPr>
        <w:t>untuk selanjutnya ditempelkan pada</w:t>
      </w:r>
      <w:r w:rsidRPr="005506A1">
        <w:rPr>
          <w:rFonts w:asciiTheme="minorHAnsi" w:hAnsiTheme="minorHAnsi" w:cs="Tahoma"/>
          <w:iCs/>
          <w:sz w:val="22"/>
          <w:szCs w:val="22"/>
        </w:rPr>
        <w:t xml:space="preserve"> wadah produk</w:t>
      </w:r>
      <w:r w:rsidR="000D67F9" w:rsidRPr="005506A1">
        <w:rPr>
          <w:rFonts w:asciiTheme="minorHAnsi" w:hAnsiTheme="minorHAnsi" w:cs="Tahoma"/>
          <w:iCs/>
          <w:sz w:val="22"/>
          <w:szCs w:val="22"/>
        </w:rPr>
        <w:t xml:space="preserve"> oleh tim </w:t>
      </w:r>
      <w:r w:rsidR="000D67F9" w:rsidRPr="005506A1">
        <w:rPr>
          <w:rFonts w:asciiTheme="minorHAnsi" w:hAnsiTheme="minorHAnsi" w:cs="Tahoma"/>
          <w:i/>
          <w:sz w:val="22"/>
          <w:szCs w:val="22"/>
        </w:rPr>
        <w:t>In Proses Control</w:t>
      </w:r>
      <w:r w:rsidR="000D67F9" w:rsidRPr="005506A1">
        <w:rPr>
          <w:rFonts w:asciiTheme="minorHAnsi" w:hAnsiTheme="minorHAnsi" w:cs="Tahoma"/>
          <w:iCs/>
          <w:sz w:val="22"/>
          <w:szCs w:val="22"/>
        </w:rPr>
        <w:t xml:space="preserve"> (IPC)</w:t>
      </w:r>
      <w:r w:rsidRPr="005506A1">
        <w:rPr>
          <w:rFonts w:asciiTheme="minorHAnsi" w:hAnsiTheme="minorHAnsi" w:cs="Tahoma"/>
          <w:iCs/>
          <w:sz w:val="22"/>
          <w:szCs w:val="22"/>
        </w:rPr>
        <w:t xml:space="preserve">.  </w:t>
      </w:r>
    </w:p>
    <w:p w14:paraId="4DF31A2A" w14:textId="77777777" w:rsidR="003F1420" w:rsidRPr="005A7FDC" w:rsidRDefault="003F1420" w:rsidP="003F1420">
      <w:pPr>
        <w:pStyle w:val="ListParagraph"/>
        <w:ind w:left="1701"/>
        <w:jc w:val="both"/>
        <w:rPr>
          <w:rFonts w:asciiTheme="minorHAnsi" w:hAnsiTheme="minorHAnsi" w:cs="Tahoma"/>
          <w:i/>
          <w:sz w:val="10"/>
          <w:szCs w:val="10"/>
          <w:lang w:val="en"/>
        </w:rPr>
      </w:pPr>
    </w:p>
    <w:p w14:paraId="695144DA" w14:textId="04BE08BC" w:rsidR="00D55FCE" w:rsidRPr="005A7FDC" w:rsidRDefault="00D55FCE" w:rsidP="00507050">
      <w:pPr>
        <w:pStyle w:val="ListParagraph"/>
        <w:numPr>
          <w:ilvl w:val="2"/>
          <w:numId w:val="50"/>
        </w:numPr>
        <w:ind w:left="1134" w:hanging="283"/>
        <w:jc w:val="both"/>
        <w:rPr>
          <w:rFonts w:asciiTheme="minorHAnsi" w:hAnsiTheme="minorHAnsi" w:cs="Tahoma"/>
          <w:b/>
          <w:iCs/>
          <w:sz w:val="22"/>
          <w:szCs w:val="22"/>
        </w:rPr>
      </w:pPr>
      <w:r w:rsidRPr="005A7FDC">
        <w:rPr>
          <w:rFonts w:asciiTheme="minorHAnsi" w:hAnsiTheme="minorHAnsi" w:cs="Tahoma"/>
          <w:iCs/>
          <w:sz w:val="22"/>
          <w:szCs w:val="22"/>
        </w:rPr>
        <w:t>Produk Ruahan</w:t>
      </w:r>
    </w:p>
    <w:p w14:paraId="2B96368E" w14:textId="77777777" w:rsidR="008F50A8" w:rsidRPr="005A7FDC" w:rsidRDefault="00541E95" w:rsidP="00507050">
      <w:pPr>
        <w:pStyle w:val="ListParagraph"/>
        <w:numPr>
          <w:ilvl w:val="0"/>
          <w:numId w:val="35"/>
        </w:numPr>
        <w:ind w:left="1418" w:hanging="284"/>
        <w:jc w:val="both"/>
        <w:rPr>
          <w:rFonts w:asciiTheme="minorHAnsi" w:hAnsiTheme="minorHAnsi" w:cs="Tahoma"/>
          <w:bCs/>
          <w:iCs/>
          <w:sz w:val="22"/>
          <w:szCs w:val="22"/>
        </w:rPr>
      </w:pPr>
      <w:r w:rsidRPr="005A7FDC">
        <w:rPr>
          <w:rFonts w:asciiTheme="minorHAnsi" w:hAnsiTheme="minorHAnsi" w:cs="Tahoma"/>
          <w:bCs/>
          <w:iCs/>
          <w:sz w:val="22"/>
          <w:szCs w:val="22"/>
        </w:rPr>
        <w:t>Masukkan hasil pemeriksaan produk ruahan pada s</w:t>
      </w:r>
      <w:r w:rsidR="0058296D" w:rsidRPr="005A7FDC">
        <w:rPr>
          <w:rFonts w:asciiTheme="minorHAnsi" w:hAnsiTheme="minorHAnsi" w:cs="Tahoma"/>
          <w:bCs/>
          <w:iCs/>
          <w:sz w:val="22"/>
          <w:szCs w:val="22"/>
        </w:rPr>
        <w:t>i</w:t>
      </w:r>
      <w:r w:rsidRPr="005A7FDC">
        <w:rPr>
          <w:rFonts w:asciiTheme="minorHAnsi" w:hAnsiTheme="minorHAnsi" w:cs="Tahoma"/>
          <w:bCs/>
          <w:iCs/>
          <w:sz w:val="22"/>
          <w:szCs w:val="22"/>
        </w:rPr>
        <w:t>stem SAP.</w:t>
      </w:r>
    </w:p>
    <w:p w14:paraId="66100B85" w14:textId="42F69F34" w:rsidR="00A57BFB" w:rsidRPr="005A7FDC" w:rsidRDefault="00A57BFB" w:rsidP="00507050">
      <w:pPr>
        <w:pStyle w:val="ListParagraph"/>
        <w:numPr>
          <w:ilvl w:val="0"/>
          <w:numId w:val="35"/>
        </w:numPr>
        <w:ind w:left="1418" w:hanging="284"/>
        <w:jc w:val="both"/>
        <w:rPr>
          <w:rFonts w:asciiTheme="minorHAnsi" w:hAnsiTheme="minorHAnsi" w:cs="Tahoma"/>
          <w:b/>
          <w:i/>
          <w:sz w:val="22"/>
          <w:szCs w:val="22"/>
        </w:rPr>
      </w:pPr>
      <w:r w:rsidRPr="005A7FDC">
        <w:rPr>
          <w:rFonts w:asciiTheme="minorHAnsi" w:hAnsiTheme="minorHAnsi" w:cs="Tahoma"/>
          <w:b/>
          <w:i/>
          <w:sz w:val="22"/>
          <w:szCs w:val="22"/>
        </w:rPr>
        <w:t>Klik save.</w:t>
      </w:r>
    </w:p>
    <w:p w14:paraId="399D0EC1" w14:textId="50B1810C" w:rsidR="007D1249" w:rsidRPr="005A7FDC" w:rsidRDefault="007D1249" w:rsidP="004110FE">
      <w:pPr>
        <w:pStyle w:val="ListParagraph"/>
        <w:numPr>
          <w:ilvl w:val="0"/>
          <w:numId w:val="35"/>
        </w:numPr>
        <w:spacing w:after="60"/>
        <w:ind w:left="1418" w:hanging="284"/>
        <w:jc w:val="both"/>
        <w:rPr>
          <w:rFonts w:asciiTheme="minorHAnsi" w:hAnsiTheme="minorHAnsi" w:cs="Tahoma"/>
          <w:bCs/>
          <w:i/>
          <w:sz w:val="22"/>
          <w:szCs w:val="22"/>
          <w:lang w:val="en"/>
        </w:rPr>
      </w:pPr>
      <w:r w:rsidRPr="005A7FDC">
        <w:rPr>
          <w:rFonts w:asciiTheme="minorHAnsi" w:hAnsiTheme="minorHAnsi" w:cs="Tahoma"/>
          <w:bCs/>
          <w:iCs/>
          <w:sz w:val="22"/>
          <w:szCs w:val="22"/>
          <w:lang w:val="en"/>
        </w:rPr>
        <w:t>Lakukan crosscheck pada konsep LA</w:t>
      </w:r>
      <w:r w:rsidR="00290EC2" w:rsidRPr="005A7FDC">
        <w:rPr>
          <w:rFonts w:asciiTheme="minorHAnsi" w:hAnsiTheme="minorHAnsi" w:cs="Tahoma"/>
          <w:bCs/>
          <w:iCs/>
          <w:sz w:val="22"/>
          <w:szCs w:val="22"/>
          <w:lang w:val="en"/>
        </w:rPr>
        <w:t>.</w:t>
      </w:r>
    </w:p>
    <w:p w14:paraId="31820A07" w14:textId="44B098DA" w:rsidR="007D1249" w:rsidRPr="005A7FDC" w:rsidRDefault="00290EC2" w:rsidP="004110FE">
      <w:pPr>
        <w:pStyle w:val="ListParagraph"/>
        <w:numPr>
          <w:ilvl w:val="0"/>
          <w:numId w:val="35"/>
        </w:numPr>
        <w:spacing w:after="60"/>
        <w:ind w:left="1418" w:hanging="284"/>
        <w:jc w:val="both"/>
        <w:rPr>
          <w:rFonts w:asciiTheme="minorHAnsi" w:hAnsiTheme="minorHAnsi" w:cs="Tahoma"/>
          <w:bCs/>
          <w:i/>
          <w:sz w:val="22"/>
          <w:szCs w:val="22"/>
          <w:lang w:val="en"/>
        </w:rPr>
      </w:pPr>
      <w:r w:rsidRPr="005A7FDC">
        <w:rPr>
          <w:rFonts w:asciiTheme="minorHAnsi" w:hAnsiTheme="minorHAnsi" w:cs="Tahoma"/>
          <w:b/>
          <w:i/>
          <w:sz w:val="22"/>
          <w:szCs w:val="22"/>
          <w:lang w:val="en"/>
        </w:rPr>
        <w:t>Lakukan</w:t>
      </w:r>
      <w:r w:rsidRPr="005A7FDC">
        <w:rPr>
          <w:rFonts w:asciiTheme="minorHAnsi" w:hAnsiTheme="minorHAnsi" w:cs="Tahoma"/>
          <w:bCs/>
          <w:iCs/>
          <w:sz w:val="22"/>
          <w:szCs w:val="22"/>
          <w:lang w:val="en"/>
        </w:rPr>
        <w:t xml:space="preserve"> </w:t>
      </w:r>
      <w:r w:rsidR="007D1249" w:rsidRPr="005A7FDC">
        <w:rPr>
          <w:rFonts w:asciiTheme="minorHAnsi" w:hAnsiTheme="minorHAnsi" w:cs="Tahoma"/>
          <w:bCs/>
          <w:iCs/>
          <w:sz w:val="22"/>
          <w:szCs w:val="22"/>
          <w:lang w:val="en"/>
        </w:rPr>
        <w:t>UD oleh AMPM</w:t>
      </w:r>
      <w:r w:rsidRPr="005A7FDC">
        <w:rPr>
          <w:rFonts w:asciiTheme="minorHAnsi" w:hAnsiTheme="minorHAnsi" w:cs="Tahoma"/>
          <w:bCs/>
          <w:iCs/>
          <w:sz w:val="22"/>
          <w:szCs w:val="22"/>
          <w:lang w:val="en"/>
        </w:rPr>
        <w:t>.</w:t>
      </w:r>
    </w:p>
    <w:p w14:paraId="4092481E" w14:textId="45E4C7D3" w:rsidR="007D1249" w:rsidRPr="005A7FDC" w:rsidRDefault="007D1249" w:rsidP="00507050">
      <w:pPr>
        <w:pStyle w:val="ListParagraph"/>
        <w:numPr>
          <w:ilvl w:val="0"/>
          <w:numId w:val="35"/>
        </w:numPr>
        <w:ind w:left="1418" w:hanging="284"/>
        <w:jc w:val="both"/>
        <w:rPr>
          <w:rFonts w:asciiTheme="minorHAnsi" w:hAnsiTheme="minorHAnsi" w:cs="Tahoma"/>
          <w:bCs/>
          <w:iCs/>
          <w:sz w:val="22"/>
          <w:szCs w:val="22"/>
          <w:lang w:val="en"/>
        </w:rPr>
      </w:pPr>
      <w:r w:rsidRPr="005A7FDC">
        <w:rPr>
          <w:rFonts w:asciiTheme="minorHAnsi" w:hAnsiTheme="minorHAnsi" w:cs="Tahoma"/>
          <w:bCs/>
          <w:iCs/>
          <w:sz w:val="22"/>
          <w:szCs w:val="22"/>
        </w:rPr>
        <w:t>Cetak label “DILULUSKAN” pada SAP sesuai dengan banyaknya jumlah wadah</w:t>
      </w:r>
      <w:r w:rsidR="00290EC2" w:rsidRPr="005A7FDC">
        <w:rPr>
          <w:rFonts w:asciiTheme="minorHAnsi" w:hAnsiTheme="minorHAnsi" w:cs="Tahoma"/>
          <w:bCs/>
          <w:iCs/>
          <w:sz w:val="22"/>
          <w:szCs w:val="22"/>
        </w:rPr>
        <w:t>.</w:t>
      </w:r>
    </w:p>
    <w:p w14:paraId="29D62EBE" w14:textId="2DBB75A3" w:rsidR="00541E95" w:rsidRPr="005A7FDC" w:rsidRDefault="00541E95" w:rsidP="00507050">
      <w:pPr>
        <w:pStyle w:val="ListParagraph"/>
        <w:numPr>
          <w:ilvl w:val="0"/>
          <w:numId w:val="35"/>
        </w:numPr>
        <w:ind w:left="1418" w:hanging="284"/>
        <w:jc w:val="both"/>
        <w:rPr>
          <w:rFonts w:asciiTheme="minorHAnsi" w:hAnsiTheme="minorHAnsi" w:cs="Tahoma"/>
          <w:bCs/>
          <w:iCs/>
          <w:sz w:val="22"/>
          <w:szCs w:val="22"/>
        </w:rPr>
      </w:pPr>
      <w:r w:rsidRPr="005A7FDC">
        <w:rPr>
          <w:rFonts w:asciiTheme="minorHAnsi" w:hAnsiTheme="minorHAnsi" w:cs="Tahoma"/>
          <w:bCs/>
          <w:iCs/>
          <w:sz w:val="22"/>
          <w:szCs w:val="22"/>
        </w:rPr>
        <w:t xml:space="preserve">Cetak Inspection Report Produk Setengah Jadi sebanyak </w:t>
      </w:r>
      <w:r w:rsidR="00290EC2" w:rsidRPr="005A7FDC">
        <w:rPr>
          <w:rFonts w:asciiTheme="minorHAnsi" w:hAnsiTheme="minorHAnsi" w:cs="Tahoma"/>
          <w:b/>
          <w:i/>
          <w:sz w:val="22"/>
          <w:szCs w:val="22"/>
        </w:rPr>
        <w:t>4</w:t>
      </w:r>
      <w:r w:rsidRPr="005A7FDC">
        <w:rPr>
          <w:rFonts w:asciiTheme="minorHAnsi" w:hAnsiTheme="minorHAnsi" w:cs="Tahoma"/>
          <w:bCs/>
          <w:i/>
          <w:sz w:val="22"/>
          <w:szCs w:val="22"/>
        </w:rPr>
        <w:t xml:space="preserve"> </w:t>
      </w:r>
      <w:r w:rsidRPr="005A7FDC">
        <w:rPr>
          <w:rFonts w:asciiTheme="minorHAnsi" w:hAnsiTheme="minorHAnsi" w:cs="Tahoma"/>
          <w:bCs/>
          <w:iCs/>
          <w:sz w:val="22"/>
          <w:szCs w:val="22"/>
        </w:rPr>
        <w:t>rangkap.</w:t>
      </w:r>
    </w:p>
    <w:p w14:paraId="25E5B8DF" w14:textId="00C62524" w:rsidR="00043A0A" w:rsidRPr="005A7FDC" w:rsidRDefault="00541E95" w:rsidP="004110FE">
      <w:pPr>
        <w:pStyle w:val="ListParagraph"/>
        <w:numPr>
          <w:ilvl w:val="1"/>
          <w:numId w:val="31"/>
        </w:numPr>
        <w:spacing w:after="60"/>
        <w:ind w:left="1701" w:hanging="283"/>
        <w:jc w:val="both"/>
        <w:rPr>
          <w:rFonts w:asciiTheme="minorHAnsi" w:hAnsiTheme="minorHAnsi" w:cs="Tahoma"/>
          <w:bCs/>
          <w:i/>
          <w:sz w:val="22"/>
          <w:szCs w:val="22"/>
          <w:lang w:val="en-ID"/>
        </w:rPr>
      </w:pPr>
      <w:r w:rsidRPr="005A7FDC">
        <w:rPr>
          <w:rFonts w:asciiTheme="minorHAnsi" w:hAnsiTheme="minorHAnsi" w:cs="Tahoma"/>
          <w:bCs/>
          <w:iCs/>
          <w:sz w:val="22"/>
          <w:szCs w:val="22"/>
        </w:rPr>
        <w:t xml:space="preserve">1 rangkap untuk dilampirkan pada </w:t>
      </w:r>
      <w:r w:rsidR="00D20E7F" w:rsidRPr="005A7FDC">
        <w:rPr>
          <w:rFonts w:asciiTheme="minorHAnsi" w:hAnsiTheme="minorHAnsi" w:cs="Tahoma"/>
          <w:bCs/>
          <w:iCs/>
          <w:sz w:val="22"/>
          <w:szCs w:val="22"/>
        </w:rPr>
        <w:t>PPI</w:t>
      </w:r>
    </w:p>
    <w:p w14:paraId="3D1AF143" w14:textId="2C456D31" w:rsidR="00043A0A" w:rsidRPr="005A7FDC" w:rsidRDefault="00541E95" w:rsidP="004110FE">
      <w:pPr>
        <w:pStyle w:val="ListParagraph"/>
        <w:numPr>
          <w:ilvl w:val="1"/>
          <w:numId w:val="31"/>
        </w:numPr>
        <w:spacing w:after="60"/>
        <w:ind w:left="1701" w:hanging="283"/>
        <w:jc w:val="both"/>
        <w:rPr>
          <w:rFonts w:asciiTheme="minorHAnsi" w:hAnsiTheme="minorHAnsi" w:cs="Tahoma"/>
          <w:bCs/>
          <w:i/>
          <w:sz w:val="22"/>
          <w:szCs w:val="22"/>
          <w:lang w:val="en"/>
        </w:rPr>
      </w:pPr>
      <w:r w:rsidRPr="005A7FDC">
        <w:rPr>
          <w:rFonts w:asciiTheme="minorHAnsi" w:hAnsiTheme="minorHAnsi" w:cs="Tahoma"/>
          <w:bCs/>
          <w:iCs/>
          <w:sz w:val="22"/>
          <w:szCs w:val="22"/>
        </w:rPr>
        <w:t xml:space="preserve">1 rangkap untuk </w:t>
      </w:r>
      <w:r w:rsidR="00D20E7F" w:rsidRPr="005A7FDC">
        <w:rPr>
          <w:rFonts w:asciiTheme="minorHAnsi" w:hAnsiTheme="minorHAnsi" w:cs="Tahoma"/>
          <w:bCs/>
          <w:iCs/>
          <w:sz w:val="22"/>
          <w:szCs w:val="22"/>
        </w:rPr>
        <w:t>pengemasan prime</w:t>
      </w:r>
      <w:r w:rsidR="00290EC2" w:rsidRPr="005A7FDC">
        <w:rPr>
          <w:rFonts w:asciiTheme="minorHAnsi" w:hAnsiTheme="minorHAnsi" w:cs="Tahoma"/>
          <w:bCs/>
          <w:iCs/>
          <w:sz w:val="22"/>
          <w:szCs w:val="22"/>
        </w:rPr>
        <w:t>r</w:t>
      </w:r>
    </w:p>
    <w:p w14:paraId="09653B57" w14:textId="45A33F6F" w:rsidR="007C3896" w:rsidRPr="005A7FDC" w:rsidRDefault="007C3896" w:rsidP="004110FE">
      <w:pPr>
        <w:pStyle w:val="ListParagraph"/>
        <w:numPr>
          <w:ilvl w:val="1"/>
          <w:numId w:val="31"/>
        </w:numPr>
        <w:spacing w:after="60"/>
        <w:ind w:left="1701" w:hanging="283"/>
        <w:jc w:val="both"/>
        <w:rPr>
          <w:rFonts w:asciiTheme="minorHAnsi" w:hAnsiTheme="minorHAnsi" w:cs="Tahoma"/>
          <w:bCs/>
          <w:i/>
          <w:sz w:val="22"/>
          <w:szCs w:val="22"/>
          <w:lang w:val="en-ID"/>
        </w:rPr>
      </w:pPr>
      <w:r w:rsidRPr="005A7FDC">
        <w:rPr>
          <w:rFonts w:asciiTheme="minorHAnsi" w:hAnsiTheme="minorHAnsi" w:cs="Tahoma"/>
          <w:bCs/>
          <w:iCs/>
          <w:sz w:val="22"/>
          <w:szCs w:val="22"/>
        </w:rPr>
        <w:t>1 rangkap untuk penandaan</w:t>
      </w:r>
    </w:p>
    <w:p w14:paraId="1868D61F" w14:textId="1C367938" w:rsidR="00290EC2" w:rsidRPr="005A7FDC" w:rsidRDefault="00290EC2" w:rsidP="004110FE">
      <w:pPr>
        <w:pStyle w:val="ListParagraph"/>
        <w:numPr>
          <w:ilvl w:val="1"/>
          <w:numId w:val="31"/>
        </w:numPr>
        <w:spacing w:after="60"/>
        <w:ind w:left="1701" w:hanging="283"/>
        <w:jc w:val="both"/>
        <w:rPr>
          <w:rFonts w:asciiTheme="minorHAnsi" w:hAnsiTheme="minorHAnsi" w:cs="Tahoma"/>
          <w:b/>
          <w:i/>
          <w:sz w:val="22"/>
          <w:szCs w:val="22"/>
          <w:lang w:val="en-ID"/>
        </w:rPr>
      </w:pPr>
      <w:r w:rsidRPr="005A7FDC">
        <w:rPr>
          <w:rFonts w:asciiTheme="minorHAnsi" w:hAnsiTheme="minorHAnsi" w:cs="Tahoma"/>
          <w:b/>
          <w:i/>
          <w:sz w:val="22"/>
          <w:szCs w:val="22"/>
        </w:rPr>
        <w:t>1 rangkap untuk pengemasan sekunder</w:t>
      </w:r>
    </w:p>
    <w:p w14:paraId="15DAD722" w14:textId="2D2A5369" w:rsidR="007D1249" w:rsidRPr="005506A1" w:rsidRDefault="007D1249" w:rsidP="00507050">
      <w:pPr>
        <w:pStyle w:val="ListParagraph"/>
        <w:numPr>
          <w:ilvl w:val="0"/>
          <w:numId w:val="35"/>
        </w:numPr>
        <w:ind w:left="1418" w:hanging="284"/>
        <w:jc w:val="both"/>
        <w:rPr>
          <w:rFonts w:asciiTheme="minorHAnsi" w:hAnsiTheme="minorHAnsi" w:cs="Tahoma"/>
          <w:bCs/>
          <w:i/>
          <w:sz w:val="22"/>
          <w:szCs w:val="22"/>
          <w:lang w:val="en"/>
        </w:rPr>
      </w:pPr>
      <w:r w:rsidRPr="005506A1">
        <w:rPr>
          <w:rFonts w:asciiTheme="minorHAnsi" w:hAnsiTheme="minorHAnsi" w:cs="Tahoma"/>
          <w:bCs/>
          <w:iCs/>
          <w:sz w:val="22"/>
          <w:szCs w:val="22"/>
        </w:rPr>
        <w:t xml:space="preserve">Label dilampirkan pada Prosedur Pengolahan Induk (PPI) oleh tim QC untuk selanjutnya ditempelkan pada wadah produk oleh tim </w:t>
      </w:r>
      <w:r w:rsidRPr="005506A1">
        <w:rPr>
          <w:rFonts w:asciiTheme="minorHAnsi" w:hAnsiTheme="minorHAnsi" w:cs="Tahoma"/>
          <w:bCs/>
          <w:i/>
          <w:sz w:val="22"/>
          <w:szCs w:val="22"/>
        </w:rPr>
        <w:t>In Proses Control</w:t>
      </w:r>
      <w:r w:rsidRPr="005506A1">
        <w:rPr>
          <w:rFonts w:asciiTheme="minorHAnsi" w:hAnsiTheme="minorHAnsi" w:cs="Tahoma"/>
          <w:bCs/>
          <w:iCs/>
          <w:sz w:val="22"/>
          <w:szCs w:val="22"/>
        </w:rPr>
        <w:t xml:space="preserve"> (IPC).  </w:t>
      </w:r>
    </w:p>
    <w:p w14:paraId="49189609" w14:textId="77777777" w:rsidR="005F779D" w:rsidRPr="005506A1" w:rsidRDefault="005F779D" w:rsidP="00CD3170">
      <w:pPr>
        <w:pStyle w:val="ListParagraph"/>
        <w:numPr>
          <w:ilvl w:val="0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4F40BBE6" w14:textId="77777777" w:rsidR="005F779D" w:rsidRPr="005506A1" w:rsidRDefault="005F779D" w:rsidP="00CD3170">
      <w:pPr>
        <w:pStyle w:val="ListParagraph"/>
        <w:numPr>
          <w:ilvl w:val="0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01753E3A" w14:textId="77777777" w:rsidR="005F779D" w:rsidRPr="005506A1" w:rsidRDefault="005F779D" w:rsidP="00CD3170">
      <w:pPr>
        <w:pStyle w:val="ListParagraph"/>
        <w:numPr>
          <w:ilvl w:val="0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09E0D81E" w14:textId="77777777" w:rsidR="005F779D" w:rsidRPr="005506A1" w:rsidRDefault="005F779D" w:rsidP="00CD3170">
      <w:pPr>
        <w:pStyle w:val="ListParagraph"/>
        <w:numPr>
          <w:ilvl w:val="0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11CFAE5A" w14:textId="77777777" w:rsidR="005F779D" w:rsidRPr="005506A1" w:rsidRDefault="005F779D" w:rsidP="00CD3170">
      <w:pPr>
        <w:pStyle w:val="ListParagraph"/>
        <w:numPr>
          <w:ilvl w:val="0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67605B31" w14:textId="77777777" w:rsidR="005F779D" w:rsidRPr="005506A1" w:rsidRDefault="005F779D" w:rsidP="00CD3170">
      <w:pPr>
        <w:pStyle w:val="ListParagraph"/>
        <w:numPr>
          <w:ilvl w:val="0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76975A99" w14:textId="77777777" w:rsidR="005F779D" w:rsidRPr="005506A1" w:rsidRDefault="005F779D" w:rsidP="00CD3170">
      <w:pPr>
        <w:pStyle w:val="ListParagraph"/>
        <w:numPr>
          <w:ilvl w:val="1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277BA867" w14:textId="77777777" w:rsidR="005F779D" w:rsidRPr="005506A1" w:rsidRDefault="005F779D" w:rsidP="00CD3170">
      <w:pPr>
        <w:pStyle w:val="ListParagraph"/>
        <w:numPr>
          <w:ilvl w:val="1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4DF844F8" w14:textId="77777777" w:rsidR="005F779D" w:rsidRPr="005506A1" w:rsidRDefault="005F779D" w:rsidP="00CD3170">
      <w:pPr>
        <w:pStyle w:val="ListParagraph"/>
        <w:numPr>
          <w:ilvl w:val="1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487AB7DC" w14:textId="77777777" w:rsidR="005F779D" w:rsidRPr="005506A1" w:rsidRDefault="005F779D" w:rsidP="00CD3170">
      <w:pPr>
        <w:pStyle w:val="ListParagraph"/>
        <w:numPr>
          <w:ilvl w:val="1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26EC3DA1" w14:textId="77777777" w:rsidR="005F779D" w:rsidRPr="005506A1" w:rsidRDefault="005F779D" w:rsidP="00CD3170">
      <w:pPr>
        <w:pStyle w:val="ListParagraph"/>
        <w:numPr>
          <w:ilvl w:val="1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500500A3" w14:textId="77777777" w:rsidR="005F779D" w:rsidRPr="005506A1" w:rsidRDefault="005F779D" w:rsidP="00CD3170">
      <w:pPr>
        <w:pStyle w:val="ListParagraph"/>
        <w:numPr>
          <w:ilvl w:val="1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6AF63B10" w14:textId="77777777" w:rsidR="005F779D" w:rsidRPr="005506A1" w:rsidRDefault="005F779D" w:rsidP="00CD3170">
      <w:pPr>
        <w:pStyle w:val="ListParagraph"/>
        <w:numPr>
          <w:ilvl w:val="1"/>
          <w:numId w:val="34"/>
        </w:numPr>
        <w:spacing w:after="60"/>
        <w:jc w:val="both"/>
        <w:rPr>
          <w:rFonts w:asciiTheme="minorHAnsi" w:hAnsiTheme="minorHAnsi" w:cs="Tahoma"/>
          <w:noProof/>
          <w:vanish/>
          <w:sz w:val="22"/>
          <w:szCs w:val="22"/>
          <w:lang w:val="id-ID" w:eastAsia="x-none"/>
        </w:rPr>
      </w:pPr>
    </w:p>
    <w:p w14:paraId="41772F26" w14:textId="77777777" w:rsidR="00634713" w:rsidRPr="005506A1" w:rsidRDefault="00634713" w:rsidP="00025C26">
      <w:pPr>
        <w:pStyle w:val="ListParagraph"/>
        <w:numPr>
          <w:ilvl w:val="0"/>
          <w:numId w:val="4"/>
        </w:numPr>
        <w:ind w:left="425" w:hanging="425"/>
        <w:rPr>
          <w:rFonts w:asciiTheme="minorHAnsi" w:hAnsiTheme="minorHAnsi" w:cs="Tahoma"/>
          <w:b/>
          <w:sz w:val="22"/>
          <w:szCs w:val="22"/>
        </w:rPr>
        <w:sectPr w:rsidR="00634713" w:rsidRPr="005506A1" w:rsidSect="00DD1690">
          <w:footerReference w:type="default" r:id="rId12"/>
          <w:pgSz w:w="11909" w:h="16834" w:code="9"/>
          <w:pgMar w:top="992" w:right="709" w:bottom="851" w:left="851" w:header="425" w:footer="176" w:gutter="0"/>
          <w:cols w:space="720"/>
          <w:docGrid w:linePitch="272"/>
        </w:sectPr>
      </w:pPr>
    </w:p>
    <w:p w14:paraId="01177E84" w14:textId="0C6C8C25" w:rsidR="00C341BB" w:rsidRPr="005506A1" w:rsidRDefault="00C341BB" w:rsidP="00365E1E">
      <w:pPr>
        <w:pStyle w:val="ListParagraph"/>
        <w:numPr>
          <w:ilvl w:val="0"/>
          <w:numId w:val="4"/>
        </w:numPr>
        <w:spacing w:after="120"/>
        <w:ind w:left="425" w:hanging="425"/>
        <w:rPr>
          <w:rFonts w:asciiTheme="minorHAnsi" w:hAnsiTheme="minorHAnsi" w:cs="Tahoma"/>
          <w:b/>
          <w:sz w:val="22"/>
          <w:szCs w:val="22"/>
        </w:rPr>
      </w:pPr>
      <w:r w:rsidRPr="005506A1">
        <w:rPr>
          <w:rFonts w:asciiTheme="minorHAnsi" w:hAnsiTheme="minorHAnsi" w:cs="Tahoma"/>
          <w:b/>
          <w:sz w:val="22"/>
          <w:szCs w:val="22"/>
        </w:rPr>
        <w:lastRenderedPageBreak/>
        <w:t>Daftar Lampiran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207"/>
        <w:gridCol w:w="4547"/>
        <w:gridCol w:w="1832"/>
      </w:tblGrid>
      <w:tr w:rsidR="006D095F" w:rsidRPr="005506A1" w14:paraId="09E7FB8C" w14:textId="77777777" w:rsidTr="004650A9">
        <w:trPr>
          <w:trHeight w:val="362"/>
        </w:trPr>
        <w:tc>
          <w:tcPr>
            <w:tcW w:w="1336" w:type="dxa"/>
            <w:shd w:val="clear" w:color="auto" w:fill="BFBFBF"/>
            <w:vAlign w:val="center"/>
          </w:tcPr>
          <w:p w14:paraId="428EE65C" w14:textId="77777777" w:rsidR="006D095F" w:rsidRPr="005506A1" w:rsidRDefault="006D095F" w:rsidP="00465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5506A1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Lampiran</w:t>
            </w:r>
          </w:p>
          <w:p w14:paraId="7D5D2E2C" w14:textId="3B4914EC" w:rsidR="006D095F" w:rsidRPr="005506A1" w:rsidRDefault="006D095F" w:rsidP="004650A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b/>
                <w:sz w:val="22"/>
                <w:szCs w:val="22"/>
              </w:rPr>
            </w:pPr>
          </w:p>
        </w:tc>
        <w:tc>
          <w:tcPr>
            <w:tcW w:w="2207" w:type="dxa"/>
            <w:shd w:val="clear" w:color="auto" w:fill="BFBFBF"/>
            <w:vAlign w:val="center"/>
          </w:tcPr>
          <w:p w14:paraId="7AC142DD" w14:textId="377D0DD2" w:rsidR="006D095F" w:rsidRPr="005506A1" w:rsidRDefault="006D095F" w:rsidP="00465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5506A1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Kode  Dokumen</w:t>
            </w:r>
          </w:p>
        </w:tc>
        <w:tc>
          <w:tcPr>
            <w:tcW w:w="4547" w:type="dxa"/>
            <w:shd w:val="clear" w:color="auto" w:fill="BFBFBF"/>
            <w:vAlign w:val="center"/>
          </w:tcPr>
          <w:p w14:paraId="632F133E" w14:textId="500C47B5" w:rsidR="006D095F" w:rsidRPr="005506A1" w:rsidRDefault="006D095F" w:rsidP="00465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5506A1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Judul Dokumen</w:t>
            </w:r>
          </w:p>
        </w:tc>
        <w:tc>
          <w:tcPr>
            <w:tcW w:w="1832" w:type="dxa"/>
            <w:shd w:val="clear" w:color="auto" w:fill="BFBFBF"/>
            <w:vAlign w:val="center"/>
          </w:tcPr>
          <w:p w14:paraId="20020E36" w14:textId="5F5C969E" w:rsidR="006D095F" w:rsidRPr="005506A1" w:rsidRDefault="006D095F" w:rsidP="004650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5506A1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Tanggal Efektif</w:t>
            </w:r>
          </w:p>
        </w:tc>
      </w:tr>
      <w:tr w:rsidR="006D095F" w:rsidRPr="005506A1" w14:paraId="3DA73A33" w14:textId="77777777" w:rsidTr="004650A9">
        <w:tc>
          <w:tcPr>
            <w:tcW w:w="1336" w:type="dxa"/>
            <w:shd w:val="clear" w:color="auto" w:fill="auto"/>
            <w:vAlign w:val="center"/>
          </w:tcPr>
          <w:p w14:paraId="23A9D9BE" w14:textId="77777777" w:rsidR="006D095F" w:rsidRPr="005506A1" w:rsidRDefault="006D095F" w:rsidP="006D095F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en-ID"/>
              </w:rPr>
              <w:t>1.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613041F" w14:textId="0FCB309E" w:rsidR="006D095F" w:rsidRPr="005506A1" w:rsidRDefault="006D095F" w:rsidP="00534DC4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F-PQC-03-004-01</w:t>
            </w:r>
            <w:r w:rsidR="00C259B0"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/0</w:t>
            </w:r>
            <w:r w:rsidR="00534DC4"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2</w:t>
            </w:r>
          </w:p>
        </w:tc>
        <w:tc>
          <w:tcPr>
            <w:tcW w:w="4547" w:type="dxa"/>
            <w:shd w:val="clear" w:color="auto" w:fill="auto"/>
          </w:tcPr>
          <w:p w14:paraId="6291F8A5" w14:textId="0AC5E4F4" w:rsidR="00690D63" w:rsidRPr="005506A1" w:rsidRDefault="006D095F" w:rsidP="00365E1E">
            <w:pPr>
              <w:pStyle w:val="ListParagraph"/>
              <w:ind w:left="0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Lembar kerja pemeriksa</w:t>
            </w:r>
            <w:r w:rsidR="00690D63" w:rsidRPr="005506A1">
              <w:rPr>
                <w:rFonts w:asciiTheme="minorHAnsi" w:hAnsiTheme="minorHAnsi" w:cs="Tahoma"/>
                <w:sz w:val="22"/>
                <w:szCs w:val="22"/>
              </w:rPr>
              <w:t>an produk cairan sirup/suspense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4FCB48D" w14:textId="563D6347" w:rsidR="006D095F" w:rsidRPr="00C55707" w:rsidRDefault="00C55707" w:rsidP="004650A9">
            <w:pPr>
              <w:spacing w:after="60"/>
              <w:jc w:val="center"/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</w:pPr>
            <w:r w:rsidRPr="00C55707"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  <w:t>31 OCT 2022</w:t>
            </w:r>
          </w:p>
        </w:tc>
      </w:tr>
      <w:tr w:rsidR="00C55707" w:rsidRPr="005506A1" w14:paraId="637620D9" w14:textId="77777777" w:rsidTr="004650A9">
        <w:tc>
          <w:tcPr>
            <w:tcW w:w="1336" w:type="dxa"/>
            <w:shd w:val="clear" w:color="auto" w:fill="auto"/>
            <w:vAlign w:val="center"/>
          </w:tcPr>
          <w:p w14:paraId="53707A1D" w14:textId="77777777" w:rsidR="00C55707" w:rsidRPr="005506A1" w:rsidRDefault="00C55707" w:rsidP="00C5570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en-ID"/>
              </w:rPr>
              <w:t>2.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1D097E3C" w14:textId="27C285AC" w:rsidR="00C55707" w:rsidRPr="005506A1" w:rsidRDefault="00C55707" w:rsidP="00C55707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F-PQC-03-004-02/02</w:t>
            </w:r>
          </w:p>
        </w:tc>
        <w:tc>
          <w:tcPr>
            <w:tcW w:w="4547" w:type="dxa"/>
            <w:shd w:val="clear" w:color="auto" w:fill="auto"/>
          </w:tcPr>
          <w:p w14:paraId="103C7328" w14:textId="605694C6" w:rsidR="00C55707" w:rsidRPr="005506A1" w:rsidRDefault="00C55707" w:rsidP="00C55707">
            <w:pPr>
              <w:pStyle w:val="ListParagraph"/>
              <w:ind w:left="0"/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  <w:t>Lembar kerja pemeriksaan viskositas CMC, Gula, suspensi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A1A7136" w14:textId="04E48D3A" w:rsidR="00C55707" w:rsidRPr="005506A1" w:rsidRDefault="00C55707" w:rsidP="004650A9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6F6E3F"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  <w:t>31 OCT 2022</w:t>
            </w:r>
          </w:p>
        </w:tc>
      </w:tr>
      <w:tr w:rsidR="00C55707" w:rsidRPr="005506A1" w14:paraId="1D98181E" w14:textId="77777777" w:rsidTr="004650A9">
        <w:tc>
          <w:tcPr>
            <w:tcW w:w="1336" w:type="dxa"/>
            <w:shd w:val="clear" w:color="auto" w:fill="auto"/>
            <w:vAlign w:val="center"/>
          </w:tcPr>
          <w:p w14:paraId="45D704F7" w14:textId="77777777" w:rsidR="00C55707" w:rsidRPr="005506A1" w:rsidRDefault="00C55707" w:rsidP="00C5570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en-ID"/>
              </w:rPr>
              <w:t>3.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4E6534A" w14:textId="26E62C3A" w:rsidR="00C55707" w:rsidRPr="005506A1" w:rsidRDefault="00C55707" w:rsidP="00C55707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F-PQC-03-004-03/02</w:t>
            </w:r>
          </w:p>
        </w:tc>
        <w:tc>
          <w:tcPr>
            <w:tcW w:w="4547" w:type="dxa"/>
            <w:shd w:val="clear" w:color="auto" w:fill="auto"/>
          </w:tcPr>
          <w:p w14:paraId="73163CBC" w14:textId="4AB8A60C" w:rsidR="00C55707" w:rsidRPr="005506A1" w:rsidRDefault="00C55707" w:rsidP="00C55707">
            <w:pPr>
              <w:pStyle w:val="ListParagraph"/>
              <w:ind w:left="0"/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  <w:t>Lembar kerja pemeriksaan kadar serbuk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724E5FE" w14:textId="4F0A8A5D" w:rsidR="00C55707" w:rsidRPr="005506A1" w:rsidRDefault="00C55707" w:rsidP="004650A9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6F6E3F"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  <w:t>31 OCT 2022</w:t>
            </w:r>
          </w:p>
        </w:tc>
      </w:tr>
      <w:tr w:rsidR="00C55707" w:rsidRPr="005506A1" w14:paraId="601B306E" w14:textId="77777777" w:rsidTr="004650A9">
        <w:tc>
          <w:tcPr>
            <w:tcW w:w="1336" w:type="dxa"/>
            <w:shd w:val="clear" w:color="auto" w:fill="auto"/>
            <w:vAlign w:val="center"/>
          </w:tcPr>
          <w:p w14:paraId="6EE1FE61" w14:textId="77777777" w:rsidR="00C55707" w:rsidRPr="005506A1" w:rsidRDefault="00C55707" w:rsidP="00C5570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en-ID"/>
              </w:rPr>
              <w:t>4.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EE8B404" w14:textId="39A82997" w:rsidR="00C55707" w:rsidRPr="005506A1" w:rsidRDefault="00C55707" w:rsidP="00C55707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F-PQC-03-004-04/02</w:t>
            </w:r>
          </w:p>
        </w:tc>
        <w:tc>
          <w:tcPr>
            <w:tcW w:w="4547" w:type="dxa"/>
            <w:shd w:val="clear" w:color="auto" w:fill="auto"/>
          </w:tcPr>
          <w:p w14:paraId="704EE321" w14:textId="66A71E3F" w:rsidR="00C55707" w:rsidRPr="005506A1" w:rsidRDefault="00C55707" w:rsidP="00C55707">
            <w:pPr>
              <w:pStyle w:val="ListParagraph"/>
              <w:ind w:left="0"/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  <w:t>Lembar kerja pemeriksaan disolusi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D6C5590" w14:textId="626AF6A3" w:rsidR="00C55707" w:rsidRPr="005506A1" w:rsidRDefault="00C55707" w:rsidP="004650A9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6F6E3F"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  <w:t>31 OCT 2022</w:t>
            </w:r>
          </w:p>
        </w:tc>
      </w:tr>
      <w:tr w:rsidR="00C55707" w:rsidRPr="005506A1" w14:paraId="247FB879" w14:textId="77777777" w:rsidTr="004650A9">
        <w:tc>
          <w:tcPr>
            <w:tcW w:w="1336" w:type="dxa"/>
            <w:shd w:val="clear" w:color="auto" w:fill="auto"/>
            <w:vAlign w:val="center"/>
          </w:tcPr>
          <w:p w14:paraId="0E1DD1DE" w14:textId="77777777" w:rsidR="00C55707" w:rsidRPr="005506A1" w:rsidRDefault="00C55707" w:rsidP="00C5570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en-ID"/>
              </w:rPr>
              <w:t>5.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2908E653" w14:textId="7243CF08" w:rsidR="00C55707" w:rsidRPr="005506A1" w:rsidRDefault="00C55707" w:rsidP="00C55707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F-PQC-03-004-05/02</w:t>
            </w:r>
          </w:p>
        </w:tc>
        <w:tc>
          <w:tcPr>
            <w:tcW w:w="4547" w:type="dxa"/>
            <w:shd w:val="clear" w:color="auto" w:fill="auto"/>
          </w:tcPr>
          <w:p w14:paraId="5578CC3A" w14:textId="55169B81" w:rsidR="00C55707" w:rsidRPr="005506A1" w:rsidRDefault="00C55707" w:rsidP="00C55707">
            <w:pPr>
              <w:pStyle w:val="ListParagraph"/>
              <w:ind w:left="0"/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  <w:t>Lembar kerja pemeriksaan produk jadi tablet / kapsul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63FB141" w14:textId="3C84B7C9" w:rsidR="00C55707" w:rsidRPr="005506A1" w:rsidRDefault="00C55707" w:rsidP="004650A9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6F6E3F"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  <w:t>31 OCT 2022</w:t>
            </w:r>
          </w:p>
        </w:tc>
      </w:tr>
      <w:tr w:rsidR="00C55707" w:rsidRPr="005506A1" w14:paraId="4BE43A50" w14:textId="77777777" w:rsidTr="004650A9">
        <w:tc>
          <w:tcPr>
            <w:tcW w:w="1336" w:type="dxa"/>
            <w:shd w:val="clear" w:color="auto" w:fill="auto"/>
            <w:vAlign w:val="center"/>
          </w:tcPr>
          <w:p w14:paraId="52D4B3BA" w14:textId="77777777" w:rsidR="00C55707" w:rsidRPr="005506A1" w:rsidRDefault="00C55707" w:rsidP="00C5570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en-ID"/>
              </w:rPr>
              <w:t>6.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4FFC222" w14:textId="22E39DD5" w:rsidR="00C55707" w:rsidRPr="005506A1" w:rsidRDefault="00C55707" w:rsidP="00C55707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F-PQC-03-004-06/02</w:t>
            </w:r>
          </w:p>
        </w:tc>
        <w:tc>
          <w:tcPr>
            <w:tcW w:w="4547" w:type="dxa"/>
            <w:shd w:val="clear" w:color="auto" w:fill="auto"/>
          </w:tcPr>
          <w:p w14:paraId="22C76AD8" w14:textId="36BD73F5" w:rsidR="00C55707" w:rsidRPr="005506A1" w:rsidRDefault="00C55707" w:rsidP="00C55707">
            <w:pPr>
              <w:pStyle w:val="ListParagraph"/>
              <w:ind w:left="0"/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  <w:t>Lembar kerja pemeriksaan keseragaman kandungan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75AA7CD" w14:textId="4A8B7B6D" w:rsidR="00C55707" w:rsidRPr="005506A1" w:rsidRDefault="00C55707" w:rsidP="004650A9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6F6E3F"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  <w:t>31 OCT 2022</w:t>
            </w:r>
          </w:p>
        </w:tc>
      </w:tr>
      <w:tr w:rsidR="00C55707" w:rsidRPr="005506A1" w14:paraId="40B12BC5" w14:textId="77777777" w:rsidTr="004650A9">
        <w:tc>
          <w:tcPr>
            <w:tcW w:w="1336" w:type="dxa"/>
            <w:shd w:val="clear" w:color="auto" w:fill="auto"/>
            <w:vAlign w:val="center"/>
          </w:tcPr>
          <w:p w14:paraId="7D6213AB" w14:textId="16A4DB9B" w:rsidR="00C55707" w:rsidRPr="005506A1" w:rsidRDefault="00C55707" w:rsidP="00C5570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en-ID"/>
              </w:rPr>
              <w:t>7.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3699733E" w14:textId="744F085B" w:rsidR="00C55707" w:rsidRPr="005506A1" w:rsidRDefault="00C55707" w:rsidP="00C55707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F-PQC-03-004-11/02</w:t>
            </w:r>
          </w:p>
        </w:tc>
        <w:tc>
          <w:tcPr>
            <w:tcW w:w="4547" w:type="dxa"/>
            <w:shd w:val="clear" w:color="auto" w:fill="auto"/>
          </w:tcPr>
          <w:p w14:paraId="37E6EF8F" w14:textId="6D11F904" w:rsidR="00C55707" w:rsidRPr="005506A1" w:rsidRDefault="00C55707" w:rsidP="00C55707">
            <w:pPr>
              <w:pStyle w:val="ListParagraph"/>
              <w:ind w:left="0"/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  <w:t>Lembar kerja pemeriksaan produk antara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1811937" w14:textId="640AE388" w:rsidR="00C55707" w:rsidRPr="005506A1" w:rsidRDefault="00C55707" w:rsidP="004650A9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6F6E3F"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  <w:t>31 OCT 2022</w:t>
            </w:r>
          </w:p>
        </w:tc>
      </w:tr>
      <w:tr w:rsidR="00C55707" w:rsidRPr="005506A1" w14:paraId="3D26E5E8" w14:textId="77777777" w:rsidTr="004650A9">
        <w:tc>
          <w:tcPr>
            <w:tcW w:w="1336" w:type="dxa"/>
            <w:shd w:val="clear" w:color="auto" w:fill="auto"/>
            <w:vAlign w:val="center"/>
          </w:tcPr>
          <w:p w14:paraId="3BD8F52C" w14:textId="2DB60601" w:rsidR="00C55707" w:rsidRPr="005506A1" w:rsidRDefault="00C55707" w:rsidP="00C5570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en-ID"/>
              </w:rPr>
              <w:t>8.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0D425CB9" w14:textId="7EB66B31" w:rsidR="00C55707" w:rsidRPr="005506A1" w:rsidRDefault="00C55707" w:rsidP="00C55707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F-PQC-03-004-12/02</w:t>
            </w:r>
          </w:p>
        </w:tc>
        <w:tc>
          <w:tcPr>
            <w:tcW w:w="4547" w:type="dxa"/>
            <w:shd w:val="clear" w:color="auto" w:fill="auto"/>
          </w:tcPr>
          <w:p w14:paraId="45EBE07A" w14:textId="2A990BAE" w:rsidR="00C55707" w:rsidRPr="005506A1" w:rsidRDefault="00C55707" w:rsidP="00C55707">
            <w:pPr>
              <w:pStyle w:val="ListParagraph"/>
              <w:ind w:left="0"/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  <w:t>Lembar kerja pemeriksaan produk antara tincture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50F75CD" w14:textId="10C7B792" w:rsidR="00C55707" w:rsidRPr="005506A1" w:rsidRDefault="00C55707" w:rsidP="004650A9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6F6E3F"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  <w:t>31 OCT 2022</w:t>
            </w:r>
          </w:p>
        </w:tc>
      </w:tr>
      <w:tr w:rsidR="00C55707" w:rsidRPr="005506A1" w14:paraId="5344D2AB" w14:textId="77777777" w:rsidTr="004650A9">
        <w:tc>
          <w:tcPr>
            <w:tcW w:w="1336" w:type="dxa"/>
            <w:shd w:val="clear" w:color="auto" w:fill="auto"/>
            <w:vAlign w:val="center"/>
          </w:tcPr>
          <w:p w14:paraId="20131938" w14:textId="0F1FE46B" w:rsidR="00C55707" w:rsidRPr="005506A1" w:rsidRDefault="00C55707" w:rsidP="00C55707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Tahoma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  <w:lang w:val="en-ID"/>
              </w:rPr>
              <w:t>9.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17BB470C" w14:textId="1E033F92" w:rsidR="00C55707" w:rsidRPr="005506A1" w:rsidRDefault="00C55707" w:rsidP="00C55707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F-PQC-03-004-13/00</w:t>
            </w:r>
          </w:p>
        </w:tc>
        <w:tc>
          <w:tcPr>
            <w:tcW w:w="4547" w:type="dxa"/>
            <w:shd w:val="clear" w:color="auto" w:fill="auto"/>
          </w:tcPr>
          <w:p w14:paraId="06A158B3" w14:textId="37509F10" w:rsidR="00C55707" w:rsidRPr="005506A1" w:rsidRDefault="00C55707" w:rsidP="00C55707">
            <w:pPr>
              <w:pStyle w:val="ListParagraph"/>
              <w:ind w:left="0"/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  <w:t>Formulir baku kerja</w:t>
            </w:r>
            <w:r w:rsidR="00A444FA">
              <w:rPr>
                <w:rFonts w:asciiTheme="minorHAnsi" w:hAnsiTheme="minorHAnsi" w:cs="Tahoma"/>
                <w:color w:val="000000"/>
                <w:sz w:val="22"/>
                <w:szCs w:val="22"/>
                <w:lang w:val="en-ID"/>
              </w:rPr>
              <w:t xml:space="preserve"> multi elemen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6D48D7C" w14:textId="58DA0360" w:rsidR="00C55707" w:rsidRPr="005506A1" w:rsidRDefault="00C55707" w:rsidP="004650A9">
            <w:pPr>
              <w:spacing w:after="60"/>
              <w:jc w:val="center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6F6E3F">
              <w:rPr>
                <w:rFonts w:asciiTheme="minorHAnsi" w:hAnsiTheme="minorHAnsi" w:cs="Tahoma"/>
                <w:b/>
                <w:color w:val="000000"/>
                <w:sz w:val="22"/>
                <w:szCs w:val="22"/>
              </w:rPr>
              <w:t>31 OCT 2022</w:t>
            </w:r>
          </w:p>
        </w:tc>
      </w:tr>
    </w:tbl>
    <w:p w14:paraId="5AD618BA" w14:textId="77777777" w:rsidR="00C03A49" w:rsidRPr="004650A9" w:rsidRDefault="00C03A49" w:rsidP="00025C26">
      <w:pPr>
        <w:pStyle w:val="ListParagraph"/>
        <w:spacing w:after="60"/>
        <w:ind w:left="425"/>
        <w:rPr>
          <w:rFonts w:asciiTheme="minorHAnsi" w:hAnsiTheme="minorHAnsi" w:cs="Tahoma"/>
          <w:b/>
          <w:i/>
          <w:sz w:val="10"/>
          <w:szCs w:val="22"/>
        </w:rPr>
      </w:pPr>
    </w:p>
    <w:p w14:paraId="4B9A193F" w14:textId="3221D8F6" w:rsidR="00C341BB" w:rsidRPr="005506A1" w:rsidRDefault="00A1066B" w:rsidP="00365E1E">
      <w:pPr>
        <w:pStyle w:val="ListParagraph"/>
        <w:numPr>
          <w:ilvl w:val="0"/>
          <w:numId w:val="4"/>
        </w:numPr>
        <w:spacing w:after="120"/>
        <w:ind w:left="425" w:hanging="425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="Calibri" w:hAnsi="Calibri" w:cs="Calibri"/>
          <w:b/>
          <w:color w:val="000000"/>
          <w:sz w:val="22"/>
          <w:szCs w:val="22"/>
        </w:rPr>
        <w:t xml:space="preserve">Sejarah </w:t>
      </w:r>
      <w:r w:rsidRPr="005506A1">
        <w:rPr>
          <w:rFonts w:ascii="Calibri" w:hAnsi="Calibri" w:cs="Calibri"/>
          <w:b/>
          <w:sz w:val="22"/>
          <w:szCs w:val="22"/>
        </w:rPr>
        <w:t>Revisi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2"/>
        <w:gridCol w:w="1984"/>
        <w:gridCol w:w="3402"/>
        <w:gridCol w:w="1843"/>
      </w:tblGrid>
      <w:tr w:rsidR="00A1066B" w:rsidRPr="005506A1" w14:paraId="4066D4A8" w14:textId="77777777" w:rsidTr="008912CB">
        <w:trPr>
          <w:tblHeader/>
        </w:trPr>
        <w:tc>
          <w:tcPr>
            <w:tcW w:w="1701" w:type="dxa"/>
            <w:shd w:val="clear" w:color="auto" w:fill="BFBFBF"/>
            <w:vAlign w:val="center"/>
          </w:tcPr>
          <w:p w14:paraId="71C7675E" w14:textId="1ECDB8FF" w:rsidR="00A1066B" w:rsidRPr="005506A1" w:rsidRDefault="00A1066B" w:rsidP="00290EC2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6A1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09D5670E" w14:textId="13A65415" w:rsidR="00A1066B" w:rsidRPr="005506A1" w:rsidRDefault="00A1066B" w:rsidP="00290EC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6A1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5ADF38C2" w14:textId="41360B4E" w:rsidR="00A1066B" w:rsidRPr="005506A1" w:rsidRDefault="00A1066B" w:rsidP="00290EC2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6A1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40915EEA" w14:textId="054C1B6A" w:rsidR="00A1066B" w:rsidRPr="005506A1" w:rsidRDefault="00A1066B" w:rsidP="00290EC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6A1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23F31B30" w14:textId="2B37D96B" w:rsidR="00A1066B" w:rsidRPr="005506A1" w:rsidRDefault="00A1066B" w:rsidP="00290EC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6A1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365E1E" w:rsidRPr="005506A1" w14:paraId="7306BD98" w14:textId="77777777" w:rsidTr="008912CB">
        <w:tc>
          <w:tcPr>
            <w:tcW w:w="1701" w:type="dxa"/>
            <w:shd w:val="clear" w:color="auto" w:fill="auto"/>
            <w:vAlign w:val="center"/>
          </w:tcPr>
          <w:p w14:paraId="43F9112A" w14:textId="4233DE61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PQC-03-004</w:t>
            </w:r>
          </w:p>
        </w:tc>
        <w:tc>
          <w:tcPr>
            <w:tcW w:w="992" w:type="dxa"/>
            <w:shd w:val="clear" w:color="auto" w:fill="auto"/>
          </w:tcPr>
          <w:p w14:paraId="451453D2" w14:textId="77777777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37E077C8" w14:textId="13FE6179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bCs/>
                <w:sz w:val="22"/>
                <w:szCs w:val="22"/>
              </w:rPr>
              <w:t>06 SEP 2018</w:t>
            </w:r>
          </w:p>
        </w:tc>
        <w:tc>
          <w:tcPr>
            <w:tcW w:w="3402" w:type="dxa"/>
            <w:shd w:val="clear" w:color="auto" w:fill="auto"/>
          </w:tcPr>
          <w:p w14:paraId="395FFAFD" w14:textId="77777777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322C92C1" w14:textId="6A0731EA" w:rsidR="00365E1E" w:rsidRPr="005506A1" w:rsidRDefault="00365E1E" w:rsidP="00290EC2">
            <w:pPr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Dokumen Baru</w:t>
            </w:r>
          </w:p>
        </w:tc>
      </w:tr>
      <w:tr w:rsidR="00365E1E" w:rsidRPr="005506A1" w14:paraId="03586984" w14:textId="77777777" w:rsidTr="008912CB">
        <w:tc>
          <w:tcPr>
            <w:tcW w:w="1701" w:type="dxa"/>
            <w:shd w:val="clear" w:color="auto" w:fill="auto"/>
          </w:tcPr>
          <w:p w14:paraId="3426E24C" w14:textId="4620ACE4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PQC-03-004</w:t>
            </w:r>
          </w:p>
        </w:tc>
        <w:tc>
          <w:tcPr>
            <w:tcW w:w="992" w:type="dxa"/>
            <w:shd w:val="clear" w:color="auto" w:fill="auto"/>
          </w:tcPr>
          <w:p w14:paraId="52C44730" w14:textId="72205892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01</w:t>
            </w:r>
          </w:p>
        </w:tc>
        <w:tc>
          <w:tcPr>
            <w:tcW w:w="1984" w:type="dxa"/>
            <w:shd w:val="clear" w:color="auto" w:fill="auto"/>
          </w:tcPr>
          <w:p w14:paraId="4EEBE483" w14:textId="6B124DE2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bCs/>
                <w:sz w:val="22"/>
                <w:szCs w:val="22"/>
              </w:rPr>
              <w:t>16 OKT 2020</w:t>
            </w:r>
          </w:p>
        </w:tc>
        <w:tc>
          <w:tcPr>
            <w:tcW w:w="3402" w:type="dxa"/>
            <w:shd w:val="clear" w:color="auto" w:fill="auto"/>
          </w:tcPr>
          <w:p w14:paraId="4AAA5AE4" w14:textId="731C7522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Prosedur</w:t>
            </w:r>
          </w:p>
        </w:tc>
        <w:tc>
          <w:tcPr>
            <w:tcW w:w="1843" w:type="dxa"/>
            <w:shd w:val="clear" w:color="auto" w:fill="auto"/>
          </w:tcPr>
          <w:p w14:paraId="046DCCDA" w14:textId="1D32DEAB" w:rsidR="00365E1E" w:rsidRPr="005506A1" w:rsidRDefault="00365E1E" w:rsidP="008912CB">
            <w:pPr>
              <w:jc w:val="center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Perubahan Alur</w:t>
            </w:r>
          </w:p>
        </w:tc>
      </w:tr>
      <w:tr w:rsidR="00365E1E" w:rsidRPr="005506A1" w14:paraId="25FC889A" w14:textId="77777777" w:rsidTr="008912CB">
        <w:tc>
          <w:tcPr>
            <w:tcW w:w="1701" w:type="dxa"/>
            <w:shd w:val="clear" w:color="auto" w:fill="auto"/>
          </w:tcPr>
          <w:p w14:paraId="22850B34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05148DFB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4E6102E5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25BDD870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48027D91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3D04F5B1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64A454FF" w14:textId="22980502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PQC-03-004</w:t>
            </w:r>
          </w:p>
        </w:tc>
        <w:tc>
          <w:tcPr>
            <w:tcW w:w="992" w:type="dxa"/>
            <w:shd w:val="clear" w:color="auto" w:fill="auto"/>
          </w:tcPr>
          <w:p w14:paraId="2ECFA375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1DE8D1DB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0E371DDA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3491F428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4E0E3939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6DABB0CA" w14:textId="77777777" w:rsidR="00BA686E" w:rsidRPr="005506A1" w:rsidRDefault="00BA686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0F5DA051" w14:textId="12B610B5" w:rsidR="00365E1E" w:rsidRPr="005506A1" w:rsidRDefault="00365E1E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1D788370" w14:textId="77777777" w:rsidR="00BA686E" w:rsidRPr="005506A1" w:rsidRDefault="00BA686E" w:rsidP="00BA686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</w:p>
          <w:p w14:paraId="2E02C9E1" w14:textId="77777777" w:rsidR="00BA686E" w:rsidRPr="005506A1" w:rsidRDefault="00BA686E" w:rsidP="00BA686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</w:p>
          <w:p w14:paraId="09C10219" w14:textId="77777777" w:rsidR="00BA686E" w:rsidRPr="005506A1" w:rsidRDefault="00BA686E" w:rsidP="00BA686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</w:p>
          <w:p w14:paraId="05378532" w14:textId="77777777" w:rsidR="00BA686E" w:rsidRPr="005506A1" w:rsidRDefault="00BA686E" w:rsidP="00BA686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</w:p>
          <w:p w14:paraId="412DA363" w14:textId="77777777" w:rsidR="00BA686E" w:rsidRPr="005506A1" w:rsidRDefault="00BA686E" w:rsidP="00BA686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</w:p>
          <w:p w14:paraId="0DD2E251" w14:textId="77777777" w:rsidR="00BA686E" w:rsidRPr="005506A1" w:rsidRDefault="00BA686E" w:rsidP="00BA686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</w:p>
          <w:p w14:paraId="15DC0990" w14:textId="0EE1F724" w:rsidR="00365E1E" w:rsidRPr="005506A1" w:rsidRDefault="00BA686E" w:rsidP="00BA686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b/>
                <w:bCs/>
                <w:sz w:val="22"/>
                <w:szCs w:val="22"/>
              </w:rPr>
              <w:t>31 OCT 2022</w:t>
            </w:r>
          </w:p>
        </w:tc>
        <w:tc>
          <w:tcPr>
            <w:tcW w:w="3402" w:type="dxa"/>
            <w:shd w:val="clear" w:color="auto" w:fill="auto"/>
          </w:tcPr>
          <w:p w14:paraId="1DBE9450" w14:textId="77777777" w:rsidR="00365E1E" w:rsidRPr="005506A1" w:rsidRDefault="00365E1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Perubahan Alur penerimaan Produk Antara dan Ruahan</w:t>
            </w:r>
          </w:p>
          <w:p w14:paraId="056BC20D" w14:textId="77777777" w:rsidR="00365E1E" w:rsidRPr="005506A1" w:rsidRDefault="00365E1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Menghilangkan pemeriksaan Tincture pada poin 6.3 bagian D</w:t>
            </w:r>
          </w:p>
          <w:p w14:paraId="67D7ED75" w14:textId="77777777" w:rsidR="00365E1E" w:rsidRPr="005506A1" w:rsidRDefault="00365E1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Menambahkan pemeriksan tablet inti pada poin 6.3</w:t>
            </w:r>
          </w:p>
          <w:p w14:paraId="1951BABC" w14:textId="77777777" w:rsidR="00365E1E" w:rsidRPr="005506A1" w:rsidRDefault="00365E1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Perubahan prosedur limbah sampel pada poin 6.5</w:t>
            </w:r>
          </w:p>
          <w:p w14:paraId="50BE2D3B" w14:textId="77777777" w:rsidR="00365E1E" w:rsidRPr="005506A1" w:rsidRDefault="00365E1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 xml:space="preserve">Menghilangkan No Dokumen </w:t>
            </w: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F-PQC-03-004-07; F-PQC-03-004-08; F-PQC-03-004-09 dan F-PQC-03-004-010</w:t>
            </w:r>
          </w:p>
          <w:p w14:paraId="35678D63" w14:textId="142EFF6A" w:rsidR="004650A9" w:rsidRPr="008912CB" w:rsidRDefault="00365E1E" w:rsidP="004650A9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color w:val="000000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color w:val="000000"/>
                <w:sz w:val="22"/>
                <w:szCs w:val="22"/>
              </w:rPr>
              <w:t>Menambahkan lampiran F-PQC-03-004-13</w:t>
            </w:r>
          </w:p>
        </w:tc>
        <w:tc>
          <w:tcPr>
            <w:tcW w:w="1843" w:type="dxa"/>
            <w:shd w:val="clear" w:color="auto" w:fill="auto"/>
          </w:tcPr>
          <w:p w14:paraId="60A7F205" w14:textId="734B4539" w:rsidR="00365E1E" w:rsidRPr="005506A1" w:rsidRDefault="008912CB" w:rsidP="00365E1E">
            <w:pPr>
              <w:spacing w:after="60"/>
              <w:jc w:val="center"/>
              <w:rPr>
                <w:rFonts w:asciiTheme="minorHAnsi" w:hAnsiTheme="minorHAnsi" w:cs="Tahoma"/>
                <w:b/>
                <w:bCs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Review Dokumen</w:t>
            </w:r>
          </w:p>
        </w:tc>
      </w:tr>
      <w:tr w:rsidR="00BA686E" w:rsidRPr="005506A1" w14:paraId="2D764F1B" w14:textId="77777777" w:rsidTr="008912CB">
        <w:tc>
          <w:tcPr>
            <w:tcW w:w="1701" w:type="dxa"/>
            <w:shd w:val="clear" w:color="auto" w:fill="auto"/>
          </w:tcPr>
          <w:p w14:paraId="2E7B502D" w14:textId="7B09B003" w:rsidR="00BA686E" w:rsidRPr="005506A1" w:rsidRDefault="008912CB" w:rsidP="00365E1E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  <w:r>
              <w:br w:type="page"/>
            </w:r>
            <w:r w:rsidR="00BA686E" w:rsidRPr="005506A1">
              <w:rPr>
                <w:rFonts w:asciiTheme="minorHAnsi" w:hAnsiTheme="minorHAnsi" w:cs="Tahoma"/>
                <w:sz w:val="22"/>
                <w:szCs w:val="22"/>
              </w:rPr>
              <w:t>PQC-03-004</w:t>
            </w:r>
          </w:p>
        </w:tc>
        <w:tc>
          <w:tcPr>
            <w:tcW w:w="992" w:type="dxa"/>
            <w:shd w:val="clear" w:color="auto" w:fill="auto"/>
          </w:tcPr>
          <w:p w14:paraId="4BBFA258" w14:textId="644AA2B9" w:rsidR="00BA686E" w:rsidRPr="005506A1" w:rsidRDefault="00BA686E" w:rsidP="004650A9">
            <w:pPr>
              <w:spacing w:after="60"/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11C3D533" w14:textId="77777777" w:rsidR="00BA686E" w:rsidRPr="005506A1" w:rsidRDefault="00BA686E" w:rsidP="00365E1E">
            <w:pPr>
              <w:spacing w:after="60"/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3402" w:type="dxa"/>
            <w:shd w:val="clear" w:color="auto" w:fill="auto"/>
          </w:tcPr>
          <w:p w14:paraId="457DD72D" w14:textId="77777777" w:rsidR="00BA686E" w:rsidRPr="005506A1" w:rsidRDefault="00BA686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Perubahan templet</w:t>
            </w:r>
          </w:p>
          <w:p w14:paraId="3E9D6EFA" w14:textId="3F1D1807" w:rsidR="00BA686E" w:rsidRPr="005506A1" w:rsidRDefault="00BA686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Perubahan pada poin Tujuan, Ruang Lingkup,Penanggungjawab</w:t>
            </w:r>
          </w:p>
          <w:p w14:paraId="1BE20461" w14:textId="7E8E1F69" w:rsidR="00BA686E" w:rsidRPr="005506A1" w:rsidRDefault="00BA686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Perubahan pada poin alur proses penerimaan produk antara dan produk ruahan</w:t>
            </w:r>
          </w:p>
          <w:p w14:paraId="76B55C75" w14:textId="77777777" w:rsidR="00BA686E" w:rsidRPr="005506A1" w:rsidRDefault="00BA686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Perubahan pada poin penerimaan sampel dan penanganan sampel produk</w:t>
            </w:r>
          </w:p>
          <w:p w14:paraId="451014F0" w14:textId="77777777" w:rsidR="00BA686E" w:rsidRPr="005506A1" w:rsidRDefault="00BA686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Perubahan pada poin pemeriksaan</w:t>
            </w:r>
          </w:p>
          <w:p w14:paraId="20D6C718" w14:textId="196D1E1A" w:rsidR="00BA686E" w:rsidRPr="005506A1" w:rsidRDefault="00BA686E" w:rsidP="00365E1E">
            <w:pPr>
              <w:pStyle w:val="ListParagraph"/>
              <w:numPr>
                <w:ilvl w:val="0"/>
                <w:numId w:val="52"/>
              </w:numPr>
              <w:ind w:left="173" w:hanging="218"/>
              <w:rPr>
                <w:rFonts w:asciiTheme="minorHAnsi" w:hAnsiTheme="minorHAnsi" w:cs="Tahoma"/>
                <w:iCs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 xml:space="preserve">Perubahan pada poin dokumentasi </w:t>
            </w:r>
          </w:p>
        </w:tc>
        <w:tc>
          <w:tcPr>
            <w:tcW w:w="1843" w:type="dxa"/>
            <w:shd w:val="clear" w:color="auto" w:fill="auto"/>
          </w:tcPr>
          <w:p w14:paraId="6AA094B8" w14:textId="3AF7DCBD" w:rsidR="008849BE" w:rsidRPr="004650A9" w:rsidRDefault="004650A9" w:rsidP="004650A9">
            <w:pPr>
              <w:spacing w:after="60"/>
              <w:jc w:val="center"/>
              <w:rPr>
                <w:rFonts w:asciiTheme="minorHAnsi" w:hAnsiTheme="minorHAnsi" w:cs="Tahoma"/>
                <w:i/>
                <w:sz w:val="22"/>
                <w:szCs w:val="22"/>
              </w:rPr>
            </w:pPr>
            <w:r w:rsidRPr="005506A1">
              <w:rPr>
                <w:rFonts w:asciiTheme="minorHAnsi" w:hAnsiTheme="minorHAnsi" w:cs="Tahoma"/>
                <w:iCs/>
                <w:sz w:val="22"/>
                <w:szCs w:val="22"/>
              </w:rPr>
              <w:t>Review Dokumen</w:t>
            </w:r>
            <w:r w:rsidR="00A444FA">
              <w:rPr>
                <w:rFonts w:asciiTheme="minorHAnsi" w:hAnsiTheme="minorHAnsi" w:cs="Tahoma"/>
                <w:iCs/>
                <w:sz w:val="22"/>
                <w:szCs w:val="22"/>
              </w:rPr>
              <w:t xml:space="preserve"> dan adanya perubahan alur </w:t>
            </w:r>
            <w:r w:rsidR="00A444FA" w:rsidRPr="005506A1">
              <w:rPr>
                <w:rFonts w:asciiTheme="minorHAnsi" w:hAnsiTheme="minorHAnsi" w:cs="Tahoma"/>
                <w:iCs/>
                <w:sz w:val="22"/>
                <w:szCs w:val="22"/>
              </w:rPr>
              <w:t>alur proses penerimaan produk antara dan produk ruahan</w:t>
            </w:r>
            <w:r w:rsidR="00A444FA">
              <w:rPr>
                <w:rFonts w:asciiTheme="minorHAnsi" w:hAnsiTheme="minorHAnsi" w:cs="Tahoma"/>
                <w:iCs/>
                <w:sz w:val="22"/>
                <w:szCs w:val="22"/>
              </w:rPr>
              <w:t xml:space="preserve"> di bagian Pengawasan Mutu</w:t>
            </w:r>
          </w:p>
        </w:tc>
      </w:tr>
    </w:tbl>
    <w:p w14:paraId="06CA4091" w14:textId="5B6E9878" w:rsidR="00C341BB" w:rsidRPr="005506A1" w:rsidRDefault="00912DE0" w:rsidP="0016070C">
      <w:pPr>
        <w:pStyle w:val="ListParagraph"/>
        <w:numPr>
          <w:ilvl w:val="0"/>
          <w:numId w:val="4"/>
        </w:numPr>
        <w:spacing w:after="60"/>
        <w:ind w:left="425" w:hanging="425"/>
        <w:rPr>
          <w:rFonts w:asciiTheme="minorHAnsi" w:hAnsiTheme="minorHAnsi" w:cs="Tahoma"/>
          <w:b/>
          <w:i/>
          <w:sz w:val="22"/>
          <w:szCs w:val="22"/>
        </w:rPr>
      </w:pPr>
      <w:r w:rsidRPr="005506A1">
        <w:rPr>
          <w:rFonts w:ascii="Calibri" w:hAnsi="Calibri" w:cs="Calibri"/>
          <w:b/>
          <w:sz w:val="22"/>
          <w:szCs w:val="22"/>
        </w:rPr>
        <w:lastRenderedPageBreak/>
        <w:t>Dokumen Terkait</w:t>
      </w:r>
    </w:p>
    <w:tbl>
      <w:tblPr>
        <w:tblW w:w="989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371"/>
      </w:tblGrid>
      <w:tr w:rsidR="001517BF" w:rsidRPr="005506A1" w14:paraId="1BC51B1D" w14:textId="77777777" w:rsidTr="001517BF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49A7C3F2" w14:textId="79B99B51" w:rsidR="001517BF" w:rsidRPr="005506A1" w:rsidRDefault="001517BF" w:rsidP="00290EC2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6A1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371" w:type="dxa"/>
            <w:shd w:val="clear" w:color="auto" w:fill="BFBFBF"/>
            <w:vAlign w:val="center"/>
          </w:tcPr>
          <w:p w14:paraId="720743E8" w14:textId="66522DF2" w:rsidR="001517BF" w:rsidRPr="005506A1" w:rsidRDefault="001517BF" w:rsidP="00290EC2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6A1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1517BF" w:rsidRPr="005506A1" w14:paraId="21C2E7F1" w14:textId="77777777" w:rsidTr="001517BF">
        <w:trPr>
          <w:trHeight w:val="329"/>
        </w:trPr>
        <w:tc>
          <w:tcPr>
            <w:tcW w:w="2522" w:type="dxa"/>
            <w:shd w:val="clear" w:color="auto" w:fill="auto"/>
          </w:tcPr>
          <w:p w14:paraId="73ADD683" w14:textId="77777777" w:rsidR="001517BF" w:rsidRPr="005506A1" w:rsidRDefault="001517BF" w:rsidP="004110FE">
            <w:pPr>
              <w:spacing w:after="60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7371" w:type="dxa"/>
            <w:shd w:val="clear" w:color="auto" w:fill="auto"/>
          </w:tcPr>
          <w:p w14:paraId="6F0B5B85" w14:textId="77777777" w:rsidR="001517BF" w:rsidRPr="005506A1" w:rsidRDefault="001517BF" w:rsidP="004110FE">
            <w:pPr>
              <w:spacing w:after="60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</w:tr>
    </w:tbl>
    <w:p w14:paraId="5C6B4838" w14:textId="77777777" w:rsidR="00162197" w:rsidRPr="005506A1" w:rsidRDefault="00162197" w:rsidP="0016070C">
      <w:pPr>
        <w:pStyle w:val="ListParagraph"/>
        <w:ind w:left="425"/>
        <w:rPr>
          <w:rFonts w:asciiTheme="minorHAnsi" w:hAnsiTheme="minorHAnsi" w:cs="Tahoma"/>
          <w:b/>
          <w:sz w:val="22"/>
          <w:szCs w:val="22"/>
        </w:rPr>
      </w:pPr>
    </w:p>
    <w:p w14:paraId="1ABE7BEA" w14:textId="5224F80F" w:rsidR="00C341BB" w:rsidRPr="005506A1" w:rsidRDefault="00C341BB" w:rsidP="00025C26">
      <w:pPr>
        <w:pStyle w:val="ListParagraph"/>
        <w:numPr>
          <w:ilvl w:val="0"/>
          <w:numId w:val="4"/>
        </w:numPr>
        <w:ind w:left="425" w:hanging="425"/>
        <w:rPr>
          <w:rFonts w:asciiTheme="minorHAnsi" w:hAnsiTheme="minorHAnsi" w:cs="Tahoma"/>
          <w:b/>
          <w:sz w:val="22"/>
          <w:szCs w:val="22"/>
        </w:rPr>
      </w:pPr>
      <w:r w:rsidRPr="005506A1">
        <w:rPr>
          <w:rFonts w:asciiTheme="minorHAnsi" w:hAnsiTheme="minorHAnsi" w:cs="Tahoma"/>
          <w:b/>
          <w:sz w:val="22"/>
          <w:szCs w:val="22"/>
        </w:rPr>
        <w:t>Daftar Distribusi Dokumen</w:t>
      </w:r>
    </w:p>
    <w:p w14:paraId="18A4853F" w14:textId="7109E0AA" w:rsidR="00025B14" w:rsidRPr="005506A1" w:rsidRDefault="00025B14" w:rsidP="00F54303">
      <w:pPr>
        <w:pStyle w:val="ListParagraph"/>
        <w:ind w:left="426"/>
        <w:rPr>
          <w:rFonts w:asciiTheme="minorHAnsi" w:hAnsiTheme="minorHAnsi" w:cs="Tahoma"/>
          <w:sz w:val="22"/>
          <w:szCs w:val="22"/>
          <w:lang w:val="en-GB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Asli: S</w:t>
      </w:r>
      <w:r w:rsidR="001517BF" w:rsidRPr="005506A1">
        <w:rPr>
          <w:rFonts w:asciiTheme="minorHAnsi" w:hAnsiTheme="minorHAnsi" w:cs="Tahoma"/>
          <w:sz w:val="22"/>
          <w:szCs w:val="22"/>
          <w:lang w:val="en-GB"/>
        </w:rPr>
        <w:t>SDR</w:t>
      </w:r>
    </w:p>
    <w:p w14:paraId="7A986F11" w14:textId="77777777" w:rsidR="00025B14" w:rsidRPr="005506A1" w:rsidRDefault="00025B14" w:rsidP="00365E1E">
      <w:pPr>
        <w:pStyle w:val="ListParagraph"/>
        <w:spacing w:after="60"/>
        <w:ind w:left="426"/>
        <w:jc w:val="both"/>
        <w:rPr>
          <w:rFonts w:asciiTheme="minorHAnsi" w:hAnsiTheme="minorHAnsi" w:cs="Tahoma"/>
          <w:sz w:val="22"/>
          <w:szCs w:val="22"/>
          <w:lang w:val="id-ID"/>
        </w:rPr>
      </w:pPr>
      <w:r w:rsidRPr="005506A1">
        <w:rPr>
          <w:rFonts w:asciiTheme="minorHAnsi" w:hAnsiTheme="minorHAnsi" w:cs="Tahoma"/>
          <w:sz w:val="22"/>
          <w:szCs w:val="22"/>
          <w:lang w:val="id-ID"/>
        </w:rPr>
        <w:t>Controlled Copy:</w:t>
      </w:r>
    </w:p>
    <w:p w14:paraId="597A9D20" w14:textId="318BC8A5" w:rsidR="00792ECD" w:rsidRPr="005506A1" w:rsidRDefault="00E776BD" w:rsidP="00365E1E">
      <w:pPr>
        <w:pStyle w:val="ListParagraph"/>
        <w:numPr>
          <w:ilvl w:val="0"/>
          <w:numId w:val="51"/>
        </w:numPr>
        <w:spacing w:after="60"/>
        <w:ind w:left="709" w:hanging="283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AMPM</w:t>
      </w:r>
    </w:p>
    <w:p w14:paraId="79F1945D" w14:textId="5D8EAAEF" w:rsidR="005A11C3" w:rsidRPr="005506A1" w:rsidRDefault="00E776BD" w:rsidP="0016070C">
      <w:pPr>
        <w:pStyle w:val="ListParagraph"/>
        <w:numPr>
          <w:ilvl w:val="0"/>
          <w:numId w:val="51"/>
        </w:numPr>
        <w:spacing w:after="60"/>
        <w:ind w:left="709" w:hanging="283"/>
        <w:jc w:val="both"/>
        <w:rPr>
          <w:rFonts w:asciiTheme="minorHAnsi" w:hAnsiTheme="minorHAnsi" w:cs="Tahoma"/>
          <w:sz w:val="22"/>
          <w:szCs w:val="22"/>
        </w:rPr>
      </w:pPr>
      <w:r w:rsidRPr="005506A1">
        <w:rPr>
          <w:rFonts w:asciiTheme="minorHAnsi" w:hAnsiTheme="minorHAnsi" w:cs="Tahoma"/>
          <w:sz w:val="22"/>
          <w:szCs w:val="22"/>
        </w:rPr>
        <w:t>SPRPJ</w:t>
      </w:r>
    </w:p>
    <w:sectPr w:rsidR="005A11C3" w:rsidRPr="005506A1" w:rsidSect="008912CB">
      <w:headerReference w:type="even" r:id="rId13"/>
      <w:headerReference w:type="default" r:id="rId14"/>
      <w:footerReference w:type="even" r:id="rId15"/>
      <w:footerReference w:type="default" r:id="rId16"/>
      <w:pgSz w:w="11909" w:h="16834" w:code="9"/>
      <w:pgMar w:top="992" w:right="709" w:bottom="851" w:left="851" w:header="142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0D2AB" w14:textId="77777777" w:rsidR="0036505D" w:rsidRDefault="0036505D">
      <w:r>
        <w:separator/>
      </w:r>
    </w:p>
  </w:endnote>
  <w:endnote w:type="continuationSeparator" w:id="0">
    <w:p w14:paraId="41261A6C" w14:textId="77777777" w:rsidR="0036505D" w:rsidRDefault="00365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5506A1" w:rsidRPr="006D700B" w14:paraId="4EF9AD6A" w14:textId="77777777" w:rsidTr="005506A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44AD4E" w14:textId="77777777" w:rsidR="005506A1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54B966D8" w14:textId="77777777" w:rsidR="005506A1" w:rsidRPr="004D4F15" w:rsidRDefault="005506A1" w:rsidP="005506A1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AB60AE" w14:textId="77777777" w:rsidR="005506A1" w:rsidRPr="006D700B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A8E8D9" w14:textId="77777777" w:rsidR="005506A1" w:rsidRPr="006D700B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67F9826" w14:textId="77777777" w:rsidR="005506A1" w:rsidRDefault="005506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5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5506A1" w:rsidRPr="00295769" w14:paraId="2219A35D" w14:textId="77777777" w:rsidTr="005506A1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B262D05" w14:textId="77777777" w:rsidR="005506A1" w:rsidRPr="008615BE" w:rsidRDefault="005506A1" w:rsidP="005506A1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</w:rPr>
            <w:t>Disiapkan oleh :</w:t>
          </w:r>
        </w:p>
        <w:p w14:paraId="129A05FD" w14:textId="77777777" w:rsidR="005506A1" w:rsidRPr="008615BE" w:rsidRDefault="005506A1" w:rsidP="005506A1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</w:rPr>
            <w:t>AMPM</w:t>
          </w:r>
        </w:p>
        <w:p w14:paraId="39E48756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0F28D293" w14:textId="77777777" w:rsidR="005506A1" w:rsidRPr="008615BE" w:rsidRDefault="005506A1" w:rsidP="005506A1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2C230D32" w14:textId="77777777" w:rsidR="005506A1" w:rsidRPr="008615BE" w:rsidRDefault="005506A1" w:rsidP="005506A1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57BE0F0E" w14:textId="77777777" w:rsidR="005506A1" w:rsidRPr="008615BE" w:rsidRDefault="005506A1" w:rsidP="005506A1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</w:p>
        <w:p w14:paraId="31546866" w14:textId="77777777" w:rsidR="005506A1" w:rsidRPr="008615BE" w:rsidRDefault="005506A1" w:rsidP="005506A1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0E35E281" w14:textId="77777777" w:rsidR="005506A1" w:rsidRPr="008615BE" w:rsidRDefault="005506A1" w:rsidP="005506A1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43F3359" w14:textId="77777777" w:rsidR="005506A1" w:rsidRPr="008615BE" w:rsidRDefault="005506A1" w:rsidP="005506A1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</w:rPr>
            <w:t>Disetujui dan Disahkan oleh :</w:t>
          </w:r>
        </w:p>
        <w:p w14:paraId="47A1B7EC" w14:textId="77777777" w:rsidR="005506A1" w:rsidRPr="008615BE" w:rsidRDefault="005506A1" w:rsidP="005506A1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5506A1" w:rsidRPr="00295769" w14:paraId="181D2D17" w14:textId="77777777" w:rsidTr="005506A1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9CFD54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AF517D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D5F750" w14:textId="77777777" w:rsidR="005506A1" w:rsidRPr="008615BE" w:rsidRDefault="005506A1" w:rsidP="005506A1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7D75CD" w14:textId="77777777" w:rsidR="005506A1" w:rsidRPr="008615BE" w:rsidRDefault="005506A1" w:rsidP="005506A1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5506A1" w:rsidRPr="00295769" w14:paraId="4DAFAF2E" w14:textId="77777777" w:rsidTr="005506A1">
      <w:trPr>
        <w:trHeight w:val="299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578953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3BF0F1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974BCF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043FA27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E05540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B33631A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6D9F0F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7BC849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BF5715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7CB42B" w14:textId="77777777" w:rsidR="005506A1" w:rsidRPr="008615BE" w:rsidRDefault="005506A1" w:rsidP="005506A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18B2E9" w14:textId="77777777" w:rsidR="005506A1" w:rsidRPr="008615BE" w:rsidRDefault="005506A1" w:rsidP="005506A1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944D96" w14:textId="77777777" w:rsidR="005506A1" w:rsidRPr="004D6632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71757F" w14:textId="77777777" w:rsidR="005506A1" w:rsidRPr="004D6632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FB5424F" w14:textId="77777777" w:rsidR="005506A1" w:rsidRPr="004D6632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BD9AE1" w14:textId="77777777" w:rsidR="005506A1" w:rsidRPr="004D6632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FEB7CD5" w14:textId="77777777" w:rsidR="005506A1" w:rsidRPr="004D6632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20E215" w14:textId="77777777" w:rsidR="005506A1" w:rsidRPr="004D6632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8DE5EA" w14:textId="77777777" w:rsidR="005506A1" w:rsidRPr="004D6632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BA3B3F" w14:textId="77777777" w:rsidR="005506A1" w:rsidRPr="004D6632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7F8F78" w14:textId="77777777" w:rsidR="005506A1" w:rsidRPr="004D6632" w:rsidRDefault="005506A1" w:rsidP="005506A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28E8CDA" w14:textId="77777777" w:rsidR="005506A1" w:rsidRDefault="005506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D1690" w:rsidRPr="006D700B" w14:paraId="79FCE514" w14:textId="77777777" w:rsidTr="004B1854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64F2DB" w14:textId="77777777" w:rsidR="00DD1690" w:rsidRDefault="00DD1690" w:rsidP="00DD169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4EC57747" w14:textId="77777777" w:rsidR="00DD1690" w:rsidRPr="004D4F15" w:rsidRDefault="00DD1690" w:rsidP="00DD1690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7DAFB8" w14:textId="77777777" w:rsidR="00DD1690" w:rsidRPr="006D700B" w:rsidRDefault="00DD1690" w:rsidP="00DD169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CADFE9" w14:textId="77777777" w:rsidR="00DD1690" w:rsidRPr="006D700B" w:rsidRDefault="00DD1690" w:rsidP="00DD169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3E53C831" w14:textId="77777777" w:rsidR="00DD1690" w:rsidRDefault="00DD169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E15F3" w14:textId="77777777" w:rsidR="008912CB" w:rsidRDefault="008912C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C84E" w14:textId="77777777" w:rsidR="008912CB" w:rsidRDefault="008912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A843C" w14:textId="77777777" w:rsidR="0036505D" w:rsidRDefault="0036505D">
      <w:r>
        <w:separator/>
      </w:r>
    </w:p>
  </w:footnote>
  <w:footnote w:type="continuationSeparator" w:id="0">
    <w:p w14:paraId="39DC1091" w14:textId="77777777" w:rsidR="0036505D" w:rsidRDefault="00365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6617C" w14:textId="77777777" w:rsidR="005506A1" w:rsidRDefault="005506A1">
    <w:pPr>
      <w:pStyle w:val="Header"/>
    </w:pPr>
  </w:p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5506A1" w:rsidRPr="00585F10" w14:paraId="19E43144" w14:textId="77777777" w:rsidTr="005506A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269FD7" w14:textId="77777777" w:rsidR="005506A1" w:rsidRPr="003750A3" w:rsidRDefault="005506A1" w:rsidP="005506A1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7968" behindDoc="0" locked="0" layoutInCell="1" allowOverlap="1" wp14:anchorId="076F9B91" wp14:editId="5FAFB7C1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CEDB3E" w14:textId="77777777" w:rsidR="005506A1" w:rsidRDefault="005506A1" w:rsidP="005506A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3BBD8EB9" w14:textId="77777777" w:rsidR="005506A1" w:rsidRPr="005506A1" w:rsidRDefault="005506A1" w:rsidP="005506A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PRODUK ANTARA DAN RUAHAN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1927B2" w14:textId="77777777" w:rsidR="005506A1" w:rsidRPr="008615BE" w:rsidRDefault="005506A1" w:rsidP="005506A1">
          <w:pPr>
            <w:rPr>
              <w:rFonts w:asciiTheme="minorHAnsi" w:hAnsiTheme="minorHAnsi" w:cstheme="minorHAnsi"/>
              <w:b/>
              <w:iCs/>
            </w:rPr>
          </w:pPr>
          <w:r w:rsidRPr="008615BE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14C55C" w14:textId="4696F57F" w:rsidR="005506A1" w:rsidRPr="008615BE" w:rsidRDefault="005506A1" w:rsidP="005506A1">
          <w:pPr>
            <w:rPr>
              <w:rFonts w:asciiTheme="minorHAnsi" w:hAnsiTheme="minorHAnsi" w:cstheme="minorHAnsi"/>
              <w:iCs/>
            </w:rPr>
          </w:pPr>
          <w:r w:rsidRPr="008615BE">
            <w:rPr>
              <w:rFonts w:asciiTheme="minorHAnsi" w:hAnsiTheme="minorHAnsi" w:cstheme="minorHAnsi"/>
              <w:iCs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</w:rPr>
            <w:fldChar w:fldCharType="separate"/>
          </w:r>
          <w:r w:rsidRPr="008615BE">
            <w:rPr>
              <w:rFonts w:asciiTheme="minorHAnsi" w:hAnsiTheme="minorHAnsi" w:cstheme="minorHAnsi"/>
              <w:iCs/>
              <w:noProof/>
            </w:rPr>
            <w:t>2</w:t>
          </w:r>
          <w:r w:rsidRPr="008615BE">
            <w:rPr>
              <w:rFonts w:asciiTheme="minorHAnsi" w:hAnsiTheme="minorHAnsi" w:cstheme="minorHAnsi"/>
              <w:iCs/>
            </w:rPr>
            <w:fldChar w:fldCharType="end"/>
          </w:r>
          <w:r w:rsidRPr="008615BE">
            <w:rPr>
              <w:rFonts w:asciiTheme="minorHAnsi" w:hAnsiTheme="minorHAnsi" w:cstheme="minorHAnsi"/>
              <w:iCs/>
            </w:rPr>
            <w:t xml:space="preserve"> dari </w:t>
          </w:r>
          <w:r w:rsidR="00682376">
            <w:rPr>
              <w:rFonts w:asciiTheme="minorHAnsi" w:hAnsiTheme="minorHAnsi" w:cstheme="minorHAnsi"/>
              <w:iCs/>
            </w:rPr>
            <w:t>8</w:t>
          </w:r>
        </w:p>
      </w:tc>
    </w:tr>
    <w:tr w:rsidR="005506A1" w:rsidRPr="00585F10" w14:paraId="249116C7" w14:textId="77777777" w:rsidTr="005506A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42C52F" w14:textId="77777777" w:rsidR="005506A1" w:rsidRPr="003750A3" w:rsidRDefault="005506A1" w:rsidP="005506A1">
          <w:pPr>
            <w:rPr>
              <w:rFonts w:cs="Calibri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9380DB" w14:textId="77777777" w:rsidR="005506A1" w:rsidRPr="008615BE" w:rsidRDefault="005506A1" w:rsidP="005506A1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C310CC" w14:textId="77777777" w:rsidR="005506A1" w:rsidRPr="008615BE" w:rsidRDefault="005506A1" w:rsidP="005506A1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8615BE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6847A2" w14:textId="77777777" w:rsidR="005506A1" w:rsidRPr="008615BE" w:rsidRDefault="005506A1" w:rsidP="005506A1">
          <w:pPr>
            <w:rPr>
              <w:rFonts w:asciiTheme="minorHAnsi" w:hAnsiTheme="minorHAnsi" w:cstheme="minorHAnsi"/>
              <w:bCs/>
              <w:lang w:val="en-GB"/>
            </w:rPr>
          </w:pPr>
          <w:r>
            <w:rPr>
              <w:rFonts w:ascii="Calibri" w:hAnsi="Calibri" w:cs="Calibri"/>
            </w:rPr>
            <w:t>PQC-03</w:t>
          </w:r>
          <w:r w:rsidRPr="005506A1">
            <w:rPr>
              <w:rFonts w:ascii="Calibri" w:hAnsi="Calibri" w:cs="Calibri"/>
            </w:rPr>
            <w:t>-004/03</w:t>
          </w:r>
        </w:p>
      </w:tc>
    </w:tr>
    <w:tr w:rsidR="005506A1" w:rsidRPr="00585F10" w14:paraId="4F68ED97" w14:textId="77777777" w:rsidTr="005506A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238CC2" w14:textId="77777777" w:rsidR="005506A1" w:rsidRPr="003750A3" w:rsidRDefault="005506A1" w:rsidP="005506A1">
          <w:pPr>
            <w:rPr>
              <w:rFonts w:cs="Calibri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DBDEB9" w14:textId="77777777" w:rsidR="005506A1" w:rsidRPr="008615BE" w:rsidRDefault="005506A1" w:rsidP="005506A1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FC1695" w14:textId="77777777" w:rsidR="005506A1" w:rsidRPr="008615BE" w:rsidRDefault="005506A1" w:rsidP="005506A1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 w:rsidRPr="008615BE"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FB0E86" w14:textId="77777777" w:rsidR="005506A1" w:rsidRPr="008615BE" w:rsidRDefault="005506A1" w:rsidP="005506A1">
          <w:pPr>
            <w:rPr>
              <w:rFonts w:asciiTheme="minorHAnsi" w:hAnsiTheme="minorHAnsi" w:cstheme="minorHAnsi"/>
              <w:b/>
            </w:rPr>
          </w:pPr>
        </w:p>
      </w:tc>
    </w:tr>
  </w:tbl>
  <w:p w14:paraId="3BD00FB9" w14:textId="77777777" w:rsidR="005506A1" w:rsidRPr="005506A1" w:rsidRDefault="005506A1">
    <w:pPr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5506A1" w:rsidRPr="00585F10" w14:paraId="57776D03" w14:textId="77777777" w:rsidTr="005506A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920EED" w14:textId="77777777" w:rsidR="005506A1" w:rsidRPr="003750A3" w:rsidRDefault="005506A1" w:rsidP="005506A1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5920" behindDoc="0" locked="0" layoutInCell="1" allowOverlap="1" wp14:anchorId="7C380329" wp14:editId="0BDE46E4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4E870C" w14:textId="77777777" w:rsidR="005506A1" w:rsidRDefault="005506A1" w:rsidP="005506A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3E5CD498" w14:textId="3E557A9C" w:rsidR="005506A1" w:rsidRPr="005506A1" w:rsidRDefault="005506A1" w:rsidP="005506A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PRODUK ANTARA DAN RUAHAN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54A62F" w14:textId="77777777" w:rsidR="005506A1" w:rsidRPr="008615BE" w:rsidRDefault="005506A1" w:rsidP="005506A1">
          <w:pPr>
            <w:rPr>
              <w:rFonts w:asciiTheme="minorHAnsi" w:hAnsiTheme="minorHAnsi" w:cstheme="minorHAnsi"/>
              <w:b/>
              <w:iCs/>
            </w:rPr>
          </w:pPr>
          <w:r w:rsidRPr="008615BE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78202E" w14:textId="0C2B9FAA" w:rsidR="005506A1" w:rsidRPr="008615BE" w:rsidRDefault="005506A1" w:rsidP="005506A1">
          <w:pPr>
            <w:rPr>
              <w:rFonts w:asciiTheme="minorHAnsi" w:hAnsiTheme="minorHAnsi" w:cstheme="minorHAnsi"/>
              <w:iCs/>
            </w:rPr>
          </w:pPr>
          <w:r w:rsidRPr="008615BE">
            <w:rPr>
              <w:rFonts w:asciiTheme="minorHAnsi" w:hAnsiTheme="minorHAnsi" w:cstheme="minorHAnsi"/>
              <w:iCs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</w:rPr>
            <w:fldChar w:fldCharType="separate"/>
          </w:r>
          <w:r w:rsidRPr="008615BE">
            <w:rPr>
              <w:rFonts w:asciiTheme="minorHAnsi" w:hAnsiTheme="minorHAnsi" w:cstheme="minorHAnsi"/>
              <w:iCs/>
              <w:noProof/>
            </w:rPr>
            <w:t>2</w:t>
          </w:r>
          <w:r w:rsidRPr="008615BE">
            <w:rPr>
              <w:rFonts w:asciiTheme="minorHAnsi" w:hAnsiTheme="minorHAnsi" w:cstheme="minorHAnsi"/>
              <w:iCs/>
            </w:rPr>
            <w:fldChar w:fldCharType="end"/>
          </w:r>
          <w:r w:rsidRPr="008615BE">
            <w:rPr>
              <w:rFonts w:asciiTheme="minorHAnsi" w:hAnsiTheme="minorHAnsi" w:cstheme="minorHAnsi"/>
              <w:iCs/>
            </w:rPr>
            <w:t xml:space="preserve"> dari </w:t>
          </w:r>
          <w:r w:rsidR="00682376">
            <w:rPr>
              <w:rFonts w:asciiTheme="minorHAnsi" w:hAnsiTheme="minorHAnsi" w:cstheme="minorHAnsi"/>
              <w:iCs/>
            </w:rPr>
            <w:t>8</w:t>
          </w:r>
        </w:p>
      </w:tc>
    </w:tr>
    <w:tr w:rsidR="005506A1" w:rsidRPr="00585F10" w14:paraId="263C7A7C" w14:textId="77777777" w:rsidTr="005506A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9DDFF0" w14:textId="77777777" w:rsidR="005506A1" w:rsidRPr="003750A3" w:rsidRDefault="005506A1" w:rsidP="005506A1">
          <w:pPr>
            <w:rPr>
              <w:rFonts w:cs="Calibri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A4B77B" w14:textId="77777777" w:rsidR="005506A1" w:rsidRPr="008615BE" w:rsidRDefault="005506A1" w:rsidP="005506A1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1FB37D" w14:textId="77777777" w:rsidR="005506A1" w:rsidRPr="008615BE" w:rsidRDefault="005506A1" w:rsidP="005506A1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8615BE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359907" w14:textId="4E27389F" w:rsidR="005506A1" w:rsidRPr="008615BE" w:rsidRDefault="005506A1" w:rsidP="005506A1">
          <w:pPr>
            <w:rPr>
              <w:rFonts w:asciiTheme="minorHAnsi" w:hAnsiTheme="minorHAnsi" w:cstheme="minorHAnsi"/>
              <w:bCs/>
              <w:lang w:val="en-GB"/>
            </w:rPr>
          </w:pPr>
          <w:r>
            <w:rPr>
              <w:rFonts w:ascii="Calibri" w:hAnsi="Calibri" w:cs="Calibri"/>
            </w:rPr>
            <w:t>PQC-03</w:t>
          </w:r>
          <w:r w:rsidRPr="005506A1">
            <w:rPr>
              <w:rFonts w:ascii="Calibri" w:hAnsi="Calibri" w:cs="Calibri"/>
            </w:rPr>
            <w:t>-004/03</w:t>
          </w:r>
        </w:p>
      </w:tc>
    </w:tr>
    <w:tr w:rsidR="005506A1" w:rsidRPr="00585F10" w14:paraId="760D6DBE" w14:textId="77777777" w:rsidTr="005506A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33B1D2" w14:textId="77777777" w:rsidR="005506A1" w:rsidRPr="003750A3" w:rsidRDefault="005506A1" w:rsidP="005506A1">
          <w:pPr>
            <w:rPr>
              <w:rFonts w:cs="Calibri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39D021" w14:textId="77777777" w:rsidR="005506A1" w:rsidRPr="008615BE" w:rsidRDefault="005506A1" w:rsidP="005506A1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F27227" w14:textId="77777777" w:rsidR="005506A1" w:rsidRPr="008615BE" w:rsidRDefault="005506A1" w:rsidP="005506A1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 w:rsidRPr="008615BE"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123F26" w14:textId="77777777" w:rsidR="005506A1" w:rsidRPr="008615BE" w:rsidRDefault="005506A1" w:rsidP="005506A1">
          <w:pPr>
            <w:rPr>
              <w:rFonts w:asciiTheme="minorHAnsi" w:hAnsiTheme="minorHAnsi" w:cstheme="minorHAnsi"/>
              <w:b/>
            </w:rPr>
          </w:pPr>
        </w:p>
      </w:tc>
    </w:tr>
  </w:tbl>
  <w:p w14:paraId="34239413" w14:textId="77777777" w:rsidR="005506A1" w:rsidRPr="005506A1" w:rsidRDefault="005506A1" w:rsidP="00BA4E3C">
    <w:pPr>
      <w:pStyle w:val="Header"/>
      <w:tabs>
        <w:tab w:val="clear" w:pos="4320"/>
      </w:tabs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F8378" w14:textId="77777777" w:rsidR="004650A9" w:rsidRDefault="004650A9">
    <w:pPr>
      <w:pStyle w:val="Header"/>
    </w:pPr>
  </w:p>
  <w:tbl>
    <w:tblPr>
      <w:tblW w:w="1037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925"/>
      <w:gridCol w:w="2155"/>
    </w:tblGrid>
    <w:tr w:rsidR="008912CB" w14:paraId="1A8FB5E1" w14:textId="77777777" w:rsidTr="004B1854">
      <w:trPr>
        <w:trHeight w:val="1457"/>
      </w:trPr>
      <w:tc>
        <w:tcPr>
          <w:tcW w:w="2297" w:type="dxa"/>
          <w:shd w:val="clear" w:color="auto" w:fill="auto"/>
        </w:tcPr>
        <w:p w14:paraId="2411376D" w14:textId="77777777" w:rsidR="008912CB" w:rsidRDefault="008912CB" w:rsidP="008912CB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70016" behindDoc="0" locked="0" layoutInCell="1" allowOverlap="1" wp14:anchorId="164130DD" wp14:editId="5DFC43A2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1283970" cy="675640"/>
                <wp:effectExtent l="0" t="0" r="0" b="0"/>
                <wp:wrapNone/>
                <wp:docPr id="33" name="Picture 33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43881648" w14:textId="77777777" w:rsidR="008912CB" w:rsidRDefault="008912CB" w:rsidP="008912C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56CB9F26" w14:textId="77777777" w:rsidR="008912CB" w:rsidRDefault="008912CB" w:rsidP="008912C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PRODUK ANTARA DAN RUAHAN</w:t>
          </w:r>
        </w:p>
      </w:tc>
      <w:tc>
        <w:tcPr>
          <w:tcW w:w="2155" w:type="dxa"/>
          <w:shd w:val="clear" w:color="auto" w:fill="auto"/>
        </w:tcPr>
        <w:p w14:paraId="5CA54A39" w14:textId="77777777" w:rsidR="008912CB" w:rsidRDefault="008912CB" w:rsidP="008912CB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b/>
              <w:iCs/>
            </w:rPr>
            <w:t>Kode Dokumen</w:t>
          </w:r>
          <w:r>
            <w:rPr>
              <w:rFonts w:ascii="Calibri" w:hAnsi="Calibri" w:cs="Calibri"/>
            </w:rPr>
            <w:br/>
            <w:t>PQC-03-004/03</w:t>
          </w:r>
        </w:p>
        <w:p w14:paraId="4C1D493E" w14:textId="77777777" w:rsidR="008912CB" w:rsidRDefault="008912CB" w:rsidP="008912CB">
          <w:pPr>
            <w:rPr>
              <w:rFonts w:ascii="Calibri" w:hAnsi="Calibri" w:cs="Calibri"/>
              <w:i/>
              <w:iCs/>
              <w:sz w:val="18"/>
              <w:szCs w:val="18"/>
            </w:rPr>
          </w:pPr>
        </w:p>
      </w:tc>
    </w:tr>
  </w:tbl>
  <w:p w14:paraId="67CE41F4" w14:textId="77777777" w:rsidR="004650A9" w:rsidRPr="005506A1" w:rsidRDefault="004650A9">
    <w:pPr>
      <w:rPr>
        <w:sz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925"/>
      <w:gridCol w:w="2155"/>
    </w:tblGrid>
    <w:tr w:rsidR="005506A1" w14:paraId="3DBE53AB" w14:textId="77777777" w:rsidTr="00634713">
      <w:trPr>
        <w:trHeight w:val="1457"/>
      </w:trPr>
      <w:tc>
        <w:tcPr>
          <w:tcW w:w="2297" w:type="dxa"/>
          <w:shd w:val="clear" w:color="auto" w:fill="auto"/>
        </w:tcPr>
        <w:p w14:paraId="78D4F30A" w14:textId="77777777" w:rsidR="005506A1" w:rsidRDefault="005506A1" w:rsidP="00BA4E3C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872" behindDoc="0" locked="0" layoutInCell="1" allowOverlap="1" wp14:anchorId="6EB6024C" wp14:editId="578310A0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1283970" cy="675640"/>
                <wp:effectExtent l="0" t="0" r="0" b="0"/>
                <wp:wrapNone/>
                <wp:docPr id="31" name="Picture 31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1C7CC09E" w14:textId="77777777" w:rsidR="005506A1" w:rsidRDefault="005506A1" w:rsidP="00BA4E3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196E53FA" w14:textId="021DBA0D" w:rsidR="005506A1" w:rsidRDefault="005506A1" w:rsidP="00C5570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PRODUK ANTARA DAN RUAHAN</w:t>
          </w:r>
        </w:p>
      </w:tc>
      <w:tc>
        <w:tcPr>
          <w:tcW w:w="2155" w:type="dxa"/>
          <w:shd w:val="clear" w:color="auto" w:fill="auto"/>
        </w:tcPr>
        <w:p w14:paraId="052C5305" w14:textId="3CC1A640" w:rsidR="005506A1" w:rsidRDefault="005506A1" w:rsidP="00634713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b/>
              <w:iCs/>
            </w:rPr>
            <w:t>Kode Dokumen</w:t>
          </w:r>
          <w:r>
            <w:rPr>
              <w:rFonts w:ascii="Calibri" w:hAnsi="Calibri" w:cs="Calibri"/>
            </w:rPr>
            <w:br/>
            <w:t>PQC-03-004/03</w:t>
          </w:r>
        </w:p>
        <w:p w14:paraId="45D2A986" w14:textId="5CE570F5" w:rsidR="005506A1" w:rsidRDefault="005506A1" w:rsidP="00634713">
          <w:pPr>
            <w:rPr>
              <w:rFonts w:ascii="Calibri" w:hAnsi="Calibri" w:cs="Calibri"/>
              <w:i/>
              <w:iCs/>
              <w:sz w:val="18"/>
              <w:szCs w:val="18"/>
            </w:rPr>
          </w:pPr>
        </w:p>
      </w:tc>
    </w:tr>
  </w:tbl>
  <w:p w14:paraId="7039A684" w14:textId="77777777" w:rsidR="005506A1" w:rsidRDefault="005506A1" w:rsidP="00BA4E3C">
    <w:pPr>
      <w:pStyle w:val="Header"/>
      <w:tabs>
        <w:tab w:val="clear" w:pos="43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1EB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70D3E"/>
    <w:multiLevelType w:val="hybridMultilevel"/>
    <w:tmpl w:val="59CE8F8E"/>
    <w:lvl w:ilvl="0" w:tplc="04210011">
      <w:start w:val="1"/>
      <w:numFmt w:val="decimal"/>
      <w:lvlText w:val="%1)"/>
      <w:lvlJc w:val="left"/>
      <w:pPr>
        <w:ind w:left="1854" w:hanging="360"/>
      </w:p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1DF0302"/>
    <w:multiLevelType w:val="hybridMultilevel"/>
    <w:tmpl w:val="67162BB6"/>
    <w:lvl w:ilvl="0" w:tplc="04210011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897E41"/>
    <w:multiLevelType w:val="multilevel"/>
    <w:tmpl w:val="B01A50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92" w:hanging="432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B42216"/>
    <w:multiLevelType w:val="hybridMultilevel"/>
    <w:tmpl w:val="94C24C58"/>
    <w:lvl w:ilvl="0" w:tplc="04210011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</w:rPr>
    </w:lvl>
    <w:lvl w:ilvl="1" w:tplc="E546589A">
      <w:start w:val="3"/>
      <w:numFmt w:val="bullet"/>
      <w:lvlText w:val="-"/>
      <w:lvlJc w:val="left"/>
      <w:pPr>
        <w:ind w:left="1647" w:hanging="360"/>
      </w:pPr>
      <w:rPr>
        <w:rFonts w:ascii="Calibri Light" w:eastAsia="Calibri" w:hAnsi="Calibri Light" w:cs="Calibri Light" w:hint="default"/>
      </w:rPr>
    </w:lvl>
    <w:lvl w:ilvl="2" w:tplc="E546589A">
      <w:start w:val="3"/>
      <w:numFmt w:val="bullet"/>
      <w:lvlText w:val="-"/>
      <w:lvlJc w:val="left"/>
      <w:pPr>
        <w:ind w:left="2367" w:hanging="180"/>
      </w:pPr>
      <w:rPr>
        <w:rFonts w:ascii="Calibri Light" w:eastAsia="Calibri" w:hAnsi="Calibri Light" w:cs="Calibri Light" w:hint="default"/>
      </w:rPr>
    </w:lvl>
    <w:lvl w:ilvl="3" w:tplc="0421000F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BE21C4A"/>
    <w:multiLevelType w:val="hybridMultilevel"/>
    <w:tmpl w:val="4D02BB3C"/>
    <w:lvl w:ilvl="0" w:tplc="705612A0">
      <w:start w:val="2"/>
      <w:numFmt w:val="bullet"/>
      <w:lvlText w:val="-"/>
      <w:lvlJc w:val="left"/>
      <w:pPr>
        <w:ind w:left="1461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6" w15:restartNumberingAfterBreak="0">
    <w:nsid w:val="0D0226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6C25EF"/>
    <w:multiLevelType w:val="hybridMultilevel"/>
    <w:tmpl w:val="E22691CA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059EB"/>
    <w:multiLevelType w:val="hybridMultilevel"/>
    <w:tmpl w:val="145C7F08"/>
    <w:lvl w:ilvl="0" w:tplc="E644601A">
      <w:start w:val="1"/>
      <w:numFmt w:val="lowerLetter"/>
      <w:lvlText w:val="%1."/>
      <w:lvlJc w:val="left"/>
      <w:pPr>
        <w:ind w:left="927" w:hanging="360"/>
      </w:pPr>
      <w:rPr>
        <w:rFonts w:ascii="Tahoma" w:eastAsia="Times New Roman" w:hAnsi="Tahoma" w:cs="Tahoma"/>
        <w:i w:val="0"/>
      </w:rPr>
    </w:lvl>
    <w:lvl w:ilvl="1" w:tplc="705612A0">
      <w:start w:val="2"/>
      <w:numFmt w:val="bullet"/>
      <w:lvlText w:val="-"/>
      <w:lvlJc w:val="left"/>
      <w:pPr>
        <w:ind w:left="1647" w:hanging="360"/>
      </w:pPr>
      <w:rPr>
        <w:rFonts w:ascii="Arial" w:eastAsia="Times New Roman" w:hAnsi="Arial" w:cs="Arial" w:hint="default"/>
      </w:rPr>
    </w:lvl>
    <w:lvl w:ilvl="2" w:tplc="04210011">
      <w:start w:val="1"/>
      <w:numFmt w:val="decimal"/>
      <w:lvlText w:val="%3)"/>
      <w:lvlJc w:val="left"/>
      <w:pPr>
        <w:ind w:left="2547" w:hanging="360"/>
      </w:pPr>
      <w:rPr>
        <w:rFonts w:hint="default"/>
        <w:b w:val="0"/>
        <w:bCs/>
      </w:rPr>
    </w:lvl>
    <w:lvl w:ilvl="3" w:tplc="0421000F">
      <w:start w:val="1"/>
      <w:numFmt w:val="decimal"/>
      <w:lvlText w:val="%4."/>
      <w:lvlJc w:val="left"/>
      <w:pPr>
        <w:ind w:left="3087" w:hanging="360"/>
      </w:pPr>
    </w:lvl>
    <w:lvl w:ilvl="4" w:tplc="CCC09CBC">
      <w:start w:val="1"/>
      <w:numFmt w:val="decimal"/>
      <w:lvlText w:val="%5"/>
      <w:lvlJc w:val="left"/>
      <w:pPr>
        <w:ind w:left="380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64E66F1"/>
    <w:multiLevelType w:val="multilevel"/>
    <w:tmpl w:val="D276AE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7A975DA"/>
    <w:multiLevelType w:val="hybridMultilevel"/>
    <w:tmpl w:val="87540832"/>
    <w:lvl w:ilvl="0" w:tplc="B1C09CA2">
      <w:start w:val="1"/>
      <w:numFmt w:val="decimal"/>
      <w:lvlText w:val="6.%1."/>
      <w:lvlJc w:val="left"/>
      <w:pPr>
        <w:ind w:left="1004" w:hanging="360"/>
      </w:pPr>
      <w:rPr>
        <w:rFonts w:hint="default"/>
        <w:b w:val="0"/>
        <w:i w:val="0"/>
      </w:rPr>
    </w:lvl>
    <w:lvl w:ilvl="1" w:tplc="E5AEFE72">
      <w:numFmt w:val="bullet"/>
      <w:lvlText w:val="-"/>
      <w:lvlJc w:val="left"/>
      <w:pPr>
        <w:ind w:left="1724" w:hanging="360"/>
      </w:pPr>
      <w:rPr>
        <w:rFonts w:ascii="Calibri" w:eastAsia="Times New Roman" w:hAnsi="Calibri" w:cs="Calibri" w:hint="default"/>
      </w:r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C297908"/>
    <w:multiLevelType w:val="hybridMultilevel"/>
    <w:tmpl w:val="BB5414DA"/>
    <w:lvl w:ilvl="0" w:tplc="E5AEFE72"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0940F35"/>
    <w:multiLevelType w:val="hybridMultilevel"/>
    <w:tmpl w:val="336E8CE2"/>
    <w:lvl w:ilvl="0" w:tplc="04210011">
      <w:start w:val="1"/>
      <w:numFmt w:val="decimal"/>
      <w:lvlText w:val="%1)"/>
      <w:lvlJc w:val="left"/>
      <w:pPr>
        <w:ind w:left="2563" w:hanging="360"/>
      </w:p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3" w15:restartNumberingAfterBreak="0">
    <w:nsid w:val="22D2170E"/>
    <w:multiLevelType w:val="hybridMultilevel"/>
    <w:tmpl w:val="57B06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A112FC"/>
    <w:multiLevelType w:val="hybridMultilevel"/>
    <w:tmpl w:val="AAF60DF0"/>
    <w:lvl w:ilvl="0" w:tplc="AAD67B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31"/>
        </w:tabs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1"/>
        </w:tabs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71"/>
        </w:tabs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91"/>
        </w:tabs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11"/>
        </w:tabs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31"/>
        </w:tabs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51"/>
        </w:tabs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71"/>
        </w:tabs>
        <w:ind w:left="5771" w:hanging="180"/>
      </w:pPr>
    </w:lvl>
  </w:abstractNum>
  <w:abstractNum w:abstractNumId="15" w15:restartNumberingAfterBreak="0">
    <w:nsid w:val="28FE5726"/>
    <w:multiLevelType w:val="hybridMultilevel"/>
    <w:tmpl w:val="467A2CB8"/>
    <w:lvl w:ilvl="0" w:tplc="E546589A">
      <w:start w:val="3"/>
      <w:numFmt w:val="bullet"/>
      <w:lvlText w:val="-"/>
      <w:lvlJc w:val="left"/>
      <w:pPr>
        <w:ind w:left="2923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6" w15:restartNumberingAfterBreak="0">
    <w:nsid w:val="29590390"/>
    <w:multiLevelType w:val="multilevel"/>
    <w:tmpl w:val="03AC1F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6756CE"/>
    <w:multiLevelType w:val="hybridMultilevel"/>
    <w:tmpl w:val="DC1EF242"/>
    <w:lvl w:ilvl="0" w:tplc="77C2C256">
      <w:start w:val="1"/>
      <w:numFmt w:val="bullet"/>
      <w:lvlText w:val="-"/>
      <w:lvlJc w:val="left"/>
      <w:pPr>
        <w:ind w:left="2563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301D11D4"/>
    <w:multiLevelType w:val="hybridMultilevel"/>
    <w:tmpl w:val="F2CE81E4"/>
    <w:lvl w:ilvl="0" w:tplc="A1F6FA5C">
      <w:start w:val="2"/>
      <w:numFmt w:val="bullet"/>
      <w:lvlText w:val="-"/>
      <w:lvlJc w:val="left"/>
      <w:pPr>
        <w:ind w:left="2772" w:hanging="360"/>
      </w:pPr>
      <w:rPr>
        <w:rFonts w:ascii="Arial" w:eastAsia="Times New Roman" w:hAnsi="Arial" w:hint="default"/>
      </w:rPr>
    </w:lvl>
    <w:lvl w:ilvl="1" w:tplc="0421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2" w:hanging="360"/>
      </w:pPr>
      <w:rPr>
        <w:rFonts w:ascii="Wingdings" w:hAnsi="Wingdings" w:hint="default"/>
      </w:rPr>
    </w:lvl>
  </w:abstractNum>
  <w:abstractNum w:abstractNumId="19" w15:restartNumberingAfterBreak="0">
    <w:nsid w:val="3026517E"/>
    <w:multiLevelType w:val="multilevel"/>
    <w:tmpl w:val="0421001D"/>
    <w:styleLink w:val="Style9"/>
    <w:lvl w:ilvl="0">
      <w:start w:val="7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2CF5F1C"/>
    <w:multiLevelType w:val="hybridMultilevel"/>
    <w:tmpl w:val="E8185EA0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359C6089"/>
    <w:multiLevelType w:val="hybridMultilevel"/>
    <w:tmpl w:val="89DC3206"/>
    <w:lvl w:ilvl="0" w:tplc="0421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A9D520E"/>
    <w:multiLevelType w:val="hybridMultilevel"/>
    <w:tmpl w:val="41D611DE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3B987541"/>
    <w:multiLevelType w:val="hybridMultilevel"/>
    <w:tmpl w:val="6F44169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3DDD7BBE"/>
    <w:multiLevelType w:val="multilevel"/>
    <w:tmpl w:val="0421001F"/>
    <w:styleLink w:val="Style8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E5A4F88"/>
    <w:multiLevelType w:val="multilevel"/>
    <w:tmpl w:val="0421001F"/>
    <w:styleLink w:val="Style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E6C033F"/>
    <w:multiLevelType w:val="hybridMultilevel"/>
    <w:tmpl w:val="0470767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D708A"/>
    <w:multiLevelType w:val="hybridMultilevel"/>
    <w:tmpl w:val="16A2B52C"/>
    <w:lvl w:ilvl="0" w:tplc="705612A0">
      <w:start w:val="2"/>
      <w:numFmt w:val="bullet"/>
      <w:lvlText w:val="-"/>
      <w:lvlJc w:val="left"/>
      <w:pPr>
        <w:ind w:left="1494" w:hanging="360"/>
      </w:pPr>
      <w:rPr>
        <w:rFonts w:ascii="Arial" w:eastAsia="Times New Roman" w:hAnsi="Arial" w:cs="Arial" w:hint="default"/>
      </w:rPr>
    </w:lvl>
    <w:lvl w:ilvl="1" w:tplc="0421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4376415A"/>
    <w:multiLevelType w:val="hybridMultilevel"/>
    <w:tmpl w:val="B12A32F6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483142AF"/>
    <w:multiLevelType w:val="hybridMultilevel"/>
    <w:tmpl w:val="CE74AE50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E82A2B"/>
    <w:multiLevelType w:val="multilevel"/>
    <w:tmpl w:val="2C7CFBC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AE452EE"/>
    <w:multiLevelType w:val="multilevel"/>
    <w:tmpl w:val="0421001F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B913D45"/>
    <w:multiLevelType w:val="hybridMultilevel"/>
    <w:tmpl w:val="60F4009C"/>
    <w:lvl w:ilvl="0" w:tplc="04210011">
      <w:start w:val="1"/>
      <w:numFmt w:val="decimal"/>
      <w:lvlText w:val="%1)"/>
      <w:lvlJc w:val="left"/>
      <w:pPr>
        <w:ind w:left="1854" w:hanging="360"/>
      </w:p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3" w15:restartNumberingAfterBreak="0">
    <w:nsid w:val="4C120833"/>
    <w:multiLevelType w:val="multilevel"/>
    <w:tmpl w:val="EDA6BC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4D05114D"/>
    <w:multiLevelType w:val="hybridMultilevel"/>
    <w:tmpl w:val="BBD8CE4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19B7894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68914AB"/>
    <w:multiLevelType w:val="hybridMultilevel"/>
    <w:tmpl w:val="7040E652"/>
    <w:lvl w:ilvl="0" w:tplc="9F1EEAE6">
      <w:start w:val="1"/>
      <w:numFmt w:val="decimal"/>
      <w:lvlText w:val="%1)"/>
      <w:lvlJc w:val="left"/>
      <w:pPr>
        <w:ind w:left="228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57367CA6"/>
    <w:multiLevelType w:val="multilevel"/>
    <w:tmpl w:val="B17C5F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 w:val="0"/>
        <w:bCs w:val="0"/>
        <w:i w:val="0"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94B64A7"/>
    <w:multiLevelType w:val="hybridMultilevel"/>
    <w:tmpl w:val="CC846A6C"/>
    <w:lvl w:ilvl="0" w:tplc="3F4A821A">
      <w:start w:val="1"/>
      <w:numFmt w:val="lowerLetter"/>
      <w:lvlText w:val="%1."/>
      <w:lvlJc w:val="left"/>
      <w:pPr>
        <w:ind w:left="1712" w:hanging="360"/>
      </w:pPr>
      <w:rPr>
        <w:b w:val="0"/>
        <w:bCs/>
        <w:i w:val="0"/>
      </w:rPr>
    </w:lvl>
    <w:lvl w:ilvl="1" w:tplc="04210019" w:tentative="1">
      <w:start w:val="1"/>
      <w:numFmt w:val="lowerLetter"/>
      <w:lvlText w:val="%2."/>
      <w:lvlJc w:val="left"/>
      <w:pPr>
        <w:ind w:left="2432" w:hanging="360"/>
      </w:pPr>
    </w:lvl>
    <w:lvl w:ilvl="2" w:tplc="0421001B" w:tentative="1">
      <w:start w:val="1"/>
      <w:numFmt w:val="lowerRoman"/>
      <w:lvlText w:val="%3."/>
      <w:lvlJc w:val="right"/>
      <w:pPr>
        <w:ind w:left="3152" w:hanging="180"/>
      </w:pPr>
    </w:lvl>
    <w:lvl w:ilvl="3" w:tplc="0421000F" w:tentative="1">
      <w:start w:val="1"/>
      <w:numFmt w:val="decimal"/>
      <w:lvlText w:val="%4."/>
      <w:lvlJc w:val="left"/>
      <w:pPr>
        <w:ind w:left="3872" w:hanging="360"/>
      </w:pPr>
    </w:lvl>
    <w:lvl w:ilvl="4" w:tplc="04210019" w:tentative="1">
      <w:start w:val="1"/>
      <w:numFmt w:val="lowerLetter"/>
      <w:lvlText w:val="%5."/>
      <w:lvlJc w:val="left"/>
      <w:pPr>
        <w:ind w:left="4592" w:hanging="360"/>
      </w:pPr>
    </w:lvl>
    <w:lvl w:ilvl="5" w:tplc="0421001B" w:tentative="1">
      <w:start w:val="1"/>
      <w:numFmt w:val="lowerRoman"/>
      <w:lvlText w:val="%6."/>
      <w:lvlJc w:val="right"/>
      <w:pPr>
        <w:ind w:left="5312" w:hanging="180"/>
      </w:pPr>
    </w:lvl>
    <w:lvl w:ilvl="6" w:tplc="0421000F" w:tentative="1">
      <w:start w:val="1"/>
      <w:numFmt w:val="decimal"/>
      <w:lvlText w:val="%7."/>
      <w:lvlJc w:val="left"/>
      <w:pPr>
        <w:ind w:left="6032" w:hanging="360"/>
      </w:pPr>
    </w:lvl>
    <w:lvl w:ilvl="7" w:tplc="04210019" w:tentative="1">
      <w:start w:val="1"/>
      <w:numFmt w:val="lowerLetter"/>
      <w:lvlText w:val="%8."/>
      <w:lvlJc w:val="left"/>
      <w:pPr>
        <w:ind w:left="6752" w:hanging="360"/>
      </w:pPr>
    </w:lvl>
    <w:lvl w:ilvl="8" w:tplc="0421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9" w15:restartNumberingAfterBreak="0">
    <w:nsid w:val="5F50467B"/>
    <w:multiLevelType w:val="hybridMultilevel"/>
    <w:tmpl w:val="15C2F4EC"/>
    <w:lvl w:ilvl="0" w:tplc="30D0FB36">
      <w:start w:val="2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E5AEFE72">
      <w:numFmt w:val="bullet"/>
      <w:lvlText w:val="-"/>
      <w:lvlJc w:val="left"/>
      <w:pPr>
        <w:ind w:left="2923" w:hanging="360"/>
      </w:pPr>
      <w:rPr>
        <w:rFonts w:ascii="Calibri" w:eastAsia="Times New Roman" w:hAnsi="Calibri" w:cs="Calibri" w:hint="default"/>
      </w:r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602D5F95"/>
    <w:multiLevelType w:val="hybridMultilevel"/>
    <w:tmpl w:val="B5F87510"/>
    <w:lvl w:ilvl="0" w:tplc="5A909DDC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05612A0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B7003496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21001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i w:val="0"/>
      </w:rPr>
    </w:lvl>
    <w:lvl w:ilvl="4" w:tplc="705612A0">
      <w:start w:val="2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Aria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0793E07"/>
    <w:multiLevelType w:val="multilevel"/>
    <w:tmpl w:val="D276AE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16F322D"/>
    <w:multiLevelType w:val="hybridMultilevel"/>
    <w:tmpl w:val="DCF08FBE"/>
    <w:lvl w:ilvl="0" w:tplc="04210011">
      <w:start w:val="1"/>
      <w:numFmt w:val="decimal"/>
      <w:lvlText w:val="%1)"/>
      <w:lvlJc w:val="left"/>
      <w:pPr>
        <w:ind w:left="273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43" w15:restartNumberingAfterBreak="0">
    <w:nsid w:val="63243627"/>
    <w:multiLevelType w:val="multilevel"/>
    <w:tmpl w:val="B36CBA68"/>
    <w:styleLink w:val="Style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6" w15:restartNumberingAfterBreak="0">
    <w:nsid w:val="6A5801D3"/>
    <w:multiLevelType w:val="hybridMultilevel"/>
    <w:tmpl w:val="4552CFCE"/>
    <w:lvl w:ilvl="0" w:tplc="E5AEFE7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9B0A04"/>
    <w:multiLevelType w:val="multilevel"/>
    <w:tmpl w:val="D276AE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0CF16A1"/>
    <w:multiLevelType w:val="multilevel"/>
    <w:tmpl w:val="0421001F"/>
    <w:styleLink w:val="Style7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7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37059F0"/>
    <w:multiLevelType w:val="hybridMultilevel"/>
    <w:tmpl w:val="886046AE"/>
    <w:lvl w:ilvl="0" w:tplc="D4485B04">
      <w:start w:val="1"/>
      <w:numFmt w:val="decimal"/>
      <w:lvlText w:val="%1)"/>
      <w:lvlJc w:val="left"/>
      <w:pPr>
        <w:ind w:left="1647" w:hanging="360"/>
      </w:pPr>
      <w:rPr>
        <w:rFonts w:hint="default"/>
        <w:b w:val="0"/>
        <w:bCs/>
        <w:i w:val="0"/>
      </w:rPr>
    </w:lvl>
    <w:lvl w:ilvl="1" w:tplc="38090019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0" w15:restartNumberingAfterBreak="0">
    <w:nsid w:val="76C82581"/>
    <w:multiLevelType w:val="hybridMultilevel"/>
    <w:tmpl w:val="A0B60DBA"/>
    <w:lvl w:ilvl="0" w:tplc="08A29A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815FAF"/>
    <w:multiLevelType w:val="multilevel"/>
    <w:tmpl w:val="DB34E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bullet"/>
      <w:lvlText w:val="-"/>
      <w:lvlJc w:val="left"/>
      <w:pPr>
        <w:ind w:left="792" w:hanging="432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783D023A"/>
    <w:multiLevelType w:val="hybridMultilevel"/>
    <w:tmpl w:val="3B429FB4"/>
    <w:lvl w:ilvl="0" w:tplc="04210011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3" w15:restartNumberingAfterBreak="0">
    <w:nsid w:val="7B096C6F"/>
    <w:multiLevelType w:val="hybridMultilevel"/>
    <w:tmpl w:val="2CB0E882"/>
    <w:lvl w:ilvl="0" w:tplc="04210011">
      <w:start w:val="1"/>
      <w:numFmt w:val="decimal"/>
      <w:lvlText w:val="%1)"/>
      <w:lvlJc w:val="left"/>
      <w:pPr>
        <w:ind w:left="1004" w:hanging="360"/>
      </w:pPr>
      <w:rPr>
        <w:rFonts w:hint="default"/>
        <w:i w:val="0"/>
        <w:iCs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4" w15:restartNumberingAfterBreak="0">
    <w:nsid w:val="7D8D6D74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20938699">
    <w:abstractNumId w:val="44"/>
  </w:num>
  <w:num w:numId="2" w16cid:durableId="855382364">
    <w:abstractNumId w:val="45"/>
  </w:num>
  <w:num w:numId="3" w16cid:durableId="2119063331">
    <w:abstractNumId w:val="9"/>
  </w:num>
  <w:num w:numId="4" w16cid:durableId="2066683796">
    <w:abstractNumId w:val="30"/>
  </w:num>
  <w:num w:numId="5" w16cid:durableId="1846630509">
    <w:abstractNumId w:val="35"/>
  </w:num>
  <w:num w:numId="6" w16cid:durableId="1099134843">
    <w:abstractNumId w:val="0"/>
  </w:num>
  <w:num w:numId="7" w16cid:durableId="370812089">
    <w:abstractNumId w:val="43"/>
  </w:num>
  <w:num w:numId="8" w16cid:durableId="478233703">
    <w:abstractNumId w:val="54"/>
  </w:num>
  <w:num w:numId="9" w16cid:durableId="338772935">
    <w:abstractNumId w:val="31"/>
  </w:num>
  <w:num w:numId="10" w16cid:durableId="165286678">
    <w:abstractNumId w:val="25"/>
  </w:num>
  <w:num w:numId="11" w16cid:durableId="1123114688">
    <w:abstractNumId w:val="48"/>
  </w:num>
  <w:num w:numId="12" w16cid:durableId="128130446">
    <w:abstractNumId w:val="24"/>
  </w:num>
  <w:num w:numId="13" w16cid:durableId="792091325">
    <w:abstractNumId w:val="19"/>
  </w:num>
  <w:num w:numId="14" w16cid:durableId="1389106436">
    <w:abstractNumId w:val="14"/>
  </w:num>
  <w:num w:numId="15" w16cid:durableId="1220937445">
    <w:abstractNumId w:val="34"/>
  </w:num>
  <w:num w:numId="16" w16cid:durableId="1000735576">
    <w:abstractNumId w:val="50"/>
  </w:num>
  <w:num w:numId="17" w16cid:durableId="931933365">
    <w:abstractNumId w:val="13"/>
  </w:num>
  <w:num w:numId="18" w16cid:durableId="1746607593">
    <w:abstractNumId w:val="37"/>
  </w:num>
  <w:num w:numId="19" w16cid:durableId="1447770667">
    <w:abstractNumId w:val="18"/>
  </w:num>
  <w:num w:numId="20" w16cid:durableId="283509579">
    <w:abstractNumId w:val="53"/>
  </w:num>
  <w:num w:numId="21" w16cid:durableId="50689424">
    <w:abstractNumId w:val="5"/>
  </w:num>
  <w:num w:numId="22" w16cid:durableId="332882926">
    <w:abstractNumId w:val="16"/>
  </w:num>
  <w:num w:numId="23" w16cid:durableId="1980915941">
    <w:abstractNumId w:val="27"/>
  </w:num>
  <w:num w:numId="24" w16cid:durableId="363943730">
    <w:abstractNumId w:val="39"/>
  </w:num>
  <w:num w:numId="25" w16cid:durableId="1361129384">
    <w:abstractNumId w:val="51"/>
  </w:num>
  <w:num w:numId="26" w16cid:durableId="958729493">
    <w:abstractNumId w:val="4"/>
  </w:num>
  <w:num w:numId="27" w16cid:durableId="1088887863">
    <w:abstractNumId w:val="26"/>
  </w:num>
  <w:num w:numId="28" w16cid:durableId="1026910489">
    <w:abstractNumId w:val="2"/>
  </w:num>
  <w:num w:numId="29" w16cid:durableId="1978486509">
    <w:abstractNumId w:val="21"/>
  </w:num>
  <w:num w:numId="30" w16cid:durableId="819880873">
    <w:abstractNumId w:val="42"/>
  </w:num>
  <w:num w:numId="31" w16cid:durableId="332418115">
    <w:abstractNumId w:val="8"/>
  </w:num>
  <w:num w:numId="32" w16cid:durableId="1049572864">
    <w:abstractNumId w:val="3"/>
  </w:num>
  <w:num w:numId="33" w16cid:durableId="1730110488">
    <w:abstractNumId w:val="40"/>
  </w:num>
  <w:num w:numId="34" w16cid:durableId="1074935604">
    <w:abstractNumId w:val="6"/>
  </w:num>
  <w:num w:numId="35" w16cid:durableId="853571739">
    <w:abstractNumId w:val="49"/>
  </w:num>
  <w:num w:numId="36" w16cid:durableId="976302535">
    <w:abstractNumId w:val="15"/>
  </w:num>
  <w:num w:numId="37" w16cid:durableId="1170096824">
    <w:abstractNumId w:val="11"/>
  </w:num>
  <w:num w:numId="38" w16cid:durableId="2070642068">
    <w:abstractNumId w:val="41"/>
  </w:num>
  <w:num w:numId="39" w16cid:durableId="1448499966">
    <w:abstractNumId w:val="10"/>
  </w:num>
  <w:num w:numId="40" w16cid:durableId="1094089108">
    <w:abstractNumId w:val="29"/>
  </w:num>
  <w:num w:numId="41" w16cid:durableId="525339288">
    <w:abstractNumId w:val="7"/>
  </w:num>
  <w:num w:numId="42" w16cid:durableId="1685744990">
    <w:abstractNumId w:val="47"/>
  </w:num>
  <w:num w:numId="43" w16cid:durableId="1881355061">
    <w:abstractNumId w:val="38"/>
  </w:num>
  <w:num w:numId="44" w16cid:durableId="182477042">
    <w:abstractNumId w:val="36"/>
  </w:num>
  <w:num w:numId="45" w16cid:durableId="692877041">
    <w:abstractNumId w:val="1"/>
  </w:num>
  <w:num w:numId="46" w16cid:durableId="369574644">
    <w:abstractNumId w:val="32"/>
  </w:num>
  <w:num w:numId="47" w16cid:durableId="1874727522">
    <w:abstractNumId w:val="52"/>
  </w:num>
  <w:num w:numId="48" w16cid:durableId="138033112">
    <w:abstractNumId w:val="12"/>
  </w:num>
  <w:num w:numId="49" w16cid:durableId="323092727">
    <w:abstractNumId w:val="17"/>
  </w:num>
  <w:num w:numId="50" w16cid:durableId="723986563">
    <w:abstractNumId w:val="33"/>
  </w:num>
  <w:num w:numId="51" w16cid:durableId="691683027">
    <w:abstractNumId w:val="20"/>
  </w:num>
  <w:num w:numId="52" w16cid:durableId="1060520528">
    <w:abstractNumId w:val="46"/>
  </w:num>
  <w:num w:numId="53" w16cid:durableId="1596278340">
    <w:abstractNumId w:val="23"/>
  </w:num>
  <w:num w:numId="54" w16cid:durableId="1432553535">
    <w:abstractNumId w:val="28"/>
  </w:num>
  <w:num w:numId="55" w16cid:durableId="1505244349">
    <w:abstractNumId w:val="2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yNDI2tzAwNjU1tDBS0lEKTi0uzszPAykwrAUAfmg4DCwAAAA="/>
  </w:docVars>
  <w:rsids>
    <w:rsidRoot w:val="008E565A"/>
    <w:rsid w:val="000001DC"/>
    <w:rsid w:val="00001C5E"/>
    <w:rsid w:val="00002CD9"/>
    <w:rsid w:val="00005C60"/>
    <w:rsid w:val="00007A7A"/>
    <w:rsid w:val="000100A6"/>
    <w:rsid w:val="00010C3B"/>
    <w:rsid w:val="00011DB4"/>
    <w:rsid w:val="000121FA"/>
    <w:rsid w:val="00017320"/>
    <w:rsid w:val="000218A0"/>
    <w:rsid w:val="00021F0E"/>
    <w:rsid w:val="00022358"/>
    <w:rsid w:val="00023BA7"/>
    <w:rsid w:val="00023F27"/>
    <w:rsid w:val="0002409F"/>
    <w:rsid w:val="000249B9"/>
    <w:rsid w:val="00024ADF"/>
    <w:rsid w:val="000258A2"/>
    <w:rsid w:val="00025B14"/>
    <w:rsid w:val="00025C26"/>
    <w:rsid w:val="00032D5C"/>
    <w:rsid w:val="00033529"/>
    <w:rsid w:val="00033606"/>
    <w:rsid w:val="0003575B"/>
    <w:rsid w:val="0004048D"/>
    <w:rsid w:val="00043A0A"/>
    <w:rsid w:val="0004435B"/>
    <w:rsid w:val="000454CE"/>
    <w:rsid w:val="00047A1A"/>
    <w:rsid w:val="000507FB"/>
    <w:rsid w:val="00052F5A"/>
    <w:rsid w:val="00054B64"/>
    <w:rsid w:val="00056889"/>
    <w:rsid w:val="00057730"/>
    <w:rsid w:val="000636AF"/>
    <w:rsid w:val="00064347"/>
    <w:rsid w:val="00067B02"/>
    <w:rsid w:val="00072064"/>
    <w:rsid w:val="00074000"/>
    <w:rsid w:val="000745E5"/>
    <w:rsid w:val="00081595"/>
    <w:rsid w:val="00082A71"/>
    <w:rsid w:val="000902EB"/>
    <w:rsid w:val="00091273"/>
    <w:rsid w:val="00094A5C"/>
    <w:rsid w:val="0009637E"/>
    <w:rsid w:val="000970FE"/>
    <w:rsid w:val="000A2026"/>
    <w:rsid w:val="000A207D"/>
    <w:rsid w:val="000A22E8"/>
    <w:rsid w:val="000A2CF9"/>
    <w:rsid w:val="000B2710"/>
    <w:rsid w:val="000B28F2"/>
    <w:rsid w:val="000C3672"/>
    <w:rsid w:val="000C496A"/>
    <w:rsid w:val="000C5421"/>
    <w:rsid w:val="000C658A"/>
    <w:rsid w:val="000C77A9"/>
    <w:rsid w:val="000D111F"/>
    <w:rsid w:val="000D1651"/>
    <w:rsid w:val="000D67F9"/>
    <w:rsid w:val="000E0ECF"/>
    <w:rsid w:val="000E1DCE"/>
    <w:rsid w:val="000E28E0"/>
    <w:rsid w:val="000E3818"/>
    <w:rsid w:val="000F46E3"/>
    <w:rsid w:val="000F4C52"/>
    <w:rsid w:val="000F6580"/>
    <w:rsid w:val="000F6D44"/>
    <w:rsid w:val="000F6FBB"/>
    <w:rsid w:val="001012BE"/>
    <w:rsid w:val="00102D94"/>
    <w:rsid w:val="0010339F"/>
    <w:rsid w:val="001036CA"/>
    <w:rsid w:val="00105499"/>
    <w:rsid w:val="001061DA"/>
    <w:rsid w:val="00111389"/>
    <w:rsid w:val="0011465C"/>
    <w:rsid w:val="001161C9"/>
    <w:rsid w:val="001173C3"/>
    <w:rsid w:val="00117625"/>
    <w:rsid w:val="001229B6"/>
    <w:rsid w:val="0012482E"/>
    <w:rsid w:val="00126AFF"/>
    <w:rsid w:val="00130DB1"/>
    <w:rsid w:val="00131232"/>
    <w:rsid w:val="00132B0F"/>
    <w:rsid w:val="001331BE"/>
    <w:rsid w:val="00133C31"/>
    <w:rsid w:val="00140BD0"/>
    <w:rsid w:val="0014326D"/>
    <w:rsid w:val="001444B6"/>
    <w:rsid w:val="00146024"/>
    <w:rsid w:val="00151350"/>
    <w:rsid w:val="001517BF"/>
    <w:rsid w:val="001558B9"/>
    <w:rsid w:val="00157961"/>
    <w:rsid w:val="001601C3"/>
    <w:rsid w:val="0016070C"/>
    <w:rsid w:val="00161695"/>
    <w:rsid w:val="00162197"/>
    <w:rsid w:val="001647D7"/>
    <w:rsid w:val="001653A8"/>
    <w:rsid w:val="001660D6"/>
    <w:rsid w:val="00166EB1"/>
    <w:rsid w:val="0016788A"/>
    <w:rsid w:val="00167B9F"/>
    <w:rsid w:val="00167BDF"/>
    <w:rsid w:val="00170986"/>
    <w:rsid w:val="00172CFD"/>
    <w:rsid w:val="00175570"/>
    <w:rsid w:val="00175D2F"/>
    <w:rsid w:val="0018024B"/>
    <w:rsid w:val="001804A2"/>
    <w:rsid w:val="00181F66"/>
    <w:rsid w:val="001841DF"/>
    <w:rsid w:val="0018470C"/>
    <w:rsid w:val="0018594D"/>
    <w:rsid w:val="00187808"/>
    <w:rsid w:val="00191843"/>
    <w:rsid w:val="00192E48"/>
    <w:rsid w:val="00196AA9"/>
    <w:rsid w:val="001A6609"/>
    <w:rsid w:val="001A7C8D"/>
    <w:rsid w:val="001A7CFB"/>
    <w:rsid w:val="001B1CA9"/>
    <w:rsid w:val="001B2E45"/>
    <w:rsid w:val="001B3912"/>
    <w:rsid w:val="001B544B"/>
    <w:rsid w:val="001D30F1"/>
    <w:rsid w:val="001D3DCE"/>
    <w:rsid w:val="001E1D18"/>
    <w:rsid w:val="001E2CA9"/>
    <w:rsid w:val="001E5A42"/>
    <w:rsid w:val="001E67A8"/>
    <w:rsid w:val="001E698F"/>
    <w:rsid w:val="001F01E0"/>
    <w:rsid w:val="001F0300"/>
    <w:rsid w:val="001F450D"/>
    <w:rsid w:val="001F6302"/>
    <w:rsid w:val="001F710C"/>
    <w:rsid w:val="00200BC1"/>
    <w:rsid w:val="00204BEE"/>
    <w:rsid w:val="00206291"/>
    <w:rsid w:val="00206855"/>
    <w:rsid w:val="00211E43"/>
    <w:rsid w:val="00213909"/>
    <w:rsid w:val="002212F1"/>
    <w:rsid w:val="002252E7"/>
    <w:rsid w:val="00225AE5"/>
    <w:rsid w:val="00226BF6"/>
    <w:rsid w:val="0022717F"/>
    <w:rsid w:val="00231757"/>
    <w:rsid w:val="00232157"/>
    <w:rsid w:val="0024150F"/>
    <w:rsid w:val="002427DB"/>
    <w:rsid w:val="002430CE"/>
    <w:rsid w:val="002435BF"/>
    <w:rsid w:val="00243FC5"/>
    <w:rsid w:val="002508E3"/>
    <w:rsid w:val="00250F6D"/>
    <w:rsid w:val="0025146F"/>
    <w:rsid w:val="0025205A"/>
    <w:rsid w:val="00252D63"/>
    <w:rsid w:val="002531A8"/>
    <w:rsid w:val="002547E3"/>
    <w:rsid w:val="002561B9"/>
    <w:rsid w:val="00256F35"/>
    <w:rsid w:val="0025750E"/>
    <w:rsid w:val="00260851"/>
    <w:rsid w:val="002616B8"/>
    <w:rsid w:val="002637A5"/>
    <w:rsid w:val="00264C74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377C"/>
    <w:rsid w:val="00283BEA"/>
    <w:rsid w:val="00286091"/>
    <w:rsid w:val="00286254"/>
    <w:rsid w:val="00290EC2"/>
    <w:rsid w:val="002920DE"/>
    <w:rsid w:val="00295A3B"/>
    <w:rsid w:val="00296244"/>
    <w:rsid w:val="002A339A"/>
    <w:rsid w:val="002A5B50"/>
    <w:rsid w:val="002B623D"/>
    <w:rsid w:val="002B7398"/>
    <w:rsid w:val="002C0863"/>
    <w:rsid w:val="002C7F9F"/>
    <w:rsid w:val="002D070A"/>
    <w:rsid w:val="002D1101"/>
    <w:rsid w:val="002D1EDE"/>
    <w:rsid w:val="002D40A0"/>
    <w:rsid w:val="002E459C"/>
    <w:rsid w:val="002F1556"/>
    <w:rsid w:val="002F5104"/>
    <w:rsid w:val="002F57CE"/>
    <w:rsid w:val="002F7E05"/>
    <w:rsid w:val="00302C12"/>
    <w:rsid w:val="00305431"/>
    <w:rsid w:val="00305ED0"/>
    <w:rsid w:val="00311201"/>
    <w:rsid w:val="00312620"/>
    <w:rsid w:val="0031296C"/>
    <w:rsid w:val="00322E14"/>
    <w:rsid w:val="00323E7F"/>
    <w:rsid w:val="003246CE"/>
    <w:rsid w:val="00326851"/>
    <w:rsid w:val="00327765"/>
    <w:rsid w:val="00327BA5"/>
    <w:rsid w:val="00344417"/>
    <w:rsid w:val="00345785"/>
    <w:rsid w:val="003466CB"/>
    <w:rsid w:val="00352263"/>
    <w:rsid w:val="003526D7"/>
    <w:rsid w:val="003562DF"/>
    <w:rsid w:val="0035749B"/>
    <w:rsid w:val="00360BCE"/>
    <w:rsid w:val="00363DF6"/>
    <w:rsid w:val="00364FE2"/>
    <w:rsid w:val="0036505D"/>
    <w:rsid w:val="00365E1E"/>
    <w:rsid w:val="00365FA3"/>
    <w:rsid w:val="003667F7"/>
    <w:rsid w:val="00366EB1"/>
    <w:rsid w:val="003703C8"/>
    <w:rsid w:val="00373317"/>
    <w:rsid w:val="00375049"/>
    <w:rsid w:val="003752CD"/>
    <w:rsid w:val="00375641"/>
    <w:rsid w:val="00382EAC"/>
    <w:rsid w:val="003833FA"/>
    <w:rsid w:val="00383994"/>
    <w:rsid w:val="00385EF0"/>
    <w:rsid w:val="00386338"/>
    <w:rsid w:val="00387E5E"/>
    <w:rsid w:val="00387FAF"/>
    <w:rsid w:val="00390A25"/>
    <w:rsid w:val="00391BBA"/>
    <w:rsid w:val="00391FE3"/>
    <w:rsid w:val="0039387F"/>
    <w:rsid w:val="00395ADE"/>
    <w:rsid w:val="00395ED0"/>
    <w:rsid w:val="003977F9"/>
    <w:rsid w:val="003A40BD"/>
    <w:rsid w:val="003A7E96"/>
    <w:rsid w:val="003B0214"/>
    <w:rsid w:val="003B0AAB"/>
    <w:rsid w:val="003B1274"/>
    <w:rsid w:val="003B19F8"/>
    <w:rsid w:val="003B2F75"/>
    <w:rsid w:val="003B5265"/>
    <w:rsid w:val="003B5CEE"/>
    <w:rsid w:val="003B6E19"/>
    <w:rsid w:val="003C6078"/>
    <w:rsid w:val="003C62BA"/>
    <w:rsid w:val="003C675A"/>
    <w:rsid w:val="003C765D"/>
    <w:rsid w:val="003D388A"/>
    <w:rsid w:val="003D3B20"/>
    <w:rsid w:val="003D5EC9"/>
    <w:rsid w:val="003D712A"/>
    <w:rsid w:val="003D7D4D"/>
    <w:rsid w:val="003E2F52"/>
    <w:rsid w:val="003E4797"/>
    <w:rsid w:val="003E66FC"/>
    <w:rsid w:val="003E7CCD"/>
    <w:rsid w:val="003F08EB"/>
    <w:rsid w:val="003F1420"/>
    <w:rsid w:val="003F409E"/>
    <w:rsid w:val="003F5F3F"/>
    <w:rsid w:val="003F6547"/>
    <w:rsid w:val="003F7443"/>
    <w:rsid w:val="003F77F3"/>
    <w:rsid w:val="00400087"/>
    <w:rsid w:val="00401B31"/>
    <w:rsid w:val="00404BD8"/>
    <w:rsid w:val="004074D8"/>
    <w:rsid w:val="004077E8"/>
    <w:rsid w:val="004110FE"/>
    <w:rsid w:val="004115C5"/>
    <w:rsid w:val="00413EEC"/>
    <w:rsid w:val="00416374"/>
    <w:rsid w:val="00422CA6"/>
    <w:rsid w:val="0042332A"/>
    <w:rsid w:val="004251AB"/>
    <w:rsid w:val="00433E91"/>
    <w:rsid w:val="004361A9"/>
    <w:rsid w:val="00443B28"/>
    <w:rsid w:val="00443C7C"/>
    <w:rsid w:val="004468E2"/>
    <w:rsid w:val="004511FA"/>
    <w:rsid w:val="00451AB8"/>
    <w:rsid w:val="004527B9"/>
    <w:rsid w:val="00452A48"/>
    <w:rsid w:val="0045316A"/>
    <w:rsid w:val="0045496E"/>
    <w:rsid w:val="004550AB"/>
    <w:rsid w:val="00457E6E"/>
    <w:rsid w:val="0046505C"/>
    <w:rsid w:val="004650A9"/>
    <w:rsid w:val="00465C4C"/>
    <w:rsid w:val="00466737"/>
    <w:rsid w:val="004669B7"/>
    <w:rsid w:val="00473F3E"/>
    <w:rsid w:val="004748A2"/>
    <w:rsid w:val="00480625"/>
    <w:rsid w:val="00481C2C"/>
    <w:rsid w:val="00487081"/>
    <w:rsid w:val="00494AD7"/>
    <w:rsid w:val="00494F75"/>
    <w:rsid w:val="004963B8"/>
    <w:rsid w:val="004A208B"/>
    <w:rsid w:val="004A2CAE"/>
    <w:rsid w:val="004A3464"/>
    <w:rsid w:val="004A7357"/>
    <w:rsid w:val="004A7BFC"/>
    <w:rsid w:val="004B31D4"/>
    <w:rsid w:val="004B4941"/>
    <w:rsid w:val="004B5F93"/>
    <w:rsid w:val="004B7122"/>
    <w:rsid w:val="004C1E15"/>
    <w:rsid w:val="004C31A5"/>
    <w:rsid w:val="004C4C85"/>
    <w:rsid w:val="004C7107"/>
    <w:rsid w:val="004D0A85"/>
    <w:rsid w:val="004D326C"/>
    <w:rsid w:val="004D5E34"/>
    <w:rsid w:val="004D652D"/>
    <w:rsid w:val="004E298E"/>
    <w:rsid w:val="004E4AA0"/>
    <w:rsid w:val="004F01F3"/>
    <w:rsid w:val="004F11BD"/>
    <w:rsid w:val="004F58A6"/>
    <w:rsid w:val="004F5F23"/>
    <w:rsid w:val="0050123A"/>
    <w:rsid w:val="00501EC7"/>
    <w:rsid w:val="005037F1"/>
    <w:rsid w:val="00506118"/>
    <w:rsid w:val="00507050"/>
    <w:rsid w:val="00513ED1"/>
    <w:rsid w:val="005179A4"/>
    <w:rsid w:val="0052005F"/>
    <w:rsid w:val="00521FFC"/>
    <w:rsid w:val="00523642"/>
    <w:rsid w:val="00526958"/>
    <w:rsid w:val="00534DC4"/>
    <w:rsid w:val="00535EA7"/>
    <w:rsid w:val="00537C93"/>
    <w:rsid w:val="00541BD2"/>
    <w:rsid w:val="00541D5B"/>
    <w:rsid w:val="00541E95"/>
    <w:rsid w:val="00542590"/>
    <w:rsid w:val="00542D77"/>
    <w:rsid w:val="005506A1"/>
    <w:rsid w:val="00550A2B"/>
    <w:rsid w:val="00553D86"/>
    <w:rsid w:val="005556BC"/>
    <w:rsid w:val="0056362D"/>
    <w:rsid w:val="0056707B"/>
    <w:rsid w:val="00567FCB"/>
    <w:rsid w:val="00571222"/>
    <w:rsid w:val="005725F1"/>
    <w:rsid w:val="00572E88"/>
    <w:rsid w:val="00573173"/>
    <w:rsid w:val="00577219"/>
    <w:rsid w:val="0057771E"/>
    <w:rsid w:val="0058296D"/>
    <w:rsid w:val="00582B6E"/>
    <w:rsid w:val="00584ECC"/>
    <w:rsid w:val="00595F76"/>
    <w:rsid w:val="005A06D7"/>
    <w:rsid w:val="005A11C3"/>
    <w:rsid w:val="005A4086"/>
    <w:rsid w:val="005A7FDC"/>
    <w:rsid w:val="005B0E8D"/>
    <w:rsid w:val="005B17F5"/>
    <w:rsid w:val="005B1F90"/>
    <w:rsid w:val="005B379E"/>
    <w:rsid w:val="005B38CA"/>
    <w:rsid w:val="005B4AD8"/>
    <w:rsid w:val="005B638A"/>
    <w:rsid w:val="005C3A3A"/>
    <w:rsid w:val="005D253E"/>
    <w:rsid w:val="005D4804"/>
    <w:rsid w:val="005D5E84"/>
    <w:rsid w:val="005D6119"/>
    <w:rsid w:val="005D7E1A"/>
    <w:rsid w:val="005E6388"/>
    <w:rsid w:val="005E6929"/>
    <w:rsid w:val="005F779D"/>
    <w:rsid w:val="0060232E"/>
    <w:rsid w:val="0060690D"/>
    <w:rsid w:val="006074E5"/>
    <w:rsid w:val="0061023A"/>
    <w:rsid w:val="00611A94"/>
    <w:rsid w:val="00612CEF"/>
    <w:rsid w:val="00613B1B"/>
    <w:rsid w:val="00616420"/>
    <w:rsid w:val="006170B7"/>
    <w:rsid w:val="00621615"/>
    <w:rsid w:val="00622909"/>
    <w:rsid w:val="00623079"/>
    <w:rsid w:val="006271F6"/>
    <w:rsid w:val="00627B4E"/>
    <w:rsid w:val="006310BB"/>
    <w:rsid w:val="00631602"/>
    <w:rsid w:val="00633250"/>
    <w:rsid w:val="00633FC9"/>
    <w:rsid w:val="00634713"/>
    <w:rsid w:val="00634790"/>
    <w:rsid w:val="0063657B"/>
    <w:rsid w:val="00640267"/>
    <w:rsid w:val="00641D56"/>
    <w:rsid w:val="00641ECA"/>
    <w:rsid w:val="0064222B"/>
    <w:rsid w:val="006467B0"/>
    <w:rsid w:val="00647912"/>
    <w:rsid w:val="00652E9C"/>
    <w:rsid w:val="0065556C"/>
    <w:rsid w:val="006572E4"/>
    <w:rsid w:val="00657F46"/>
    <w:rsid w:val="00660D51"/>
    <w:rsid w:val="006613A3"/>
    <w:rsid w:val="0066515E"/>
    <w:rsid w:val="00670101"/>
    <w:rsid w:val="00670D5E"/>
    <w:rsid w:val="006715A2"/>
    <w:rsid w:val="00671E56"/>
    <w:rsid w:val="006723CE"/>
    <w:rsid w:val="00672B56"/>
    <w:rsid w:val="00674E79"/>
    <w:rsid w:val="006779B5"/>
    <w:rsid w:val="00680BBE"/>
    <w:rsid w:val="00682376"/>
    <w:rsid w:val="00682A7A"/>
    <w:rsid w:val="00684CB1"/>
    <w:rsid w:val="006855C3"/>
    <w:rsid w:val="00687FC7"/>
    <w:rsid w:val="00690D63"/>
    <w:rsid w:val="00691B99"/>
    <w:rsid w:val="00695260"/>
    <w:rsid w:val="00695C87"/>
    <w:rsid w:val="00697013"/>
    <w:rsid w:val="00697FAD"/>
    <w:rsid w:val="006A076A"/>
    <w:rsid w:val="006A124D"/>
    <w:rsid w:val="006A3F4E"/>
    <w:rsid w:val="006A7C95"/>
    <w:rsid w:val="006B1132"/>
    <w:rsid w:val="006B1F6A"/>
    <w:rsid w:val="006B3256"/>
    <w:rsid w:val="006B6F42"/>
    <w:rsid w:val="006C5345"/>
    <w:rsid w:val="006D095F"/>
    <w:rsid w:val="006D1327"/>
    <w:rsid w:val="006D149F"/>
    <w:rsid w:val="006D218B"/>
    <w:rsid w:val="006D3F5E"/>
    <w:rsid w:val="006E5745"/>
    <w:rsid w:val="006E68E9"/>
    <w:rsid w:val="006F049A"/>
    <w:rsid w:val="006F2B0B"/>
    <w:rsid w:val="006F372E"/>
    <w:rsid w:val="00700566"/>
    <w:rsid w:val="00700D17"/>
    <w:rsid w:val="007015A3"/>
    <w:rsid w:val="00701A40"/>
    <w:rsid w:val="00706E36"/>
    <w:rsid w:val="007076DC"/>
    <w:rsid w:val="00707C73"/>
    <w:rsid w:val="00710569"/>
    <w:rsid w:val="00712249"/>
    <w:rsid w:val="00716B09"/>
    <w:rsid w:val="00720C2A"/>
    <w:rsid w:val="007251A6"/>
    <w:rsid w:val="0072636F"/>
    <w:rsid w:val="00726BAD"/>
    <w:rsid w:val="0072789C"/>
    <w:rsid w:val="00730880"/>
    <w:rsid w:val="00733F96"/>
    <w:rsid w:val="0073535A"/>
    <w:rsid w:val="007360F0"/>
    <w:rsid w:val="00737DA9"/>
    <w:rsid w:val="00737E39"/>
    <w:rsid w:val="00740060"/>
    <w:rsid w:val="007414FE"/>
    <w:rsid w:val="00750F34"/>
    <w:rsid w:val="00751C8F"/>
    <w:rsid w:val="00757BC3"/>
    <w:rsid w:val="00761035"/>
    <w:rsid w:val="00761A72"/>
    <w:rsid w:val="00764EEB"/>
    <w:rsid w:val="0076669D"/>
    <w:rsid w:val="0076697A"/>
    <w:rsid w:val="007730F3"/>
    <w:rsid w:val="00776A7A"/>
    <w:rsid w:val="00776D91"/>
    <w:rsid w:val="00782C97"/>
    <w:rsid w:val="00783B1F"/>
    <w:rsid w:val="0078683A"/>
    <w:rsid w:val="00792ECD"/>
    <w:rsid w:val="00793D41"/>
    <w:rsid w:val="00794D99"/>
    <w:rsid w:val="007A0270"/>
    <w:rsid w:val="007A0791"/>
    <w:rsid w:val="007A515A"/>
    <w:rsid w:val="007A62DF"/>
    <w:rsid w:val="007A6783"/>
    <w:rsid w:val="007B0ADF"/>
    <w:rsid w:val="007B1BD8"/>
    <w:rsid w:val="007B1E31"/>
    <w:rsid w:val="007B5F83"/>
    <w:rsid w:val="007C1DE7"/>
    <w:rsid w:val="007C3896"/>
    <w:rsid w:val="007C511F"/>
    <w:rsid w:val="007C7177"/>
    <w:rsid w:val="007D1249"/>
    <w:rsid w:val="007D6BBE"/>
    <w:rsid w:val="007E0E36"/>
    <w:rsid w:val="007E52D6"/>
    <w:rsid w:val="007E5401"/>
    <w:rsid w:val="007F03B9"/>
    <w:rsid w:val="007F1B9B"/>
    <w:rsid w:val="007F2707"/>
    <w:rsid w:val="007F39B5"/>
    <w:rsid w:val="007F4498"/>
    <w:rsid w:val="00800AE4"/>
    <w:rsid w:val="00802008"/>
    <w:rsid w:val="00802839"/>
    <w:rsid w:val="00805C36"/>
    <w:rsid w:val="00806EB4"/>
    <w:rsid w:val="00812D5A"/>
    <w:rsid w:val="0081353E"/>
    <w:rsid w:val="00817872"/>
    <w:rsid w:val="00820569"/>
    <w:rsid w:val="00824360"/>
    <w:rsid w:val="00825408"/>
    <w:rsid w:val="00825647"/>
    <w:rsid w:val="008261A8"/>
    <w:rsid w:val="00826FAE"/>
    <w:rsid w:val="00827AAB"/>
    <w:rsid w:val="00840638"/>
    <w:rsid w:val="00842786"/>
    <w:rsid w:val="0084405A"/>
    <w:rsid w:val="00844E7F"/>
    <w:rsid w:val="00847755"/>
    <w:rsid w:val="00850BC8"/>
    <w:rsid w:val="00851D0B"/>
    <w:rsid w:val="00853933"/>
    <w:rsid w:val="008576CE"/>
    <w:rsid w:val="008606A4"/>
    <w:rsid w:val="00860A3E"/>
    <w:rsid w:val="00860ACD"/>
    <w:rsid w:val="00860B3E"/>
    <w:rsid w:val="00870307"/>
    <w:rsid w:val="00871EAC"/>
    <w:rsid w:val="00872EE0"/>
    <w:rsid w:val="00880852"/>
    <w:rsid w:val="00880CC2"/>
    <w:rsid w:val="00881D3F"/>
    <w:rsid w:val="008849BE"/>
    <w:rsid w:val="0088563B"/>
    <w:rsid w:val="008871E2"/>
    <w:rsid w:val="008876C1"/>
    <w:rsid w:val="008912CB"/>
    <w:rsid w:val="00894308"/>
    <w:rsid w:val="008A023A"/>
    <w:rsid w:val="008A08B1"/>
    <w:rsid w:val="008A15BE"/>
    <w:rsid w:val="008A4732"/>
    <w:rsid w:val="008A50C6"/>
    <w:rsid w:val="008A54DE"/>
    <w:rsid w:val="008A569D"/>
    <w:rsid w:val="008A7048"/>
    <w:rsid w:val="008B6F7C"/>
    <w:rsid w:val="008B79DA"/>
    <w:rsid w:val="008C0C7D"/>
    <w:rsid w:val="008C0EC5"/>
    <w:rsid w:val="008C10FD"/>
    <w:rsid w:val="008C36A4"/>
    <w:rsid w:val="008D0BB9"/>
    <w:rsid w:val="008D3DC8"/>
    <w:rsid w:val="008D3F82"/>
    <w:rsid w:val="008D647C"/>
    <w:rsid w:val="008E0993"/>
    <w:rsid w:val="008E157F"/>
    <w:rsid w:val="008E22CF"/>
    <w:rsid w:val="008E25C7"/>
    <w:rsid w:val="008E2A9D"/>
    <w:rsid w:val="008E565A"/>
    <w:rsid w:val="008E5AB8"/>
    <w:rsid w:val="008E5CED"/>
    <w:rsid w:val="008E71AF"/>
    <w:rsid w:val="008E72BA"/>
    <w:rsid w:val="008F4EAF"/>
    <w:rsid w:val="008F50A8"/>
    <w:rsid w:val="008F7820"/>
    <w:rsid w:val="009023AE"/>
    <w:rsid w:val="0090395F"/>
    <w:rsid w:val="00903CF8"/>
    <w:rsid w:val="00904950"/>
    <w:rsid w:val="00905D17"/>
    <w:rsid w:val="00912DE0"/>
    <w:rsid w:val="009139CE"/>
    <w:rsid w:val="00915484"/>
    <w:rsid w:val="00915A9D"/>
    <w:rsid w:val="009163E9"/>
    <w:rsid w:val="009207B0"/>
    <w:rsid w:val="009218BC"/>
    <w:rsid w:val="00921934"/>
    <w:rsid w:val="00923D29"/>
    <w:rsid w:val="009255A9"/>
    <w:rsid w:val="009262EF"/>
    <w:rsid w:val="009303C3"/>
    <w:rsid w:val="00932F61"/>
    <w:rsid w:val="00936167"/>
    <w:rsid w:val="00936FED"/>
    <w:rsid w:val="0093733A"/>
    <w:rsid w:val="00940567"/>
    <w:rsid w:val="00941067"/>
    <w:rsid w:val="009414C1"/>
    <w:rsid w:val="009427F2"/>
    <w:rsid w:val="00942C81"/>
    <w:rsid w:val="00957DD1"/>
    <w:rsid w:val="009605CC"/>
    <w:rsid w:val="0096235C"/>
    <w:rsid w:val="009638FE"/>
    <w:rsid w:val="009657A0"/>
    <w:rsid w:val="009668BD"/>
    <w:rsid w:val="009677B6"/>
    <w:rsid w:val="009707CE"/>
    <w:rsid w:val="00970906"/>
    <w:rsid w:val="009720A2"/>
    <w:rsid w:val="00972E6F"/>
    <w:rsid w:val="00985138"/>
    <w:rsid w:val="009872C8"/>
    <w:rsid w:val="009902E5"/>
    <w:rsid w:val="00991A42"/>
    <w:rsid w:val="009A0BAA"/>
    <w:rsid w:val="009A4E3F"/>
    <w:rsid w:val="009B1A91"/>
    <w:rsid w:val="009B5017"/>
    <w:rsid w:val="009B5F59"/>
    <w:rsid w:val="009B66C1"/>
    <w:rsid w:val="009C0F7A"/>
    <w:rsid w:val="009C3BAF"/>
    <w:rsid w:val="009D402C"/>
    <w:rsid w:val="009D4300"/>
    <w:rsid w:val="009D4A28"/>
    <w:rsid w:val="009D594B"/>
    <w:rsid w:val="009D7707"/>
    <w:rsid w:val="009E4322"/>
    <w:rsid w:val="009E4CB3"/>
    <w:rsid w:val="009E522D"/>
    <w:rsid w:val="009E7026"/>
    <w:rsid w:val="009E7259"/>
    <w:rsid w:val="009E7760"/>
    <w:rsid w:val="009F1800"/>
    <w:rsid w:val="00A005B8"/>
    <w:rsid w:val="00A05088"/>
    <w:rsid w:val="00A05154"/>
    <w:rsid w:val="00A05551"/>
    <w:rsid w:val="00A05D65"/>
    <w:rsid w:val="00A07EF7"/>
    <w:rsid w:val="00A1066B"/>
    <w:rsid w:val="00A138C0"/>
    <w:rsid w:val="00A16A1C"/>
    <w:rsid w:val="00A268D7"/>
    <w:rsid w:val="00A319F1"/>
    <w:rsid w:val="00A31D66"/>
    <w:rsid w:val="00A341E3"/>
    <w:rsid w:val="00A3647D"/>
    <w:rsid w:val="00A3651C"/>
    <w:rsid w:val="00A3663E"/>
    <w:rsid w:val="00A366D6"/>
    <w:rsid w:val="00A36DBA"/>
    <w:rsid w:val="00A4372F"/>
    <w:rsid w:val="00A444FA"/>
    <w:rsid w:val="00A451B7"/>
    <w:rsid w:val="00A52E4C"/>
    <w:rsid w:val="00A56ABE"/>
    <w:rsid w:val="00A56DDA"/>
    <w:rsid w:val="00A57BFB"/>
    <w:rsid w:val="00A60D3E"/>
    <w:rsid w:val="00A642A6"/>
    <w:rsid w:val="00A71DF0"/>
    <w:rsid w:val="00A7382B"/>
    <w:rsid w:val="00A74903"/>
    <w:rsid w:val="00A76147"/>
    <w:rsid w:val="00A767EC"/>
    <w:rsid w:val="00A8020F"/>
    <w:rsid w:val="00A81E43"/>
    <w:rsid w:val="00A84122"/>
    <w:rsid w:val="00A871FD"/>
    <w:rsid w:val="00A90DB3"/>
    <w:rsid w:val="00A92F7A"/>
    <w:rsid w:val="00A9376D"/>
    <w:rsid w:val="00A94EAC"/>
    <w:rsid w:val="00A9655B"/>
    <w:rsid w:val="00AA18F2"/>
    <w:rsid w:val="00AA1E1B"/>
    <w:rsid w:val="00AA22B5"/>
    <w:rsid w:val="00AA5D60"/>
    <w:rsid w:val="00AA7DBD"/>
    <w:rsid w:val="00AB7876"/>
    <w:rsid w:val="00AB7D35"/>
    <w:rsid w:val="00AC50D4"/>
    <w:rsid w:val="00AD2091"/>
    <w:rsid w:val="00AD26BF"/>
    <w:rsid w:val="00AD2736"/>
    <w:rsid w:val="00AD49BD"/>
    <w:rsid w:val="00AD5667"/>
    <w:rsid w:val="00AD6BFB"/>
    <w:rsid w:val="00AE0FA9"/>
    <w:rsid w:val="00AE1998"/>
    <w:rsid w:val="00AF1235"/>
    <w:rsid w:val="00AF195E"/>
    <w:rsid w:val="00AF1FE8"/>
    <w:rsid w:val="00AF3653"/>
    <w:rsid w:val="00AF718B"/>
    <w:rsid w:val="00AF7DCE"/>
    <w:rsid w:val="00B02395"/>
    <w:rsid w:val="00B04C4E"/>
    <w:rsid w:val="00B06414"/>
    <w:rsid w:val="00B07F49"/>
    <w:rsid w:val="00B21A02"/>
    <w:rsid w:val="00B22D1F"/>
    <w:rsid w:val="00B26ACC"/>
    <w:rsid w:val="00B272E3"/>
    <w:rsid w:val="00B27E87"/>
    <w:rsid w:val="00B3130C"/>
    <w:rsid w:val="00B31E1A"/>
    <w:rsid w:val="00B33258"/>
    <w:rsid w:val="00B34ED9"/>
    <w:rsid w:val="00B404DE"/>
    <w:rsid w:val="00B40F05"/>
    <w:rsid w:val="00B4280D"/>
    <w:rsid w:val="00B43466"/>
    <w:rsid w:val="00B440D5"/>
    <w:rsid w:val="00B4630A"/>
    <w:rsid w:val="00B46A61"/>
    <w:rsid w:val="00B46D49"/>
    <w:rsid w:val="00B50A74"/>
    <w:rsid w:val="00B51CFB"/>
    <w:rsid w:val="00B51E51"/>
    <w:rsid w:val="00B54517"/>
    <w:rsid w:val="00B54654"/>
    <w:rsid w:val="00B567A8"/>
    <w:rsid w:val="00B574EB"/>
    <w:rsid w:val="00B62C74"/>
    <w:rsid w:val="00B70BFD"/>
    <w:rsid w:val="00B81EC9"/>
    <w:rsid w:val="00B8395B"/>
    <w:rsid w:val="00B85E90"/>
    <w:rsid w:val="00B9408F"/>
    <w:rsid w:val="00B940CD"/>
    <w:rsid w:val="00B976B9"/>
    <w:rsid w:val="00BA0DEC"/>
    <w:rsid w:val="00BA43A1"/>
    <w:rsid w:val="00BA4E3C"/>
    <w:rsid w:val="00BA63AE"/>
    <w:rsid w:val="00BA686E"/>
    <w:rsid w:val="00BB07D0"/>
    <w:rsid w:val="00BB6167"/>
    <w:rsid w:val="00BC03A2"/>
    <w:rsid w:val="00BC0E19"/>
    <w:rsid w:val="00BC163C"/>
    <w:rsid w:val="00BC1698"/>
    <w:rsid w:val="00BC3BDD"/>
    <w:rsid w:val="00BC3D1F"/>
    <w:rsid w:val="00BC46B3"/>
    <w:rsid w:val="00BC66D4"/>
    <w:rsid w:val="00BE0C64"/>
    <w:rsid w:val="00BE22EA"/>
    <w:rsid w:val="00BE496B"/>
    <w:rsid w:val="00BF08AF"/>
    <w:rsid w:val="00BF1BF1"/>
    <w:rsid w:val="00BF7285"/>
    <w:rsid w:val="00C026C2"/>
    <w:rsid w:val="00C03A49"/>
    <w:rsid w:val="00C040EE"/>
    <w:rsid w:val="00C05216"/>
    <w:rsid w:val="00C10B34"/>
    <w:rsid w:val="00C1236E"/>
    <w:rsid w:val="00C13192"/>
    <w:rsid w:val="00C1392D"/>
    <w:rsid w:val="00C14F00"/>
    <w:rsid w:val="00C1628C"/>
    <w:rsid w:val="00C20483"/>
    <w:rsid w:val="00C21487"/>
    <w:rsid w:val="00C239F7"/>
    <w:rsid w:val="00C259B0"/>
    <w:rsid w:val="00C27100"/>
    <w:rsid w:val="00C27DF3"/>
    <w:rsid w:val="00C31584"/>
    <w:rsid w:val="00C32F38"/>
    <w:rsid w:val="00C341BB"/>
    <w:rsid w:val="00C34434"/>
    <w:rsid w:val="00C3444D"/>
    <w:rsid w:val="00C40501"/>
    <w:rsid w:val="00C424EC"/>
    <w:rsid w:val="00C43993"/>
    <w:rsid w:val="00C44767"/>
    <w:rsid w:val="00C50017"/>
    <w:rsid w:val="00C50387"/>
    <w:rsid w:val="00C50C0C"/>
    <w:rsid w:val="00C54017"/>
    <w:rsid w:val="00C546A4"/>
    <w:rsid w:val="00C54D2D"/>
    <w:rsid w:val="00C55707"/>
    <w:rsid w:val="00C55A41"/>
    <w:rsid w:val="00C56488"/>
    <w:rsid w:val="00C600C6"/>
    <w:rsid w:val="00C6410C"/>
    <w:rsid w:val="00C66058"/>
    <w:rsid w:val="00C7211D"/>
    <w:rsid w:val="00C77321"/>
    <w:rsid w:val="00C8183F"/>
    <w:rsid w:val="00C829B7"/>
    <w:rsid w:val="00C925A1"/>
    <w:rsid w:val="00C92D91"/>
    <w:rsid w:val="00C93411"/>
    <w:rsid w:val="00C9672B"/>
    <w:rsid w:val="00CA2F8A"/>
    <w:rsid w:val="00CA69A9"/>
    <w:rsid w:val="00CA6C87"/>
    <w:rsid w:val="00CA722A"/>
    <w:rsid w:val="00CB220C"/>
    <w:rsid w:val="00CB379B"/>
    <w:rsid w:val="00CB6036"/>
    <w:rsid w:val="00CB67E2"/>
    <w:rsid w:val="00CB7D11"/>
    <w:rsid w:val="00CC05C0"/>
    <w:rsid w:val="00CC1981"/>
    <w:rsid w:val="00CC3AA5"/>
    <w:rsid w:val="00CC61CC"/>
    <w:rsid w:val="00CC7DEA"/>
    <w:rsid w:val="00CD3170"/>
    <w:rsid w:val="00CD3363"/>
    <w:rsid w:val="00CD5A9C"/>
    <w:rsid w:val="00CD6359"/>
    <w:rsid w:val="00CE23C1"/>
    <w:rsid w:val="00CE28F8"/>
    <w:rsid w:val="00CE3A18"/>
    <w:rsid w:val="00CE7177"/>
    <w:rsid w:val="00CF0D73"/>
    <w:rsid w:val="00CF33B0"/>
    <w:rsid w:val="00CF6F0D"/>
    <w:rsid w:val="00D03F8C"/>
    <w:rsid w:val="00D05CED"/>
    <w:rsid w:val="00D07AD1"/>
    <w:rsid w:val="00D138A4"/>
    <w:rsid w:val="00D20E7F"/>
    <w:rsid w:val="00D216EF"/>
    <w:rsid w:val="00D21997"/>
    <w:rsid w:val="00D237AF"/>
    <w:rsid w:val="00D26813"/>
    <w:rsid w:val="00D30BFF"/>
    <w:rsid w:val="00D3106E"/>
    <w:rsid w:val="00D32439"/>
    <w:rsid w:val="00D325B4"/>
    <w:rsid w:val="00D32CB9"/>
    <w:rsid w:val="00D338B8"/>
    <w:rsid w:val="00D375B4"/>
    <w:rsid w:val="00D40BF1"/>
    <w:rsid w:val="00D4121F"/>
    <w:rsid w:val="00D42BAB"/>
    <w:rsid w:val="00D44F3B"/>
    <w:rsid w:val="00D458E9"/>
    <w:rsid w:val="00D45CA3"/>
    <w:rsid w:val="00D463F1"/>
    <w:rsid w:val="00D50258"/>
    <w:rsid w:val="00D52486"/>
    <w:rsid w:val="00D540B7"/>
    <w:rsid w:val="00D54831"/>
    <w:rsid w:val="00D54C26"/>
    <w:rsid w:val="00D55FCE"/>
    <w:rsid w:val="00D57DE0"/>
    <w:rsid w:val="00D61BA0"/>
    <w:rsid w:val="00D6234E"/>
    <w:rsid w:val="00D629F6"/>
    <w:rsid w:val="00D63BDB"/>
    <w:rsid w:val="00D63D88"/>
    <w:rsid w:val="00D6470D"/>
    <w:rsid w:val="00D64995"/>
    <w:rsid w:val="00D65DAD"/>
    <w:rsid w:val="00D67212"/>
    <w:rsid w:val="00D672B3"/>
    <w:rsid w:val="00D751DB"/>
    <w:rsid w:val="00D75DB9"/>
    <w:rsid w:val="00D76112"/>
    <w:rsid w:val="00D76217"/>
    <w:rsid w:val="00D76267"/>
    <w:rsid w:val="00D81199"/>
    <w:rsid w:val="00D81336"/>
    <w:rsid w:val="00D81D27"/>
    <w:rsid w:val="00D91612"/>
    <w:rsid w:val="00D91EBC"/>
    <w:rsid w:val="00D921B7"/>
    <w:rsid w:val="00D93CC3"/>
    <w:rsid w:val="00DA2E13"/>
    <w:rsid w:val="00DB2C18"/>
    <w:rsid w:val="00DB430B"/>
    <w:rsid w:val="00DB77D1"/>
    <w:rsid w:val="00DB7B70"/>
    <w:rsid w:val="00DC36D6"/>
    <w:rsid w:val="00DC53AC"/>
    <w:rsid w:val="00DC5FB0"/>
    <w:rsid w:val="00DD1187"/>
    <w:rsid w:val="00DD1690"/>
    <w:rsid w:val="00DE071B"/>
    <w:rsid w:val="00DE0CFA"/>
    <w:rsid w:val="00DE184B"/>
    <w:rsid w:val="00DE1A16"/>
    <w:rsid w:val="00DE2E11"/>
    <w:rsid w:val="00DE45E1"/>
    <w:rsid w:val="00DE4806"/>
    <w:rsid w:val="00DE53BF"/>
    <w:rsid w:val="00DE6155"/>
    <w:rsid w:val="00DE7161"/>
    <w:rsid w:val="00DF0519"/>
    <w:rsid w:val="00DF074D"/>
    <w:rsid w:val="00DF0E11"/>
    <w:rsid w:val="00DF4DD2"/>
    <w:rsid w:val="00DF5859"/>
    <w:rsid w:val="00DF66C5"/>
    <w:rsid w:val="00DF6963"/>
    <w:rsid w:val="00E005A1"/>
    <w:rsid w:val="00E034CC"/>
    <w:rsid w:val="00E05142"/>
    <w:rsid w:val="00E061BE"/>
    <w:rsid w:val="00E06FD5"/>
    <w:rsid w:val="00E07DB2"/>
    <w:rsid w:val="00E113FE"/>
    <w:rsid w:val="00E114E9"/>
    <w:rsid w:val="00E114FD"/>
    <w:rsid w:val="00E11F00"/>
    <w:rsid w:val="00E136B7"/>
    <w:rsid w:val="00E13A5D"/>
    <w:rsid w:val="00E13EBD"/>
    <w:rsid w:val="00E1688B"/>
    <w:rsid w:val="00E17FAB"/>
    <w:rsid w:val="00E24881"/>
    <w:rsid w:val="00E30157"/>
    <w:rsid w:val="00E323D4"/>
    <w:rsid w:val="00E32C3F"/>
    <w:rsid w:val="00E35778"/>
    <w:rsid w:val="00E35E13"/>
    <w:rsid w:val="00E40AF0"/>
    <w:rsid w:val="00E41880"/>
    <w:rsid w:val="00E442DA"/>
    <w:rsid w:val="00E4749E"/>
    <w:rsid w:val="00E4767E"/>
    <w:rsid w:val="00E518B3"/>
    <w:rsid w:val="00E539A0"/>
    <w:rsid w:val="00E57385"/>
    <w:rsid w:val="00E61E29"/>
    <w:rsid w:val="00E62FDE"/>
    <w:rsid w:val="00E63DFF"/>
    <w:rsid w:val="00E65379"/>
    <w:rsid w:val="00E6556E"/>
    <w:rsid w:val="00E6759B"/>
    <w:rsid w:val="00E705D5"/>
    <w:rsid w:val="00E73A7F"/>
    <w:rsid w:val="00E74A02"/>
    <w:rsid w:val="00E75231"/>
    <w:rsid w:val="00E75534"/>
    <w:rsid w:val="00E776BD"/>
    <w:rsid w:val="00E80953"/>
    <w:rsid w:val="00E814F9"/>
    <w:rsid w:val="00E8371F"/>
    <w:rsid w:val="00E842B8"/>
    <w:rsid w:val="00E8528D"/>
    <w:rsid w:val="00E87AC7"/>
    <w:rsid w:val="00E94AC5"/>
    <w:rsid w:val="00EA1981"/>
    <w:rsid w:val="00EA4922"/>
    <w:rsid w:val="00EB273C"/>
    <w:rsid w:val="00EB45B4"/>
    <w:rsid w:val="00EB57CE"/>
    <w:rsid w:val="00EB587E"/>
    <w:rsid w:val="00EB662F"/>
    <w:rsid w:val="00EB69C5"/>
    <w:rsid w:val="00EC292A"/>
    <w:rsid w:val="00EC7000"/>
    <w:rsid w:val="00ED15DD"/>
    <w:rsid w:val="00ED23CE"/>
    <w:rsid w:val="00ED3AAF"/>
    <w:rsid w:val="00ED45A0"/>
    <w:rsid w:val="00ED54CF"/>
    <w:rsid w:val="00EE04B6"/>
    <w:rsid w:val="00EE137A"/>
    <w:rsid w:val="00EE3829"/>
    <w:rsid w:val="00EE3F3A"/>
    <w:rsid w:val="00EE4F1A"/>
    <w:rsid w:val="00EE5659"/>
    <w:rsid w:val="00EF009D"/>
    <w:rsid w:val="00EF019C"/>
    <w:rsid w:val="00EF2DD3"/>
    <w:rsid w:val="00F002A2"/>
    <w:rsid w:val="00F01ED9"/>
    <w:rsid w:val="00F07720"/>
    <w:rsid w:val="00F12AFF"/>
    <w:rsid w:val="00F12EE3"/>
    <w:rsid w:val="00F14521"/>
    <w:rsid w:val="00F23A2D"/>
    <w:rsid w:val="00F246FE"/>
    <w:rsid w:val="00F25C77"/>
    <w:rsid w:val="00F2780E"/>
    <w:rsid w:val="00F3247A"/>
    <w:rsid w:val="00F3439F"/>
    <w:rsid w:val="00F35979"/>
    <w:rsid w:val="00F44E4C"/>
    <w:rsid w:val="00F4698A"/>
    <w:rsid w:val="00F501D7"/>
    <w:rsid w:val="00F51264"/>
    <w:rsid w:val="00F51E96"/>
    <w:rsid w:val="00F54303"/>
    <w:rsid w:val="00F61AFF"/>
    <w:rsid w:val="00F6749F"/>
    <w:rsid w:val="00F71A77"/>
    <w:rsid w:val="00F77CFF"/>
    <w:rsid w:val="00F8024F"/>
    <w:rsid w:val="00F8092D"/>
    <w:rsid w:val="00F82BD7"/>
    <w:rsid w:val="00F84760"/>
    <w:rsid w:val="00F8567E"/>
    <w:rsid w:val="00F86972"/>
    <w:rsid w:val="00F9027B"/>
    <w:rsid w:val="00F92C5E"/>
    <w:rsid w:val="00F93F46"/>
    <w:rsid w:val="00F95E3D"/>
    <w:rsid w:val="00F96B62"/>
    <w:rsid w:val="00F972D4"/>
    <w:rsid w:val="00FA6F95"/>
    <w:rsid w:val="00FB5028"/>
    <w:rsid w:val="00FB50A4"/>
    <w:rsid w:val="00FC123A"/>
    <w:rsid w:val="00FC19DE"/>
    <w:rsid w:val="00FC1CC3"/>
    <w:rsid w:val="00FC4376"/>
    <w:rsid w:val="00FC7F26"/>
    <w:rsid w:val="00FD2343"/>
    <w:rsid w:val="00FD2EF9"/>
    <w:rsid w:val="00FD3994"/>
    <w:rsid w:val="00FD4C27"/>
    <w:rsid w:val="00FD5058"/>
    <w:rsid w:val="00FE1AF9"/>
    <w:rsid w:val="00FE4514"/>
    <w:rsid w:val="00FE57F8"/>
    <w:rsid w:val="00FE73A1"/>
    <w:rsid w:val="00FE75C1"/>
    <w:rsid w:val="00FE7B04"/>
    <w:rsid w:val="00FF15B4"/>
    <w:rsid w:val="00FF2BC0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324205"/>
  <w15:chartTrackingRefBased/>
  <w15:docId w15:val="{FB75075C-3DD5-4F97-A6B2-C5B3F90E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212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numbering" w:customStyle="1" w:styleId="Style1">
    <w:name w:val="Style1"/>
    <w:rsid w:val="00A94EAC"/>
    <w:pPr>
      <w:numPr>
        <w:numId w:val="5"/>
      </w:numPr>
    </w:pPr>
  </w:style>
  <w:style w:type="numbering" w:customStyle="1" w:styleId="Style2">
    <w:name w:val="Style2"/>
    <w:rsid w:val="00A94EAC"/>
    <w:pPr>
      <w:numPr>
        <w:numId w:val="6"/>
      </w:numPr>
    </w:pPr>
  </w:style>
  <w:style w:type="numbering" w:customStyle="1" w:styleId="Style3">
    <w:name w:val="Style3"/>
    <w:rsid w:val="005D4804"/>
    <w:pPr>
      <w:numPr>
        <w:numId w:val="7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61BA0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D61BA0"/>
    <w:rPr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33F9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733F96"/>
    <w:rPr>
      <w:sz w:val="16"/>
      <w:szCs w:val="16"/>
      <w:lang w:val="en-US" w:eastAsia="en-US"/>
    </w:rPr>
  </w:style>
  <w:style w:type="numbering" w:customStyle="1" w:styleId="Style4">
    <w:name w:val="Style4"/>
    <w:rsid w:val="00B940CD"/>
    <w:pPr>
      <w:numPr>
        <w:numId w:val="8"/>
      </w:numPr>
    </w:pPr>
  </w:style>
  <w:style w:type="numbering" w:customStyle="1" w:styleId="Style5">
    <w:name w:val="Style5"/>
    <w:rsid w:val="00B940CD"/>
    <w:pPr>
      <w:numPr>
        <w:numId w:val="9"/>
      </w:numPr>
    </w:pPr>
  </w:style>
  <w:style w:type="paragraph" w:styleId="BodyTextIndent">
    <w:name w:val="Body Text Indent"/>
    <w:basedOn w:val="Normal"/>
    <w:link w:val="BodyTextIndentChar"/>
    <w:rsid w:val="00737E39"/>
    <w:pPr>
      <w:spacing w:after="120"/>
      <w:ind w:left="283"/>
    </w:pPr>
    <w:rPr>
      <w:lang w:val="tr-TR"/>
    </w:rPr>
  </w:style>
  <w:style w:type="character" w:customStyle="1" w:styleId="BodyTextIndentChar">
    <w:name w:val="Body Text Indent Char"/>
    <w:link w:val="BodyTextIndent"/>
    <w:rsid w:val="00737E39"/>
    <w:rPr>
      <w:lang w:val="tr-TR" w:eastAsia="en-US"/>
    </w:rPr>
  </w:style>
  <w:style w:type="numbering" w:customStyle="1" w:styleId="Style6">
    <w:name w:val="Style6"/>
    <w:rsid w:val="00737E39"/>
    <w:pPr>
      <w:numPr>
        <w:numId w:val="10"/>
      </w:numPr>
    </w:pPr>
  </w:style>
  <w:style w:type="numbering" w:customStyle="1" w:styleId="Style7">
    <w:name w:val="Style7"/>
    <w:rsid w:val="007015A3"/>
    <w:pPr>
      <w:numPr>
        <w:numId w:val="11"/>
      </w:numPr>
    </w:pPr>
  </w:style>
  <w:style w:type="numbering" w:customStyle="1" w:styleId="Style8">
    <w:name w:val="Style8"/>
    <w:rsid w:val="009E4CB3"/>
    <w:pPr>
      <w:numPr>
        <w:numId w:val="12"/>
      </w:numPr>
    </w:pPr>
  </w:style>
  <w:style w:type="numbering" w:customStyle="1" w:styleId="Style9">
    <w:name w:val="Style9"/>
    <w:rsid w:val="00ED3AAF"/>
    <w:pPr>
      <w:numPr>
        <w:numId w:val="13"/>
      </w:numPr>
    </w:pPr>
  </w:style>
  <w:style w:type="paragraph" w:styleId="BodyText3">
    <w:name w:val="Body Text 3"/>
    <w:basedOn w:val="Normal"/>
    <w:link w:val="BodyText3Char"/>
    <w:rsid w:val="003B5CEE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3B5CEE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507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sid w:val="000507FB"/>
    <w:rPr>
      <w:rFonts w:ascii="Courier New" w:hAnsi="Courier New" w:cs="Courier New"/>
    </w:rPr>
  </w:style>
  <w:style w:type="character" w:customStyle="1" w:styleId="shorttext">
    <w:name w:val="short_text"/>
    <w:rsid w:val="004468E2"/>
  </w:style>
  <w:style w:type="character" w:customStyle="1" w:styleId="y2iqfc">
    <w:name w:val="y2iqfc"/>
    <w:basedOn w:val="DefaultParagraphFont"/>
    <w:rsid w:val="00DE716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1612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8F7820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5506A1"/>
    <w:rPr>
      <w:rFonts w:asciiTheme="minorHAnsi" w:eastAsiaTheme="minorHAnsi" w:hAnsiTheme="minorHAnsi" w:cstheme="minorBid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93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3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6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3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A41BD-EF40-4974-993A-B5E30A43D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2414</Words>
  <Characters>13765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kf user111</cp:lastModifiedBy>
  <cp:revision>3</cp:revision>
  <cp:lastPrinted>2023-11-09T08:00:00Z</cp:lastPrinted>
  <dcterms:created xsi:type="dcterms:W3CDTF">2023-11-03T23:05:00Z</dcterms:created>
  <dcterms:modified xsi:type="dcterms:W3CDTF">2023-11-29T00:07:00Z</dcterms:modified>
</cp:coreProperties>
</file>