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BEBA67" w14:textId="77777777" w:rsidR="00C341BB" w:rsidRPr="00AE317F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>Tujuan</w:t>
      </w:r>
    </w:p>
    <w:p w14:paraId="5F020165" w14:textId="77777777" w:rsidR="007F5E87" w:rsidRPr="00AE317F" w:rsidRDefault="007F5E87" w:rsidP="003612DC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bCs/>
          <w:sz w:val="23"/>
          <w:szCs w:val="23"/>
        </w:rPr>
        <w:t>Untuk memastikan tata cara pe</w:t>
      </w:r>
      <w:r w:rsidR="0013286B" w:rsidRPr="00AE317F">
        <w:rPr>
          <w:rFonts w:asciiTheme="minorHAnsi" w:hAnsiTheme="minorHAnsi" w:cstheme="minorHAnsi"/>
          <w:bCs/>
          <w:sz w:val="23"/>
          <w:szCs w:val="23"/>
        </w:rPr>
        <w:t>meriksaan bahan baku</w:t>
      </w:r>
      <w:r w:rsidR="00205B49" w:rsidRPr="00AE317F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</w:t>
      </w:r>
      <w:r w:rsidR="00DE00C4" w:rsidRPr="00AE317F">
        <w:rPr>
          <w:rFonts w:asciiTheme="minorHAnsi" w:hAnsiTheme="minorHAnsi" w:cstheme="minorHAnsi"/>
          <w:bCs/>
          <w:sz w:val="23"/>
          <w:szCs w:val="23"/>
          <w:lang w:val="id-ID"/>
        </w:rPr>
        <w:t>Methylis</w:t>
      </w:r>
      <w:r w:rsidR="00C92FA4" w:rsidRPr="00AE317F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Parabenum</w:t>
      </w:r>
      <w:r w:rsidRPr="00AE317F">
        <w:rPr>
          <w:rFonts w:asciiTheme="minorHAnsi" w:hAnsiTheme="minorHAnsi" w:cstheme="minorHAnsi"/>
          <w:bCs/>
          <w:sz w:val="23"/>
          <w:szCs w:val="23"/>
        </w:rPr>
        <w:t xml:space="preserve"> dilakukan dengan baik dan benar sesuai </w:t>
      </w:r>
      <w:r w:rsidR="00F84604" w:rsidRPr="00AE317F">
        <w:rPr>
          <w:rFonts w:asciiTheme="minorHAnsi" w:hAnsiTheme="minorHAnsi" w:cstheme="minorHAnsi"/>
          <w:bCs/>
          <w:sz w:val="23"/>
          <w:szCs w:val="23"/>
        </w:rPr>
        <w:t>spesifikasi</w:t>
      </w:r>
      <w:r w:rsidRPr="00AE317F">
        <w:rPr>
          <w:rFonts w:asciiTheme="minorHAnsi" w:hAnsiTheme="minorHAnsi" w:cstheme="minorHAnsi"/>
          <w:bCs/>
          <w:sz w:val="23"/>
          <w:szCs w:val="23"/>
        </w:rPr>
        <w:t xml:space="preserve"> yang</w:t>
      </w:r>
      <w:r w:rsidRPr="00AE317F">
        <w:rPr>
          <w:rFonts w:asciiTheme="minorHAnsi" w:hAnsiTheme="minorHAnsi" w:cstheme="minorHAnsi"/>
          <w:sz w:val="23"/>
          <w:szCs w:val="23"/>
        </w:rPr>
        <w:t xml:space="preserve"> berlaku.</w:t>
      </w:r>
    </w:p>
    <w:p w14:paraId="6AFC62D2" w14:textId="77777777" w:rsidR="007F5E87" w:rsidRPr="00AE317F" w:rsidRDefault="007F5E87" w:rsidP="00B87D47">
      <w:pPr>
        <w:pStyle w:val="ListParagraph"/>
        <w:spacing w:line="120" w:lineRule="auto"/>
        <w:ind w:left="432"/>
        <w:contextualSpacing/>
        <w:jc w:val="both"/>
        <w:rPr>
          <w:rFonts w:asciiTheme="minorHAnsi" w:hAnsiTheme="minorHAnsi" w:cstheme="minorHAnsi"/>
          <w:b/>
          <w:sz w:val="23"/>
          <w:szCs w:val="23"/>
          <w:lang w:val="id-ID"/>
        </w:rPr>
      </w:pPr>
    </w:p>
    <w:p w14:paraId="6F67F80A" w14:textId="77777777" w:rsidR="00C341BB" w:rsidRPr="00AE317F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>Ruang Lingkup</w:t>
      </w:r>
    </w:p>
    <w:p w14:paraId="02A38B40" w14:textId="77777777" w:rsidR="007F5E87" w:rsidRPr="00AE317F" w:rsidRDefault="007F5E87" w:rsidP="003612DC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Laboratorium PT. Kimia Farma, Tbk</w:t>
      </w:r>
      <w:r w:rsidR="00087344" w:rsidRPr="00AE317F">
        <w:rPr>
          <w:rFonts w:asciiTheme="minorHAnsi" w:hAnsiTheme="minorHAnsi" w:cstheme="minorHAnsi"/>
          <w:sz w:val="23"/>
          <w:szCs w:val="23"/>
        </w:rPr>
        <w:t xml:space="preserve"> </w:t>
      </w:r>
      <w:r w:rsidRPr="00AE317F">
        <w:rPr>
          <w:rFonts w:asciiTheme="minorHAnsi" w:hAnsiTheme="minorHAnsi" w:cstheme="minorHAnsi"/>
          <w:sz w:val="23"/>
          <w:szCs w:val="23"/>
        </w:rPr>
        <w:t>-</w:t>
      </w:r>
      <w:r w:rsidR="00087344" w:rsidRPr="00AE317F">
        <w:rPr>
          <w:rFonts w:asciiTheme="minorHAnsi" w:hAnsiTheme="minorHAnsi" w:cstheme="minorHAnsi"/>
          <w:sz w:val="23"/>
          <w:szCs w:val="23"/>
        </w:rPr>
        <w:t xml:space="preserve"> </w:t>
      </w:r>
      <w:r w:rsidRPr="00AE317F">
        <w:rPr>
          <w:rFonts w:asciiTheme="minorHAnsi" w:hAnsiTheme="minorHAnsi" w:cstheme="minorHAnsi"/>
          <w:sz w:val="23"/>
          <w:szCs w:val="23"/>
        </w:rPr>
        <w:t>Plant Banjaran.</w:t>
      </w:r>
    </w:p>
    <w:p w14:paraId="5721D437" w14:textId="77777777" w:rsidR="001D5DD6" w:rsidRPr="00AE317F" w:rsidRDefault="001D5DD6" w:rsidP="00B87D47">
      <w:pPr>
        <w:pStyle w:val="ListParagraph"/>
        <w:spacing w:line="120" w:lineRule="auto"/>
        <w:ind w:left="432"/>
        <w:contextualSpacing/>
        <w:jc w:val="both"/>
        <w:rPr>
          <w:rFonts w:asciiTheme="minorHAnsi" w:hAnsiTheme="minorHAnsi" w:cstheme="minorHAnsi"/>
          <w:b/>
          <w:i/>
          <w:sz w:val="23"/>
          <w:szCs w:val="23"/>
          <w:lang w:val="id-ID"/>
        </w:rPr>
      </w:pPr>
    </w:p>
    <w:p w14:paraId="47D72424" w14:textId="77777777" w:rsidR="00256F35" w:rsidRPr="00AE317F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>Penanggungjawab</w:t>
      </w:r>
    </w:p>
    <w:p w14:paraId="2392419C" w14:textId="77777777" w:rsidR="00F25CFE" w:rsidRPr="00AE317F" w:rsidRDefault="00F25CFE" w:rsidP="003612DC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Analis </w:t>
      </w:r>
      <w:r w:rsidR="00025E90" w:rsidRPr="00AE317F">
        <w:rPr>
          <w:rFonts w:asciiTheme="minorHAnsi" w:hAnsiTheme="minorHAnsi" w:cstheme="minorHAnsi"/>
          <w:sz w:val="23"/>
          <w:szCs w:val="23"/>
        </w:rPr>
        <w:t>Pengawasan Mutu</w:t>
      </w:r>
      <w:r w:rsidRPr="00AE317F">
        <w:rPr>
          <w:rFonts w:asciiTheme="minorHAnsi" w:hAnsiTheme="minorHAnsi" w:cstheme="minorHAnsi"/>
          <w:sz w:val="23"/>
          <w:szCs w:val="23"/>
        </w:rPr>
        <w:t xml:space="preserve"> bertanggung jawab melaksanakan pemeriksaan bahan baku sesuai dengan </w:t>
      </w:r>
      <w:r w:rsidR="00025E90" w:rsidRPr="00AE317F">
        <w:rPr>
          <w:rFonts w:asciiTheme="minorHAnsi" w:hAnsiTheme="minorHAnsi" w:cstheme="minorHAnsi"/>
          <w:sz w:val="23"/>
          <w:szCs w:val="23"/>
        </w:rPr>
        <w:t>instruksi kerja</w:t>
      </w:r>
      <w:r w:rsidRPr="00AE317F">
        <w:rPr>
          <w:rFonts w:asciiTheme="minorHAnsi" w:hAnsiTheme="minorHAnsi" w:cstheme="minorHAnsi"/>
          <w:sz w:val="23"/>
          <w:szCs w:val="23"/>
        </w:rPr>
        <w:t xml:space="preserve"> ini.</w:t>
      </w:r>
    </w:p>
    <w:p w14:paraId="3CEBD0EB" w14:textId="77777777" w:rsidR="00F71A77" w:rsidRPr="00AE317F" w:rsidRDefault="00F71A77" w:rsidP="00B87D47">
      <w:pPr>
        <w:pStyle w:val="ListParagraph"/>
        <w:tabs>
          <w:tab w:val="left" w:pos="426"/>
        </w:tabs>
        <w:spacing w:line="120" w:lineRule="auto"/>
        <w:ind w:left="432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</w:p>
    <w:p w14:paraId="3DBA99A5" w14:textId="77777777" w:rsidR="00F84604" w:rsidRPr="00AE317F" w:rsidRDefault="00F84604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r w:rsidRPr="00AE317F">
        <w:rPr>
          <w:rFonts w:asciiTheme="minorHAnsi" w:hAnsiTheme="minorHAnsi" w:cstheme="minorHAnsi"/>
          <w:b/>
          <w:iCs/>
          <w:sz w:val="23"/>
          <w:szCs w:val="23"/>
        </w:rPr>
        <w:t>Definisi</w:t>
      </w:r>
    </w:p>
    <w:p w14:paraId="3AA5135A" w14:textId="77777777" w:rsidR="00F84604" w:rsidRPr="00AE317F" w:rsidRDefault="00F84604" w:rsidP="003612DC">
      <w:pPr>
        <w:pStyle w:val="ListParagraph"/>
        <w:spacing w:line="276" w:lineRule="auto"/>
        <w:ind w:left="426" w:hanging="284"/>
        <w:contextualSpacing/>
        <w:rPr>
          <w:rFonts w:asciiTheme="minorHAnsi" w:hAnsiTheme="minorHAnsi" w:cstheme="minorHAnsi"/>
          <w:b/>
          <w:iCs/>
          <w:sz w:val="23"/>
          <w:szCs w:val="23"/>
        </w:rPr>
      </w:pPr>
      <w:r w:rsidRPr="00AE317F">
        <w:rPr>
          <w:rFonts w:asciiTheme="minorHAnsi" w:hAnsiTheme="minorHAnsi" w:cstheme="minorHAnsi"/>
          <w:b/>
          <w:iCs/>
          <w:sz w:val="23"/>
          <w:szCs w:val="23"/>
        </w:rPr>
        <w:t>-</w:t>
      </w:r>
    </w:p>
    <w:p w14:paraId="69E43750" w14:textId="77777777" w:rsidR="00F84604" w:rsidRPr="00AE317F" w:rsidRDefault="00F84604" w:rsidP="00B87D47">
      <w:pPr>
        <w:pStyle w:val="ListParagraph"/>
        <w:spacing w:line="120" w:lineRule="auto"/>
        <w:ind w:left="432"/>
        <w:contextualSpacing/>
        <w:rPr>
          <w:rFonts w:asciiTheme="minorHAnsi" w:hAnsiTheme="minorHAnsi" w:cstheme="minorHAnsi"/>
          <w:b/>
          <w:i/>
          <w:sz w:val="23"/>
          <w:szCs w:val="23"/>
        </w:rPr>
      </w:pPr>
    </w:p>
    <w:p w14:paraId="732AED2C" w14:textId="77777777" w:rsidR="003E7CCD" w:rsidRPr="00AE317F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>Referensi</w:t>
      </w:r>
    </w:p>
    <w:p w14:paraId="329D2EE2" w14:textId="70A4F16C" w:rsidR="00FA0641" w:rsidRPr="00AE317F" w:rsidRDefault="00E102FA" w:rsidP="003612DC">
      <w:pPr>
        <w:pStyle w:val="ListParagraph"/>
        <w:spacing w:line="276" w:lineRule="auto"/>
        <w:ind w:left="142"/>
        <w:rPr>
          <w:rFonts w:asciiTheme="minorHAnsi" w:hAnsiTheme="minorHAnsi" w:cstheme="minorHAnsi"/>
          <w:sz w:val="23"/>
          <w:szCs w:val="23"/>
          <w:lang w:val="id-ID"/>
        </w:rPr>
      </w:pPr>
      <w:r w:rsidRPr="00E102FA">
        <w:rPr>
          <w:rFonts w:asciiTheme="minorHAnsi" w:hAnsiTheme="minorHAnsi" w:cstheme="minorHAnsi"/>
          <w:sz w:val="23"/>
          <w:szCs w:val="23"/>
          <w:highlight w:val="yellow"/>
          <w:lang w:val="en-ID"/>
        </w:rPr>
        <w:t>USP 46 NF 41 (2023)</w:t>
      </w:r>
    </w:p>
    <w:p w14:paraId="49E27699" w14:textId="77777777" w:rsidR="00F71A77" w:rsidRPr="00AE317F" w:rsidRDefault="00F71A77" w:rsidP="00B87D47">
      <w:pPr>
        <w:pStyle w:val="ListParagraph"/>
        <w:tabs>
          <w:tab w:val="left" w:pos="993"/>
        </w:tabs>
        <w:spacing w:line="120" w:lineRule="auto"/>
        <w:ind w:left="994"/>
        <w:contextualSpacing/>
        <w:rPr>
          <w:rFonts w:asciiTheme="minorHAnsi" w:hAnsiTheme="minorHAnsi" w:cstheme="minorHAnsi"/>
          <w:i/>
          <w:sz w:val="23"/>
          <w:szCs w:val="23"/>
        </w:rPr>
      </w:pPr>
    </w:p>
    <w:p w14:paraId="0FEC96AA" w14:textId="4AD8200F" w:rsidR="006E3772" w:rsidRPr="00AE317F" w:rsidRDefault="006E3772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  <w:lang w:val="id-ID"/>
        </w:rPr>
        <w:t xml:space="preserve">Alat dan </w:t>
      </w:r>
      <w:r w:rsidR="00631DC8" w:rsidRPr="00AE317F">
        <w:rPr>
          <w:rFonts w:asciiTheme="minorHAnsi" w:hAnsiTheme="minorHAnsi" w:cstheme="minorHAnsi"/>
          <w:b/>
          <w:sz w:val="23"/>
          <w:szCs w:val="23"/>
          <w:lang w:val="id-ID"/>
        </w:rPr>
        <w:t>Bahan</w:t>
      </w:r>
    </w:p>
    <w:p w14:paraId="025CAB63" w14:textId="19158E1B" w:rsidR="00DE00C4" w:rsidRPr="00AE317F" w:rsidRDefault="00DE00C4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Alat</w:t>
      </w:r>
      <w:r w:rsidR="006701B1" w:rsidRPr="00AE317F">
        <w:rPr>
          <w:rFonts w:asciiTheme="minorHAnsi" w:hAnsiTheme="minorHAnsi" w:cstheme="minorHAnsi"/>
          <w:sz w:val="23"/>
          <w:szCs w:val="23"/>
        </w:rPr>
        <w:t xml:space="preserve"> </w:t>
      </w:r>
      <w:r w:rsidR="000031BC" w:rsidRPr="00AE317F">
        <w:rPr>
          <w:rFonts w:asciiTheme="minorHAnsi" w:hAnsiTheme="minorHAnsi" w:cstheme="minorHAnsi"/>
          <w:sz w:val="23"/>
          <w:szCs w:val="23"/>
        </w:rPr>
        <w:t>:</w:t>
      </w:r>
    </w:p>
    <w:tbl>
      <w:tblPr>
        <w:tblW w:w="10596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5"/>
        <w:gridCol w:w="3788"/>
        <w:gridCol w:w="538"/>
        <w:gridCol w:w="5845"/>
      </w:tblGrid>
      <w:tr w:rsidR="00DE00C4" w:rsidRPr="00AE317F" w14:paraId="08EC0DCD" w14:textId="77777777" w:rsidTr="001B1182">
        <w:trPr>
          <w:trHeight w:val="315"/>
        </w:trPr>
        <w:tc>
          <w:tcPr>
            <w:tcW w:w="425" w:type="dxa"/>
            <w:noWrap/>
            <w:hideMark/>
          </w:tcPr>
          <w:p w14:paraId="3827AE36" w14:textId="60351CC4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  <w:hideMark/>
          </w:tcPr>
          <w:p w14:paraId="65531EC4" w14:textId="123AA197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 xml:space="preserve">Timbangan </w:t>
            </w:r>
            <w:r w:rsidR="00631DC8"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Analitik</w:t>
            </w:r>
          </w:p>
        </w:tc>
        <w:tc>
          <w:tcPr>
            <w:tcW w:w="538" w:type="dxa"/>
            <w:noWrap/>
            <w:hideMark/>
          </w:tcPr>
          <w:p w14:paraId="40D02B2E" w14:textId="1CAA8CBE" w:rsidR="00DE00C4" w:rsidRPr="00AE317F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11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0D1565B8" w14:textId="7910EAA1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 xml:space="preserve">Melting </w:t>
            </w:r>
            <w:r w:rsidR="00631DC8"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Point</w:t>
            </w:r>
          </w:p>
        </w:tc>
      </w:tr>
      <w:tr w:rsidR="00DE00C4" w:rsidRPr="00AE317F" w14:paraId="2D028BDA" w14:textId="77777777" w:rsidTr="001B1182">
        <w:trPr>
          <w:trHeight w:val="300"/>
        </w:trPr>
        <w:tc>
          <w:tcPr>
            <w:tcW w:w="425" w:type="dxa"/>
            <w:noWrap/>
            <w:hideMark/>
          </w:tcPr>
          <w:p w14:paraId="62DA2FA9" w14:textId="709D62B7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  <w:hideMark/>
          </w:tcPr>
          <w:p w14:paraId="67635D74" w14:textId="558BF513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 xml:space="preserve">Gelas </w:t>
            </w:r>
            <w:r w:rsidR="00631DC8"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Kimia</w:t>
            </w:r>
          </w:p>
        </w:tc>
        <w:tc>
          <w:tcPr>
            <w:tcW w:w="538" w:type="dxa"/>
            <w:noWrap/>
            <w:hideMark/>
          </w:tcPr>
          <w:p w14:paraId="6A051D08" w14:textId="06B91672" w:rsidR="00DE00C4" w:rsidRPr="00AE317F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12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61379957" w14:textId="4D94BD80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Desi</w:t>
            </w:r>
            <w:r w:rsidR="000F7ADC" w:rsidRPr="00AE317F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k</w:t>
            </w: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ator</w:t>
            </w:r>
          </w:p>
        </w:tc>
      </w:tr>
      <w:tr w:rsidR="00DE00C4" w:rsidRPr="00AE317F" w14:paraId="680ADF4F" w14:textId="77777777" w:rsidTr="001B1182">
        <w:trPr>
          <w:trHeight w:val="300"/>
        </w:trPr>
        <w:tc>
          <w:tcPr>
            <w:tcW w:w="425" w:type="dxa"/>
            <w:noWrap/>
            <w:hideMark/>
          </w:tcPr>
          <w:p w14:paraId="55BBFD97" w14:textId="60E10CAD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  <w:hideMark/>
          </w:tcPr>
          <w:p w14:paraId="27FC6A11" w14:textId="10F105C8" w:rsidR="00DE00C4" w:rsidRPr="00AE317F" w:rsidRDefault="00DE00C4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 xml:space="preserve">Tabung </w:t>
            </w:r>
            <w:r w:rsidR="000F7ADC" w:rsidRPr="00AE317F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Nessler</w:t>
            </w:r>
          </w:p>
        </w:tc>
        <w:tc>
          <w:tcPr>
            <w:tcW w:w="538" w:type="dxa"/>
            <w:noWrap/>
            <w:hideMark/>
          </w:tcPr>
          <w:p w14:paraId="197DCA59" w14:textId="4EC8600A" w:rsidR="00DE00C4" w:rsidRPr="00AE317F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13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09C86657" w14:textId="6C2BE6FD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 xml:space="preserve">Cawan </w:t>
            </w:r>
            <w:r w:rsidR="00631DC8"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Pijar</w:t>
            </w:r>
          </w:p>
        </w:tc>
      </w:tr>
      <w:tr w:rsidR="00DE00C4" w:rsidRPr="00AE317F" w14:paraId="559DF42F" w14:textId="77777777" w:rsidTr="001B1182">
        <w:trPr>
          <w:trHeight w:val="300"/>
        </w:trPr>
        <w:tc>
          <w:tcPr>
            <w:tcW w:w="425" w:type="dxa"/>
            <w:noWrap/>
            <w:hideMark/>
          </w:tcPr>
          <w:p w14:paraId="0425D363" w14:textId="34B02EFA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4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  <w:hideMark/>
          </w:tcPr>
          <w:p w14:paraId="3A2B2FD8" w14:textId="19A1C6BE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 xml:space="preserve">Labu </w:t>
            </w:r>
            <w:r w:rsidR="00631DC8"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Ukur</w:t>
            </w:r>
          </w:p>
        </w:tc>
        <w:tc>
          <w:tcPr>
            <w:tcW w:w="538" w:type="dxa"/>
            <w:noWrap/>
            <w:hideMark/>
          </w:tcPr>
          <w:p w14:paraId="25D731C2" w14:textId="7B2EC395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1</w:t>
            </w:r>
            <w:r w:rsidR="0079205A"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4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4B9CB379" w14:textId="77777777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Furnace</w:t>
            </w:r>
          </w:p>
        </w:tc>
      </w:tr>
      <w:tr w:rsidR="00DE00C4" w:rsidRPr="00AE317F" w14:paraId="3775651C" w14:textId="77777777" w:rsidTr="001B1182">
        <w:trPr>
          <w:trHeight w:val="300"/>
        </w:trPr>
        <w:tc>
          <w:tcPr>
            <w:tcW w:w="425" w:type="dxa"/>
            <w:noWrap/>
          </w:tcPr>
          <w:p w14:paraId="27AD9700" w14:textId="6606F666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5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</w:tcPr>
          <w:p w14:paraId="4986B25E" w14:textId="0F645D55" w:rsidR="00DE00C4" w:rsidRPr="00AE317F" w:rsidRDefault="00470A2C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HPLC</w:t>
            </w:r>
          </w:p>
        </w:tc>
        <w:tc>
          <w:tcPr>
            <w:tcW w:w="538" w:type="dxa"/>
            <w:noWrap/>
          </w:tcPr>
          <w:p w14:paraId="4F75920B" w14:textId="6EEFFAD0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1</w:t>
            </w:r>
            <w:r w:rsidR="0079205A"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5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6C709E4A" w14:textId="3666D999" w:rsidR="00DE00C4" w:rsidRPr="00AE317F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Pipa</w:t>
            </w:r>
            <w:r w:rsidR="00DE00C4"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 xml:space="preserve"> </w:t>
            </w:r>
            <w:r w:rsidR="00631DC8"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Kapiler</w:t>
            </w:r>
          </w:p>
        </w:tc>
      </w:tr>
      <w:tr w:rsidR="00DE00C4" w:rsidRPr="00AE317F" w14:paraId="1EBE1FAF" w14:textId="77777777" w:rsidTr="001B1182">
        <w:trPr>
          <w:trHeight w:val="300"/>
        </w:trPr>
        <w:tc>
          <w:tcPr>
            <w:tcW w:w="425" w:type="dxa"/>
            <w:noWrap/>
          </w:tcPr>
          <w:p w14:paraId="2DB4B020" w14:textId="34278F22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6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</w:tcPr>
          <w:p w14:paraId="07D58402" w14:textId="2A3FE98E" w:rsidR="00DE00C4" w:rsidRPr="00AE317F" w:rsidRDefault="00DE00C4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Pipet</w:t>
            </w:r>
            <w:r w:rsidR="000F7ADC" w:rsidRPr="00AE317F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  <w:r w:rsidR="000F7ADC" w:rsidRPr="00AE317F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Tetes</w:t>
            </w:r>
          </w:p>
        </w:tc>
        <w:tc>
          <w:tcPr>
            <w:tcW w:w="538" w:type="dxa"/>
            <w:noWrap/>
          </w:tcPr>
          <w:p w14:paraId="2536060A" w14:textId="554FF178" w:rsidR="00DE00C4" w:rsidRPr="00AE317F" w:rsidRDefault="00DE00C4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1</w:t>
            </w:r>
            <w:r w:rsidR="0079205A"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6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249261C9" w14:textId="234FC153" w:rsidR="00DE00C4" w:rsidRPr="00AE317F" w:rsidRDefault="00470A2C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Syringe </w:t>
            </w:r>
            <w:r w:rsidR="00427CA4" w:rsidRPr="00AE317F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dan Membran Filter</w:t>
            </w:r>
          </w:p>
        </w:tc>
      </w:tr>
      <w:tr w:rsidR="0079205A" w:rsidRPr="00AE317F" w14:paraId="6C502CDF" w14:textId="77777777" w:rsidTr="001B1182">
        <w:trPr>
          <w:trHeight w:val="300"/>
        </w:trPr>
        <w:tc>
          <w:tcPr>
            <w:tcW w:w="425" w:type="dxa"/>
            <w:noWrap/>
          </w:tcPr>
          <w:p w14:paraId="64D10D2B" w14:textId="51D73097" w:rsidR="0079205A" w:rsidRPr="00AE317F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3788" w:type="dxa"/>
            <w:noWrap/>
          </w:tcPr>
          <w:p w14:paraId="42F30E6D" w14:textId="36D160CD" w:rsidR="0079205A" w:rsidRPr="00AE317F" w:rsidRDefault="0079205A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Botol Semprot</w:t>
            </w:r>
          </w:p>
        </w:tc>
        <w:tc>
          <w:tcPr>
            <w:tcW w:w="538" w:type="dxa"/>
            <w:noWrap/>
          </w:tcPr>
          <w:p w14:paraId="017D4358" w14:textId="5A1906C6" w:rsidR="0079205A" w:rsidRPr="00AE317F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5845" w:type="dxa"/>
            <w:noWrap/>
          </w:tcPr>
          <w:p w14:paraId="3D8D2EFB" w14:textId="0166377C" w:rsidR="0079205A" w:rsidRPr="00AE317F" w:rsidRDefault="0079205A" w:rsidP="001B1182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Penjepit Cawan</w:t>
            </w:r>
          </w:p>
        </w:tc>
      </w:tr>
      <w:tr w:rsidR="0079205A" w:rsidRPr="00AE317F" w14:paraId="0D5A8D69" w14:textId="77777777" w:rsidTr="001B1182">
        <w:trPr>
          <w:trHeight w:val="300"/>
        </w:trPr>
        <w:tc>
          <w:tcPr>
            <w:tcW w:w="425" w:type="dxa"/>
            <w:noWrap/>
          </w:tcPr>
          <w:p w14:paraId="5AD65C93" w14:textId="2E825E32" w:rsidR="0079205A" w:rsidRPr="00AE317F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3788" w:type="dxa"/>
            <w:noWrap/>
          </w:tcPr>
          <w:p w14:paraId="6CAA4D17" w14:textId="083EA45F" w:rsidR="0079205A" w:rsidRPr="00AE317F" w:rsidRDefault="0079205A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Gelas Ukur</w:t>
            </w:r>
          </w:p>
        </w:tc>
        <w:tc>
          <w:tcPr>
            <w:tcW w:w="538" w:type="dxa"/>
            <w:noWrap/>
          </w:tcPr>
          <w:p w14:paraId="5C5C5574" w14:textId="3834B2B0" w:rsidR="0079205A" w:rsidRPr="00AE317F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5845" w:type="dxa"/>
            <w:noWrap/>
          </w:tcPr>
          <w:p w14:paraId="5D4724C5" w14:textId="56AFEFBB" w:rsidR="0079205A" w:rsidRPr="00AE317F" w:rsidRDefault="00427CA4" w:rsidP="001B1182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Pipet Seukuran</w:t>
            </w:r>
          </w:p>
        </w:tc>
      </w:tr>
      <w:tr w:rsidR="0079205A" w:rsidRPr="00AE317F" w14:paraId="2225DCD3" w14:textId="77777777" w:rsidTr="001B1182">
        <w:trPr>
          <w:trHeight w:val="300"/>
        </w:trPr>
        <w:tc>
          <w:tcPr>
            <w:tcW w:w="425" w:type="dxa"/>
            <w:noWrap/>
          </w:tcPr>
          <w:p w14:paraId="65EFA193" w14:textId="5A20969B" w:rsidR="0079205A" w:rsidRPr="00AE317F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3788" w:type="dxa"/>
            <w:noWrap/>
          </w:tcPr>
          <w:p w14:paraId="35167997" w14:textId="50641329" w:rsidR="0079205A" w:rsidRPr="00AE317F" w:rsidRDefault="00427CA4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Pipet Ukur</w:t>
            </w:r>
          </w:p>
        </w:tc>
        <w:tc>
          <w:tcPr>
            <w:tcW w:w="538" w:type="dxa"/>
            <w:noWrap/>
          </w:tcPr>
          <w:p w14:paraId="3A4372FE" w14:textId="7FF4998F" w:rsidR="0079205A" w:rsidRPr="00AE317F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5845" w:type="dxa"/>
            <w:noWrap/>
          </w:tcPr>
          <w:p w14:paraId="489F4BA5" w14:textId="58B29E04" w:rsidR="0079205A" w:rsidRPr="00AE317F" w:rsidRDefault="0079205A" w:rsidP="001B1182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Vortex</w:t>
            </w:r>
          </w:p>
        </w:tc>
      </w:tr>
      <w:tr w:rsidR="0079205A" w:rsidRPr="00AE317F" w14:paraId="32A7BD5E" w14:textId="77777777" w:rsidTr="008023F6">
        <w:trPr>
          <w:trHeight w:val="300"/>
        </w:trPr>
        <w:tc>
          <w:tcPr>
            <w:tcW w:w="425" w:type="dxa"/>
            <w:noWrap/>
          </w:tcPr>
          <w:p w14:paraId="21954300" w14:textId="4851BC68" w:rsidR="0079205A" w:rsidRPr="00AE317F" w:rsidRDefault="0079205A" w:rsidP="001B1182">
            <w:pPr>
              <w:tabs>
                <w:tab w:val="center" w:pos="4320"/>
                <w:tab w:val="right" w:pos="8640"/>
              </w:tabs>
              <w:spacing w:line="276" w:lineRule="auto"/>
              <w:ind w:right="-468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3788" w:type="dxa"/>
            <w:noWrap/>
          </w:tcPr>
          <w:p w14:paraId="76382140" w14:textId="511C4C4E" w:rsidR="0079205A" w:rsidRPr="00AE317F" w:rsidRDefault="0079205A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Magnetic Stirrer</w:t>
            </w:r>
          </w:p>
        </w:tc>
        <w:tc>
          <w:tcPr>
            <w:tcW w:w="538" w:type="dxa"/>
            <w:noWrap/>
          </w:tcPr>
          <w:p w14:paraId="626094AD" w14:textId="2B9A2D35" w:rsidR="0079205A" w:rsidRPr="00AE317F" w:rsidRDefault="001B1182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5845" w:type="dxa"/>
            <w:shd w:val="clear" w:color="auto" w:fill="auto"/>
            <w:noWrap/>
          </w:tcPr>
          <w:p w14:paraId="2E349793" w14:textId="7AD65350" w:rsidR="0079205A" w:rsidRPr="00AE317F" w:rsidRDefault="001B1182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AE317F"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 w:eastAsia="id-ID"/>
              </w:rPr>
              <w:t>Spektrofotometri FTIR</w:t>
            </w:r>
          </w:p>
        </w:tc>
      </w:tr>
    </w:tbl>
    <w:p w14:paraId="4562A6EB" w14:textId="77777777" w:rsidR="0079205A" w:rsidRPr="00AE317F" w:rsidRDefault="0079205A" w:rsidP="001B1182">
      <w:pPr>
        <w:spacing w:line="276" w:lineRule="auto"/>
        <w:contextualSpacing/>
        <w:rPr>
          <w:rFonts w:asciiTheme="minorHAnsi" w:hAnsiTheme="minorHAnsi" w:cstheme="minorHAnsi"/>
          <w:b/>
          <w:i/>
          <w:sz w:val="23"/>
          <w:szCs w:val="23"/>
        </w:rPr>
      </w:pPr>
    </w:p>
    <w:p w14:paraId="60A9D2F8" w14:textId="6AF95F19" w:rsidR="00DE00C4" w:rsidRPr="00AE317F" w:rsidRDefault="00DE00C4" w:rsidP="001B1182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en-ID"/>
        </w:rPr>
        <w:t>Bahan</w:t>
      </w:r>
      <w:r w:rsidR="006701B1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0031BC" w:rsidRPr="00AE317F">
        <w:rPr>
          <w:rFonts w:asciiTheme="minorHAnsi" w:hAnsiTheme="minorHAnsi" w:cstheme="minorHAnsi"/>
          <w:sz w:val="23"/>
          <w:szCs w:val="23"/>
          <w:lang w:val="en-ID"/>
        </w:rPr>
        <w:t>:</w:t>
      </w:r>
    </w:p>
    <w:tbl>
      <w:tblPr>
        <w:tblW w:w="10634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5"/>
        <w:gridCol w:w="3788"/>
        <w:gridCol w:w="576"/>
        <w:gridCol w:w="5845"/>
      </w:tblGrid>
      <w:tr w:rsidR="00480CB3" w:rsidRPr="00AE317F" w14:paraId="78AA6294" w14:textId="77777777" w:rsidTr="000A04E5">
        <w:trPr>
          <w:trHeight w:val="315"/>
        </w:trPr>
        <w:tc>
          <w:tcPr>
            <w:tcW w:w="425" w:type="dxa"/>
            <w:shd w:val="clear" w:color="auto" w:fill="auto"/>
            <w:noWrap/>
            <w:hideMark/>
          </w:tcPr>
          <w:p w14:paraId="6E0F6CF3" w14:textId="3103EA27" w:rsidR="00480CB3" w:rsidRPr="00AE317F" w:rsidRDefault="00480CB3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shd w:val="clear" w:color="auto" w:fill="auto"/>
            <w:noWrap/>
            <w:hideMark/>
          </w:tcPr>
          <w:p w14:paraId="60D3A5F4" w14:textId="77777777" w:rsidR="00480CB3" w:rsidRPr="00AE317F" w:rsidRDefault="00EE2CC1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Air Murni</w:t>
            </w:r>
          </w:p>
        </w:tc>
        <w:tc>
          <w:tcPr>
            <w:tcW w:w="576" w:type="dxa"/>
            <w:noWrap/>
            <w:hideMark/>
          </w:tcPr>
          <w:p w14:paraId="32926F43" w14:textId="0D8A9666" w:rsidR="00480CB3" w:rsidRPr="00AE317F" w:rsidRDefault="00F62C76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6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36C32D37" w14:textId="6EC1FA80" w:rsidR="00480CB3" w:rsidRPr="00AE317F" w:rsidRDefault="00480CB3" w:rsidP="001B1182">
            <w:pPr>
              <w:spacing w:line="276" w:lineRule="auto"/>
              <w:ind w:hanging="35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H</w:t>
            </w: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vertAlign w:val="subscript"/>
                <w:lang w:val="id-ID" w:eastAsia="id-ID"/>
              </w:rPr>
              <w:t>2</w:t>
            </w: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SO</w:t>
            </w: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vertAlign w:val="subscript"/>
                <w:lang w:val="id-ID" w:eastAsia="id-ID"/>
              </w:rPr>
              <w:t xml:space="preserve">4 </w:t>
            </w: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P</w:t>
            </w:r>
          </w:p>
        </w:tc>
      </w:tr>
      <w:tr w:rsidR="00480CB3" w:rsidRPr="00AE317F" w14:paraId="02D6F733" w14:textId="77777777" w:rsidTr="000A04E5">
        <w:trPr>
          <w:trHeight w:val="300"/>
        </w:trPr>
        <w:tc>
          <w:tcPr>
            <w:tcW w:w="425" w:type="dxa"/>
            <w:shd w:val="clear" w:color="auto" w:fill="auto"/>
            <w:noWrap/>
            <w:hideMark/>
          </w:tcPr>
          <w:p w14:paraId="3B94D289" w14:textId="7E3AB44E" w:rsidR="00480CB3" w:rsidRPr="00AE317F" w:rsidRDefault="00480CB3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shd w:val="clear" w:color="auto" w:fill="auto"/>
            <w:noWrap/>
            <w:hideMark/>
          </w:tcPr>
          <w:p w14:paraId="575D9488" w14:textId="60084090" w:rsidR="00480CB3" w:rsidRPr="00AE317F" w:rsidRDefault="00427CA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Potassium dihydrogen fosfat</w:t>
            </w:r>
            <w:r w:rsidRPr="00AE317F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 xml:space="preserve"> P</w:t>
            </w:r>
          </w:p>
        </w:tc>
        <w:tc>
          <w:tcPr>
            <w:tcW w:w="576" w:type="dxa"/>
            <w:noWrap/>
            <w:hideMark/>
          </w:tcPr>
          <w:p w14:paraId="3C17F92D" w14:textId="773BF0D8" w:rsidR="00480CB3" w:rsidRPr="00AE317F" w:rsidRDefault="00F62C76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7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7EBF1008" w14:textId="53920ADB" w:rsidR="00480CB3" w:rsidRPr="00AE317F" w:rsidRDefault="00427CA4" w:rsidP="001B1182">
            <w:pPr>
              <w:spacing w:line="276" w:lineRule="auto"/>
              <w:ind w:hanging="35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RS Methyparaben</w:t>
            </w:r>
          </w:p>
        </w:tc>
      </w:tr>
      <w:tr w:rsidR="00480CB3" w:rsidRPr="00AE317F" w14:paraId="56DF62FC" w14:textId="77777777" w:rsidTr="000A04E5">
        <w:trPr>
          <w:trHeight w:val="84"/>
        </w:trPr>
        <w:tc>
          <w:tcPr>
            <w:tcW w:w="425" w:type="dxa"/>
            <w:shd w:val="clear" w:color="auto" w:fill="auto"/>
            <w:noWrap/>
            <w:hideMark/>
          </w:tcPr>
          <w:p w14:paraId="0BD60F69" w14:textId="2D2401E2" w:rsidR="00480CB3" w:rsidRPr="00AE317F" w:rsidRDefault="00480CB3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shd w:val="clear" w:color="auto" w:fill="auto"/>
            <w:noWrap/>
            <w:hideMark/>
          </w:tcPr>
          <w:p w14:paraId="2E19E53F" w14:textId="178F82AC" w:rsidR="00480CB3" w:rsidRPr="00AE317F" w:rsidRDefault="00427CA4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Metanol</w:t>
            </w:r>
          </w:p>
        </w:tc>
        <w:tc>
          <w:tcPr>
            <w:tcW w:w="576" w:type="dxa"/>
            <w:noWrap/>
            <w:hideMark/>
          </w:tcPr>
          <w:p w14:paraId="327C71E7" w14:textId="021640E5" w:rsidR="00480CB3" w:rsidRPr="00AE317F" w:rsidRDefault="00F62C76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8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6B2A7535" w14:textId="3C8697A3" w:rsidR="00480CB3" w:rsidRPr="00AE317F" w:rsidRDefault="00427CA4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r w:rsidRPr="00AE317F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RS P-Hydroxybenzoic Acid</w:t>
            </w:r>
          </w:p>
        </w:tc>
      </w:tr>
      <w:tr w:rsidR="00480CB3" w:rsidRPr="00AE317F" w14:paraId="06412233" w14:textId="77777777" w:rsidTr="000A04E5">
        <w:trPr>
          <w:trHeight w:val="300"/>
        </w:trPr>
        <w:tc>
          <w:tcPr>
            <w:tcW w:w="425" w:type="dxa"/>
            <w:noWrap/>
            <w:hideMark/>
          </w:tcPr>
          <w:p w14:paraId="52E52EFE" w14:textId="59690428" w:rsidR="00480CB3" w:rsidRPr="00AE317F" w:rsidRDefault="00480CB3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4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  <w:hideMark/>
          </w:tcPr>
          <w:p w14:paraId="3D48B11F" w14:textId="77777777" w:rsidR="00480CB3" w:rsidRPr="00AE317F" w:rsidRDefault="00EE2CC1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</w:pPr>
            <w:r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>Air Murni</w:t>
            </w:r>
            <w:r w:rsidR="00480CB3" w:rsidRPr="00AE317F">
              <w:rPr>
                <w:rFonts w:asciiTheme="minorHAnsi" w:hAnsiTheme="minorHAnsi" w:cstheme="minorHAnsi"/>
                <w:iCs/>
                <w:sz w:val="23"/>
                <w:szCs w:val="23"/>
                <w:lang w:val="id-ID" w:eastAsia="id-ID"/>
              </w:rPr>
              <w:t xml:space="preserve"> bebas CO</w:t>
            </w:r>
            <w:r w:rsidR="00480CB3" w:rsidRPr="00AE317F">
              <w:rPr>
                <w:rFonts w:asciiTheme="minorHAnsi" w:hAnsiTheme="minorHAnsi" w:cstheme="minorHAnsi"/>
                <w:iCs/>
                <w:sz w:val="23"/>
                <w:szCs w:val="23"/>
                <w:vertAlign w:val="subscript"/>
                <w:lang w:val="id-ID" w:eastAsia="id-ID"/>
              </w:rPr>
              <w:t>2</w:t>
            </w:r>
          </w:p>
        </w:tc>
        <w:tc>
          <w:tcPr>
            <w:tcW w:w="576" w:type="dxa"/>
            <w:noWrap/>
            <w:hideMark/>
          </w:tcPr>
          <w:p w14:paraId="28BFCCDA" w14:textId="3991804D" w:rsidR="00480CB3" w:rsidRPr="00AE317F" w:rsidRDefault="00F62C76" w:rsidP="001B118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9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612291D2" w14:textId="43CB5E42" w:rsidR="00480CB3" w:rsidRPr="00AE317F" w:rsidRDefault="00427CA4" w:rsidP="001B1182">
            <w:pPr>
              <w:spacing w:line="276" w:lineRule="auto"/>
              <w:ind w:hanging="35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NaOH 0,1 N</w:t>
            </w:r>
          </w:p>
        </w:tc>
      </w:tr>
      <w:tr w:rsidR="004C211C" w:rsidRPr="00AE317F" w14:paraId="0744B2C6" w14:textId="77777777" w:rsidTr="000A04E5">
        <w:trPr>
          <w:trHeight w:val="300"/>
        </w:trPr>
        <w:tc>
          <w:tcPr>
            <w:tcW w:w="425" w:type="dxa"/>
            <w:noWrap/>
          </w:tcPr>
          <w:p w14:paraId="0BC9AA24" w14:textId="2CD15031" w:rsidR="004C211C" w:rsidRPr="00AE317F" w:rsidRDefault="00DE4C02" w:rsidP="001B118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>5</w:t>
            </w:r>
            <w:r w:rsidR="00997671" w:rsidRPr="00AE317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788" w:type="dxa"/>
            <w:noWrap/>
          </w:tcPr>
          <w:p w14:paraId="5290CF9D" w14:textId="2AA628A9" w:rsidR="004C211C" w:rsidRPr="00AE317F" w:rsidRDefault="0031733C" w:rsidP="001B1182">
            <w:pPr>
              <w:spacing w:line="276" w:lineRule="auto"/>
              <w:ind w:hanging="109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Hijau Bromkresol LP</w:t>
            </w:r>
          </w:p>
        </w:tc>
        <w:tc>
          <w:tcPr>
            <w:tcW w:w="576" w:type="dxa"/>
            <w:noWrap/>
          </w:tcPr>
          <w:p w14:paraId="18799E24" w14:textId="3EFD8B03" w:rsidR="004C211C" w:rsidRPr="00AE317F" w:rsidRDefault="006A5EE7" w:rsidP="001B1182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  <w:t xml:space="preserve"> </w:t>
            </w:r>
            <w:r w:rsidR="00F62C76"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10</w:t>
            </w:r>
            <w:r w:rsidR="000A04E5" w:rsidRPr="00AE317F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7B5D26B1" w14:textId="77777777" w:rsidR="00DC1C43" w:rsidRDefault="00F62C76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AE317F"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 w:eastAsia="id-ID"/>
              </w:rPr>
              <w:t>Minyak Mineral</w:t>
            </w:r>
          </w:p>
          <w:p w14:paraId="2EEEF3AC" w14:textId="77777777" w:rsidR="00B87D47" w:rsidRDefault="00B87D47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</w:p>
          <w:p w14:paraId="019E9D12" w14:textId="77777777" w:rsidR="00B87D47" w:rsidRDefault="00B87D47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</w:p>
          <w:p w14:paraId="0CB49855" w14:textId="5E7D226D" w:rsidR="00B87D47" w:rsidRPr="00AE317F" w:rsidRDefault="00B87D47" w:rsidP="001B118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718B0AC0" w14:textId="15D852E1" w:rsidR="007E52D6" w:rsidRPr="00AE317F" w:rsidRDefault="006701B1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lastRenderedPageBreak/>
        <w:t>Instruksi Kerja</w:t>
      </w:r>
    </w:p>
    <w:p w14:paraId="7E286A1F" w14:textId="20C69A14" w:rsidR="00922F3C" w:rsidRPr="00AE317F" w:rsidRDefault="00922F3C" w:rsidP="003612DC">
      <w:pPr>
        <w:pStyle w:val="ListParagraph"/>
        <w:numPr>
          <w:ilvl w:val="1"/>
          <w:numId w:val="3"/>
        </w:numPr>
        <w:tabs>
          <w:tab w:val="left" w:pos="567"/>
        </w:tabs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Pemerian</w:t>
      </w:r>
    </w:p>
    <w:p w14:paraId="6F7C298F" w14:textId="26F03D15" w:rsidR="00922F3C" w:rsidRPr="00AE317F" w:rsidRDefault="00922F3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Syarat</w:t>
      </w:r>
      <w:r w:rsidR="006701B1" w:rsidRPr="00AE317F">
        <w:rPr>
          <w:rFonts w:asciiTheme="minorHAnsi" w:hAnsiTheme="minorHAnsi" w:cstheme="minorHAnsi"/>
          <w:sz w:val="23"/>
          <w:szCs w:val="23"/>
        </w:rPr>
        <w:t xml:space="preserve"> </w:t>
      </w:r>
      <w:r w:rsidRPr="00AE317F">
        <w:rPr>
          <w:rFonts w:asciiTheme="minorHAnsi" w:hAnsiTheme="minorHAnsi" w:cstheme="minorHAnsi"/>
          <w:sz w:val="23"/>
          <w:szCs w:val="23"/>
        </w:rPr>
        <w:t xml:space="preserve">: </w:t>
      </w:r>
    </w:p>
    <w:p w14:paraId="09534E5C" w14:textId="41A25E94" w:rsidR="00922F3C" w:rsidRPr="00AE317F" w:rsidRDefault="00922F3C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Sesuai dengan </w:t>
      </w:r>
      <w:r w:rsidR="003E08D6"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spesifikasi </w:t>
      </w:r>
      <w:r w:rsidR="00EE2CC1" w:rsidRPr="00AE317F">
        <w:rPr>
          <w:rFonts w:asciiTheme="minorHAnsi" w:hAnsiTheme="minorHAnsi" w:cstheme="minorHAnsi"/>
          <w:b/>
          <w:bCs/>
          <w:sz w:val="23"/>
          <w:szCs w:val="23"/>
        </w:rPr>
        <w:t xml:space="preserve">Bahan Baku </w:t>
      </w:r>
      <w:r w:rsidR="00DE00C4" w:rsidRPr="00AE317F">
        <w:rPr>
          <w:rFonts w:asciiTheme="minorHAnsi" w:hAnsiTheme="minorHAnsi" w:cstheme="minorHAnsi"/>
          <w:sz w:val="23"/>
          <w:szCs w:val="23"/>
          <w:lang w:val="id-ID"/>
        </w:rPr>
        <w:t>Methylis</w:t>
      </w:r>
      <w:r w:rsidR="00C92FA4"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Parabenum </w:t>
      </w:r>
      <w:r w:rsidR="006E3772" w:rsidRPr="00AE317F">
        <w:rPr>
          <w:rFonts w:asciiTheme="minorHAnsi" w:hAnsiTheme="minorHAnsi" w:cstheme="minorHAnsi"/>
          <w:sz w:val="23"/>
          <w:szCs w:val="23"/>
          <w:lang w:val="id-ID"/>
        </w:rPr>
        <w:t>(S-QC-01-078)</w:t>
      </w:r>
      <w:r w:rsidR="006701B1" w:rsidRPr="00AE317F">
        <w:rPr>
          <w:rFonts w:asciiTheme="minorHAnsi" w:hAnsiTheme="minorHAnsi" w:cstheme="minorHAnsi"/>
          <w:sz w:val="23"/>
          <w:szCs w:val="23"/>
        </w:rPr>
        <w:t>.</w:t>
      </w:r>
    </w:p>
    <w:p w14:paraId="5BF1D931" w14:textId="69642312" w:rsidR="00922F3C" w:rsidRPr="00AE317F" w:rsidRDefault="00922F3C" w:rsidP="003612DC">
      <w:pPr>
        <w:pStyle w:val="ListParagraph"/>
        <w:numPr>
          <w:ilvl w:val="2"/>
          <w:numId w:val="3"/>
        </w:numPr>
        <w:tabs>
          <w:tab w:val="left" w:pos="1276"/>
          <w:tab w:val="left" w:pos="1843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Cara Kerja</w:t>
      </w:r>
      <w:r w:rsidR="006701B1" w:rsidRPr="00AE317F">
        <w:rPr>
          <w:rFonts w:asciiTheme="minorHAnsi" w:hAnsiTheme="minorHAnsi" w:cstheme="minorHAnsi"/>
          <w:sz w:val="23"/>
          <w:szCs w:val="23"/>
        </w:rPr>
        <w:t xml:space="preserve"> </w:t>
      </w:r>
      <w:r w:rsidR="000031BC" w:rsidRPr="00AE317F">
        <w:rPr>
          <w:rFonts w:asciiTheme="minorHAnsi" w:hAnsiTheme="minorHAnsi" w:cstheme="minorHAnsi"/>
          <w:sz w:val="23"/>
          <w:szCs w:val="23"/>
        </w:rPr>
        <w:t>:</w:t>
      </w:r>
    </w:p>
    <w:p w14:paraId="6826085C" w14:textId="77777777" w:rsidR="00922F3C" w:rsidRPr="00AE317F" w:rsidRDefault="00922F3C" w:rsidP="003612DC">
      <w:pPr>
        <w:pStyle w:val="ListParagraph"/>
        <w:tabs>
          <w:tab w:val="left" w:pos="1418"/>
        </w:tabs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Amati secara visual (Organoleptis).</w:t>
      </w:r>
    </w:p>
    <w:p w14:paraId="161BB047" w14:textId="77777777" w:rsidR="00922F3C" w:rsidRPr="00AE317F" w:rsidRDefault="00922F3C" w:rsidP="00B87D47">
      <w:pPr>
        <w:pStyle w:val="ListParagraph"/>
        <w:tabs>
          <w:tab w:val="left" w:pos="1134"/>
          <w:tab w:val="left" w:pos="1843"/>
        </w:tabs>
        <w:spacing w:line="120" w:lineRule="auto"/>
        <w:ind w:left="1843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3F465B20" w14:textId="77777777" w:rsidR="00316A76" w:rsidRPr="00AE317F" w:rsidRDefault="00FF4947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Kelarutan</w:t>
      </w:r>
    </w:p>
    <w:p w14:paraId="0922B178" w14:textId="48354881" w:rsidR="00D71D3F" w:rsidRPr="00AE317F" w:rsidRDefault="00D71D3F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Syarat</w:t>
      </w:r>
      <w:r w:rsidR="006701B1" w:rsidRPr="00AE317F">
        <w:rPr>
          <w:rFonts w:asciiTheme="minorHAnsi" w:hAnsiTheme="minorHAnsi" w:cstheme="minorHAnsi"/>
          <w:sz w:val="23"/>
          <w:szCs w:val="23"/>
        </w:rPr>
        <w:t xml:space="preserve"> </w:t>
      </w:r>
      <w:r w:rsidRPr="00AE317F">
        <w:rPr>
          <w:rFonts w:asciiTheme="minorHAnsi" w:hAnsiTheme="minorHAnsi" w:cstheme="minorHAnsi"/>
          <w:sz w:val="23"/>
          <w:szCs w:val="23"/>
        </w:rPr>
        <w:t xml:space="preserve">: </w:t>
      </w:r>
    </w:p>
    <w:p w14:paraId="12FF1014" w14:textId="4CD29317" w:rsidR="00D71D3F" w:rsidRPr="00AE317F" w:rsidRDefault="00EE2CC1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Sesuai dengan spesifikasi Bahan Baku Methylis Parabenum (S-QC-01-078)</w:t>
      </w:r>
      <w:r w:rsidR="006701B1" w:rsidRPr="00AE317F">
        <w:rPr>
          <w:rFonts w:asciiTheme="minorHAnsi" w:hAnsiTheme="minorHAnsi" w:cstheme="minorHAnsi"/>
          <w:sz w:val="23"/>
          <w:szCs w:val="23"/>
        </w:rPr>
        <w:t>.</w:t>
      </w:r>
    </w:p>
    <w:p w14:paraId="5E188DAE" w14:textId="6A0B2271" w:rsidR="00D71D3F" w:rsidRPr="00AE317F" w:rsidRDefault="00D71D3F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Cara Kerja</w:t>
      </w:r>
      <w:r w:rsidR="006701B1" w:rsidRPr="00AE317F">
        <w:rPr>
          <w:rFonts w:asciiTheme="minorHAnsi" w:hAnsiTheme="minorHAnsi" w:cstheme="minorHAnsi"/>
          <w:sz w:val="23"/>
          <w:szCs w:val="23"/>
        </w:rPr>
        <w:t xml:space="preserve"> </w:t>
      </w:r>
      <w:r w:rsidR="000031BC" w:rsidRPr="00AE317F">
        <w:rPr>
          <w:rFonts w:asciiTheme="minorHAnsi" w:hAnsiTheme="minorHAnsi" w:cstheme="minorHAnsi"/>
          <w:sz w:val="23"/>
          <w:szCs w:val="23"/>
        </w:rPr>
        <w:t>:</w:t>
      </w:r>
    </w:p>
    <w:p w14:paraId="6F0031D0" w14:textId="77777777" w:rsidR="00D71D3F" w:rsidRPr="00AE317F" w:rsidRDefault="008C0B38" w:rsidP="003612DC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>Kelarutan</w:t>
      </w:r>
      <w:r w:rsidR="00CC0329"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dalam </w:t>
      </w:r>
      <w:r w:rsidR="00BA6446" w:rsidRPr="00AE317F">
        <w:rPr>
          <w:rFonts w:asciiTheme="minorHAnsi" w:hAnsiTheme="minorHAnsi" w:cstheme="minorHAnsi"/>
          <w:sz w:val="23"/>
          <w:szCs w:val="23"/>
          <w:lang w:val="id-ID"/>
        </w:rPr>
        <w:t>Air</w:t>
      </w:r>
    </w:p>
    <w:p w14:paraId="7583DE16" w14:textId="77777777" w:rsidR="00D71D3F" w:rsidRPr="00AE317F" w:rsidRDefault="00BA6446" w:rsidP="00AE317F">
      <w:pPr>
        <w:pStyle w:val="ListParagraph"/>
        <w:numPr>
          <w:ilvl w:val="0"/>
          <w:numId w:val="28"/>
        </w:numPr>
        <w:tabs>
          <w:tab w:val="left" w:pos="1710"/>
        </w:tabs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Larutkan </w:t>
      </w:r>
      <w:r w:rsidR="00CC0329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0,1 g zat uji dengan 10 </w:t>
      </w:r>
      <w:r w:rsidRPr="00AE317F">
        <w:rPr>
          <w:rFonts w:asciiTheme="minorHAnsi" w:hAnsiTheme="minorHAnsi" w:cstheme="minorHAnsi"/>
          <w:sz w:val="23"/>
          <w:szCs w:val="23"/>
          <w:lang w:val="en-ID"/>
        </w:rPr>
        <w:t>-</w:t>
      </w:r>
      <w:r w:rsidR="00CC0329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 100 ml </w:t>
      </w:r>
      <w:r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Air Murni </w:t>
      </w:r>
      <w:r w:rsidR="00CC0329" w:rsidRPr="00AE317F">
        <w:rPr>
          <w:rFonts w:asciiTheme="minorHAnsi" w:hAnsiTheme="minorHAnsi" w:cstheme="minorHAnsi"/>
          <w:sz w:val="23"/>
          <w:szCs w:val="23"/>
          <w:lang w:val="en-ID"/>
        </w:rPr>
        <w:t>dalam gelas kimia 100 ml</w:t>
      </w:r>
      <w:r w:rsidRPr="00AE317F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5EEBF6FD" w14:textId="77777777" w:rsidR="00CC0329" w:rsidRPr="00AE317F" w:rsidRDefault="00CC0329" w:rsidP="00AE317F">
      <w:pPr>
        <w:pStyle w:val="ListParagraph"/>
        <w:numPr>
          <w:ilvl w:val="0"/>
          <w:numId w:val="28"/>
        </w:numPr>
        <w:tabs>
          <w:tab w:val="left" w:pos="1710"/>
        </w:tabs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r w:rsidRPr="00AE317F">
        <w:rPr>
          <w:rFonts w:asciiTheme="minorHAnsi" w:hAnsiTheme="minorHAnsi" w:cstheme="minorHAnsi"/>
          <w:sz w:val="23"/>
          <w:szCs w:val="23"/>
          <w:lang w:val="fr-FR"/>
        </w:rPr>
        <w:t>Amati pemerian larutan</w:t>
      </w:r>
      <w:r w:rsidR="00BA6446" w:rsidRPr="00AE317F">
        <w:rPr>
          <w:rFonts w:asciiTheme="minorHAnsi" w:hAnsiTheme="minorHAnsi" w:cstheme="minorHAnsi"/>
          <w:sz w:val="23"/>
          <w:szCs w:val="23"/>
          <w:lang w:val="fr-FR"/>
        </w:rPr>
        <w:t>.</w:t>
      </w:r>
      <w:r w:rsidRPr="00AE317F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</w:p>
    <w:p w14:paraId="5F369BEB" w14:textId="5892269E" w:rsidR="00C92FA4" w:rsidRPr="00AE317F" w:rsidRDefault="008C0B38" w:rsidP="003612DC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>Kelarutan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01747B"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dalam </w:t>
      </w:r>
      <w:r w:rsidR="0012402F" w:rsidRPr="00AE317F">
        <w:rPr>
          <w:rFonts w:asciiTheme="minorHAnsi" w:hAnsiTheme="minorHAnsi" w:cstheme="minorHAnsi"/>
          <w:sz w:val="23"/>
          <w:szCs w:val="23"/>
        </w:rPr>
        <w:t xml:space="preserve">Alkohol </w:t>
      </w:r>
    </w:p>
    <w:p w14:paraId="4D0874E4" w14:textId="7BB8962C" w:rsidR="0001747B" w:rsidRPr="00AE317F" w:rsidRDefault="00323BCE" w:rsidP="00AE317F">
      <w:pPr>
        <w:pStyle w:val="ListParagraph"/>
        <w:numPr>
          <w:ilvl w:val="0"/>
          <w:numId w:val="28"/>
        </w:numPr>
        <w:tabs>
          <w:tab w:val="left" w:pos="1710"/>
        </w:tabs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AE317F">
        <w:rPr>
          <w:rFonts w:asciiTheme="minorHAnsi" w:hAnsiTheme="minorHAnsi" w:cstheme="minorHAnsi"/>
          <w:sz w:val="23"/>
          <w:szCs w:val="23"/>
          <w:lang w:val="en-ID"/>
        </w:rPr>
        <w:t>Larut</w:t>
      </w:r>
      <w:r w:rsidR="0001747B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kan 1 g zat uji dengan 1 </w:t>
      </w:r>
      <w:r w:rsidR="00BA6446" w:rsidRPr="00AE317F">
        <w:rPr>
          <w:rFonts w:asciiTheme="minorHAnsi" w:hAnsiTheme="minorHAnsi" w:cstheme="minorHAnsi"/>
          <w:sz w:val="23"/>
          <w:szCs w:val="23"/>
          <w:lang w:val="en-ID"/>
        </w:rPr>
        <w:t>-</w:t>
      </w:r>
      <w:r w:rsidR="0001747B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 10 ml </w:t>
      </w:r>
      <w:r w:rsidR="0012402F" w:rsidRPr="00AE317F">
        <w:rPr>
          <w:rFonts w:asciiTheme="minorHAnsi" w:hAnsiTheme="minorHAnsi" w:cstheme="minorHAnsi"/>
          <w:sz w:val="23"/>
          <w:szCs w:val="23"/>
          <w:lang w:val="en-ID"/>
        </w:rPr>
        <w:t>Alkohol</w:t>
      </w:r>
      <w:r w:rsidR="00BA6446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01747B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dalam </w:t>
      </w:r>
      <w:r w:rsidR="00BA6446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tabung </w:t>
      </w:r>
      <w:r w:rsidR="00BB4E28" w:rsidRPr="00AE317F">
        <w:rPr>
          <w:rFonts w:asciiTheme="minorHAnsi" w:hAnsiTheme="minorHAnsi" w:cstheme="minorHAnsi"/>
          <w:sz w:val="23"/>
          <w:szCs w:val="23"/>
          <w:lang w:val="en-ID"/>
        </w:rPr>
        <w:t>reaksi</w:t>
      </w:r>
      <w:r w:rsidR="00BA6446" w:rsidRPr="00AE317F">
        <w:rPr>
          <w:rFonts w:asciiTheme="minorHAnsi" w:hAnsiTheme="minorHAnsi" w:cstheme="minorHAnsi"/>
          <w:sz w:val="23"/>
          <w:szCs w:val="23"/>
          <w:lang w:val="en-ID"/>
        </w:rPr>
        <w:t>.</w:t>
      </w:r>
      <w:r w:rsidR="0001747B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</w:p>
    <w:p w14:paraId="58792598" w14:textId="77777777" w:rsidR="0001747B" w:rsidRPr="00AE317F" w:rsidRDefault="0001747B" w:rsidP="00AE317F">
      <w:pPr>
        <w:pStyle w:val="ListParagraph"/>
        <w:numPr>
          <w:ilvl w:val="0"/>
          <w:numId w:val="28"/>
        </w:numPr>
        <w:tabs>
          <w:tab w:val="left" w:pos="1710"/>
          <w:tab w:val="left" w:pos="2127"/>
        </w:tabs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r w:rsidRPr="00AE317F">
        <w:rPr>
          <w:rFonts w:asciiTheme="minorHAnsi" w:hAnsiTheme="minorHAnsi" w:cstheme="minorHAnsi"/>
          <w:sz w:val="23"/>
          <w:szCs w:val="23"/>
          <w:lang w:val="fr-FR"/>
        </w:rPr>
        <w:t>Amati pemerian larutan</w:t>
      </w:r>
      <w:r w:rsidR="00BA6446" w:rsidRPr="00AE317F">
        <w:rPr>
          <w:rFonts w:asciiTheme="minorHAnsi" w:hAnsiTheme="minorHAnsi" w:cstheme="minorHAnsi"/>
          <w:sz w:val="23"/>
          <w:szCs w:val="23"/>
          <w:lang w:val="fr-FR"/>
        </w:rPr>
        <w:t>.</w:t>
      </w:r>
      <w:r w:rsidRPr="00AE317F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</w:p>
    <w:p w14:paraId="4549C49E" w14:textId="4B13BC0D" w:rsidR="00C92FA4" w:rsidRPr="00AE317F" w:rsidRDefault="008C0B38" w:rsidP="003612DC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>Kelarutan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01747B"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dalam </w:t>
      </w:r>
      <w:r w:rsidR="0012402F" w:rsidRPr="00AE317F">
        <w:rPr>
          <w:rFonts w:asciiTheme="minorHAnsi" w:hAnsiTheme="minorHAnsi" w:cstheme="minorHAnsi"/>
          <w:sz w:val="23"/>
          <w:szCs w:val="23"/>
        </w:rPr>
        <w:t>Metanol</w:t>
      </w:r>
    </w:p>
    <w:p w14:paraId="3A08C6A1" w14:textId="06B0C8BE" w:rsidR="00323BCE" w:rsidRPr="00AE317F" w:rsidRDefault="00323BCE" w:rsidP="00AE317F">
      <w:pPr>
        <w:pStyle w:val="ListParagraph"/>
        <w:numPr>
          <w:ilvl w:val="0"/>
          <w:numId w:val="28"/>
        </w:numPr>
        <w:tabs>
          <w:tab w:val="left" w:pos="1710"/>
        </w:tabs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AE317F">
        <w:rPr>
          <w:rFonts w:asciiTheme="minorHAnsi" w:hAnsiTheme="minorHAnsi" w:cstheme="minorHAnsi"/>
          <w:sz w:val="23"/>
          <w:szCs w:val="23"/>
          <w:lang w:val="en-ID"/>
        </w:rPr>
        <w:t>Larut</w:t>
      </w:r>
      <w:r w:rsidR="0001747B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kan 1 g zat uji dengan 1 </w:t>
      </w:r>
      <w:r w:rsidR="00BA6446" w:rsidRPr="00AE317F">
        <w:rPr>
          <w:rFonts w:asciiTheme="minorHAnsi" w:hAnsiTheme="minorHAnsi" w:cstheme="minorHAnsi"/>
          <w:sz w:val="23"/>
          <w:szCs w:val="23"/>
          <w:lang w:val="en-ID"/>
        </w:rPr>
        <w:t>-</w:t>
      </w:r>
      <w:r w:rsidR="0001747B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 10 ml </w:t>
      </w:r>
      <w:r w:rsidR="0012402F" w:rsidRPr="00AE317F">
        <w:rPr>
          <w:rFonts w:asciiTheme="minorHAnsi" w:hAnsiTheme="minorHAnsi" w:cstheme="minorHAnsi"/>
          <w:sz w:val="23"/>
          <w:szCs w:val="23"/>
          <w:lang w:val="en-ID"/>
        </w:rPr>
        <w:t>Metanol</w:t>
      </w:r>
      <w:r w:rsidR="00BA6446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01747B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dalam </w:t>
      </w:r>
      <w:r w:rsidR="00BA6446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tabung </w:t>
      </w:r>
      <w:r w:rsidR="00BB4E28" w:rsidRPr="00AE317F">
        <w:rPr>
          <w:rFonts w:asciiTheme="minorHAnsi" w:hAnsiTheme="minorHAnsi" w:cstheme="minorHAnsi"/>
          <w:sz w:val="23"/>
          <w:szCs w:val="23"/>
          <w:lang w:val="en-ID"/>
        </w:rPr>
        <w:t>reaksi</w:t>
      </w:r>
      <w:r w:rsidR="00BA6446" w:rsidRPr="00AE317F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27971BA" w14:textId="02D9C274" w:rsidR="000726FE" w:rsidRPr="00AE317F" w:rsidRDefault="0001747B" w:rsidP="00AE317F">
      <w:pPr>
        <w:pStyle w:val="ListParagraph"/>
        <w:numPr>
          <w:ilvl w:val="0"/>
          <w:numId w:val="28"/>
        </w:numPr>
        <w:tabs>
          <w:tab w:val="left" w:pos="1710"/>
          <w:tab w:val="left" w:pos="2127"/>
        </w:tabs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AE317F">
        <w:rPr>
          <w:rFonts w:asciiTheme="minorHAnsi" w:hAnsiTheme="minorHAnsi" w:cstheme="minorHAnsi"/>
          <w:sz w:val="23"/>
          <w:szCs w:val="23"/>
          <w:lang w:val="en-ID"/>
        </w:rPr>
        <w:t>Amati pemerian larutan</w:t>
      </w:r>
      <w:r w:rsidR="00BA6446" w:rsidRPr="00AE317F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799824AE" w14:textId="77777777" w:rsidR="000726FE" w:rsidRPr="00AE317F" w:rsidRDefault="000726FE" w:rsidP="00B87D47">
      <w:pPr>
        <w:pStyle w:val="ListParagraph"/>
        <w:tabs>
          <w:tab w:val="left" w:pos="2127"/>
        </w:tabs>
        <w:spacing w:line="120" w:lineRule="auto"/>
        <w:ind w:left="1843"/>
        <w:jc w:val="both"/>
        <w:rPr>
          <w:rFonts w:asciiTheme="minorHAnsi" w:hAnsiTheme="minorHAnsi" w:cstheme="minorHAnsi"/>
          <w:sz w:val="23"/>
          <w:szCs w:val="23"/>
          <w:lang w:val="en-ID"/>
        </w:rPr>
      </w:pPr>
    </w:p>
    <w:p w14:paraId="131BDBD7" w14:textId="77777777" w:rsidR="003612DC" w:rsidRPr="00AE317F" w:rsidRDefault="003612DC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AE317F">
        <w:rPr>
          <w:rFonts w:asciiTheme="minorHAnsi" w:hAnsiTheme="minorHAnsi" w:cstheme="minorHAnsi"/>
          <w:bCs/>
          <w:iCs/>
          <w:sz w:val="23"/>
          <w:szCs w:val="23"/>
        </w:rPr>
        <w:t xml:space="preserve">Identifikasi </w:t>
      </w:r>
    </w:p>
    <w:p w14:paraId="2ECD8453" w14:textId="77777777" w:rsidR="003612DC" w:rsidRPr="00AE317F" w:rsidRDefault="003612D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Syarat: </w:t>
      </w:r>
    </w:p>
    <w:p w14:paraId="1D5A26FE" w14:textId="77777777" w:rsidR="003612DC" w:rsidRPr="00AE317F" w:rsidRDefault="003612DC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Sesuai dengan spesifikasi Bahan Baku Methylis Parabenum (S-QC-01-078)</w:t>
      </w:r>
    </w:p>
    <w:p w14:paraId="269692A6" w14:textId="70F6FDCA" w:rsidR="003612DC" w:rsidRPr="00AE317F" w:rsidRDefault="003612DC" w:rsidP="003612DC">
      <w:pPr>
        <w:pStyle w:val="ListParagraph"/>
        <w:numPr>
          <w:ilvl w:val="2"/>
          <w:numId w:val="3"/>
        </w:numPr>
        <w:tabs>
          <w:tab w:val="left" w:pos="1276"/>
          <w:tab w:val="left" w:pos="1843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Cara Kerja</w:t>
      </w:r>
      <w:r w:rsidRPr="00AE317F">
        <w:rPr>
          <w:rFonts w:asciiTheme="minorHAnsi" w:hAnsiTheme="minorHAnsi" w:cstheme="minorHAnsi"/>
          <w:sz w:val="23"/>
          <w:szCs w:val="23"/>
        </w:rPr>
        <w:t>:</w:t>
      </w:r>
    </w:p>
    <w:p w14:paraId="7984C2DE" w14:textId="77777777" w:rsidR="003612DC" w:rsidRPr="00AE317F" w:rsidRDefault="003612DC" w:rsidP="0087178E">
      <w:pPr>
        <w:numPr>
          <w:ilvl w:val="0"/>
          <w:numId w:val="35"/>
        </w:numPr>
        <w:suppressAutoHyphens/>
        <w:spacing w:line="276" w:lineRule="auto"/>
        <w:ind w:leftChars="525" w:left="1558" w:right="-188" w:hangingChars="129" w:hanging="29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  <w:bookmarkStart w:id="0" w:name="_Hlk130979231"/>
      <w:r w:rsidRPr="00AE317F">
        <w:rPr>
          <w:rFonts w:asciiTheme="minorHAnsi" w:eastAsia="Tahoma" w:hAnsiTheme="minorHAnsi" w:cstheme="minorHAnsi"/>
          <w:b/>
          <w:bCs/>
          <w:sz w:val="23"/>
          <w:szCs w:val="23"/>
        </w:rPr>
        <w:t>Serapan Inframerah</w:t>
      </w:r>
    </w:p>
    <w:p w14:paraId="7534B34F" w14:textId="77777777" w:rsidR="003612DC" w:rsidRPr="00AE317F" w:rsidRDefault="003612DC" w:rsidP="003612DC">
      <w:pPr>
        <w:numPr>
          <w:ilvl w:val="0"/>
          <w:numId w:val="36"/>
        </w:numPr>
        <w:tabs>
          <w:tab w:val="left" w:pos="1890"/>
        </w:tabs>
        <w:suppressAutoHyphens/>
        <w:spacing w:line="276" w:lineRule="auto"/>
        <w:ind w:leftChars="638" w:left="2944" w:right="-188" w:hangingChars="612" w:hanging="141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  <w:bookmarkStart w:id="1" w:name="_heading=h.yqtcxm3f3jjg" w:colFirst="0" w:colLast="0"/>
      <w:bookmarkEnd w:id="1"/>
      <w:r w:rsidRPr="00AE317F">
        <w:rPr>
          <w:rFonts w:asciiTheme="minorHAnsi" w:eastAsia="Tahoma" w:hAnsiTheme="minorHAnsi" w:cstheme="minorHAnsi"/>
          <w:b/>
          <w:bCs/>
          <w:sz w:val="23"/>
          <w:szCs w:val="23"/>
        </w:rPr>
        <w:t>Zat Baku</w:t>
      </w:r>
      <w:bookmarkStart w:id="2" w:name="_heading=h.3znysh7" w:colFirst="0" w:colLast="0"/>
      <w:bookmarkEnd w:id="2"/>
    </w:p>
    <w:p w14:paraId="23ADBC6B" w14:textId="77777777" w:rsidR="00732596" w:rsidRPr="00AE317F" w:rsidRDefault="003612DC" w:rsidP="00AE317F">
      <w:pPr>
        <w:numPr>
          <w:ilvl w:val="0"/>
          <w:numId w:val="38"/>
        </w:numPr>
        <w:tabs>
          <w:tab w:val="left" w:pos="1134"/>
          <w:tab w:val="left" w:pos="1843"/>
        </w:tabs>
        <w:suppressAutoHyphens/>
        <w:spacing w:line="276" w:lineRule="auto"/>
        <w:ind w:leftChars="787" w:left="2067" w:right="-188" w:hangingChars="77" w:hanging="17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  <w:r w:rsidRPr="00AE317F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Campur dan gerus </w:t>
      </w:r>
      <w:r w:rsidR="00732596" w:rsidRPr="00AE317F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10 - 20 mg baku kerja Methylis Parabenum dengan satu tetes Minyak Mineral P. </w:t>
      </w:r>
    </w:p>
    <w:p w14:paraId="0518D447" w14:textId="13A1554D" w:rsidR="0012402F" w:rsidRPr="00AE317F" w:rsidRDefault="00732596" w:rsidP="00AE317F">
      <w:pPr>
        <w:numPr>
          <w:ilvl w:val="0"/>
          <w:numId w:val="38"/>
        </w:numPr>
        <w:suppressAutoHyphens/>
        <w:spacing w:line="276" w:lineRule="auto"/>
        <w:ind w:leftChars="787" w:left="2067" w:right="-188" w:hangingChars="77" w:hanging="17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  <w:r w:rsidRPr="00AE317F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Aduk hingga tercampur. </w:t>
      </w:r>
    </w:p>
    <w:p w14:paraId="363F16F2" w14:textId="77777777" w:rsidR="003612DC" w:rsidRPr="00AE317F" w:rsidRDefault="003612DC" w:rsidP="003612DC">
      <w:pPr>
        <w:numPr>
          <w:ilvl w:val="0"/>
          <w:numId w:val="34"/>
        </w:numPr>
        <w:tabs>
          <w:tab w:val="left" w:pos="1890"/>
          <w:tab w:val="left" w:pos="3150"/>
        </w:tabs>
        <w:suppressAutoHyphens/>
        <w:spacing w:line="276" w:lineRule="auto"/>
        <w:ind w:leftChars="638" w:left="2944" w:right="-188" w:hangingChars="612" w:hanging="141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  <w:r w:rsidRPr="00AE317F">
        <w:rPr>
          <w:rFonts w:asciiTheme="minorHAnsi" w:eastAsia="Tahoma" w:hAnsiTheme="minorHAnsi" w:cstheme="minorHAnsi"/>
          <w:b/>
          <w:bCs/>
          <w:sz w:val="23"/>
          <w:szCs w:val="23"/>
        </w:rPr>
        <w:t>Zat Uji</w:t>
      </w:r>
    </w:p>
    <w:p w14:paraId="1C673C6D" w14:textId="38F9A9CA" w:rsidR="00732596" w:rsidRPr="00AE317F" w:rsidRDefault="003612DC" w:rsidP="00AE317F">
      <w:pPr>
        <w:numPr>
          <w:ilvl w:val="0"/>
          <w:numId w:val="38"/>
        </w:numPr>
        <w:tabs>
          <w:tab w:val="left" w:pos="1134"/>
          <w:tab w:val="left" w:pos="1843"/>
        </w:tabs>
        <w:suppressAutoHyphens/>
        <w:spacing w:line="276" w:lineRule="auto"/>
        <w:ind w:leftChars="787" w:left="2067" w:right="-188" w:hangingChars="77" w:hanging="17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  <w:r w:rsidRPr="00AE317F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Campur dan gerus </w:t>
      </w:r>
      <w:r w:rsidR="00732596" w:rsidRPr="00AE317F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10 - 20 mg zat uji Methylis Parabenum dengan satu tetes Minyak Mineral P. </w:t>
      </w:r>
    </w:p>
    <w:p w14:paraId="057D6C60" w14:textId="77777777" w:rsidR="00732596" w:rsidRPr="00AE317F" w:rsidRDefault="00732596" w:rsidP="00AE317F">
      <w:pPr>
        <w:numPr>
          <w:ilvl w:val="0"/>
          <w:numId w:val="38"/>
        </w:numPr>
        <w:suppressAutoHyphens/>
        <w:spacing w:line="276" w:lineRule="auto"/>
        <w:ind w:leftChars="787" w:left="2067" w:right="-188" w:hangingChars="77" w:hanging="17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  <w:r w:rsidRPr="00AE317F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Aduk hingga tercampur. </w:t>
      </w:r>
    </w:p>
    <w:p w14:paraId="11C187CC" w14:textId="1B99BD02" w:rsidR="00BB4E28" w:rsidRDefault="00BB4E28" w:rsidP="00BB4E28">
      <w:pPr>
        <w:suppressAutoHyphens/>
        <w:spacing w:line="276" w:lineRule="auto"/>
        <w:ind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</w:p>
    <w:p w14:paraId="73F4B3D7" w14:textId="77777777" w:rsidR="00B87D47" w:rsidRPr="00AE317F" w:rsidRDefault="00B87D47" w:rsidP="00BB4E28">
      <w:pPr>
        <w:suppressAutoHyphens/>
        <w:spacing w:line="276" w:lineRule="auto"/>
        <w:ind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</w:p>
    <w:p w14:paraId="70B19C6C" w14:textId="77777777" w:rsidR="00BB4E28" w:rsidRPr="00AE317F" w:rsidRDefault="00BB4E28" w:rsidP="00BB4E28">
      <w:pPr>
        <w:suppressAutoHyphens/>
        <w:spacing w:line="276" w:lineRule="auto"/>
        <w:ind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</w:p>
    <w:p w14:paraId="762D3204" w14:textId="77777777" w:rsidR="003612DC" w:rsidRPr="00AE317F" w:rsidRDefault="003612DC" w:rsidP="003612DC">
      <w:pPr>
        <w:numPr>
          <w:ilvl w:val="0"/>
          <w:numId w:val="39"/>
        </w:numPr>
        <w:tabs>
          <w:tab w:val="left" w:pos="1134"/>
          <w:tab w:val="left" w:pos="1890"/>
        </w:tabs>
        <w:suppressAutoHyphens/>
        <w:spacing w:line="276" w:lineRule="auto"/>
        <w:ind w:leftChars="638" w:left="2944" w:right="-188" w:hangingChars="612" w:hanging="141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  <w:r w:rsidRPr="00AE317F">
        <w:rPr>
          <w:rFonts w:asciiTheme="minorHAnsi" w:eastAsia="Tahoma" w:hAnsiTheme="minorHAnsi" w:cstheme="minorHAnsi"/>
          <w:b/>
          <w:bCs/>
          <w:sz w:val="23"/>
          <w:szCs w:val="23"/>
        </w:rPr>
        <w:lastRenderedPageBreak/>
        <w:t>Pengukuran</w:t>
      </w:r>
    </w:p>
    <w:p w14:paraId="3EE4C2E8" w14:textId="77777777" w:rsidR="003612DC" w:rsidRPr="00AE317F" w:rsidRDefault="003612DC" w:rsidP="00AE317F">
      <w:pPr>
        <w:numPr>
          <w:ilvl w:val="0"/>
          <w:numId w:val="40"/>
        </w:numPr>
        <w:suppressAutoHyphens/>
        <w:spacing w:line="276" w:lineRule="auto"/>
        <w:ind w:leftChars="787" w:left="2067" w:right="-188" w:hangingChars="77" w:hanging="17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  <w:r w:rsidRPr="00AE317F">
        <w:rPr>
          <w:rFonts w:asciiTheme="minorHAnsi" w:eastAsia="Tahoma" w:hAnsiTheme="minorHAnsi" w:cstheme="minorHAnsi"/>
          <w:b/>
          <w:bCs/>
          <w:sz w:val="23"/>
          <w:szCs w:val="23"/>
        </w:rPr>
        <w:t>Lakukan “scanning” menggunakan Spektrofotometer IR pada panjang gelombang    400 - 4000 nm.</w:t>
      </w:r>
    </w:p>
    <w:p w14:paraId="69161712" w14:textId="77777777" w:rsidR="003612DC" w:rsidRPr="00AE317F" w:rsidRDefault="003612DC" w:rsidP="00AE317F">
      <w:pPr>
        <w:numPr>
          <w:ilvl w:val="0"/>
          <w:numId w:val="40"/>
        </w:numPr>
        <w:suppressAutoHyphens/>
        <w:spacing w:line="276" w:lineRule="auto"/>
        <w:ind w:leftChars="787" w:left="2067" w:right="-188" w:hangingChars="77" w:hanging="17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  <w:r w:rsidRPr="00AE317F">
        <w:rPr>
          <w:rFonts w:asciiTheme="minorHAnsi" w:eastAsia="Tahoma" w:hAnsiTheme="minorHAnsi" w:cstheme="minorHAnsi"/>
          <w:b/>
          <w:bCs/>
          <w:sz w:val="23"/>
          <w:szCs w:val="23"/>
        </w:rPr>
        <w:t>Bandingkan spektra zat uji dengan zat baku.</w:t>
      </w:r>
    </w:p>
    <w:p w14:paraId="0F7FF0BF" w14:textId="77777777" w:rsidR="003612DC" w:rsidRDefault="003612DC" w:rsidP="00AE317F">
      <w:pPr>
        <w:numPr>
          <w:ilvl w:val="0"/>
          <w:numId w:val="40"/>
        </w:numPr>
        <w:suppressAutoHyphens/>
        <w:spacing w:line="276" w:lineRule="auto"/>
        <w:ind w:leftChars="787" w:left="2067" w:right="-188" w:hangingChars="77" w:hanging="17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  <w:r w:rsidRPr="00AE317F">
        <w:rPr>
          <w:rFonts w:asciiTheme="minorHAnsi" w:eastAsia="Tahoma" w:hAnsiTheme="minorHAnsi" w:cstheme="minorHAnsi"/>
          <w:b/>
          <w:bCs/>
          <w:sz w:val="23"/>
          <w:szCs w:val="23"/>
        </w:rPr>
        <w:t>Amati kedua spektra tersebut, spektrum serapan inframerah zat uji menunjukkan maksimum hanya pada panjang gelombang yang sama seperti pada zat baku.</w:t>
      </w:r>
    </w:p>
    <w:p w14:paraId="4E4D1FF7" w14:textId="77777777" w:rsidR="0087178E" w:rsidRDefault="0087178E" w:rsidP="0087178E">
      <w:pPr>
        <w:suppressAutoHyphens/>
        <w:spacing w:line="276" w:lineRule="auto"/>
        <w:ind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23"/>
          <w:szCs w:val="23"/>
        </w:rPr>
      </w:pPr>
    </w:p>
    <w:p w14:paraId="49205055" w14:textId="7B7A60D8" w:rsidR="0087178E" w:rsidRPr="009F3B18" w:rsidRDefault="0087178E" w:rsidP="0087178E">
      <w:pPr>
        <w:pStyle w:val="ListParagraph"/>
        <w:numPr>
          <w:ilvl w:val="0"/>
          <w:numId w:val="35"/>
        </w:numPr>
        <w:suppressAutoHyphens/>
        <w:spacing w:line="276" w:lineRule="auto"/>
        <w:ind w:left="1560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r w:rsidRPr="009F3B18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Titik Leleh </w:t>
      </w:r>
    </w:p>
    <w:p w14:paraId="5BF31C0E" w14:textId="77777777" w:rsidR="009F3B18" w:rsidRPr="009F3B18" w:rsidRDefault="009F3B18" w:rsidP="009F3B18">
      <w:pPr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9F3B18">
        <w:rPr>
          <w:rFonts w:asciiTheme="minorHAnsi" w:hAnsiTheme="minorHAnsi" w:cstheme="minorHAnsi"/>
          <w:sz w:val="23"/>
          <w:szCs w:val="23"/>
          <w:highlight w:val="yellow"/>
        </w:rPr>
        <w:t>Lakukan pengukuran sesuai dengan Instruksi Kerja Pemakaian Alat Melting Point.</w:t>
      </w:r>
    </w:p>
    <w:bookmarkEnd w:id="0"/>
    <w:p w14:paraId="341853C2" w14:textId="74303D67" w:rsidR="003612DC" w:rsidRPr="00AE317F" w:rsidRDefault="003612DC" w:rsidP="00AE317F">
      <w:pPr>
        <w:spacing w:line="120" w:lineRule="auto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</w:p>
    <w:p w14:paraId="4CAC77D5" w14:textId="77777777" w:rsidR="003612DC" w:rsidRPr="00AE317F" w:rsidRDefault="003612DC" w:rsidP="003612DC">
      <w:pPr>
        <w:pStyle w:val="ListParagraph"/>
        <w:numPr>
          <w:ilvl w:val="1"/>
          <w:numId w:val="3"/>
        </w:numPr>
        <w:spacing w:line="276" w:lineRule="auto"/>
        <w:ind w:left="57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AE317F">
        <w:rPr>
          <w:rFonts w:asciiTheme="minorHAnsi" w:hAnsiTheme="minorHAnsi" w:cstheme="minorHAnsi"/>
          <w:b/>
          <w:iCs/>
          <w:sz w:val="23"/>
          <w:szCs w:val="23"/>
        </w:rPr>
        <w:t xml:space="preserve">Warna Larutan </w:t>
      </w:r>
    </w:p>
    <w:p w14:paraId="0F7E1799" w14:textId="77777777" w:rsidR="003612DC" w:rsidRPr="00AE317F" w:rsidRDefault="003612D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 xml:space="preserve">Syarat: </w:t>
      </w:r>
    </w:p>
    <w:p w14:paraId="735C0DAA" w14:textId="77777777" w:rsidR="003612DC" w:rsidRPr="00AE317F" w:rsidRDefault="003612DC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b/>
          <w:sz w:val="23"/>
          <w:szCs w:val="23"/>
          <w:lang w:val="id-ID"/>
        </w:rPr>
        <w:t>Sesuai dengan spesifikasi Bahan Baku Methylis Parabenum (S-QC-01-078)</w:t>
      </w:r>
    </w:p>
    <w:p w14:paraId="2D851EBB" w14:textId="77777777" w:rsidR="003612DC" w:rsidRPr="00AE317F" w:rsidRDefault="003612D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  <w:lang w:val="id-ID"/>
        </w:rPr>
        <w:t>Cara Kerja</w:t>
      </w:r>
      <w:r w:rsidRPr="00AE317F">
        <w:rPr>
          <w:rFonts w:asciiTheme="minorHAnsi" w:hAnsiTheme="minorHAnsi" w:cstheme="minorHAnsi"/>
          <w:b/>
          <w:sz w:val="23"/>
          <w:szCs w:val="23"/>
        </w:rPr>
        <w:t>:</w:t>
      </w:r>
    </w:p>
    <w:p w14:paraId="3C6DC723" w14:textId="77777777" w:rsidR="003612DC" w:rsidRPr="00AE317F" w:rsidRDefault="003612DC" w:rsidP="000726FE">
      <w:pPr>
        <w:pStyle w:val="ListParagraph"/>
        <w:numPr>
          <w:ilvl w:val="0"/>
          <w:numId w:val="41"/>
        </w:numPr>
        <w:tabs>
          <w:tab w:val="left" w:pos="1620"/>
          <w:tab w:val="left" w:pos="2250"/>
        </w:tabs>
        <w:spacing w:line="276" w:lineRule="auto"/>
        <w:ind w:left="1980" w:hanging="72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 xml:space="preserve">Larutan Uji </w:t>
      </w:r>
    </w:p>
    <w:p w14:paraId="5A7D60B5" w14:textId="77777777" w:rsidR="003612DC" w:rsidRPr="00AE317F" w:rsidRDefault="003612DC" w:rsidP="00AE317F">
      <w:pPr>
        <w:pStyle w:val="ListParagraph"/>
        <w:numPr>
          <w:ilvl w:val="3"/>
          <w:numId w:val="3"/>
        </w:numPr>
        <w:spacing w:line="276" w:lineRule="auto"/>
        <w:ind w:left="1800" w:hanging="18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 xml:space="preserve">Timbang 10 g zat uji, masukkan ke dalam labu ukur 100 ml. </w:t>
      </w:r>
    </w:p>
    <w:p w14:paraId="16F3D52D" w14:textId="152C1FB4" w:rsidR="003612DC" w:rsidRPr="00AE317F" w:rsidRDefault="003612DC" w:rsidP="00AE317F">
      <w:pPr>
        <w:pStyle w:val="ListParagraph"/>
        <w:numPr>
          <w:ilvl w:val="3"/>
          <w:numId w:val="3"/>
        </w:numPr>
        <w:spacing w:line="276" w:lineRule="auto"/>
        <w:ind w:left="1800" w:hanging="18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 xml:space="preserve">Larutkan dengan 50 ml </w:t>
      </w:r>
      <w:r w:rsidR="00832841" w:rsidRPr="00AE317F">
        <w:rPr>
          <w:rFonts w:asciiTheme="minorHAnsi" w:hAnsiTheme="minorHAnsi" w:cstheme="minorHAnsi"/>
          <w:b/>
          <w:sz w:val="23"/>
          <w:szCs w:val="23"/>
        </w:rPr>
        <w:t>Alkohol</w:t>
      </w:r>
      <w:r w:rsidRPr="00AE317F">
        <w:rPr>
          <w:rFonts w:asciiTheme="minorHAnsi" w:hAnsiTheme="minorHAnsi" w:cstheme="minorHAnsi"/>
          <w:b/>
          <w:sz w:val="23"/>
          <w:szCs w:val="23"/>
        </w:rPr>
        <w:t xml:space="preserve">. </w:t>
      </w:r>
    </w:p>
    <w:p w14:paraId="2345D586" w14:textId="77777777" w:rsidR="003612DC" w:rsidRPr="00AE317F" w:rsidRDefault="003612DC" w:rsidP="00AE317F">
      <w:pPr>
        <w:pStyle w:val="ListParagraph"/>
        <w:numPr>
          <w:ilvl w:val="3"/>
          <w:numId w:val="3"/>
        </w:numPr>
        <w:spacing w:line="276" w:lineRule="auto"/>
        <w:ind w:left="1800" w:hanging="18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 xml:space="preserve">Sonikasi hingga larut. </w:t>
      </w:r>
    </w:p>
    <w:p w14:paraId="39F0B0C9" w14:textId="6CE6010E" w:rsidR="000726FE" w:rsidRPr="00AE317F" w:rsidRDefault="003612DC" w:rsidP="00AE317F">
      <w:pPr>
        <w:pStyle w:val="ListParagraph"/>
        <w:numPr>
          <w:ilvl w:val="3"/>
          <w:numId w:val="3"/>
        </w:numPr>
        <w:spacing w:line="276" w:lineRule="auto"/>
        <w:ind w:left="1800" w:hanging="18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 xml:space="preserve">Encerkan dengan </w:t>
      </w:r>
      <w:r w:rsidR="00832841" w:rsidRPr="00AE317F">
        <w:rPr>
          <w:rFonts w:asciiTheme="minorHAnsi" w:hAnsiTheme="minorHAnsi" w:cstheme="minorHAnsi"/>
          <w:b/>
          <w:sz w:val="23"/>
          <w:szCs w:val="23"/>
        </w:rPr>
        <w:t>Alkohol</w:t>
      </w:r>
      <w:r w:rsidRPr="00AE317F">
        <w:rPr>
          <w:rFonts w:asciiTheme="minorHAnsi" w:hAnsiTheme="minorHAnsi" w:cstheme="minorHAnsi"/>
          <w:b/>
          <w:sz w:val="23"/>
          <w:szCs w:val="23"/>
        </w:rPr>
        <w:t xml:space="preserve"> hingga tanda batas. </w:t>
      </w:r>
    </w:p>
    <w:p w14:paraId="00A0BF9C" w14:textId="6502DD4D" w:rsidR="003612DC" w:rsidRPr="00AE317F" w:rsidRDefault="003612DC" w:rsidP="00AE317F">
      <w:pPr>
        <w:pStyle w:val="ListParagraph"/>
        <w:numPr>
          <w:ilvl w:val="3"/>
          <w:numId w:val="3"/>
        </w:numPr>
        <w:spacing w:line="276" w:lineRule="auto"/>
        <w:ind w:left="1800" w:hanging="18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 xml:space="preserve">Kocok hingga homogen. </w:t>
      </w:r>
      <w:r w:rsidR="00C6489B" w:rsidRPr="00AE317F">
        <w:rPr>
          <w:rFonts w:asciiTheme="minorHAnsi" w:hAnsiTheme="minorHAnsi" w:cstheme="minorHAnsi"/>
          <w:b/>
          <w:sz w:val="23"/>
          <w:szCs w:val="23"/>
        </w:rPr>
        <w:t>(Larutan uji digunakan juga untuk pemeriksaan Keasaman)</w:t>
      </w:r>
    </w:p>
    <w:p w14:paraId="7EA69B3E" w14:textId="77777777" w:rsidR="003612DC" w:rsidRPr="00AE317F" w:rsidRDefault="003612DC" w:rsidP="00506A8B">
      <w:pPr>
        <w:pStyle w:val="ListParagraph"/>
        <w:numPr>
          <w:ilvl w:val="0"/>
          <w:numId w:val="41"/>
        </w:numPr>
        <w:spacing w:line="276" w:lineRule="auto"/>
        <w:ind w:left="162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 xml:space="preserve">Pengujian </w:t>
      </w:r>
    </w:p>
    <w:p w14:paraId="589E8A7A" w14:textId="4E6ECA49" w:rsidR="003612DC" w:rsidRPr="00AE317F" w:rsidRDefault="003612DC" w:rsidP="00AE317F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1800" w:hanging="18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 xml:space="preserve">Masukkan </w:t>
      </w:r>
      <w:r w:rsidR="00832841" w:rsidRPr="00AE317F">
        <w:rPr>
          <w:rFonts w:asciiTheme="minorHAnsi" w:hAnsiTheme="minorHAnsi" w:cstheme="minorHAnsi"/>
          <w:b/>
          <w:sz w:val="23"/>
          <w:szCs w:val="23"/>
        </w:rPr>
        <w:t>Alkohol</w:t>
      </w:r>
      <w:r w:rsidR="00506A8B" w:rsidRPr="00AE317F">
        <w:rPr>
          <w:rFonts w:asciiTheme="minorHAnsi" w:hAnsiTheme="minorHAnsi" w:cstheme="minorHAnsi"/>
          <w:b/>
          <w:sz w:val="23"/>
          <w:szCs w:val="23"/>
        </w:rPr>
        <w:t xml:space="preserve"> dan</w:t>
      </w:r>
      <w:r w:rsidRPr="00AE317F">
        <w:rPr>
          <w:rFonts w:asciiTheme="minorHAnsi" w:hAnsiTheme="minorHAnsi" w:cstheme="minorHAnsi"/>
          <w:b/>
          <w:sz w:val="23"/>
          <w:szCs w:val="23"/>
        </w:rPr>
        <w:t xml:space="preserve"> Larutan Uji ke dalam masing - masing tabung Nessler dengan volume yang sama. </w:t>
      </w:r>
    </w:p>
    <w:p w14:paraId="55335099" w14:textId="439E7C4C" w:rsidR="003612DC" w:rsidRPr="00AE317F" w:rsidRDefault="003612DC" w:rsidP="00AE317F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1800" w:hanging="18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 xml:space="preserve">Bandingkan warna larutan. </w:t>
      </w:r>
    </w:p>
    <w:p w14:paraId="3504726E" w14:textId="427C42CF" w:rsidR="003612DC" w:rsidRPr="00AE317F" w:rsidRDefault="003612DC" w:rsidP="00AE317F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1800" w:hanging="18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 xml:space="preserve">Amati warna larutan secara tegak lurus dengan latar belakang putih. </w:t>
      </w:r>
    </w:p>
    <w:p w14:paraId="4A5801DF" w14:textId="4032C116" w:rsidR="005E23ED" w:rsidRPr="00AE317F" w:rsidRDefault="00D6758D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Keasaman </w:t>
      </w:r>
    </w:p>
    <w:p w14:paraId="58A79EED" w14:textId="77777777" w:rsidR="006701B1" w:rsidRPr="00AE317F" w:rsidRDefault="008F78E8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Syarat</w:t>
      </w:r>
      <w:r w:rsidR="006701B1" w:rsidRPr="00AE317F">
        <w:rPr>
          <w:rFonts w:asciiTheme="minorHAnsi" w:hAnsiTheme="minorHAnsi" w:cstheme="minorHAnsi"/>
          <w:sz w:val="23"/>
          <w:szCs w:val="23"/>
        </w:rPr>
        <w:t xml:space="preserve"> </w:t>
      </w:r>
      <w:r w:rsidRPr="00AE317F">
        <w:rPr>
          <w:rFonts w:asciiTheme="minorHAnsi" w:hAnsiTheme="minorHAnsi" w:cstheme="minorHAnsi"/>
          <w:sz w:val="23"/>
          <w:szCs w:val="23"/>
        </w:rPr>
        <w:t xml:space="preserve">:  </w:t>
      </w:r>
    </w:p>
    <w:p w14:paraId="7065944E" w14:textId="43AAAAAF" w:rsidR="008F78E8" w:rsidRPr="00AE317F" w:rsidRDefault="00EE2CC1" w:rsidP="003612DC">
      <w:pPr>
        <w:pStyle w:val="ListParagraph"/>
        <w:tabs>
          <w:tab w:val="left" w:pos="1276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Sesuai dengan spesifikasi Bahan Baku Methylis Parabenum (S-QC-01-078)</w:t>
      </w:r>
      <w:r w:rsidR="006701B1" w:rsidRPr="00AE317F">
        <w:rPr>
          <w:rFonts w:asciiTheme="minorHAnsi" w:hAnsiTheme="minorHAnsi" w:cstheme="minorHAnsi"/>
          <w:sz w:val="23"/>
          <w:szCs w:val="23"/>
        </w:rPr>
        <w:t>.</w:t>
      </w:r>
    </w:p>
    <w:p w14:paraId="03F75C57" w14:textId="263679D5" w:rsidR="008F78E8" w:rsidRPr="00AE317F" w:rsidRDefault="008F78E8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Cara Kerja</w:t>
      </w:r>
      <w:r w:rsidR="006701B1" w:rsidRPr="00AE317F">
        <w:rPr>
          <w:rFonts w:asciiTheme="minorHAnsi" w:hAnsiTheme="minorHAnsi" w:cstheme="minorHAnsi"/>
          <w:sz w:val="23"/>
          <w:szCs w:val="23"/>
        </w:rPr>
        <w:t xml:space="preserve"> </w:t>
      </w:r>
      <w:r w:rsidR="005A1AE3" w:rsidRPr="00AE317F">
        <w:rPr>
          <w:rFonts w:asciiTheme="minorHAnsi" w:hAnsiTheme="minorHAnsi" w:cstheme="minorHAnsi"/>
          <w:sz w:val="23"/>
          <w:szCs w:val="23"/>
        </w:rPr>
        <w:t>:</w:t>
      </w:r>
    </w:p>
    <w:p w14:paraId="41D283CC" w14:textId="34AF21A1" w:rsidR="005557AA" w:rsidRPr="00AE317F" w:rsidRDefault="00C6489B" w:rsidP="00B87D47">
      <w:pPr>
        <w:pStyle w:val="ListParagraph"/>
        <w:numPr>
          <w:ilvl w:val="0"/>
          <w:numId w:val="13"/>
        </w:numPr>
        <w:tabs>
          <w:tab w:val="left" w:pos="1134"/>
        </w:tabs>
        <w:spacing w:line="276" w:lineRule="auto"/>
        <w:ind w:left="1440" w:hanging="164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b/>
          <w:bCs/>
          <w:sz w:val="23"/>
          <w:szCs w:val="23"/>
        </w:rPr>
        <w:t xml:space="preserve">Pipet 2 mL larutan uji yang diperoleh dari parameter Warna Larutan, masukkan </w:t>
      </w:r>
      <w:r w:rsidR="005557AA" w:rsidRPr="00AE317F">
        <w:rPr>
          <w:rFonts w:asciiTheme="minorHAnsi" w:hAnsiTheme="minorHAnsi" w:cstheme="minorHAnsi"/>
          <w:b/>
          <w:bCs/>
          <w:sz w:val="23"/>
          <w:szCs w:val="23"/>
        </w:rPr>
        <w:t>ke dalam tabung Nessler.</w:t>
      </w:r>
      <w:r w:rsidR="000742D2" w:rsidRPr="00AE317F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AE317F">
        <w:rPr>
          <w:rFonts w:asciiTheme="minorHAnsi" w:hAnsiTheme="minorHAnsi" w:cstheme="minorHAnsi"/>
          <w:b/>
          <w:bCs/>
          <w:sz w:val="23"/>
          <w:szCs w:val="23"/>
          <w:lang w:val="fr-FR"/>
        </w:rPr>
        <w:t>Tambahkan</w:t>
      </w:r>
      <w:r w:rsidR="005557AA" w:rsidRPr="00AE317F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r w:rsidRPr="00AE317F">
        <w:rPr>
          <w:rFonts w:asciiTheme="minorHAnsi" w:hAnsiTheme="minorHAnsi" w:cstheme="minorHAnsi"/>
          <w:b/>
          <w:bCs/>
          <w:sz w:val="23"/>
          <w:szCs w:val="23"/>
          <w:lang w:val="fr-FR"/>
        </w:rPr>
        <w:t>3</w:t>
      </w:r>
      <w:r w:rsidR="005557AA" w:rsidRPr="00AE317F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ml </w:t>
      </w:r>
      <w:r w:rsidR="00070063" w:rsidRPr="00AE317F">
        <w:rPr>
          <w:rFonts w:asciiTheme="minorHAnsi" w:hAnsiTheme="minorHAnsi" w:cstheme="minorHAnsi"/>
          <w:sz w:val="23"/>
          <w:szCs w:val="23"/>
          <w:lang w:val="fr-FR"/>
        </w:rPr>
        <w:t>Alkohol</w:t>
      </w:r>
      <w:r w:rsidR="005557AA" w:rsidRPr="00AE317F">
        <w:rPr>
          <w:rFonts w:asciiTheme="minorHAnsi" w:hAnsiTheme="minorHAnsi" w:cstheme="minorHAnsi"/>
          <w:sz w:val="23"/>
          <w:szCs w:val="23"/>
          <w:lang w:val="fr-FR"/>
        </w:rPr>
        <w:t xml:space="preserve"> P</w:t>
      </w:r>
      <w:r w:rsidR="000D2910" w:rsidRPr="00AE317F">
        <w:rPr>
          <w:rFonts w:asciiTheme="minorHAnsi" w:hAnsiTheme="minorHAnsi" w:cstheme="minorHAnsi"/>
          <w:b/>
          <w:bCs/>
          <w:sz w:val="23"/>
          <w:szCs w:val="23"/>
          <w:lang w:val="fr-FR"/>
        </w:rPr>
        <w:t>.</w:t>
      </w:r>
    </w:p>
    <w:p w14:paraId="3F03EE54" w14:textId="77D4D969" w:rsidR="000D2910" w:rsidRPr="00AE317F" w:rsidRDefault="000D2910" w:rsidP="00B87D47">
      <w:pPr>
        <w:pStyle w:val="ListParagraph"/>
        <w:numPr>
          <w:ilvl w:val="0"/>
          <w:numId w:val="13"/>
        </w:numPr>
        <w:tabs>
          <w:tab w:val="left" w:pos="1134"/>
        </w:tabs>
        <w:spacing w:line="276" w:lineRule="auto"/>
        <w:ind w:left="1440" w:hanging="164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Tambahkan 5 ml Air </w:t>
      </w:r>
      <w:r w:rsidR="00631DC8"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Murni </w:t>
      </w:r>
      <w:r w:rsidRPr="00AE317F">
        <w:rPr>
          <w:rFonts w:asciiTheme="minorHAnsi" w:hAnsiTheme="minorHAnsi" w:cstheme="minorHAnsi"/>
          <w:sz w:val="23"/>
          <w:szCs w:val="23"/>
          <w:lang w:val="en-ID"/>
        </w:rPr>
        <w:t>Bebas CO</w:t>
      </w:r>
      <w:r w:rsidRPr="00AE317F">
        <w:rPr>
          <w:rFonts w:asciiTheme="minorHAnsi" w:hAnsiTheme="minorHAnsi" w:cstheme="minorHAnsi"/>
          <w:sz w:val="23"/>
          <w:szCs w:val="23"/>
          <w:vertAlign w:val="subscript"/>
          <w:lang w:val="en-ID"/>
        </w:rPr>
        <w:t>2</w:t>
      </w:r>
      <w:r w:rsidRPr="00AE317F">
        <w:rPr>
          <w:rFonts w:asciiTheme="minorHAnsi" w:hAnsiTheme="minorHAnsi" w:cstheme="minorHAnsi"/>
          <w:sz w:val="23"/>
          <w:szCs w:val="23"/>
          <w:lang w:val="en-ID"/>
        </w:rPr>
        <w:t xml:space="preserve"> dan 0,1 ml Hijau Bromkresol LP.</w:t>
      </w:r>
    </w:p>
    <w:p w14:paraId="15A2CEB3" w14:textId="0B9BCE89" w:rsidR="00E64251" w:rsidRPr="00AE317F" w:rsidRDefault="000D2910" w:rsidP="00B87D47">
      <w:pPr>
        <w:pStyle w:val="ListParagraph"/>
        <w:numPr>
          <w:ilvl w:val="0"/>
          <w:numId w:val="13"/>
        </w:numPr>
        <w:tabs>
          <w:tab w:val="left" w:pos="1134"/>
        </w:tabs>
        <w:spacing w:line="276" w:lineRule="auto"/>
        <w:ind w:left="1440" w:hanging="164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fr-FR"/>
        </w:rPr>
        <w:t>Titrasi larutan ini menggunakan NaOH 0,1 N</w:t>
      </w:r>
      <w:r w:rsidR="000E36DA" w:rsidRPr="00AE317F">
        <w:rPr>
          <w:rFonts w:asciiTheme="minorHAnsi" w:hAnsiTheme="minorHAnsi" w:cstheme="minorHAnsi"/>
          <w:sz w:val="23"/>
          <w:szCs w:val="23"/>
          <w:lang w:val="fr-FR"/>
        </w:rPr>
        <w:t xml:space="preserve"> hingga terjadi warna biru.</w:t>
      </w:r>
    </w:p>
    <w:p w14:paraId="27CB0F69" w14:textId="77777777" w:rsidR="003363E9" w:rsidRDefault="003363E9" w:rsidP="003612DC">
      <w:pPr>
        <w:tabs>
          <w:tab w:val="left" w:pos="1134"/>
          <w:tab w:val="left" w:pos="2268"/>
        </w:tabs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</w:p>
    <w:p w14:paraId="75EFC716" w14:textId="77777777" w:rsidR="00421905" w:rsidRDefault="00421905" w:rsidP="003612DC">
      <w:pPr>
        <w:tabs>
          <w:tab w:val="left" w:pos="1134"/>
          <w:tab w:val="left" w:pos="2268"/>
        </w:tabs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</w:p>
    <w:p w14:paraId="0AB59207" w14:textId="77777777" w:rsidR="00421905" w:rsidRPr="00AE317F" w:rsidRDefault="00421905" w:rsidP="003612DC">
      <w:pPr>
        <w:tabs>
          <w:tab w:val="left" w:pos="1134"/>
          <w:tab w:val="left" w:pos="2268"/>
        </w:tabs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</w:p>
    <w:p w14:paraId="3F6B4D35" w14:textId="77777777" w:rsidR="00FF4947" w:rsidRPr="00AE317F" w:rsidRDefault="00FF4947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lastRenderedPageBreak/>
        <w:t>Sisa Pemijaran</w:t>
      </w:r>
      <w:r w:rsidR="00403C62"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</w:p>
    <w:p w14:paraId="127DCEF6" w14:textId="30F3BDAC" w:rsidR="00907047" w:rsidRPr="00AE317F" w:rsidRDefault="00907047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Syarat</w:t>
      </w:r>
      <w:r w:rsidR="003363E9" w:rsidRPr="00AE317F">
        <w:rPr>
          <w:rFonts w:asciiTheme="minorHAnsi" w:hAnsiTheme="minorHAnsi" w:cstheme="minorHAnsi"/>
          <w:sz w:val="23"/>
          <w:szCs w:val="23"/>
        </w:rPr>
        <w:t xml:space="preserve"> </w:t>
      </w:r>
      <w:r w:rsidRPr="00AE317F">
        <w:rPr>
          <w:rFonts w:asciiTheme="minorHAnsi" w:hAnsiTheme="minorHAnsi" w:cstheme="minorHAnsi"/>
          <w:sz w:val="23"/>
          <w:szCs w:val="23"/>
        </w:rPr>
        <w:t xml:space="preserve">: </w:t>
      </w:r>
    </w:p>
    <w:p w14:paraId="7F796BA3" w14:textId="77777777" w:rsidR="00907047" w:rsidRPr="00AE317F" w:rsidRDefault="00EE2CC1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Sesuai dengan spesifikasi Bahan Baku Methylis Parabenum (S-QC-01-078)</w:t>
      </w:r>
    </w:p>
    <w:p w14:paraId="78BE6672" w14:textId="3AA5CEC5" w:rsidR="008D461C" w:rsidRPr="00AE317F" w:rsidRDefault="00907047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Cara Kerja</w:t>
      </w:r>
      <w:r w:rsidR="003363E9" w:rsidRPr="00AE317F">
        <w:rPr>
          <w:rFonts w:asciiTheme="minorHAnsi" w:hAnsiTheme="minorHAnsi" w:cstheme="minorHAnsi"/>
          <w:sz w:val="23"/>
          <w:szCs w:val="23"/>
        </w:rPr>
        <w:t xml:space="preserve"> </w:t>
      </w:r>
      <w:r w:rsidR="00495630" w:rsidRPr="00AE317F">
        <w:rPr>
          <w:rFonts w:asciiTheme="minorHAnsi" w:hAnsiTheme="minorHAnsi" w:cstheme="minorHAnsi"/>
          <w:sz w:val="23"/>
          <w:szCs w:val="23"/>
        </w:rPr>
        <w:t>:</w:t>
      </w:r>
    </w:p>
    <w:p w14:paraId="4C291302" w14:textId="77777777" w:rsidR="008D461C" w:rsidRPr="00AE317F" w:rsidRDefault="008D461C" w:rsidP="00AE317F">
      <w:pPr>
        <w:numPr>
          <w:ilvl w:val="0"/>
          <w:numId w:val="7"/>
        </w:numPr>
        <w:spacing w:line="276" w:lineRule="auto"/>
        <w:ind w:left="1440" w:hanging="164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E317F">
        <w:rPr>
          <w:rFonts w:asciiTheme="minorHAnsi" w:hAnsiTheme="minorHAnsi" w:cstheme="minorHAnsi"/>
          <w:color w:val="000000"/>
          <w:sz w:val="23"/>
          <w:szCs w:val="23"/>
        </w:rPr>
        <w:t>Pijarkan cawan pijar pada suhu 600 ± 50</w:t>
      </w:r>
      <w:r w:rsidRPr="00AE317F">
        <w:rPr>
          <w:rFonts w:asciiTheme="minorHAnsi" w:hAnsiTheme="minorHAnsi" w:cstheme="minorHAnsi"/>
          <w:color w:val="000000"/>
          <w:sz w:val="23"/>
          <w:szCs w:val="23"/>
          <w:vertAlign w:val="superscript"/>
        </w:rPr>
        <w:t>o</w:t>
      </w:r>
      <w:r w:rsidRPr="00AE317F">
        <w:rPr>
          <w:rFonts w:asciiTheme="minorHAnsi" w:hAnsiTheme="minorHAnsi" w:cstheme="minorHAnsi"/>
          <w:color w:val="000000"/>
          <w:sz w:val="23"/>
          <w:szCs w:val="23"/>
        </w:rPr>
        <w:t xml:space="preserve">C di dalam </w:t>
      </w:r>
      <w:r w:rsidRPr="00AE317F">
        <w:rPr>
          <w:rFonts w:asciiTheme="minorHAnsi" w:hAnsiTheme="minorHAnsi" w:cstheme="minorHAnsi"/>
          <w:i/>
          <w:iCs/>
          <w:color w:val="000000"/>
          <w:sz w:val="23"/>
          <w:szCs w:val="23"/>
        </w:rPr>
        <w:t>Furnace</w:t>
      </w:r>
      <w:r w:rsidRPr="00AE317F">
        <w:rPr>
          <w:rFonts w:asciiTheme="minorHAnsi" w:hAnsiTheme="minorHAnsi" w:cstheme="minorHAnsi"/>
          <w:color w:val="000000"/>
          <w:sz w:val="23"/>
          <w:szCs w:val="23"/>
        </w:rPr>
        <w:t>, selama 30 menit.</w:t>
      </w:r>
    </w:p>
    <w:p w14:paraId="01C69E4E" w14:textId="583821C9" w:rsidR="008D461C" w:rsidRPr="00AE317F" w:rsidRDefault="008D461C" w:rsidP="00AE317F">
      <w:pPr>
        <w:numPr>
          <w:ilvl w:val="0"/>
          <w:numId w:val="7"/>
        </w:numPr>
        <w:spacing w:line="276" w:lineRule="auto"/>
        <w:ind w:left="1440" w:hanging="164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E317F">
        <w:rPr>
          <w:rFonts w:asciiTheme="minorHAnsi" w:hAnsiTheme="minorHAnsi" w:cstheme="minorHAnsi"/>
          <w:color w:val="000000"/>
          <w:sz w:val="23"/>
          <w:szCs w:val="23"/>
        </w:rPr>
        <w:t>Dinginkan cawan pijar selama 5 - 15 menit dalam desikator dan timbang seksama (Wo).</w:t>
      </w:r>
    </w:p>
    <w:p w14:paraId="6306CA9C" w14:textId="74D07D9A" w:rsidR="002D598A" w:rsidRPr="00AE317F" w:rsidRDefault="00E2505D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Timbang seksama 1</w:t>
      </w:r>
      <w:r w:rsidR="002D598A"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g zat uji, masukkan k</w:t>
      </w:r>
      <w:r w:rsidR="00857158"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e dalam cawan pijar yang telah </w:t>
      </w:r>
      <w:r w:rsidR="002D598A" w:rsidRPr="00AE317F">
        <w:rPr>
          <w:rFonts w:asciiTheme="minorHAnsi" w:hAnsiTheme="minorHAnsi" w:cstheme="minorHAnsi"/>
          <w:sz w:val="23"/>
          <w:szCs w:val="23"/>
          <w:lang w:val="id-ID"/>
        </w:rPr>
        <w:t>di</w:t>
      </w:r>
      <w:r w:rsidR="008D461C" w:rsidRPr="00AE317F">
        <w:rPr>
          <w:rFonts w:asciiTheme="minorHAnsi" w:hAnsiTheme="minorHAnsi" w:cstheme="minorHAnsi"/>
          <w:sz w:val="23"/>
          <w:szCs w:val="23"/>
        </w:rPr>
        <w:t>timbang.</w:t>
      </w:r>
    </w:p>
    <w:p w14:paraId="1697B850" w14:textId="74D71BAC" w:rsidR="002D598A" w:rsidRPr="00AE317F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Tambah 1 ml H</w:t>
      </w:r>
      <w:r w:rsidRPr="00AE317F">
        <w:rPr>
          <w:rFonts w:asciiTheme="minorHAnsi" w:hAnsiTheme="minorHAnsi" w:cstheme="minorHAnsi"/>
          <w:sz w:val="23"/>
          <w:szCs w:val="23"/>
          <w:vertAlign w:val="subscript"/>
          <w:lang w:val="id-ID"/>
        </w:rPr>
        <w:t>2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SO</w:t>
      </w:r>
      <w:r w:rsidRPr="00AE317F">
        <w:rPr>
          <w:rFonts w:asciiTheme="minorHAnsi" w:hAnsiTheme="minorHAnsi" w:cstheme="minorHAnsi"/>
          <w:sz w:val="23"/>
          <w:szCs w:val="23"/>
          <w:vertAlign w:val="subscript"/>
          <w:lang w:val="id-ID"/>
        </w:rPr>
        <w:t>4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8D461C" w:rsidRPr="00AE317F">
        <w:rPr>
          <w:rFonts w:asciiTheme="minorHAnsi" w:hAnsiTheme="minorHAnsi" w:cstheme="minorHAnsi"/>
          <w:sz w:val="23"/>
          <w:szCs w:val="23"/>
        </w:rPr>
        <w:t>P.</w:t>
      </w:r>
    </w:p>
    <w:p w14:paraId="55868F48" w14:textId="34F39CA9" w:rsidR="002D598A" w:rsidRPr="00AE317F" w:rsidRDefault="00EE2CC1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>P</w:t>
      </w:r>
      <w:r w:rsidR="002D598A" w:rsidRPr="00AE317F">
        <w:rPr>
          <w:rFonts w:asciiTheme="minorHAnsi" w:hAnsiTheme="minorHAnsi" w:cstheme="minorHAnsi"/>
          <w:sz w:val="23"/>
          <w:szCs w:val="23"/>
          <w:lang w:val="id-ID"/>
        </w:rPr>
        <w:t>anaskan hingga mengarang sempurna</w:t>
      </w:r>
      <w:r w:rsidR="008D461C" w:rsidRPr="00AE317F">
        <w:rPr>
          <w:rFonts w:asciiTheme="minorHAnsi" w:hAnsiTheme="minorHAnsi" w:cstheme="minorHAnsi"/>
          <w:sz w:val="23"/>
          <w:szCs w:val="23"/>
        </w:rPr>
        <w:t>.</w:t>
      </w:r>
    </w:p>
    <w:p w14:paraId="26339C2B" w14:textId="44C08DCE" w:rsidR="002D598A" w:rsidRPr="00AE317F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Dinginkan, kemudian tambah 1 ml H</w:t>
      </w:r>
      <w:r w:rsidRPr="00AE317F">
        <w:rPr>
          <w:rFonts w:asciiTheme="minorHAnsi" w:hAnsiTheme="minorHAnsi" w:cstheme="minorHAnsi"/>
          <w:sz w:val="23"/>
          <w:szCs w:val="23"/>
          <w:vertAlign w:val="subscript"/>
          <w:lang w:val="id-ID"/>
        </w:rPr>
        <w:t>2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SO</w:t>
      </w:r>
      <w:r w:rsidRPr="00AE317F">
        <w:rPr>
          <w:rFonts w:asciiTheme="minorHAnsi" w:hAnsiTheme="minorHAnsi" w:cstheme="minorHAnsi"/>
          <w:sz w:val="23"/>
          <w:szCs w:val="23"/>
          <w:vertAlign w:val="subscript"/>
          <w:lang w:val="id-ID"/>
        </w:rPr>
        <w:t>4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8D461C" w:rsidRPr="00AE317F">
        <w:rPr>
          <w:rFonts w:asciiTheme="minorHAnsi" w:hAnsiTheme="minorHAnsi" w:cstheme="minorHAnsi"/>
          <w:sz w:val="23"/>
          <w:szCs w:val="23"/>
        </w:rPr>
        <w:t>P.</w:t>
      </w:r>
    </w:p>
    <w:p w14:paraId="24FADD63" w14:textId="2A0CE41D" w:rsidR="002D598A" w:rsidRPr="00AE317F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Panaskan lagi hingga uap putih hilang</w:t>
      </w:r>
      <w:r w:rsidR="008D461C" w:rsidRPr="00AE317F">
        <w:rPr>
          <w:rFonts w:asciiTheme="minorHAnsi" w:hAnsiTheme="minorHAnsi" w:cstheme="minorHAnsi"/>
          <w:sz w:val="23"/>
          <w:szCs w:val="23"/>
        </w:rPr>
        <w:t>.</w:t>
      </w:r>
    </w:p>
    <w:p w14:paraId="470BE88B" w14:textId="3894BCDE" w:rsidR="00F7333C" w:rsidRPr="00AE317F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Pijarkan dalam </w:t>
      </w:r>
      <w:r w:rsidR="008D461C" w:rsidRPr="00AE317F">
        <w:rPr>
          <w:rFonts w:asciiTheme="minorHAnsi" w:hAnsiTheme="minorHAnsi" w:cstheme="minorHAnsi"/>
          <w:i/>
          <w:iCs/>
          <w:sz w:val="23"/>
          <w:szCs w:val="23"/>
          <w:lang w:val="id-ID"/>
        </w:rPr>
        <w:t>Furnace</w:t>
      </w:r>
      <w:r w:rsidR="008D461C"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pada suhu </w:t>
      </w:r>
      <w:r w:rsidR="008D461C" w:rsidRPr="00AE317F">
        <w:rPr>
          <w:rFonts w:asciiTheme="minorHAnsi" w:hAnsiTheme="minorHAnsi" w:cstheme="minorHAnsi"/>
          <w:color w:val="000000"/>
          <w:sz w:val="23"/>
          <w:szCs w:val="23"/>
          <w:lang w:val="en-ID"/>
        </w:rPr>
        <w:t>600 ± 50</w:t>
      </w:r>
      <w:r w:rsidR="008D461C" w:rsidRPr="00AE317F">
        <w:rPr>
          <w:rFonts w:asciiTheme="minorHAnsi" w:hAnsiTheme="minorHAnsi" w:cstheme="minorHAnsi"/>
          <w:color w:val="000000"/>
          <w:sz w:val="23"/>
          <w:szCs w:val="23"/>
          <w:vertAlign w:val="superscript"/>
          <w:lang w:val="en-ID"/>
        </w:rPr>
        <w:t>o</w:t>
      </w:r>
      <w:r w:rsidR="008D461C" w:rsidRPr="00AE317F">
        <w:rPr>
          <w:rFonts w:asciiTheme="minorHAnsi" w:hAnsiTheme="minorHAnsi" w:cstheme="minorHAnsi"/>
          <w:color w:val="000000"/>
          <w:sz w:val="23"/>
          <w:szCs w:val="23"/>
          <w:lang w:val="en-ID"/>
        </w:rPr>
        <w:t xml:space="preserve">C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hingga arang habis terbakar</w:t>
      </w:r>
      <w:r w:rsidR="008D461C" w:rsidRPr="00AE317F">
        <w:rPr>
          <w:rFonts w:asciiTheme="minorHAnsi" w:hAnsiTheme="minorHAnsi" w:cstheme="minorHAnsi"/>
          <w:sz w:val="23"/>
          <w:szCs w:val="23"/>
        </w:rPr>
        <w:t>.</w:t>
      </w:r>
    </w:p>
    <w:p w14:paraId="2EE50493" w14:textId="1DDA5592" w:rsidR="002D598A" w:rsidRPr="00AE317F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Dinginkan dalam desikator</w:t>
      </w:r>
      <w:r w:rsidR="008D461C" w:rsidRPr="00AE317F">
        <w:rPr>
          <w:rFonts w:asciiTheme="minorHAnsi" w:hAnsiTheme="minorHAnsi" w:cstheme="minorHAnsi"/>
          <w:color w:val="000000"/>
          <w:sz w:val="23"/>
          <w:szCs w:val="23"/>
          <w:lang w:val="en-ID"/>
        </w:rPr>
        <w:t xml:space="preserve"> selama 5 - 15 menit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, timbang (W</w:t>
      </w:r>
      <w:r w:rsidR="008D461C" w:rsidRPr="00AE317F">
        <w:rPr>
          <w:rFonts w:asciiTheme="minorHAnsi" w:hAnsiTheme="minorHAnsi" w:cstheme="minorHAnsi"/>
          <w:sz w:val="23"/>
          <w:szCs w:val="23"/>
        </w:rPr>
        <w:t>b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)</w:t>
      </w:r>
      <w:r w:rsidR="008D461C" w:rsidRPr="00AE317F">
        <w:rPr>
          <w:rFonts w:asciiTheme="minorHAnsi" w:hAnsiTheme="minorHAnsi" w:cstheme="minorHAnsi"/>
          <w:sz w:val="23"/>
          <w:szCs w:val="23"/>
        </w:rPr>
        <w:t>.</w:t>
      </w:r>
    </w:p>
    <w:p w14:paraId="22ED3A58" w14:textId="294E00E0" w:rsidR="002D598A" w:rsidRPr="00AE317F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Jika hasil pemeriksaan melebihi batas, tambahkan lagi 1 ml H</w:t>
      </w:r>
      <w:r w:rsidRPr="00AE317F">
        <w:rPr>
          <w:rFonts w:asciiTheme="minorHAnsi" w:hAnsiTheme="minorHAnsi" w:cstheme="minorHAnsi"/>
          <w:sz w:val="23"/>
          <w:szCs w:val="23"/>
          <w:vertAlign w:val="subscript"/>
          <w:lang w:val="id-ID"/>
        </w:rPr>
        <w:t>2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SO</w:t>
      </w:r>
      <w:r w:rsidRPr="00AE317F">
        <w:rPr>
          <w:rFonts w:asciiTheme="minorHAnsi" w:hAnsiTheme="minorHAnsi" w:cstheme="minorHAnsi"/>
          <w:sz w:val="23"/>
          <w:szCs w:val="23"/>
          <w:vertAlign w:val="subscript"/>
          <w:lang w:val="id-ID"/>
        </w:rPr>
        <w:t>4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8D461C" w:rsidRPr="00AE317F">
        <w:rPr>
          <w:rFonts w:asciiTheme="minorHAnsi" w:hAnsiTheme="minorHAnsi" w:cstheme="minorHAnsi"/>
          <w:sz w:val="23"/>
          <w:szCs w:val="23"/>
        </w:rPr>
        <w:t>P.</w:t>
      </w:r>
    </w:p>
    <w:p w14:paraId="01E40BA1" w14:textId="30844D3E" w:rsidR="002D598A" w:rsidRPr="00AE317F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Panaskan lagi hingga uap putih hilang</w:t>
      </w:r>
      <w:r w:rsidR="008D461C" w:rsidRPr="00AE317F">
        <w:rPr>
          <w:rFonts w:asciiTheme="minorHAnsi" w:hAnsiTheme="minorHAnsi" w:cstheme="minorHAnsi"/>
          <w:sz w:val="23"/>
          <w:szCs w:val="23"/>
        </w:rPr>
        <w:t>.</w:t>
      </w:r>
    </w:p>
    <w:p w14:paraId="249EC1CF" w14:textId="50334E40" w:rsidR="002D598A" w:rsidRPr="00AE317F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Pijarkan dalam </w:t>
      </w:r>
      <w:r w:rsidR="008D461C" w:rsidRPr="00AE317F">
        <w:rPr>
          <w:rFonts w:asciiTheme="minorHAnsi" w:hAnsiTheme="minorHAnsi" w:cstheme="minorHAnsi"/>
          <w:i/>
          <w:iCs/>
          <w:sz w:val="23"/>
          <w:szCs w:val="23"/>
          <w:lang w:val="id-ID"/>
        </w:rPr>
        <w:t>Furnace</w:t>
      </w:r>
      <w:r w:rsidR="008D461C"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pada suhu </w:t>
      </w:r>
      <w:r w:rsidR="008D461C" w:rsidRPr="00AE317F">
        <w:rPr>
          <w:rFonts w:asciiTheme="minorHAnsi" w:hAnsiTheme="minorHAnsi" w:cstheme="minorHAnsi"/>
          <w:color w:val="000000"/>
          <w:sz w:val="23"/>
          <w:szCs w:val="23"/>
          <w:lang w:val="en-ID"/>
        </w:rPr>
        <w:t>600 ± 50</w:t>
      </w:r>
      <w:r w:rsidR="008D461C" w:rsidRPr="00AE317F">
        <w:rPr>
          <w:rFonts w:asciiTheme="minorHAnsi" w:hAnsiTheme="minorHAnsi" w:cstheme="minorHAnsi"/>
          <w:color w:val="000000"/>
          <w:sz w:val="23"/>
          <w:szCs w:val="23"/>
          <w:vertAlign w:val="superscript"/>
          <w:lang w:val="en-ID"/>
        </w:rPr>
        <w:t>o</w:t>
      </w:r>
      <w:r w:rsidR="008D461C" w:rsidRPr="00AE317F">
        <w:rPr>
          <w:rFonts w:asciiTheme="minorHAnsi" w:hAnsiTheme="minorHAnsi" w:cstheme="minorHAnsi"/>
          <w:color w:val="000000"/>
          <w:sz w:val="23"/>
          <w:szCs w:val="23"/>
          <w:lang w:val="en-ID"/>
        </w:rPr>
        <w:t xml:space="preserve">C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selama 30 menit</w:t>
      </w:r>
      <w:r w:rsidR="008D461C" w:rsidRPr="00AE317F">
        <w:rPr>
          <w:rFonts w:asciiTheme="minorHAnsi" w:hAnsiTheme="minorHAnsi" w:cstheme="minorHAnsi"/>
          <w:sz w:val="23"/>
          <w:szCs w:val="23"/>
        </w:rPr>
        <w:t>.</w:t>
      </w:r>
    </w:p>
    <w:p w14:paraId="199FD0C9" w14:textId="22FD2BAC" w:rsidR="00E93B65" w:rsidRPr="00AE317F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Dinginkan dalam desikator</w:t>
      </w:r>
      <w:r w:rsidR="008D461C" w:rsidRPr="00AE317F">
        <w:rPr>
          <w:rFonts w:asciiTheme="minorHAnsi" w:hAnsiTheme="minorHAnsi" w:cstheme="minorHAnsi"/>
          <w:color w:val="000000"/>
          <w:sz w:val="23"/>
          <w:szCs w:val="23"/>
          <w:lang w:val="en-ID"/>
        </w:rPr>
        <w:t xml:space="preserve"> selama 5 - 15 menit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, timbang (</w:t>
      </w:r>
      <w:r w:rsidR="008D461C" w:rsidRPr="00AE317F">
        <w:rPr>
          <w:rFonts w:asciiTheme="minorHAnsi" w:hAnsiTheme="minorHAnsi" w:cstheme="minorHAnsi"/>
          <w:sz w:val="23"/>
          <w:szCs w:val="23"/>
          <w:lang w:val="id-ID"/>
        </w:rPr>
        <w:t>W</w:t>
      </w:r>
      <w:r w:rsidR="008D461C" w:rsidRPr="00AE317F">
        <w:rPr>
          <w:rFonts w:asciiTheme="minorHAnsi" w:hAnsiTheme="minorHAnsi" w:cstheme="minorHAnsi"/>
          <w:sz w:val="23"/>
          <w:szCs w:val="23"/>
        </w:rPr>
        <w:t>b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)</w:t>
      </w:r>
      <w:r w:rsidR="008D461C" w:rsidRPr="00AE317F">
        <w:rPr>
          <w:rFonts w:asciiTheme="minorHAnsi" w:hAnsiTheme="minorHAnsi" w:cstheme="minorHAnsi"/>
          <w:sz w:val="23"/>
          <w:szCs w:val="23"/>
        </w:rPr>
        <w:t>.</w:t>
      </w:r>
    </w:p>
    <w:p w14:paraId="2D1B3E4A" w14:textId="77777777" w:rsidR="00506A8B" w:rsidRPr="00AE317F" w:rsidRDefault="00506A8B" w:rsidP="00B87D47">
      <w:pPr>
        <w:tabs>
          <w:tab w:val="left" w:pos="1843"/>
        </w:tabs>
        <w:spacing w:line="120" w:lineRule="auto"/>
        <w:ind w:left="1282"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3FD3203B" w14:textId="2C113958" w:rsidR="002D598A" w:rsidRPr="00AE317F" w:rsidRDefault="002D598A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Perhitungan</w:t>
      </w:r>
      <w:r w:rsidR="003363E9" w:rsidRPr="00AE317F">
        <w:rPr>
          <w:rFonts w:asciiTheme="minorHAnsi" w:hAnsiTheme="minorHAnsi" w:cstheme="minorHAnsi"/>
          <w:sz w:val="23"/>
          <w:szCs w:val="23"/>
        </w:rPr>
        <w:t xml:space="preserve"> </w:t>
      </w:r>
      <w:r w:rsidR="00BE3423" w:rsidRPr="00AE317F">
        <w:rPr>
          <w:rFonts w:asciiTheme="minorHAnsi" w:hAnsiTheme="minorHAnsi" w:cstheme="minorHAnsi"/>
          <w:sz w:val="23"/>
          <w:szCs w:val="23"/>
        </w:rPr>
        <w:t>:</w:t>
      </w:r>
    </w:p>
    <w:p w14:paraId="201B6921" w14:textId="6EB23A8D" w:rsidR="002D598A" w:rsidRPr="00AE317F" w:rsidRDefault="003363E9" w:rsidP="00AE317F">
      <w:pPr>
        <w:pStyle w:val="ListParagraph"/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21FD6" wp14:editId="5C1B30A2">
                <wp:simplePos x="0" y="0"/>
                <wp:positionH relativeFrom="column">
                  <wp:posOffset>2306749</wp:posOffset>
                </wp:positionH>
                <wp:positionV relativeFrom="paragraph">
                  <wp:posOffset>68316</wp:posOffset>
                </wp:positionV>
                <wp:extent cx="1935678" cy="415636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678" cy="41563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ECC149B" w14:textId="3728B675" w:rsidR="00421905" w:rsidRPr="00AE317F" w:rsidRDefault="00421905" w:rsidP="008829D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Cs w:val="22"/>
                                  </w:rPr>
                                  <m:t>SPn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libri" w:cs="Calibri"/>
                                    <w:color w:val="000000" w:themeColor="text1"/>
                                    <w:szCs w:val="22"/>
                                  </w:rPr>
                                  <m:t xml:space="preserve"> 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Cs w:val="22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Cs w:val="22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Cs w:val="22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Cs w:val="22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321FD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81.65pt;margin-top:5.4pt;width:152.4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" filled="f" stroked="f">
                <v:textbox inset="0,0,0,0">
                  <w:txbxContent>
                    <w:p w14:paraId="3ECC149B" w14:textId="3728B675" w:rsidR="00421905" w:rsidRPr="00AE317F" w:rsidRDefault="00421905" w:rsidP="008829DB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Cs w:val="22"/>
                            </w:rPr>
                            <m:t>SPn</m:t>
                          </m:r>
                          <w:proofErr w:type="spellEnd"/>
                          <m:r>
                            <m:rPr>
                              <m:nor/>
                            </m:rPr>
                            <w:rPr>
                              <w:rFonts w:ascii="Cambria Math" w:hAnsi="Calibri" w:cs="Calibri"/>
                              <w:color w:val="000000" w:themeColor="text1"/>
                              <w:szCs w:val="22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Cs w:val="22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Cs w:val="22"/>
                                </w:rPr>
                              </m:ctrlPr>
                            </m:fPr>
                            <m:num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Cs w:val="22"/>
                                </w:rPr>
                                <m:t>Wb-Wo</m:t>
                              </m:r>
                              <w:proofErr w:type="spellEnd"/>
                            </m:num>
                            <m:den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Cs w:val="22"/>
                                </w:rPr>
                                <m:t>Wa-Wo</m:t>
                              </m:r>
                              <w:proofErr w:type="spellEnd"/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Cs w:val="22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Cs w:val="22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67D15C1" w14:textId="77777777" w:rsidR="00AE317F" w:rsidRPr="00AE317F" w:rsidRDefault="00AE317F" w:rsidP="00AE317F">
      <w:pPr>
        <w:pStyle w:val="ListParagraph"/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569CD3C1" w14:textId="77777777" w:rsidR="002D598A" w:rsidRPr="00AE317F" w:rsidRDefault="002D598A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Keterangan:</w:t>
      </w:r>
    </w:p>
    <w:p w14:paraId="597478DD" w14:textId="7467BDFC" w:rsidR="002D598A" w:rsidRPr="00AE317F" w:rsidRDefault="006F46AC" w:rsidP="003612DC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SP</w:t>
      </w:r>
      <w:r w:rsidR="008829DB" w:rsidRPr="00AE317F">
        <w:rPr>
          <w:rFonts w:asciiTheme="minorHAnsi" w:hAnsiTheme="minorHAnsi" w:cstheme="minorHAnsi"/>
          <w:sz w:val="23"/>
          <w:szCs w:val="23"/>
        </w:rPr>
        <w:t>n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ab/>
      </w:r>
      <w:r w:rsidR="002D598A" w:rsidRPr="00AE317F">
        <w:rPr>
          <w:rFonts w:asciiTheme="minorHAnsi" w:hAnsiTheme="minorHAnsi" w:cstheme="minorHAnsi"/>
          <w:sz w:val="23"/>
          <w:szCs w:val="23"/>
          <w:lang w:val="id-ID"/>
        </w:rPr>
        <w:t>= Sisa pemijaran (%)</w:t>
      </w:r>
    </w:p>
    <w:p w14:paraId="644DA9BF" w14:textId="77777777" w:rsidR="002D598A" w:rsidRPr="00AE317F" w:rsidRDefault="006F46AC" w:rsidP="003612DC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Wa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ab/>
      </w:r>
      <w:r w:rsidR="002D598A" w:rsidRPr="00AE317F">
        <w:rPr>
          <w:rFonts w:asciiTheme="minorHAnsi" w:hAnsiTheme="minorHAnsi" w:cstheme="minorHAnsi"/>
          <w:sz w:val="23"/>
          <w:szCs w:val="23"/>
          <w:lang w:val="id-ID"/>
        </w:rPr>
        <w:t>= Berat cawan pijar + zat uji sebelum pemijaran (gram)</w:t>
      </w:r>
    </w:p>
    <w:p w14:paraId="12760112" w14:textId="77777777" w:rsidR="00907047" w:rsidRPr="00AE317F" w:rsidRDefault="002D598A" w:rsidP="003612DC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Wb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ab/>
        <w:t>= Berat cawan pijar + zat uji setelah pemijaran (gram)</w:t>
      </w:r>
    </w:p>
    <w:p w14:paraId="7D238295" w14:textId="4FB6B545" w:rsidR="000E1C46" w:rsidRPr="00AE317F" w:rsidRDefault="002D598A" w:rsidP="00BB4E28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Wo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ab/>
        <w:t>= Berat cawan pijar kosong (gram)</w:t>
      </w:r>
    </w:p>
    <w:p w14:paraId="6BCC57A5" w14:textId="1C1EE302" w:rsidR="00606A31" w:rsidRPr="00AE317F" w:rsidRDefault="00606A31" w:rsidP="000E1C46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Kadar</w:t>
      </w:r>
    </w:p>
    <w:p w14:paraId="194B3AB2" w14:textId="77777777" w:rsidR="00606A31" w:rsidRPr="00AE317F" w:rsidRDefault="00606A31" w:rsidP="000E1C46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Syarat : </w:t>
      </w:r>
    </w:p>
    <w:p w14:paraId="76178BEA" w14:textId="77777777" w:rsidR="00606A31" w:rsidRPr="00AE317F" w:rsidRDefault="00606A31" w:rsidP="000E1C46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Sesuai dengan spesifikasi Bahan Baku Methylis Parabenum (S-QC-01-078)</w:t>
      </w:r>
      <w:r w:rsidRPr="00AE317F">
        <w:rPr>
          <w:rFonts w:asciiTheme="minorHAnsi" w:hAnsiTheme="minorHAnsi" w:cstheme="minorHAnsi"/>
          <w:sz w:val="23"/>
          <w:szCs w:val="23"/>
        </w:rPr>
        <w:t>.</w:t>
      </w:r>
    </w:p>
    <w:p w14:paraId="005F7444" w14:textId="77777777" w:rsidR="00606A31" w:rsidRPr="00AE317F" w:rsidRDefault="00606A31" w:rsidP="000E1C46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Cara Kerja</w:t>
      </w:r>
      <w:r w:rsidRPr="00AE317F">
        <w:rPr>
          <w:rFonts w:asciiTheme="minorHAnsi" w:hAnsiTheme="minorHAnsi" w:cstheme="minorHAnsi"/>
          <w:sz w:val="23"/>
          <w:szCs w:val="23"/>
        </w:rPr>
        <w:t xml:space="preserve"> :</w:t>
      </w:r>
    </w:p>
    <w:p w14:paraId="68FC09AD" w14:textId="77777777" w:rsidR="00606A31" w:rsidRPr="00AE317F" w:rsidRDefault="00606A31" w:rsidP="000E1C46">
      <w:pPr>
        <w:pStyle w:val="ListParagraph"/>
        <w:numPr>
          <w:ilvl w:val="3"/>
          <w:numId w:val="7"/>
        </w:numPr>
        <w:spacing w:line="276" w:lineRule="auto"/>
        <w:ind w:left="1620" w:hanging="36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Pembuatan Larutan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Dapar</w:t>
      </w:r>
    </w:p>
    <w:p w14:paraId="280C1BCD" w14:textId="77777777" w:rsidR="00606A31" w:rsidRPr="00AE317F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Timbang </w:t>
      </w:r>
      <w:r w:rsidRPr="00AE317F">
        <w:rPr>
          <w:rFonts w:asciiTheme="minorHAnsi" w:hAnsiTheme="minorHAnsi" w:cstheme="minorHAnsi"/>
          <w:sz w:val="23"/>
          <w:szCs w:val="23"/>
        </w:rPr>
        <w:t>6.8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gram </w:t>
      </w:r>
      <w:r w:rsidRPr="00AE317F">
        <w:rPr>
          <w:rFonts w:asciiTheme="minorHAnsi" w:hAnsiTheme="minorHAnsi" w:cstheme="minorHAnsi"/>
          <w:sz w:val="23"/>
          <w:szCs w:val="23"/>
        </w:rPr>
        <w:t>Potassium dihydrogen fosfat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P </w:t>
      </w:r>
      <w:r w:rsidRPr="00AE317F">
        <w:rPr>
          <w:rFonts w:asciiTheme="minorHAnsi" w:hAnsiTheme="minorHAnsi" w:cstheme="minorHAnsi"/>
          <w:sz w:val="23"/>
          <w:szCs w:val="23"/>
        </w:rPr>
        <w:t>(KH</w:t>
      </w:r>
      <w:r w:rsidRPr="00AE317F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AE317F">
        <w:rPr>
          <w:rFonts w:asciiTheme="minorHAnsi" w:hAnsiTheme="minorHAnsi" w:cstheme="minorHAnsi"/>
          <w:sz w:val="23"/>
          <w:szCs w:val="23"/>
        </w:rPr>
        <w:t>PO</w:t>
      </w:r>
      <w:r w:rsidRPr="00AE317F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AE317F">
        <w:rPr>
          <w:rFonts w:asciiTheme="minorHAnsi" w:hAnsiTheme="minorHAnsi" w:cstheme="minorHAnsi"/>
          <w:sz w:val="23"/>
          <w:szCs w:val="23"/>
        </w:rPr>
        <w:t xml:space="preserve">) </w:t>
      </w:r>
    </w:p>
    <w:p w14:paraId="73934330" w14:textId="77777777" w:rsidR="00606A31" w:rsidRPr="00AE317F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Masukkan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ke dalam gelas kimia 1000 mL.</w:t>
      </w:r>
    </w:p>
    <w:p w14:paraId="73857FB8" w14:textId="77777777" w:rsidR="00606A31" w:rsidRPr="00AE317F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Larutkan dengan </w:t>
      </w:r>
      <w:r w:rsidRPr="00AE317F">
        <w:rPr>
          <w:rFonts w:asciiTheme="minorHAnsi" w:hAnsiTheme="minorHAnsi" w:cstheme="minorHAnsi"/>
          <w:sz w:val="23"/>
          <w:szCs w:val="23"/>
        </w:rPr>
        <w:t xml:space="preserve">1000 ml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Air Murni.</w:t>
      </w:r>
    </w:p>
    <w:p w14:paraId="6381BCA3" w14:textId="77777777" w:rsidR="00606A31" w:rsidRPr="00AE317F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Aduk hingga homogen.</w:t>
      </w:r>
    </w:p>
    <w:p w14:paraId="032EB0BB" w14:textId="77777777" w:rsidR="00606A31" w:rsidRPr="00AE317F" w:rsidRDefault="00606A31" w:rsidP="000E1C46">
      <w:pPr>
        <w:pStyle w:val="ListParagraph"/>
        <w:spacing w:line="276" w:lineRule="auto"/>
        <w:ind w:left="1980"/>
        <w:contextualSpacing/>
        <w:rPr>
          <w:rFonts w:asciiTheme="minorHAnsi" w:hAnsiTheme="minorHAnsi" w:cstheme="minorHAnsi"/>
          <w:sz w:val="23"/>
          <w:szCs w:val="23"/>
          <w:lang w:val="id-ID"/>
        </w:rPr>
      </w:pPr>
    </w:p>
    <w:p w14:paraId="313E9E8C" w14:textId="77777777" w:rsidR="00606A31" w:rsidRPr="00AE317F" w:rsidRDefault="00606A31" w:rsidP="000E1C46">
      <w:pPr>
        <w:pStyle w:val="ListParagraph"/>
        <w:numPr>
          <w:ilvl w:val="3"/>
          <w:numId w:val="7"/>
        </w:numPr>
        <w:spacing w:line="276" w:lineRule="auto"/>
        <w:ind w:left="1620" w:hanging="36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lastRenderedPageBreak/>
        <w:t>Pembuatan Larutan Fase Gerak</w:t>
      </w:r>
    </w:p>
    <w:p w14:paraId="4A552592" w14:textId="77777777" w:rsidR="00606A31" w:rsidRPr="00AE317F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Campurkan Metanol : Larutan Dapar dengan perbandingan (65 : 35). </w:t>
      </w:r>
    </w:p>
    <w:p w14:paraId="3F8F322C" w14:textId="77777777" w:rsidR="00606A31" w:rsidRPr="00AE317F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Masukkan ke dalam botol Fasa Gerak. </w:t>
      </w:r>
    </w:p>
    <w:p w14:paraId="73849D8B" w14:textId="77777777" w:rsidR="00606A31" w:rsidRPr="00AE317F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Kocok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hingga homogen.</w:t>
      </w:r>
    </w:p>
    <w:p w14:paraId="419CDC5A" w14:textId="77777777" w:rsidR="00606A31" w:rsidRPr="00AE317F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>Saring dengan saringan membrane 0.2 µm menggunakan pompa vakum.</w:t>
      </w:r>
    </w:p>
    <w:p w14:paraId="39BE301A" w14:textId="77777777" w:rsidR="00606A31" w:rsidRPr="00AE317F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>Degas selama ± 10 menit.</w:t>
      </w:r>
    </w:p>
    <w:p w14:paraId="50483341" w14:textId="77777777" w:rsidR="00606A31" w:rsidRPr="00AE317F" w:rsidRDefault="00606A31" w:rsidP="00AE317F">
      <w:pPr>
        <w:pStyle w:val="ListParagraph"/>
        <w:spacing w:line="120" w:lineRule="auto"/>
        <w:ind w:left="1987"/>
        <w:contextualSpacing/>
        <w:rPr>
          <w:rFonts w:asciiTheme="minorHAnsi" w:hAnsiTheme="minorHAnsi" w:cstheme="minorHAnsi"/>
          <w:sz w:val="23"/>
          <w:szCs w:val="23"/>
          <w:lang w:val="id-ID"/>
        </w:rPr>
      </w:pPr>
    </w:p>
    <w:p w14:paraId="7CE32E55" w14:textId="77777777" w:rsidR="00606A31" w:rsidRPr="00AE317F" w:rsidRDefault="00606A31" w:rsidP="000E1C46">
      <w:pPr>
        <w:pStyle w:val="ListParagraph"/>
        <w:numPr>
          <w:ilvl w:val="1"/>
          <w:numId w:val="7"/>
        </w:numPr>
        <w:spacing w:line="276" w:lineRule="auto"/>
        <w:contextualSpacing/>
        <w:rPr>
          <w:rFonts w:asciiTheme="minorHAnsi" w:hAnsiTheme="minorHAnsi" w:cstheme="minorHAnsi"/>
          <w:vanish/>
          <w:sz w:val="23"/>
          <w:szCs w:val="23"/>
        </w:rPr>
      </w:pPr>
    </w:p>
    <w:p w14:paraId="32757E66" w14:textId="77777777" w:rsidR="00606A31" w:rsidRPr="00AE317F" w:rsidRDefault="00606A31" w:rsidP="000E1C46">
      <w:pPr>
        <w:pStyle w:val="ListParagraph"/>
        <w:numPr>
          <w:ilvl w:val="1"/>
          <w:numId w:val="7"/>
        </w:numPr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Pembuatan Larutan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Baku</w:t>
      </w:r>
    </w:p>
    <w:p w14:paraId="607ECAEC" w14:textId="73674C3E" w:rsidR="00606A31" w:rsidRPr="00AE317F" w:rsidRDefault="00606A31" w:rsidP="0073615E">
      <w:pPr>
        <w:pStyle w:val="ListParagraph"/>
        <w:numPr>
          <w:ilvl w:val="0"/>
          <w:numId w:val="42"/>
        </w:numPr>
        <w:spacing w:line="276" w:lineRule="auto"/>
        <w:ind w:left="1800" w:right="-39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Timbang seksama </w:t>
      </w:r>
      <w:r w:rsidRPr="00AE317F">
        <w:rPr>
          <w:rFonts w:asciiTheme="minorHAnsi" w:hAnsiTheme="minorHAnsi" w:cstheme="minorHAnsi"/>
          <w:sz w:val="23"/>
          <w:szCs w:val="23"/>
        </w:rPr>
        <w:t>2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mg baku kerja </w:t>
      </w:r>
      <w:r w:rsidRPr="00AE317F">
        <w:rPr>
          <w:rFonts w:asciiTheme="minorHAnsi" w:hAnsiTheme="minorHAnsi" w:cstheme="minorHAnsi"/>
          <w:sz w:val="23"/>
          <w:szCs w:val="23"/>
        </w:rPr>
        <w:t>Methylparaben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, masukkan ke dalam labu ukur </w:t>
      </w:r>
      <w:r w:rsidRPr="00AE317F">
        <w:rPr>
          <w:rFonts w:asciiTheme="minorHAnsi" w:hAnsiTheme="minorHAnsi" w:cstheme="minorHAnsi"/>
          <w:sz w:val="23"/>
          <w:szCs w:val="23"/>
        </w:rPr>
        <w:t>2</w:t>
      </w:r>
      <w:r w:rsidR="0073615E">
        <w:rPr>
          <w:rFonts w:asciiTheme="minorHAnsi" w:hAnsiTheme="minorHAnsi" w:cstheme="minorHAnsi"/>
          <w:sz w:val="23"/>
          <w:szCs w:val="23"/>
          <w:lang w:val="id-ID"/>
        </w:rPr>
        <w:t>0 ml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.</w:t>
      </w:r>
    </w:p>
    <w:p w14:paraId="7B3B9E97" w14:textId="53940967" w:rsidR="00606A31" w:rsidRPr="00AE317F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Tambahkan</w:t>
      </w:r>
      <w:r w:rsidR="0073615E">
        <w:rPr>
          <w:rFonts w:asciiTheme="minorHAnsi" w:hAnsiTheme="minorHAnsi" w:cstheme="minorHAnsi"/>
          <w:sz w:val="23"/>
          <w:szCs w:val="23"/>
        </w:rPr>
        <w:t xml:space="preserve"> 2.5 ml</w:t>
      </w:r>
      <w:r w:rsidRPr="00AE317F">
        <w:rPr>
          <w:rFonts w:asciiTheme="minorHAnsi" w:hAnsiTheme="minorHAnsi" w:cstheme="minorHAnsi"/>
          <w:sz w:val="23"/>
          <w:szCs w:val="23"/>
        </w:rPr>
        <w:t xml:space="preserve"> Metanol P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, sonikasi hingga larut ±1</w:t>
      </w:r>
      <w:r w:rsidRPr="00AE317F">
        <w:rPr>
          <w:rFonts w:asciiTheme="minorHAnsi" w:hAnsiTheme="minorHAnsi" w:cstheme="minorHAnsi"/>
          <w:sz w:val="23"/>
          <w:szCs w:val="23"/>
        </w:rPr>
        <w:t>5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menit.</w:t>
      </w:r>
    </w:p>
    <w:p w14:paraId="39400569" w14:textId="77777777" w:rsidR="00606A31" w:rsidRPr="00AE317F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Diamkan hingga suhu ruang.</w:t>
      </w:r>
    </w:p>
    <w:p w14:paraId="681C5F0A" w14:textId="77777777" w:rsidR="00606A31" w:rsidRPr="00AE317F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Encerkan dengan </w:t>
      </w:r>
      <w:r w:rsidRPr="00AE317F">
        <w:rPr>
          <w:rFonts w:asciiTheme="minorHAnsi" w:hAnsiTheme="minorHAnsi" w:cstheme="minorHAnsi"/>
          <w:sz w:val="23"/>
          <w:szCs w:val="23"/>
        </w:rPr>
        <w:t xml:space="preserve">larutan fase gerak hingga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tanda batas</w:t>
      </w:r>
      <w:r w:rsidRPr="00AE317F">
        <w:rPr>
          <w:rFonts w:asciiTheme="minorHAnsi" w:hAnsiTheme="minorHAnsi" w:cstheme="minorHAnsi"/>
          <w:sz w:val="23"/>
          <w:szCs w:val="23"/>
        </w:rPr>
        <w:t>.</w:t>
      </w:r>
    </w:p>
    <w:p w14:paraId="2376F0EE" w14:textId="77777777" w:rsidR="00606A31" w:rsidRPr="00AE317F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K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ocok hingga homogen.</w:t>
      </w:r>
    </w:p>
    <w:p w14:paraId="25059C53" w14:textId="77777777" w:rsidR="00606A31" w:rsidRPr="00AE317F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Saring dengan syringe filter 0,20 μm.</w:t>
      </w:r>
    </w:p>
    <w:p w14:paraId="634AE907" w14:textId="77777777" w:rsidR="00606A31" w:rsidRPr="00AE317F" w:rsidRDefault="00606A31" w:rsidP="00AE317F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(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Konsentrasi </w:t>
      </w:r>
      <w:r w:rsidRPr="00AE317F">
        <w:rPr>
          <w:rFonts w:asciiTheme="minorHAnsi" w:hAnsiTheme="minorHAnsi" w:cstheme="minorHAnsi"/>
          <w:sz w:val="23"/>
          <w:szCs w:val="23"/>
        </w:rPr>
        <w:t>Methylparaben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: 0</w:t>
      </w:r>
      <w:r w:rsidRPr="00AE317F">
        <w:rPr>
          <w:rFonts w:asciiTheme="minorHAnsi" w:hAnsiTheme="minorHAnsi" w:cstheme="minorHAnsi"/>
          <w:sz w:val="23"/>
          <w:szCs w:val="23"/>
        </w:rPr>
        <w:t>,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1 mg/ml</w:t>
      </w:r>
      <w:r w:rsidRPr="00AE317F">
        <w:rPr>
          <w:rFonts w:asciiTheme="minorHAnsi" w:hAnsiTheme="minorHAnsi" w:cstheme="minorHAnsi"/>
          <w:sz w:val="23"/>
          <w:szCs w:val="23"/>
        </w:rPr>
        <w:t>)</w:t>
      </w:r>
    </w:p>
    <w:p w14:paraId="1C38A839" w14:textId="77777777" w:rsidR="00606A31" w:rsidRPr="00AE317F" w:rsidRDefault="00606A31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449A467C" w14:textId="77777777" w:rsidR="00606A31" w:rsidRPr="00AE317F" w:rsidRDefault="00606A31" w:rsidP="000E1C46">
      <w:pPr>
        <w:pStyle w:val="ListParagraph"/>
        <w:numPr>
          <w:ilvl w:val="1"/>
          <w:numId w:val="7"/>
        </w:numPr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Pembuatan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Larutan </w:t>
      </w:r>
      <w:r w:rsidRPr="00AE317F">
        <w:rPr>
          <w:rFonts w:asciiTheme="minorHAnsi" w:hAnsiTheme="minorHAnsi" w:cstheme="minorHAnsi"/>
          <w:sz w:val="23"/>
          <w:szCs w:val="23"/>
        </w:rPr>
        <w:t>Uji</w:t>
      </w:r>
    </w:p>
    <w:p w14:paraId="6D8ECA3A" w14:textId="77777777" w:rsidR="00606A31" w:rsidRPr="00AE317F" w:rsidRDefault="00606A31" w:rsidP="00AE317F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Timbang seksama 10 mg bahan baku </w:t>
      </w:r>
      <w:r w:rsidRPr="00AE317F">
        <w:rPr>
          <w:rFonts w:asciiTheme="minorHAnsi" w:hAnsiTheme="minorHAnsi" w:cstheme="minorHAnsi"/>
          <w:sz w:val="23"/>
          <w:szCs w:val="23"/>
        </w:rPr>
        <w:t>Methylparaben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, masukkan ke dalam labu ukur 100 mL.</w:t>
      </w:r>
    </w:p>
    <w:p w14:paraId="19F10257" w14:textId="77777777" w:rsidR="00606A31" w:rsidRPr="00AE317F" w:rsidRDefault="00606A31" w:rsidP="00AE317F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Tambahkan </w:t>
      </w:r>
      <w:r w:rsidRPr="00AE317F">
        <w:rPr>
          <w:rFonts w:asciiTheme="minorHAnsi" w:hAnsiTheme="minorHAnsi" w:cstheme="minorHAnsi"/>
          <w:sz w:val="23"/>
          <w:szCs w:val="23"/>
        </w:rPr>
        <w:t>2.5 mL Metanol P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, sonikasi hingga larut (±15 menit).</w:t>
      </w:r>
    </w:p>
    <w:p w14:paraId="4DF39367" w14:textId="77777777" w:rsidR="00606A31" w:rsidRPr="00AE317F" w:rsidRDefault="00606A31" w:rsidP="00AE317F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Diamkan hingga suhu ruang.</w:t>
      </w:r>
    </w:p>
    <w:p w14:paraId="146AC16B" w14:textId="77777777" w:rsidR="00606A31" w:rsidRPr="00AE317F" w:rsidRDefault="00606A31" w:rsidP="00AE317F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Encerkan dengan </w:t>
      </w:r>
      <w:r w:rsidRPr="00AE317F">
        <w:rPr>
          <w:rFonts w:asciiTheme="minorHAnsi" w:hAnsiTheme="minorHAnsi" w:cstheme="minorHAnsi"/>
          <w:sz w:val="23"/>
          <w:szCs w:val="23"/>
        </w:rPr>
        <w:t>fase gerak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hingga tanda batas</w:t>
      </w:r>
      <w:r w:rsidRPr="00AE317F">
        <w:rPr>
          <w:rFonts w:asciiTheme="minorHAnsi" w:hAnsiTheme="minorHAnsi" w:cstheme="minorHAnsi"/>
          <w:sz w:val="23"/>
          <w:szCs w:val="23"/>
        </w:rPr>
        <w:t xml:space="preserve">. </w:t>
      </w:r>
    </w:p>
    <w:p w14:paraId="5E8AE808" w14:textId="77777777" w:rsidR="00606A31" w:rsidRPr="00AE317F" w:rsidRDefault="00606A31" w:rsidP="00AE317F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K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ocok hingga homogen.</w:t>
      </w:r>
    </w:p>
    <w:p w14:paraId="11F463A9" w14:textId="77777777" w:rsidR="00606A31" w:rsidRPr="00AE317F" w:rsidRDefault="00606A31" w:rsidP="00AE317F">
      <w:pPr>
        <w:pStyle w:val="ListParagraph"/>
        <w:numPr>
          <w:ilvl w:val="0"/>
          <w:numId w:val="43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Saring dengan syringe filter 0,20 μm.</w:t>
      </w:r>
    </w:p>
    <w:p w14:paraId="7F796A14" w14:textId="210DD79E" w:rsidR="00606A31" w:rsidRDefault="00606A31" w:rsidP="00AE317F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(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Konsentrasi </w:t>
      </w:r>
      <w:r w:rsidRPr="00AE317F">
        <w:rPr>
          <w:rFonts w:asciiTheme="minorHAnsi" w:hAnsiTheme="minorHAnsi" w:cstheme="minorHAnsi"/>
          <w:sz w:val="23"/>
          <w:szCs w:val="23"/>
        </w:rPr>
        <w:t>Larutan Uji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: 0</w:t>
      </w:r>
      <w:r w:rsidRPr="00AE317F">
        <w:rPr>
          <w:rFonts w:asciiTheme="minorHAnsi" w:hAnsiTheme="minorHAnsi" w:cstheme="minorHAnsi"/>
          <w:sz w:val="23"/>
          <w:szCs w:val="23"/>
        </w:rPr>
        <w:t>,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1 mg/ml</w:t>
      </w:r>
      <w:r w:rsidRPr="00AE317F">
        <w:rPr>
          <w:rFonts w:asciiTheme="minorHAnsi" w:hAnsiTheme="minorHAnsi" w:cstheme="minorHAnsi"/>
          <w:sz w:val="23"/>
          <w:szCs w:val="23"/>
        </w:rPr>
        <w:t>)</w:t>
      </w:r>
    </w:p>
    <w:p w14:paraId="2B157F66" w14:textId="77777777" w:rsidR="00AE317F" w:rsidRPr="00AE317F" w:rsidRDefault="00AE317F" w:rsidP="00AE317F">
      <w:pPr>
        <w:pStyle w:val="ListParagraph"/>
        <w:spacing w:line="120" w:lineRule="auto"/>
        <w:ind w:left="1814" w:hanging="187"/>
        <w:contextualSpacing/>
        <w:rPr>
          <w:rFonts w:asciiTheme="minorHAnsi" w:hAnsiTheme="minorHAnsi" w:cstheme="minorHAnsi"/>
          <w:sz w:val="23"/>
          <w:szCs w:val="23"/>
        </w:rPr>
      </w:pPr>
    </w:p>
    <w:p w14:paraId="6FE773AE" w14:textId="77777777" w:rsidR="00606A31" w:rsidRPr="00AE317F" w:rsidRDefault="00606A31" w:rsidP="000E1C46">
      <w:pPr>
        <w:pStyle w:val="ListParagraph"/>
        <w:numPr>
          <w:ilvl w:val="1"/>
          <w:numId w:val="7"/>
        </w:numPr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Sistem Kromatografi </w:t>
      </w:r>
    </w:p>
    <w:p w14:paraId="1D4DC224" w14:textId="77777777" w:rsidR="00606A31" w:rsidRPr="00AE317F" w:rsidRDefault="00606A31" w:rsidP="000E1C46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 xml:space="preserve">Kolom 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  <w:t xml:space="preserve">: </w:t>
      </w:r>
      <w:r w:rsidRPr="00AE317F">
        <w:rPr>
          <w:rFonts w:asciiTheme="minorHAnsi" w:hAnsiTheme="minorHAnsi" w:cstheme="minorHAnsi"/>
          <w:sz w:val="23"/>
          <w:szCs w:val="23"/>
        </w:rPr>
        <w:t>C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1</w:t>
      </w:r>
      <w:r w:rsidRPr="00AE317F">
        <w:rPr>
          <w:rFonts w:asciiTheme="minorHAnsi" w:hAnsiTheme="minorHAnsi" w:cstheme="minorHAnsi"/>
          <w:sz w:val="23"/>
          <w:szCs w:val="23"/>
        </w:rPr>
        <w:t>8 (L1)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;</w:t>
      </w:r>
      <w:r w:rsidRPr="00AE317F">
        <w:rPr>
          <w:rFonts w:asciiTheme="minorHAnsi" w:hAnsiTheme="minorHAnsi" w:cstheme="minorHAnsi"/>
          <w:sz w:val="23"/>
          <w:szCs w:val="23"/>
        </w:rPr>
        <w:t xml:space="preserve"> 4.6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E317F">
        <w:rPr>
          <w:rFonts w:asciiTheme="minorHAnsi" w:hAnsiTheme="minorHAnsi" w:cstheme="minorHAnsi"/>
          <w:sz w:val="23"/>
          <w:szCs w:val="23"/>
        </w:rPr>
        <w:t xml:space="preserve">x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1</w:t>
      </w:r>
      <w:r w:rsidRPr="00AE317F">
        <w:rPr>
          <w:rFonts w:asciiTheme="minorHAnsi" w:hAnsiTheme="minorHAnsi" w:cstheme="minorHAnsi"/>
          <w:sz w:val="23"/>
          <w:szCs w:val="23"/>
        </w:rPr>
        <w:t>5 cm; 5 µm</w:t>
      </w:r>
    </w:p>
    <w:p w14:paraId="4B1D9028" w14:textId="77777777" w:rsidR="00606A31" w:rsidRPr="00AE317F" w:rsidRDefault="00606A31" w:rsidP="000E1C46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Suhu</w:t>
      </w:r>
      <w:r w:rsidRPr="00AE317F">
        <w:rPr>
          <w:rFonts w:asciiTheme="minorHAnsi" w:hAnsiTheme="minorHAnsi" w:cstheme="minorHAnsi"/>
          <w:sz w:val="23"/>
          <w:szCs w:val="23"/>
        </w:rPr>
        <w:tab/>
      </w:r>
      <w:r w:rsidRPr="00AE317F">
        <w:rPr>
          <w:rFonts w:asciiTheme="minorHAnsi" w:hAnsiTheme="minorHAnsi" w:cstheme="minorHAnsi"/>
          <w:sz w:val="23"/>
          <w:szCs w:val="23"/>
        </w:rPr>
        <w:tab/>
      </w:r>
      <w:r w:rsidRPr="00AE317F">
        <w:rPr>
          <w:rFonts w:asciiTheme="minorHAnsi" w:hAnsiTheme="minorHAnsi" w:cstheme="minorHAnsi"/>
          <w:sz w:val="23"/>
          <w:szCs w:val="23"/>
        </w:rPr>
        <w:tab/>
      </w:r>
      <w:r w:rsidRPr="00AE317F">
        <w:rPr>
          <w:rFonts w:asciiTheme="minorHAnsi" w:hAnsiTheme="minorHAnsi" w:cstheme="minorHAnsi"/>
          <w:sz w:val="23"/>
          <w:szCs w:val="23"/>
        </w:rPr>
        <w:tab/>
      </w:r>
      <w:r w:rsidRPr="00AE317F">
        <w:rPr>
          <w:rFonts w:asciiTheme="minorHAnsi" w:hAnsiTheme="minorHAnsi" w:cstheme="minorHAnsi"/>
          <w:sz w:val="23"/>
          <w:szCs w:val="23"/>
        </w:rPr>
        <w:tab/>
        <w:t>: 25°C (Suhu ruang)</w:t>
      </w:r>
    </w:p>
    <w:p w14:paraId="48302765" w14:textId="77777777" w:rsidR="00606A31" w:rsidRPr="00AE317F" w:rsidRDefault="00606A31" w:rsidP="000E1C46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>Panjang gelombang detektor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  <w:t xml:space="preserve">: UV 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  <w:lang w:val="id-ID"/>
        </w:rPr>
        <w:t>2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>72 nm</w:t>
      </w:r>
    </w:p>
    <w:p w14:paraId="7A6437DD" w14:textId="77777777" w:rsidR="00606A31" w:rsidRPr="00AE317F" w:rsidRDefault="00606A31" w:rsidP="000E1C46">
      <w:pPr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i/>
          <w:noProof/>
          <w:color w:val="000000"/>
          <w:sz w:val="23"/>
          <w:szCs w:val="23"/>
        </w:rPr>
        <w:t>Flowrate</w:t>
      </w:r>
      <w:r w:rsidRPr="00AE317F">
        <w:rPr>
          <w:rFonts w:asciiTheme="minorHAnsi" w:hAnsiTheme="minorHAnsi" w:cstheme="minorHAnsi"/>
          <w:i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  <w:t>: 1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  <w:lang w:val="id-ID"/>
        </w:rPr>
        <w:t>.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 xml:space="preserve">3 mL/menit </w:t>
      </w:r>
    </w:p>
    <w:p w14:paraId="31000927" w14:textId="00BAE0F9" w:rsidR="00AE317F" w:rsidRPr="00CF45B7" w:rsidRDefault="00606A31" w:rsidP="00CF45B7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noProof/>
          <w:color w:val="000000"/>
          <w:sz w:val="23"/>
          <w:szCs w:val="23"/>
        </w:rPr>
      </w:pP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>Volume injeksi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  <w:t>: 1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  <w:lang w:val="id-ID"/>
        </w:rPr>
        <w:t>0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 xml:space="preserve"> μL</w:t>
      </w:r>
    </w:p>
    <w:p w14:paraId="46722978" w14:textId="27972AF9" w:rsidR="00AE317F" w:rsidRDefault="00AE317F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57AF256D" w14:textId="77777777" w:rsidR="00AA0CF8" w:rsidRDefault="00AA0CF8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753BB125" w14:textId="77777777" w:rsidR="00AA0CF8" w:rsidRDefault="00AA0CF8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0E07BD86" w14:textId="77777777" w:rsidR="00AA0CF8" w:rsidRDefault="00AA0CF8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59FE7281" w14:textId="77777777" w:rsidR="00AA0CF8" w:rsidRDefault="00AA0CF8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117B9AE1" w14:textId="77777777" w:rsidR="00AA0CF8" w:rsidRDefault="00AA0CF8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4DF15F50" w14:textId="77777777" w:rsidR="00AA0CF8" w:rsidRDefault="00AA0CF8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3FE25508" w14:textId="77777777" w:rsidR="00AA0CF8" w:rsidRDefault="00AA0CF8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68E4ECFE" w14:textId="77777777" w:rsidR="00AA0CF8" w:rsidRDefault="00AA0CF8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3164CB5A" w14:textId="77777777" w:rsidR="00AA0CF8" w:rsidRDefault="00AA0CF8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02DA17F0" w14:textId="77777777" w:rsidR="00AA0CF8" w:rsidRDefault="00AA0CF8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6D586759" w14:textId="77777777" w:rsidR="00AE317F" w:rsidRPr="00AE317F" w:rsidRDefault="00AE317F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3D188D89" w14:textId="77777777" w:rsidR="00606A31" w:rsidRPr="00AE317F" w:rsidRDefault="00606A31" w:rsidP="000E1C46">
      <w:pPr>
        <w:pStyle w:val="ListParagraph"/>
        <w:numPr>
          <w:ilvl w:val="0"/>
          <w:numId w:val="44"/>
        </w:numPr>
        <w:spacing w:line="276" w:lineRule="auto"/>
        <w:contextualSpacing/>
        <w:rPr>
          <w:rFonts w:asciiTheme="minorHAnsi" w:hAnsiTheme="minorHAnsi" w:cstheme="minorHAnsi"/>
          <w:vanish/>
          <w:sz w:val="23"/>
          <w:szCs w:val="23"/>
        </w:rPr>
      </w:pPr>
    </w:p>
    <w:p w14:paraId="71FA931D" w14:textId="77777777" w:rsidR="00606A31" w:rsidRPr="00AE317F" w:rsidRDefault="00606A31" w:rsidP="000E1C46">
      <w:pPr>
        <w:pStyle w:val="ListParagraph"/>
        <w:numPr>
          <w:ilvl w:val="1"/>
          <w:numId w:val="44"/>
        </w:numPr>
        <w:spacing w:line="276" w:lineRule="auto"/>
        <w:contextualSpacing/>
        <w:rPr>
          <w:rFonts w:asciiTheme="minorHAnsi" w:hAnsiTheme="minorHAnsi" w:cstheme="minorHAnsi"/>
          <w:vanish/>
          <w:sz w:val="23"/>
          <w:szCs w:val="23"/>
        </w:rPr>
      </w:pPr>
    </w:p>
    <w:p w14:paraId="34EAB147" w14:textId="77777777" w:rsidR="00606A31" w:rsidRPr="00AE317F" w:rsidRDefault="00606A31" w:rsidP="000E1C46">
      <w:pPr>
        <w:pStyle w:val="ListParagraph"/>
        <w:numPr>
          <w:ilvl w:val="1"/>
          <w:numId w:val="44"/>
        </w:numPr>
        <w:spacing w:line="276" w:lineRule="auto"/>
        <w:contextualSpacing/>
        <w:rPr>
          <w:rFonts w:asciiTheme="minorHAnsi" w:hAnsiTheme="minorHAnsi" w:cstheme="minorHAnsi"/>
          <w:vanish/>
          <w:sz w:val="23"/>
          <w:szCs w:val="23"/>
        </w:rPr>
      </w:pPr>
    </w:p>
    <w:p w14:paraId="2A9FC072" w14:textId="77777777" w:rsidR="00606A31" w:rsidRPr="00AE317F" w:rsidRDefault="00606A31" w:rsidP="000E1C46">
      <w:pPr>
        <w:pStyle w:val="ListParagraph"/>
        <w:numPr>
          <w:ilvl w:val="1"/>
          <w:numId w:val="44"/>
        </w:numPr>
        <w:spacing w:line="276" w:lineRule="auto"/>
        <w:contextualSpacing/>
        <w:rPr>
          <w:rFonts w:asciiTheme="minorHAnsi" w:hAnsiTheme="minorHAnsi" w:cstheme="minorHAnsi"/>
          <w:vanish/>
          <w:sz w:val="23"/>
          <w:szCs w:val="23"/>
        </w:rPr>
      </w:pPr>
    </w:p>
    <w:p w14:paraId="4DA68C1C" w14:textId="77777777" w:rsidR="00606A31" w:rsidRPr="00AE317F" w:rsidRDefault="00606A31" w:rsidP="000E1C46">
      <w:pPr>
        <w:pStyle w:val="ListParagraph"/>
        <w:numPr>
          <w:ilvl w:val="1"/>
          <w:numId w:val="44"/>
        </w:numPr>
        <w:spacing w:line="276" w:lineRule="auto"/>
        <w:contextualSpacing/>
        <w:rPr>
          <w:rFonts w:asciiTheme="minorHAnsi" w:hAnsiTheme="minorHAnsi" w:cstheme="minorHAnsi"/>
          <w:vanish/>
          <w:sz w:val="23"/>
          <w:szCs w:val="23"/>
        </w:rPr>
      </w:pPr>
    </w:p>
    <w:p w14:paraId="0959FEF1" w14:textId="77777777" w:rsidR="00606A31" w:rsidRPr="00AE317F" w:rsidRDefault="00606A31" w:rsidP="000E1C46">
      <w:pPr>
        <w:pStyle w:val="ListParagraph"/>
        <w:numPr>
          <w:ilvl w:val="1"/>
          <w:numId w:val="44"/>
        </w:numPr>
        <w:spacing w:line="276" w:lineRule="auto"/>
        <w:contextualSpacing/>
        <w:rPr>
          <w:rFonts w:asciiTheme="minorHAnsi" w:hAnsiTheme="minorHAnsi" w:cstheme="minorHAnsi"/>
          <w:vanish/>
          <w:sz w:val="23"/>
          <w:szCs w:val="23"/>
        </w:rPr>
      </w:pPr>
    </w:p>
    <w:p w14:paraId="5C962530" w14:textId="77777777" w:rsidR="00606A31" w:rsidRPr="00AE317F" w:rsidRDefault="00606A31" w:rsidP="000E1C46">
      <w:pPr>
        <w:pStyle w:val="ListParagraph"/>
        <w:numPr>
          <w:ilvl w:val="1"/>
          <w:numId w:val="44"/>
        </w:numPr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Sistem Kromatografi </w:t>
      </w:r>
    </w:p>
    <w:tbl>
      <w:tblPr>
        <w:tblW w:w="8190" w:type="dxa"/>
        <w:tblInd w:w="1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890"/>
        <w:gridCol w:w="4770"/>
      </w:tblGrid>
      <w:tr w:rsidR="00606A31" w:rsidRPr="00AE317F" w14:paraId="0B3FED28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071D80C7" w14:textId="77777777" w:rsidR="00606A31" w:rsidRPr="00AE317F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No</w:t>
            </w:r>
          </w:p>
        </w:tc>
        <w:tc>
          <w:tcPr>
            <w:tcW w:w="2890" w:type="dxa"/>
            <w:shd w:val="clear" w:color="auto" w:fill="auto"/>
          </w:tcPr>
          <w:p w14:paraId="11E1F9B5" w14:textId="77777777" w:rsidR="00606A31" w:rsidRPr="00AE317F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Parameter</w:t>
            </w:r>
          </w:p>
        </w:tc>
        <w:tc>
          <w:tcPr>
            <w:tcW w:w="4770" w:type="dxa"/>
            <w:shd w:val="clear" w:color="auto" w:fill="auto"/>
          </w:tcPr>
          <w:p w14:paraId="25355D10" w14:textId="77777777" w:rsidR="00606A31" w:rsidRPr="00AE317F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Syarat</w:t>
            </w:r>
          </w:p>
        </w:tc>
      </w:tr>
      <w:tr w:rsidR="00606A31" w:rsidRPr="00AE317F" w14:paraId="22E1CF9E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2E79CFCE" w14:textId="77777777" w:rsidR="00606A31" w:rsidRPr="00AE317F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1</w:t>
            </w:r>
          </w:p>
        </w:tc>
        <w:tc>
          <w:tcPr>
            <w:tcW w:w="2890" w:type="dxa"/>
            <w:shd w:val="clear" w:color="auto" w:fill="auto"/>
          </w:tcPr>
          <w:p w14:paraId="1225D520" w14:textId="77777777" w:rsidR="00606A31" w:rsidRPr="00AE317F" w:rsidRDefault="00606A31" w:rsidP="000E1C46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</w:p>
        </w:tc>
        <w:tc>
          <w:tcPr>
            <w:tcW w:w="4770" w:type="dxa"/>
            <w:shd w:val="clear" w:color="auto" w:fill="auto"/>
          </w:tcPr>
          <w:p w14:paraId="506DE472" w14:textId="77777777" w:rsidR="00606A31" w:rsidRPr="00AE317F" w:rsidRDefault="00606A31" w:rsidP="000E1C46">
            <w:pPr>
              <w:spacing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 xml:space="preserve">Nilai simpangan baku relatif (SBR) ≤ </w:t>
            </w:r>
            <w:r w:rsidRPr="00AE317F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0.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85%</w:t>
            </w:r>
          </w:p>
        </w:tc>
      </w:tr>
      <w:tr w:rsidR="00606A31" w:rsidRPr="00AE317F" w14:paraId="567EADB9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4BE6B0F2" w14:textId="77777777" w:rsidR="00606A31" w:rsidRPr="00AE317F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2</w:t>
            </w:r>
          </w:p>
        </w:tc>
        <w:tc>
          <w:tcPr>
            <w:tcW w:w="2890" w:type="dxa"/>
            <w:shd w:val="clear" w:color="auto" w:fill="auto"/>
          </w:tcPr>
          <w:p w14:paraId="6C1F17DE" w14:textId="77777777" w:rsidR="00606A31" w:rsidRPr="00AE317F" w:rsidRDefault="00606A31" w:rsidP="000E1C46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Waktu retensi (</w:t>
            </w: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>tr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) menit</w:t>
            </w:r>
          </w:p>
        </w:tc>
        <w:tc>
          <w:tcPr>
            <w:tcW w:w="4770" w:type="dxa"/>
            <w:shd w:val="clear" w:color="auto" w:fill="auto"/>
          </w:tcPr>
          <w:p w14:paraId="7FE38553" w14:textId="77777777" w:rsidR="00606A31" w:rsidRPr="00AE317F" w:rsidRDefault="00606A31" w:rsidP="000E1C46">
            <w:pPr>
              <w:spacing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 xml:space="preserve">Nilai simpangan baku relatif (SBR) ≤ </w:t>
            </w:r>
            <w:r w:rsidRPr="00AE317F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0.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85%</w:t>
            </w:r>
          </w:p>
        </w:tc>
      </w:tr>
      <w:tr w:rsidR="00606A31" w:rsidRPr="00AE317F" w14:paraId="592BAC85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54DB73B0" w14:textId="77777777" w:rsidR="00606A31" w:rsidRPr="00AE317F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3</w:t>
            </w:r>
          </w:p>
        </w:tc>
        <w:tc>
          <w:tcPr>
            <w:tcW w:w="2890" w:type="dxa"/>
            <w:shd w:val="clear" w:color="auto" w:fill="auto"/>
          </w:tcPr>
          <w:p w14:paraId="01F20CD8" w14:textId="77777777" w:rsidR="00606A31" w:rsidRPr="00AE317F" w:rsidRDefault="00606A31" w:rsidP="000E1C46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>Tailing factor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>tf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)</w:t>
            </w:r>
          </w:p>
        </w:tc>
        <w:tc>
          <w:tcPr>
            <w:tcW w:w="4770" w:type="dxa"/>
            <w:shd w:val="clear" w:color="auto" w:fill="auto"/>
          </w:tcPr>
          <w:p w14:paraId="3DE36F25" w14:textId="77777777" w:rsidR="00606A31" w:rsidRPr="00AE317F" w:rsidRDefault="00606A31" w:rsidP="000E1C46">
            <w:pPr>
              <w:spacing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>tf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Pr="00AE317F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≤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 xml:space="preserve"> 2.0</w:t>
            </w:r>
          </w:p>
        </w:tc>
      </w:tr>
      <w:tr w:rsidR="00606A31" w:rsidRPr="00AE317F" w14:paraId="550DB2AA" w14:textId="77777777" w:rsidTr="00421905">
        <w:trPr>
          <w:trHeight w:hRule="exact" w:val="371"/>
        </w:trPr>
        <w:tc>
          <w:tcPr>
            <w:tcW w:w="530" w:type="dxa"/>
            <w:shd w:val="clear" w:color="auto" w:fill="auto"/>
          </w:tcPr>
          <w:p w14:paraId="7B863F22" w14:textId="77777777" w:rsidR="00606A31" w:rsidRPr="00AE317F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4</w:t>
            </w:r>
          </w:p>
        </w:tc>
        <w:tc>
          <w:tcPr>
            <w:tcW w:w="2890" w:type="dxa"/>
            <w:shd w:val="clear" w:color="auto" w:fill="auto"/>
          </w:tcPr>
          <w:p w14:paraId="6830ECDE" w14:textId="77777777" w:rsidR="00606A31" w:rsidRPr="00AE317F" w:rsidRDefault="00606A31" w:rsidP="000E1C46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Lempeng teoritis (</w:t>
            </w: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>N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)</w:t>
            </w:r>
          </w:p>
        </w:tc>
        <w:tc>
          <w:tcPr>
            <w:tcW w:w="4770" w:type="dxa"/>
            <w:shd w:val="clear" w:color="auto" w:fill="auto"/>
          </w:tcPr>
          <w:p w14:paraId="37FBE1AE" w14:textId="77777777" w:rsidR="00606A31" w:rsidRPr="00AE317F" w:rsidRDefault="00606A31" w:rsidP="000E1C46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N 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≥</w:t>
            </w: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</w:t>
            </w:r>
            <w:r w:rsidRPr="00AE317F">
              <w:rPr>
                <w:rFonts w:asciiTheme="minorHAnsi" w:hAnsiTheme="minorHAnsi" w:cstheme="minorHAnsi"/>
                <w:iCs/>
                <w:sz w:val="23"/>
                <w:szCs w:val="23"/>
              </w:rPr>
              <w:t>2000</w:t>
            </w:r>
          </w:p>
        </w:tc>
      </w:tr>
    </w:tbl>
    <w:p w14:paraId="066B7B12" w14:textId="77777777" w:rsidR="000726FE" w:rsidRPr="00AE317F" w:rsidRDefault="000726FE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5E6F3B81" w14:textId="77777777" w:rsidR="00606A31" w:rsidRPr="00AE317F" w:rsidRDefault="00606A31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6C4ABD2B" w14:textId="77777777" w:rsidR="00606A31" w:rsidRPr="00AE317F" w:rsidRDefault="00606A31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0A481DC0" w14:textId="77777777" w:rsidR="00606A31" w:rsidRPr="00AE317F" w:rsidRDefault="00606A31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0BA9FD6F" w14:textId="77777777" w:rsidR="00606A31" w:rsidRPr="00AE317F" w:rsidRDefault="00606A31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136C4506" w14:textId="77777777" w:rsidR="00606A31" w:rsidRPr="00AE317F" w:rsidRDefault="00606A31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3BA0A569" w14:textId="77777777" w:rsidR="00606A31" w:rsidRPr="00AE317F" w:rsidRDefault="00606A31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1CF689C2" w14:textId="77777777" w:rsidR="00606A31" w:rsidRPr="00AE317F" w:rsidRDefault="00606A31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390F9E6F" w14:textId="77777777" w:rsidR="00606A31" w:rsidRPr="00AE317F" w:rsidRDefault="00606A31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273DE2B1" w14:textId="77777777" w:rsidR="00606A31" w:rsidRPr="00AE317F" w:rsidRDefault="00606A31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0C2E5607" w14:textId="77777777" w:rsidR="00606A31" w:rsidRPr="00AE317F" w:rsidRDefault="00606A31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68A70715" w14:textId="77777777" w:rsidR="00606A31" w:rsidRPr="00AE317F" w:rsidRDefault="00606A31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6AC7A7D6" w14:textId="77777777" w:rsidR="00606A31" w:rsidRPr="00AE317F" w:rsidRDefault="00606A31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087EBC93" w14:textId="77777777" w:rsidR="00606A31" w:rsidRPr="00AE317F" w:rsidRDefault="00606A31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01150263" w14:textId="77777777" w:rsidR="00606A31" w:rsidRPr="00AE317F" w:rsidRDefault="00606A31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1E093F2C" w14:textId="77777777" w:rsidR="00606A31" w:rsidRPr="00AE317F" w:rsidRDefault="00606A31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63C93F18" w14:textId="77777777" w:rsidR="00606A31" w:rsidRPr="00AE317F" w:rsidRDefault="00606A31" w:rsidP="000E1C46">
      <w:pPr>
        <w:pStyle w:val="ListParagraph"/>
        <w:numPr>
          <w:ilvl w:val="2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3A866555" w14:textId="77777777" w:rsidR="00606A31" w:rsidRPr="00AE317F" w:rsidRDefault="00606A31" w:rsidP="000E1C46">
      <w:pPr>
        <w:pStyle w:val="ListParagraph"/>
        <w:numPr>
          <w:ilvl w:val="2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50EA355C" w14:textId="77777777" w:rsidR="00606A31" w:rsidRPr="00AE317F" w:rsidRDefault="00606A31" w:rsidP="000E1C46">
      <w:pPr>
        <w:pStyle w:val="ListParagraph"/>
        <w:numPr>
          <w:ilvl w:val="2"/>
          <w:numId w:val="46"/>
        </w:numPr>
        <w:tabs>
          <w:tab w:val="left" w:pos="1276"/>
        </w:tabs>
        <w:spacing w:line="276" w:lineRule="auto"/>
        <w:ind w:left="1260" w:hanging="6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Perhitungan :</w:t>
      </w:r>
    </w:p>
    <w:p w14:paraId="440DEF33" w14:textId="1C5568E1" w:rsidR="00606A31" w:rsidRPr="00AE317F" w:rsidRDefault="00AE317F" w:rsidP="000E1C46">
      <w:pPr>
        <w:spacing w:line="276" w:lineRule="auto"/>
        <w:jc w:val="both"/>
        <w:rPr>
          <w:rFonts w:ascii="Calibri" w:hAnsi="Calibri" w:cs="Calibri"/>
          <w:i/>
          <w:sz w:val="23"/>
          <w:szCs w:val="23"/>
          <w:lang w:val="id-ID"/>
        </w:rPr>
      </w:pPr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>Cu=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(100%-SP)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 ×</m:t>
          </m:r>
          <m:r>
            <m:rPr>
              <m:nor/>
            </m:rPr>
            <w:rPr>
              <w:rFonts w:ascii="Cambria Math" w:hAnsi="Calibri" w:cs="Calibri"/>
              <w:sz w:val="23"/>
              <w:szCs w:val="23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>B%</m:t>
          </m:r>
        </m:oMath>
      </m:oMathPara>
    </w:p>
    <w:p w14:paraId="659E5D21" w14:textId="77777777" w:rsidR="00606A31" w:rsidRPr="00AE317F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noProof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noProof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sz w:val="23"/>
          <w:szCs w:val="23"/>
          <w:lang w:val="sv-SE"/>
        </w:rPr>
        <w:t>Keterangan :</w:t>
      </w:r>
    </w:p>
    <w:p w14:paraId="0767A085" w14:textId="77777777" w:rsidR="00606A31" w:rsidRPr="00AE317F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noProof/>
          <w:sz w:val="23"/>
          <w:szCs w:val="23"/>
          <w:lang w:val="sv-SE"/>
        </w:rPr>
      </w:pPr>
      <w:r w:rsidRPr="00AE317F">
        <w:rPr>
          <w:rFonts w:asciiTheme="minorHAnsi" w:hAnsiTheme="minorHAnsi" w:cstheme="minorHAnsi"/>
          <w:noProof/>
          <w:sz w:val="23"/>
          <w:szCs w:val="23"/>
          <w:lang w:val="sv-SE"/>
        </w:rPr>
        <w:tab/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>Cu</w:t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ab/>
        <w:t xml:space="preserve">= Kadar </w:t>
      </w:r>
      <w:r w:rsidRPr="00AE317F">
        <w:rPr>
          <w:rFonts w:asciiTheme="minorHAnsi" w:hAnsiTheme="minorHAnsi" w:cstheme="minorHAnsi"/>
          <w:noProof/>
          <w:sz w:val="23"/>
          <w:szCs w:val="23"/>
        </w:rPr>
        <w:t>Methylparaben</w:t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 xml:space="preserve"> yang telah diperhitungkan terhadap baku kerja</w:t>
      </w:r>
      <w:r w:rsidRPr="00AE317F">
        <w:rPr>
          <w:rFonts w:asciiTheme="minorHAnsi" w:hAnsiTheme="minorHAnsi" w:cstheme="minorHAnsi"/>
          <w:noProof/>
          <w:sz w:val="23"/>
          <w:szCs w:val="23"/>
          <w:lang w:val="sv-SE"/>
        </w:rPr>
        <w:t xml:space="preserve"> (%)</w:t>
      </w:r>
    </w:p>
    <w:p w14:paraId="2D85C684" w14:textId="77777777" w:rsidR="00606A31" w:rsidRPr="00AE317F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noProof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ab/>
        <w:t>Lu</w:t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ab/>
        <w:t xml:space="preserve">= Luas area </w:t>
      </w:r>
      <w:r w:rsidRPr="00AE317F">
        <w:rPr>
          <w:rFonts w:asciiTheme="minorHAnsi" w:hAnsiTheme="minorHAnsi" w:cstheme="minorHAnsi"/>
          <w:noProof/>
          <w:sz w:val="23"/>
          <w:szCs w:val="23"/>
        </w:rPr>
        <w:t>Methylparaben</w:t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 xml:space="preserve"> pada larutan uji</w:t>
      </w:r>
    </w:p>
    <w:p w14:paraId="001D7246" w14:textId="77777777" w:rsidR="00606A31" w:rsidRPr="00AE317F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noProof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noProof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>Ls</w:t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ab/>
        <w:t xml:space="preserve">= Luas area </w:t>
      </w:r>
      <w:r w:rsidRPr="00AE317F">
        <w:rPr>
          <w:rFonts w:asciiTheme="minorHAnsi" w:hAnsiTheme="minorHAnsi" w:cstheme="minorHAnsi"/>
          <w:noProof/>
          <w:sz w:val="23"/>
          <w:szCs w:val="23"/>
        </w:rPr>
        <w:t>Methylparaben</w:t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 xml:space="preserve"> pada larutan baku</w:t>
      </w:r>
    </w:p>
    <w:p w14:paraId="04B5A360" w14:textId="77777777" w:rsidR="00606A31" w:rsidRPr="00AE317F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noProof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ab/>
        <w:t>W</w:t>
      </w:r>
      <w:r w:rsidRPr="00AE317F">
        <w:rPr>
          <w:rFonts w:asciiTheme="minorHAnsi" w:hAnsiTheme="minorHAnsi" w:cstheme="minorHAnsi"/>
          <w:noProof/>
          <w:sz w:val="23"/>
          <w:szCs w:val="23"/>
        </w:rPr>
        <w:t>s</w:t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ab/>
        <w:t>= Berat baku kerja yang ditimbang (mg)</w:t>
      </w:r>
    </w:p>
    <w:p w14:paraId="47495957" w14:textId="77777777" w:rsidR="00606A31" w:rsidRPr="00AE317F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noProof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noProof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>W</w:t>
      </w:r>
      <w:r w:rsidRPr="00AE317F">
        <w:rPr>
          <w:rFonts w:asciiTheme="minorHAnsi" w:hAnsiTheme="minorHAnsi" w:cstheme="minorHAnsi"/>
          <w:noProof/>
          <w:sz w:val="23"/>
          <w:szCs w:val="23"/>
        </w:rPr>
        <w:t>u</w:t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ab/>
        <w:t>= Berat bahan baku yang ditimbang (mg)</w:t>
      </w:r>
    </w:p>
    <w:p w14:paraId="63F5410C" w14:textId="77777777" w:rsidR="00606A31" w:rsidRPr="00AE317F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noProof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noProof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>SP</w:t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ab/>
        <w:t>= Susut pengeringan</w:t>
      </w:r>
    </w:p>
    <w:p w14:paraId="52CD4645" w14:textId="77777777" w:rsidR="00606A31" w:rsidRPr="00AE317F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noProof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ab/>
        <w:t>B%</w:t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ab/>
        <w:t xml:space="preserve">= </w:t>
      </w:r>
      <w:r w:rsidRPr="00AE317F">
        <w:rPr>
          <w:rFonts w:asciiTheme="minorHAnsi" w:hAnsiTheme="minorHAnsi" w:cstheme="minorHAnsi"/>
          <w:noProof/>
          <w:sz w:val="23"/>
          <w:szCs w:val="23"/>
          <w:lang w:val="sv-SE"/>
        </w:rPr>
        <w:t xml:space="preserve">% kadar baku </w:t>
      </w:r>
      <w:r w:rsidRPr="00AE317F">
        <w:rPr>
          <w:rFonts w:asciiTheme="minorHAnsi" w:hAnsiTheme="minorHAnsi" w:cstheme="minorHAnsi"/>
          <w:noProof/>
          <w:sz w:val="23"/>
          <w:szCs w:val="23"/>
          <w:lang w:val="id-ID"/>
        </w:rPr>
        <w:t>kerja</w:t>
      </w:r>
    </w:p>
    <w:p w14:paraId="2EEEEC6F" w14:textId="77777777" w:rsidR="00606A31" w:rsidRPr="00AE317F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noProof/>
          <w:sz w:val="23"/>
          <w:szCs w:val="23"/>
          <w:lang w:val="id-ID"/>
        </w:rPr>
      </w:pPr>
    </w:p>
    <w:p w14:paraId="7E8CBC9A" w14:textId="77777777" w:rsidR="00421905" w:rsidRPr="00AE317F" w:rsidRDefault="00421905" w:rsidP="00421905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>
        <w:rPr>
          <w:rFonts w:asciiTheme="minorHAnsi" w:hAnsiTheme="minorHAnsi" w:cstheme="minorHAnsi"/>
          <w:iCs/>
          <w:sz w:val="23"/>
          <w:szCs w:val="23"/>
        </w:rPr>
        <w:t xml:space="preserve">Cemaran Organik </w:t>
      </w:r>
    </w:p>
    <w:p w14:paraId="782C63E4" w14:textId="77777777" w:rsidR="00421905" w:rsidRPr="00AE317F" w:rsidRDefault="00421905" w:rsidP="00421905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Syarat : </w:t>
      </w:r>
    </w:p>
    <w:p w14:paraId="5A011D15" w14:textId="77777777" w:rsidR="00421905" w:rsidRPr="00AE317F" w:rsidRDefault="00421905" w:rsidP="00421905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Sesuai dengan spesifikasi Bahan Baku Methylis Parabenum (S-QC-01-078)</w:t>
      </w:r>
      <w:r w:rsidRPr="00AE317F">
        <w:rPr>
          <w:rFonts w:asciiTheme="minorHAnsi" w:hAnsiTheme="minorHAnsi" w:cstheme="minorHAnsi"/>
          <w:sz w:val="23"/>
          <w:szCs w:val="23"/>
        </w:rPr>
        <w:t>.</w:t>
      </w:r>
    </w:p>
    <w:p w14:paraId="77C5A72F" w14:textId="77777777" w:rsidR="00421905" w:rsidRPr="00AE317F" w:rsidRDefault="00421905" w:rsidP="00421905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Cara Kerja</w:t>
      </w:r>
      <w:r w:rsidRPr="00AE317F">
        <w:rPr>
          <w:rFonts w:asciiTheme="minorHAnsi" w:hAnsiTheme="minorHAnsi" w:cstheme="minorHAnsi"/>
          <w:sz w:val="23"/>
          <w:szCs w:val="23"/>
        </w:rPr>
        <w:t xml:space="preserve"> :</w:t>
      </w:r>
    </w:p>
    <w:p w14:paraId="74ABC03D" w14:textId="77777777" w:rsidR="00421905" w:rsidRPr="00AE317F" w:rsidRDefault="00421905" w:rsidP="00421905">
      <w:pPr>
        <w:pStyle w:val="ListParagraph"/>
        <w:numPr>
          <w:ilvl w:val="3"/>
          <w:numId w:val="7"/>
        </w:numPr>
        <w:spacing w:line="276" w:lineRule="auto"/>
        <w:ind w:left="1620" w:hanging="36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Pembuatan Larutan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Dapar</w:t>
      </w:r>
    </w:p>
    <w:p w14:paraId="7BFAE243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Timbang </w:t>
      </w:r>
      <w:r w:rsidRPr="00AE317F">
        <w:rPr>
          <w:rFonts w:asciiTheme="minorHAnsi" w:hAnsiTheme="minorHAnsi" w:cstheme="minorHAnsi"/>
          <w:sz w:val="23"/>
          <w:szCs w:val="23"/>
        </w:rPr>
        <w:t>6.8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gram </w:t>
      </w:r>
      <w:r w:rsidRPr="00AE317F">
        <w:rPr>
          <w:rFonts w:asciiTheme="minorHAnsi" w:hAnsiTheme="minorHAnsi" w:cstheme="minorHAnsi"/>
          <w:sz w:val="23"/>
          <w:szCs w:val="23"/>
        </w:rPr>
        <w:t>Potassium dihydrogen fosfat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P </w:t>
      </w:r>
      <w:r w:rsidRPr="00AE317F">
        <w:rPr>
          <w:rFonts w:asciiTheme="minorHAnsi" w:hAnsiTheme="minorHAnsi" w:cstheme="minorHAnsi"/>
          <w:sz w:val="23"/>
          <w:szCs w:val="23"/>
        </w:rPr>
        <w:t>(KH</w:t>
      </w:r>
      <w:r w:rsidRPr="00AE317F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AE317F">
        <w:rPr>
          <w:rFonts w:asciiTheme="minorHAnsi" w:hAnsiTheme="minorHAnsi" w:cstheme="minorHAnsi"/>
          <w:sz w:val="23"/>
          <w:szCs w:val="23"/>
        </w:rPr>
        <w:t>PO</w:t>
      </w:r>
      <w:r w:rsidRPr="00AE317F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AE317F">
        <w:rPr>
          <w:rFonts w:asciiTheme="minorHAnsi" w:hAnsiTheme="minorHAnsi" w:cstheme="minorHAnsi"/>
          <w:sz w:val="23"/>
          <w:szCs w:val="23"/>
        </w:rPr>
        <w:t xml:space="preserve">) </w:t>
      </w:r>
    </w:p>
    <w:p w14:paraId="62C71927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Masukkan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ke dalam gelas kimia 1000 mL.</w:t>
      </w:r>
    </w:p>
    <w:p w14:paraId="0B1CCDE7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Larutkan dengan </w:t>
      </w:r>
      <w:r w:rsidRPr="00AE317F">
        <w:rPr>
          <w:rFonts w:asciiTheme="minorHAnsi" w:hAnsiTheme="minorHAnsi" w:cstheme="minorHAnsi"/>
          <w:sz w:val="23"/>
          <w:szCs w:val="23"/>
        </w:rPr>
        <w:t xml:space="preserve">1000 ml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Air Murni.</w:t>
      </w:r>
    </w:p>
    <w:p w14:paraId="6B13DD80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Aduk hingga homogen.</w:t>
      </w:r>
    </w:p>
    <w:p w14:paraId="74255562" w14:textId="77777777" w:rsidR="00421905" w:rsidRPr="00AE317F" w:rsidRDefault="00421905" w:rsidP="00421905">
      <w:pPr>
        <w:pStyle w:val="ListParagraph"/>
        <w:spacing w:line="276" w:lineRule="auto"/>
        <w:ind w:left="1980"/>
        <w:contextualSpacing/>
        <w:rPr>
          <w:rFonts w:asciiTheme="minorHAnsi" w:hAnsiTheme="minorHAnsi" w:cstheme="minorHAnsi"/>
          <w:sz w:val="23"/>
          <w:szCs w:val="23"/>
          <w:lang w:val="id-ID"/>
        </w:rPr>
      </w:pPr>
    </w:p>
    <w:p w14:paraId="5749815E" w14:textId="77777777" w:rsidR="00421905" w:rsidRPr="00AE317F" w:rsidRDefault="00421905" w:rsidP="00421905">
      <w:pPr>
        <w:pStyle w:val="ListParagraph"/>
        <w:numPr>
          <w:ilvl w:val="3"/>
          <w:numId w:val="7"/>
        </w:numPr>
        <w:spacing w:line="276" w:lineRule="auto"/>
        <w:ind w:left="1620" w:hanging="36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Pembuatan Larutan Fase Gerak</w:t>
      </w:r>
    </w:p>
    <w:p w14:paraId="39F4DB39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Campurkan Metanol : Larutan Dapar dengan perbandingan (65 : 35). </w:t>
      </w:r>
    </w:p>
    <w:p w14:paraId="018AFF04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Masukkan ke dalam botol Fasa Gerak. </w:t>
      </w:r>
    </w:p>
    <w:p w14:paraId="4C65DFBE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Kocok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hingga homogen.</w:t>
      </w:r>
    </w:p>
    <w:p w14:paraId="7B456B11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>Saring dengan saringan membrane 0.2 µm menggunakan pompa vakum.</w:t>
      </w:r>
    </w:p>
    <w:p w14:paraId="312957D3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sz w:val="23"/>
          <w:szCs w:val="23"/>
          <w:lang w:val="id-ID"/>
        </w:rPr>
      </w:pPr>
      <w:r w:rsidRPr="00AE317F">
        <w:rPr>
          <w:rFonts w:asciiTheme="minorHAnsi" w:hAnsiTheme="minorHAnsi" w:cstheme="minorHAnsi"/>
          <w:sz w:val="23"/>
          <w:szCs w:val="23"/>
        </w:rPr>
        <w:t>Degas selama ± 10 menit.</w:t>
      </w:r>
    </w:p>
    <w:p w14:paraId="1A1AFBD1" w14:textId="77777777" w:rsidR="00421905" w:rsidRPr="00AE317F" w:rsidRDefault="00421905" w:rsidP="00421905">
      <w:pPr>
        <w:spacing w:line="276" w:lineRule="auto"/>
        <w:ind w:left="1607"/>
        <w:contextualSpacing/>
        <w:rPr>
          <w:rFonts w:asciiTheme="minorHAnsi" w:hAnsiTheme="minorHAnsi" w:cstheme="minorHAnsi"/>
          <w:sz w:val="23"/>
          <w:szCs w:val="23"/>
        </w:rPr>
      </w:pPr>
    </w:p>
    <w:p w14:paraId="183B4351" w14:textId="77777777" w:rsidR="00421905" w:rsidRPr="00AE317F" w:rsidRDefault="00421905" w:rsidP="00421905">
      <w:pPr>
        <w:pStyle w:val="ListParagraph"/>
        <w:numPr>
          <w:ilvl w:val="0"/>
          <w:numId w:val="47"/>
        </w:numPr>
        <w:spacing w:line="276" w:lineRule="auto"/>
        <w:contextualSpacing/>
        <w:rPr>
          <w:rFonts w:asciiTheme="minorHAnsi" w:hAnsiTheme="minorHAnsi" w:cstheme="minorHAnsi"/>
          <w:vanish/>
          <w:sz w:val="23"/>
          <w:szCs w:val="23"/>
        </w:rPr>
      </w:pPr>
    </w:p>
    <w:p w14:paraId="34922B5B" w14:textId="77777777" w:rsidR="00421905" w:rsidRPr="00AE317F" w:rsidRDefault="00421905" w:rsidP="00421905">
      <w:pPr>
        <w:pStyle w:val="ListParagraph"/>
        <w:numPr>
          <w:ilvl w:val="1"/>
          <w:numId w:val="47"/>
        </w:numPr>
        <w:spacing w:line="276" w:lineRule="auto"/>
        <w:contextualSpacing/>
        <w:rPr>
          <w:rFonts w:asciiTheme="minorHAnsi" w:hAnsiTheme="minorHAnsi" w:cstheme="minorHAnsi"/>
          <w:vanish/>
          <w:sz w:val="23"/>
          <w:szCs w:val="23"/>
        </w:rPr>
      </w:pPr>
    </w:p>
    <w:p w14:paraId="66960CFC" w14:textId="77777777" w:rsidR="00421905" w:rsidRPr="00AE317F" w:rsidRDefault="00421905" w:rsidP="00421905">
      <w:pPr>
        <w:pStyle w:val="ListParagraph"/>
        <w:numPr>
          <w:ilvl w:val="1"/>
          <w:numId w:val="47"/>
        </w:numPr>
        <w:spacing w:line="276" w:lineRule="auto"/>
        <w:contextualSpacing/>
        <w:rPr>
          <w:rFonts w:asciiTheme="minorHAnsi" w:hAnsiTheme="minorHAnsi" w:cstheme="minorHAnsi"/>
          <w:vanish/>
          <w:sz w:val="23"/>
          <w:szCs w:val="23"/>
        </w:rPr>
      </w:pPr>
    </w:p>
    <w:p w14:paraId="257D11F7" w14:textId="77777777" w:rsidR="00421905" w:rsidRPr="00AE317F" w:rsidRDefault="00421905" w:rsidP="00421905">
      <w:pPr>
        <w:pStyle w:val="ListParagraph"/>
        <w:numPr>
          <w:ilvl w:val="1"/>
          <w:numId w:val="47"/>
        </w:numPr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Pembuatan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Larutan </w:t>
      </w:r>
      <w:r w:rsidRPr="00AE317F">
        <w:rPr>
          <w:rFonts w:asciiTheme="minorHAnsi" w:hAnsiTheme="minorHAnsi" w:cstheme="minorHAnsi"/>
          <w:sz w:val="23"/>
          <w:szCs w:val="23"/>
        </w:rPr>
        <w:t>Uji</w:t>
      </w:r>
    </w:p>
    <w:p w14:paraId="4A26F238" w14:textId="77777777" w:rsidR="00421905" w:rsidRPr="00AE317F" w:rsidRDefault="00421905" w:rsidP="00421905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  <w:lang w:val="id-ID"/>
        </w:rPr>
        <w:t xml:space="preserve">Timbang </w:t>
      </w:r>
      <w:r w:rsidRPr="00111C6B">
        <w:rPr>
          <w:rFonts w:asciiTheme="minorHAnsi" w:hAnsiTheme="minorHAnsi" w:cstheme="minorHAnsi"/>
          <w:sz w:val="23"/>
          <w:szCs w:val="23"/>
          <w:highlight w:val="yellow"/>
          <w:lang w:val="id-ID"/>
        </w:rPr>
        <w:t>50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mg bahan baku </w:t>
      </w:r>
      <w:r w:rsidRPr="00AE317F">
        <w:rPr>
          <w:rFonts w:asciiTheme="minorHAnsi" w:hAnsiTheme="minorHAnsi" w:cstheme="minorHAnsi"/>
          <w:sz w:val="23"/>
          <w:szCs w:val="23"/>
        </w:rPr>
        <w:t>Methylparaben</w:t>
      </w:r>
      <w:r>
        <w:rPr>
          <w:rFonts w:asciiTheme="minorHAnsi" w:hAnsiTheme="minorHAnsi" w:cstheme="minorHAnsi"/>
          <w:sz w:val="23"/>
          <w:szCs w:val="23"/>
          <w:lang w:val="id-ID"/>
        </w:rPr>
        <w:t xml:space="preserve">, masukkan ke dalam labu ukur </w:t>
      </w:r>
      <w:r w:rsidRPr="00111C6B">
        <w:rPr>
          <w:rFonts w:asciiTheme="minorHAnsi" w:hAnsiTheme="minorHAnsi" w:cstheme="minorHAnsi"/>
          <w:sz w:val="23"/>
          <w:szCs w:val="23"/>
          <w:highlight w:val="yellow"/>
          <w:lang w:val="id-ID"/>
        </w:rPr>
        <w:t>50</w:t>
      </w:r>
      <w:r>
        <w:rPr>
          <w:rFonts w:asciiTheme="minorHAnsi" w:hAnsiTheme="minorHAnsi" w:cstheme="minorHAnsi"/>
          <w:sz w:val="23"/>
          <w:szCs w:val="23"/>
          <w:lang w:val="id-ID"/>
        </w:rPr>
        <w:t xml:space="preserve"> ml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.</w:t>
      </w:r>
    </w:p>
    <w:p w14:paraId="53271EBE" w14:textId="77777777" w:rsidR="00421905" w:rsidRPr="00AE317F" w:rsidRDefault="00421905" w:rsidP="00421905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Tambahkan </w:t>
      </w:r>
      <w:r w:rsidRPr="00AE317F">
        <w:rPr>
          <w:rFonts w:asciiTheme="minorHAnsi" w:hAnsiTheme="minorHAnsi" w:cstheme="minorHAnsi"/>
          <w:sz w:val="23"/>
          <w:szCs w:val="23"/>
        </w:rPr>
        <w:t>2.5 mL Metanol P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, sonikasi hingga larut (±15 menit).</w:t>
      </w:r>
    </w:p>
    <w:p w14:paraId="1ED3350B" w14:textId="77777777" w:rsidR="00421905" w:rsidRPr="00AE317F" w:rsidRDefault="00421905" w:rsidP="00421905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Diamkan hingga suhu ruang.</w:t>
      </w:r>
    </w:p>
    <w:p w14:paraId="27A6AE8E" w14:textId="77777777" w:rsidR="00421905" w:rsidRPr="00111C6B" w:rsidRDefault="00421905" w:rsidP="00421905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Encerkan dengan </w:t>
      </w:r>
      <w:r w:rsidRPr="00AE317F">
        <w:rPr>
          <w:rFonts w:asciiTheme="minorHAnsi" w:hAnsiTheme="minorHAnsi" w:cstheme="minorHAnsi"/>
          <w:sz w:val="23"/>
          <w:szCs w:val="23"/>
        </w:rPr>
        <w:t>fase gerak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hingga tanda batas</w:t>
      </w:r>
      <w:r w:rsidRPr="00AE317F">
        <w:rPr>
          <w:rFonts w:asciiTheme="minorHAnsi" w:hAnsiTheme="minorHAnsi" w:cstheme="minorHAnsi"/>
          <w:sz w:val="23"/>
          <w:szCs w:val="23"/>
        </w:rPr>
        <w:t>. K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ocok hingga homogen.</w:t>
      </w:r>
    </w:p>
    <w:p w14:paraId="408342F8" w14:textId="77777777" w:rsidR="00421905" w:rsidRPr="00111C6B" w:rsidRDefault="00421905" w:rsidP="00421905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sz w:val="23"/>
          <w:szCs w:val="23"/>
          <w:highlight w:val="yellow"/>
        </w:rPr>
      </w:pPr>
      <w:r w:rsidRPr="00111C6B">
        <w:rPr>
          <w:rFonts w:asciiTheme="minorHAnsi" w:hAnsiTheme="minorHAnsi" w:cstheme="minorHAnsi"/>
          <w:sz w:val="23"/>
          <w:szCs w:val="23"/>
          <w:highlight w:val="yellow"/>
        </w:rPr>
        <w:t xml:space="preserve">Pipet 10 ml larutan, masukkan ke dalam labu ukur 100 ml. </w:t>
      </w:r>
    </w:p>
    <w:p w14:paraId="06AD0594" w14:textId="77777777" w:rsidR="00421905" w:rsidRPr="00111C6B" w:rsidRDefault="00421905" w:rsidP="00421905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sz w:val="23"/>
          <w:szCs w:val="23"/>
          <w:highlight w:val="yellow"/>
        </w:rPr>
      </w:pPr>
      <w:r w:rsidRPr="00111C6B">
        <w:rPr>
          <w:rFonts w:asciiTheme="minorHAnsi" w:hAnsiTheme="minorHAnsi" w:cstheme="minorHAnsi"/>
          <w:sz w:val="23"/>
          <w:szCs w:val="23"/>
          <w:highlight w:val="yellow"/>
          <w:lang w:val="id-ID"/>
        </w:rPr>
        <w:t xml:space="preserve">Encerkan dengan </w:t>
      </w:r>
      <w:r w:rsidRPr="00111C6B">
        <w:rPr>
          <w:rFonts w:asciiTheme="minorHAnsi" w:hAnsiTheme="minorHAnsi" w:cstheme="minorHAnsi"/>
          <w:sz w:val="23"/>
          <w:szCs w:val="23"/>
          <w:highlight w:val="yellow"/>
        </w:rPr>
        <w:t>fase gerak</w:t>
      </w:r>
      <w:r w:rsidRPr="00111C6B">
        <w:rPr>
          <w:rFonts w:asciiTheme="minorHAnsi" w:hAnsiTheme="minorHAnsi" w:cstheme="minorHAnsi"/>
          <w:sz w:val="23"/>
          <w:szCs w:val="23"/>
          <w:highlight w:val="yellow"/>
          <w:lang w:val="id-ID"/>
        </w:rPr>
        <w:t xml:space="preserve"> hingga tanda batas</w:t>
      </w:r>
      <w:r w:rsidRPr="00111C6B">
        <w:rPr>
          <w:rFonts w:asciiTheme="minorHAnsi" w:hAnsiTheme="minorHAnsi" w:cstheme="minorHAnsi"/>
          <w:sz w:val="23"/>
          <w:szCs w:val="23"/>
          <w:highlight w:val="yellow"/>
        </w:rPr>
        <w:t>. K</w:t>
      </w:r>
      <w:r w:rsidRPr="00111C6B">
        <w:rPr>
          <w:rFonts w:asciiTheme="minorHAnsi" w:hAnsiTheme="minorHAnsi" w:cstheme="minorHAnsi"/>
          <w:sz w:val="23"/>
          <w:szCs w:val="23"/>
          <w:highlight w:val="yellow"/>
          <w:lang w:val="id-ID"/>
        </w:rPr>
        <w:t>ocok hingga homogen.</w:t>
      </w:r>
    </w:p>
    <w:p w14:paraId="36BBBE4E" w14:textId="77777777" w:rsidR="00421905" w:rsidRPr="00AE317F" w:rsidRDefault="00421905" w:rsidP="00421905">
      <w:pPr>
        <w:pStyle w:val="ListParagraph"/>
        <w:numPr>
          <w:ilvl w:val="0"/>
          <w:numId w:val="43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Saring dengan syringe filter 0,20 μm.</w:t>
      </w:r>
    </w:p>
    <w:p w14:paraId="5B80915F" w14:textId="77777777" w:rsidR="00421905" w:rsidRPr="00AE317F" w:rsidRDefault="00421905" w:rsidP="00421905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(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Konsentrasi </w:t>
      </w:r>
      <w:r w:rsidRPr="00AE317F">
        <w:rPr>
          <w:rFonts w:asciiTheme="minorHAnsi" w:hAnsiTheme="minorHAnsi" w:cstheme="minorHAnsi"/>
          <w:sz w:val="23"/>
          <w:szCs w:val="23"/>
        </w:rPr>
        <w:t>Larutan Uji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: 0</w:t>
      </w:r>
      <w:r w:rsidRPr="00AE317F">
        <w:rPr>
          <w:rFonts w:asciiTheme="minorHAnsi" w:hAnsiTheme="minorHAnsi" w:cstheme="minorHAnsi"/>
          <w:sz w:val="23"/>
          <w:szCs w:val="23"/>
        </w:rPr>
        <w:t>,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1 mg/ml</w:t>
      </w:r>
      <w:r w:rsidRPr="00AE317F">
        <w:rPr>
          <w:rFonts w:asciiTheme="minorHAnsi" w:hAnsiTheme="minorHAnsi" w:cstheme="minorHAnsi"/>
          <w:sz w:val="23"/>
          <w:szCs w:val="23"/>
        </w:rPr>
        <w:t>)</w:t>
      </w:r>
    </w:p>
    <w:p w14:paraId="6E55DDF3" w14:textId="77777777" w:rsidR="00421905" w:rsidRPr="00AE317F" w:rsidRDefault="00421905" w:rsidP="00421905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  <w:lang w:val="id-ID"/>
        </w:rPr>
      </w:pPr>
    </w:p>
    <w:p w14:paraId="6F309774" w14:textId="77777777" w:rsidR="00421905" w:rsidRPr="00AE317F" w:rsidRDefault="00421905" w:rsidP="00421905">
      <w:pPr>
        <w:pStyle w:val="ListParagraph"/>
        <w:numPr>
          <w:ilvl w:val="1"/>
          <w:numId w:val="47"/>
        </w:numPr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Pembuatan Larutan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Baku</w:t>
      </w:r>
      <w:r w:rsidRPr="00AE317F">
        <w:rPr>
          <w:rFonts w:asciiTheme="minorHAnsi" w:hAnsiTheme="minorHAnsi" w:cstheme="minorHAnsi"/>
          <w:sz w:val="23"/>
          <w:szCs w:val="23"/>
        </w:rPr>
        <w:t xml:space="preserve"> A</w:t>
      </w:r>
    </w:p>
    <w:p w14:paraId="362F37CD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Timbang masing-masing 5 mg baku kerja </w:t>
      </w:r>
      <w:r w:rsidRPr="00AE317F">
        <w:rPr>
          <w:rFonts w:asciiTheme="minorHAnsi" w:hAnsiTheme="minorHAnsi" w:cstheme="minorHAnsi"/>
          <w:i/>
          <w:iCs/>
          <w:sz w:val="23"/>
          <w:szCs w:val="23"/>
        </w:rPr>
        <w:t xml:space="preserve">p-hydroxy Benzoic Acid </w:t>
      </w:r>
      <w:r w:rsidRPr="00AE317F">
        <w:rPr>
          <w:rFonts w:asciiTheme="minorHAnsi" w:hAnsiTheme="minorHAnsi" w:cstheme="minorHAnsi"/>
          <w:sz w:val="23"/>
          <w:szCs w:val="23"/>
        </w:rPr>
        <w:t xml:space="preserve">dan baku kerja Methylparaben, masukkan ke dalam labu ukur </w:t>
      </w:r>
      <w:r w:rsidRPr="00A278FB">
        <w:rPr>
          <w:rFonts w:asciiTheme="minorHAnsi" w:hAnsiTheme="minorHAnsi" w:cstheme="minorHAnsi"/>
          <w:sz w:val="23"/>
          <w:szCs w:val="23"/>
          <w:highlight w:val="yellow"/>
        </w:rPr>
        <w:t>100 ml</w:t>
      </w:r>
      <w:r w:rsidRPr="00AE317F">
        <w:rPr>
          <w:rFonts w:asciiTheme="minorHAnsi" w:hAnsiTheme="minorHAnsi" w:cstheme="minorHAnsi"/>
          <w:sz w:val="23"/>
          <w:szCs w:val="23"/>
        </w:rPr>
        <w:t xml:space="preserve">. </w:t>
      </w:r>
    </w:p>
    <w:p w14:paraId="4C7C7449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Tambahkan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±</w:t>
      </w:r>
      <w:r>
        <w:rPr>
          <w:rFonts w:asciiTheme="minorHAnsi" w:hAnsiTheme="minorHAnsi" w:cstheme="minorHAnsi"/>
          <w:sz w:val="23"/>
          <w:szCs w:val="23"/>
        </w:rPr>
        <w:t xml:space="preserve"> </w:t>
      </w:r>
      <w:r w:rsidRPr="00A278FB">
        <w:rPr>
          <w:rFonts w:asciiTheme="minorHAnsi" w:hAnsiTheme="minorHAnsi" w:cstheme="minorHAnsi"/>
          <w:sz w:val="23"/>
          <w:szCs w:val="23"/>
          <w:highlight w:val="yellow"/>
        </w:rPr>
        <w:t>50 ml</w:t>
      </w:r>
      <w:r w:rsidRPr="00AE317F">
        <w:rPr>
          <w:rFonts w:asciiTheme="minorHAnsi" w:hAnsiTheme="minorHAnsi" w:cstheme="minorHAnsi"/>
          <w:sz w:val="23"/>
          <w:szCs w:val="23"/>
        </w:rPr>
        <w:t xml:space="preserve"> Fasa Gerak, sonikasi hingga larut. </w:t>
      </w:r>
    </w:p>
    <w:p w14:paraId="5D85F2ED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Diamkan hingga suhu ruang.</w:t>
      </w:r>
    </w:p>
    <w:p w14:paraId="76C56934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Encerkan dengan </w:t>
      </w:r>
      <w:r w:rsidRPr="00AE317F">
        <w:rPr>
          <w:rFonts w:asciiTheme="minorHAnsi" w:hAnsiTheme="minorHAnsi" w:cstheme="minorHAnsi"/>
          <w:sz w:val="23"/>
          <w:szCs w:val="23"/>
        </w:rPr>
        <w:t xml:space="preserve">larutan fase gerak hingga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tanda batas</w:t>
      </w:r>
      <w:r w:rsidRPr="00AE317F">
        <w:rPr>
          <w:rFonts w:asciiTheme="minorHAnsi" w:hAnsiTheme="minorHAnsi" w:cstheme="minorHAnsi"/>
          <w:sz w:val="23"/>
          <w:szCs w:val="23"/>
        </w:rPr>
        <w:t>.</w:t>
      </w:r>
    </w:p>
    <w:p w14:paraId="0E61DA71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 xml:space="preserve">Pipet </w:t>
      </w:r>
      <w:r w:rsidRPr="00A278FB">
        <w:rPr>
          <w:rFonts w:asciiTheme="minorHAnsi" w:hAnsiTheme="minorHAnsi" w:cstheme="minorHAnsi"/>
          <w:sz w:val="23"/>
          <w:szCs w:val="23"/>
          <w:highlight w:val="yellow"/>
        </w:rPr>
        <w:t>1 ml</w:t>
      </w:r>
      <w:r w:rsidRPr="00AE317F">
        <w:rPr>
          <w:rFonts w:asciiTheme="minorHAnsi" w:hAnsiTheme="minorHAnsi" w:cstheme="minorHAnsi"/>
          <w:sz w:val="23"/>
          <w:szCs w:val="23"/>
        </w:rPr>
        <w:t xml:space="preserve"> larutan</w:t>
      </w:r>
      <w:r>
        <w:rPr>
          <w:rFonts w:asciiTheme="minorHAnsi" w:hAnsiTheme="minorHAnsi" w:cstheme="minorHAnsi"/>
          <w:sz w:val="23"/>
          <w:szCs w:val="23"/>
        </w:rPr>
        <w:t xml:space="preserve">, masukkan ke dalam labu ukur </w:t>
      </w:r>
      <w:r w:rsidRPr="00A278FB">
        <w:rPr>
          <w:rFonts w:asciiTheme="minorHAnsi" w:hAnsiTheme="minorHAnsi" w:cstheme="minorHAnsi"/>
          <w:sz w:val="23"/>
          <w:szCs w:val="23"/>
          <w:highlight w:val="yellow"/>
        </w:rPr>
        <w:t>10 ml</w:t>
      </w:r>
      <w:r w:rsidRPr="00AE317F">
        <w:rPr>
          <w:rFonts w:asciiTheme="minorHAnsi" w:hAnsiTheme="minorHAnsi" w:cstheme="minorHAnsi"/>
          <w:sz w:val="23"/>
          <w:szCs w:val="23"/>
        </w:rPr>
        <w:t xml:space="preserve">. </w:t>
      </w:r>
    </w:p>
    <w:p w14:paraId="5B05DFEA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Encerkan dengan </w:t>
      </w:r>
      <w:r w:rsidRPr="00AE317F">
        <w:rPr>
          <w:rFonts w:asciiTheme="minorHAnsi" w:hAnsiTheme="minorHAnsi" w:cstheme="minorHAnsi"/>
          <w:sz w:val="23"/>
          <w:szCs w:val="23"/>
        </w:rPr>
        <w:t xml:space="preserve">larutan fase gerak hingga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tanda batas</w:t>
      </w:r>
      <w:r w:rsidRPr="00AE317F">
        <w:rPr>
          <w:rFonts w:asciiTheme="minorHAnsi" w:hAnsiTheme="minorHAnsi" w:cstheme="minorHAnsi"/>
          <w:sz w:val="23"/>
          <w:szCs w:val="23"/>
        </w:rPr>
        <w:t>.</w:t>
      </w:r>
    </w:p>
    <w:p w14:paraId="0B6BFD10" w14:textId="77777777" w:rsidR="00421905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Kocok hingga homogen.</w:t>
      </w:r>
    </w:p>
    <w:p w14:paraId="48D7F540" w14:textId="77777777" w:rsidR="00421905" w:rsidRPr="00A278FB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278FB">
        <w:rPr>
          <w:rFonts w:asciiTheme="minorHAnsi" w:hAnsiTheme="minorHAnsi" w:cstheme="minorHAnsi"/>
          <w:sz w:val="23"/>
          <w:szCs w:val="23"/>
        </w:rPr>
        <w:t>Saring dengan syringe filter 0,20 μm.</w:t>
      </w:r>
    </w:p>
    <w:p w14:paraId="1FE8790F" w14:textId="77777777" w:rsidR="00421905" w:rsidRPr="00AE317F" w:rsidRDefault="00421905" w:rsidP="00421905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(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Konsentrasi </w:t>
      </w:r>
      <w:r w:rsidRPr="00AE317F">
        <w:rPr>
          <w:rFonts w:asciiTheme="minorHAnsi" w:hAnsiTheme="minorHAnsi" w:cstheme="minorHAnsi"/>
          <w:i/>
          <w:iCs/>
          <w:sz w:val="23"/>
          <w:szCs w:val="23"/>
        </w:rPr>
        <w:t xml:space="preserve">p-hydroxy Benzoic Acid </w:t>
      </w:r>
      <w:r w:rsidRPr="00AE317F">
        <w:rPr>
          <w:rFonts w:asciiTheme="minorHAnsi" w:hAnsiTheme="minorHAnsi" w:cstheme="minorHAnsi"/>
          <w:sz w:val="23"/>
          <w:szCs w:val="23"/>
        </w:rPr>
        <w:t>dan Methylparaben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: </w:t>
      </w:r>
      <w:r w:rsidRPr="00AE317F">
        <w:rPr>
          <w:rFonts w:asciiTheme="minorHAnsi" w:hAnsiTheme="minorHAnsi" w:cstheme="minorHAnsi"/>
          <w:sz w:val="23"/>
          <w:szCs w:val="23"/>
        </w:rPr>
        <w:t>5,0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E317F">
        <w:rPr>
          <w:rFonts w:asciiTheme="minorHAnsi" w:hAnsiTheme="minorHAnsi" w:cstheme="minorHAnsi"/>
          <w:sz w:val="23"/>
          <w:szCs w:val="23"/>
        </w:rPr>
        <w:t>μ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g/ml</w:t>
      </w:r>
      <w:r w:rsidRPr="00AE317F">
        <w:rPr>
          <w:rFonts w:asciiTheme="minorHAnsi" w:hAnsiTheme="minorHAnsi" w:cstheme="minorHAnsi"/>
          <w:sz w:val="23"/>
          <w:szCs w:val="23"/>
        </w:rPr>
        <w:t>)</w:t>
      </w:r>
    </w:p>
    <w:p w14:paraId="34790200" w14:textId="77777777" w:rsidR="00421905" w:rsidRPr="00AE317F" w:rsidRDefault="00421905" w:rsidP="00421905">
      <w:pPr>
        <w:pStyle w:val="ListParagraph"/>
        <w:spacing w:line="120" w:lineRule="auto"/>
        <w:ind w:left="1987"/>
        <w:contextualSpacing/>
        <w:rPr>
          <w:rFonts w:asciiTheme="minorHAnsi" w:hAnsiTheme="minorHAnsi" w:cstheme="minorHAnsi"/>
          <w:sz w:val="23"/>
          <w:szCs w:val="23"/>
        </w:rPr>
      </w:pPr>
    </w:p>
    <w:p w14:paraId="214E93C4" w14:textId="77777777" w:rsidR="00421905" w:rsidRPr="00AE317F" w:rsidRDefault="00421905" w:rsidP="00421905">
      <w:pPr>
        <w:pStyle w:val="ListParagraph"/>
        <w:numPr>
          <w:ilvl w:val="1"/>
          <w:numId w:val="47"/>
        </w:numPr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Pembuatan Larutan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Baku</w:t>
      </w:r>
      <w:r w:rsidRPr="00AE317F">
        <w:rPr>
          <w:rFonts w:asciiTheme="minorHAnsi" w:hAnsiTheme="minorHAnsi" w:cstheme="minorHAnsi"/>
          <w:sz w:val="23"/>
          <w:szCs w:val="23"/>
        </w:rPr>
        <w:t xml:space="preserve"> B</w:t>
      </w:r>
    </w:p>
    <w:p w14:paraId="5E8790E8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right="-39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Timbang seksama </w:t>
      </w:r>
      <w:r w:rsidRPr="00AE317F">
        <w:rPr>
          <w:rFonts w:asciiTheme="minorHAnsi" w:hAnsiTheme="minorHAnsi" w:cstheme="minorHAnsi"/>
          <w:sz w:val="23"/>
          <w:szCs w:val="23"/>
        </w:rPr>
        <w:t>2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mg baku kerja </w:t>
      </w:r>
      <w:r w:rsidRPr="00AE317F">
        <w:rPr>
          <w:rFonts w:asciiTheme="minorHAnsi" w:hAnsiTheme="minorHAnsi" w:cstheme="minorHAnsi"/>
          <w:sz w:val="23"/>
          <w:szCs w:val="23"/>
        </w:rPr>
        <w:t>Methylparaben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, masukkan ke dalam labu ukur </w:t>
      </w:r>
      <w:r w:rsidRPr="00AE317F">
        <w:rPr>
          <w:rFonts w:asciiTheme="minorHAnsi" w:hAnsiTheme="minorHAnsi" w:cstheme="minorHAnsi"/>
          <w:sz w:val="23"/>
          <w:szCs w:val="23"/>
        </w:rPr>
        <w:t>2</w:t>
      </w:r>
      <w:r>
        <w:rPr>
          <w:rFonts w:asciiTheme="minorHAnsi" w:hAnsiTheme="minorHAnsi" w:cstheme="minorHAnsi"/>
          <w:sz w:val="23"/>
          <w:szCs w:val="23"/>
          <w:lang w:val="id-ID"/>
        </w:rPr>
        <w:t>0 ml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.</w:t>
      </w:r>
    </w:p>
    <w:p w14:paraId="11CEF1CB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Tambahkan</w:t>
      </w:r>
      <w:r>
        <w:rPr>
          <w:rFonts w:asciiTheme="minorHAnsi" w:hAnsiTheme="minorHAnsi" w:cstheme="minorHAnsi"/>
          <w:sz w:val="23"/>
          <w:szCs w:val="23"/>
        </w:rPr>
        <w:t xml:space="preserve"> 2,5 ml</w:t>
      </w:r>
      <w:r w:rsidRPr="00AE317F">
        <w:rPr>
          <w:rFonts w:asciiTheme="minorHAnsi" w:hAnsiTheme="minorHAnsi" w:cstheme="minorHAnsi"/>
          <w:sz w:val="23"/>
          <w:szCs w:val="23"/>
        </w:rPr>
        <w:t xml:space="preserve"> Metanol P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, sonikasi hingga larut ±</w:t>
      </w:r>
      <w:r>
        <w:rPr>
          <w:rFonts w:asciiTheme="minorHAnsi" w:hAnsiTheme="minorHAnsi" w:cstheme="minorHAnsi"/>
          <w:sz w:val="23"/>
          <w:szCs w:val="23"/>
        </w:rPr>
        <w:t xml:space="preserve">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1</w:t>
      </w:r>
      <w:r w:rsidRPr="00AE317F">
        <w:rPr>
          <w:rFonts w:asciiTheme="minorHAnsi" w:hAnsiTheme="minorHAnsi" w:cstheme="minorHAnsi"/>
          <w:sz w:val="23"/>
          <w:szCs w:val="23"/>
        </w:rPr>
        <w:t>5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menit.</w:t>
      </w:r>
    </w:p>
    <w:p w14:paraId="4B1EC699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>Diamkan hingga suhu ruang.</w:t>
      </w:r>
    </w:p>
    <w:p w14:paraId="76B5AADA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Encerkan dengan </w:t>
      </w:r>
      <w:r w:rsidRPr="00AE317F">
        <w:rPr>
          <w:rFonts w:asciiTheme="minorHAnsi" w:hAnsiTheme="minorHAnsi" w:cstheme="minorHAnsi"/>
          <w:sz w:val="23"/>
          <w:szCs w:val="23"/>
        </w:rPr>
        <w:t xml:space="preserve">larutan fase gerak hingga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tanda batas</w:t>
      </w:r>
      <w:r w:rsidRPr="00AE317F">
        <w:rPr>
          <w:rFonts w:asciiTheme="minorHAnsi" w:hAnsiTheme="minorHAnsi" w:cstheme="minorHAnsi"/>
          <w:sz w:val="23"/>
          <w:szCs w:val="23"/>
        </w:rPr>
        <w:t>.</w:t>
      </w:r>
    </w:p>
    <w:p w14:paraId="32687424" w14:textId="77777777" w:rsidR="00421905" w:rsidRPr="00AE317F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K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ocok hingga homogen.</w:t>
      </w:r>
    </w:p>
    <w:p w14:paraId="6C3C6829" w14:textId="77777777" w:rsidR="00421905" w:rsidRPr="00AE317F" w:rsidRDefault="00421905" w:rsidP="00421905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(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Konsentrasi </w:t>
      </w:r>
      <w:r w:rsidRPr="00AE317F">
        <w:rPr>
          <w:rFonts w:asciiTheme="minorHAnsi" w:hAnsiTheme="minorHAnsi" w:cstheme="minorHAnsi"/>
          <w:sz w:val="23"/>
          <w:szCs w:val="23"/>
        </w:rPr>
        <w:t>Methylparaben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: 0</w:t>
      </w:r>
      <w:r w:rsidRPr="00AE317F">
        <w:rPr>
          <w:rFonts w:asciiTheme="minorHAnsi" w:hAnsiTheme="minorHAnsi" w:cstheme="minorHAnsi"/>
          <w:sz w:val="23"/>
          <w:szCs w:val="23"/>
        </w:rPr>
        <w:t>,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1 mg/ml</w:t>
      </w:r>
      <w:r w:rsidRPr="00AE317F">
        <w:rPr>
          <w:rFonts w:asciiTheme="minorHAnsi" w:hAnsiTheme="minorHAnsi" w:cstheme="minorHAnsi"/>
          <w:sz w:val="23"/>
          <w:szCs w:val="23"/>
        </w:rPr>
        <w:t>)</w:t>
      </w:r>
    </w:p>
    <w:p w14:paraId="6474D9FD" w14:textId="77777777" w:rsidR="00421905" w:rsidRPr="00AE317F" w:rsidRDefault="00421905" w:rsidP="00421905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71DBAABB" w14:textId="77777777" w:rsidR="00421905" w:rsidRPr="00AE317F" w:rsidRDefault="00421905" w:rsidP="00421905">
      <w:pPr>
        <w:pStyle w:val="ListParagraph"/>
        <w:numPr>
          <w:ilvl w:val="1"/>
          <w:numId w:val="47"/>
        </w:numPr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Pembuatan Larutan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Baku</w:t>
      </w:r>
      <w:r w:rsidRPr="00AE317F">
        <w:rPr>
          <w:rFonts w:asciiTheme="minorHAnsi" w:hAnsiTheme="minorHAnsi" w:cstheme="minorHAnsi"/>
          <w:sz w:val="23"/>
          <w:szCs w:val="23"/>
        </w:rPr>
        <w:t xml:space="preserve"> C</w:t>
      </w:r>
    </w:p>
    <w:p w14:paraId="1331B063" w14:textId="77777777" w:rsidR="00421905" w:rsidRPr="00AE317F" w:rsidRDefault="00421905" w:rsidP="00421905">
      <w:pPr>
        <w:pStyle w:val="ListParagraph"/>
        <w:numPr>
          <w:ilvl w:val="0"/>
          <w:numId w:val="42"/>
        </w:numPr>
        <w:tabs>
          <w:tab w:val="left" w:pos="1800"/>
        </w:tabs>
        <w:spacing w:line="276" w:lineRule="auto"/>
        <w:ind w:left="19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Pipet 1 ml larutan uji, masukkan ke dalam labu ukur 20 ml. </w:t>
      </w:r>
    </w:p>
    <w:p w14:paraId="74488188" w14:textId="77777777" w:rsidR="00421905" w:rsidRPr="00AE317F" w:rsidRDefault="00421905" w:rsidP="00421905">
      <w:pPr>
        <w:pStyle w:val="ListParagraph"/>
        <w:numPr>
          <w:ilvl w:val="0"/>
          <w:numId w:val="42"/>
        </w:numPr>
        <w:tabs>
          <w:tab w:val="left" w:pos="1800"/>
        </w:tabs>
        <w:spacing w:line="276" w:lineRule="auto"/>
        <w:ind w:left="19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Encerkan dengan larutan fasa gerak hingga tanda batas. </w:t>
      </w:r>
    </w:p>
    <w:p w14:paraId="1C9E27C2" w14:textId="77777777" w:rsidR="00421905" w:rsidRPr="00AE317F" w:rsidRDefault="00421905" w:rsidP="00421905">
      <w:pPr>
        <w:pStyle w:val="ListParagraph"/>
        <w:numPr>
          <w:ilvl w:val="0"/>
          <w:numId w:val="42"/>
        </w:numPr>
        <w:tabs>
          <w:tab w:val="left" w:pos="1800"/>
        </w:tabs>
        <w:spacing w:line="276" w:lineRule="auto"/>
        <w:ind w:left="19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Kocok hingga homogen. </w:t>
      </w:r>
    </w:p>
    <w:p w14:paraId="7A67FFEF" w14:textId="77777777" w:rsidR="00421905" w:rsidRPr="00AE317F" w:rsidRDefault="00421905" w:rsidP="00421905">
      <w:pPr>
        <w:pStyle w:val="ListParagraph"/>
        <w:numPr>
          <w:ilvl w:val="0"/>
          <w:numId w:val="42"/>
        </w:numPr>
        <w:tabs>
          <w:tab w:val="left" w:pos="1800"/>
        </w:tabs>
        <w:spacing w:line="276" w:lineRule="auto"/>
        <w:ind w:left="19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Pipet 1 ml larutan tadi, masukkan ke dalam labu ukur 10 ml. </w:t>
      </w:r>
    </w:p>
    <w:p w14:paraId="02D27874" w14:textId="77777777" w:rsidR="00421905" w:rsidRPr="00AE317F" w:rsidRDefault="00421905" w:rsidP="00421905">
      <w:pPr>
        <w:pStyle w:val="ListParagraph"/>
        <w:numPr>
          <w:ilvl w:val="0"/>
          <w:numId w:val="42"/>
        </w:numPr>
        <w:tabs>
          <w:tab w:val="left" w:pos="1800"/>
        </w:tabs>
        <w:spacing w:line="276" w:lineRule="auto"/>
        <w:ind w:left="19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Encerkan dengan larutan fasa gerak hingga tanda batas. </w:t>
      </w:r>
    </w:p>
    <w:p w14:paraId="5F639ABC" w14:textId="77777777" w:rsidR="00421905" w:rsidRPr="00AE317F" w:rsidRDefault="00421905" w:rsidP="00421905">
      <w:pPr>
        <w:pStyle w:val="ListParagraph"/>
        <w:numPr>
          <w:ilvl w:val="0"/>
          <w:numId w:val="42"/>
        </w:numPr>
        <w:tabs>
          <w:tab w:val="left" w:pos="1800"/>
        </w:tabs>
        <w:spacing w:line="276" w:lineRule="auto"/>
        <w:ind w:left="198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Kocok hingga homogen.</w:t>
      </w:r>
    </w:p>
    <w:p w14:paraId="2F620A1B" w14:textId="03D4F64F" w:rsidR="00421905" w:rsidRPr="00AE317F" w:rsidRDefault="00421905" w:rsidP="00AA0CF8">
      <w:pPr>
        <w:pStyle w:val="ListParagraph"/>
        <w:spacing w:line="276" w:lineRule="auto"/>
        <w:ind w:left="156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(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Konsentrasi </w:t>
      </w:r>
      <w:r w:rsidRPr="00AE317F">
        <w:rPr>
          <w:rFonts w:asciiTheme="minorHAnsi" w:hAnsiTheme="minorHAnsi" w:cstheme="minorHAnsi"/>
          <w:sz w:val="23"/>
          <w:szCs w:val="23"/>
        </w:rPr>
        <w:t>Methylparaben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: </w:t>
      </w:r>
      <w:r w:rsidRPr="00AE317F">
        <w:rPr>
          <w:rFonts w:asciiTheme="minorHAnsi" w:hAnsiTheme="minorHAnsi" w:cstheme="minorHAnsi"/>
          <w:sz w:val="23"/>
          <w:szCs w:val="23"/>
        </w:rPr>
        <w:t>0,5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E317F">
        <w:rPr>
          <w:rFonts w:asciiTheme="minorHAnsi" w:hAnsiTheme="minorHAnsi" w:cstheme="minorHAnsi"/>
          <w:sz w:val="23"/>
          <w:szCs w:val="23"/>
        </w:rPr>
        <w:t>μ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g/ml</w:t>
      </w:r>
      <w:r w:rsidRPr="00AE317F">
        <w:rPr>
          <w:rFonts w:asciiTheme="minorHAnsi" w:hAnsiTheme="minorHAnsi" w:cstheme="minorHAnsi"/>
          <w:sz w:val="23"/>
          <w:szCs w:val="23"/>
        </w:rPr>
        <w:t>)</w:t>
      </w:r>
      <w:bookmarkStart w:id="3" w:name="_GoBack"/>
      <w:bookmarkEnd w:id="3"/>
    </w:p>
    <w:p w14:paraId="5F2A7C08" w14:textId="77777777" w:rsidR="00421905" w:rsidRPr="00AE317F" w:rsidRDefault="00421905" w:rsidP="00421905">
      <w:pPr>
        <w:pStyle w:val="ListParagraph"/>
        <w:numPr>
          <w:ilvl w:val="1"/>
          <w:numId w:val="7"/>
        </w:numPr>
        <w:spacing w:line="276" w:lineRule="auto"/>
        <w:contextualSpacing/>
        <w:rPr>
          <w:rFonts w:asciiTheme="minorHAnsi" w:hAnsiTheme="minorHAnsi" w:cstheme="minorHAnsi"/>
          <w:vanish/>
          <w:sz w:val="23"/>
          <w:szCs w:val="23"/>
        </w:rPr>
      </w:pPr>
    </w:p>
    <w:p w14:paraId="7BE53105" w14:textId="77777777" w:rsidR="00421905" w:rsidRPr="00AE317F" w:rsidRDefault="00421905" w:rsidP="00421905">
      <w:pPr>
        <w:pStyle w:val="ListParagraph"/>
        <w:numPr>
          <w:ilvl w:val="1"/>
          <w:numId w:val="7"/>
        </w:numPr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Sistem Kromatografi </w:t>
      </w:r>
    </w:p>
    <w:p w14:paraId="22967F29" w14:textId="77777777" w:rsidR="00421905" w:rsidRPr="00AE317F" w:rsidRDefault="00421905" w:rsidP="00421905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 xml:space="preserve">Kolom 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  <w:t xml:space="preserve">: </w:t>
      </w:r>
      <w:r w:rsidRPr="00AE317F">
        <w:rPr>
          <w:rFonts w:asciiTheme="minorHAnsi" w:hAnsiTheme="minorHAnsi" w:cstheme="minorHAnsi"/>
          <w:sz w:val="23"/>
          <w:szCs w:val="23"/>
        </w:rPr>
        <w:t>C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1</w:t>
      </w:r>
      <w:r w:rsidRPr="00AE317F">
        <w:rPr>
          <w:rFonts w:asciiTheme="minorHAnsi" w:hAnsiTheme="minorHAnsi" w:cstheme="minorHAnsi"/>
          <w:sz w:val="23"/>
          <w:szCs w:val="23"/>
        </w:rPr>
        <w:t>8 (L1)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;</w:t>
      </w:r>
      <w:r w:rsidRPr="00AE317F">
        <w:rPr>
          <w:rFonts w:asciiTheme="minorHAnsi" w:hAnsiTheme="minorHAnsi" w:cstheme="minorHAnsi"/>
          <w:sz w:val="23"/>
          <w:szCs w:val="23"/>
        </w:rPr>
        <w:t xml:space="preserve"> 4.6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E317F">
        <w:rPr>
          <w:rFonts w:asciiTheme="minorHAnsi" w:hAnsiTheme="minorHAnsi" w:cstheme="minorHAnsi"/>
          <w:sz w:val="23"/>
          <w:szCs w:val="23"/>
        </w:rPr>
        <w:t xml:space="preserve">x </w:t>
      </w:r>
      <w:r w:rsidRPr="00AE317F">
        <w:rPr>
          <w:rFonts w:asciiTheme="minorHAnsi" w:hAnsiTheme="minorHAnsi" w:cstheme="minorHAnsi"/>
          <w:sz w:val="23"/>
          <w:szCs w:val="23"/>
          <w:lang w:val="id-ID"/>
        </w:rPr>
        <w:t>1</w:t>
      </w:r>
      <w:r w:rsidRPr="00AE317F">
        <w:rPr>
          <w:rFonts w:asciiTheme="minorHAnsi" w:hAnsiTheme="minorHAnsi" w:cstheme="minorHAnsi"/>
          <w:sz w:val="23"/>
          <w:szCs w:val="23"/>
        </w:rPr>
        <w:t>5 cm; 5 µm</w:t>
      </w:r>
    </w:p>
    <w:p w14:paraId="02990291" w14:textId="77777777" w:rsidR="00421905" w:rsidRPr="00AE317F" w:rsidRDefault="00421905" w:rsidP="00421905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>Suhu</w:t>
      </w:r>
      <w:r w:rsidRPr="00AE317F">
        <w:rPr>
          <w:rFonts w:asciiTheme="minorHAnsi" w:hAnsiTheme="minorHAnsi" w:cstheme="minorHAnsi"/>
          <w:sz w:val="23"/>
          <w:szCs w:val="23"/>
        </w:rPr>
        <w:tab/>
      </w:r>
      <w:r w:rsidRPr="00AE317F">
        <w:rPr>
          <w:rFonts w:asciiTheme="minorHAnsi" w:hAnsiTheme="minorHAnsi" w:cstheme="minorHAnsi"/>
          <w:sz w:val="23"/>
          <w:szCs w:val="23"/>
        </w:rPr>
        <w:tab/>
      </w:r>
      <w:r w:rsidRPr="00AE317F">
        <w:rPr>
          <w:rFonts w:asciiTheme="minorHAnsi" w:hAnsiTheme="minorHAnsi" w:cstheme="minorHAnsi"/>
          <w:sz w:val="23"/>
          <w:szCs w:val="23"/>
        </w:rPr>
        <w:tab/>
      </w:r>
      <w:r w:rsidRPr="00AE317F">
        <w:rPr>
          <w:rFonts w:asciiTheme="minorHAnsi" w:hAnsiTheme="minorHAnsi" w:cstheme="minorHAnsi"/>
          <w:sz w:val="23"/>
          <w:szCs w:val="23"/>
        </w:rPr>
        <w:tab/>
      </w:r>
      <w:r w:rsidRPr="00AE317F">
        <w:rPr>
          <w:rFonts w:asciiTheme="minorHAnsi" w:hAnsiTheme="minorHAnsi" w:cstheme="minorHAnsi"/>
          <w:sz w:val="23"/>
          <w:szCs w:val="23"/>
        </w:rPr>
        <w:tab/>
        <w:t>: 25°C (Suhu ruang)</w:t>
      </w:r>
    </w:p>
    <w:p w14:paraId="430430C5" w14:textId="77777777" w:rsidR="00421905" w:rsidRPr="00AE317F" w:rsidRDefault="00421905" w:rsidP="00421905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>Panjang gelombang detektor</w:t>
      </w:r>
      <w:r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  <w:t xml:space="preserve">: UV 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  <w:lang w:val="id-ID"/>
        </w:rPr>
        <w:t>2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>72 nm</w:t>
      </w:r>
    </w:p>
    <w:p w14:paraId="12CFC2F9" w14:textId="77777777" w:rsidR="00421905" w:rsidRPr="00AE317F" w:rsidRDefault="00421905" w:rsidP="00421905">
      <w:pPr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i/>
          <w:noProof/>
          <w:color w:val="000000"/>
          <w:sz w:val="23"/>
          <w:szCs w:val="23"/>
        </w:rPr>
        <w:t>Flowrate</w:t>
      </w:r>
      <w:r w:rsidRPr="00AE317F">
        <w:rPr>
          <w:rFonts w:asciiTheme="minorHAnsi" w:hAnsiTheme="minorHAnsi" w:cstheme="minorHAnsi"/>
          <w:i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  <w:t>: 1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  <w:lang w:val="id-ID"/>
        </w:rPr>
        <w:t>.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 xml:space="preserve">3 mL/menit </w:t>
      </w:r>
    </w:p>
    <w:p w14:paraId="477786ED" w14:textId="77777777" w:rsidR="00421905" w:rsidRPr="00AE317F" w:rsidRDefault="00421905" w:rsidP="00421905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noProof/>
          <w:color w:val="000000"/>
          <w:sz w:val="23"/>
          <w:szCs w:val="23"/>
        </w:rPr>
      </w:pP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>Volume injeksi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ab/>
        <w:t>: 1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  <w:lang w:val="id-ID"/>
        </w:rPr>
        <w:t>0</w:t>
      </w:r>
      <w:r w:rsidRPr="00AE317F">
        <w:rPr>
          <w:rFonts w:asciiTheme="minorHAnsi" w:hAnsiTheme="minorHAnsi" w:cstheme="minorHAnsi"/>
          <w:noProof/>
          <w:color w:val="000000"/>
          <w:sz w:val="23"/>
          <w:szCs w:val="23"/>
        </w:rPr>
        <w:t xml:space="preserve"> μL</w:t>
      </w:r>
    </w:p>
    <w:p w14:paraId="4F7FFBFA" w14:textId="77777777" w:rsidR="00421905" w:rsidRPr="00AE317F" w:rsidRDefault="00421905" w:rsidP="00421905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7BF28367" w14:textId="77777777" w:rsidR="00421905" w:rsidRPr="00AE317F" w:rsidRDefault="00421905" w:rsidP="00421905">
      <w:pPr>
        <w:pStyle w:val="ListParagraph"/>
        <w:numPr>
          <w:ilvl w:val="1"/>
          <w:numId w:val="44"/>
        </w:numPr>
        <w:spacing w:line="276" w:lineRule="auto"/>
        <w:contextualSpacing/>
        <w:rPr>
          <w:rFonts w:asciiTheme="minorHAnsi" w:hAnsiTheme="minorHAnsi" w:cstheme="minorHAnsi"/>
          <w:vanish/>
          <w:sz w:val="23"/>
          <w:szCs w:val="23"/>
        </w:rPr>
      </w:pPr>
    </w:p>
    <w:p w14:paraId="21A8019A" w14:textId="77777777" w:rsidR="00421905" w:rsidRPr="00AE317F" w:rsidRDefault="00421905" w:rsidP="00421905">
      <w:pPr>
        <w:pStyle w:val="ListParagraph"/>
        <w:numPr>
          <w:ilvl w:val="1"/>
          <w:numId w:val="44"/>
        </w:numPr>
        <w:spacing w:line="276" w:lineRule="auto"/>
        <w:ind w:left="1620"/>
        <w:contextualSpacing/>
        <w:rPr>
          <w:rFonts w:asciiTheme="minorHAnsi" w:hAnsiTheme="minorHAnsi" w:cstheme="minorHAnsi"/>
          <w:sz w:val="23"/>
          <w:szCs w:val="23"/>
        </w:rPr>
      </w:pPr>
      <w:r w:rsidRPr="00AE317F">
        <w:rPr>
          <w:rFonts w:asciiTheme="minorHAnsi" w:hAnsiTheme="minorHAnsi" w:cstheme="minorHAnsi"/>
          <w:sz w:val="23"/>
          <w:szCs w:val="23"/>
        </w:rPr>
        <w:t xml:space="preserve">Kriteria Penerimaan Kromatografi </w:t>
      </w:r>
    </w:p>
    <w:tbl>
      <w:tblPr>
        <w:tblW w:w="8190" w:type="dxa"/>
        <w:tblInd w:w="1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890"/>
        <w:gridCol w:w="4770"/>
      </w:tblGrid>
      <w:tr w:rsidR="00421905" w:rsidRPr="00AE317F" w14:paraId="047351DD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45523C19" w14:textId="77777777" w:rsidR="00421905" w:rsidRPr="00AE317F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No</w:t>
            </w:r>
          </w:p>
        </w:tc>
        <w:tc>
          <w:tcPr>
            <w:tcW w:w="2890" w:type="dxa"/>
            <w:shd w:val="clear" w:color="auto" w:fill="auto"/>
          </w:tcPr>
          <w:p w14:paraId="7ED86C09" w14:textId="77777777" w:rsidR="00421905" w:rsidRPr="00AE317F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Parameter</w:t>
            </w:r>
          </w:p>
        </w:tc>
        <w:tc>
          <w:tcPr>
            <w:tcW w:w="4770" w:type="dxa"/>
            <w:shd w:val="clear" w:color="auto" w:fill="auto"/>
          </w:tcPr>
          <w:p w14:paraId="4FB5971F" w14:textId="77777777" w:rsidR="00421905" w:rsidRPr="00AE317F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Syarat</w:t>
            </w:r>
          </w:p>
        </w:tc>
      </w:tr>
      <w:tr w:rsidR="00421905" w:rsidRPr="00AE317F" w14:paraId="12E4C957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57183758" w14:textId="77777777" w:rsidR="00421905" w:rsidRPr="00AE317F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1</w:t>
            </w:r>
          </w:p>
        </w:tc>
        <w:tc>
          <w:tcPr>
            <w:tcW w:w="2890" w:type="dxa"/>
            <w:shd w:val="clear" w:color="auto" w:fill="auto"/>
          </w:tcPr>
          <w:p w14:paraId="570FFD50" w14:textId="77777777" w:rsidR="00421905" w:rsidRPr="00AE317F" w:rsidRDefault="00421905" w:rsidP="00421905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</w:p>
        </w:tc>
        <w:tc>
          <w:tcPr>
            <w:tcW w:w="4770" w:type="dxa"/>
            <w:shd w:val="clear" w:color="auto" w:fill="auto"/>
          </w:tcPr>
          <w:p w14:paraId="1B75D7CE" w14:textId="77777777" w:rsidR="00421905" w:rsidRPr="00AE317F" w:rsidRDefault="00421905" w:rsidP="00421905">
            <w:pPr>
              <w:spacing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 xml:space="preserve">Nilai simpangan baku relatif (SBR) ≤ </w:t>
            </w:r>
            <w:r w:rsidRPr="00AE317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2,0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%</w:t>
            </w:r>
          </w:p>
        </w:tc>
      </w:tr>
      <w:tr w:rsidR="00421905" w:rsidRPr="00AE317F" w14:paraId="0FBE80F7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6E0CB75D" w14:textId="77777777" w:rsidR="00421905" w:rsidRPr="00AE317F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2</w:t>
            </w:r>
          </w:p>
        </w:tc>
        <w:tc>
          <w:tcPr>
            <w:tcW w:w="2890" w:type="dxa"/>
            <w:shd w:val="clear" w:color="auto" w:fill="auto"/>
          </w:tcPr>
          <w:p w14:paraId="78E363CB" w14:textId="77777777" w:rsidR="00421905" w:rsidRPr="00AE317F" w:rsidRDefault="00421905" w:rsidP="00421905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Waktu retensi (</w:t>
            </w: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>tr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) menit</w:t>
            </w:r>
          </w:p>
        </w:tc>
        <w:tc>
          <w:tcPr>
            <w:tcW w:w="4770" w:type="dxa"/>
            <w:shd w:val="clear" w:color="auto" w:fill="auto"/>
          </w:tcPr>
          <w:p w14:paraId="46784A12" w14:textId="77777777" w:rsidR="00421905" w:rsidRPr="00AE317F" w:rsidRDefault="00421905" w:rsidP="00421905">
            <w:pPr>
              <w:spacing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 xml:space="preserve">Nilai simpangan baku relatif (SBR) ≤ </w:t>
            </w:r>
            <w:r w:rsidRPr="00AE317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2,0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%</w:t>
            </w:r>
          </w:p>
        </w:tc>
      </w:tr>
      <w:tr w:rsidR="00421905" w:rsidRPr="00AE317F" w14:paraId="19A61667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1A6630D7" w14:textId="77777777" w:rsidR="00421905" w:rsidRPr="00AE317F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890" w:type="dxa"/>
            <w:shd w:val="clear" w:color="auto" w:fill="auto"/>
          </w:tcPr>
          <w:p w14:paraId="5D6C68EB" w14:textId="77777777" w:rsidR="00421905" w:rsidRPr="00AE317F" w:rsidRDefault="00421905" w:rsidP="00421905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>Tailing factor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>tf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)</w:t>
            </w:r>
          </w:p>
        </w:tc>
        <w:tc>
          <w:tcPr>
            <w:tcW w:w="4770" w:type="dxa"/>
            <w:shd w:val="clear" w:color="auto" w:fill="auto"/>
          </w:tcPr>
          <w:p w14:paraId="2301DDC8" w14:textId="77777777" w:rsidR="00421905" w:rsidRPr="00AE317F" w:rsidRDefault="00421905" w:rsidP="00421905">
            <w:pPr>
              <w:spacing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>tf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Pr="00AE317F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≤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 xml:space="preserve"> 2,0</w:t>
            </w:r>
          </w:p>
        </w:tc>
      </w:tr>
      <w:tr w:rsidR="00421905" w:rsidRPr="00AE317F" w14:paraId="3AA7A54A" w14:textId="77777777" w:rsidTr="00421905">
        <w:trPr>
          <w:trHeight w:hRule="exact" w:val="371"/>
        </w:trPr>
        <w:tc>
          <w:tcPr>
            <w:tcW w:w="530" w:type="dxa"/>
            <w:shd w:val="clear" w:color="auto" w:fill="auto"/>
          </w:tcPr>
          <w:p w14:paraId="13B6319B" w14:textId="77777777" w:rsidR="00421905" w:rsidRPr="00AE317F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4</w:t>
            </w:r>
          </w:p>
        </w:tc>
        <w:tc>
          <w:tcPr>
            <w:tcW w:w="2890" w:type="dxa"/>
            <w:shd w:val="clear" w:color="auto" w:fill="auto"/>
          </w:tcPr>
          <w:p w14:paraId="4F99C606" w14:textId="77777777" w:rsidR="00421905" w:rsidRPr="00AE317F" w:rsidRDefault="00421905" w:rsidP="00421905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Lempeng teoritis (</w:t>
            </w: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>N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)</w:t>
            </w:r>
          </w:p>
        </w:tc>
        <w:tc>
          <w:tcPr>
            <w:tcW w:w="4770" w:type="dxa"/>
            <w:shd w:val="clear" w:color="auto" w:fill="auto"/>
          </w:tcPr>
          <w:p w14:paraId="594EAF4B" w14:textId="77777777" w:rsidR="00421905" w:rsidRPr="00AE317F" w:rsidRDefault="00421905" w:rsidP="0042190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N 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≥</w:t>
            </w: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</w:t>
            </w:r>
            <w:r w:rsidRPr="00AE317F">
              <w:rPr>
                <w:rFonts w:asciiTheme="minorHAnsi" w:hAnsiTheme="minorHAnsi" w:cstheme="minorHAnsi"/>
                <w:iCs/>
                <w:sz w:val="23"/>
                <w:szCs w:val="23"/>
              </w:rPr>
              <w:t>2000</w:t>
            </w:r>
          </w:p>
        </w:tc>
      </w:tr>
      <w:tr w:rsidR="00421905" w:rsidRPr="00AE317F" w14:paraId="2E2F2D0B" w14:textId="77777777" w:rsidTr="00421905">
        <w:trPr>
          <w:trHeight w:hRule="exact" w:val="371"/>
        </w:trPr>
        <w:tc>
          <w:tcPr>
            <w:tcW w:w="530" w:type="dxa"/>
            <w:shd w:val="clear" w:color="auto" w:fill="auto"/>
          </w:tcPr>
          <w:p w14:paraId="4C7CE7F1" w14:textId="77777777" w:rsidR="00421905" w:rsidRPr="00AE317F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5</w:t>
            </w:r>
          </w:p>
        </w:tc>
        <w:tc>
          <w:tcPr>
            <w:tcW w:w="2890" w:type="dxa"/>
            <w:shd w:val="clear" w:color="auto" w:fill="auto"/>
          </w:tcPr>
          <w:p w14:paraId="6EDADD24" w14:textId="77777777" w:rsidR="00421905" w:rsidRPr="00AE317F" w:rsidRDefault="00421905" w:rsidP="00421905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Resolusi (R)</w:t>
            </w:r>
          </w:p>
        </w:tc>
        <w:tc>
          <w:tcPr>
            <w:tcW w:w="4770" w:type="dxa"/>
            <w:shd w:val="clear" w:color="auto" w:fill="auto"/>
          </w:tcPr>
          <w:p w14:paraId="5D62B10D" w14:textId="77777777" w:rsidR="00421905" w:rsidRPr="00AE317F" w:rsidRDefault="00421905" w:rsidP="0042190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R </w:t>
            </w: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≥ 2,0</w:t>
            </w:r>
          </w:p>
        </w:tc>
      </w:tr>
      <w:tr w:rsidR="00421905" w:rsidRPr="00AE317F" w14:paraId="7D6BD932" w14:textId="77777777" w:rsidTr="00421905">
        <w:trPr>
          <w:trHeight w:hRule="exact" w:val="603"/>
        </w:trPr>
        <w:tc>
          <w:tcPr>
            <w:tcW w:w="530" w:type="dxa"/>
            <w:shd w:val="clear" w:color="auto" w:fill="auto"/>
          </w:tcPr>
          <w:p w14:paraId="62DFD95C" w14:textId="77777777" w:rsidR="00421905" w:rsidRPr="00421905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421905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6</w:t>
            </w:r>
          </w:p>
        </w:tc>
        <w:tc>
          <w:tcPr>
            <w:tcW w:w="2890" w:type="dxa"/>
            <w:shd w:val="clear" w:color="auto" w:fill="auto"/>
          </w:tcPr>
          <w:p w14:paraId="40A27A82" w14:textId="77777777" w:rsidR="00421905" w:rsidRPr="00421905" w:rsidRDefault="00421905" w:rsidP="00421905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421905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Waktu Retensi Relatif (RRT)</w:t>
            </w:r>
          </w:p>
        </w:tc>
        <w:tc>
          <w:tcPr>
            <w:tcW w:w="4770" w:type="dxa"/>
            <w:shd w:val="clear" w:color="auto" w:fill="auto"/>
          </w:tcPr>
          <w:p w14:paraId="3442B022" w14:textId="77777777" w:rsidR="00421905" w:rsidRPr="00421905" w:rsidRDefault="00421905" w:rsidP="00421905">
            <w:pPr>
              <w:spacing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421905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RRT P-Hydroxy Benzoic Acid dan Metilparaben ± 0,6</w:t>
            </w:r>
          </w:p>
        </w:tc>
      </w:tr>
    </w:tbl>
    <w:p w14:paraId="2D7852FE" w14:textId="77777777" w:rsidR="00421905" w:rsidRPr="00AE317F" w:rsidRDefault="00421905" w:rsidP="00421905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305B5125" w14:textId="77777777" w:rsidR="00421905" w:rsidRPr="00421905" w:rsidRDefault="00421905" w:rsidP="00421905">
      <w:pPr>
        <w:pStyle w:val="ListParagraph"/>
        <w:spacing w:line="276" w:lineRule="auto"/>
        <w:ind w:left="567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33D743EB" w14:textId="061E4F1B" w:rsidR="003612DC" w:rsidRPr="00A1737E" w:rsidRDefault="00421905" w:rsidP="000E1C46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i/>
          <w:sz w:val="23"/>
          <w:szCs w:val="23"/>
          <w:highlight w:val="yellow"/>
        </w:rPr>
      </w:pPr>
      <w:r w:rsidRPr="00A1737E">
        <w:rPr>
          <w:rFonts w:asciiTheme="minorHAnsi" w:hAnsiTheme="minorHAnsi" w:cstheme="minorHAnsi"/>
          <w:iCs/>
          <w:sz w:val="23"/>
          <w:szCs w:val="23"/>
          <w:highlight w:val="yellow"/>
        </w:rPr>
        <w:t>Uji Batas Mikroba</w:t>
      </w:r>
    </w:p>
    <w:p w14:paraId="64555746" w14:textId="77777777" w:rsidR="003612DC" w:rsidRPr="00A1737E" w:rsidRDefault="003612DC" w:rsidP="000E1C46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  <w:highlight w:val="yellow"/>
        </w:rPr>
      </w:pPr>
      <w:r w:rsidRPr="00A1737E">
        <w:rPr>
          <w:rFonts w:asciiTheme="minorHAnsi" w:hAnsiTheme="minorHAnsi" w:cstheme="minorHAnsi"/>
          <w:sz w:val="23"/>
          <w:szCs w:val="23"/>
          <w:highlight w:val="yellow"/>
        </w:rPr>
        <w:t xml:space="preserve">Syarat : </w:t>
      </w:r>
    </w:p>
    <w:p w14:paraId="39020E84" w14:textId="77777777" w:rsidR="003612DC" w:rsidRPr="00A1737E" w:rsidRDefault="003612DC" w:rsidP="000E1C46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highlight w:val="yellow"/>
        </w:rPr>
      </w:pPr>
      <w:r w:rsidRPr="00A1737E">
        <w:rPr>
          <w:rFonts w:asciiTheme="minorHAnsi" w:hAnsiTheme="minorHAnsi" w:cstheme="minorHAnsi"/>
          <w:sz w:val="23"/>
          <w:szCs w:val="23"/>
          <w:highlight w:val="yellow"/>
          <w:lang w:val="id-ID"/>
        </w:rPr>
        <w:t>Sesuai dengan spesifikasi Bahan Baku Methylis Parabenum (S-QC-01-078)</w:t>
      </w:r>
      <w:r w:rsidRPr="00A1737E">
        <w:rPr>
          <w:rFonts w:asciiTheme="minorHAnsi" w:hAnsiTheme="minorHAnsi" w:cstheme="minorHAnsi"/>
          <w:sz w:val="23"/>
          <w:szCs w:val="23"/>
          <w:highlight w:val="yellow"/>
        </w:rPr>
        <w:t>.</w:t>
      </w:r>
    </w:p>
    <w:p w14:paraId="77B395A6" w14:textId="2FB46AC9" w:rsidR="00530476" w:rsidRPr="00A1737E" w:rsidRDefault="003612DC" w:rsidP="000E1C46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3"/>
          <w:szCs w:val="23"/>
          <w:highlight w:val="yellow"/>
        </w:rPr>
      </w:pPr>
      <w:r w:rsidRPr="00A1737E">
        <w:rPr>
          <w:rFonts w:asciiTheme="minorHAnsi" w:hAnsiTheme="minorHAnsi" w:cstheme="minorHAnsi"/>
          <w:sz w:val="23"/>
          <w:szCs w:val="23"/>
          <w:highlight w:val="yellow"/>
          <w:lang w:val="id-ID"/>
        </w:rPr>
        <w:t>Cara Kerja</w:t>
      </w:r>
      <w:r w:rsidRPr="00A1737E">
        <w:rPr>
          <w:rFonts w:asciiTheme="minorHAnsi" w:hAnsiTheme="minorHAnsi" w:cstheme="minorHAnsi"/>
          <w:sz w:val="23"/>
          <w:szCs w:val="23"/>
          <w:highlight w:val="yellow"/>
        </w:rPr>
        <w:t xml:space="preserve"> :</w:t>
      </w:r>
    </w:p>
    <w:p w14:paraId="34BF74A0" w14:textId="77777777" w:rsidR="00CC0C69" w:rsidRPr="00CC0C69" w:rsidRDefault="00CC0C69" w:rsidP="00CC0C69">
      <w:pPr>
        <w:pStyle w:val="ListParagraph"/>
        <w:tabs>
          <w:tab w:val="left" w:pos="1276"/>
        </w:tabs>
        <w:ind w:left="1276"/>
        <w:rPr>
          <w:rFonts w:asciiTheme="minorHAnsi" w:hAnsiTheme="minorHAnsi" w:cstheme="minorHAnsi"/>
          <w:sz w:val="23"/>
          <w:szCs w:val="23"/>
        </w:rPr>
      </w:pPr>
      <w:r w:rsidRPr="00A1737E">
        <w:rPr>
          <w:rFonts w:asciiTheme="minorHAnsi" w:eastAsia="Calibri" w:hAnsiTheme="minorHAnsi" w:cstheme="minorHAnsi"/>
          <w:bCs/>
          <w:color w:val="000000"/>
          <w:sz w:val="23"/>
          <w:szCs w:val="23"/>
          <w:highlight w:val="yellow"/>
        </w:rPr>
        <w:t>Lakukan pemeriksaan sesuai dengan Prosedur Pemeriksaan Uji Batas Mikroba.</w:t>
      </w:r>
    </w:p>
    <w:p w14:paraId="5C0D4EA7" w14:textId="77777777" w:rsidR="00CC0C69" w:rsidRPr="00AE317F" w:rsidRDefault="00CC0C69" w:rsidP="00CC0C69">
      <w:pPr>
        <w:pStyle w:val="ListParagraph"/>
        <w:tabs>
          <w:tab w:val="left" w:pos="1276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1A3955FB" w14:textId="77777777" w:rsidR="000E1C46" w:rsidRPr="00AE317F" w:rsidRDefault="000E1C46" w:rsidP="00AE317F">
      <w:pPr>
        <w:spacing w:line="120" w:lineRule="auto"/>
        <w:contextualSpacing/>
        <w:rPr>
          <w:rFonts w:asciiTheme="minorHAnsi" w:hAnsiTheme="minorHAnsi" w:cstheme="minorHAnsi"/>
          <w:sz w:val="23"/>
          <w:szCs w:val="23"/>
        </w:rPr>
      </w:pPr>
    </w:p>
    <w:p w14:paraId="27F783B8" w14:textId="77777777" w:rsidR="00903372" w:rsidRPr="00AE317F" w:rsidRDefault="00903372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  <w:bookmarkStart w:id="4" w:name="_Hlk128144256"/>
    </w:p>
    <w:p w14:paraId="504D6061" w14:textId="77777777" w:rsidR="00903372" w:rsidRPr="00AE317F" w:rsidRDefault="00903372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516F06C6" w14:textId="77777777" w:rsidR="00903372" w:rsidRPr="00AE317F" w:rsidRDefault="00903372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2B13FCD1" w14:textId="77777777" w:rsidR="00903372" w:rsidRPr="00AE317F" w:rsidRDefault="00903372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1F3818AE" w14:textId="77777777" w:rsidR="00903372" w:rsidRPr="00AE317F" w:rsidRDefault="00903372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11F8EE5C" w14:textId="77777777" w:rsidR="00903372" w:rsidRPr="00AE317F" w:rsidRDefault="00903372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56C425B8" w14:textId="77777777" w:rsidR="00903372" w:rsidRPr="00AE317F" w:rsidRDefault="00903372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0532DD1A" w14:textId="77777777" w:rsidR="00903372" w:rsidRPr="00AE317F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6A7E5C50" w14:textId="77777777" w:rsidR="00903372" w:rsidRPr="00AE317F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2F437C45" w14:textId="77777777" w:rsidR="00903372" w:rsidRPr="00AE317F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55D446FF" w14:textId="77777777" w:rsidR="00903372" w:rsidRPr="00AE317F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676A7439" w14:textId="77777777" w:rsidR="00903372" w:rsidRPr="00AE317F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7631866F" w14:textId="77777777" w:rsidR="00903372" w:rsidRPr="00AE317F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2D9F4C62" w14:textId="77777777" w:rsidR="00903372" w:rsidRPr="00AE317F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29EB6583" w14:textId="77777777" w:rsidR="00903372" w:rsidRPr="00AE317F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533F4FC8" w14:textId="77777777" w:rsidR="00903372" w:rsidRPr="00AE317F" w:rsidRDefault="00903372" w:rsidP="000E1C46">
      <w:pPr>
        <w:pStyle w:val="ListParagraph"/>
        <w:numPr>
          <w:ilvl w:val="2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63C79DEE" w14:textId="77777777" w:rsidR="00903372" w:rsidRPr="00AE317F" w:rsidRDefault="00903372" w:rsidP="000E1C46">
      <w:pPr>
        <w:pStyle w:val="ListParagraph"/>
        <w:numPr>
          <w:ilvl w:val="2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bookmarkEnd w:id="4"/>
    <w:p w14:paraId="3A81E9BA" w14:textId="7A4EBF59" w:rsidR="00AE317F" w:rsidRPr="00AE317F" w:rsidRDefault="00AE317F" w:rsidP="000E1C46">
      <w:pPr>
        <w:tabs>
          <w:tab w:val="left" w:pos="142"/>
        </w:tabs>
        <w:spacing w:line="276" w:lineRule="auto"/>
        <w:contextualSpacing/>
        <w:rPr>
          <w:rFonts w:asciiTheme="minorHAnsi" w:hAnsiTheme="minorHAnsi" w:cstheme="minorHAnsi"/>
          <w:b/>
          <w:sz w:val="23"/>
          <w:szCs w:val="23"/>
        </w:rPr>
        <w:sectPr w:rsidR="00AE317F" w:rsidRPr="00AE317F" w:rsidSect="003363E9">
          <w:headerReference w:type="default" r:id="rId8"/>
          <w:headerReference w:type="first" r:id="rId9"/>
          <w:pgSz w:w="11909" w:h="16834" w:code="9"/>
          <w:pgMar w:top="992" w:right="930" w:bottom="851" w:left="1304" w:header="709" w:footer="176" w:gutter="0"/>
          <w:cols w:space="720"/>
          <w:titlePg/>
          <w:docGrid w:linePitch="272"/>
        </w:sectPr>
      </w:pPr>
    </w:p>
    <w:p w14:paraId="165703F8" w14:textId="6E039CE7" w:rsidR="000E1C46" w:rsidRPr="00AE317F" w:rsidRDefault="000E1C46" w:rsidP="000E1C46">
      <w:pPr>
        <w:tabs>
          <w:tab w:val="left" w:pos="142"/>
        </w:tabs>
        <w:spacing w:line="276" w:lineRule="auto"/>
        <w:contextualSpacing/>
        <w:rPr>
          <w:rFonts w:asciiTheme="minorHAnsi" w:hAnsiTheme="minorHAnsi" w:cstheme="minorHAnsi"/>
          <w:b/>
          <w:sz w:val="23"/>
          <w:szCs w:val="23"/>
        </w:rPr>
      </w:pPr>
    </w:p>
    <w:p w14:paraId="7C545642" w14:textId="5B9459B1" w:rsidR="003363E9" w:rsidRPr="00AE317F" w:rsidRDefault="003363E9" w:rsidP="006D42C9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80"/>
        <w:contextualSpacing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 xml:space="preserve">Daftar Lampiran 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3178"/>
        <w:gridCol w:w="1984"/>
      </w:tblGrid>
      <w:tr w:rsidR="003363E9" w:rsidRPr="00AE317F" w14:paraId="65596DA1" w14:textId="77777777" w:rsidTr="003363E9">
        <w:tc>
          <w:tcPr>
            <w:tcW w:w="1672" w:type="dxa"/>
            <w:shd w:val="clear" w:color="auto" w:fill="BFBFBF"/>
          </w:tcPr>
          <w:p w14:paraId="4A7E2819" w14:textId="77777777" w:rsidR="003363E9" w:rsidRPr="00AE317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64D531B4" w14:textId="77777777" w:rsidR="003363E9" w:rsidRPr="00AE317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No. Dokumen</w:t>
            </w:r>
          </w:p>
        </w:tc>
        <w:tc>
          <w:tcPr>
            <w:tcW w:w="3178" w:type="dxa"/>
            <w:shd w:val="clear" w:color="auto" w:fill="BFBFBF"/>
          </w:tcPr>
          <w:p w14:paraId="61E0B26F" w14:textId="77777777" w:rsidR="003363E9" w:rsidRPr="00AE317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Judul Dokumen</w:t>
            </w:r>
          </w:p>
        </w:tc>
        <w:tc>
          <w:tcPr>
            <w:tcW w:w="1984" w:type="dxa"/>
            <w:shd w:val="clear" w:color="auto" w:fill="BFBFBF"/>
          </w:tcPr>
          <w:p w14:paraId="042A49AF" w14:textId="77777777" w:rsidR="003363E9" w:rsidRPr="00AE317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Tanggal Efektif</w:t>
            </w:r>
          </w:p>
        </w:tc>
      </w:tr>
      <w:tr w:rsidR="003363E9" w:rsidRPr="00AE317F" w14:paraId="0330AB90" w14:textId="77777777" w:rsidTr="003363E9">
        <w:tc>
          <w:tcPr>
            <w:tcW w:w="1672" w:type="dxa"/>
          </w:tcPr>
          <w:p w14:paraId="32CF9607" w14:textId="77777777" w:rsidR="003363E9" w:rsidRPr="00AE317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805" w:type="dxa"/>
          </w:tcPr>
          <w:p w14:paraId="60BB4A88" w14:textId="77777777" w:rsidR="003363E9" w:rsidRPr="00AE317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3178" w:type="dxa"/>
          </w:tcPr>
          <w:p w14:paraId="0C2721E5" w14:textId="77777777" w:rsidR="003363E9" w:rsidRPr="00AE317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1984" w:type="dxa"/>
          </w:tcPr>
          <w:p w14:paraId="544C038A" w14:textId="77777777" w:rsidR="003363E9" w:rsidRPr="00AE317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</w:tr>
    </w:tbl>
    <w:p w14:paraId="7D327266" w14:textId="77777777" w:rsidR="003363E9" w:rsidRPr="00AE317F" w:rsidRDefault="003363E9" w:rsidP="003612DC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135BB104" w14:textId="0832A82B" w:rsidR="003363E9" w:rsidRPr="00AE317F" w:rsidRDefault="003363E9" w:rsidP="006D42C9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80"/>
        <w:contextualSpacing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>Sejarah Revisi dan Review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1"/>
        <w:gridCol w:w="2551"/>
        <w:gridCol w:w="2268"/>
        <w:gridCol w:w="2268"/>
      </w:tblGrid>
      <w:tr w:rsidR="003363E9" w:rsidRPr="00AE317F" w14:paraId="30EAE156" w14:textId="77777777" w:rsidTr="003363E9">
        <w:tc>
          <w:tcPr>
            <w:tcW w:w="1701" w:type="dxa"/>
            <w:shd w:val="clear" w:color="auto" w:fill="BFBFBF"/>
            <w:vAlign w:val="center"/>
          </w:tcPr>
          <w:p w14:paraId="3FA29788" w14:textId="77777777" w:rsidR="003363E9" w:rsidRPr="00AE317F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5B9C1545" w14:textId="77777777" w:rsidR="003363E9" w:rsidRPr="00AE317F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0DE8E23E" w14:textId="77777777" w:rsidR="003363E9" w:rsidRPr="00AE317F" w:rsidRDefault="003363E9" w:rsidP="003612DC">
            <w:pPr>
              <w:spacing w:line="276" w:lineRule="auto"/>
              <w:ind w:left="-108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A3C26C3" w14:textId="77777777" w:rsidR="003363E9" w:rsidRPr="00AE317F" w:rsidRDefault="003363E9" w:rsidP="003612DC">
            <w:pPr>
              <w:spacing w:line="276" w:lineRule="auto"/>
              <w:ind w:left="-166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0A7D032" w14:textId="45505BAC" w:rsidR="003363E9" w:rsidRPr="00AE317F" w:rsidRDefault="003363E9" w:rsidP="003612DC">
            <w:pPr>
              <w:pStyle w:val="Heading1"/>
              <w:spacing w:before="0" w:after="0" w:line="276" w:lineRule="auto"/>
              <w:ind w:left="-133" w:right="-22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3363E9" w:rsidRPr="00AE317F" w14:paraId="5D6D2093" w14:textId="77777777" w:rsidTr="003363E9">
        <w:trPr>
          <w:trHeight w:val="189"/>
        </w:trPr>
        <w:tc>
          <w:tcPr>
            <w:tcW w:w="1701" w:type="dxa"/>
            <w:vAlign w:val="center"/>
          </w:tcPr>
          <w:p w14:paraId="3DD36B8C" w14:textId="023B85B6" w:rsidR="003363E9" w:rsidRPr="00AE317F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I-QC-01-0</w:t>
            </w:r>
            <w:r w:rsidR="001E1E5D"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14</w:t>
            </w:r>
          </w:p>
        </w:tc>
        <w:tc>
          <w:tcPr>
            <w:tcW w:w="851" w:type="dxa"/>
            <w:vAlign w:val="center"/>
          </w:tcPr>
          <w:p w14:paraId="72D1A263" w14:textId="77777777" w:rsidR="003363E9" w:rsidRPr="00AE317F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551" w:type="dxa"/>
            <w:vAlign w:val="center"/>
          </w:tcPr>
          <w:p w14:paraId="6F4FA992" w14:textId="77777777" w:rsidR="003363E9" w:rsidRPr="00AE317F" w:rsidRDefault="003363E9" w:rsidP="003612DC">
            <w:pPr>
              <w:spacing w:line="276" w:lineRule="auto"/>
              <w:ind w:left="-103" w:right="-22"/>
              <w:contextualSpacing/>
              <w:jc w:val="center"/>
              <w:rPr>
                <w:rFonts w:ascii="Calibri" w:eastAsia="Tahoma" w:hAnsi="Calibri" w:cs="Calibri"/>
                <w:bCs/>
                <w:sz w:val="23"/>
                <w:szCs w:val="23"/>
              </w:rPr>
            </w:pPr>
            <w:r w:rsidRPr="00AE317F">
              <w:rPr>
                <w:rFonts w:ascii="Calibri" w:eastAsia="Tahoma" w:hAnsi="Calibri" w:cs="Calibri"/>
                <w:bCs/>
                <w:sz w:val="23"/>
                <w:szCs w:val="23"/>
              </w:rPr>
              <w:t>27 SEP 2018</w:t>
            </w:r>
          </w:p>
        </w:tc>
        <w:tc>
          <w:tcPr>
            <w:tcW w:w="2268" w:type="dxa"/>
            <w:vAlign w:val="center"/>
          </w:tcPr>
          <w:p w14:paraId="5E293EBF" w14:textId="77777777" w:rsidR="003363E9" w:rsidRPr="00AE317F" w:rsidRDefault="003363E9" w:rsidP="003612DC">
            <w:pPr>
              <w:spacing w:line="276" w:lineRule="auto"/>
              <w:ind w:left="-173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47DBFC5C" w14:textId="584C68B5" w:rsidR="003363E9" w:rsidRPr="00AE317F" w:rsidRDefault="003363E9" w:rsidP="003612DC">
            <w:pPr>
              <w:spacing w:line="276" w:lineRule="auto"/>
              <w:ind w:left="-129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Dokumen Baru</w:t>
            </w:r>
          </w:p>
        </w:tc>
      </w:tr>
      <w:tr w:rsidR="003363E9" w:rsidRPr="00AE317F" w14:paraId="33C11530" w14:textId="77777777" w:rsidTr="003363E9">
        <w:tc>
          <w:tcPr>
            <w:tcW w:w="1701" w:type="dxa"/>
            <w:vAlign w:val="center"/>
          </w:tcPr>
          <w:p w14:paraId="3E87885C" w14:textId="23C375CF" w:rsidR="003363E9" w:rsidRPr="00AE317F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I-QC-01-0</w:t>
            </w:r>
            <w:r w:rsidR="001E1E5D"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14</w:t>
            </w:r>
          </w:p>
        </w:tc>
        <w:tc>
          <w:tcPr>
            <w:tcW w:w="851" w:type="dxa"/>
            <w:vAlign w:val="center"/>
          </w:tcPr>
          <w:p w14:paraId="70870CE8" w14:textId="77777777" w:rsidR="003363E9" w:rsidRPr="00AE317F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01</w:t>
            </w:r>
          </w:p>
        </w:tc>
        <w:tc>
          <w:tcPr>
            <w:tcW w:w="2551" w:type="dxa"/>
            <w:vAlign w:val="center"/>
          </w:tcPr>
          <w:p w14:paraId="0807182C" w14:textId="786EBDC1" w:rsidR="003363E9" w:rsidRPr="00AE317F" w:rsidRDefault="003A1D0E" w:rsidP="003612DC">
            <w:pPr>
              <w:spacing w:line="276" w:lineRule="auto"/>
              <w:ind w:left="-103" w:right="-22"/>
              <w:contextualSpacing/>
              <w:jc w:val="center"/>
              <w:rPr>
                <w:rFonts w:ascii="Calibri" w:eastAsia="Tahoma" w:hAnsi="Calibri" w:cs="Calibri"/>
                <w:bCs/>
                <w:sz w:val="23"/>
                <w:szCs w:val="23"/>
              </w:rPr>
            </w:pPr>
            <w:r w:rsidRPr="00AE317F">
              <w:rPr>
                <w:rFonts w:ascii="Calibri" w:eastAsia="Tahoma" w:hAnsi="Calibri" w:cs="Calibri"/>
                <w:bCs/>
                <w:sz w:val="23"/>
                <w:szCs w:val="23"/>
              </w:rPr>
              <w:t>16 DEC 2022</w:t>
            </w:r>
          </w:p>
        </w:tc>
        <w:tc>
          <w:tcPr>
            <w:tcW w:w="2268" w:type="dxa"/>
            <w:vAlign w:val="center"/>
          </w:tcPr>
          <w:p w14:paraId="3E64B05F" w14:textId="11253777" w:rsidR="003363E9" w:rsidRPr="00AE317F" w:rsidRDefault="003363E9" w:rsidP="003612DC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Perubahan Templet</w:t>
            </w:r>
            <w:r w:rsidR="001E1E5D"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, Poin 1, </w:t>
            </w:r>
            <w:r w:rsidRPr="00AE317F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r w:rsidR="00F6144C" w:rsidRPr="00AE317F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r w:rsidRPr="00AE317F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3</w:t>
            </w:r>
            <w:r w:rsidR="001E1E5D" w:rsidRPr="00AE317F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,</w:t>
            </w:r>
            <w:r w:rsidRPr="00AE317F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Poin 5</w:t>
            </w:r>
            <w:r w:rsidR="001E1E5D" w:rsidRPr="00AE317F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,</w:t>
            </w:r>
            <w:r w:rsidRPr="00AE317F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Poin 6</w:t>
            </w:r>
            <w:r w:rsidR="001E1E5D"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,</w:t>
            </w: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Poin </w:t>
            </w:r>
            <w:r w:rsidR="001E1E5D"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7, Distribusi</w:t>
            </w:r>
          </w:p>
        </w:tc>
        <w:tc>
          <w:tcPr>
            <w:tcW w:w="2268" w:type="dxa"/>
            <w:vAlign w:val="center"/>
          </w:tcPr>
          <w:p w14:paraId="19FA55FA" w14:textId="41B87EE3" w:rsidR="003363E9" w:rsidRPr="00AE317F" w:rsidRDefault="00F6144C" w:rsidP="003612DC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Review dokumen mengikuti referensi terbaru.</w:t>
            </w:r>
          </w:p>
        </w:tc>
      </w:tr>
      <w:tr w:rsidR="003A1D0E" w:rsidRPr="00AE317F" w14:paraId="0A736C3B" w14:textId="77777777" w:rsidTr="003363E9">
        <w:tc>
          <w:tcPr>
            <w:tcW w:w="1701" w:type="dxa"/>
            <w:vAlign w:val="center"/>
          </w:tcPr>
          <w:p w14:paraId="37916D82" w14:textId="38CF6447" w:rsidR="003A1D0E" w:rsidRPr="00AE317F" w:rsidRDefault="003A1D0E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I-QC-01-014</w:t>
            </w:r>
          </w:p>
        </w:tc>
        <w:tc>
          <w:tcPr>
            <w:tcW w:w="851" w:type="dxa"/>
            <w:vAlign w:val="center"/>
          </w:tcPr>
          <w:p w14:paraId="6122D8DC" w14:textId="4352409C" w:rsidR="003A1D0E" w:rsidRPr="00AE317F" w:rsidRDefault="003A1D0E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02</w:t>
            </w:r>
          </w:p>
        </w:tc>
        <w:tc>
          <w:tcPr>
            <w:tcW w:w="2551" w:type="dxa"/>
            <w:vAlign w:val="center"/>
          </w:tcPr>
          <w:p w14:paraId="10E65873" w14:textId="60000D7A" w:rsidR="003A1D0E" w:rsidRPr="00AE317F" w:rsidRDefault="00AE317F" w:rsidP="003612DC">
            <w:pPr>
              <w:spacing w:line="276" w:lineRule="auto"/>
              <w:ind w:left="-103" w:right="-22"/>
              <w:contextualSpacing/>
              <w:jc w:val="center"/>
              <w:rPr>
                <w:rFonts w:ascii="Calibri" w:eastAsia="Tahoma" w:hAnsi="Calibri" w:cs="Calibri"/>
                <w:b/>
                <w:bCs/>
                <w:sz w:val="23"/>
                <w:szCs w:val="23"/>
              </w:rPr>
            </w:pPr>
            <w:r w:rsidRPr="00AE317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04 MEI 2023</w:t>
            </w:r>
          </w:p>
        </w:tc>
        <w:tc>
          <w:tcPr>
            <w:tcW w:w="2268" w:type="dxa"/>
            <w:vAlign w:val="center"/>
          </w:tcPr>
          <w:p w14:paraId="6FDBF629" w14:textId="0AC1DD9A" w:rsidR="003A1D0E" w:rsidRPr="00AE317F" w:rsidRDefault="003A1D0E" w:rsidP="003612DC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Penambahan alat dan bahan; penambahan parameter kelarutan dalam karbon tetraklorida</w:t>
            </w:r>
            <w:r w:rsidR="003273E5"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dan warna larutan; penambahan parameter identifikasi serapan inframerah</w:t>
            </w:r>
          </w:p>
        </w:tc>
        <w:tc>
          <w:tcPr>
            <w:tcW w:w="2268" w:type="dxa"/>
            <w:vAlign w:val="center"/>
          </w:tcPr>
          <w:p w14:paraId="647F808C" w14:textId="3E98134A" w:rsidR="003A1D0E" w:rsidRPr="00AE317F" w:rsidRDefault="003273E5" w:rsidP="003612DC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Review dokumen mengikuti referensi terbaru</w:t>
            </w:r>
          </w:p>
        </w:tc>
      </w:tr>
      <w:tr w:rsidR="00AE317F" w:rsidRPr="00AE317F" w14:paraId="43B1D412" w14:textId="77777777" w:rsidTr="003363E9">
        <w:tc>
          <w:tcPr>
            <w:tcW w:w="1701" w:type="dxa"/>
            <w:vAlign w:val="center"/>
          </w:tcPr>
          <w:p w14:paraId="2C402A0A" w14:textId="5A67A955" w:rsidR="00AE317F" w:rsidRPr="00AE317F" w:rsidRDefault="00AE317F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I-QC-01-014</w:t>
            </w:r>
          </w:p>
        </w:tc>
        <w:tc>
          <w:tcPr>
            <w:tcW w:w="851" w:type="dxa"/>
            <w:vAlign w:val="center"/>
          </w:tcPr>
          <w:p w14:paraId="34998286" w14:textId="250F719B" w:rsidR="00AE317F" w:rsidRPr="00AE317F" w:rsidRDefault="00AE317F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03</w:t>
            </w:r>
          </w:p>
        </w:tc>
        <w:tc>
          <w:tcPr>
            <w:tcW w:w="2551" w:type="dxa"/>
            <w:vAlign w:val="center"/>
          </w:tcPr>
          <w:p w14:paraId="00310DB3" w14:textId="77777777" w:rsidR="00AE317F" w:rsidRPr="00AE317F" w:rsidRDefault="00AE317F" w:rsidP="003612DC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14:paraId="74E73649" w14:textId="07D56866" w:rsidR="00AE317F" w:rsidRPr="00AE317F" w:rsidRDefault="00AE317F" w:rsidP="00AE317F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E317F">
              <w:rPr>
                <w:rFonts w:asciiTheme="minorHAnsi" w:eastAsia="Tahoma" w:hAnsiTheme="minorHAnsi" w:cstheme="minorHAnsi"/>
                <w:sz w:val="23"/>
                <w:szCs w:val="23"/>
              </w:rPr>
              <w:t>Perubahan Templet, Poin 6 dan Poin 7</w:t>
            </w:r>
          </w:p>
        </w:tc>
        <w:tc>
          <w:tcPr>
            <w:tcW w:w="2268" w:type="dxa"/>
            <w:vAlign w:val="center"/>
          </w:tcPr>
          <w:p w14:paraId="651A7971" w14:textId="3DF2263B" w:rsidR="00AE317F" w:rsidRPr="00AE317F" w:rsidRDefault="00AE317F" w:rsidP="003612DC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AE317F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Review dokumen mengikuti referensi terbaru</w:t>
            </w:r>
          </w:p>
        </w:tc>
      </w:tr>
    </w:tbl>
    <w:p w14:paraId="0D4D7C8A" w14:textId="77777777" w:rsidR="003363E9" w:rsidRPr="00AE317F" w:rsidRDefault="003363E9" w:rsidP="003612DC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23"/>
          <w:szCs w:val="23"/>
        </w:rPr>
      </w:pPr>
    </w:p>
    <w:p w14:paraId="70AF6789" w14:textId="77777777" w:rsidR="003363E9" w:rsidRPr="00AE317F" w:rsidRDefault="003363E9" w:rsidP="006D42C9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r w:rsidRPr="00AE317F">
        <w:rPr>
          <w:rFonts w:asciiTheme="minorHAnsi" w:hAnsiTheme="minorHAnsi" w:cstheme="minorHAnsi"/>
          <w:b/>
          <w:sz w:val="23"/>
          <w:szCs w:val="23"/>
        </w:rPr>
        <w:t>Daftar Distribusi Dokumen</w:t>
      </w:r>
    </w:p>
    <w:p w14:paraId="1423F5D2" w14:textId="77777777" w:rsidR="003363E9" w:rsidRPr="00AE317F" w:rsidRDefault="003363E9" w:rsidP="003612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AE317F">
        <w:rPr>
          <w:rFonts w:asciiTheme="minorHAnsi" w:eastAsia="Tahoma" w:hAnsiTheme="minorHAnsi" w:cstheme="minorHAnsi"/>
          <w:sz w:val="23"/>
          <w:szCs w:val="23"/>
        </w:rPr>
        <w:t>Asli : SSDR</w:t>
      </w:r>
    </w:p>
    <w:p w14:paraId="429A474A" w14:textId="7F6169B6" w:rsidR="003363E9" w:rsidRPr="00AE317F" w:rsidRDefault="003363E9" w:rsidP="003612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AE317F">
        <w:rPr>
          <w:rFonts w:asciiTheme="minorHAnsi" w:eastAsia="Tahoma" w:hAnsiTheme="minorHAnsi" w:cstheme="minorHAnsi"/>
          <w:sz w:val="23"/>
          <w:szCs w:val="23"/>
        </w:rPr>
        <w:t>Controlled Copy</w:t>
      </w:r>
      <w:r w:rsidR="00F6144C" w:rsidRPr="00AE317F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AE317F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3ADBF18" w14:textId="77777777" w:rsidR="003363E9" w:rsidRPr="00AE317F" w:rsidRDefault="003363E9" w:rsidP="003612DC">
      <w:pPr>
        <w:pStyle w:val="ListParagraph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AE317F">
        <w:rPr>
          <w:rFonts w:asciiTheme="minorHAnsi" w:eastAsia="Tahoma" w:hAnsiTheme="minorHAnsi" w:cstheme="minorHAnsi"/>
          <w:sz w:val="23"/>
          <w:szCs w:val="23"/>
        </w:rPr>
        <w:t>AMPM</w:t>
      </w:r>
    </w:p>
    <w:p w14:paraId="2B88D410" w14:textId="77777777" w:rsidR="003363E9" w:rsidRPr="00AE317F" w:rsidRDefault="003363E9" w:rsidP="003612DC">
      <w:pPr>
        <w:pStyle w:val="ListParagraph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AE317F">
        <w:rPr>
          <w:rFonts w:asciiTheme="minorHAnsi" w:eastAsia="Tahoma" w:hAnsiTheme="minorHAnsi" w:cstheme="minorHAnsi"/>
          <w:sz w:val="23"/>
          <w:szCs w:val="23"/>
        </w:rPr>
        <w:t>SPBB</w:t>
      </w:r>
    </w:p>
    <w:p w14:paraId="7F07EDED" w14:textId="77777777" w:rsidR="005C651E" w:rsidRPr="00BB4E28" w:rsidRDefault="005C651E" w:rsidP="003612DC">
      <w:pPr>
        <w:pStyle w:val="ListParagraph"/>
        <w:spacing w:line="276" w:lineRule="auto"/>
        <w:ind w:left="426"/>
        <w:rPr>
          <w:rFonts w:asciiTheme="minorHAnsi" w:hAnsiTheme="minorHAnsi" w:cstheme="minorHAnsi"/>
          <w:sz w:val="23"/>
          <w:szCs w:val="23"/>
          <w:lang w:val="en-ID"/>
        </w:rPr>
      </w:pPr>
    </w:p>
    <w:p w14:paraId="6E3F9C8C" w14:textId="77777777" w:rsidR="005C651E" w:rsidRPr="00BB4E28" w:rsidRDefault="005C651E" w:rsidP="003612DC">
      <w:pPr>
        <w:pStyle w:val="ListParagraph"/>
        <w:spacing w:line="276" w:lineRule="auto"/>
        <w:ind w:left="426"/>
        <w:rPr>
          <w:rFonts w:asciiTheme="minorHAnsi" w:hAnsiTheme="minorHAnsi" w:cstheme="minorHAnsi"/>
          <w:sz w:val="23"/>
          <w:szCs w:val="23"/>
          <w:lang w:val="en-ID"/>
        </w:rPr>
      </w:pPr>
    </w:p>
    <w:sectPr w:rsidR="005C651E" w:rsidRPr="00BB4E28" w:rsidSect="003363E9">
      <w:headerReference w:type="first" r:id="rId10"/>
      <w:pgSz w:w="11909" w:h="16834" w:code="9"/>
      <w:pgMar w:top="992" w:right="930" w:bottom="851" w:left="1304" w:header="709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CA7475" w14:textId="77777777" w:rsidR="00481389" w:rsidRDefault="00481389">
      <w:r>
        <w:separator/>
      </w:r>
    </w:p>
  </w:endnote>
  <w:endnote w:type="continuationSeparator" w:id="0">
    <w:p w14:paraId="43F4D0F0" w14:textId="77777777" w:rsidR="00481389" w:rsidRDefault="00481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AB580E" w14:textId="77777777" w:rsidR="00481389" w:rsidRDefault="00481389">
      <w:r>
        <w:separator/>
      </w:r>
    </w:p>
  </w:footnote>
  <w:footnote w:type="continuationSeparator" w:id="0">
    <w:p w14:paraId="274A6E7A" w14:textId="77777777" w:rsidR="00481389" w:rsidRDefault="004813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083"/>
      <w:gridCol w:w="1984"/>
    </w:tblGrid>
    <w:tr w:rsidR="00421905" w:rsidRPr="0066207F" w14:paraId="663F3C14" w14:textId="77777777" w:rsidTr="003D2393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4E76C06E" w14:textId="77777777" w:rsidR="00421905" w:rsidRPr="0066207F" w:rsidRDefault="00421905" w:rsidP="003D2393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3763690E" wp14:editId="7BC21F57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gridSpan w:val="2"/>
          <w:vMerge w:val="restart"/>
          <w:shd w:val="clear" w:color="auto" w:fill="auto"/>
          <w:vAlign w:val="center"/>
        </w:tcPr>
        <w:p w14:paraId="3CC10AA3" w14:textId="77777777" w:rsidR="00421905" w:rsidRPr="0066207F" w:rsidRDefault="00421905" w:rsidP="003D2393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4C1DE6A" w14:textId="77777777" w:rsidR="00421905" w:rsidRPr="0066207F" w:rsidRDefault="00421905" w:rsidP="003D2393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2C7E6220" w14:textId="77777777" w:rsidR="00421905" w:rsidRPr="0066207F" w:rsidRDefault="00421905" w:rsidP="003D2393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METHYLIS PARABENUM</w:t>
          </w:r>
        </w:p>
      </w:tc>
      <w:tc>
        <w:tcPr>
          <w:tcW w:w="1984" w:type="dxa"/>
          <w:shd w:val="clear" w:color="auto" w:fill="auto"/>
          <w:vAlign w:val="center"/>
        </w:tcPr>
        <w:p w14:paraId="07872265" w14:textId="7C2D28B3" w:rsidR="00421905" w:rsidRPr="0066207F" w:rsidRDefault="00421905" w:rsidP="003D2393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AA0CF8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2</w: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dari </w:t>
          </w:r>
          <w:r>
            <w:rPr>
              <w:rFonts w:asciiTheme="minorHAnsi" w:hAnsiTheme="minorHAnsi" w:cstheme="minorHAnsi"/>
              <w:b/>
              <w:iCs/>
              <w:sz w:val="20"/>
              <w:szCs w:val="20"/>
            </w:rPr>
            <w:t>8</w:t>
          </w:r>
        </w:p>
      </w:tc>
    </w:tr>
    <w:tr w:rsidR="00421905" w:rsidRPr="0066207F" w14:paraId="30C5A07D" w14:textId="77777777" w:rsidTr="003D2393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22F0BEBB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53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8D1E241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6E194AD" w14:textId="7054518E" w:rsidR="00421905" w:rsidRPr="0066207F" w:rsidRDefault="00421905" w:rsidP="003D239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14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2</w:t>
          </w:r>
        </w:p>
        <w:p w14:paraId="4711B279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0CF8AF17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B61C4BF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 Efektif</w:t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</w:tc>
    </w:tr>
    <w:tr w:rsidR="00421905" w:rsidRPr="0066207F" w14:paraId="1EE44CCF" w14:textId="77777777" w:rsidTr="003D2393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28AAB1BB" w14:textId="77777777" w:rsidR="00421905" w:rsidRPr="0066207F" w:rsidRDefault="00421905" w:rsidP="003D2393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 oleh</w:t>
          </w:r>
        </w:p>
        <w:p w14:paraId="37711000" w14:textId="77777777" w:rsidR="00421905" w:rsidRPr="0066207F" w:rsidRDefault="00421905" w:rsidP="003D2393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077FAB44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47DA0C52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13177D9C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073A78A8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6933743C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  </w:t>
          </w:r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66207F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apt. Petrus Wicaksono, S.Farm.</w:t>
          </w:r>
        </w:p>
        <w:p w14:paraId="75FF0C44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 xml:space="preserve">: </w:t>
          </w:r>
        </w:p>
      </w:tc>
      <w:tc>
        <w:tcPr>
          <w:tcW w:w="4083" w:type="dxa"/>
          <w:shd w:val="clear" w:color="auto" w:fill="auto"/>
        </w:tcPr>
        <w:p w14:paraId="5486912D" w14:textId="77777777" w:rsidR="00421905" w:rsidRPr="0066207F" w:rsidRDefault="00421905" w:rsidP="003D2393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 dan Disahkan oleh</w:t>
          </w:r>
        </w:p>
        <w:p w14:paraId="497C4A95" w14:textId="77777777" w:rsidR="00421905" w:rsidRPr="0066207F" w:rsidRDefault="00421905" w:rsidP="003D2393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40460ACC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5A1917B0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0FAEA424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9DBAD74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3BE12E4" w14:textId="53DB2205" w:rsidR="00421905" w:rsidRDefault="00421905" w:rsidP="003D2393">
          <w:pPr>
            <w:ind w:hanging="2"/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  </w:t>
          </w:r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66207F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apt. Yanyan Solehuddin, M. </w:t>
          </w:r>
          <w: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Farm. Ind</w:t>
          </w:r>
        </w:p>
        <w:p w14:paraId="3B9A13B5" w14:textId="54C63A79" w:rsidR="00421905" w:rsidRPr="0066207F" w:rsidRDefault="00421905" w:rsidP="003D239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</w:rPr>
            <w:t xml:space="preserve">l 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 xml:space="preserve">:  </w:t>
          </w:r>
        </w:p>
      </w:tc>
      <w:tc>
        <w:tcPr>
          <w:tcW w:w="1984" w:type="dxa"/>
          <w:vMerge/>
          <w:shd w:val="clear" w:color="auto" w:fill="auto"/>
        </w:tcPr>
        <w:p w14:paraId="20F2D50E" w14:textId="77777777" w:rsidR="00421905" w:rsidRPr="0066207F" w:rsidRDefault="00421905" w:rsidP="003D2393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7AB25F59" w14:textId="77777777" w:rsidR="00421905" w:rsidRPr="003D2393" w:rsidRDefault="00421905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083"/>
      <w:gridCol w:w="1984"/>
    </w:tblGrid>
    <w:tr w:rsidR="00421905" w:rsidRPr="0066207F" w14:paraId="0F5B04A9" w14:textId="77777777" w:rsidTr="00421905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3216E9A1" w14:textId="77777777" w:rsidR="00421905" w:rsidRPr="0066207F" w:rsidRDefault="00421905" w:rsidP="00F62C76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4C46533E" wp14:editId="40F44FB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gridSpan w:val="2"/>
          <w:vMerge w:val="restart"/>
          <w:shd w:val="clear" w:color="auto" w:fill="auto"/>
          <w:vAlign w:val="center"/>
        </w:tcPr>
        <w:p w14:paraId="340D8C85" w14:textId="77777777" w:rsidR="00421905" w:rsidRPr="0066207F" w:rsidRDefault="00421905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6D4ABA7" w14:textId="77777777" w:rsidR="00421905" w:rsidRPr="0066207F" w:rsidRDefault="00421905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27C9D746" w14:textId="77777777" w:rsidR="00421905" w:rsidRPr="0066207F" w:rsidRDefault="00421905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METHYLIS PARABENUM</w:t>
          </w:r>
        </w:p>
      </w:tc>
      <w:tc>
        <w:tcPr>
          <w:tcW w:w="1984" w:type="dxa"/>
          <w:shd w:val="clear" w:color="auto" w:fill="auto"/>
          <w:vAlign w:val="center"/>
        </w:tcPr>
        <w:p w14:paraId="0554555A" w14:textId="525691BB" w:rsidR="00421905" w:rsidRPr="0066207F" w:rsidRDefault="00421905" w:rsidP="00F62C76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AA0CF8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dari </w:t>
          </w:r>
          <w:r>
            <w:rPr>
              <w:rFonts w:asciiTheme="minorHAnsi" w:hAnsiTheme="minorHAnsi" w:cstheme="minorHAnsi"/>
              <w:b/>
              <w:iCs/>
              <w:sz w:val="20"/>
              <w:szCs w:val="20"/>
            </w:rPr>
            <w:t>5</w:t>
          </w:r>
        </w:p>
      </w:tc>
    </w:tr>
    <w:tr w:rsidR="00421905" w:rsidRPr="0066207F" w14:paraId="617B5BDB" w14:textId="77777777" w:rsidTr="00421905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31CE8C41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53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BE770AE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58DA9F99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14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2</w:t>
          </w:r>
        </w:p>
        <w:p w14:paraId="562988FF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1279855E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AFE1BBF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 Efektif</w:t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</w:tc>
    </w:tr>
    <w:tr w:rsidR="00421905" w:rsidRPr="0066207F" w14:paraId="42B24678" w14:textId="77777777" w:rsidTr="00421905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547FC8DC" w14:textId="77777777" w:rsidR="00421905" w:rsidRPr="0066207F" w:rsidRDefault="00421905" w:rsidP="00F62C76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 oleh</w:t>
          </w:r>
        </w:p>
        <w:p w14:paraId="454973C4" w14:textId="77777777" w:rsidR="00421905" w:rsidRPr="0066207F" w:rsidRDefault="00421905" w:rsidP="00F62C76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2DEB09DC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2CE606BA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0F9CE431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10EADE61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1D61FA05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  </w:t>
          </w:r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66207F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apt. Petrus Wicaksono, S.Farm.</w:t>
          </w:r>
        </w:p>
        <w:p w14:paraId="52C14FEE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 xml:space="preserve">: </w:t>
          </w:r>
        </w:p>
      </w:tc>
      <w:tc>
        <w:tcPr>
          <w:tcW w:w="4083" w:type="dxa"/>
          <w:shd w:val="clear" w:color="auto" w:fill="auto"/>
        </w:tcPr>
        <w:p w14:paraId="5D244D8D" w14:textId="77777777" w:rsidR="00421905" w:rsidRPr="0066207F" w:rsidRDefault="00421905" w:rsidP="00F62C76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 dan Disahkan oleh</w:t>
          </w:r>
        </w:p>
        <w:p w14:paraId="54C0103C" w14:textId="77777777" w:rsidR="00421905" w:rsidRPr="0066207F" w:rsidRDefault="00421905" w:rsidP="00F62C76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673BAADB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77168453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35DF4C27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2795280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135EECA4" w14:textId="77777777" w:rsidR="00421905" w:rsidRDefault="00421905" w:rsidP="00F62C76">
          <w:pPr>
            <w:ind w:hanging="2"/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  </w:t>
          </w:r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66207F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apt. Yanyan Solehuddin, M. </w:t>
          </w:r>
          <w: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Farm. Ind</w:t>
          </w:r>
        </w:p>
        <w:p w14:paraId="3BA917E2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</w:rPr>
            <w:t xml:space="preserve">l 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 xml:space="preserve">:  </w:t>
          </w:r>
        </w:p>
      </w:tc>
      <w:tc>
        <w:tcPr>
          <w:tcW w:w="1984" w:type="dxa"/>
          <w:vMerge/>
          <w:shd w:val="clear" w:color="auto" w:fill="auto"/>
        </w:tcPr>
        <w:p w14:paraId="61061DCE" w14:textId="77777777" w:rsidR="00421905" w:rsidRPr="0066207F" w:rsidRDefault="00421905" w:rsidP="00F62C76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1964CFF8" w14:textId="77777777" w:rsidR="00421905" w:rsidRPr="003363E9" w:rsidRDefault="00421905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530"/>
      <w:gridCol w:w="1984"/>
    </w:tblGrid>
    <w:tr w:rsidR="00421905" w:rsidRPr="0066207F" w14:paraId="6FA9ADD0" w14:textId="77777777" w:rsidTr="00AE317F">
      <w:trPr>
        <w:trHeight w:val="1430"/>
      </w:trPr>
      <w:tc>
        <w:tcPr>
          <w:tcW w:w="2551" w:type="dxa"/>
          <w:shd w:val="clear" w:color="auto" w:fill="auto"/>
          <w:vAlign w:val="center"/>
        </w:tcPr>
        <w:p w14:paraId="50BF4DDF" w14:textId="77777777" w:rsidR="00421905" w:rsidRPr="0066207F" w:rsidRDefault="00421905" w:rsidP="00F62C76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2FF54892" wp14:editId="6FEDD46A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561B536E" w14:textId="77777777" w:rsidR="00421905" w:rsidRPr="0066207F" w:rsidRDefault="00421905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15C809E" w14:textId="77777777" w:rsidR="00421905" w:rsidRPr="0066207F" w:rsidRDefault="00421905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4BF2F8E" w14:textId="77777777" w:rsidR="00421905" w:rsidRPr="0066207F" w:rsidRDefault="00421905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METHYLIS PARABENUM</w:t>
          </w:r>
        </w:p>
      </w:tc>
      <w:tc>
        <w:tcPr>
          <w:tcW w:w="1984" w:type="dxa"/>
          <w:shd w:val="clear" w:color="auto" w:fill="auto"/>
          <w:vAlign w:val="center"/>
        </w:tcPr>
        <w:p w14:paraId="28F21955" w14:textId="77777777" w:rsidR="00421905" w:rsidRPr="0066207F" w:rsidRDefault="00421905" w:rsidP="00AE317F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14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2</w:t>
          </w:r>
        </w:p>
        <w:p w14:paraId="358FFB55" w14:textId="3518EAD3" w:rsidR="00421905" w:rsidRPr="0066207F" w:rsidRDefault="00421905" w:rsidP="00AE317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14:paraId="13A1598E" w14:textId="77777777" w:rsidR="00421905" w:rsidRPr="003363E9" w:rsidRDefault="0042190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>
    <w:nsid w:val="0617421B"/>
    <w:multiLevelType w:val="multilevel"/>
    <w:tmpl w:val="862E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8E749F"/>
    <w:multiLevelType w:val="multilevel"/>
    <w:tmpl w:val="5FDA9CE2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3">
    <w:nsid w:val="09303726"/>
    <w:multiLevelType w:val="hybridMultilevel"/>
    <w:tmpl w:val="D6F4CCCC"/>
    <w:lvl w:ilvl="0" w:tplc="96AA6B26">
      <w:start w:val="1"/>
      <w:numFmt w:val="lowerLetter"/>
      <w:lvlText w:val="%1."/>
      <w:lvlJc w:val="left"/>
      <w:pPr>
        <w:ind w:left="1713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60424C"/>
    <w:multiLevelType w:val="hybridMultilevel"/>
    <w:tmpl w:val="4F225046"/>
    <w:lvl w:ilvl="0" w:tplc="7EB679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ED4154E"/>
    <w:multiLevelType w:val="multilevel"/>
    <w:tmpl w:val="EFD8B8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nsid w:val="12EB7254"/>
    <w:multiLevelType w:val="multilevel"/>
    <w:tmpl w:val="AB40256C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13B81BE2"/>
    <w:multiLevelType w:val="hybridMultilevel"/>
    <w:tmpl w:val="E0AE25E8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>
    <w:nsid w:val="164E66F1"/>
    <w:multiLevelType w:val="multilevel"/>
    <w:tmpl w:val="55C83F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8A22507"/>
    <w:multiLevelType w:val="multilevel"/>
    <w:tmpl w:val="54082BDC"/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10">
    <w:nsid w:val="1C4E124B"/>
    <w:multiLevelType w:val="hybridMultilevel"/>
    <w:tmpl w:val="65F2851E"/>
    <w:lvl w:ilvl="0" w:tplc="6A8E2B8E">
      <w:start w:val="1"/>
      <w:numFmt w:val="lowerLetter"/>
      <w:lvlText w:val="%1."/>
      <w:lvlJc w:val="left"/>
      <w:pPr>
        <w:ind w:left="1713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1">
    <w:nsid w:val="1CB63B13"/>
    <w:multiLevelType w:val="hybridMultilevel"/>
    <w:tmpl w:val="B6AA17A8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2">
    <w:nsid w:val="1DD23055"/>
    <w:multiLevelType w:val="hybridMultilevel"/>
    <w:tmpl w:val="5F48D06E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3">
    <w:nsid w:val="25A32A3D"/>
    <w:multiLevelType w:val="multilevel"/>
    <w:tmpl w:val="286AE9D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4">
    <w:nsid w:val="2C597D1D"/>
    <w:multiLevelType w:val="hybridMultilevel"/>
    <w:tmpl w:val="8F8C8A1C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>
    <w:nsid w:val="349B5650"/>
    <w:multiLevelType w:val="hybridMultilevel"/>
    <w:tmpl w:val="1CFAFF36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>
    <w:nsid w:val="34A25740"/>
    <w:multiLevelType w:val="hybridMultilevel"/>
    <w:tmpl w:val="0EA04E7C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>
    <w:nsid w:val="34AC62F2"/>
    <w:multiLevelType w:val="multilevel"/>
    <w:tmpl w:val="FFD66A54"/>
    <w:lvl w:ilvl="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9D85EE4"/>
    <w:multiLevelType w:val="multilevel"/>
    <w:tmpl w:val="383EFA8E"/>
    <w:lvl w:ilvl="0">
      <w:start w:val="1"/>
      <w:numFmt w:val="lowerLetter"/>
      <w:lvlText w:val="%1."/>
      <w:lvlJc w:val="left"/>
      <w:pPr>
        <w:ind w:left="180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0">
    <w:nsid w:val="39F64A49"/>
    <w:multiLevelType w:val="hybridMultilevel"/>
    <w:tmpl w:val="9710DF38"/>
    <w:lvl w:ilvl="0" w:tplc="0088BD82">
      <w:start w:val="1"/>
      <w:numFmt w:val="lowerLetter"/>
      <w:lvlText w:val="%1."/>
      <w:lvlJc w:val="left"/>
      <w:pPr>
        <w:ind w:left="1713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3D4E89"/>
    <w:multiLevelType w:val="hybridMultilevel"/>
    <w:tmpl w:val="5324E36A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2">
    <w:nsid w:val="3C984EC7"/>
    <w:multiLevelType w:val="hybridMultilevel"/>
    <w:tmpl w:val="4A02905E"/>
    <w:lvl w:ilvl="0" w:tplc="97EA8C72">
      <w:start w:val="1"/>
      <w:numFmt w:val="bullet"/>
      <w:lvlText w:val=""/>
      <w:lvlJc w:val="left"/>
      <w:pPr>
        <w:ind w:left="4627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5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87" w:hanging="360"/>
      </w:pPr>
      <w:rPr>
        <w:rFonts w:ascii="Wingdings" w:hAnsi="Wingdings" w:hint="default"/>
      </w:rPr>
    </w:lvl>
  </w:abstractNum>
  <w:abstractNum w:abstractNumId="23">
    <w:nsid w:val="3CF841C7"/>
    <w:multiLevelType w:val="multilevel"/>
    <w:tmpl w:val="5FDA9CE2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24">
    <w:nsid w:val="3CFD6B7A"/>
    <w:multiLevelType w:val="hybridMultilevel"/>
    <w:tmpl w:val="2506D9DE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21865A5"/>
    <w:multiLevelType w:val="hybridMultilevel"/>
    <w:tmpl w:val="7526BE1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>
    <w:nsid w:val="44CD3A81"/>
    <w:multiLevelType w:val="multilevel"/>
    <w:tmpl w:val="573E3A0A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451E5FA6"/>
    <w:multiLevelType w:val="multilevel"/>
    <w:tmpl w:val="3F2A9B38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9">
    <w:nsid w:val="4AA72837"/>
    <w:multiLevelType w:val="multilevel"/>
    <w:tmpl w:val="1E8681F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4FDB5AEF"/>
    <w:multiLevelType w:val="hybridMultilevel"/>
    <w:tmpl w:val="9656F7F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>
    <w:nsid w:val="531170AE"/>
    <w:multiLevelType w:val="hybridMultilevel"/>
    <w:tmpl w:val="E5E2D30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2">
    <w:nsid w:val="534F3F50"/>
    <w:multiLevelType w:val="hybridMultilevel"/>
    <w:tmpl w:val="4238B168"/>
    <w:lvl w:ilvl="0" w:tplc="3B1AA4B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>
    <w:nsid w:val="59891E54"/>
    <w:multiLevelType w:val="multilevel"/>
    <w:tmpl w:val="2C982362"/>
    <w:lvl w:ilvl="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5CBA2360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5">
    <w:nsid w:val="606546EC"/>
    <w:multiLevelType w:val="hybridMultilevel"/>
    <w:tmpl w:val="0B18F6F2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6">
    <w:nsid w:val="621048FA"/>
    <w:multiLevelType w:val="multilevel"/>
    <w:tmpl w:val="4C3E6C00"/>
    <w:lvl w:ilvl="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>
    <w:nsid w:val="65245B09"/>
    <w:multiLevelType w:val="multilevel"/>
    <w:tmpl w:val="984040F8"/>
    <w:lvl w:ilvl="0">
      <w:start w:val="7"/>
      <w:numFmt w:val="bullet"/>
      <w:lvlText w:val="-"/>
      <w:lvlJc w:val="left"/>
      <w:pPr>
        <w:ind w:left="502" w:hanging="360"/>
      </w:pPr>
      <w:rPr>
        <w:rFonts w:ascii="Tahoma" w:eastAsia="Times New Roman" w:hAnsi="Tahoma" w:cs="Tahoma" w:hint="default"/>
        <w:b/>
        <w:bCs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38">
    <w:nsid w:val="655A7466"/>
    <w:multiLevelType w:val="hybridMultilevel"/>
    <w:tmpl w:val="75AA6F74"/>
    <w:lvl w:ilvl="0" w:tplc="3B1AA4BA">
      <w:start w:val="1"/>
      <w:numFmt w:val="bullet"/>
      <w:lvlText w:val=""/>
      <w:lvlJc w:val="left"/>
      <w:pPr>
        <w:ind w:left="22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39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0">
    <w:nsid w:val="682775CD"/>
    <w:multiLevelType w:val="hybridMultilevel"/>
    <w:tmpl w:val="F0B4BF50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1">
    <w:nsid w:val="694E2006"/>
    <w:multiLevelType w:val="hybridMultilevel"/>
    <w:tmpl w:val="81921EBC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2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3">
    <w:nsid w:val="6B96221F"/>
    <w:multiLevelType w:val="hybridMultilevel"/>
    <w:tmpl w:val="BCD02AD6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1D950B2"/>
    <w:multiLevelType w:val="multilevel"/>
    <w:tmpl w:val="55C83F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>
    <w:nsid w:val="75C6073C"/>
    <w:multiLevelType w:val="hybridMultilevel"/>
    <w:tmpl w:val="555E8E2A"/>
    <w:lvl w:ilvl="0" w:tplc="A5BCCD16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6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num w:numId="1">
    <w:abstractNumId w:val="39"/>
  </w:num>
  <w:num w:numId="2">
    <w:abstractNumId w:val="42"/>
  </w:num>
  <w:num w:numId="3">
    <w:abstractNumId w:val="8"/>
  </w:num>
  <w:num w:numId="4">
    <w:abstractNumId w:val="46"/>
  </w:num>
  <w:num w:numId="5">
    <w:abstractNumId w:val="16"/>
  </w:num>
  <w:num w:numId="6">
    <w:abstractNumId w:val="14"/>
  </w:num>
  <w:num w:numId="7">
    <w:abstractNumId w:val="18"/>
  </w:num>
  <w:num w:numId="8">
    <w:abstractNumId w:val="10"/>
  </w:num>
  <w:num w:numId="9">
    <w:abstractNumId w:val="41"/>
  </w:num>
  <w:num w:numId="10">
    <w:abstractNumId w:val="35"/>
  </w:num>
  <w:num w:numId="11">
    <w:abstractNumId w:val="11"/>
  </w:num>
  <w:num w:numId="12">
    <w:abstractNumId w:val="29"/>
  </w:num>
  <w:num w:numId="13">
    <w:abstractNumId w:val="36"/>
  </w:num>
  <w:num w:numId="14">
    <w:abstractNumId w:val="20"/>
  </w:num>
  <w:num w:numId="15">
    <w:abstractNumId w:val="3"/>
  </w:num>
  <w:num w:numId="16">
    <w:abstractNumId w:val="17"/>
  </w:num>
  <w:num w:numId="17">
    <w:abstractNumId w:val="30"/>
  </w:num>
  <w:num w:numId="18">
    <w:abstractNumId w:val="25"/>
  </w:num>
  <w:num w:numId="19">
    <w:abstractNumId w:val="21"/>
  </w:num>
  <w:num w:numId="20">
    <w:abstractNumId w:val="7"/>
  </w:num>
  <w:num w:numId="21">
    <w:abstractNumId w:val="32"/>
  </w:num>
  <w:num w:numId="22">
    <w:abstractNumId w:val="38"/>
  </w:num>
  <w:num w:numId="23">
    <w:abstractNumId w:val="4"/>
  </w:num>
  <w:num w:numId="24">
    <w:abstractNumId w:val="33"/>
  </w:num>
  <w:num w:numId="25">
    <w:abstractNumId w:val="40"/>
  </w:num>
  <w:num w:numId="26">
    <w:abstractNumId w:val="43"/>
  </w:num>
  <w:num w:numId="27">
    <w:abstractNumId w:val="24"/>
  </w:num>
  <w:num w:numId="28">
    <w:abstractNumId w:val="12"/>
  </w:num>
  <w:num w:numId="29">
    <w:abstractNumId w:val="22"/>
  </w:num>
  <w:num w:numId="30">
    <w:abstractNumId w:val="45"/>
  </w:num>
  <w:num w:numId="31">
    <w:abstractNumId w:val="1"/>
  </w:num>
  <w:num w:numId="32">
    <w:abstractNumId w:val="0"/>
  </w:num>
  <w:num w:numId="33">
    <w:abstractNumId w:val="34"/>
  </w:num>
  <w:num w:numId="34">
    <w:abstractNumId w:val="5"/>
  </w:num>
  <w:num w:numId="35">
    <w:abstractNumId w:val="19"/>
  </w:num>
  <w:num w:numId="36">
    <w:abstractNumId w:val="9"/>
  </w:num>
  <w:num w:numId="37">
    <w:abstractNumId w:val="26"/>
  </w:num>
  <w:num w:numId="38">
    <w:abstractNumId w:val="6"/>
  </w:num>
  <w:num w:numId="39">
    <w:abstractNumId w:val="13"/>
  </w:num>
  <w:num w:numId="40">
    <w:abstractNumId w:val="27"/>
  </w:num>
  <w:num w:numId="41">
    <w:abstractNumId w:val="31"/>
  </w:num>
  <w:num w:numId="42">
    <w:abstractNumId w:val="15"/>
  </w:num>
  <w:num w:numId="43">
    <w:abstractNumId w:val="28"/>
  </w:num>
  <w:num w:numId="44">
    <w:abstractNumId w:val="37"/>
  </w:num>
  <w:num w:numId="45">
    <w:abstractNumId w:val="2"/>
  </w:num>
  <w:num w:numId="46">
    <w:abstractNumId w:val="44"/>
  </w:num>
  <w:num w:numId="47">
    <w:abstractNumId w:val="2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65A"/>
    <w:rsid w:val="000001DC"/>
    <w:rsid w:val="00002CD9"/>
    <w:rsid w:val="00002FA0"/>
    <w:rsid w:val="000031BC"/>
    <w:rsid w:val="00003D47"/>
    <w:rsid w:val="00007A7A"/>
    <w:rsid w:val="00010402"/>
    <w:rsid w:val="00010C3B"/>
    <w:rsid w:val="00011DB4"/>
    <w:rsid w:val="000160D6"/>
    <w:rsid w:val="0001747B"/>
    <w:rsid w:val="000177F8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25E90"/>
    <w:rsid w:val="00033529"/>
    <w:rsid w:val="00033606"/>
    <w:rsid w:val="0004048D"/>
    <w:rsid w:val="000454CE"/>
    <w:rsid w:val="00047A1A"/>
    <w:rsid w:val="00051F6C"/>
    <w:rsid w:val="00052F5A"/>
    <w:rsid w:val="00054B64"/>
    <w:rsid w:val="00056889"/>
    <w:rsid w:val="00060C92"/>
    <w:rsid w:val="000636AF"/>
    <w:rsid w:val="00063DDB"/>
    <w:rsid w:val="00064347"/>
    <w:rsid w:val="000658D7"/>
    <w:rsid w:val="00065ED5"/>
    <w:rsid w:val="00070063"/>
    <w:rsid w:val="00072064"/>
    <w:rsid w:val="000726FE"/>
    <w:rsid w:val="00073907"/>
    <w:rsid w:val="000742D2"/>
    <w:rsid w:val="000769E6"/>
    <w:rsid w:val="00076A09"/>
    <w:rsid w:val="00085491"/>
    <w:rsid w:val="0008569B"/>
    <w:rsid w:val="0008632A"/>
    <w:rsid w:val="00087344"/>
    <w:rsid w:val="000902EB"/>
    <w:rsid w:val="00091273"/>
    <w:rsid w:val="00094A5C"/>
    <w:rsid w:val="0009637E"/>
    <w:rsid w:val="000970FE"/>
    <w:rsid w:val="000A04E5"/>
    <w:rsid w:val="000A2026"/>
    <w:rsid w:val="000A207D"/>
    <w:rsid w:val="000A22E8"/>
    <w:rsid w:val="000B1932"/>
    <w:rsid w:val="000B2710"/>
    <w:rsid w:val="000B28F2"/>
    <w:rsid w:val="000C3672"/>
    <w:rsid w:val="000C496A"/>
    <w:rsid w:val="000C77A9"/>
    <w:rsid w:val="000D1651"/>
    <w:rsid w:val="000D2910"/>
    <w:rsid w:val="000E0ECF"/>
    <w:rsid w:val="000E1C46"/>
    <w:rsid w:val="000E1DCE"/>
    <w:rsid w:val="000E28E0"/>
    <w:rsid w:val="000E36DA"/>
    <w:rsid w:val="000E3818"/>
    <w:rsid w:val="000F532B"/>
    <w:rsid w:val="000F6D44"/>
    <w:rsid w:val="000F7ADC"/>
    <w:rsid w:val="001012BE"/>
    <w:rsid w:val="0010339F"/>
    <w:rsid w:val="00103A9C"/>
    <w:rsid w:val="00104BDA"/>
    <w:rsid w:val="00105499"/>
    <w:rsid w:val="00111389"/>
    <w:rsid w:val="00111C6B"/>
    <w:rsid w:val="00113AC0"/>
    <w:rsid w:val="001161C9"/>
    <w:rsid w:val="001173C3"/>
    <w:rsid w:val="0012402F"/>
    <w:rsid w:val="0012482E"/>
    <w:rsid w:val="00124B8E"/>
    <w:rsid w:val="00126464"/>
    <w:rsid w:val="001301AF"/>
    <w:rsid w:val="00130DB1"/>
    <w:rsid w:val="00131232"/>
    <w:rsid w:val="0013286B"/>
    <w:rsid w:val="001331BE"/>
    <w:rsid w:val="00135003"/>
    <w:rsid w:val="00140BD0"/>
    <w:rsid w:val="001429B3"/>
    <w:rsid w:val="0014326D"/>
    <w:rsid w:val="0015194F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570"/>
    <w:rsid w:val="001804A2"/>
    <w:rsid w:val="001812E2"/>
    <w:rsid w:val="00183A4F"/>
    <w:rsid w:val="0018594D"/>
    <w:rsid w:val="001870F0"/>
    <w:rsid w:val="00187808"/>
    <w:rsid w:val="00191843"/>
    <w:rsid w:val="00191F08"/>
    <w:rsid w:val="00196AA9"/>
    <w:rsid w:val="001A0893"/>
    <w:rsid w:val="001A45CF"/>
    <w:rsid w:val="001A5A2E"/>
    <w:rsid w:val="001A7C8D"/>
    <w:rsid w:val="001A7CFB"/>
    <w:rsid w:val="001B1182"/>
    <w:rsid w:val="001B1CA9"/>
    <w:rsid w:val="001B2427"/>
    <w:rsid w:val="001B2E45"/>
    <w:rsid w:val="001B51E5"/>
    <w:rsid w:val="001B544B"/>
    <w:rsid w:val="001B5CB6"/>
    <w:rsid w:val="001C147F"/>
    <w:rsid w:val="001C1731"/>
    <w:rsid w:val="001C6FF3"/>
    <w:rsid w:val="001D28A8"/>
    <w:rsid w:val="001D3DCE"/>
    <w:rsid w:val="001D5DD6"/>
    <w:rsid w:val="001E1D18"/>
    <w:rsid w:val="001E1E5D"/>
    <w:rsid w:val="001E2CA9"/>
    <w:rsid w:val="001E5A42"/>
    <w:rsid w:val="001F0300"/>
    <w:rsid w:val="001F450D"/>
    <w:rsid w:val="00205B49"/>
    <w:rsid w:val="00206855"/>
    <w:rsid w:val="00210587"/>
    <w:rsid w:val="0021260F"/>
    <w:rsid w:val="00214BFF"/>
    <w:rsid w:val="002251F2"/>
    <w:rsid w:val="002252E7"/>
    <w:rsid w:val="00225AE5"/>
    <w:rsid w:val="00231757"/>
    <w:rsid w:val="00232157"/>
    <w:rsid w:val="00235152"/>
    <w:rsid w:val="0024150F"/>
    <w:rsid w:val="002430CE"/>
    <w:rsid w:val="00243933"/>
    <w:rsid w:val="00243FC5"/>
    <w:rsid w:val="002508E3"/>
    <w:rsid w:val="0025146F"/>
    <w:rsid w:val="0025205A"/>
    <w:rsid w:val="00252D63"/>
    <w:rsid w:val="002561B9"/>
    <w:rsid w:val="00256F35"/>
    <w:rsid w:val="002616B8"/>
    <w:rsid w:val="002637C5"/>
    <w:rsid w:val="00267CBA"/>
    <w:rsid w:val="00267D87"/>
    <w:rsid w:val="0027185A"/>
    <w:rsid w:val="00272571"/>
    <w:rsid w:val="00272685"/>
    <w:rsid w:val="00277B07"/>
    <w:rsid w:val="00277BD9"/>
    <w:rsid w:val="00277D72"/>
    <w:rsid w:val="00277F64"/>
    <w:rsid w:val="00281ADE"/>
    <w:rsid w:val="00283BEA"/>
    <w:rsid w:val="00286254"/>
    <w:rsid w:val="002907F4"/>
    <w:rsid w:val="002920DE"/>
    <w:rsid w:val="00295116"/>
    <w:rsid w:val="00295A3B"/>
    <w:rsid w:val="002A339A"/>
    <w:rsid w:val="002B032F"/>
    <w:rsid w:val="002B623D"/>
    <w:rsid w:val="002B7398"/>
    <w:rsid w:val="002C0863"/>
    <w:rsid w:val="002C4192"/>
    <w:rsid w:val="002C598D"/>
    <w:rsid w:val="002D598A"/>
    <w:rsid w:val="002E012E"/>
    <w:rsid w:val="002E0FE9"/>
    <w:rsid w:val="002E2BCD"/>
    <w:rsid w:val="002E459C"/>
    <w:rsid w:val="002F1556"/>
    <w:rsid w:val="002F5104"/>
    <w:rsid w:val="002F7E05"/>
    <w:rsid w:val="00300142"/>
    <w:rsid w:val="00302C12"/>
    <w:rsid w:val="00305431"/>
    <w:rsid w:val="00311201"/>
    <w:rsid w:val="00312608"/>
    <w:rsid w:val="00312620"/>
    <w:rsid w:val="00313A9D"/>
    <w:rsid w:val="00314A65"/>
    <w:rsid w:val="00316A76"/>
    <w:rsid w:val="0031733C"/>
    <w:rsid w:val="00323BCE"/>
    <w:rsid w:val="00323D87"/>
    <w:rsid w:val="003246CE"/>
    <w:rsid w:val="00325504"/>
    <w:rsid w:val="00326851"/>
    <w:rsid w:val="003273E5"/>
    <w:rsid w:val="00327765"/>
    <w:rsid w:val="00327BA5"/>
    <w:rsid w:val="00331F84"/>
    <w:rsid w:val="003363E9"/>
    <w:rsid w:val="00344417"/>
    <w:rsid w:val="003466CB"/>
    <w:rsid w:val="0035354C"/>
    <w:rsid w:val="00353CA6"/>
    <w:rsid w:val="00354F77"/>
    <w:rsid w:val="003562DF"/>
    <w:rsid w:val="00360BCE"/>
    <w:rsid w:val="003612DC"/>
    <w:rsid w:val="00361D62"/>
    <w:rsid w:val="00365FA3"/>
    <w:rsid w:val="003667F7"/>
    <w:rsid w:val="00373317"/>
    <w:rsid w:val="00375049"/>
    <w:rsid w:val="00382EAC"/>
    <w:rsid w:val="003833FA"/>
    <w:rsid w:val="00385EF0"/>
    <w:rsid w:val="00386059"/>
    <w:rsid w:val="00386338"/>
    <w:rsid w:val="00390A25"/>
    <w:rsid w:val="0039387F"/>
    <w:rsid w:val="00395ADE"/>
    <w:rsid w:val="003A1D0E"/>
    <w:rsid w:val="003A2C13"/>
    <w:rsid w:val="003A37F5"/>
    <w:rsid w:val="003A40BD"/>
    <w:rsid w:val="003A7E96"/>
    <w:rsid w:val="003B0214"/>
    <w:rsid w:val="003B0C6B"/>
    <w:rsid w:val="003B1274"/>
    <w:rsid w:val="003B19F8"/>
    <w:rsid w:val="003B2F75"/>
    <w:rsid w:val="003B36AF"/>
    <w:rsid w:val="003B5BCD"/>
    <w:rsid w:val="003C3AF7"/>
    <w:rsid w:val="003C4333"/>
    <w:rsid w:val="003C62BA"/>
    <w:rsid w:val="003D2393"/>
    <w:rsid w:val="003D388A"/>
    <w:rsid w:val="003D3B20"/>
    <w:rsid w:val="003D712A"/>
    <w:rsid w:val="003D7D4D"/>
    <w:rsid w:val="003E08D6"/>
    <w:rsid w:val="003E2F52"/>
    <w:rsid w:val="003E7CCD"/>
    <w:rsid w:val="003F08EB"/>
    <w:rsid w:val="003F409E"/>
    <w:rsid w:val="003F5F3F"/>
    <w:rsid w:val="003F6547"/>
    <w:rsid w:val="003F6C91"/>
    <w:rsid w:val="003F7443"/>
    <w:rsid w:val="00403C62"/>
    <w:rsid w:val="004115C5"/>
    <w:rsid w:val="00416374"/>
    <w:rsid w:val="00421905"/>
    <w:rsid w:val="0042323B"/>
    <w:rsid w:val="004251AB"/>
    <w:rsid w:val="00425D78"/>
    <w:rsid w:val="00427CA4"/>
    <w:rsid w:val="00434FA6"/>
    <w:rsid w:val="00443C7C"/>
    <w:rsid w:val="0045146D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0A2C"/>
    <w:rsid w:val="004748A2"/>
    <w:rsid w:val="00480608"/>
    <w:rsid w:val="00480CB3"/>
    <w:rsid w:val="00481389"/>
    <w:rsid w:val="00481C2C"/>
    <w:rsid w:val="00491663"/>
    <w:rsid w:val="00494F75"/>
    <w:rsid w:val="00495630"/>
    <w:rsid w:val="00495764"/>
    <w:rsid w:val="004A2589"/>
    <w:rsid w:val="004A25E5"/>
    <w:rsid w:val="004A3464"/>
    <w:rsid w:val="004A4759"/>
    <w:rsid w:val="004A7357"/>
    <w:rsid w:val="004B4E85"/>
    <w:rsid w:val="004B4E8C"/>
    <w:rsid w:val="004B5F93"/>
    <w:rsid w:val="004B6F00"/>
    <w:rsid w:val="004C211C"/>
    <w:rsid w:val="004C5B1A"/>
    <w:rsid w:val="004D0A06"/>
    <w:rsid w:val="004D0A85"/>
    <w:rsid w:val="004D652D"/>
    <w:rsid w:val="004E298E"/>
    <w:rsid w:val="004E2F5B"/>
    <w:rsid w:val="004F00C0"/>
    <w:rsid w:val="004F5F23"/>
    <w:rsid w:val="0050123A"/>
    <w:rsid w:val="005037F1"/>
    <w:rsid w:val="00506A8B"/>
    <w:rsid w:val="005112C3"/>
    <w:rsid w:val="00512E05"/>
    <w:rsid w:val="005170CB"/>
    <w:rsid w:val="005179A4"/>
    <w:rsid w:val="00521FFC"/>
    <w:rsid w:val="00523642"/>
    <w:rsid w:val="00530476"/>
    <w:rsid w:val="005329C1"/>
    <w:rsid w:val="00535EA7"/>
    <w:rsid w:val="00542590"/>
    <w:rsid w:val="005430DD"/>
    <w:rsid w:val="005441EF"/>
    <w:rsid w:val="00545E67"/>
    <w:rsid w:val="00550A2B"/>
    <w:rsid w:val="00550C48"/>
    <w:rsid w:val="005557AA"/>
    <w:rsid w:val="0055791E"/>
    <w:rsid w:val="00571222"/>
    <w:rsid w:val="005725F1"/>
    <w:rsid w:val="00572E88"/>
    <w:rsid w:val="00577219"/>
    <w:rsid w:val="0057771E"/>
    <w:rsid w:val="005801F8"/>
    <w:rsid w:val="00584ECC"/>
    <w:rsid w:val="00595F76"/>
    <w:rsid w:val="005A1AE3"/>
    <w:rsid w:val="005B0212"/>
    <w:rsid w:val="005B0E8D"/>
    <w:rsid w:val="005B0FF6"/>
    <w:rsid w:val="005B17F5"/>
    <w:rsid w:val="005B379E"/>
    <w:rsid w:val="005B4AD8"/>
    <w:rsid w:val="005B4CF9"/>
    <w:rsid w:val="005B638A"/>
    <w:rsid w:val="005C651E"/>
    <w:rsid w:val="005D1130"/>
    <w:rsid w:val="005D6000"/>
    <w:rsid w:val="005D6119"/>
    <w:rsid w:val="005E23ED"/>
    <w:rsid w:val="005E6388"/>
    <w:rsid w:val="0060232E"/>
    <w:rsid w:val="006066AA"/>
    <w:rsid w:val="0060690D"/>
    <w:rsid w:val="00606A31"/>
    <w:rsid w:val="006074E5"/>
    <w:rsid w:val="00612CEF"/>
    <w:rsid w:val="00616420"/>
    <w:rsid w:val="00616E95"/>
    <w:rsid w:val="006170B7"/>
    <w:rsid w:val="00621308"/>
    <w:rsid w:val="0062192F"/>
    <w:rsid w:val="00622909"/>
    <w:rsid w:val="006304B1"/>
    <w:rsid w:val="006310BB"/>
    <w:rsid w:val="00631602"/>
    <w:rsid w:val="00631DC8"/>
    <w:rsid w:val="00633250"/>
    <w:rsid w:val="00633FC9"/>
    <w:rsid w:val="00634790"/>
    <w:rsid w:val="0063657B"/>
    <w:rsid w:val="00636A89"/>
    <w:rsid w:val="00640267"/>
    <w:rsid w:val="0064063F"/>
    <w:rsid w:val="006418AD"/>
    <w:rsid w:val="00641ECA"/>
    <w:rsid w:val="0064222B"/>
    <w:rsid w:val="00652E9C"/>
    <w:rsid w:val="0065556C"/>
    <w:rsid w:val="006572E4"/>
    <w:rsid w:val="00657F46"/>
    <w:rsid w:val="00660FBA"/>
    <w:rsid w:val="006623FF"/>
    <w:rsid w:val="006669BC"/>
    <w:rsid w:val="00666AB2"/>
    <w:rsid w:val="006701B1"/>
    <w:rsid w:val="00670A6B"/>
    <w:rsid w:val="00670D5E"/>
    <w:rsid w:val="006715A2"/>
    <w:rsid w:val="00671E56"/>
    <w:rsid w:val="00674E79"/>
    <w:rsid w:val="006800C6"/>
    <w:rsid w:val="00682A7A"/>
    <w:rsid w:val="006830A2"/>
    <w:rsid w:val="00686892"/>
    <w:rsid w:val="00691B99"/>
    <w:rsid w:val="00692457"/>
    <w:rsid w:val="00693CD1"/>
    <w:rsid w:val="00695C87"/>
    <w:rsid w:val="006A124D"/>
    <w:rsid w:val="006A5EE7"/>
    <w:rsid w:val="006A76CF"/>
    <w:rsid w:val="006A7C95"/>
    <w:rsid w:val="006B1132"/>
    <w:rsid w:val="006B1F6A"/>
    <w:rsid w:val="006B3256"/>
    <w:rsid w:val="006B33B6"/>
    <w:rsid w:val="006B5BFB"/>
    <w:rsid w:val="006B74D2"/>
    <w:rsid w:val="006C5345"/>
    <w:rsid w:val="006D08E9"/>
    <w:rsid w:val="006D1327"/>
    <w:rsid w:val="006D149F"/>
    <w:rsid w:val="006D1555"/>
    <w:rsid w:val="006D218B"/>
    <w:rsid w:val="006D42C9"/>
    <w:rsid w:val="006E3772"/>
    <w:rsid w:val="006E5745"/>
    <w:rsid w:val="006F049A"/>
    <w:rsid w:val="006F0966"/>
    <w:rsid w:val="006F372E"/>
    <w:rsid w:val="006F46AC"/>
    <w:rsid w:val="00700566"/>
    <w:rsid w:val="00701A40"/>
    <w:rsid w:val="00704CBD"/>
    <w:rsid w:val="007076DC"/>
    <w:rsid w:val="00707C73"/>
    <w:rsid w:val="00716B09"/>
    <w:rsid w:val="00720C2A"/>
    <w:rsid w:val="00721638"/>
    <w:rsid w:val="00723DAB"/>
    <w:rsid w:val="007251A6"/>
    <w:rsid w:val="0072636F"/>
    <w:rsid w:val="0072789C"/>
    <w:rsid w:val="00730880"/>
    <w:rsid w:val="00732596"/>
    <w:rsid w:val="00735597"/>
    <w:rsid w:val="0073615E"/>
    <w:rsid w:val="00737DA9"/>
    <w:rsid w:val="00741488"/>
    <w:rsid w:val="007414FE"/>
    <w:rsid w:val="00750F34"/>
    <w:rsid w:val="00751C8F"/>
    <w:rsid w:val="00757365"/>
    <w:rsid w:val="00761035"/>
    <w:rsid w:val="00762A8D"/>
    <w:rsid w:val="00764EEB"/>
    <w:rsid w:val="0076669D"/>
    <w:rsid w:val="007728CC"/>
    <w:rsid w:val="007730F3"/>
    <w:rsid w:val="00775636"/>
    <w:rsid w:val="00776A7A"/>
    <w:rsid w:val="0077731C"/>
    <w:rsid w:val="0078188C"/>
    <w:rsid w:val="00783866"/>
    <w:rsid w:val="00783B1F"/>
    <w:rsid w:val="0078683A"/>
    <w:rsid w:val="0079205A"/>
    <w:rsid w:val="00794D99"/>
    <w:rsid w:val="00794E01"/>
    <w:rsid w:val="007A397F"/>
    <w:rsid w:val="007A515A"/>
    <w:rsid w:val="007A62DF"/>
    <w:rsid w:val="007A6783"/>
    <w:rsid w:val="007A6A5E"/>
    <w:rsid w:val="007B02A7"/>
    <w:rsid w:val="007B1E31"/>
    <w:rsid w:val="007B5F83"/>
    <w:rsid w:val="007C511F"/>
    <w:rsid w:val="007C71C1"/>
    <w:rsid w:val="007D2A1C"/>
    <w:rsid w:val="007D6BBE"/>
    <w:rsid w:val="007E1F06"/>
    <w:rsid w:val="007E52D6"/>
    <w:rsid w:val="007E5401"/>
    <w:rsid w:val="007F03B9"/>
    <w:rsid w:val="007F1B9B"/>
    <w:rsid w:val="007F39B5"/>
    <w:rsid w:val="007F5E87"/>
    <w:rsid w:val="007F7FE1"/>
    <w:rsid w:val="00802008"/>
    <w:rsid w:val="008023F6"/>
    <w:rsid w:val="00802839"/>
    <w:rsid w:val="00803040"/>
    <w:rsid w:val="00807425"/>
    <w:rsid w:val="00811CB7"/>
    <w:rsid w:val="00812103"/>
    <w:rsid w:val="00812D5A"/>
    <w:rsid w:val="0081353E"/>
    <w:rsid w:val="00817872"/>
    <w:rsid w:val="00825408"/>
    <w:rsid w:val="008261A8"/>
    <w:rsid w:val="00826FAE"/>
    <w:rsid w:val="00827AAB"/>
    <w:rsid w:val="008300AA"/>
    <w:rsid w:val="00832841"/>
    <w:rsid w:val="00840638"/>
    <w:rsid w:val="00842786"/>
    <w:rsid w:val="0084405A"/>
    <w:rsid w:val="00844178"/>
    <w:rsid w:val="00847755"/>
    <w:rsid w:val="008511DD"/>
    <w:rsid w:val="00851D0B"/>
    <w:rsid w:val="00853933"/>
    <w:rsid w:val="00857158"/>
    <w:rsid w:val="008576CE"/>
    <w:rsid w:val="00860401"/>
    <w:rsid w:val="008606A4"/>
    <w:rsid w:val="00860ACD"/>
    <w:rsid w:val="00870307"/>
    <w:rsid w:val="0087178E"/>
    <w:rsid w:val="00871EAC"/>
    <w:rsid w:val="00872BD6"/>
    <w:rsid w:val="00881D3F"/>
    <w:rsid w:val="008829DB"/>
    <w:rsid w:val="008871E2"/>
    <w:rsid w:val="00894308"/>
    <w:rsid w:val="00895636"/>
    <w:rsid w:val="008A023A"/>
    <w:rsid w:val="008A54DE"/>
    <w:rsid w:val="008A569D"/>
    <w:rsid w:val="008A7048"/>
    <w:rsid w:val="008B3486"/>
    <w:rsid w:val="008B79DA"/>
    <w:rsid w:val="008C0B38"/>
    <w:rsid w:val="008C0EC5"/>
    <w:rsid w:val="008C10FD"/>
    <w:rsid w:val="008C13D7"/>
    <w:rsid w:val="008C1E33"/>
    <w:rsid w:val="008C4F38"/>
    <w:rsid w:val="008C6381"/>
    <w:rsid w:val="008D3DC8"/>
    <w:rsid w:val="008D461C"/>
    <w:rsid w:val="008D7619"/>
    <w:rsid w:val="008E0142"/>
    <w:rsid w:val="008E0993"/>
    <w:rsid w:val="008E15C8"/>
    <w:rsid w:val="008E1FC5"/>
    <w:rsid w:val="008E2A9D"/>
    <w:rsid w:val="008E565A"/>
    <w:rsid w:val="008E5CED"/>
    <w:rsid w:val="008E71AF"/>
    <w:rsid w:val="008E72BA"/>
    <w:rsid w:val="008F5A78"/>
    <w:rsid w:val="008F78E8"/>
    <w:rsid w:val="0090191E"/>
    <w:rsid w:val="009023AE"/>
    <w:rsid w:val="00903372"/>
    <w:rsid w:val="0090395F"/>
    <w:rsid w:val="00903CF8"/>
    <w:rsid w:val="00904631"/>
    <w:rsid w:val="00907047"/>
    <w:rsid w:val="00907758"/>
    <w:rsid w:val="009102A5"/>
    <w:rsid w:val="0091197A"/>
    <w:rsid w:val="00915484"/>
    <w:rsid w:val="00915948"/>
    <w:rsid w:val="00915A9D"/>
    <w:rsid w:val="0092047B"/>
    <w:rsid w:val="009207B0"/>
    <w:rsid w:val="00922074"/>
    <w:rsid w:val="00922F3C"/>
    <w:rsid w:val="009303C3"/>
    <w:rsid w:val="00933B0B"/>
    <w:rsid w:val="00936167"/>
    <w:rsid w:val="00936FED"/>
    <w:rsid w:val="00940567"/>
    <w:rsid w:val="009427F2"/>
    <w:rsid w:val="00942C81"/>
    <w:rsid w:val="009638FE"/>
    <w:rsid w:val="00963BDF"/>
    <w:rsid w:val="009668BD"/>
    <w:rsid w:val="009701E0"/>
    <w:rsid w:val="009707CE"/>
    <w:rsid w:val="0097149C"/>
    <w:rsid w:val="009720A2"/>
    <w:rsid w:val="00972E6F"/>
    <w:rsid w:val="00974D62"/>
    <w:rsid w:val="009817DA"/>
    <w:rsid w:val="009872C8"/>
    <w:rsid w:val="00991A42"/>
    <w:rsid w:val="00997671"/>
    <w:rsid w:val="009B1A91"/>
    <w:rsid w:val="009B5017"/>
    <w:rsid w:val="009B5F59"/>
    <w:rsid w:val="009B66C1"/>
    <w:rsid w:val="009C742F"/>
    <w:rsid w:val="009D10F8"/>
    <w:rsid w:val="009D402C"/>
    <w:rsid w:val="009D4A28"/>
    <w:rsid w:val="009D594B"/>
    <w:rsid w:val="009D5BEF"/>
    <w:rsid w:val="009D7707"/>
    <w:rsid w:val="009E4322"/>
    <w:rsid w:val="009E522D"/>
    <w:rsid w:val="009E7259"/>
    <w:rsid w:val="009E7760"/>
    <w:rsid w:val="009F3660"/>
    <w:rsid w:val="009F3B18"/>
    <w:rsid w:val="00A00ABC"/>
    <w:rsid w:val="00A04879"/>
    <w:rsid w:val="00A05088"/>
    <w:rsid w:val="00A05D65"/>
    <w:rsid w:val="00A075C4"/>
    <w:rsid w:val="00A07EF7"/>
    <w:rsid w:val="00A108A3"/>
    <w:rsid w:val="00A123C8"/>
    <w:rsid w:val="00A1471D"/>
    <w:rsid w:val="00A147F2"/>
    <w:rsid w:val="00A14B7B"/>
    <w:rsid w:val="00A16A1C"/>
    <w:rsid w:val="00A1737E"/>
    <w:rsid w:val="00A20EFD"/>
    <w:rsid w:val="00A255BE"/>
    <w:rsid w:val="00A278FB"/>
    <w:rsid w:val="00A32445"/>
    <w:rsid w:val="00A341E3"/>
    <w:rsid w:val="00A3651C"/>
    <w:rsid w:val="00A366D6"/>
    <w:rsid w:val="00A36DBA"/>
    <w:rsid w:val="00A4372F"/>
    <w:rsid w:val="00A451B7"/>
    <w:rsid w:val="00A47199"/>
    <w:rsid w:val="00A478F5"/>
    <w:rsid w:val="00A54ED0"/>
    <w:rsid w:val="00A56DDA"/>
    <w:rsid w:val="00A5715B"/>
    <w:rsid w:val="00A60D3E"/>
    <w:rsid w:val="00A618C8"/>
    <w:rsid w:val="00A61B05"/>
    <w:rsid w:val="00A71DF0"/>
    <w:rsid w:val="00A7382B"/>
    <w:rsid w:val="00A8020F"/>
    <w:rsid w:val="00A81E43"/>
    <w:rsid w:val="00A84122"/>
    <w:rsid w:val="00A871FD"/>
    <w:rsid w:val="00A90DB3"/>
    <w:rsid w:val="00A9376D"/>
    <w:rsid w:val="00A95C78"/>
    <w:rsid w:val="00A9655B"/>
    <w:rsid w:val="00A9687A"/>
    <w:rsid w:val="00AA0CF8"/>
    <w:rsid w:val="00AA15AC"/>
    <w:rsid w:val="00AA22B5"/>
    <w:rsid w:val="00AA4F11"/>
    <w:rsid w:val="00AA7DBD"/>
    <w:rsid w:val="00AB1440"/>
    <w:rsid w:val="00AB5DED"/>
    <w:rsid w:val="00AB73A9"/>
    <w:rsid w:val="00AC4110"/>
    <w:rsid w:val="00AC50D4"/>
    <w:rsid w:val="00AC7AAD"/>
    <w:rsid w:val="00AD2736"/>
    <w:rsid w:val="00AD5667"/>
    <w:rsid w:val="00AE0FA9"/>
    <w:rsid w:val="00AE2E78"/>
    <w:rsid w:val="00AE317F"/>
    <w:rsid w:val="00AE5105"/>
    <w:rsid w:val="00AF1FE8"/>
    <w:rsid w:val="00AF2226"/>
    <w:rsid w:val="00AF4401"/>
    <w:rsid w:val="00AF6262"/>
    <w:rsid w:val="00AF718B"/>
    <w:rsid w:val="00AF7DCE"/>
    <w:rsid w:val="00B0299B"/>
    <w:rsid w:val="00B04C4E"/>
    <w:rsid w:val="00B07F49"/>
    <w:rsid w:val="00B11F82"/>
    <w:rsid w:val="00B12CB5"/>
    <w:rsid w:val="00B135C5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3644E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80175"/>
    <w:rsid w:val="00B81EC9"/>
    <w:rsid w:val="00B87D47"/>
    <w:rsid w:val="00B909B4"/>
    <w:rsid w:val="00B9408F"/>
    <w:rsid w:val="00BA0DEC"/>
    <w:rsid w:val="00BA43A1"/>
    <w:rsid w:val="00BA6446"/>
    <w:rsid w:val="00BB4E28"/>
    <w:rsid w:val="00BB6167"/>
    <w:rsid w:val="00BC0E19"/>
    <w:rsid w:val="00BC3BDD"/>
    <w:rsid w:val="00BE0C64"/>
    <w:rsid w:val="00BE3212"/>
    <w:rsid w:val="00BE3423"/>
    <w:rsid w:val="00BE496B"/>
    <w:rsid w:val="00BE6CF6"/>
    <w:rsid w:val="00BE723E"/>
    <w:rsid w:val="00BF08AF"/>
    <w:rsid w:val="00C040EE"/>
    <w:rsid w:val="00C10B34"/>
    <w:rsid w:val="00C1236E"/>
    <w:rsid w:val="00C133D6"/>
    <w:rsid w:val="00C14447"/>
    <w:rsid w:val="00C14F00"/>
    <w:rsid w:val="00C1628C"/>
    <w:rsid w:val="00C1667A"/>
    <w:rsid w:val="00C21F75"/>
    <w:rsid w:val="00C22E18"/>
    <w:rsid w:val="00C239F7"/>
    <w:rsid w:val="00C27100"/>
    <w:rsid w:val="00C27A1D"/>
    <w:rsid w:val="00C27DF3"/>
    <w:rsid w:val="00C32F38"/>
    <w:rsid w:val="00C341BB"/>
    <w:rsid w:val="00C34434"/>
    <w:rsid w:val="00C35DD1"/>
    <w:rsid w:val="00C35F05"/>
    <w:rsid w:val="00C40501"/>
    <w:rsid w:val="00C424EC"/>
    <w:rsid w:val="00C426D0"/>
    <w:rsid w:val="00C44B3B"/>
    <w:rsid w:val="00C46BC7"/>
    <w:rsid w:val="00C50C0C"/>
    <w:rsid w:val="00C600C6"/>
    <w:rsid w:val="00C6489B"/>
    <w:rsid w:val="00C719C6"/>
    <w:rsid w:val="00C71C38"/>
    <w:rsid w:val="00C7211D"/>
    <w:rsid w:val="00C77321"/>
    <w:rsid w:val="00C829B7"/>
    <w:rsid w:val="00C925A1"/>
    <w:rsid w:val="00C92FA4"/>
    <w:rsid w:val="00C93411"/>
    <w:rsid w:val="00C9624D"/>
    <w:rsid w:val="00CA2F8A"/>
    <w:rsid w:val="00CA69A9"/>
    <w:rsid w:val="00CA6C87"/>
    <w:rsid w:val="00CA722A"/>
    <w:rsid w:val="00CB1F38"/>
    <w:rsid w:val="00CB220C"/>
    <w:rsid w:val="00CB379B"/>
    <w:rsid w:val="00CB6036"/>
    <w:rsid w:val="00CB610B"/>
    <w:rsid w:val="00CB67E2"/>
    <w:rsid w:val="00CC0329"/>
    <w:rsid w:val="00CC05C0"/>
    <w:rsid w:val="00CC0C69"/>
    <w:rsid w:val="00CC1981"/>
    <w:rsid w:val="00CC25C0"/>
    <w:rsid w:val="00CC386B"/>
    <w:rsid w:val="00CD1B64"/>
    <w:rsid w:val="00CD3363"/>
    <w:rsid w:val="00CD3777"/>
    <w:rsid w:val="00CD5A9C"/>
    <w:rsid w:val="00CD5F25"/>
    <w:rsid w:val="00CD7A68"/>
    <w:rsid w:val="00CD7E39"/>
    <w:rsid w:val="00CE23C1"/>
    <w:rsid w:val="00CE28F8"/>
    <w:rsid w:val="00CE54A1"/>
    <w:rsid w:val="00CE7177"/>
    <w:rsid w:val="00CF0D73"/>
    <w:rsid w:val="00CF2501"/>
    <w:rsid w:val="00CF33B0"/>
    <w:rsid w:val="00CF45B7"/>
    <w:rsid w:val="00D02133"/>
    <w:rsid w:val="00D03F8C"/>
    <w:rsid w:val="00D04528"/>
    <w:rsid w:val="00D10A76"/>
    <w:rsid w:val="00D138A4"/>
    <w:rsid w:val="00D216EF"/>
    <w:rsid w:val="00D21997"/>
    <w:rsid w:val="00D21E0F"/>
    <w:rsid w:val="00D2507B"/>
    <w:rsid w:val="00D26813"/>
    <w:rsid w:val="00D30E78"/>
    <w:rsid w:val="00D32439"/>
    <w:rsid w:val="00D325B4"/>
    <w:rsid w:val="00D32CB9"/>
    <w:rsid w:val="00D34443"/>
    <w:rsid w:val="00D37551"/>
    <w:rsid w:val="00D4121F"/>
    <w:rsid w:val="00D458E9"/>
    <w:rsid w:val="00D45B3A"/>
    <w:rsid w:val="00D45CA3"/>
    <w:rsid w:val="00D52486"/>
    <w:rsid w:val="00D54831"/>
    <w:rsid w:val="00D54C26"/>
    <w:rsid w:val="00D56D3E"/>
    <w:rsid w:val="00D57DE0"/>
    <w:rsid w:val="00D6137C"/>
    <w:rsid w:val="00D6234E"/>
    <w:rsid w:val="00D63BDB"/>
    <w:rsid w:val="00D6470D"/>
    <w:rsid w:val="00D64995"/>
    <w:rsid w:val="00D65DAD"/>
    <w:rsid w:val="00D672B3"/>
    <w:rsid w:val="00D674B0"/>
    <w:rsid w:val="00D6758D"/>
    <w:rsid w:val="00D71D3F"/>
    <w:rsid w:val="00D751DB"/>
    <w:rsid w:val="00D75DB9"/>
    <w:rsid w:val="00D76217"/>
    <w:rsid w:val="00D76267"/>
    <w:rsid w:val="00D777A1"/>
    <w:rsid w:val="00D81199"/>
    <w:rsid w:val="00D85059"/>
    <w:rsid w:val="00D921B7"/>
    <w:rsid w:val="00D93CC3"/>
    <w:rsid w:val="00DA3326"/>
    <w:rsid w:val="00DA6E91"/>
    <w:rsid w:val="00DB2C18"/>
    <w:rsid w:val="00DB35CC"/>
    <w:rsid w:val="00DB77D1"/>
    <w:rsid w:val="00DB7B70"/>
    <w:rsid w:val="00DC1C43"/>
    <w:rsid w:val="00DC2CE7"/>
    <w:rsid w:val="00DC36D6"/>
    <w:rsid w:val="00DC3EF0"/>
    <w:rsid w:val="00DC53AC"/>
    <w:rsid w:val="00DC598E"/>
    <w:rsid w:val="00DC5FB0"/>
    <w:rsid w:val="00DD1187"/>
    <w:rsid w:val="00DE00C4"/>
    <w:rsid w:val="00DE071B"/>
    <w:rsid w:val="00DE0CFA"/>
    <w:rsid w:val="00DE184B"/>
    <w:rsid w:val="00DE3F7F"/>
    <w:rsid w:val="00DE45E1"/>
    <w:rsid w:val="00DE4C02"/>
    <w:rsid w:val="00DE6155"/>
    <w:rsid w:val="00DE6389"/>
    <w:rsid w:val="00DF074D"/>
    <w:rsid w:val="00DF6D1D"/>
    <w:rsid w:val="00E005A1"/>
    <w:rsid w:val="00E034CC"/>
    <w:rsid w:val="00E06FD5"/>
    <w:rsid w:val="00E102FA"/>
    <w:rsid w:val="00E113FE"/>
    <w:rsid w:val="00E114E9"/>
    <w:rsid w:val="00E11BAB"/>
    <w:rsid w:val="00E11F00"/>
    <w:rsid w:val="00E15F8D"/>
    <w:rsid w:val="00E17FAB"/>
    <w:rsid w:val="00E20C58"/>
    <w:rsid w:val="00E24065"/>
    <w:rsid w:val="00E2505D"/>
    <w:rsid w:val="00E26EB7"/>
    <w:rsid w:val="00E30157"/>
    <w:rsid w:val="00E323D4"/>
    <w:rsid w:val="00E32C3F"/>
    <w:rsid w:val="00E35778"/>
    <w:rsid w:val="00E40AF0"/>
    <w:rsid w:val="00E41880"/>
    <w:rsid w:val="00E442DA"/>
    <w:rsid w:val="00E45DE1"/>
    <w:rsid w:val="00E4749E"/>
    <w:rsid w:val="00E4767E"/>
    <w:rsid w:val="00E518B3"/>
    <w:rsid w:val="00E53E90"/>
    <w:rsid w:val="00E57385"/>
    <w:rsid w:val="00E60A15"/>
    <w:rsid w:val="00E63DFF"/>
    <w:rsid w:val="00E64251"/>
    <w:rsid w:val="00E65379"/>
    <w:rsid w:val="00E65A81"/>
    <w:rsid w:val="00E73A7F"/>
    <w:rsid w:val="00E74A02"/>
    <w:rsid w:val="00E75231"/>
    <w:rsid w:val="00E80953"/>
    <w:rsid w:val="00E814F9"/>
    <w:rsid w:val="00E8371F"/>
    <w:rsid w:val="00E8748F"/>
    <w:rsid w:val="00E87AC7"/>
    <w:rsid w:val="00E932F6"/>
    <w:rsid w:val="00E93B65"/>
    <w:rsid w:val="00E94AC5"/>
    <w:rsid w:val="00E951AA"/>
    <w:rsid w:val="00EA1981"/>
    <w:rsid w:val="00EA1AF4"/>
    <w:rsid w:val="00EA32B0"/>
    <w:rsid w:val="00EA5238"/>
    <w:rsid w:val="00EB273C"/>
    <w:rsid w:val="00EB45B4"/>
    <w:rsid w:val="00EB662F"/>
    <w:rsid w:val="00EB7E53"/>
    <w:rsid w:val="00EC292A"/>
    <w:rsid w:val="00EC7000"/>
    <w:rsid w:val="00EE2CC1"/>
    <w:rsid w:val="00EF019C"/>
    <w:rsid w:val="00EF2DD3"/>
    <w:rsid w:val="00F0530D"/>
    <w:rsid w:val="00F05963"/>
    <w:rsid w:val="00F05F56"/>
    <w:rsid w:val="00F0676D"/>
    <w:rsid w:val="00F07720"/>
    <w:rsid w:val="00F07842"/>
    <w:rsid w:val="00F12AFF"/>
    <w:rsid w:val="00F23A2D"/>
    <w:rsid w:val="00F246FE"/>
    <w:rsid w:val="00F24D4A"/>
    <w:rsid w:val="00F25C77"/>
    <w:rsid w:val="00F25CFE"/>
    <w:rsid w:val="00F26CE5"/>
    <w:rsid w:val="00F2780E"/>
    <w:rsid w:val="00F3247A"/>
    <w:rsid w:val="00F3439F"/>
    <w:rsid w:val="00F3560E"/>
    <w:rsid w:val="00F35979"/>
    <w:rsid w:val="00F406DF"/>
    <w:rsid w:val="00F5264A"/>
    <w:rsid w:val="00F55C06"/>
    <w:rsid w:val="00F603E3"/>
    <w:rsid w:val="00F6144C"/>
    <w:rsid w:val="00F62C76"/>
    <w:rsid w:val="00F6443F"/>
    <w:rsid w:val="00F67DC5"/>
    <w:rsid w:val="00F704C4"/>
    <w:rsid w:val="00F71A77"/>
    <w:rsid w:val="00F71C67"/>
    <w:rsid w:val="00F7333C"/>
    <w:rsid w:val="00F77CFF"/>
    <w:rsid w:val="00F77D7B"/>
    <w:rsid w:val="00F82BD7"/>
    <w:rsid w:val="00F8347A"/>
    <w:rsid w:val="00F84604"/>
    <w:rsid w:val="00F84760"/>
    <w:rsid w:val="00F8567E"/>
    <w:rsid w:val="00F86972"/>
    <w:rsid w:val="00F93F46"/>
    <w:rsid w:val="00F95E3D"/>
    <w:rsid w:val="00F96B62"/>
    <w:rsid w:val="00F972D4"/>
    <w:rsid w:val="00F97664"/>
    <w:rsid w:val="00FA0641"/>
    <w:rsid w:val="00FA6F95"/>
    <w:rsid w:val="00FB0100"/>
    <w:rsid w:val="00FB5EA9"/>
    <w:rsid w:val="00FC123A"/>
    <w:rsid w:val="00FC19DE"/>
    <w:rsid w:val="00FC1CC3"/>
    <w:rsid w:val="00FC6B46"/>
    <w:rsid w:val="00FC7F26"/>
    <w:rsid w:val="00FD2343"/>
    <w:rsid w:val="00FD2EF9"/>
    <w:rsid w:val="00FD4C27"/>
    <w:rsid w:val="00FD5058"/>
    <w:rsid w:val="00FE4514"/>
    <w:rsid w:val="00FE57F8"/>
    <w:rsid w:val="00FF2BC0"/>
    <w:rsid w:val="00FF4947"/>
    <w:rsid w:val="00FF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FC45E54"/>
  <w15:chartTrackingRefBased/>
  <w15:docId w15:val="{A085D543-2C2C-E044-8299-84C88648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733C"/>
    <w:rPr>
      <w:sz w:val="24"/>
      <w:szCs w:val="24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szCs w:val="20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en-US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  <w:rPr>
      <w:sz w:val="20"/>
      <w:szCs w:val="20"/>
      <w:lang w:val="en-US"/>
    </w:r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szCs w:val="20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  <w:rPr>
      <w:sz w:val="20"/>
      <w:szCs w:val="20"/>
      <w:lang w:val="en-US"/>
    </w:rPr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tlid-translation">
    <w:name w:val="tlid-translation"/>
    <w:rsid w:val="00323BCE"/>
  </w:style>
  <w:style w:type="paragraph" w:styleId="NormalWeb">
    <w:name w:val="Normal (Web)"/>
    <w:basedOn w:val="Normal"/>
    <w:uiPriority w:val="99"/>
    <w:semiHidden/>
    <w:unhideWhenUsed/>
    <w:rsid w:val="008D461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7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5AFEE-321B-49DD-A47E-706172B4D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1501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ASUS</cp:lastModifiedBy>
  <cp:revision>6</cp:revision>
  <cp:lastPrinted>2023-04-28T07:06:00Z</cp:lastPrinted>
  <dcterms:created xsi:type="dcterms:W3CDTF">2023-07-03T06:28:00Z</dcterms:created>
  <dcterms:modified xsi:type="dcterms:W3CDTF">2023-11-13T04:13:00Z</dcterms:modified>
</cp:coreProperties>
</file>