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7D0483" w14:textId="7DF07C97" w:rsidR="0072789C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</w:rPr>
        <w:t>Tujuan</w:t>
      </w:r>
    </w:p>
    <w:p w14:paraId="43DB12EF" w14:textId="286021C5" w:rsidR="00885F56" w:rsidRPr="00C403CA" w:rsidRDefault="009A5349" w:rsidP="00C403CA">
      <w:pPr>
        <w:pStyle w:val="ListParagraph"/>
        <w:spacing w:line="276" w:lineRule="auto"/>
        <w:ind w:left="284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Instruksi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kerja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ini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dibuat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sebagai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E51A34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panduan </w:t>
      </w:r>
      <w:proofErr w:type="spellStart"/>
      <w:r w:rsidR="00DA5E81" w:rsidRPr="00C403CA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="00DA5E81"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E51A34" w:rsidRPr="00C403CA">
        <w:rPr>
          <w:rFonts w:asciiTheme="majorHAnsi" w:hAnsiTheme="majorHAnsi" w:cstheme="majorHAnsi"/>
          <w:sz w:val="22"/>
          <w:szCs w:val="22"/>
          <w:lang w:val="id-ID"/>
        </w:rPr>
        <w:t>p</w:t>
      </w:r>
      <w:proofErr w:type="spellStart"/>
      <w:r w:rsidR="00DA5E81" w:rsidRPr="00C403CA">
        <w:rPr>
          <w:rFonts w:asciiTheme="majorHAnsi" w:hAnsiTheme="majorHAnsi" w:cstheme="majorHAnsi"/>
          <w:sz w:val="22"/>
          <w:szCs w:val="22"/>
        </w:rPr>
        <w:t>engoperasian</w:t>
      </w:r>
      <w:proofErr w:type="spellEnd"/>
      <w:r w:rsidR="00A126F0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A126F0"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="00A126F0"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E51A34" w:rsidRPr="00C403CA">
        <w:rPr>
          <w:rFonts w:asciiTheme="majorHAnsi" w:hAnsiTheme="majorHAnsi" w:cstheme="majorHAnsi"/>
          <w:sz w:val="22"/>
          <w:szCs w:val="22"/>
          <w:lang w:val="id-ID"/>
        </w:rPr>
        <w:t>p</w:t>
      </w:r>
      <w:proofErr w:type="spellStart"/>
      <w:r w:rsidR="00A126F0" w:rsidRPr="00C403CA">
        <w:rPr>
          <w:rFonts w:asciiTheme="majorHAnsi" w:hAnsiTheme="majorHAnsi" w:cstheme="majorHAnsi"/>
          <w:sz w:val="22"/>
          <w:szCs w:val="22"/>
        </w:rPr>
        <w:t>embersihan</w:t>
      </w:r>
      <w:proofErr w:type="spellEnd"/>
      <w:r w:rsidR="00DA5E81"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E51A34" w:rsidRPr="00C403CA">
        <w:rPr>
          <w:rFonts w:asciiTheme="majorHAnsi" w:hAnsiTheme="majorHAnsi" w:cstheme="majorHAnsi"/>
          <w:sz w:val="22"/>
          <w:szCs w:val="22"/>
          <w:lang w:val="id-ID"/>
        </w:rPr>
        <w:t>m</w:t>
      </w:r>
      <w:proofErr w:type="spellStart"/>
      <w:r w:rsidR="00DA5E81" w:rsidRPr="00C403CA">
        <w:rPr>
          <w:rFonts w:asciiTheme="majorHAnsi" w:hAnsiTheme="majorHAnsi" w:cstheme="majorHAnsi"/>
          <w:sz w:val="22"/>
          <w:szCs w:val="22"/>
        </w:rPr>
        <w:t>esin</w:t>
      </w:r>
      <w:proofErr w:type="spellEnd"/>
      <w:r w:rsidR="00DA5E81"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="00A126F0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IBC </w:t>
      </w:r>
      <w:r w:rsidR="00A126F0" w:rsidRPr="00C403CA">
        <w:rPr>
          <w:rFonts w:asciiTheme="majorHAnsi" w:hAnsiTheme="majorHAnsi" w:cstheme="majorHAnsi"/>
          <w:i/>
          <w:sz w:val="22"/>
          <w:szCs w:val="22"/>
          <w:lang w:val="en-ID"/>
        </w:rPr>
        <w:t>blender</w:t>
      </w:r>
      <w:r w:rsidR="00A126F0" w:rsidRPr="00C403CA">
        <w:rPr>
          <w:rFonts w:asciiTheme="majorHAnsi" w:hAnsiTheme="majorHAnsi" w:cstheme="majorHAnsi"/>
          <w:sz w:val="22"/>
          <w:szCs w:val="22"/>
          <w:lang w:val="en-ID"/>
        </w:rPr>
        <w:t>-PLB</w:t>
      </w:r>
      <w:r w:rsidR="004B4A54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1D212E" w:rsidRPr="00C403CA">
        <w:rPr>
          <w:rFonts w:asciiTheme="majorHAnsi" w:hAnsiTheme="majorHAnsi" w:cstheme="majorHAnsi"/>
          <w:sz w:val="22"/>
          <w:szCs w:val="22"/>
          <w:lang w:val="id-ID"/>
        </w:rPr>
        <w:t>agar dilakukan dengan baik dan benar.</w:t>
      </w:r>
    </w:p>
    <w:p w14:paraId="46722C1F" w14:textId="6F209BDA" w:rsidR="00C341BB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Ruang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Lingkup</w:t>
      </w:r>
      <w:proofErr w:type="spellEnd"/>
    </w:p>
    <w:p w14:paraId="57AF5BCE" w14:textId="64F30FFD" w:rsidR="00885F56" w:rsidRPr="00C403CA" w:rsidRDefault="00A126F0" w:rsidP="00C403CA">
      <w:pPr>
        <w:pStyle w:val="ListParagraph"/>
        <w:spacing w:line="276" w:lineRule="auto"/>
        <w:ind w:left="284"/>
        <w:contextualSpacing/>
        <w:jc w:val="both"/>
        <w:rPr>
          <w:rFonts w:asciiTheme="majorHAnsi" w:hAnsiTheme="majorHAnsi" w:cstheme="majorHAnsi"/>
          <w:sz w:val="22"/>
          <w:szCs w:val="22"/>
          <w:lang w:val="en-ID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Instruksi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kerja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ini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berlaku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  <w:lang w:val="en-ID"/>
        </w:rPr>
        <w:t>untuk</w:t>
      </w:r>
      <w:proofErr w:type="spellEnd"/>
      <w:r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semua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kegiatan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yang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berhubungan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dengan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pengoperasian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dan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pembersihan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mesin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IBC blender-PLB di Kimia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Farma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 xml:space="preserve"> Plant </w:t>
      </w:r>
      <w:proofErr w:type="spellStart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Banjaran</w:t>
      </w:r>
      <w:proofErr w:type="spellEnd"/>
      <w:r w:rsidR="009A5349" w:rsidRPr="00C403CA">
        <w:rPr>
          <w:rFonts w:asciiTheme="majorHAnsi" w:hAnsiTheme="majorHAnsi" w:cstheme="majorHAnsi"/>
          <w:sz w:val="22"/>
          <w:szCs w:val="22"/>
          <w:lang w:val="en-ID"/>
        </w:rPr>
        <w:t>.</w:t>
      </w:r>
    </w:p>
    <w:p w14:paraId="7D61CB91" w14:textId="4C9587F0" w:rsidR="00C47E68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Penanggung</w:t>
      </w:r>
      <w:proofErr w:type="spellEnd"/>
      <w:r w:rsidR="009A5349"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9A5349" w:rsidRPr="00C403CA">
        <w:rPr>
          <w:rFonts w:asciiTheme="majorHAnsi" w:hAnsiTheme="majorHAnsi" w:cstheme="majorHAnsi"/>
          <w:b/>
          <w:sz w:val="22"/>
          <w:szCs w:val="22"/>
        </w:rPr>
        <w:t>J</w:t>
      </w:r>
      <w:r w:rsidRPr="00C403CA">
        <w:rPr>
          <w:rFonts w:asciiTheme="majorHAnsi" w:hAnsiTheme="majorHAnsi" w:cstheme="majorHAnsi"/>
          <w:b/>
          <w:sz w:val="22"/>
          <w:szCs w:val="22"/>
        </w:rPr>
        <w:t>awab</w:t>
      </w:r>
      <w:proofErr w:type="spellEnd"/>
    </w:p>
    <w:p w14:paraId="50938684" w14:textId="33232DC4" w:rsidR="005A4874" w:rsidRPr="00883C9E" w:rsidRDefault="005A4874" w:rsidP="005A4874">
      <w:pPr>
        <w:pStyle w:val="ListParagraph"/>
        <w:numPr>
          <w:ilvl w:val="1"/>
          <w:numId w:val="22"/>
        </w:numPr>
        <w:spacing w:line="276" w:lineRule="auto"/>
        <w:ind w:left="900" w:hanging="54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Asisten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Manager Production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Supervisor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Produksi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bertanggung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jawab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untuk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menyusun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mengkaji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secara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berkala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memastikan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bahwa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instruksi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kerja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dilaksanakan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secara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konsisten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baik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benar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>.</w:t>
      </w:r>
    </w:p>
    <w:p w14:paraId="679F7890" w14:textId="42BBE587" w:rsidR="00883C9E" w:rsidRPr="00C403CA" w:rsidRDefault="00883C9E" w:rsidP="00883C9E">
      <w:pPr>
        <w:pStyle w:val="ListParagraph"/>
        <w:numPr>
          <w:ilvl w:val="1"/>
          <w:numId w:val="22"/>
        </w:numPr>
        <w:shd w:val="clear" w:color="auto" w:fill="FFFF00"/>
        <w:spacing w:line="276" w:lineRule="auto"/>
        <w:ind w:left="900" w:hanging="54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>
        <w:rPr>
          <w:rFonts w:asciiTheme="majorHAnsi" w:hAnsiTheme="majorHAnsi" w:cstheme="majorHAnsi"/>
          <w:b/>
          <w:sz w:val="22"/>
          <w:szCs w:val="22"/>
        </w:rPr>
        <w:t>Manajer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Produksi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bertanggung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jawab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memeriksa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dan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menyetuji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instruksi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kerja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ini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>.</w:t>
      </w:r>
    </w:p>
    <w:p w14:paraId="0DD780E9" w14:textId="0AEC9B0E" w:rsidR="00675D29" w:rsidRPr="00C403CA" w:rsidRDefault="00596EB8" w:rsidP="00C403CA">
      <w:pPr>
        <w:pStyle w:val="ListParagraph"/>
        <w:numPr>
          <w:ilvl w:val="1"/>
          <w:numId w:val="22"/>
        </w:numPr>
        <w:spacing w:line="276" w:lineRule="auto"/>
        <w:ind w:left="900" w:hanging="54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>
        <w:rPr>
          <w:rFonts w:asciiTheme="majorHAnsi" w:hAnsiTheme="majorHAnsi" w:cstheme="majorHAnsi"/>
          <w:sz w:val="22"/>
          <w:szCs w:val="22"/>
        </w:rPr>
        <w:t>Manajer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Pemastian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Mutu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bertanggung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jawab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memeriksa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menyetujui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memastikan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instruksi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kerja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dilaksanakan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baik</w:t>
      </w:r>
      <w:proofErr w:type="spellEnd"/>
    </w:p>
    <w:p w14:paraId="10307E07" w14:textId="257C3A84" w:rsidR="00675D29" w:rsidRPr="00C403CA" w:rsidRDefault="00833419" w:rsidP="00C403CA">
      <w:pPr>
        <w:pStyle w:val="ListParagraph"/>
        <w:numPr>
          <w:ilvl w:val="1"/>
          <w:numId w:val="22"/>
        </w:numPr>
        <w:spacing w:line="276" w:lineRule="auto"/>
        <w:ind w:left="900" w:hanging="54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</w:t>
      </w:r>
      <w:r w:rsidR="00675D29" w:rsidRPr="00C403CA">
        <w:rPr>
          <w:rFonts w:asciiTheme="majorHAnsi" w:hAnsiTheme="majorHAnsi" w:cstheme="majorHAnsi"/>
          <w:sz w:val="22"/>
          <w:szCs w:val="22"/>
        </w:rPr>
        <w:t>elaksana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terkualifikasi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bertanggung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675D29" w:rsidRPr="00C403CA">
        <w:rPr>
          <w:rFonts w:asciiTheme="majorHAnsi" w:hAnsiTheme="majorHAnsi" w:cstheme="majorHAnsi"/>
          <w:sz w:val="22"/>
          <w:szCs w:val="22"/>
        </w:rPr>
        <w:t>jawab</w:t>
      </w:r>
      <w:proofErr w:type="spellEnd"/>
      <w:r w:rsidR="00675D2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proofErr w:type="gramStart"/>
      <w:r w:rsidR="00675D29" w:rsidRPr="00C403CA">
        <w:rPr>
          <w:rFonts w:asciiTheme="majorHAnsi" w:hAnsiTheme="majorHAnsi" w:cstheme="majorHAnsi"/>
          <w:sz w:val="22"/>
          <w:szCs w:val="22"/>
        </w:rPr>
        <w:t>untuk</w:t>
      </w:r>
      <w:proofErr w:type="spellEnd"/>
      <w:r w:rsidR="00511D4F">
        <w:rPr>
          <w:rFonts w:asciiTheme="majorHAnsi" w:hAnsiTheme="majorHAnsi" w:cstheme="majorHAnsi"/>
          <w:sz w:val="22"/>
          <w:szCs w:val="22"/>
        </w:rPr>
        <w:t xml:space="preserve"> </w:t>
      </w:r>
      <w:r w:rsidR="00675D29" w:rsidRPr="00C403CA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p w14:paraId="7E99C001" w14:textId="0750BC90" w:rsidR="00675D29" w:rsidRPr="00C403CA" w:rsidRDefault="00675D29" w:rsidP="00C403CA">
      <w:pPr>
        <w:pStyle w:val="ListParagraph"/>
        <w:numPr>
          <w:ilvl w:val="2"/>
          <w:numId w:val="22"/>
        </w:numPr>
        <w:spacing w:line="276" w:lineRule="auto"/>
        <w:ind w:left="1620" w:hanging="72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Mengoperasikan</w:t>
      </w:r>
      <w:proofErr w:type="spellEnd"/>
      <w:r w:rsidR="00833419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833419"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membersihkan</w:t>
      </w:r>
      <w:proofErr w:type="spellEnd"/>
      <w:r w:rsidR="00F02ABD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02ABD" w:rsidRPr="00C403CA">
        <w:rPr>
          <w:rFonts w:asciiTheme="majorHAnsi" w:hAnsiTheme="majorHAnsi" w:cstheme="majorHAnsi"/>
          <w:sz w:val="22"/>
          <w:szCs w:val="22"/>
        </w:rPr>
        <w:t>mesin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instruksi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kerja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berlaku</w:t>
      </w:r>
      <w:proofErr w:type="spellEnd"/>
      <w:r w:rsidR="00833419" w:rsidRPr="00C403CA">
        <w:rPr>
          <w:rFonts w:asciiTheme="majorHAnsi" w:hAnsiTheme="majorHAnsi" w:cstheme="majorHAnsi"/>
          <w:sz w:val="22"/>
          <w:szCs w:val="22"/>
        </w:rPr>
        <w:t>.</w:t>
      </w:r>
    </w:p>
    <w:p w14:paraId="19340057" w14:textId="0833433B" w:rsidR="00833419" w:rsidRPr="00C403CA" w:rsidRDefault="00675D29" w:rsidP="00C403CA">
      <w:pPr>
        <w:pStyle w:val="ListParagraph"/>
        <w:numPr>
          <w:ilvl w:val="2"/>
          <w:numId w:val="22"/>
        </w:numPr>
        <w:spacing w:line="276" w:lineRule="auto"/>
        <w:ind w:left="1620" w:hanging="72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Melaporkan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penyimpangan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terjadi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selama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pengoperasian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dan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pembersihan</w:t>
      </w:r>
      <w:proofErr w:type="spellEnd"/>
      <w:r w:rsidR="00F02ABD"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02ABD" w:rsidRPr="00C403CA">
        <w:rPr>
          <w:rFonts w:asciiTheme="majorHAnsi" w:hAnsiTheme="majorHAnsi" w:cstheme="majorHAnsi"/>
          <w:sz w:val="22"/>
          <w:szCs w:val="22"/>
        </w:rPr>
        <w:t>mesin</w:t>
      </w:r>
      <w:proofErr w:type="spellEnd"/>
      <w:r w:rsidR="00833419" w:rsidRPr="00C403CA">
        <w:rPr>
          <w:rFonts w:asciiTheme="majorHAnsi" w:hAnsiTheme="majorHAnsi" w:cstheme="majorHAnsi"/>
          <w:sz w:val="22"/>
          <w:szCs w:val="22"/>
        </w:rPr>
        <w:t>.</w:t>
      </w:r>
    </w:p>
    <w:p w14:paraId="31A6D53F" w14:textId="77777777" w:rsidR="00C403CA" w:rsidRPr="00C403CA" w:rsidRDefault="00C403CA" w:rsidP="00C403CA">
      <w:pPr>
        <w:pStyle w:val="ListParagraph"/>
        <w:spacing w:line="276" w:lineRule="auto"/>
        <w:ind w:left="162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0AE3E837" w14:textId="7D7C00B4" w:rsidR="00C341BB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Definisi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>/</w:t>
      </w:r>
      <w:r w:rsidRPr="00C403CA">
        <w:rPr>
          <w:rFonts w:asciiTheme="majorHAnsi" w:hAnsiTheme="majorHAnsi" w:cstheme="majorHAnsi"/>
          <w:b/>
          <w:i/>
          <w:sz w:val="22"/>
          <w:szCs w:val="22"/>
        </w:rPr>
        <w:t>Definition</w:t>
      </w:r>
    </w:p>
    <w:p w14:paraId="64502AB2" w14:textId="77777777" w:rsidR="00675D29" w:rsidRPr="00C403CA" w:rsidRDefault="00675D29" w:rsidP="00675D29">
      <w:pPr>
        <w:pStyle w:val="ListParagraph"/>
        <w:numPr>
          <w:ilvl w:val="1"/>
          <w:numId w:val="22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Mesin IBC blender PLB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adalah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mesin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untuk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pencampuran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massa</w:t>
      </w:r>
      <w:proofErr w:type="spellEnd"/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sz w:val="22"/>
          <w:szCs w:val="22"/>
        </w:rPr>
        <w:t>akhir</w:t>
      </w:r>
      <w:proofErr w:type="spellEnd"/>
    </w:p>
    <w:p w14:paraId="737B122D" w14:textId="77777777" w:rsidR="00C403CA" w:rsidRDefault="00C403CA" w:rsidP="00675D29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i/>
          <w:sz w:val="22"/>
          <w:szCs w:val="22"/>
        </w:rPr>
        <w:sectPr w:rsidR="00C403CA" w:rsidSect="00F12AFF">
          <w:headerReference w:type="default" r:id="rId8"/>
          <w:footerReference w:type="default" r:id="rId9"/>
          <w:pgSz w:w="11909" w:h="16834" w:code="9"/>
          <w:pgMar w:top="993" w:right="929" w:bottom="851" w:left="1304" w:header="1046" w:footer="173" w:gutter="0"/>
          <w:cols w:space="720"/>
          <w:docGrid w:linePitch="272"/>
        </w:sectPr>
      </w:pPr>
    </w:p>
    <w:p w14:paraId="1E588E47" w14:textId="77777777" w:rsidR="00675D29" w:rsidRPr="005F15E4" w:rsidRDefault="00675D29" w:rsidP="005F15E4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bookmarkStart w:id="0" w:name="_GoBack"/>
      <w:bookmarkEnd w:id="0"/>
    </w:p>
    <w:p w14:paraId="46570AF1" w14:textId="36FB380D" w:rsidR="00C341BB" w:rsidRPr="00C403CA" w:rsidRDefault="00C341BB" w:rsidP="00146E3D">
      <w:pPr>
        <w:pStyle w:val="ListParagraph"/>
        <w:numPr>
          <w:ilvl w:val="0"/>
          <w:numId w:val="22"/>
        </w:numPr>
        <w:spacing w:line="276" w:lineRule="auto"/>
        <w:ind w:left="284" w:hanging="284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Referensi</w:t>
      </w:r>
      <w:proofErr w:type="spellEnd"/>
    </w:p>
    <w:p w14:paraId="1A29C8D6" w14:textId="42D577B1" w:rsidR="003E7CCD" w:rsidRPr="00C403CA" w:rsidRDefault="00B87559" w:rsidP="00C403CA">
      <w:pPr>
        <w:pStyle w:val="ListParagraph"/>
        <w:numPr>
          <w:ilvl w:val="1"/>
          <w:numId w:val="22"/>
        </w:numPr>
        <w:spacing w:line="276" w:lineRule="auto"/>
        <w:ind w:left="851" w:hanging="567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Operating Manual</w:t>
      </w:r>
      <w:r w:rsidR="00F02ABD" w:rsidRPr="00C403CA">
        <w:rPr>
          <w:rFonts w:asciiTheme="majorHAnsi" w:hAnsiTheme="majorHAnsi" w:cstheme="majorHAnsi"/>
          <w:sz w:val="22"/>
          <w:szCs w:val="22"/>
        </w:rPr>
        <w:t xml:space="preserve"> Book</w:t>
      </w:r>
      <w:r w:rsidRPr="00C403CA">
        <w:rPr>
          <w:rFonts w:asciiTheme="majorHAnsi" w:hAnsiTheme="majorHAnsi" w:cstheme="majorHAnsi"/>
          <w:sz w:val="22"/>
          <w:szCs w:val="22"/>
        </w:rPr>
        <w:t xml:space="preserve"> 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Mesin 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 xml:space="preserve">IBC </w:t>
      </w:r>
      <w:r w:rsidRPr="00C403CA">
        <w:rPr>
          <w:rFonts w:asciiTheme="majorHAnsi" w:hAnsiTheme="majorHAnsi" w:cstheme="majorHAnsi"/>
          <w:i/>
          <w:sz w:val="22"/>
          <w:szCs w:val="22"/>
        </w:rPr>
        <w:t>B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>lender</w:t>
      </w:r>
      <w:r w:rsidRPr="00C403CA">
        <w:rPr>
          <w:rFonts w:asciiTheme="majorHAnsi" w:hAnsiTheme="majorHAnsi" w:cstheme="majorHAnsi"/>
          <w:i/>
          <w:sz w:val="22"/>
          <w:szCs w:val="22"/>
        </w:rPr>
        <w:t>-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>PLB</w:t>
      </w:r>
    </w:p>
    <w:p w14:paraId="500A8126" w14:textId="628B3003" w:rsidR="00AF3784" w:rsidRPr="00C403CA" w:rsidRDefault="00AF3784" w:rsidP="00853F8D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>Alat dan Bahan</w:t>
      </w:r>
    </w:p>
    <w:p w14:paraId="3E096C9E" w14:textId="0AD50FF7" w:rsidR="00AF3784" w:rsidRPr="00C403CA" w:rsidRDefault="00AF3784" w:rsidP="00BB3A2E">
      <w:pPr>
        <w:pStyle w:val="ListParagraph"/>
        <w:numPr>
          <w:ilvl w:val="1"/>
          <w:numId w:val="22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>Alat</w:t>
      </w:r>
    </w:p>
    <w:p w14:paraId="1E2873A2" w14:textId="6DFFFC41" w:rsidR="00E13592" w:rsidRPr="00883C9E" w:rsidRDefault="00883C9E" w:rsidP="00883C9E">
      <w:pPr>
        <w:pStyle w:val="ListParagraph"/>
        <w:numPr>
          <w:ilvl w:val="2"/>
          <w:numId w:val="22"/>
        </w:numPr>
        <w:shd w:val="clear" w:color="auto" w:fill="FFFFFF" w:themeFill="background1"/>
        <w:spacing w:line="276" w:lineRule="auto"/>
        <w:ind w:left="1560" w:hanging="709"/>
        <w:contextualSpacing/>
        <w:jc w:val="both"/>
        <w:rPr>
          <w:rFonts w:asciiTheme="majorHAnsi" w:hAnsiTheme="majorHAnsi" w:cstheme="majorHAnsi"/>
          <w:b/>
          <w:sz w:val="22"/>
          <w:szCs w:val="22"/>
          <w:highlight w:val="yellow"/>
        </w:rPr>
      </w:pPr>
      <w:r w:rsidRPr="00883C9E">
        <w:rPr>
          <w:rFonts w:asciiTheme="majorHAnsi" w:hAnsiTheme="majorHAnsi" w:cstheme="majorHAnsi"/>
          <w:b/>
          <w:sz w:val="22"/>
          <w:szCs w:val="22"/>
          <w:highlight w:val="yellow"/>
        </w:rPr>
        <w:t>Tissue</w:t>
      </w:r>
      <w:r w:rsidR="0048680F" w:rsidRPr="00883C9E">
        <w:rPr>
          <w:rFonts w:asciiTheme="majorHAnsi" w:hAnsiTheme="majorHAnsi" w:cstheme="majorHAnsi"/>
          <w:b/>
          <w:sz w:val="22"/>
          <w:szCs w:val="22"/>
          <w:highlight w:val="yellow"/>
          <w:lang w:val="id-ID"/>
        </w:rPr>
        <w:t xml:space="preserve"> bebas serat</w:t>
      </w:r>
    </w:p>
    <w:p w14:paraId="10E8C993" w14:textId="593EE2EE" w:rsidR="00AF3784" w:rsidRPr="00C403CA" w:rsidRDefault="00AF3784" w:rsidP="00146E3D">
      <w:pPr>
        <w:pStyle w:val="ListParagraph"/>
        <w:numPr>
          <w:ilvl w:val="1"/>
          <w:numId w:val="22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>Bahan</w:t>
      </w:r>
    </w:p>
    <w:p w14:paraId="373CDBCD" w14:textId="305075F9" w:rsidR="00790C86" w:rsidRPr="00C403CA" w:rsidRDefault="0035526E" w:rsidP="00C403CA">
      <w:pPr>
        <w:pStyle w:val="ListParagraph"/>
        <w:numPr>
          <w:ilvl w:val="2"/>
          <w:numId w:val="22"/>
        </w:numPr>
        <w:spacing w:line="276" w:lineRule="auto"/>
        <w:ind w:left="1560" w:hanging="709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Air murni</w:t>
      </w:r>
    </w:p>
    <w:p w14:paraId="3330BA71" w14:textId="3460A75C" w:rsidR="005B137E" w:rsidRPr="00C403CA" w:rsidRDefault="002C2D9E" w:rsidP="00853F8D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Instruksi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Kerj</w:t>
      </w:r>
      <w:r w:rsidR="00C403CA">
        <w:rPr>
          <w:rFonts w:asciiTheme="majorHAnsi" w:hAnsiTheme="majorHAnsi" w:cstheme="majorHAnsi"/>
          <w:b/>
          <w:sz w:val="22"/>
          <w:szCs w:val="22"/>
        </w:rPr>
        <w:t>a</w:t>
      </w:r>
      <w:proofErr w:type="spellEnd"/>
    </w:p>
    <w:p w14:paraId="6F6D42D6" w14:textId="34D39D10" w:rsidR="00961136" w:rsidRPr="00C403CA" w:rsidRDefault="00E743C5" w:rsidP="00146E3D">
      <w:pPr>
        <w:pStyle w:val="ListParagraph"/>
        <w:numPr>
          <w:ilvl w:val="1"/>
          <w:numId w:val="22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Pengoperasian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Mesin</w:t>
      </w:r>
      <w:proofErr w:type="spellEnd"/>
    </w:p>
    <w:p w14:paraId="4DA9F803" w14:textId="42B31E47" w:rsidR="00E877B7" w:rsidRPr="00C403CA" w:rsidRDefault="00E877B7" w:rsidP="00146E3D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>Pengamanan</w:t>
      </w:r>
    </w:p>
    <w:p w14:paraId="699070D5" w14:textId="06A0F726" w:rsidR="00E62C40" w:rsidRPr="00C403CA" w:rsidRDefault="00E62C40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Pastikan operator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terkualifikasi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dan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menggunakan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alat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pelindung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diri</w:t>
      </w:r>
      <w:r w:rsidR="00C1199F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yang </w:t>
      </w:r>
      <w:r w:rsidR="00C1199F"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sesuai</w:t>
      </w:r>
    </w:p>
    <w:p w14:paraId="3A62F552" w14:textId="4B2CA50D" w:rsidR="00E62C40" w:rsidRPr="00C403CA" w:rsidRDefault="00BA1D01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Tekan tombol 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>Emergency Stop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jika dalam keadaan darurat. Mesin akan mati segera</w:t>
      </w:r>
    </w:p>
    <w:p w14:paraId="5CB36CB3" w14:textId="2363539D" w:rsidR="00FD75EB" w:rsidRPr="00C403CA" w:rsidRDefault="00696B4A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Pastikan ruangan dalam keadaan terkunci jika mesin sedang beroperasi</w:t>
      </w:r>
    </w:p>
    <w:p w14:paraId="06FF8136" w14:textId="2F0733A7" w:rsidR="001B21DE" w:rsidRPr="00C403CA" w:rsidRDefault="00696B4A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Jangan lakukan perbaikan atau pemeliharaan mesin ketika mesin dalam keadaan beroperasi</w:t>
      </w:r>
    </w:p>
    <w:p w14:paraId="130CACF7" w14:textId="77777777" w:rsidR="00C1199F" w:rsidRPr="00C403CA" w:rsidRDefault="00E877B7" w:rsidP="00146E3D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Jangan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membersihkan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mesin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dalam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keadaan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mesin sedang bekerja</w:t>
      </w:r>
    </w:p>
    <w:p w14:paraId="04A7229D" w14:textId="4BC5FB4C" w:rsidR="00E62C40" w:rsidRPr="00C403CA" w:rsidRDefault="00E62C40" w:rsidP="00833419">
      <w:pPr>
        <w:pStyle w:val="ListParagraph"/>
        <w:spacing w:line="276" w:lineRule="auto"/>
        <w:ind w:left="1112" w:firstLine="589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1461753F" w14:textId="77777777" w:rsidR="00A62B80" w:rsidRPr="00C403CA" w:rsidRDefault="00A62B80">
      <w:pPr>
        <w:rPr>
          <w:rFonts w:asciiTheme="majorHAnsi" w:hAnsiTheme="majorHAnsi" w:cstheme="majorHAnsi"/>
          <w:b/>
          <w:sz w:val="22"/>
          <w:szCs w:val="22"/>
        </w:rPr>
      </w:pPr>
      <w:r w:rsidRPr="00C403CA">
        <w:rPr>
          <w:rFonts w:asciiTheme="majorHAnsi" w:hAnsiTheme="majorHAnsi" w:cstheme="majorHAnsi"/>
          <w:b/>
          <w:sz w:val="22"/>
          <w:szCs w:val="22"/>
        </w:rPr>
        <w:br w:type="page"/>
      </w:r>
    </w:p>
    <w:p w14:paraId="1AE7A140" w14:textId="68114462" w:rsidR="007B09E2" w:rsidRPr="00C403CA" w:rsidRDefault="001A3250" w:rsidP="000A05EA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lastRenderedPageBreak/>
        <w:t>Persiapan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Mesin</w:t>
      </w:r>
      <w:proofErr w:type="spellEnd"/>
    </w:p>
    <w:p w14:paraId="05CC3025" w14:textId="408AA50D" w:rsidR="00F53DFE" w:rsidRPr="00C403CA" w:rsidRDefault="00EE359A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Pasang IBC bin pada PLB dengan hati-hati menggunakan pallet truck</w:t>
      </w:r>
    </w:p>
    <w:p w14:paraId="44D44760" w14:textId="25C0022B" w:rsidR="00F53DFE" w:rsidRPr="00C403CA" w:rsidRDefault="00EE359A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  <w:lang w:val="id-ID"/>
        </w:rPr>
        <w:t>Pasang dan kencangkan bagian ini</w:t>
      </w:r>
      <w:r w:rsidR="00ED7D23" w:rsidRPr="00C403CA">
        <w:rPr>
          <w:rFonts w:asciiTheme="majorHAnsi" w:hAnsiTheme="majorHAnsi" w:cstheme="majorHAnsi"/>
          <w:noProof/>
          <w:sz w:val="22"/>
          <w:szCs w:val="22"/>
        </w:rPr>
        <w:t xml:space="preserve"> menggunakan kunci F</w:t>
      </w:r>
    </w:p>
    <w:p w14:paraId="1EC31461" w14:textId="77777777" w:rsidR="000F33E7" w:rsidRPr="00C403CA" w:rsidRDefault="007A3EED" w:rsidP="00F53DFE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C403CA">
        <w:rPr>
          <w:rFonts w:asciiTheme="majorHAnsi" w:hAnsiTheme="majorHAnsi" w:cstheme="majorHAnsi"/>
          <w:i/>
          <w:noProof/>
          <w:sz w:val="22"/>
          <w:szCs w:val="22"/>
        </w:rPr>
        <w:drawing>
          <wp:inline distT="0" distB="0" distL="0" distR="0" wp14:anchorId="69A50F4A" wp14:editId="7C4883B7">
            <wp:extent cx="1519854" cy="1246703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180827_143419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41" t="29441" r="9379" b="25106"/>
                    <a:stretch/>
                  </pic:blipFill>
                  <pic:spPr bwMode="auto">
                    <a:xfrm>
                      <a:off x="0" y="0"/>
                      <a:ext cx="1520046" cy="12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5526" w:rsidRPr="00C403CA">
        <w:rPr>
          <w:rFonts w:asciiTheme="majorHAnsi" w:hAnsiTheme="majorHAnsi" w:cstheme="majorHAnsi"/>
          <w:i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AC9E15" w14:textId="463A3454" w:rsidR="00F53DFE" w:rsidRPr="00C403CA" w:rsidRDefault="00596C97" w:rsidP="00C403CA">
      <w:pPr>
        <w:pStyle w:val="ListParagraph"/>
        <w:numPr>
          <w:ilvl w:val="2"/>
          <w:numId w:val="22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Kunci ruangan dengan kunci 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>safety interlock</w:t>
      </w:r>
    </w:p>
    <w:p w14:paraId="10366977" w14:textId="374F7D7E" w:rsidR="0059172A" w:rsidRPr="00C403CA" w:rsidRDefault="0059172A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Pasangkan kunci </w:t>
      </w:r>
      <w:r w:rsidRPr="00C403CA">
        <w:rPr>
          <w:rFonts w:asciiTheme="majorHAnsi" w:hAnsiTheme="majorHAnsi" w:cstheme="majorHAnsi"/>
          <w:i/>
          <w:sz w:val="22"/>
          <w:szCs w:val="22"/>
          <w:lang w:val="id-ID"/>
        </w:rPr>
        <w:t xml:space="preserve">safety interlock 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>pada panel</w:t>
      </w:r>
    </w:p>
    <w:p w14:paraId="472A706C" w14:textId="6D226E94" w:rsidR="00094796" w:rsidRPr="00C403CA" w:rsidRDefault="00094796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Buka kunci pada panel HMI untuk mengaktifkan HMI</w:t>
      </w:r>
    </w:p>
    <w:p w14:paraId="34C0B101" w14:textId="569696EF" w:rsidR="002E1F73" w:rsidRPr="00C403CA" w:rsidRDefault="00094796" w:rsidP="00C403CA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i/>
          <w:noProof/>
          <w:sz w:val="22"/>
          <w:szCs w:val="22"/>
        </w:rPr>
        <w:drawing>
          <wp:inline distT="0" distB="0" distL="0" distR="0" wp14:anchorId="04F1F620" wp14:editId="517BD9CE">
            <wp:extent cx="2240782" cy="2059912"/>
            <wp:effectExtent l="0" t="0" r="7620" b="0"/>
            <wp:docPr id="9" name="Picture 9" descr="E:\Unit Plant Banjaran\Video\PLB GEA\136CDPFQ\S136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Unit Plant Banjaran\Video\PLB GEA\136CDPFQ\S13600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5" t="3721" r="34004" b="931"/>
                    <a:stretch/>
                  </pic:blipFill>
                  <pic:spPr bwMode="auto">
                    <a:xfrm>
                      <a:off x="0" y="0"/>
                      <a:ext cx="2240373" cy="205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34DBA" w14:textId="1C997D91" w:rsidR="006200A5" w:rsidRPr="00C403CA" w:rsidRDefault="004F601C" w:rsidP="00A304BB">
      <w:pPr>
        <w:ind w:left="851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 xml:space="preserve">Menjalankan </w:t>
      </w:r>
      <w:r w:rsidR="00596C97" w:rsidRPr="00C403CA">
        <w:rPr>
          <w:rFonts w:asciiTheme="majorHAnsi" w:hAnsiTheme="majorHAnsi" w:cstheme="majorHAnsi"/>
          <w:b/>
          <w:sz w:val="22"/>
          <w:szCs w:val="22"/>
          <w:lang w:val="id-ID"/>
        </w:rPr>
        <w:t>PLB</w:t>
      </w:r>
    </w:p>
    <w:p w14:paraId="5366EC3C" w14:textId="104708F1" w:rsidR="00094796" w:rsidRPr="00C403CA" w:rsidRDefault="00094796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Pilih tombol ini untuk Login dengan memasukkan username dan password</w:t>
      </w:r>
    </w:p>
    <w:p w14:paraId="2E818B78" w14:textId="77777777" w:rsidR="00094796" w:rsidRPr="00C403CA" w:rsidRDefault="00094796" w:rsidP="00094796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F85CF" wp14:editId="469D2519">
                <wp:simplePos x="0" y="0"/>
                <wp:positionH relativeFrom="column">
                  <wp:posOffset>1080770</wp:posOffset>
                </wp:positionH>
                <wp:positionV relativeFrom="paragraph">
                  <wp:posOffset>1845422</wp:posOffset>
                </wp:positionV>
                <wp:extent cx="462224" cy="271305"/>
                <wp:effectExtent l="19050" t="19050" r="14605" b="146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24" cy="2713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4053A26" id="Rectangle 10" o:spid="_x0000_s1026" style="position:absolute;margin-left:85.1pt;margin-top:145.3pt;width:36.4pt;height:2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5A51430" wp14:editId="790442AF">
            <wp:extent cx="3708000" cy="214198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2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53FC" w14:textId="77777777" w:rsidR="00094796" w:rsidRPr="00C403CA" w:rsidRDefault="00094796" w:rsidP="00665F2E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Pastikan interlock dalam keadaan aktif ditandai dengan berwarna hijau seperti pada gambar di bawah ini</w:t>
      </w:r>
    </w:p>
    <w:p w14:paraId="6532B8C5" w14:textId="2EF3CA75" w:rsidR="00094796" w:rsidRPr="00C403CA" w:rsidRDefault="00094796" w:rsidP="00C403CA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65E74FAE" w14:textId="77777777" w:rsidR="00094796" w:rsidRPr="00C403CA" w:rsidRDefault="00094796" w:rsidP="00094796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337F3E31" wp14:editId="3381B924">
            <wp:extent cx="3666759" cy="21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675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DA1A" w14:textId="56C7CC69" w:rsidR="00732C60" w:rsidRPr="00C403CA" w:rsidRDefault="00732C60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Pastikan IBC bin terpasang dengan baik sehingga mesin siap untuk dijalankan</w:t>
      </w:r>
    </w:p>
    <w:p w14:paraId="3FFAF4CA" w14:textId="1C9B7354" w:rsidR="00B46AC4" w:rsidRPr="00C403CA" w:rsidRDefault="00B46AC4" w:rsidP="00C403C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Pastikan pada layar HMI, </w:t>
      </w:r>
      <w:r w:rsidR="00146E3D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ketinggian </w:t>
      </w:r>
      <w:r w:rsidR="002A5424" w:rsidRPr="00C403CA">
        <w:rPr>
          <w:rFonts w:asciiTheme="majorHAnsi" w:hAnsiTheme="majorHAnsi" w:cstheme="majorHAnsi"/>
          <w:sz w:val="22"/>
          <w:szCs w:val="22"/>
        </w:rPr>
        <w:t>pada</w:t>
      </w:r>
      <w:r w:rsidR="00146E3D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Loading height</w:t>
      </w:r>
    </w:p>
    <w:p w14:paraId="198DBD74" w14:textId="0C564FE4" w:rsidR="00146E3D" w:rsidRPr="00C403CA" w:rsidRDefault="00ED7D23" w:rsidP="00B46AC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2A85DAB" wp14:editId="57AFBF9A">
            <wp:extent cx="3017520" cy="1920240"/>
            <wp:effectExtent l="0" t="0" r="0" b="381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8" t="24359" r="13750" b="1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100C" w14:textId="1B1D8556" w:rsidR="00F53DFE" w:rsidRPr="00E22BDB" w:rsidRDefault="00F53DFE" w:rsidP="00E22BDB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Pilih tombol ini untuk mengatur ketinggian </w:t>
      </w:r>
      <w:r w:rsidR="0059172A" w:rsidRPr="00C403CA">
        <w:rPr>
          <w:rFonts w:asciiTheme="majorHAnsi" w:hAnsiTheme="majorHAnsi" w:cstheme="majorHAnsi"/>
          <w:sz w:val="22"/>
          <w:szCs w:val="22"/>
          <w:lang w:val="id-ID"/>
        </w:rPr>
        <w:t>IBC bin pada tinggi yang sesuai (</w:t>
      </w:r>
      <w:r w:rsidR="0059172A" w:rsidRPr="00C403CA">
        <w:rPr>
          <w:rFonts w:asciiTheme="majorHAnsi" w:hAnsiTheme="majorHAnsi" w:cstheme="majorHAnsi"/>
          <w:i/>
          <w:iCs/>
          <w:sz w:val="22"/>
          <w:szCs w:val="22"/>
          <w:lang w:val="id-ID"/>
        </w:rPr>
        <w:t>blending height</w:t>
      </w:r>
      <w:r w:rsidR="0059172A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) </w:t>
      </w:r>
      <w:r w:rsidRPr="00C403CA">
        <w:rPr>
          <w:rFonts w:asciiTheme="majorHAnsi" w:hAnsiTheme="majorHAnsi" w:cstheme="majorHAnsi"/>
          <w:sz w:val="22"/>
          <w:szCs w:val="22"/>
          <w:lang w:val="id-ID"/>
        </w:rPr>
        <w:t>agar mesin dapat beroperasi</w:t>
      </w:r>
    </w:p>
    <w:p w14:paraId="5F3F0028" w14:textId="6523320A" w:rsidR="002E1F73" w:rsidRPr="00C403CA" w:rsidRDefault="00ED7D23" w:rsidP="00F53DFE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007368" wp14:editId="3D9735F9">
                <wp:simplePos x="0" y="0"/>
                <wp:positionH relativeFrom="column">
                  <wp:posOffset>1819910</wp:posOffset>
                </wp:positionH>
                <wp:positionV relativeFrom="paragraph">
                  <wp:posOffset>748030</wp:posOffset>
                </wp:positionV>
                <wp:extent cx="647700" cy="990600"/>
                <wp:effectExtent l="19050" t="1905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990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758ADA1" id="Rectangle 7" o:spid="_x0000_s1026" style="position:absolute;margin-left:143.3pt;margin-top:58.9pt;width:51pt;height:7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" filled="f" strokecolor="red" strokeweight="2.25pt"/>
            </w:pict>
          </mc:Fallback>
        </mc:AlternateContent>
      </w:r>
      <w:r w:rsidR="00F53DFE"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01E1673" wp14:editId="7D5035DB">
            <wp:extent cx="3685474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547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F645" w14:textId="77777777" w:rsidR="002E1F73" w:rsidRPr="00C403CA" w:rsidRDefault="002E1F73" w:rsidP="00F53DFE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CF57296" w14:textId="64354C00" w:rsidR="00C278E4" w:rsidRPr="00C403CA" w:rsidRDefault="00C278E4" w:rsidP="00523C8E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Pilih tombol Batch untuk memulai proses blending, pilih Recipe yang akan dijalankan dan isi data terkait nama recipe, deskripsi, nama dan kode produk</w:t>
      </w:r>
    </w:p>
    <w:p w14:paraId="3F399CD7" w14:textId="5690F162" w:rsidR="00C278E4" w:rsidRPr="00C403CA" w:rsidRDefault="00C278E4" w:rsidP="00C278E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2042AE5D" w14:textId="77777777" w:rsidR="00C278E4" w:rsidRPr="00C403CA" w:rsidRDefault="000F33E7" w:rsidP="00C278E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2F0AF9" wp14:editId="6CC4A209">
                <wp:simplePos x="0" y="0"/>
                <wp:positionH relativeFrom="column">
                  <wp:posOffset>3153060</wp:posOffset>
                </wp:positionH>
                <wp:positionV relativeFrom="paragraph">
                  <wp:posOffset>1092200</wp:posOffset>
                </wp:positionV>
                <wp:extent cx="420414" cy="262759"/>
                <wp:effectExtent l="19050" t="19050" r="17780" b="234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414" cy="2627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1D83A7F1" id="Rectangle 20" o:spid="_x0000_s1026" style="position:absolute;margin-left:248.25pt;margin-top:86pt;width:33.1pt;height:20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" filled="f" strokecolor="red" strokeweight="2.25pt"/>
            </w:pict>
          </mc:Fallback>
        </mc:AlternateContent>
      </w:r>
      <w:r w:rsidR="00C278E4"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E891A38" wp14:editId="7CBFC65C">
            <wp:extent cx="3717890" cy="214769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6899" cy="214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D97D" w14:textId="77777777" w:rsidR="00C278E4" w:rsidRPr="00C403CA" w:rsidRDefault="00C278E4" w:rsidP="00C278E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48CF50A0" w14:textId="77777777" w:rsidR="00C278E4" w:rsidRPr="00C403CA" w:rsidRDefault="00C278E4" w:rsidP="00C278E4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429A677" wp14:editId="2CE40490">
            <wp:extent cx="3717890" cy="2164994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0982" cy="21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8C41" w14:textId="77777777" w:rsidR="00F53DFE" w:rsidRPr="00C403CA" w:rsidRDefault="0059172A" w:rsidP="00665F2E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Kemudian pilih tombol ini untuk memulai proses pencampuran</w:t>
      </w:r>
    </w:p>
    <w:p w14:paraId="5D395DB9" w14:textId="11891ED6" w:rsidR="0059172A" w:rsidRPr="00C403CA" w:rsidRDefault="0059172A" w:rsidP="0059172A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CCD6050" w14:textId="77777777" w:rsidR="0059172A" w:rsidRPr="00C403CA" w:rsidRDefault="0059172A" w:rsidP="0059172A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FE047" wp14:editId="249BE713">
                <wp:simplePos x="0" y="0"/>
                <wp:positionH relativeFrom="column">
                  <wp:posOffset>3385470</wp:posOffset>
                </wp:positionH>
                <wp:positionV relativeFrom="paragraph">
                  <wp:posOffset>1409065</wp:posOffset>
                </wp:positionV>
                <wp:extent cx="430924" cy="283779"/>
                <wp:effectExtent l="19050" t="19050" r="26670" b="2159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4" cy="2837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1295D46D" id="Rectangle 15" o:spid="_x0000_s1026" style="position:absolute;margin-left:266.55pt;margin-top:110.95pt;width:33.95pt;height:2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BFC913B" wp14:editId="735C494A">
            <wp:extent cx="3705365" cy="2190541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365" cy="21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2A8" w14:textId="77777777" w:rsidR="0059172A" w:rsidRPr="00C403CA" w:rsidRDefault="0059172A" w:rsidP="0059172A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Apabila proses pencampuran telah selesai, pilih tombol ini untuk memposisikan IBC bin pada posisi yang benar seperti gambar di bawah ini</w:t>
      </w:r>
    </w:p>
    <w:p w14:paraId="66A84223" w14:textId="5470B03D" w:rsidR="0059172A" w:rsidRPr="00C403CA" w:rsidRDefault="0059172A" w:rsidP="0059172A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7FB0265F" w14:textId="21B59EBD" w:rsidR="002E1F73" w:rsidRPr="00A11188" w:rsidRDefault="0059172A" w:rsidP="00A11188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749950" wp14:editId="322A6E9A">
                <wp:simplePos x="0" y="0"/>
                <wp:positionH relativeFrom="column">
                  <wp:posOffset>2876156</wp:posOffset>
                </wp:positionH>
                <wp:positionV relativeFrom="paragraph">
                  <wp:posOffset>458930</wp:posOffset>
                </wp:positionV>
                <wp:extent cx="367862" cy="325821"/>
                <wp:effectExtent l="19050" t="19050" r="13335" b="1714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62" cy="3258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04430BE" id="Rectangle 16" o:spid="_x0000_s1026" style="position:absolute;margin-left:226.45pt;margin-top:36.15pt;width:28.95pt;height:25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E1C9F0" wp14:editId="110CB450">
                <wp:simplePos x="0" y="0"/>
                <wp:positionH relativeFrom="column">
                  <wp:posOffset>4374362</wp:posOffset>
                </wp:positionH>
                <wp:positionV relativeFrom="paragraph">
                  <wp:posOffset>464754</wp:posOffset>
                </wp:positionV>
                <wp:extent cx="367862" cy="325821"/>
                <wp:effectExtent l="19050" t="19050" r="13335" b="1714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62" cy="3258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7E263C3" id="Rectangle 18" o:spid="_x0000_s1026" style="position:absolute;margin-left:344.45pt;margin-top:36.6pt;width:28.95pt;height:25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F6E166A" wp14:editId="2D5EA093">
            <wp:extent cx="3705365" cy="2190541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365" cy="21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FEA7" w14:textId="3A3F559C" w:rsidR="00EA4950" w:rsidRPr="00C403CA" w:rsidRDefault="00EA4950" w:rsidP="00EA4950">
      <w:pPr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b/>
          <w:sz w:val="22"/>
          <w:szCs w:val="22"/>
          <w:lang w:val="id-ID"/>
        </w:rPr>
        <w:t xml:space="preserve">Menghentikan Proses </w:t>
      </w:r>
      <w:r w:rsidR="00046259" w:rsidRPr="00C403CA">
        <w:rPr>
          <w:rFonts w:asciiTheme="majorHAnsi" w:hAnsiTheme="majorHAnsi" w:cstheme="majorHAnsi"/>
          <w:b/>
          <w:sz w:val="22"/>
          <w:szCs w:val="22"/>
          <w:lang w:val="id-ID"/>
        </w:rPr>
        <w:t>Blending</w:t>
      </w:r>
    </w:p>
    <w:p w14:paraId="2D7138E7" w14:textId="3F227A46" w:rsidR="008C545B" w:rsidRPr="00E22BDB" w:rsidRDefault="00C278E4" w:rsidP="00E22BDB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Pilih tombol ini untuk m</w:t>
      </w:r>
      <w:r w:rsidR="0059172A" w:rsidRPr="00C403CA">
        <w:rPr>
          <w:rFonts w:asciiTheme="majorHAnsi" w:hAnsiTheme="majorHAnsi" w:cstheme="majorHAnsi"/>
          <w:sz w:val="22"/>
          <w:szCs w:val="22"/>
          <w:lang w:val="id-ID"/>
        </w:rPr>
        <w:t>enurunkan IBC bin hingga ketinggian loading</w:t>
      </w:r>
    </w:p>
    <w:p w14:paraId="6BA0CC4F" w14:textId="2422422B" w:rsidR="008C545B" w:rsidRPr="00C403CA" w:rsidRDefault="00ED7D23" w:rsidP="008C545B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5129BC" wp14:editId="22C67656">
                <wp:simplePos x="0" y="0"/>
                <wp:positionH relativeFrom="column">
                  <wp:posOffset>1772285</wp:posOffset>
                </wp:positionH>
                <wp:positionV relativeFrom="paragraph">
                  <wp:posOffset>657225</wp:posOffset>
                </wp:positionV>
                <wp:extent cx="504825" cy="8382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838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4BD38479" id="Rectangle 11" o:spid="_x0000_s1026" style="position:absolute;margin-left:139.55pt;margin-top:51.75pt;width:39.75pt;height:6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" filled="f" strokecolor="red" strokeweight="1.5pt"/>
            </w:pict>
          </mc:Fallback>
        </mc:AlternateContent>
      </w:r>
      <w:r w:rsidR="0059172A"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242E67E" wp14:editId="3A12688D">
            <wp:extent cx="3058795" cy="1902460"/>
            <wp:effectExtent l="0" t="0" r="8255" b="2540"/>
            <wp:docPr id="6" name="Picture 6" descr="WhatsApp Image 2018-08-21 at 11.00.4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sApp Image 2018-08-21 at 11.00.44 (1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8" t="24359" r="13750" b="1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DF3A" w14:textId="0B0B51D3" w:rsidR="000F33E7" w:rsidRPr="00A11188" w:rsidRDefault="0059172A" w:rsidP="00A11188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Ambil safety key yang ada pada panel, untuk membuka pintu </w:t>
      </w:r>
    </w:p>
    <w:p w14:paraId="0A8E471C" w14:textId="7B56A061" w:rsidR="000F33E7" w:rsidRPr="00A11188" w:rsidRDefault="0059172A" w:rsidP="00A11188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Siapkan pallet truck dan lepaskan IBC bin dari PLB</w:t>
      </w:r>
    </w:p>
    <w:p w14:paraId="41646B16" w14:textId="48AF38EE" w:rsidR="0070791A" w:rsidRPr="00A11188" w:rsidRDefault="0070791A" w:rsidP="00A11188">
      <w:pPr>
        <w:pStyle w:val="ListParagraph"/>
        <w:numPr>
          <w:ilvl w:val="2"/>
          <w:numId w:val="37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Pilih tombol ini untuk mencetak report dari proses pencampuran</w:t>
      </w:r>
    </w:p>
    <w:p w14:paraId="2539D2BC" w14:textId="701F0320" w:rsidR="00B9249A" w:rsidRDefault="0070791A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6BA197" wp14:editId="2F22D96D">
                <wp:simplePos x="0" y="0"/>
                <wp:positionH relativeFrom="column">
                  <wp:posOffset>2262001</wp:posOffset>
                </wp:positionH>
                <wp:positionV relativeFrom="paragraph">
                  <wp:posOffset>1063253</wp:posOffset>
                </wp:positionV>
                <wp:extent cx="430925" cy="325755"/>
                <wp:effectExtent l="19050" t="19050" r="26670" b="1714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5" cy="3257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1B66820" id="Rectangle 22" o:spid="_x0000_s1026" style="position:absolute;margin-left:178.1pt;margin-top:83.7pt;width:33.95pt;height:25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" filled="f" strokecolor="red" strokeweight="2.25pt"/>
            </w:pict>
          </mc:Fallback>
        </mc:AlternateContent>
      </w:r>
      <w:r w:rsidRPr="00C403CA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6FBED95" wp14:editId="69D655CD">
            <wp:extent cx="3717890" cy="2147693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6899" cy="214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C3D4" w14:textId="16DCC33E" w:rsidR="0053560F" w:rsidRDefault="0053560F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E3AEBB4" w14:textId="5436A931" w:rsidR="00883C9E" w:rsidRDefault="00883C9E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005AF37" w14:textId="1B186B38" w:rsidR="00883C9E" w:rsidRDefault="00883C9E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2D60F2D" w14:textId="77777777" w:rsidR="00883C9E" w:rsidRPr="00A11188" w:rsidRDefault="00883C9E" w:rsidP="0053560F">
      <w:pPr>
        <w:pStyle w:val="ListParagraph"/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6563889" w14:textId="5E7BCEC4" w:rsidR="00D43815" w:rsidRPr="00C403CA" w:rsidRDefault="00D43815" w:rsidP="00696B4A">
      <w:pPr>
        <w:pStyle w:val="ListParagraph"/>
        <w:numPr>
          <w:ilvl w:val="1"/>
          <w:numId w:val="37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Pembersihan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Mesin</w:t>
      </w:r>
      <w:proofErr w:type="spellEnd"/>
    </w:p>
    <w:p w14:paraId="09969BAE" w14:textId="1348E5F6" w:rsidR="00883C9E" w:rsidRPr="00883C9E" w:rsidRDefault="00921655" w:rsidP="00883C9E">
      <w:pPr>
        <w:pStyle w:val="ListParagraph"/>
        <w:numPr>
          <w:ilvl w:val="2"/>
          <w:numId w:val="38"/>
        </w:numPr>
        <w:spacing w:line="276" w:lineRule="auto"/>
        <w:ind w:left="1701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C403CA">
        <w:rPr>
          <w:rFonts w:asciiTheme="majorHAnsi" w:hAnsiTheme="majorHAnsi" w:cstheme="majorHAnsi"/>
          <w:sz w:val="22"/>
          <w:szCs w:val="22"/>
          <w:lang w:val="id-ID"/>
        </w:rPr>
        <w:t>Bersihkan</w:t>
      </w:r>
      <w:r w:rsidR="00EA76F1" w:rsidRPr="00C403CA">
        <w:rPr>
          <w:rFonts w:asciiTheme="majorHAnsi" w:hAnsiTheme="majorHAnsi" w:cstheme="majorHAnsi"/>
          <w:sz w:val="22"/>
          <w:szCs w:val="22"/>
          <w:lang w:val="id-ID"/>
        </w:rPr>
        <w:t xml:space="preserve"> permukaan PLB dengan menggunakan </w:t>
      </w:r>
      <w:r w:rsidR="00883C9E">
        <w:rPr>
          <w:rFonts w:asciiTheme="majorHAnsi" w:hAnsiTheme="majorHAnsi" w:cstheme="majorHAnsi"/>
          <w:sz w:val="22"/>
          <w:szCs w:val="22"/>
        </w:rPr>
        <w:t xml:space="preserve">Tissue </w:t>
      </w:r>
      <w:proofErr w:type="spellStart"/>
      <w:r w:rsidR="00883C9E">
        <w:rPr>
          <w:rFonts w:asciiTheme="majorHAnsi" w:hAnsiTheme="majorHAnsi" w:cstheme="majorHAnsi"/>
          <w:sz w:val="22"/>
          <w:szCs w:val="22"/>
        </w:rPr>
        <w:t>bebas</w:t>
      </w:r>
      <w:proofErr w:type="spellEnd"/>
      <w:r w:rsidR="00883C9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883C9E">
        <w:rPr>
          <w:rFonts w:asciiTheme="majorHAnsi" w:hAnsiTheme="majorHAnsi" w:cstheme="majorHAnsi"/>
          <w:sz w:val="22"/>
          <w:szCs w:val="22"/>
        </w:rPr>
        <w:t>serat</w:t>
      </w:r>
      <w:proofErr w:type="spellEnd"/>
      <w:r w:rsidR="00883C9E">
        <w:rPr>
          <w:rFonts w:asciiTheme="majorHAnsi" w:hAnsiTheme="majorHAnsi" w:cstheme="majorHAnsi"/>
          <w:sz w:val="22"/>
          <w:szCs w:val="22"/>
        </w:rPr>
        <w:t xml:space="preserve"> </w:t>
      </w:r>
      <w:r w:rsidR="00EA76F1" w:rsidRPr="00C403CA">
        <w:rPr>
          <w:rFonts w:asciiTheme="majorHAnsi" w:hAnsiTheme="majorHAnsi" w:cstheme="majorHAnsi"/>
          <w:sz w:val="22"/>
          <w:szCs w:val="22"/>
          <w:lang w:val="id-ID"/>
        </w:rPr>
        <w:t>yang dibasahi dengan air</w:t>
      </w:r>
    </w:p>
    <w:p w14:paraId="62A5CC96" w14:textId="71A129BE" w:rsidR="00883C9E" w:rsidRPr="00883C9E" w:rsidRDefault="00883C9E" w:rsidP="00883C9E">
      <w:pPr>
        <w:spacing w:line="276" w:lineRule="auto"/>
        <w:ind w:firstLine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sz w:val="22"/>
          <w:szCs w:val="22"/>
        </w:rPr>
        <w:t xml:space="preserve">  </w:t>
      </w:r>
      <w:r w:rsidRPr="00883C9E">
        <w:rPr>
          <w:rFonts w:asciiTheme="majorHAnsi" w:hAnsiTheme="majorHAnsi" w:cstheme="majorHAnsi"/>
          <w:sz w:val="22"/>
          <w:szCs w:val="22"/>
        </w:rPr>
        <w:t>7.2.2</w:t>
      </w:r>
      <w:r>
        <w:rPr>
          <w:rFonts w:asciiTheme="majorHAnsi" w:hAnsiTheme="majorHAnsi" w:cstheme="majorHAnsi"/>
          <w:sz w:val="22"/>
          <w:szCs w:val="22"/>
        </w:rPr>
        <w:tab/>
        <w:t xml:space="preserve">     </w:t>
      </w:r>
      <w:proofErr w:type="spellStart"/>
      <w:r>
        <w:rPr>
          <w:rFonts w:asciiTheme="majorHAnsi" w:hAnsiTheme="majorHAnsi" w:cstheme="majorHAnsi"/>
          <w:sz w:val="22"/>
          <w:szCs w:val="22"/>
        </w:rPr>
        <w:t>Keringkan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permukaan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PLB </w:t>
      </w:r>
      <w:proofErr w:type="spellStart"/>
      <w:r>
        <w:rPr>
          <w:rFonts w:asciiTheme="majorHAnsi" w:hAnsiTheme="majorHAnsi" w:cstheme="majorHAnsi"/>
          <w:sz w:val="22"/>
          <w:szCs w:val="22"/>
        </w:rPr>
        <w:t>dengan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menggunakan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Tissue </w:t>
      </w:r>
      <w:proofErr w:type="spellStart"/>
      <w:r>
        <w:rPr>
          <w:rFonts w:asciiTheme="majorHAnsi" w:hAnsiTheme="majorHAnsi" w:cstheme="majorHAnsi"/>
          <w:sz w:val="22"/>
          <w:szCs w:val="22"/>
        </w:rPr>
        <w:t>bebas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serat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>
        <w:rPr>
          <w:rFonts w:asciiTheme="majorHAnsi" w:hAnsiTheme="majorHAnsi" w:cstheme="majorHAnsi"/>
          <w:sz w:val="22"/>
          <w:szCs w:val="22"/>
        </w:rPr>
        <w:t>kering</w:t>
      </w:r>
      <w:proofErr w:type="spellEnd"/>
      <w:r>
        <w:rPr>
          <w:rFonts w:asciiTheme="majorHAnsi" w:hAnsiTheme="majorHAnsi" w:cstheme="majorHAnsi"/>
          <w:sz w:val="22"/>
          <w:szCs w:val="22"/>
        </w:rPr>
        <w:t>.</w:t>
      </w:r>
    </w:p>
    <w:p w14:paraId="032E74E7" w14:textId="091430A8" w:rsidR="00883C9E" w:rsidRDefault="00883C9E" w:rsidP="00883C9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669B512E" w14:textId="2583475D" w:rsidR="00883C9E" w:rsidRDefault="00883C9E" w:rsidP="00883C9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385590BB" w14:textId="77777777" w:rsidR="00883C9E" w:rsidRPr="00883C9E" w:rsidRDefault="00883C9E" w:rsidP="00883C9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  <w:sectPr w:rsidR="00883C9E" w:rsidRPr="00883C9E" w:rsidSect="00A11188">
          <w:footerReference w:type="default" r:id="rId18"/>
          <w:pgSz w:w="11909" w:h="16834" w:code="9"/>
          <w:pgMar w:top="992" w:right="930" w:bottom="851" w:left="1304" w:header="1043" w:footer="176" w:gutter="0"/>
          <w:cols w:space="720"/>
          <w:docGrid w:linePitch="272"/>
        </w:sectPr>
      </w:pPr>
    </w:p>
    <w:p w14:paraId="58D3F2D9" w14:textId="77777777" w:rsidR="0053560F" w:rsidRPr="0053560F" w:rsidRDefault="0053560F" w:rsidP="0053560F">
      <w:pPr>
        <w:pStyle w:val="ListParagrap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313916B" w14:textId="3827E1B5" w:rsidR="00B87559" w:rsidRPr="00C403CA" w:rsidRDefault="00883C9E" w:rsidP="00523C8E">
      <w:pPr>
        <w:pStyle w:val="ListParagraph"/>
        <w:numPr>
          <w:ilvl w:val="0"/>
          <w:numId w:val="37"/>
        </w:numPr>
        <w:spacing w:line="276" w:lineRule="auto"/>
        <w:contextualSpacing/>
        <w:rPr>
          <w:rFonts w:asciiTheme="majorHAnsi" w:hAnsiTheme="majorHAnsi" w:cstheme="majorHAnsi"/>
          <w:b/>
          <w:sz w:val="22"/>
          <w:szCs w:val="22"/>
        </w:rPr>
      </w:pPr>
      <w:proofErr w:type="spellStart"/>
      <w:r>
        <w:rPr>
          <w:rFonts w:asciiTheme="majorHAnsi" w:hAnsiTheme="majorHAnsi" w:cstheme="majorHAnsi"/>
          <w:b/>
          <w:sz w:val="22"/>
          <w:szCs w:val="22"/>
        </w:rPr>
        <w:t>D</w:t>
      </w:r>
      <w:r w:rsidR="00B87559" w:rsidRPr="00C403CA">
        <w:rPr>
          <w:rFonts w:asciiTheme="majorHAnsi" w:hAnsiTheme="majorHAnsi" w:cstheme="majorHAnsi"/>
          <w:b/>
          <w:sz w:val="22"/>
          <w:szCs w:val="22"/>
        </w:rPr>
        <w:t>aftar</w:t>
      </w:r>
      <w:proofErr w:type="spellEnd"/>
      <w:r w:rsidR="00B87559"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B87559" w:rsidRPr="00C403CA">
        <w:rPr>
          <w:rFonts w:asciiTheme="majorHAnsi" w:hAnsiTheme="majorHAnsi" w:cstheme="majorHAnsi"/>
          <w:b/>
          <w:sz w:val="22"/>
          <w:szCs w:val="22"/>
        </w:rPr>
        <w:t>Lampiran</w:t>
      </w:r>
      <w:proofErr w:type="spellEnd"/>
    </w:p>
    <w:tbl>
      <w:tblPr>
        <w:tblW w:w="936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000"/>
        <w:gridCol w:w="2745"/>
        <w:gridCol w:w="2992"/>
      </w:tblGrid>
      <w:tr w:rsidR="00B87559" w:rsidRPr="00C403CA" w14:paraId="05D9F45F" w14:textId="77777777" w:rsidTr="00ED01F5">
        <w:tc>
          <w:tcPr>
            <w:tcW w:w="1624" w:type="dxa"/>
            <w:shd w:val="clear" w:color="auto" w:fill="BFBFBF"/>
            <w:vAlign w:val="center"/>
          </w:tcPr>
          <w:p w14:paraId="30BE872B" w14:textId="7193B8FD" w:rsidR="00B87559" w:rsidRPr="00C403CA" w:rsidRDefault="00E22BDB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Lampiran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18545989" w14:textId="7107FEED" w:rsidR="00B87559" w:rsidRPr="00C403CA" w:rsidRDefault="00E22BDB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Kode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745" w:type="dxa"/>
            <w:shd w:val="clear" w:color="auto" w:fill="BFBFBF"/>
          </w:tcPr>
          <w:p w14:paraId="76FB993C" w14:textId="5A8F01C2" w:rsidR="00B87559" w:rsidRPr="00C403CA" w:rsidRDefault="00E22BDB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Judul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992" w:type="dxa"/>
            <w:shd w:val="clear" w:color="auto" w:fill="BFBFBF"/>
          </w:tcPr>
          <w:p w14:paraId="2D32830A" w14:textId="1774E44C" w:rsidR="00B87559" w:rsidRPr="00C403CA" w:rsidRDefault="00E22BDB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B87559" w:rsidRPr="00C403CA" w14:paraId="34BC1F2A" w14:textId="77777777" w:rsidTr="00ED01F5">
        <w:tc>
          <w:tcPr>
            <w:tcW w:w="1624" w:type="dxa"/>
            <w:shd w:val="clear" w:color="auto" w:fill="auto"/>
          </w:tcPr>
          <w:p w14:paraId="15809CE8" w14:textId="77777777" w:rsidR="00B87559" w:rsidRPr="00C403CA" w:rsidRDefault="00B87559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403CA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000" w:type="dxa"/>
            <w:shd w:val="clear" w:color="auto" w:fill="auto"/>
          </w:tcPr>
          <w:p w14:paraId="02103332" w14:textId="77777777" w:rsidR="00B87559" w:rsidRPr="00C403CA" w:rsidRDefault="00B87559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403CA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4288C082" w14:textId="77777777" w:rsidR="00B87559" w:rsidRPr="00C403CA" w:rsidRDefault="00B87559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403CA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992" w:type="dxa"/>
            <w:shd w:val="clear" w:color="auto" w:fill="auto"/>
            <w:vAlign w:val="center"/>
          </w:tcPr>
          <w:p w14:paraId="134E0FAD" w14:textId="77777777" w:rsidR="00B87559" w:rsidRPr="00C403CA" w:rsidRDefault="00B87559" w:rsidP="00ED01F5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403CA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</w:tr>
    </w:tbl>
    <w:p w14:paraId="30045464" w14:textId="77777777" w:rsidR="00B87559" w:rsidRPr="00A11188" w:rsidRDefault="00B87559" w:rsidP="00A11188">
      <w:pPr>
        <w:spacing w:line="276" w:lineRule="auto"/>
        <w:contextualSpacing/>
        <w:rPr>
          <w:rFonts w:asciiTheme="majorHAnsi" w:hAnsiTheme="majorHAnsi" w:cstheme="majorHAnsi"/>
          <w:b/>
          <w:i/>
          <w:sz w:val="22"/>
          <w:szCs w:val="22"/>
        </w:rPr>
      </w:pPr>
    </w:p>
    <w:p w14:paraId="31265AC5" w14:textId="15146C43" w:rsidR="00B87559" w:rsidRPr="00C403CA" w:rsidRDefault="00B87559" w:rsidP="00523C8E">
      <w:pPr>
        <w:pStyle w:val="ListParagraph"/>
        <w:numPr>
          <w:ilvl w:val="0"/>
          <w:numId w:val="37"/>
        </w:numPr>
        <w:spacing w:line="276" w:lineRule="auto"/>
        <w:contextualSpacing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Sejarah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Revisi</w:t>
      </w:r>
      <w:proofErr w:type="spellEnd"/>
      <w:r w:rsidR="00E22BDB">
        <w:rPr>
          <w:rFonts w:asciiTheme="majorHAnsi" w:hAnsiTheme="majorHAnsi" w:cstheme="majorHAnsi"/>
          <w:b/>
          <w:sz w:val="22"/>
          <w:szCs w:val="22"/>
        </w:rPr>
        <w:t xml:space="preserve"> Dan Review </w:t>
      </w:r>
      <w:proofErr w:type="spellStart"/>
      <w:r w:rsidR="00E22BDB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  <w:r w:rsidR="00E22BDB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260"/>
        <w:gridCol w:w="2306"/>
        <w:gridCol w:w="1290"/>
        <w:gridCol w:w="2254"/>
      </w:tblGrid>
      <w:tr w:rsidR="00B87559" w:rsidRPr="00C403CA" w14:paraId="16D1C7AF" w14:textId="77777777" w:rsidTr="00ED01F5">
        <w:tc>
          <w:tcPr>
            <w:tcW w:w="2250" w:type="dxa"/>
            <w:shd w:val="clear" w:color="auto" w:fill="BFBFBF"/>
          </w:tcPr>
          <w:p w14:paraId="2774F443" w14:textId="74105AD4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Kode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shd w:val="clear" w:color="auto" w:fill="BFBFBF"/>
          </w:tcPr>
          <w:p w14:paraId="4CCB66C3" w14:textId="64AB0E2C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06" w:type="dxa"/>
            <w:shd w:val="clear" w:color="auto" w:fill="BFBFBF"/>
          </w:tcPr>
          <w:p w14:paraId="32321810" w14:textId="41277340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90" w:type="dxa"/>
            <w:shd w:val="clear" w:color="auto" w:fill="BFBFBF"/>
          </w:tcPr>
          <w:p w14:paraId="46D1F3C1" w14:textId="6B18B6A5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54" w:type="dxa"/>
            <w:shd w:val="clear" w:color="auto" w:fill="BFBFBF"/>
          </w:tcPr>
          <w:p w14:paraId="7F811A10" w14:textId="5ABCB27E" w:rsidR="00B87559" w:rsidRPr="00C403CA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</w:p>
        </w:tc>
      </w:tr>
      <w:tr w:rsidR="00B87559" w:rsidRPr="00C403CA" w14:paraId="48A301F2" w14:textId="77777777" w:rsidTr="00ED01F5">
        <w:tc>
          <w:tcPr>
            <w:tcW w:w="2250" w:type="dxa"/>
            <w:shd w:val="clear" w:color="auto" w:fill="auto"/>
            <w:vAlign w:val="center"/>
          </w:tcPr>
          <w:p w14:paraId="08E63F66" w14:textId="77777777" w:rsidR="00B87559" w:rsidRPr="00B06D85" w:rsidRDefault="00B87559" w:rsidP="00B8755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I-PR-00-005/00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41ACFB9" w14:textId="77777777" w:rsidR="00B87559" w:rsidRPr="00B06D85" w:rsidRDefault="00B87559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139FB15E" w14:textId="340D8DAD" w:rsidR="00B87559" w:rsidRPr="00B06D85" w:rsidRDefault="00DF2089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06 Agustus 2018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70642FB9" w14:textId="77777777" w:rsidR="00B87559" w:rsidRPr="00B06D85" w:rsidRDefault="00B87559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E87BE79" w14:textId="37D48DAF" w:rsidR="00B87559" w:rsidRPr="00B06D85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B06D85">
              <w:rPr>
                <w:rFonts w:asciiTheme="majorHAnsi" w:hAnsiTheme="majorHAnsi" w:cstheme="majorHAnsi"/>
              </w:rPr>
              <w:t>Dokumen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06D85">
              <w:rPr>
                <w:rFonts w:asciiTheme="majorHAnsi" w:hAnsiTheme="majorHAnsi" w:cstheme="majorHAnsi"/>
              </w:rPr>
              <w:t>Baru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DF2089" w:rsidRPr="00C403CA" w14:paraId="65F7267E" w14:textId="77777777" w:rsidTr="00ED01F5">
        <w:tc>
          <w:tcPr>
            <w:tcW w:w="2250" w:type="dxa"/>
            <w:shd w:val="clear" w:color="auto" w:fill="auto"/>
            <w:vAlign w:val="center"/>
          </w:tcPr>
          <w:p w14:paraId="66C05EED" w14:textId="1007CA3C" w:rsidR="00DF2089" w:rsidRPr="00B06D85" w:rsidRDefault="00DF2089" w:rsidP="00B8755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I-PR-00-005/01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D06AA4C" w14:textId="352B055D" w:rsidR="00DF2089" w:rsidRPr="00B06D85" w:rsidRDefault="00DF2089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01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3C01DA6" w14:textId="1B74ECB2" w:rsidR="00DF2089" w:rsidRPr="00B06D85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B06D85">
              <w:rPr>
                <w:rFonts w:asciiTheme="majorHAnsi" w:hAnsiTheme="majorHAnsi" w:cstheme="majorHAnsi"/>
              </w:rPr>
              <w:t>21 SEP 2020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7C3E1C7A" w14:textId="4DD925B4" w:rsidR="007B033C" w:rsidRPr="00B06D85" w:rsidRDefault="007B033C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 w14:paraId="75D776D8" w14:textId="397154D2" w:rsidR="00DF2089" w:rsidRPr="00B06D85" w:rsidRDefault="00E22BDB" w:rsidP="00ED01F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B06D85">
              <w:rPr>
                <w:rFonts w:asciiTheme="majorHAnsi" w:hAnsiTheme="majorHAnsi" w:cstheme="majorHAnsi"/>
              </w:rPr>
              <w:t>Perubahan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06D85">
              <w:rPr>
                <w:rFonts w:asciiTheme="majorHAnsi" w:hAnsiTheme="majorHAnsi" w:cstheme="majorHAnsi"/>
              </w:rPr>
              <w:t>pada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Format </w:t>
            </w:r>
            <w:proofErr w:type="spellStart"/>
            <w:r w:rsidRPr="00B06D85">
              <w:rPr>
                <w:rFonts w:asciiTheme="majorHAnsi" w:hAnsiTheme="majorHAnsi" w:cstheme="majorHAnsi"/>
              </w:rPr>
              <w:t>Dokumen</w:t>
            </w:r>
            <w:proofErr w:type="spellEnd"/>
            <w:r w:rsidRPr="00B06D85"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6852F112" w14:textId="77777777" w:rsidR="00B87559" w:rsidRPr="00A11188" w:rsidRDefault="00B87559" w:rsidP="00A11188">
      <w:pPr>
        <w:spacing w:line="276" w:lineRule="auto"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50F72DE8" w14:textId="1BD2BB2F" w:rsidR="00B87559" w:rsidRPr="00C403CA" w:rsidRDefault="00B87559" w:rsidP="00523C8E">
      <w:pPr>
        <w:pStyle w:val="ListParagraph"/>
        <w:numPr>
          <w:ilvl w:val="0"/>
          <w:numId w:val="37"/>
        </w:numPr>
        <w:spacing w:line="276" w:lineRule="auto"/>
        <w:contextualSpacing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Daftar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C403C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03CA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72E04533" w14:textId="77777777" w:rsidR="00E22BDB" w:rsidRDefault="00E22BDB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>
        <w:rPr>
          <w:rFonts w:asciiTheme="majorHAnsi" w:hAnsiTheme="majorHAnsi" w:cstheme="majorHAnsi"/>
          <w:i/>
          <w:sz w:val="22"/>
          <w:szCs w:val="22"/>
        </w:rPr>
        <w:t xml:space="preserve"> </w:t>
      </w:r>
      <w:r w:rsidRPr="00801987">
        <w:rPr>
          <w:rFonts w:ascii="Calibri" w:hAnsi="Calibri" w:cs="Calibri"/>
          <w:sz w:val="23"/>
          <w:szCs w:val="23"/>
        </w:rPr>
        <w:t xml:space="preserve">Asli:  </w:t>
      </w:r>
      <w:r w:rsidRPr="00801987">
        <w:rPr>
          <w:rFonts w:ascii="Calibri" w:eastAsia="Arial" w:hAnsi="Calibri" w:cs="Calibri"/>
          <w:sz w:val="23"/>
          <w:szCs w:val="23"/>
        </w:rPr>
        <w:t>S</w:t>
      </w:r>
      <w:r>
        <w:rPr>
          <w:rFonts w:ascii="Calibri" w:eastAsia="Arial" w:hAnsi="Calibri" w:cs="Calibri"/>
          <w:sz w:val="23"/>
          <w:szCs w:val="23"/>
        </w:rPr>
        <w:t>SDR</w:t>
      </w:r>
      <w:r w:rsidRPr="00801987">
        <w:rPr>
          <w:rFonts w:ascii="Calibri" w:eastAsia="Arial" w:hAnsi="Calibri" w:cs="Calibri"/>
          <w:sz w:val="23"/>
          <w:szCs w:val="23"/>
        </w:rPr>
        <w:t xml:space="preserve"> </w:t>
      </w:r>
    </w:p>
    <w:p w14:paraId="20CBB0A3" w14:textId="77777777" w:rsidR="00E22BDB" w:rsidRPr="00801987" w:rsidRDefault="00E22BDB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 w:rsidRPr="00801987">
        <w:rPr>
          <w:rFonts w:ascii="Calibri" w:eastAsia="Arial" w:hAnsi="Calibri" w:cs="Calibri"/>
          <w:sz w:val="23"/>
          <w:szCs w:val="23"/>
        </w:rPr>
        <w:t>Controlled Copy:</w:t>
      </w:r>
    </w:p>
    <w:p w14:paraId="4144217A" w14:textId="3EA8A9C7" w:rsidR="00E22BDB" w:rsidRPr="00801987" w:rsidRDefault="00E22BDB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 w:rsidRPr="00801987">
        <w:rPr>
          <w:rFonts w:ascii="Calibri" w:hAnsi="Calibri" w:cs="Calibri"/>
          <w:sz w:val="23"/>
          <w:szCs w:val="23"/>
        </w:rPr>
        <w:t xml:space="preserve">1.  </w:t>
      </w:r>
      <w:r w:rsidR="00A11188">
        <w:rPr>
          <w:rFonts w:ascii="Calibri" w:hAnsi="Calibri" w:cs="Calibri"/>
          <w:sz w:val="23"/>
          <w:szCs w:val="23"/>
        </w:rPr>
        <w:t>AMF1</w:t>
      </w:r>
    </w:p>
    <w:p w14:paraId="6DC50B00" w14:textId="51027A41" w:rsidR="00E22BDB" w:rsidRPr="00801987" w:rsidRDefault="00E22BDB" w:rsidP="00E22BDB">
      <w:pPr>
        <w:spacing w:after="60"/>
        <w:ind w:left="426"/>
        <w:rPr>
          <w:rFonts w:ascii="Calibri" w:eastAsia="Arial" w:hAnsi="Calibri" w:cs="Calibri"/>
          <w:sz w:val="23"/>
          <w:szCs w:val="23"/>
        </w:rPr>
      </w:pPr>
      <w:r w:rsidRPr="00801987">
        <w:rPr>
          <w:rFonts w:ascii="Calibri" w:eastAsia="Arial" w:hAnsi="Calibri" w:cs="Calibri"/>
          <w:sz w:val="23"/>
          <w:szCs w:val="23"/>
        </w:rPr>
        <w:t xml:space="preserve">2.  </w:t>
      </w:r>
      <w:r>
        <w:rPr>
          <w:rFonts w:ascii="Calibri" w:eastAsia="Arial" w:hAnsi="Calibri" w:cs="Calibri"/>
          <w:sz w:val="23"/>
          <w:szCs w:val="23"/>
        </w:rPr>
        <w:t>S</w:t>
      </w:r>
      <w:r w:rsidR="00A11188">
        <w:rPr>
          <w:rFonts w:ascii="Calibri" w:eastAsia="Arial" w:hAnsi="Calibri" w:cs="Calibri"/>
          <w:sz w:val="23"/>
          <w:szCs w:val="23"/>
        </w:rPr>
        <w:t>SSP</w:t>
      </w:r>
    </w:p>
    <w:p w14:paraId="00B2E26D" w14:textId="3B43FC5B" w:rsidR="00C341BB" w:rsidRPr="00C403CA" w:rsidRDefault="00C341BB" w:rsidP="00B87559">
      <w:pPr>
        <w:pStyle w:val="ListParagraph"/>
        <w:spacing w:line="276" w:lineRule="auto"/>
        <w:ind w:left="306"/>
        <w:contextualSpacing/>
        <w:rPr>
          <w:rFonts w:asciiTheme="majorHAnsi" w:hAnsiTheme="majorHAnsi" w:cstheme="majorHAnsi"/>
          <w:i/>
          <w:sz w:val="22"/>
          <w:szCs w:val="22"/>
        </w:rPr>
      </w:pPr>
    </w:p>
    <w:sectPr w:rsidR="00C341BB" w:rsidRPr="00C403CA" w:rsidSect="0053560F">
      <w:headerReference w:type="default" r:id="rId19"/>
      <w:pgSz w:w="11909" w:h="16834" w:code="9"/>
      <w:pgMar w:top="992" w:right="930" w:bottom="851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3F1F0" w14:textId="77777777" w:rsidR="00F74673" w:rsidRDefault="00F74673">
      <w:r>
        <w:separator/>
      </w:r>
    </w:p>
  </w:endnote>
  <w:endnote w:type="continuationSeparator" w:id="0">
    <w:p w14:paraId="31423B0D" w14:textId="77777777" w:rsidR="00F74673" w:rsidRDefault="00F74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charset w:val="00"/>
    <w:family w:val="roman"/>
    <w:pitch w:val="default"/>
  </w:font>
  <w:font w:name="BoschSans-Regular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5" w:type="dxa"/>
      <w:tblInd w:w="-234" w:type="dxa"/>
      <w:tblLayout w:type="fixed"/>
      <w:tblLook w:val="0000" w:firstRow="0" w:lastRow="0" w:firstColumn="0" w:lastColumn="0" w:noHBand="0" w:noVBand="0"/>
    </w:tblPr>
    <w:tblGrid>
      <w:gridCol w:w="1303"/>
      <w:gridCol w:w="433"/>
      <w:gridCol w:w="436"/>
      <w:gridCol w:w="289"/>
      <w:gridCol w:w="724"/>
      <w:gridCol w:w="289"/>
      <w:gridCol w:w="436"/>
      <w:gridCol w:w="434"/>
      <w:gridCol w:w="434"/>
      <w:gridCol w:w="434"/>
      <w:gridCol w:w="6"/>
      <w:gridCol w:w="1304"/>
      <w:gridCol w:w="434"/>
      <w:gridCol w:w="436"/>
      <w:gridCol w:w="289"/>
      <w:gridCol w:w="724"/>
      <w:gridCol w:w="289"/>
      <w:gridCol w:w="436"/>
      <w:gridCol w:w="434"/>
      <w:gridCol w:w="434"/>
      <w:gridCol w:w="437"/>
    </w:tblGrid>
    <w:tr w:rsidR="00C403CA" w:rsidRPr="0009458C" w14:paraId="042EE75A" w14:textId="77777777" w:rsidTr="007D4813">
      <w:trPr>
        <w:trHeight w:val="1581"/>
      </w:trPr>
      <w:tc>
        <w:tcPr>
          <w:tcW w:w="5218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CF3C2C" w14:textId="77777777" w:rsidR="00C403CA" w:rsidRDefault="00C403CA" w:rsidP="00C403CA">
          <w:pPr>
            <w:ind w:hanging="247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52444B62" w14:textId="708EE40E" w:rsidR="00C403CA" w:rsidRPr="009A265A" w:rsidRDefault="00883C9E" w:rsidP="00C403CA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MP</w:t>
          </w:r>
        </w:p>
        <w:p w14:paraId="210CE1EB" w14:textId="77777777" w:rsidR="00C403CA" w:rsidRPr="009A265A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lang w:val="pt-BR"/>
            </w:rPr>
          </w:pPr>
        </w:p>
        <w:p w14:paraId="0643BCC1" w14:textId="77777777" w:rsidR="00C403CA" w:rsidRPr="0009458C" w:rsidRDefault="00C403CA" w:rsidP="00C403CA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FACFD6B" w14:textId="77777777" w:rsidR="00C403CA" w:rsidRPr="0009458C" w:rsidRDefault="00C403CA" w:rsidP="00C403CA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5A82F2BF" w14:textId="77777777" w:rsidR="00C403CA" w:rsidRPr="0009458C" w:rsidRDefault="00C403CA" w:rsidP="00C403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CA77368" w14:textId="77777777" w:rsidR="00C403CA" w:rsidRPr="0009458C" w:rsidRDefault="00C403CA" w:rsidP="00C403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1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F035DCE" w14:textId="77777777" w:rsidR="00C403CA" w:rsidRPr="00777A65" w:rsidRDefault="00C403CA" w:rsidP="00C403CA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6F329FF2" w14:textId="77777777" w:rsidR="00C403CA" w:rsidRPr="008639F5" w:rsidRDefault="00C403CA" w:rsidP="00C403CA">
          <w:pPr>
            <w:pStyle w:val="Footer"/>
            <w:snapToGrid w:val="0"/>
            <w:jc w:val="center"/>
            <w:rPr>
              <w:rFonts w:ascii="Calibri" w:hAnsi="Calibri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</w:rPr>
            <w:t>MP</w:t>
          </w:r>
          <w:r>
            <w:rPr>
              <w:rFonts w:ascii="Calibri" w:hAnsi="Calibri" w:cs="Calibri"/>
              <w:b/>
              <w:bCs/>
              <w:iCs/>
            </w:rPr>
            <w:t>M</w:t>
          </w:r>
        </w:p>
      </w:tc>
    </w:tr>
    <w:tr w:rsidR="00C403CA" w:rsidRPr="0009458C" w14:paraId="57C59AD1" w14:textId="77777777" w:rsidTr="007D4813">
      <w:trPr>
        <w:trHeight w:val="221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E127B" w14:textId="77777777" w:rsidR="00C403CA" w:rsidRPr="00AB5F83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Nama</w:t>
          </w:r>
        </w:p>
      </w:tc>
      <w:tc>
        <w:tcPr>
          <w:tcW w:w="3915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7C7C7A9" w14:textId="0E9FABFF" w:rsidR="00C403CA" w:rsidRPr="00777A65" w:rsidRDefault="00C403CA" w:rsidP="00883C9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>
            <w:rPr>
              <w:rFonts w:ascii="Calibri" w:hAnsi="Calibri" w:cs="Calibri"/>
              <w:b/>
              <w:lang w:val="en-GB"/>
            </w:rPr>
            <w:t>apt.</w:t>
          </w:r>
          <w:r w:rsidR="00883C9E">
            <w:rPr>
              <w:rFonts w:ascii="Calibri" w:hAnsi="Calibri" w:cs="Calibri"/>
              <w:b/>
              <w:lang w:val="en-GB"/>
            </w:rPr>
            <w:t xml:space="preserve"> </w:t>
          </w:r>
          <w:proofErr w:type="spellStart"/>
          <w:r w:rsidR="00883C9E">
            <w:rPr>
              <w:rFonts w:ascii="Calibri" w:hAnsi="Calibri" w:cs="Calibri"/>
              <w:b/>
              <w:lang w:val="en-GB"/>
            </w:rPr>
            <w:t>Angga</w:t>
          </w:r>
          <w:proofErr w:type="spellEnd"/>
          <w:r w:rsidR="00883C9E">
            <w:rPr>
              <w:rFonts w:ascii="Calibri" w:hAnsi="Calibri" w:cs="Calibri"/>
              <w:b/>
              <w:lang w:val="en-GB"/>
            </w:rPr>
            <w:t xml:space="preserve"> </w:t>
          </w:r>
          <w:proofErr w:type="spellStart"/>
          <w:r w:rsidR="00883C9E">
            <w:rPr>
              <w:rFonts w:ascii="Calibri" w:hAnsi="Calibri" w:cs="Calibri"/>
              <w:b/>
              <w:lang w:val="en-GB"/>
            </w:rPr>
            <w:t>Saenagri</w:t>
          </w:r>
          <w:proofErr w:type="spellEnd"/>
          <w:r w:rsidR="00883C9E">
            <w:rPr>
              <w:rFonts w:ascii="Calibri" w:hAnsi="Calibri" w:cs="Calibri"/>
              <w:b/>
              <w:lang w:val="en-GB"/>
            </w:rPr>
            <w:t xml:space="preserve">, </w:t>
          </w:r>
          <w:proofErr w:type="spellStart"/>
          <w:r w:rsidR="00883C9E">
            <w:rPr>
              <w:rFonts w:ascii="Calibri" w:hAnsi="Calibri" w:cs="Calibri"/>
              <w:b/>
              <w:lang w:val="en-GB"/>
            </w:rPr>
            <w:t>S.Farm</w:t>
          </w:r>
          <w:proofErr w:type="spellEnd"/>
        </w:p>
      </w:tc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43631A" w14:textId="77777777" w:rsidR="00C403CA" w:rsidRPr="00777A65" w:rsidRDefault="00C403CA" w:rsidP="00C403CA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777A65">
            <w:rPr>
              <w:rFonts w:ascii="Calibri" w:hAnsi="Calibri" w:cs="Arial"/>
              <w:b/>
              <w:bCs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lang w:val="pt-BR"/>
            </w:rPr>
            <w:t xml:space="preserve"> </w:t>
          </w:r>
        </w:p>
      </w:tc>
      <w:tc>
        <w:tcPr>
          <w:tcW w:w="391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3DCBF0" w14:textId="77777777" w:rsidR="00C403CA" w:rsidRPr="00777A65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777A65">
            <w:rPr>
              <w:rFonts w:ascii="Calibri" w:hAnsi="Calibri" w:cs="Arial"/>
              <w:b/>
              <w:lang w:val="pt-BR"/>
            </w:rPr>
            <w:t>apt. Yanyan Solehuddin, S.Si., M.Farm. Ind</w:t>
          </w:r>
        </w:p>
      </w:tc>
    </w:tr>
    <w:tr w:rsidR="00C403CA" w:rsidRPr="0009458C" w14:paraId="75AB2F79" w14:textId="77777777" w:rsidTr="007D4813">
      <w:trPr>
        <w:trHeight w:val="76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D11B97" w14:textId="77777777" w:rsidR="00C403CA" w:rsidRPr="00AB5F83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1C5DA0" w14:textId="77777777" w:rsidR="00C403CA" w:rsidRPr="00B303ED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0A0EF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C6ADA8D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4F1204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672DF2B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E86BE8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8083B6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49D48E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6C13BD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1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3E36CB" w14:textId="77777777" w:rsidR="00C403CA" w:rsidRPr="00AB5F83" w:rsidRDefault="00C403CA" w:rsidP="00C403CA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8CA6A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09EE9F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E140063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F9966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8CCA2C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34FE4E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CEE25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18EC5E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308D58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C403CA" w:rsidRPr="0009458C" w14:paraId="53384C95" w14:textId="77777777" w:rsidTr="007D4813">
      <w:trPr>
        <w:trHeight w:val="76"/>
      </w:trPr>
      <w:tc>
        <w:tcPr>
          <w:tcW w:w="1303" w:type="dxa"/>
          <w:tcBorders>
            <w:top w:val="single" w:sz="4" w:space="0" w:color="auto"/>
          </w:tcBorders>
          <w:shd w:val="clear" w:color="auto" w:fill="auto"/>
        </w:tcPr>
        <w:p w14:paraId="4349323D" w14:textId="77777777" w:rsidR="00C403CA" w:rsidRPr="00AB5F83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A191C9C" w14:textId="77777777" w:rsidR="00C403CA" w:rsidRPr="00B303ED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606B6D54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144E157F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</w:tcBorders>
          <w:shd w:val="clear" w:color="auto" w:fill="auto"/>
        </w:tcPr>
        <w:p w14:paraId="129B64C8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6E76169C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434E433A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C75D8EB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00F88D6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F014EF0" w14:textId="77777777" w:rsidR="00C403CA" w:rsidRPr="0009458C" w:rsidRDefault="00C403CA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10" w:type="dxa"/>
          <w:gridSpan w:val="2"/>
          <w:tcBorders>
            <w:top w:val="single" w:sz="4" w:space="0" w:color="auto"/>
          </w:tcBorders>
          <w:shd w:val="clear" w:color="auto" w:fill="auto"/>
        </w:tcPr>
        <w:p w14:paraId="603E14D1" w14:textId="77777777" w:rsidR="00C403CA" w:rsidRPr="00AB5F83" w:rsidRDefault="00C403CA" w:rsidP="00C403CA">
          <w:pPr>
            <w:pStyle w:val="Footer"/>
            <w:snapToGrid w:val="0"/>
            <w:rPr>
              <w:rFonts w:ascii="Calibri" w:hAnsi="Calibri" w:cs="Arial"/>
              <w:b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8B188A4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5DD3D8F0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23365577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</w:tcBorders>
          <w:shd w:val="clear" w:color="auto" w:fill="auto"/>
        </w:tcPr>
        <w:p w14:paraId="76798DBE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303FB839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178B2279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FB64589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1E9680D9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</w:tcBorders>
          <w:shd w:val="clear" w:color="auto" w:fill="auto"/>
        </w:tcPr>
        <w:p w14:paraId="0ED9C3C6" w14:textId="77777777" w:rsidR="00C403CA" w:rsidRPr="00B303ED" w:rsidRDefault="00C403CA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969D9D1" w14:textId="77777777" w:rsidR="00C403CA" w:rsidRDefault="00C40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225" w:type="dxa"/>
      <w:jc w:val="right"/>
      <w:tblLayout w:type="fixed"/>
      <w:tblLook w:val="04A0" w:firstRow="1" w:lastRow="0" w:firstColumn="1" w:lastColumn="0" w:noHBand="0" w:noVBand="1"/>
    </w:tblPr>
    <w:tblGrid>
      <w:gridCol w:w="922"/>
      <w:gridCol w:w="153"/>
      <w:gridCol w:w="770"/>
      <w:gridCol w:w="305"/>
      <w:gridCol w:w="617"/>
      <w:gridCol w:w="458"/>
    </w:tblGrid>
    <w:tr w:rsidR="0053560F" w14:paraId="0FA0BAE4" w14:textId="77777777" w:rsidTr="00F8176D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B27300" w14:textId="77777777" w:rsidR="0053560F" w:rsidRDefault="0053560F" w:rsidP="0053560F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 w:eastAsia="en-US"/>
            </w:rPr>
          </w:pPr>
          <w:bookmarkStart w:id="1" w:name="_Hlk144275850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F2CB1A" w14:textId="77777777" w:rsidR="0053560F" w:rsidRDefault="0053560F" w:rsidP="0053560F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6660EA" w14:textId="77777777" w:rsidR="0053560F" w:rsidRDefault="0053560F" w:rsidP="0053560F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53560F" w14:paraId="30040743" w14:textId="77777777" w:rsidTr="00F8176D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42E740D" w14:textId="77777777" w:rsidR="0053560F" w:rsidRDefault="0053560F" w:rsidP="0053560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2526EB8B" w14:textId="77777777" w:rsidR="0053560F" w:rsidRDefault="0053560F" w:rsidP="0053560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6126FEA6" w14:textId="77777777" w:rsidR="0053560F" w:rsidRDefault="0053560F" w:rsidP="0053560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bookmarkEnd w:id="1"/>
    </w:tr>
  </w:tbl>
  <w:p w14:paraId="0656FEFC" w14:textId="77777777" w:rsidR="00A11188" w:rsidRDefault="00A11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43DCBB" w14:textId="77777777" w:rsidR="00F74673" w:rsidRDefault="00F74673">
      <w:r>
        <w:separator/>
      </w:r>
    </w:p>
  </w:footnote>
  <w:footnote w:type="continuationSeparator" w:id="0">
    <w:p w14:paraId="723860EC" w14:textId="77777777" w:rsidR="00F74673" w:rsidRDefault="00F74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C403CA" w14:paraId="71D0DB88" w14:textId="77777777" w:rsidTr="007D4813">
      <w:trPr>
        <w:trHeight w:val="419"/>
      </w:trPr>
      <w:tc>
        <w:tcPr>
          <w:tcW w:w="2268" w:type="dxa"/>
          <w:vMerge w:val="restart"/>
        </w:tcPr>
        <w:p w14:paraId="36DA4B3E" w14:textId="77777777" w:rsidR="00C403CA" w:rsidRPr="00752A73" w:rsidRDefault="00C403CA" w:rsidP="00C403C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21D6216" wp14:editId="4C48B6EA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0692C4E" w14:textId="77777777" w:rsidR="00C403CA" w:rsidRPr="00A11188" w:rsidRDefault="00C403CA" w:rsidP="00C403CA">
          <w:pPr>
            <w:jc w:val="center"/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INSTRUKSI KERJA 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  <w:t>PENGOPERASIAN</w:t>
          </w:r>
        </w:p>
        <w:p w14:paraId="6F85660F" w14:textId="1DD57F6F" w:rsidR="00C403CA" w:rsidRPr="000754D5" w:rsidRDefault="00C403CA" w:rsidP="00C403CA">
          <w:pPr>
            <w:jc w:val="center"/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</w:rPr>
            <w:t>MESIN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 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</w:rPr>
            <w:t>IBC BLENDER-PLB</w:t>
          </w:r>
        </w:p>
      </w:tc>
      <w:tc>
        <w:tcPr>
          <w:tcW w:w="1843" w:type="dxa"/>
          <w:vAlign w:val="center"/>
        </w:tcPr>
        <w:p w14:paraId="6BA933CD" w14:textId="77777777" w:rsidR="00C403CA" w:rsidRPr="0084602F" w:rsidRDefault="00C403CA" w:rsidP="00C403CA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55351E1B" w14:textId="3FEE0E3E" w:rsidR="00C403CA" w:rsidRPr="00A11188" w:rsidRDefault="00C403CA" w:rsidP="00C403CA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="005F15E4">
            <w:rPr>
              <w:rFonts w:ascii="Calibri" w:hAnsi="Calibri" w:cs="Calibri"/>
              <w:bCs/>
              <w:noProof/>
              <w:lang w:val="id-ID"/>
            </w:rPr>
            <w:t>3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A11188">
            <w:rPr>
              <w:rFonts w:ascii="Calibri" w:hAnsi="Calibri" w:cs="Calibri"/>
              <w:bCs/>
            </w:rPr>
            <w:t>6</w:t>
          </w:r>
        </w:p>
      </w:tc>
    </w:tr>
    <w:tr w:rsidR="00C403CA" w14:paraId="0B98D826" w14:textId="77777777" w:rsidTr="007D4813">
      <w:trPr>
        <w:trHeight w:val="411"/>
      </w:trPr>
      <w:tc>
        <w:tcPr>
          <w:tcW w:w="2268" w:type="dxa"/>
          <w:vMerge/>
        </w:tcPr>
        <w:p w14:paraId="7482D58E" w14:textId="77777777" w:rsidR="00C403CA" w:rsidRPr="00752A73" w:rsidRDefault="00C403CA" w:rsidP="00C403C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5A47B12E" w14:textId="77777777" w:rsidR="00C403CA" w:rsidRPr="00752A73" w:rsidRDefault="00C403CA" w:rsidP="00C403C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0B6510A6" w14:textId="77777777" w:rsidR="00C403CA" w:rsidRPr="0084602F" w:rsidRDefault="00C403CA" w:rsidP="00C403C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3F3C691A" w14:textId="174E9207" w:rsidR="00C403CA" w:rsidRPr="0084602F" w:rsidRDefault="00C403CA" w:rsidP="00C403CA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0-005/01</w:t>
          </w:r>
        </w:p>
      </w:tc>
    </w:tr>
    <w:tr w:rsidR="00C403CA" w14:paraId="452C5DF5" w14:textId="77777777" w:rsidTr="007D4813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1A8EB25" w14:textId="77777777" w:rsidR="00C403CA" w:rsidRPr="00752A73" w:rsidRDefault="00C403CA" w:rsidP="00C403C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851ACE7" w14:textId="77777777" w:rsidR="00C403CA" w:rsidRPr="00752A73" w:rsidRDefault="00C403CA" w:rsidP="00C403C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062F82F" w14:textId="77777777" w:rsidR="00C403CA" w:rsidRPr="0084602F" w:rsidRDefault="00C403CA" w:rsidP="00C403CA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6FD7CEFB" w14:textId="77777777" w:rsidR="00C403CA" w:rsidRPr="0084602F" w:rsidRDefault="00C403CA" w:rsidP="00C403CA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7927BAA" w14:textId="77777777" w:rsidR="00D913EA" w:rsidRDefault="00D91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379"/>
      <w:gridCol w:w="1843"/>
    </w:tblGrid>
    <w:tr w:rsidR="00A11188" w14:paraId="7A8D02C5" w14:textId="77777777" w:rsidTr="007D4813">
      <w:trPr>
        <w:trHeight w:val="1400"/>
      </w:trPr>
      <w:tc>
        <w:tcPr>
          <w:tcW w:w="2268" w:type="dxa"/>
        </w:tcPr>
        <w:p w14:paraId="5B74CCFC" w14:textId="77777777" w:rsidR="00A11188" w:rsidRPr="00752A73" w:rsidRDefault="00A11188" w:rsidP="00A11188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EB04132" wp14:editId="1AC1D7EF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83" name="Picture 8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Align w:val="center"/>
        </w:tcPr>
        <w:p w14:paraId="2CA1B691" w14:textId="77777777" w:rsidR="00A11188" w:rsidRPr="00A11188" w:rsidRDefault="00A11188" w:rsidP="00A11188">
          <w:pPr>
            <w:jc w:val="center"/>
            <w:rPr>
              <w:rFonts w:asciiTheme="majorHAnsi" w:hAnsiTheme="majorHAnsi" w:cstheme="majorHAnsi"/>
              <w:b/>
              <w:sz w:val="22"/>
              <w:szCs w:val="22"/>
              <w:lang w:val="en-ID"/>
            </w:rPr>
          </w:pPr>
          <w:r w:rsidRPr="00A11188"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  <w:t xml:space="preserve">INSTRUKSI KERJA </w:t>
          </w:r>
          <w:r w:rsidRPr="00A11188">
            <w:rPr>
              <w:rFonts w:asciiTheme="majorHAnsi" w:hAnsiTheme="majorHAnsi" w:cstheme="majorHAnsi"/>
              <w:b/>
              <w:sz w:val="22"/>
              <w:szCs w:val="22"/>
              <w:lang w:val="en-ID"/>
            </w:rPr>
            <w:t>PENGOPERASIAN</w:t>
          </w:r>
        </w:p>
        <w:p w14:paraId="2AE8C54D" w14:textId="52E5A51A" w:rsidR="00A11188" w:rsidRPr="00A11188" w:rsidRDefault="00A11188" w:rsidP="00A11188">
          <w:pPr>
            <w:jc w:val="center"/>
            <w:rPr>
              <w:rFonts w:asciiTheme="majorHAnsi" w:hAnsiTheme="majorHAnsi" w:cstheme="majorHAnsi"/>
              <w:b/>
            </w:rPr>
          </w:pPr>
          <w:r w:rsidRPr="00A11188">
            <w:rPr>
              <w:rFonts w:asciiTheme="majorHAnsi" w:hAnsiTheme="majorHAnsi" w:cstheme="majorHAnsi"/>
              <w:b/>
              <w:sz w:val="22"/>
              <w:szCs w:val="22"/>
            </w:rPr>
            <w:t>MESIN</w:t>
          </w:r>
          <w:r w:rsidRPr="00A11188"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  <w:t xml:space="preserve"> </w:t>
          </w:r>
          <w:r w:rsidRPr="00A11188">
            <w:rPr>
              <w:rFonts w:asciiTheme="majorHAnsi" w:hAnsiTheme="majorHAnsi" w:cstheme="majorHAnsi"/>
              <w:b/>
              <w:sz w:val="22"/>
              <w:szCs w:val="22"/>
            </w:rPr>
            <w:t>IBC BLENDER-PLB</w:t>
          </w:r>
        </w:p>
      </w:tc>
      <w:tc>
        <w:tcPr>
          <w:tcW w:w="1843" w:type="dxa"/>
        </w:tcPr>
        <w:p w14:paraId="3EE5E813" w14:textId="77777777" w:rsidR="00A11188" w:rsidRPr="002A6F32" w:rsidRDefault="00A11188" w:rsidP="00A11188">
          <w:pPr>
            <w:spacing w:line="276" w:lineRule="auto"/>
            <w:rPr>
              <w:rFonts w:ascii="Calibri" w:hAnsi="Calibri" w:cs="Calibri"/>
              <w:b/>
              <w:bCs/>
            </w:rPr>
          </w:pPr>
          <w:proofErr w:type="spellStart"/>
          <w:r w:rsidRPr="002A6F32">
            <w:rPr>
              <w:rFonts w:ascii="Calibri" w:hAnsi="Calibri" w:cs="Calibri"/>
              <w:b/>
              <w:bCs/>
            </w:rPr>
            <w:t>Kode</w:t>
          </w:r>
          <w:proofErr w:type="spellEnd"/>
          <w:r w:rsidRPr="002A6F32">
            <w:rPr>
              <w:rFonts w:ascii="Calibri" w:hAnsi="Calibri" w:cs="Calibri"/>
              <w:b/>
              <w:bCs/>
            </w:rPr>
            <w:t xml:space="preserve"> </w:t>
          </w:r>
          <w:proofErr w:type="spellStart"/>
          <w:proofErr w:type="gramStart"/>
          <w:r w:rsidRPr="002A6F32">
            <w:rPr>
              <w:rFonts w:ascii="Calibri" w:hAnsi="Calibri" w:cs="Calibri"/>
              <w:b/>
              <w:bCs/>
            </w:rPr>
            <w:t>dokumen</w:t>
          </w:r>
          <w:proofErr w:type="spellEnd"/>
          <w:r w:rsidRPr="002A6F32">
            <w:rPr>
              <w:rFonts w:ascii="Calibri" w:hAnsi="Calibri" w:cs="Calibri"/>
              <w:b/>
              <w:bCs/>
            </w:rPr>
            <w:t xml:space="preserve"> :</w:t>
          </w:r>
          <w:proofErr w:type="gramEnd"/>
        </w:p>
        <w:p w14:paraId="1504F739" w14:textId="726F1AB1" w:rsidR="00A11188" w:rsidRPr="0029661D" w:rsidRDefault="00A11188" w:rsidP="00A11188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0-005</w:t>
          </w:r>
          <w:r w:rsidRPr="0084602F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</w:tbl>
  <w:p w14:paraId="118A86C0" w14:textId="77777777" w:rsidR="00A11188" w:rsidRDefault="00A111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24.75pt;height:18.75pt;visibility:visible" o:bullet="t">
        <v:imagedata r:id="rId1" o:title=""/>
      </v:shape>
    </w:pict>
  </w:numPicBullet>
  <w:abstractNum w:abstractNumId="0" w15:restartNumberingAfterBreak="0">
    <w:nsid w:val="02D025BB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324441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0A055E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A0223BE"/>
    <w:multiLevelType w:val="hybridMultilevel"/>
    <w:tmpl w:val="B11C2058"/>
    <w:lvl w:ilvl="0" w:tplc="F5B83A40">
      <w:start w:val="1"/>
      <w:numFmt w:val="upperRoman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BE0A64E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2C9A614C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3C1927"/>
    <w:multiLevelType w:val="hybridMultilevel"/>
    <w:tmpl w:val="3754FE44"/>
    <w:lvl w:ilvl="0" w:tplc="DBE0A64E">
      <w:numFmt w:val="bullet"/>
      <w:lvlText w:val="-"/>
      <w:lvlJc w:val="left"/>
      <w:pPr>
        <w:ind w:left="7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5" w15:restartNumberingAfterBreak="0">
    <w:nsid w:val="0CF13C47"/>
    <w:multiLevelType w:val="multilevel"/>
    <w:tmpl w:val="5764F9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EB44A2B"/>
    <w:multiLevelType w:val="multilevel"/>
    <w:tmpl w:val="790E87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C25CF7"/>
    <w:multiLevelType w:val="hybridMultilevel"/>
    <w:tmpl w:val="7774F800"/>
    <w:lvl w:ilvl="0" w:tplc="DBE0A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12687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>
      <w:start w:val="1"/>
      <w:numFmt w:val="decimal"/>
      <w:lvlText w:val="%4."/>
      <w:lvlJc w:val="left"/>
      <w:pPr>
        <w:ind w:left="4320" w:hanging="360"/>
      </w:pPr>
    </w:lvl>
    <w:lvl w:ilvl="4" w:tplc="04210019">
      <w:start w:val="1"/>
      <w:numFmt w:val="lowerLetter"/>
      <w:lvlText w:val="%5."/>
      <w:lvlJc w:val="left"/>
      <w:pPr>
        <w:ind w:left="5040" w:hanging="360"/>
      </w:pPr>
    </w:lvl>
    <w:lvl w:ilvl="5" w:tplc="0421001B">
      <w:start w:val="1"/>
      <w:numFmt w:val="lowerRoman"/>
      <w:lvlText w:val="%6."/>
      <w:lvlJc w:val="right"/>
      <w:pPr>
        <w:ind w:left="5760" w:hanging="180"/>
      </w:pPr>
    </w:lvl>
    <w:lvl w:ilvl="6" w:tplc="0421000F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198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1B1244"/>
    <w:multiLevelType w:val="hybridMultilevel"/>
    <w:tmpl w:val="FFBC8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84ACB"/>
    <w:multiLevelType w:val="hybridMultilevel"/>
    <w:tmpl w:val="4440C9D0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D942796C">
      <w:start w:val="1"/>
      <w:numFmt w:val="lowerLetter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D11A9"/>
    <w:multiLevelType w:val="hybridMultilevel"/>
    <w:tmpl w:val="006C6E56"/>
    <w:lvl w:ilvl="0" w:tplc="56CC425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E0C24"/>
    <w:multiLevelType w:val="hybridMultilevel"/>
    <w:tmpl w:val="E724046E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27BED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86B5097"/>
    <w:multiLevelType w:val="hybridMultilevel"/>
    <w:tmpl w:val="E5A4730A"/>
    <w:lvl w:ilvl="0" w:tplc="04210019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82E66"/>
    <w:multiLevelType w:val="hybridMultilevel"/>
    <w:tmpl w:val="6BF27D2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EB33784"/>
    <w:multiLevelType w:val="hybridMultilevel"/>
    <w:tmpl w:val="F7ECA23E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0" w15:restartNumberingAfterBreak="0">
    <w:nsid w:val="47A65ED9"/>
    <w:multiLevelType w:val="hybridMultilevel"/>
    <w:tmpl w:val="AB289A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A201AF"/>
    <w:multiLevelType w:val="hybridMultilevel"/>
    <w:tmpl w:val="770A59BC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2" w15:restartNumberingAfterBreak="0">
    <w:nsid w:val="4B0B19FE"/>
    <w:multiLevelType w:val="hybridMultilevel"/>
    <w:tmpl w:val="CF0A4B94"/>
    <w:lvl w:ilvl="0" w:tplc="0421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3" w15:restartNumberingAfterBreak="0">
    <w:nsid w:val="4CD1429A"/>
    <w:multiLevelType w:val="hybridMultilevel"/>
    <w:tmpl w:val="5E267314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4DFD26B9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087071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616AB3"/>
    <w:multiLevelType w:val="hybridMultilevel"/>
    <w:tmpl w:val="58C60D8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3EE1BBF"/>
    <w:multiLevelType w:val="hybridMultilevel"/>
    <w:tmpl w:val="41A8191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C47DE9"/>
    <w:multiLevelType w:val="multilevel"/>
    <w:tmpl w:val="6C9E542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29" w15:restartNumberingAfterBreak="0">
    <w:nsid w:val="580918F9"/>
    <w:multiLevelType w:val="hybridMultilevel"/>
    <w:tmpl w:val="8482F4E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263FB5"/>
    <w:multiLevelType w:val="hybridMultilevel"/>
    <w:tmpl w:val="981C1A7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E093BCD"/>
    <w:multiLevelType w:val="multilevel"/>
    <w:tmpl w:val="6B287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0F442AC"/>
    <w:multiLevelType w:val="multilevel"/>
    <w:tmpl w:val="70528C8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7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34228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7" w15:restartNumberingAfterBreak="0">
    <w:nsid w:val="7B926895"/>
    <w:multiLevelType w:val="hybridMultilevel"/>
    <w:tmpl w:val="AE16F6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5"/>
  </w:num>
  <w:num w:numId="2">
    <w:abstractNumId w:val="36"/>
  </w:num>
  <w:num w:numId="3">
    <w:abstractNumId w:val="30"/>
  </w:num>
  <w:num w:numId="4">
    <w:abstractNumId w:val="23"/>
  </w:num>
  <w:num w:numId="5">
    <w:abstractNumId w:val="7"/>
  </w:num>
  <w:num w:numId="6">
    <w:abstractNumId w:val="18"/>
  </w:num>
  <w:num w:numId="7">
    <w:abstractNumId w:val="34"/>
  </w:num>
  <w:num w:numId="8">
    <w:abstractNumId w:val="13"/>
  </w:num>
  <w:num w:numId="9">
    <w:abstractNumId w:val="24"/>
  </w:num>
  <w:num w:numId="10">
    <w:abstractNumId w:val="3"/>
  </w:num>
  <w:num w:numId="11">
    <w:abstractNumId w:val="11"/>
  </w:num>
  <w:num w:numId="12">
    <w:abstractNumId w:val="4"/>
  </w:num>
  <w:num w:numId="13">
    <w:abstractNumId w:val="17"/>
  </w:num>
  <w:num w:numId="14">
    <w:abstractNumId w:val="27"/>
  </w:num>
  <w:num w:numId="15">
    <w:abstractNumId w:val="8"/>
  </w:num>
  <w:num w:numId="16">
    <w:abstractNumId w:val="22"/>
  </w:num>
  <w:num w:numId="17">
    <w:abstractNumId w:val="20"/>
  </w:num>
  <w:num w:numId="18">
    <w:abstractNumId w:val="29"/>
  </w:num>
  <w:num w:numId="19">
    <w:abstractNumId w:val="37"/>
  </w:num>
  <w:num w:numId="20">
    <w:abstractNumId w:val="26"/>
  </w:num>
  <w:num w:numId="21">
    <w:abstractNumId w:val="25"/>
  </w:num>
  <w:num w:numId="22">
    <w:abstractNumId w:val="10"/>
  </w:num>
  <w:num w:numId="23">
    <w:abstractNumId w:val="14"/>
  </w:num>
  <w:num w:numId="24">
    <w:abstractNumId w:val="2"/>
  </w:num>
  <w:num w:numId="25">
    <w:abstractNumId w:val="19"/>
  </w:num>
  <w:num w:numId="26">
    <w:abstractNumId w:val="12"/>
  </w:num>
  <w:num w:numId="27">
    <w:abstractNumId w:val="16"/>
  </w:num>
  <w:num w:numId="28">
    <w:abstractNumId w:val="32"/>
  </w:num>
  <w:num w:numId="29">
    <w:abstractNumId w:val="0"/>
  </w:num>
  <w:num w:numId="30">
    <w:abstractNumId w:val="1"/>
  </w:num>
  <w:num w:numId="31">
    <w:abstractNumId w:val="6"/>
  </w:num>
  <w:num w:numId="32">
    <w:abstractNumId w:val="31"/>
  </w:num>
  <w:num w:numId="33">
    <w:abstractNumId w:val="21"/>
  </w:num>
  <w:num w:numId="34">
    <w:abstractNumId w:val="5"/>
  </w:num>
  <w:num w:numId="35">
    <w:abstractNumId w:val="9"/>
  </w:num>
  <w:num w:numId="36">
    <w:abstractNumId w:val="15"/>
  </w:num>
  <w:num w:numId="37">
    <w:abstractNumId w:val="33"/>
  </w:num>
  <w:num w:numId="38">
    <w:abstractNumId w:val="2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2A03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6259"/>
    <w:rsid w:val="00047A1A"/>
    <w:rsid w:val="00052F5A"/>
    <w:rsid w:val="00054B64"/>
    <w:rsid w:val="00055494"/>
    <w:rsid w:val="00056889"/>
    <w:rsid w:val="00057102"/>
    <w:rsid w:val="0006346D"/>
    <w:rsid w:val="000636AF"/>
    <w:rsid w:val="00064347"/>
    <w:rsid w:val="00072064"/>
    <w:rsid w:val="0007685E"/>
    <w:rsid w:val="00082767"/>
    <w:rsid w:val="000851F3"/>
    <w:rsid w:val="000877B5"/>
    <w:rsid w:val="0009029C"/>
    <w:rsid w:val="000902EB"/>
    <w:rsid w:val="00091273"/>
    <w:rsid w:val="00094796"/>
    <w:rsid w:val="00094A5C"/>
    <w:rsid w:val="0009637E"/>
    <w:rsid w:val="000970FE"/>
    <w:rsid w:val="000A05EA"/>
    <w:rsid w:val="000A2026"/>
    <w:rsid w:val="000A207D"/>
    <w:rsid w:val="000A22E8"/>
    <w:rsid w:val="000A3550"/>
    <w:rsid w:val="000A62C8"/>
    <w:rsid w:val="000B2710"/>
    <w:rsid w:val="000B28F2"/>
    <w:rsid w:val="000C3672"/>
    <w:rsid w:val="000C496A"/>
    <w:rsid w:val="000C5C47"/>
    <w:rsid w:val="000C77A9"/>
    <w:rsid w:val="000C7D00"/>
    <w:rsid w:val="000D1651"/>
    <w:rsid w:val="000D1BBA"/>
    <w:rsid w:val="000D309D"/>
    <w:rsid w:val="000E0ECF"/>
    <w:rsid w:val="000E1DCE"/>
    <w:rsid w:val="000E28E0"/>
    <w:rsid w:val="000E3818"/>
    <w:rsid w:val="000E3BB2"/>
    <w:rsid w:val="000F254B"/>
    <w:rsid w:val="000F32CB"/>
    <w:rsid w:val="000F33E7"/>
    <w:rsid w:val="000F65E6"/>
    <w:rsid w:val="000F67A2"/>
    <w:rsid w:val="000F6D44"/>
    <w:rsid w:val="001012BE"/>
    <w:rsid w:val="0010339F"/>
    <w:rsid w:val="0010525D"/>
    <w:rsid w:val="00105499"/>
    <w:rsid w:val="00107ACD"/>
    <w:rsid w:val="00111389"/>
    <w:rsid w:val="001115CC"/>
    <w:rsid w:val="0011467B"/>
    <w:rsid w:val="001161C9"/>
    <w:rsid w:val="00116FD1"/>
    <w:rsid w:val="001173C3"/>
    <w:rsid w:val="0012482E"/>
    <w:rsid w:val="00125126"/>
    <w:rsid w:val="00130DB1"/>
    <w:rsid w:val="00130F02"/>
    <w:rsid w:val="00131232"/>
    <w:rsid w:val="001331BE"/>
    <w:rsid w:val="00133841"/>
    <w:rsid w:val="001407D0"/>
    <w:rsid w:val="00140BD0"/>
    <w:rsid w:val="0014326D"/>
    <w:rsid w:val="0014449B"/>
    <w:rsid w:val="001452A6"/>
    <w:rsid w:val="00146E3D"/>
    <w:rsid w:val="00151E18"/>
    <w:rsid w:val="00152588"/>
    <w:rsid w:val="00152BC9"/>
    <w:rsid w:val="00157961"/>
    <w:rsid w:val="00163752"/>
    <w:rsid w:val="001653A8"/>
    <w:rsid w:val="0016578F"/>
    <w:rsid w:val="0016788A"/>
    <w:rsid w:val="00170986"/>
    <w:rsid w:val="00172CFD"/>
    <w:rsid w:val="00175570"/>
    <w:rsid w:val="00177C66"/>
    <w:rsid w:val="001804A2"/>
    <w:rsid w:val="0018117A"/>
    <w:rsid w:val="0018594D"/>
    <w:rsid w:val="00187808"/>
    <w:rsid w:val="00191843"/>
    <w:rsid w:val="00191CE0"/>
    <w:rsid w:val="00195293"/>
    <w:rsid w:val="00196AA9"/>
    <w:rsid w:val="001A1B0D"/>
    <w:rsid w:val="001A3250"/>
    <w:rsid w:val="001A7C8D"/>
    <w:rsid w:val="001A7CFB"/>
    <w:rsid w:val="001B1CA9"/>
    <w:rsid w:val="001B21DE"/>
    <w:rsid w:val="001B2E45"/>
    <w:rsid w:val="001B544B"/>
    <w:rsid w:val="001B716D"/>
    <w:rsid w:val="001C3D1F"/>
    <w:rsid w:val="001C7831"/>
    <w:rsid w:val="001D212E"/>
    <w:rsid w:val="001D28AD"/>
    <w:rsid w:val="001D3DCE"/>
    <w:rsid w:val="001E1D18"/>
    <w:rsid w:val="001E2CA9"/>
    <w:rsid w:val="001E3D6E"/>
    <w:rsid w:val="001E5A42"/>
    <w:rsid w:val="001F0300"/>
    <w:rsid w:val="001F450D"/>
    <w:rsid w:val="001F5EAB"/>
    <w:rsid w:val="00206855"/>
    <w:rsid w:val="0020717D"/>
    <w:rsid w:val="00210FAC"/>
    <w:rsid w:val="00213309"/>
    <w:rsid w:val="00213FFB"/>
    <w:rsid w:val="00214035"/>
    <w:rsid w:val="00214C4D"/>
    <w:rsid w:val="00221657"/>
    <w:rsid w:val="002252E7"/>
    <w:rsid w:val="00225AE5"/>
    <w:rsid w:val="0023168C"/>
    <w:rsid w:val="00231757"/>
    <w:rsid w:val="0023187C"/>
    <w:rsid w:val="00232157"/>
    <w:rsid w:val="00233C93"/>
    <w:rsid w:val="002401FE"/>
    <w:rsid w:val="0024080D"/>
    <w:rsid w:val="0024150F"/>
    <w:rsid w:val="002430CE"/>
    <w:rsid w:val="00243FC5"/>
    <w:rsid w:val="0024678A"/>
    <w:rsid w:val="00246FB3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4C9"/>
    <w:rsid w:val="00267ADB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5A3B"/>
    <w:rsid w:val="002A339A"/>
    <w:rsid w:val="002A3806"/>
    <w:rsid w:val="002A493B"/>
    <w:rsid w:val="002A5424"/>
    <w:rsid w:val="002B4DFF"/>
    <w:rsid w:val="002B5767"/>
    <w:rsid w:val="002B623D"/>
    <w:rsid w:val="002B7398"/>
    <w:rsid w:val="002B7403"/>
    <w:rsid w:val="002C0863"/>
    <w:rsid w:val="002C2D9E"/>
    <w:rsid w:val="002D7FDD"/>
    <w:rsid w:val="002E1F73"/>
    <w:rsid w:val="002E459C"/>
    <w:rsid w:val="002F0DA8"/>
    <w:rsid w:val="002F1556"/>
    <w:rsid w:val="002F5104"/>
    <w:rsid w:val="002F7E05"/>
    <w:rsid w:val="00302C12"/>
    <w:rsid w:val="00305431"/>
    <w:rsid w:val="00311201"/>
    <w:rsid w:val="003235C3"/>
    <w:rsid w:val="00323B93"/>
    <w:rsid w:val="003246CE"/>
    <w:rsid w:val="00326851"/>
    <w:rsid w:val="00327765"/>
    <w:rsid w:val="00327BA5"/>
    <w:rsid w:val="00330657"/>
    <w:rsid w:val="00336595"/>
    <w:rsid w:val="00341ADF"/>
    <w:rsid w:val="00344417"/>
    <w:rsid w:val="00345333"/>
    <w:rsid w:val="003459A2"/>
    <w:rsid w:val="003466CB"/>
    <w:rsid w:val="00354105"/>
    <w:rsid w:val="0035526E"/>
    <w:rsid w:val="003562DF"/>
    <w:rsid w:val="00360BCE"/>
    <w:rsid w:val="00365FA3"/>
    <w:rsid w:val="003661F2"/>
    <w:rsid w:val="003667F7"/>
    <w:rsid w:val="00373317"/>
    <w:rsid w:val="00375049"/>
    <w:rsid w:val="00382EAC"/>
    <w:rsid w:val="003833FA"/>
    <w:rsid w:val="00385526"/>
    <w:rsid w:val="003857CE"/>
    <w:rsid w:val="00385EF0"/>
    <w:rsid w:val="00386338"/>
    <w:rsid w:val="00390A25"/>
    <w:rsid w:val="00390B91"/>
    <w:rsid w:val="0039387F"/>
    <w:rsid w:val="00394E1E"/>
    <w:rsid w:val="00395ADE"/>
    <w:rsid w:val="00395F9A"/>
    <w:rsid w:val="003A1102"/>
    <w:rsid w:val="003A36F8"/>
    <w:rsid w:val="003A40BD"/>
    <w:rsid w:val="003A7E96"/>
    <w:rsid w:val="003B0214"/>
    <w:rsid w:val="003B1274"/>
    <w:rsid w:val="003B19F8"/>
    <w:rsid w:val="003B2F75"/>
    <w:rsid w:val="003B33F8"/>
    <w:rsid w:val="003B5720"/>
    <w:rsid w:val="003C62BA"/>
    <w:rsid w:val="003D0729"/>
    <w:rsid w:val="003D0CD2"/>
    <w:rsid w:val="003D388A"/>
    <w:rsid w:val="003D3B20"/>
    <w:rsid w:val="003D712A"/>
    <w:rsid w:val="003D7D4D"/>
    <w:rsid w:val="003E0426"/>
    <w:rsid w:val="003E276C"/>
    <w:rsid w:val="003E2F52"/>
    <w:rsid w:val="003E7CCD"/>
    <w:rsid w:val="003F08EB"/>
    <w:rsid w:val="003F409E"/>
    <w:rsid w:val="003F52BE"/>
    <w:rsid w:val="003F5F3F"/>
    <w:rsid w:val="003F633C"/>
    <w:rsid w:val="003F7443"/>
    <w:rsid w:val="004000F6"/>
    <w:rsid w:val="00402440"/>
    <w:rsid w:val="004115C5"/>
    <w:rsid w:val="00416374"/>
    <w:rsid w:val="00417715"/>
    <w:rsid w:val="00424C99"/>
    <w:rsid w:val="004251AB"/>
    <w:rsid w:val="0043699B"/>
    <w:rsid w:val="00441CA1"/>
    <w:rsid w:val="00443C7C"/>
    <w:rsid w:val="00443DF2"/>
    <w:rsid w:val="0044644D"/>
    <w:rsid w:val="00451AB8"/>
    <w:rsid w:val="00451E9E"/>
    <w:rsid w:val="004527B9"/>
    <w:rsid w:val="00452A48"/>
    <w:rsid w:val="00452EE9"/>
    <w:rsid w:val="0045316A"/>
    <w:rsid w:val="0045496E"/>
    <w:rsid w:val="004550AB"/>
    <w:rsid w:val="0045570F"/>
    <w:rsid w:val="00456388"/>
    <w:rsid w:val="00456F49"/>
    <w:rsid w:val="0046198C"/>
    <w:rsid w:val="00463A87"/>
    <w:rsid w:val="0046505C"/>
    <w:rsid w:val="00465C4C"/>
    <w:rsid w:val="00466737"/>
    <w:rsid w:val="004669B7"/>
    <w:rsid w:val="004748A2"/>
    <w:rsid w:val="00480FF1"/>
    <w:rsid w:val="00481C2C"/>
    <w:rsid w:val="0048225D"/>
    <w:rsid w:val="0048680F"/>
    <w:rsid w:val="0049116B"/>
    <w:rsid w:val="00494F75"/>
    <w:rsid w:val="00497235"/>
    <w:rsid w:val="00497939"/>
    <w:rsid w:val="004A23E3"/>
    <w:rsid w:val="004A3464"/>
    <w:rsid w:val="004A3BC0"/>
    <w:rsid w:val="004A7357"/>
    <w:rsid w:val="004B3422"/>
    <w:rsid w:val="004B45D3"/>
    <w:rsid w:val="004B4A54"/>
    <w:rsid w:val="004B5F93"/>
    <w:rsid w:val="004B66BA"/>
    <w:rsid w:val="004C3D49"/>
    <w:rsid w:val="004D0A85"/>
    <w:rsid w:val="004D1ACA"/>
    <w:rsid w:val="004D1E96"/>
    <w:rsid w:val="004D652D"/>
    <w:rsid w:val="004E298E"/>
    <w:rsid w:val="004F5F23"/>
    <w:rsid w:val="004F601C"/>
    <w:rsid w:val="0050123A"/>
    <w:rsid w:val="00502353"/>
    <w:rsid w:val="005037F1"/>
    <w:rsid w:val="005062EE"/>
    <w:rsid w:val="00510997"/>
    <w:rsid w:val="00511D4F"/>
    <w:rsid w:val="00512C9F"/>
    <w:rsid w:val="005179A4"/>
    <w:rsid w:val="0052044A"/>
    <w:rsid w:val="00521FFC"/>
    <w:rsid w:val="00523642"/>
    <w:rsid w:val="00523C8E"/>
    <w:rsid w:val="00525297"/>
    <w:rsid w:val="0053560F"/>
    <w:rsid w:val="00535AC2"/>
    <w:rsid w:val="00535EA7"/>
    <w:rsid w:val="00542590"/>
    <w:rsid w:val="005503AF"/>
    <w:rsid w:val="00550A2B"/>
    <w:rsid w:val="0055623D"/>
    <w:rsid w:val="005635FD"/>
    <w:rsid w:val="0056455E"/>
    <w:rsid w:val="00564887"/>
    <w:rsid w:val="00571222"/>
    <w:rsid w:val="005725F1"/>
    <w:rsid w:val="00572C94"/>
    <w:rsid w:val="00572E88"/>
    <w:rsid w:val="0057635B"/>
    <w:rsid w:val="00577219"/>
    <w:rsid w:val="00584ECC"/>
    <w:rsid w:val="0059056E"/>
    <w:rsid w:val="005914BE"/>
    <w:rsid w:val="0059172A"/>
    <w:rsid w:val="00595F76"/>
    <w:rsid w:val="00596C97"/>
    <w:rsid w:val="00596EB8"/>
    <w:rsid w:val="005A4874"/>
    <w:rsid w:val="005B0E8D"/>
    <w:rsid w:val="005B137E"/>
    <w:rsid w:val="005B17F5"/>
    <w:rsid w:val="005B379E"/>
    <w:rsid w:val="005B4AD8"/>
    <w:rsid w:val="005B638A"/>
    <w:rsid w:val="005C2196"/>
    <w:rsid w:val="005C514C"/>
    <w:rsid w:val="005C6C62"/>
    <w:rsid w:val="005D24F8"/>
    <w:rsid w:val="005D6119"/>
    <w:rsid w:val="005D682C"/>
    <w:rsid w:val="005E6388"/>
    <w:rsid w:val="005E71BA"/>
    <w:rsid w:val="005F15E4"/>
    <w:rsid w:val="005F19F1"/>
    <w:rsid w:val="00601D75"/>
    <w:rsid w:val="0060232E"/>
    <w:rsid w:val="0060319A"/>
    <w:rsid w:val="0060690D"/>
    <w:rsid w:val="006074E5"/>
    <w:rsid w:val="00611E37"/>
    <w:rsid w:val="00612CEF"/>
    <w:rsid w:val="006153A5"/>
    <w:rsid w:val="00616420"/>
    <w:rsid w:val="006170B7"/>
    <w:rsid w:val="006200A5"/>
    <w:rsid w:val="00622909"/>
    <w:rsid w:val="0062655C"/>
    <w:rsid w:val="0062785B"/>
    <w:rsid w:val="006310BB"/>
    <w:rsid w:val="00631602"/>
    <w:rsid w:val="00633250"/>
    <w:rsid w:val="006334FF"/>
    <w:rsid w:val="00633D9D"/>
    <w:rsid w:val="00633FC9"/>
    <w:rsid w:val="00634790"/>
    <w:rsid w:val="0063657B"/>
    <w:rsid w:val="00640100"/>
    <w:rsid w:val="00640267"/>
    <w:rsid w:val="006407C1"/>
    <w:rsid w:val="00641ECA"/>
    <w:rsid w:val="0064222B"/>
    <w:rsid w:val="00651EDC"/>
    <w:rsid w:val="00652E9C"/>
    <w:rsid w:val="0065556C"/>
    <w:rsid w:val="00655E6F"/>
    <w:rsid w:val="006572E4"/>
    <w:rsid w:val="00657F46"/>
    <w:rsid w:val="00660265"/>
    <w:rsid w:val="00665F2E"/>
    <w:rsid w:val="00667425"/>
    <w:rsid w:val="00670D5E"/>
    <w:rsid w:val="006715A2"/>
    <w:rsid w:val="00671E56"/>
    <w:rsid w:val="00674E79"/>
    <w:rsid w:val="00675D29"/>
    <w:rsid w:val="00682A7A"/>
    <w:rsid w:val="00691B99"/>
    <w:rsid w:val="00691F93"/>
    <w:rsid w:val="0069549D"/>
    <w:rsid w:val="00695C87"/>
    <w:rsid w:val="00696B4A"/>
    <w:rsid w:val="006A0519"/>
    <w:rsid w:val="006A124D"/>
    <w:rsid w:val="006A7C95"/>
    <w:rsid w:val="006B1132"/>
    <w:rsid w:val="006B14CF"/>
    <w:rsid w:val="006B1D1A"/>
    <w:rsid w:val="006B1F6A"/>
    <w:rsid w:val="006B3256"/>
    <w:rsid w:val="006B37AC"/>
    <w:rsid w:val="006C0288"/>
    <w:rsid w:val="006C42C3"/>
    <w:rsid w:val="006C5345"/>
    <w:rsid w:val="006C6F32"/>
    <w:rsid w:val="006D1327"/>
    <w:rsid w:val="006D149F"/>
    <w:rsid w:val="006D218B"/>
    <w:rsid w:val="006D306B"/>
    <w:rsid w:val="006D6969"/>
    <w:rsid w:val="006E5745"/>
    <w:rsid w:val="006F049A"/>
    <w:rsid w:val="006F372E"/>
    <w:rsid w:val="0070051F"/>
    <w:rsid w:val="00700566"/>
    <w:rsid w:val="00701F2D"/>
    <w:rsid w:val="0070243D"/>
    <w:rsid w:val="00702A4D"/>
    <w:rsid w:val="007076DC"/>
    <w:rsid w:val="0070791A"/>
    <w:rsid w:val="00707C73"/>
    <w:rsid w:val="007149BE"/>
    <w:rsid w:val="00716B09"/>
    <w:rsid w:val="00717EFF"/>
    <w:rsid w:val="00720C2A"/>
    <w:rsid w:val="007211CE"/>
    <w:rsid w:val="007251A6"/>
    <w:rsid w:val="0072636F"/>
    <w:rsid w:val="0072737A"/>
    <w:rsid w:val="0072789C"/>
    <w:rsid w:val="00730880"/>
    <w:rsid w:val="00732C60"/>
    <w:rsid w:val="00733F74"/>
    <w:rsid w:val="00734919"/>
    <w:rsid w:val="00736425"/>
    <w:rsid w:val="007367F1"/>
    <w:rsid w:val="00737DA9"/>
    <w:rsid w:val="007414FE"/>
    <w:rsid w:val="00741FFD"/>
    <w:rsid w:val="00745B5F"/>
    <w:rsid w:val="007500EF"/>
    <w:rsid w:val="00750F34"/>
    <w:rsid w:val="00751C8F"/>
    <w:rsid w:val="007552B1"/>
    <w:rsid w:val="007567E5"/>
    <w:rsid w:val="00761035"/>
    <w:rsid w:val="007637FF"/>
    <w:rsid w:val="00764EEB"/>
    <w:rsid w:val="00765045"/>
    <w:rsid w:val="0076669D"/>
    <w:rsid w:val="00770951"/>
    <w:rsid w:val="007730F3"/>
    <w:rsid w:val="00776A7A"/>
    <w:rsid w:val="00783B1F"/>
    <w:rsid w:val="0078683A"/>
    <w:rsid w:val="00790C86"/>
    <w:rsid w:val="007916E5"/>
    <w:rsid w:val="00791B55"/>
    <w:rsid w:val="00794C0D"/>
    <w:rsid w:val="00794D99"/>
    <w:rsid w:val="00796BD2"/>
    <w:rsid w:val="007A0617"/>
    <w:rsid w:val="007A3EED"/>
    <w:rsid w:val="007A4730"/>
    <w:rsid w:val="007A515A"/>
    <w:rsid w:val="007A62DF"/>
    <w:rsid w:val="007A6783"/>
    <w:rsid w:val="007B033C"/>
    <w:rsid w:val="007B09E2"/>
    <w:rsid w:val="007B1E31"/>
    <w:rsid w:val="007B4572"/>
    <w:rsid w:val="007B50CA"/>
    <w:rsid w:val="007B5F83"/>
    <w:rsid w:val="007B7E3F"/>
    <w:rsid w:val="007C099D"/>
    <w:rsid w:val="007C511F"/>
    <w:rsid w:val="007D6BBE"/>
    <w:rsid w:val="007D7B57"/>
    <w:rsid w:val="007E2603"/>
    <w:rsid w:val="007E52D6"/>
    <w:rsid w:val="007E5401"/>
    <w:rsid w:val="007E6065"/>
    <w:rsid w:val="007F03B9"/>
    <w:rsid w:val="007F1B9B"/>
    <w:rsid w:val="007F234B"/>
    <w:rsid w:val="007F2807"/>
    <w:rsid w:val="007F39B5"/>
    <w:rsid w:val="00802008"/>
    <w:rsid w:val="00802839"/>
    <w:rsid w:val="00812D5A"/>
    <w:rsid w:val="0081353E"/>
    <w:rsid w:val="00817872"/>
    <w:rsid w:val="008178E1"/>
    <w:rsid w:val="00825408"/>
    <w:rsid w:val="008261A8"/>
    <w:rsid w:val="00826FAE"/>
    <w:rsid w:val="00827AAB"/>
    <w:rsid w:val="00833419"/>
    <w:rsid w:val="00833C19"/>
    <w:rsid w:val="00840638"/>
    <w:rsid w:val="00842786"/>
    <w:rsid w:val="0084405A"/>
    <w:rsid w:val="00847755"/>
    <w:rsid w:val="008503A9"/>
    <w:rsid w:val="00851D0B"/>
    <w:rsid w:val="00853933"/>
    <w:rsid w:val="00853A09"/>
    <w:rsid w:val="00853F8D"/>
    <w:rsid w:val="008576CE"/>
    <w:rsid w:val="00857A4A"/>
    <w:rsid w:val="00860553"/>
    <w:rsid w:val="008606A4"/>
    <w:rsid w:val="00860ACD"/>
    <w:rsid w:val="00870307"/>
    <w:rsid w:val="00871EAC"/>
    <w:rsid w:val="00881D3F"/>
    <w:rsid w:val="00883C9E"/>
    <w:rsid w:val="00885F56"/>
    <w:rsid w:val="008871E2"/>
    <w:rsid w:val="008907E0"/>
    <w:rsid w:val="00894308"/>
    <w:rsid w:val="008A023A"/>
    <w:rsid w:val="008A2017"/>
    <w:rsid w:val="008A28DC"/>
    <w:rsid w:val="008A54DE"/>
    <w:rsid w:val="008A569D"/>
    <w:rsid w:val="008A64CB"/>
    <w:rsid w:val="008A6C76"/>
    <w:rsid w:val="008A7009"/>
    <w:rsid w:val="008A7048"/>
    <w:rsid w:val="008B528E"/>
    <w:rsid w:val="008B7208"/>
    <w:rsid w:val="008B79DA"/>
    <w:rsid w:val="008C0EC5"/>
    <w:rsid w:val="008C203C"/>
    <w:rsid w:val="008C545B"/>
    <w:rsid w:val="008C570B"/>
    <w:rsid w:val="008D24EC"/>
    <w:rsid w:val="008D3DC8"/>
    <w:rsid w:val="008D57B0"/>
    <w:rsid w:val="008E0993"/>
    <w:rsid w:val="008E2A9D"/>
    <w:rsid w:val="008E565A"/>
    <w:rsid w:val="008E5CED"/>
    <w:rsid w:val="008E71AF"/>
    <w:rsid w:val="008E72BA"/>
    <w:rsid w:val="008F1CE8"/>
    <w:rsid w:val="008F4402"/>
    <w:rsid w:val="009023AE"/>
    <w:rsid w:val="0090395F"/>
    <w:rsid w:val="00903CF8"/>
    <w:rsid w:val="00915484"/>
    <w:rsid w:val="009207B0"/>
    <w:rsid w:val="00921655"/>
    <w:rsid w:val="00922889"/>
    <w:rsid w:val="00923FDB"/>
    <w:rsid w:val="009303C3"/>
    <w:rsid w:val="009328F7"/>
    <w:rsid w:val="00932BCA"/>
    <w:rsid w:val="0093370F"/>
    <w:rsid w:val="00933958"/>
    <w:rsid w:val="00936167"/>
    <w:rsid w:val="00936FED"/>
    <w:rsid w:val="00940567"/>
    <w:rsid w:val="009427AA"/>
    <w:rsid w:val="009427F2"/>
    <w:rsid w:val="00942C81"/>
    <w:rsid w:val="00943DB5"/>
    <w:rsid w:val="00961136"/>
    <w:rsid w:val="009638FE"/>
    <w:rsid w:val="00963A24"/>
    <w:rsid w:val="009707CE"/>
    <w:rsid w:val="009720A2"/>
    <w:rsid w:val="00972E6F"/>
    <w:rsid w:val="0097707F"/>
    <w:rsid w:val="0098122F"/>
    <w:rsid w:val="00984BAE"/>
    <w:rsid w:val="0098571A"/>
    <w:rsid w:val="009872C8"/>
    <w:rsid w:val="00991A42"/>
    <w:rsid w:val="009933DE"/>
    <w:rsid w:val="00993D1E"/>
    <w:rsid w:val="009969D4"/>
    <w:rsid w:val="009A182D"/>
    <w:rsid w:val="009A18E1"/>
    <w:rsid w:val="009A5349"/>
    <w:rsid w:val="009A55B8"/>
    <w:rsid w:val="009A6E0E"/>
    <w:rsid w:val="009B175C"/>
    <w:rsid w:val="009B1A91"/>
    <w:rsid w:val="009B26A8"/>
    <w:rsid w:val="009B5017"/>
    <w:rsid w:val="009B5F59"/>
    <w:rsid w:val="009B664D"/>
    <w:rsid w:val="009B66C1"/>
    <w:rsid w:val="009C1AFD"/>
    <w:rsid w:val="009C2541"/>
    <w:rsid w:val="009C306F"/>
    <w:rsid w:val="009C36BF"/>
    <w:rsid w:val="009C5737"/>
    <w:rsid w:val="009D0F02"/>
    <w:rsid w:val="009D402C"/>
    <w:rsid w:val="009D4A28"/>
    <w:rsid w:val="009D4B68"/>
    <w:rsid w:val="009D594B"/>
    <w:rsid w:val="009D7707"/>
    <w:rsid w:val="009E1690"/>
    <w:rsid w:val="009E1FD0"/>
    <w:rsid w:val="009E4322"/>
    <w:rsid w:val="009E522D"/>
    <w:rsid w:val="009E7259"/>
    <w:rsid w:val="009E74AF"/>
    <w:rsid w:val="009E7760"/>
    <w:rsid w:val="00A02C2C"/>
    <w:rsid w:val="00A05088"/>
    <w:rsid w:val="00A05D65"/>
    <w:rsid w:val="00A05EEF"/>
    <w:rsid w:val="00A07EF7"/>
    <w:rsid w:val="00A10659"/>
    <w:rsid w:val="00A11188"/>
    <w:rsid w:val="00A126F0"/>
    <w:rsid w:val="00A16A1C"/>
    <w:rsid w:val="00A21F5B"/>
    <w:rsid w:val="00A24091"/>
    <w:rsid w:val="00A24FCD"/>
    <w:rsid w:val="00A265F6"/>
    <w:rsid w:val="00A304BB"/>
    <w:rsid w:val="00A341E3"/>
    <w:rsid w:val="00A344B5"/>
    <w:rsid w:val="00A3651C"/>
    <w:rsid w:val="00A366D6"/>
    <w:rsid w:val="00A3689C"/>
    <w:rsid w:val="00A36DBA"/>
    <w:rsid w:val="00A426A5"/>
    <w:rsid w:val="00A4372F"/>
    <w:rsid w:val="00A43FA9"/>
    <w:rsid w:val="00A448A9"/>
    <w:rsid w:val="00A451B7"/>
    <w:rsid w:val="00A46933"/>
    <w:rsid w:val="00A55715"/>
    <w:rsid w:val="00A56DDA"/>
    <w:rsid w:val="00A60D3E"/>
    <w:rsid w:val="00A62B80"/>
    <w:rsid w:val="00A66062"/>
    <w:rsid w:val="00A71DF0"/>
    <w:rsid w:val="00A7382B"/>
    <w:rsid w:val="00A8020F"/>
    <w:rsid w:val="00A81E43"/>
    <w:rsid w:val="00A829BA"/>
    <w:rsid w:val="00A84122"/>
    <w:rsid w:val="00A871FD"/>
    <w:rsid w:val="00A874AA"/>
    <w:rsid w:val="00A9000F"/>
    <w:rsid w:val="00A90DB3"/>
    <w:rsid w:val="00A91189"/>
    <w:rsid w:val="00A9376D"/>
    <w:rsid w:val="00A93EB2"/>
    <w:rsid w:val="00A9655B"/>
    <w:rsid w:val="00AA10E1"/>
    <w:rsid w:val="00AA22B5"/>
    <w:rsid w:val="00AA7DBD"/>
    <w:rsid w:val="00AC31FE"/>
    <w:rsid w:val="00AC50D4"/>
    <w:rsid w:val="00AD25FE"/>
    <w:rsid w:val="00AD2736"/>
    <w:rsid w:val="00AD5667"/>
    <w:rsid w:val="00AD63E0"/>
    <w:rsid w:val="00AD76CD"/>
    <w:rsid w:val="00AE0FA9"/>
    <w:rsid w:val="00AE6264"/>
    <w:rsid w:val="00AE6C25"/>
    <w:rsid w:val="00AF1865"/>
    <w:rsid w:val="00AF1FE8"/>
    <w:rsid w:val="00AF3784"/>
    <w:rsid w:val="00AF616A"/>
    <w:rsid w:val="00AF718B"/>
    <w:rsid w:val="00AF737E"/>
    <w:rsid w:val="00AF7DCE"/>
    <w:rsid w:val="00B04C4E"/>
    <w:rsid w:val="00B06D85"/>
    <w:rsid w:val="00B07F49"/>
    <w:rsid w:val="00B21A02"/>
    <w:rsid w:val="00B22D1F"/>
    <w:rsid w:val="00B22F4C"/>
    <w:rsid w:val="00B26ACC"/>
    <w:rsid w:val="00B3119A"/>
    <w:rsid w:val="00B31E1A"/>
    <w:rsid w:val="00B33258"/>
    <w:rsid w:val="00B34ED9"/>
    <w:rsid w:val="00B404DE"/>
    <w:rsid w:val="00B408BC"/>
    <w:rsid w:val="00B40F05"/>
    <w:rsid w:val="00B43466"/>
    <w:rsid w:val="00B440D5"/>
    <w:rsid w:val="00B44E04"/>
    <w:rsid w:val="00B4630A"/>
    <w:rsid w:val="00B46AC4"/>
    <w:rsid w:val="00B46D49"/>
    <w:rsid w:val="00B47054"/>
    <w:rsid w:val="00B51CFB"/>
    <w:rsid w:val="00B51E51"/>
    <w:rsid w:val="00B54545"/>
    <w:rsid w:val="00B54654"/>
    <w:rsid w:val="00B567A8"/>
    <w:rsid w:val="00B574EB"/>
    <w:rsid w:val="00B60D86"/>
    <w:rsid w:val="00B62C74"/>
    <w:rsid w:val="00B65E4D"/>
    <w:rsid w:val="00B67F72"/>
    <w:rsid w:val="00B8044B"/>
    <w:rsid w:val="00B81EC9"/>
    <w:rsid w:val="00B86FE7"/>
    <w:rsid w:val="00B87298"/>
    <w:rsid w:val="00B87559"/>
    <w:rsid w:val="00B9194E"/>
    <w:rsid w:val="00B9249A"/>
    <w:rsid w:val="00B93517"/>
    <w:rsid w:val="00B93F37"/>
    <w:rsid w:val="00B9408F"/>
    <w:rsid w:val="00B9698B"/>
    <w:rsid w:val="00BA0DEC"/>
    <w:rsid w:val="00BA1D01"/>
    <w:rsid w:val="00BA1DC7"/>
    <w:rsid w:val="00BA43A1"/>
    <w:rsid w:val="00BA666E"/>
    <w:rsid w:val="00BB0C3F"/>
    <w:rsid w:val="00BB1F25"/>
    <w:rsid w:val="00BB4F24"/>
    <w:rsid w:val="00BB6167"/>
    <w:rsid w:val="00BB6C10"/>
    <w:rsid w:val="00BC0BAA"/>
    <w:rsid w:val="00BC0E19"/>
    <w:rsid w:val="00BC3BDD"/>
    <w:rsid w:val="00BC687D"/>
    <w:rsid w:val="00BD3D5A"/>
    <w:rsid w:val="00BE5AFF"/>
    <w:rsid w:val="00BE5E74"/>
    <w:rsid w:val="00BE79EB"/>
    <w:rsid w:val="00BF08AF"/>
    <w:rsid w:val="00BF3E6F"/>
    <w:rsid w:val="00BF5C18"/>
    <w:rsid w:val="00BF6C03"/>
    <w:rsid w:val="00C007E5"/>
    <w:rsid w:val="00C040EE"/>
    <w:rsid w:val="00C10B34"/>
    <w:rsid w:val="00C1199F"/>
    <w:rsid w:val="00C1236E"/>
    <w:rsid w:val="00C13DFD"/>
    <w:rsid w:val="00C14F00"/>
    <w:rsid w:val="00C1628C"/>
    <w:rsid w:val="00C21474"/>
    <w:rsid w:val="00C22CAE"/>
    <w:rsid w:val="00C239F7"/>
    <w:rsid w:val="00C23D2E"/>
    <w:rsid w:val="00C27100"/>
    <w:rsid w:val="00C278E4"/>
    <w:rsid w:val="00C27DF3"/>
    <w:rsid w:val="00C32F38"/>
    <w:rsid w:val="00C341BB"/>
    <w:rsid w:val="00C34434"/>
    <w:rsid w:val="00C362EA"/>
    <w:rsid w:val="00C403CA"/>
    <w:rsid w:val="00C40501"/>
    <w:rsid w:val="00C424EC"/>
    <w:rsid w:val="00C43945"/>
    <w:rsid w:val="00C47E68"/>
    <w:rsid w:val="00C50336"/>
    <w:rsid w:val="00C50C0C"/>
    <w:rsid w:val="00C568BA"/>
    <w:rsid w:val="00C56BE3"/>
    <w:rsid w:val="00C600C6"/>
    <w:rsid w:val="00C60D13"/>
    <w:rsid w:val="00C7211D"/>
    <w:rsid w:val="00C77321"/>
    <w:rsid w:val="00C829B7"/>
    <w:rsid w:val="00C91F01"/>
    <w:rsid w:val="00C925A1"/>
    <w:rsid w:val="00C93411"/>
    <w:rsid w:val="00C93EBC"/>
    <w:rsid w:val="00CA2F8A"/>
    <w:rsid w:val="00CA69A9"/>
    <w:rsid w:val="00CA722A"/>
    <w:rsid w:val="00CB220C"/>
    <w:rsid w:val="00CB379B"/>
    <w:rsid w:val="00CB3BE7"/>
    <w:rsid w:val="00CB6036"/>
    <w:rsid w:val="00CB67E2"/>
    <w:rsid w:val="00CC05C0"/>
    <w:rsid w:val="00CC1981"/>
    <w:rsid w:val="00CD067B"/>
    <w:rsid w:val="00CD1110"/>
    <w:rsid w:val="00CD3363"/>
    <w:rsid w:val="00CD546F"/>
    <w:rsid w:val="00CD5A9C"/>
    <w:rsid w:val="00CE23C1"/>
    <w:rsid w:val="00CE28F8"/>
    <w:rsid w:val="00CE53C6"/>
    <w:rsid w:val="00CE7177"/>
    <w:rsid w:val="00CE7407"/>
    <w:rsid w:val="00CF0D73"/>
    <w:rsid w:val="00CF33B0"/>
    <w:rsid w:val="00D03F8C"/>
    <w:rsid w:val="00D138A4"/>
    <w:rsid w:val="00D216EF"/>
    <w:rsid w:val="00D21997"/>
    <w:rsid w:val="00D26813"/>
    <w:rsid w:val="00D32439"/>
    <w:rsid w:val="00D325B4"/>
    <w:rsid w:val="00D32CB9"/>
    <w:rsid w:val="00D34A05"/>
    <w:rsid w:val="00D4121F"/>
    <w:rsid w:val="00D43815"/>
    <w:rsid w:val="00D441EB"/>
    <w:rsid w:val="00D44D2B"/>
    <w:rsid w:val="00D45414"/>
    <w:rsid w:val="00D458E9"/>
    <w:rsid w:val="00D45CA3"/>
    <w:rsid w:val="00D46DAF"/>
    <w:rsid w:val="00D52486"/>
    <w:rsid w:val="00D54831"/>
    <w:rsid w:val="00D54C26"/>
    <w:rsid w:val="00D54FC5"/>
    <w:rsid w:val="00D57DE0"/>
    <w:rsid w:val="00D61F3C"/>
    <w:rsid w:val="00D6234E"/>
    <w:rsid w:val="00D63BDB"/>
    <w:rsid w:val="00D6470D"/>
    <w:rsid w:val="00D672B3"/>
    <w:rsid w:val="00D72F42"/>
    <w:rsid w:val="00D73152"/>
    <w:rsid w:val="00D751DB"/>
    <w:rsid w:val="00D75DB9"/>
    <w:rsid w:val="00D75EDF"/>
    <w:rsid w:val="00D76217"/>
    <w:rsid w:val="00D76267"/>
    <w:rsid w:val="00D81199"/>
    <w:rsid w:val="00D91006"/>
    <w:rsid w:val="00D91276"/>
    <w:rsid w:val="00D913EA"/>
    <w:rsid w:val="00D921B7"/>
    <w:rsid w:val="00D92359"/>
    <w:rsid w:val="00D93CC3"/>
    <w:rsid w:val="00D94CC1"/>
    <w:rsid w:val="00DA2D67"/>
    <w:rsid w:val="00DA5E81"/>
    <w:rsid w:val="00DA5EF2"/>
    <w:rsid w:val="00DB2759"/>
    <w:rsid w:val="00DB2C18"/>
    <w:rsid w:val="00DB2DF5"/>
    <w:rsid w:val="00DB77D1"/>
    <w:rsid w:val="00DB7B70"/>
    <w:rsid w:val="00DC04ED"/>
    <w:rsid w:val="00DC36D6"/>
    <w:rsid w:val="00DC410B"/>
    <w:rsid w:val="00DC4DE8"/>
    <w:rsid w:val="00DC53AC"/>
    <w:rsid w:val="00DC5FB0"/>
    <w:rsid w:val="00DD31D0"/>
    <w:rsid w:val="00DD6C7F"/>
    <w:rsid w:val="00DE071B"/>
    <w:rsid w:val="00DE0CFA"/>
    <w:rsid w:val="00DE184B"/>
    <w:rsid w:val="00DE45E1"/>
    <w:rsid w:val="00DE6155"/>
    <w:rsid w:val="00DF074D"/>
    <w:rsid w:val="00DF14F7"/>
    <w:rsid w:val="00DF2089"/>
    <w:rsid w:val="00DF6461"/>
    <w:rsid w:val="00E005A1"/>
    <w:rsid w:val="00E034CC"/>
    <w:rsid w:val="00E0622A"/>
    <w:rsid w:val="00E06FD5"/>
    <w:rsid w:val="00E0759F"/>
    <w:rsid w:val="00E113FE"/>
    <w:rsid w:val="00E114E9"/>
    <w:rsid w:val="00E11F00"/>
    <w:rsid w:val="00E13592"/>
    <w:rsid w:val="00E17FAB"/>
    <w:rsid w:val="00E20C52"/>
    <w:rsid w:val="00E22BDB"/>
    <w:rsid w:val="00E25245"/>
    <w:rsid w:val="00E27DC5"/>
    <w:rsid w:val="00E30157"/>
    <w:rsid w:val="00E317C0"/>
    <w:rsid w:val="00E323D4"/>
    <w:rsid w:val="00E32C3F"/>
    <w:rsid w:val="00E35778"/>
    <w:rsid w:val="00E40AF0"/>
    <w:rsid w:val="00E41880"/>
    <w:rsid w:val="00E457F7"/>
    <w:rsid w:val="00E4749E"/>
    <w:rsid w:val="00E4767E"/>
    <w:rsid w:val="00E51A34"/>
    <w:rsid w:val="00E52480"/>
    <w:rsid w:val="00E54205"/>
    <w:rsid w:val="00E57385"/>
    <w:rsid w:val="00E62C40"/>
    <w:rsid w:val="00E63DFF"/>
    <w:rsid w:val="00E65379"/>
    <w:rsid w:val="00E66A7D"/>
    <w:rsid w:val="00E718A7"/>
    <w:rsid w:val="00E73753"/>
    <w:rsid w:val="00E73A7F"/>
    <w:rsid w:val="00E743C5"/>
    <w:rsid w:val="00E74A02"/>
    <w:rsid w:val="00E75231"/>
    <w:rsid w:val="00E7668D"/>
    <w:rsid w:val="00E76D60"/>
    <w:rsid w:val="00E7783E"/>
    <w:rsid w:val="00E80953"/>
    <w:rsid w:val="00E814F9"/>
    <w:rsid w:val="00E8371F"/>
    <w:rsid w:val="00E843AD"/>
    <w:rsid w:val="00E877B7"/>
    <w:rsid w:val="00E87AC7"/>
    <w:rsid w:val="00E94AC5"/>
    <w:rsid w:val="00E952E9"/>
    <w:rsid w:val="00EA1981"/>
    <w:rsid w:val="00EA4950"/>
    <w:rsid w:val="00EA5EBD"/>
    <w:rsid w:val="00EA76F1"/>
    <w:rsid w:val="00EB273C"/>
    <w:rsid w:val="00EB45B4"/>
    <w:rsid w:val="00EB65A0"/>
    <w:rsid w:val="00EB662F"/>
    <w:rsid w:val="00EB78C2"/>
    <w:rsid w:val="00EC1E79"/>
    <w:rsid w:val="00EC292A"/>
    <w:rsid w:val="00EC5573"/>
    <w:rsid w:val="00EC7000"/>
    <w:rsid w:val="00ED384C"/>
    <w:rsid w:val="00ED7D23"/>
    <w:rsid w:val="00EE359A"/>
    <w:rsid w:val="00EE4297"/>
    <w:rsid w:val="00EE613B"/>
    <w:rsid w:val="00EE7378"/>
    <w:rsid w:val="00EF019C"/>
    <w:rsid w:val="00EF2402"/>
    <w:rsid w:val="00EF2DD3"/>
    <w:rsid w:val="00EF56AA"/>
    <w:rsid w:val="00EF6D87"/>
    <w:rsid w:val="00F01423"/>
    <w:rsid w:val="00F02ABD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7336"/>
    <w:rsid w:val="00F37A37"/>
    <w:rsid w:val="00F405A0"/>
    <w:rsid w:val="00F46BC3"/>
    <w:rsid w:val="00F5054B"/>
    <w:rsid w:val="00F51A88"/>
    <w:rsid w:val="00F52395"/>
    <w:rsid w:val="00F53562"/>
    <w:rsid w:val="00F53DFE"/>
    <w:rsid w:val="00F55B87"/>
    <w:rsid w:val="00F57582"/>
    <w:rsid w:val="00F57CB2"/>
    <w:rsid w:val="00F645CC"/>
    <w:rsid w:val="00F67407"/>
    <w:rsid w:val="00F678C6"/>
    <w:rsid w:val="00F74673"/>
    <w:rsid w:val="00F77CFF"/>
    <w:rsid w:val="00F82BD7"/>
    <w:rsid w:val="00F84760"/>
    <w:rsid w:val="00F84C06"/>
    <w:rsid w:val="00F8567E"/>
    <w:rsid w:val="00F86079"/>
    <w:rsid w:val="00F86972"/>
    <w:rsid w:val="00F93F46"/>
    <w:rsid w:val="00F94147"/>
    <w:rsid w:val="00F94929"/>
    <w:rsid w:val="00F95E3D"/>
    <w:rsid w:val="00F96B62"/>
    <w:rsid w:val="00F972D4"/>
    <w:rsid w:val="00FA4316"/>
    <w:rsid w:val="00FA6F95"/>
    <w:rsid w:val="00FB1531"/>
    <w:rsid w:val="00FB4E1A"/>
    <w:rsid w:val="00FB52AA"/>
    <w:rsid w:val="00FC0252"/>
    <w:rsid w:val="00FC123A"/>
    <w:rsid w:val="00FC19DE"/>
    <w:rsid w:val="00FC1CC3"/>
    <w:rsid w:val="00FC7F26"/>
    <w:rsid w:val="00FD2343"/>
    <w:rsid w:val="00FD2EF9"/>
    <w:rsid w:val="00FD4C27"/>
    <w:rsid w:val="00FD5058"/>
    <w:rsid w:val="00FD75EB"/>
    <w:rsid w:val="00FD7B32"/>
    <w:rsid w:val="00FE1132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6C7398"/>
  <w15:docId w15:val="{A24EFC80-91FA-4329-9A6F-42258C32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customStyle="1" w:styleId="fontstyle01">
    <w:name w:val="fontstyle01"/>
    <w:basedOn w:val="DefaultParagraphFont"/>
    <w:rsid w:val="004000F6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4000F6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C98E2-A7BB-4B6D-A11B-279AB473F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8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Instruksi Kerja</vt:lpstr>
    </vt:vector>
  </TitlesOfParts>
  <Company>PT. Kimia Farma</Company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Instruksi Kerja</dc:title>
  <dc:creator>Uyun Inayah</dc:creator>
  <cp:lastModifiedBy>Galuh Prasetya</cp:lastModifiedBy>
  <cp:revision>17</cp:revision>
  <cp:lastPrinted>2020-10-15T04:20:00Z</cp:lastPrinted>
  <dcterms:created xsi:type="dcterms:W3CDTF">2020-09-23T01:58:00Z</dcterms:created>
  <dcterms:modified xsi:type="dcterms:W3CDTF">2023-12-06T02:28:00Z</dcterms:modified>
</cp:coreProperties>
</file>