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542A8" w14:textId="77777777" w:rsidR="00955A32" w:rsidRPr="00AF612F" w:rsidRDefault="00955A32" w:rsidP="00955A32">
      <w:pPr>
        <w:spacing w:line="276" w:lineRule="auto"/>
        <w:contextualSpacing/>
        <w:jc w:val="both"/>
        <w:rPr>
          <w:rFonts w:ascii="Tahoma" w:hAnsi="Tahoma" w:cs="Tahoma"/>
          <w:b/>
          <w:sz w:val="10"/>
          <w:szCs w:val="10"/>
        </w:rPr>
      </w:pPr>
    </w:p>
    <w:p w14:paraId="10C1DC69" w14:textId="77777777" w:rsidR="00955A32" w:rsidRPr="00AF612F" w:rsidRDefault="00955A32" w:rsidP="00DA5DA6">
      <w:pPr>
        <w:pStyle w:val="ListParagraph"/>
        <w:numPr>
          <w:ilvl w:val="0"/>
          <w:numId w:val="27"/>
        </w:numPr>
        <w:spacing w:line="276" w:lineRule="auto"/>
        <w:ind w:left="417" w:hanging="47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F612F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7831729F" w14:textId="524A1070" w:rsidR="00955A32" w:rsidRPr="00AF612F" w:rsidRDefault="00735E16" w:rsidP="00735E16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0" w:name="_Hlk171407467"/>
      <w:proofErr w:type="spellStart"/>
      <w:r w:rsidRPr="00AF612F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DA14D4"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A14D4" w:rsidRPr="00AF612F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r w:rsidR="00D548CA" w:rsidRPr="00AF612F">
        <w:rPr>
          <w:rFonts w:asciiTheme="minorHAnsi" w:hAnsiTheme="minorHAnsi" w:cstheme="minorHAnsi"/>
          <w:sz w:val="22"/>
          <w:szCs w:val="22"/>
        </w:rPr>
        <w:t>Zinc Stearate</w:t>
      </w:r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1C072CBC" w14:textId="6C6C34AC" w:rsidR="00955A32" w:rsidRPr="00AF612F" w:rsidRDefault="00955A32" w:rsidP="00DA5DA6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A4BDC39" w14:textId="77777777" w:rsidR="00955A32" w:rsidRPr="00AF612F" w:rsidRDefault="00955A32" w:rsidP="00DA5DA6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F612F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AF612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F612F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C4A2978" w14:textId="34D4BE86" w:rsidR="00DA5DA6" w:rsidRPr="00AF612F" w:rsidRDefault="00735E16" w:rsidP="0064255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1" w:name="_Hlk171407500"/>
      <w:proofErr w:type="spellStart"/>
      <w:r w:rsidRPr="00AF612F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A14D4" w:rsidRPr="00AF612F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DA14D4" w:rsidRPr="00AF612F">
        <w:rPr>
          <w:rFonts w:asciiTheme="minorHAnsi" w:hAnsiTheme="minorHAnsi" w:cstheme="minorHAnsi"/>
          <w:sz w:val="22"/>
          <w:szCs w:val="22"/>
        </w:rPr>
        <w:t xml:space="preserve"> </w:t>
      </w:r>
      <w:r w:rsidR="00D548CA" w:rsidRPr="00AF612F">
        <w:rPr>
          <w:rFonts w:asciiTheme="minorHAnsi" w:hAnsiTheme="minorHAnsi" w:cstheme="minorHAnsi"/>
          <w:sz w:val="22"/>
          <w:szCs w:val="22"/>
        </w:rPr>
        <w:t>Zinc Stearate</w:t>
      </w:r>
      <w:r w:rsidRPr="00AF612F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produ</w:t>
      </w:r>
      <w:r w:rsidR="00DA14D4" w:rsidRPr="00AF612F">
        <w:rPr>
          <w:rFonts w:asciiTheme="minorHAnsi" w:hAnsiTheme="minorHAnsi" w:cstheme="minorHAnsi"/>
          <w:sz w:val="22"/>
          <w:szCs w:val="22"/>
        </w:rPr>
        <w:t>ksi</w:t>
      </w:r>
      <w:proofErr w:type="spellEnd"/>
      <w:r w:rsidR="00DA14D4" w:rsidRPr="00AF612F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="00DA14D4" w:rsidRPr="00AF612F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DA14D4" w:rsidRPr="00AF612F">
        <w:rPr>
          <w:rFonts w:asciiTheme="minorHAnsi" w:hAnsiTheme="minorHAnsi" w:cstheme="minorHAnsi"/>
          <w:sz w:val="22"/>
          <w:szCs w:val="22"/>
        </w:rPr>
        <w:t xml:space="preserve"> </w:t>
      </w:r>
      <w:r w:rsidRPr="00AF612F">
        <w:rPr>
          <w:rFonts w:asciiTheme="minorHAnsi" w:hAnsiTheme="minorHAnsi" w:cstheme="minorHAnsi"/>
          <w:sz w:val="22"/>
          <w:szCs w:val="22"/>
        </w:rPr>
        <w:t>-</w:t>
      </w:r>
      <w:r w:rsidR="00DA14D4" w:rsidRPr="00AF612F">
        <w:rPr>
          <w:rFonts w:asciiTheme="minorHAnsi" w:hAnsiTheme="minorHAnsi" w:cstheme="minorHAnsi"/>
          <w:sz w:val="22"/>
          <w:szCs w:val="22"/>
        </w:rPr>
        <w:t xml:space="preserve"> </w:t>
      </w:r>
      <w:r w:rsidRPr="00AF612F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AF612F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AF612F"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52D4C7DE" w14:textId="08F8AB24" w:rsidR="00DA5DA6" w:rsidRPr="00AF612F" w:rsidRDefault="00DA5DA6" w:rsidP="00642559">
      <w:pPr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9BCA766" w14:textId="1D5F1522" w:rsidR="00604089" w:rsidRPr="00AF612F" w:rsidRDefault="000B7CDE" w:rsidP="00DA5DA6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F612F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AF612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F612F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3BAA1CED" w14:textId="0736ED01" w:rsidR="00DA5DA6" w:rsidRPr="00AF612F" w:rsidRDefault="00D64CE3" w:rsidP="00CC0945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610"/>
        </w:tabs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F612F">
        <w:rPr>
          <w:rFonts w:ascii="Calibri" w:hAnsi="Calibri" w:cs="Calibri"/>
          <w:sz w:val="22"/>
          <w:szCs w:val="22"/>
        </w:rPr>
        <w:t>Sinonim</w:t>
      </w:r>
      <w:proofErr w:type="spellEnd"/>
      <w:r w:rsidRPr="00AF612F">
        <w:rPr>
          <w:rFonts w:ascii="Calibri" w:hAnsi="Calibri" w:cs="Calibri"/>
          <w:sz w:val="22"/>
          <w:szCs w:val="22"/>
        </w:rPr>
        <w:tab/>
      </w:r>
      <w:r w:rsidRPr="00AF612F">
        <w:rPr>
          <w:rFonts w:ascii="Calibri" w:hAnsi="Calibri" w:cs="Calibri"/>
          <w:sz w:val="22"/>
          <w:szCs w:val="22"/>
        </w:rPr>
        <w:tab/>
        <w:t>:</w:t>
      </w:r>
      <w:r w:rsidR="005879DF" w:rsidRPr="00AF612F">
        <w:rPr>
          <w:rFonts w:ascii="Calibri" w:hAnsi="Calibri" w:cs="Calibri"/>
          <w:sz w:val="22"/>
          <w:szCs w:val="22"/>
        </w:rPr>
        <w:t xml:space="preserve"> -    </w:t>
      </w:r>
      <w:r w:rsidR="00CE02DF" w:rsidRPr="00AF612F">
        <w:rPr>
          <w:rFonts w:ascii="Calibri" w:hAnsi="Calibri" w:cs="Calibri"/>
          <w:sz w:val="22"/>
          <w:szCs w:val="22"/>
        </w:rPr>
        <w:t xml:space="preserve">Seng </w:t>
      </w:r>
      <w:proofErr w:type="spellStart"/>
      <w:r w:rsidR="00CE02DF" w:rsidRPr="00AF612F">
        <w:rPr>
          <w:rFonts w:ascii="Calibri" w:hAnsi="Calibri" w:cs="Calibri"/>
          <w:sz w:val="22"/>
          <w:szCs w:val="22"/>
        </w:rPr>
        <w:t>Stearat</w:t>
      </w:r>
      <w:proofErr w:type="spellEnd"/>
      <w:r w:rsidR="00CC0945" w:rsidRPr="00AF612F">
        <w:rPr>
          <w:rFonts w:ascii="Calibri" w:hAnsi="Calibri" w:cs="Calibri"/>
          <w:sz w:val="22"/>
          <w:szCs w:val="22"/>
        </w:rPr>
        <w:tab/>
      </w:r>
    </w:p>
    <w:p w14:paraId="1CC82D33" w14:textId="704EDC30" w:rsidR="005879DF" w:rsidRPr="00AF612F" w:rsidRDefault="005879DF" w:rsidP="005879DF">
      <w:pPr>
        <w:pStyle w:val="ListParagraph"/>
        <w:numPr>
          <w:ilvl w:val="0"/>
          <w:numId w:val="40"/>
        </w:numPr>
        <w:spacing w:line="276" w:lineRule="auto"/>
        <w:ind w:left="2552" w:hanging="281"/>
        <w:contextualSpacing/>
        <w:jc w:val="both"/>
        <w:rPr>
          <w:rFonts w:ascii="Calibri" w:hAnsi="Calibri" w:cs="Calibri"/>
          <w:sz w:val="22"/>
          <w:szCs w:val="22"/>
        </w:rPr>
      </w:pPr>
      <w:r w:rsidRPr="00AF612F">
        <w:rPr>
          <w:rFonts w:ascii="Calibri" w:hAnsi="Calibri" w:cs="Calibri"/>
          <w:sz w:val="22"/>
          <w:szCs w:val="22"/>
        </w:rPr>
        <w:t xml:space="preserve">Seng </w:t>
      </w:r>
      <w:proofErr w:type="spellStart"/>
      <w:r w:rsidRPr="00AF612F">
        <w:rPr>
          <w:rFonts w:ascii="Calibri" w:hAnsi="Calibri" w:cs="Calibri"/>
          <w:sz w:val="22"/>
          <w:szCs w:val="22"/>
        </w:rPr>
        <w:t>Oktadedekanoat</w:t>
      </w:r>
      <w:proofErr w:type="spellEnd"/>
    </w:p>
    <w:p w14:paraId="03084BC1" w14:textId="2B43437E" w:rsidR="005879DF" w:rsidRPr="00AF612F" w:rsidRDefault="005879DF" w:rsidP="005879DF">
      <w:pPr>
        <w:pStyle w:val="ListParagraph"/>
        <w:numPr>
          <w:ilvl w:val="0"/>
          <w:numId w:val="40"/>
        </w:numPr>
        <w:spacing w:line="276" w:lineRule="auto"/>
        <w:ind w:left="2552" w:hanging="281"/>
        <w:contextualSpacing/>
        <w:jc w:val="both"/>
        <w:rPr>
          <w:rFonts w:ascii="Calibri" w:hAnsi="Calibri" w:cs="Calibri"/>
          <w:sz w:val="22"/>
          <w:szCs w:val="22"/>
        </w:rPr>
      </w:pPr>
      <w:r w:rsidRPr="00AF612F">
        <w:rPr>
          <w:rFonts w:ascii="Calibri" w:hAnsi="Calibri" w:cs="Calibri"/>
          <w:sz w:val="22"/>
          <w:szCs w:val="22"/>
        </w:rPr>
        <w:t xml:space="preserve">Seng </w:t>
      </w:r>
      <w:proofErr w:type="spellStart"/>
      <w:r w:rsidRPr="00AF612F">
        <w:rPr>
          <w:rFonts w:ascii="Calibri" w:hAnsi="Calibri" w:cs="Calibri"/>
          <w:sz w:val="22"/>
          <w:szCs w:val="22"/>
        </w:rPr>
        <w:t>Distearat</w:t>
      </w:r>
      <w:proofErr w:type="spellEnd"/>
    </w:p>
    <w:p w14:paraId="3008AC1B" w14:textId="04F31B14" w:rsidR="00D64CE3" w:rsidRPr="00AF612F" w:rsidRDefault="00D64CE3" w:rsidP="00DA5DA6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F612F">
        <w:rPr>
          <w:rFonts w:ascii="Calibri" w:hAnsi="Calibri" w:cs="Calibri"/>
          <w:sz w:val="22"/>
          <w:szCs w:val="22"/>
        </w:rPr>
        <w:t>Rumus</w:t>
      </w:r>
      <w:proofErr w:type="spellEnd"/>
      <w:r w:rsidR="005879DF" w:rsidRPr="00AF612F">
        <w:rPr>
          <w:rFonts w:ascii="Calibri" w:hAnsi="Calibri" w:cs="Calibri"/>
          <w:sz w:val="22"/>
          <w:szCs w:val="22"/>
        </w:rPr>
        <w:t xml:space="preserve"> </w:t>
      </w:r>
      <w:r w:rsidRPr="00AF612F">
        <w:rPr>
          <w:rFonts w:ascii="Calibri" w:hAnsi="Calibri" w:cs="Calibri"/>
          <w:sz w:val="22"/>
          <w:szCs w:val="22"/>
        </w:rPr>
        <w:tab/>
      </w:r>
      <w:r w:rsidRPr="00AF612F">
        <w:rPr>
          <w:rFonts w:ascii="Calibri" w:hAnsi="Calibri" w:cs="Calibri"/>
          <w:sz w:val="22"/>
          <w:szCs w:val="22"/>
        </w:rPr>
        <w:tab/>
        <w:t xml:space="preserve">: </w:t>
      </w:r>
      <w:r w:rsidR="005879DF" w:rsidRPr="00AF612F">
        <w:rPr>
          <w:rFonts w:ascii="Calibri" w:hAnsi="Calibri" w:cs="Calibri"/>
          <w:sz w:val="22"/>
          <w:szCs w:val="22"/>
        </w:rPr>
        <w:t>C₃₆H₇₀</w:t>
      </w:r>
      <w:proofErr w:type="spellStart"/>
      <w:r w:rsidR="005879DF" w:rsidRPr="00AF612F">
        <w:rPr>
          <w:rFonts w:ascii="Calibri" w:hAnsi="Calibri" w:cs="Calibri"/>
          <w:sz w:val="22"/>
          <w:szCs w:val="22"/>
        </w:rPr>
        <w:t>O₄Zn</w:t>
      </w:r>
      <w:proofErr w:type="spellEnd"/>
    </w:p>
    <w:p w14:paraId="6C41B606" w14:textId="4E810C3E" w:rsidR="00D64CE3" w:rsidRPr="00AF612F" w:rsidRDefault="00D64CE3" w:rsidP="00DA5DA6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F612F">
        <w:rPr>
          <w:rFonts w:ascii="Calibri" w:hAnsi="Calibri" w:cs="Calibri"/>
          <w:sz w:val="22"/>
          <w:szCs w:val="22"/>
        </w:rPr>
        <w:t>Bobot</w:t>
      </w:r>
      <w:proofErr w:type="spellEnd"/>
      <w:r w:rsidRPr="00AF612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612F">
        <w:rPr>
          <w:rFonts w:ascii="Calibri" w:hAnsi="Calibri" w:cs="Calibri"/>
          <w:sz w:val="22"/>
          <w:szCs w:val="22"/>
        </w:rPr>
        <w:t>molekul</w:t>
      </w:r>
      <w:proofErr w:type="spellEnd"/>
      <w:r w:rsidRPr="00AF612F">
        <w:rPr>
          <w:rFonts w:ascii="Calibri" w:hAnsi="Calibri" w:cs="Calibri"/>
          <w:sz w:val="22"/>
          <w:szCs w:val="22"/>
        </w:rPr>
        <w:tab/>
        <w:t>:</w:t>
      </w:r>
      <w:r w:rsidR="005879DF" w:rsidRPr="00AF612F">
        <w:rPr>
          <w:rFonts w:ascii="Calibri" w:hAnsi="Calibri" w:cs="Calibri"/>
          <w:sz w:val="22"/>
          <w:szCs w:val="22"/>
        </w:rPr>
        <w:t xml:space="preserve"> 632,3 g/mol</w:t>
      </w:r>
    </w:p>
    <w:p w14:paraId="739A6432" w14:textId="2693AE1E" w:rsidR="00D64CE3" w:rsidRPr="00492BF3" w:rsidRDefault="00D64CE3" w:rsidP="00DA5DA6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F612F">
        <w:rPr>
          <w:rFonts w:ascii="Calibri" w:hAnsi="Calibri" w:cs="Calibri"/>
          <w:sz w:val="22"/>
          <w:szCs w:val="22"/>
        </w:rPr>
        <w:t>Kode</w:t>
      </w:r>
      <w:proofErr w:type="spellEnd"/>
      <w:r w:rsidRPr="00AF612F">
        <w:rPr>
          <w:rFonts w:ascii="Calibri" w:hAnsi="Calibri" w:cs="Calibri"/>
          <w:sz w:val="22"/>
          <w:szCs w:val="22"/>
        </w:rPr>
        <w:t xml:space="preserve"> material</w:t>
      </w:r>
      <w:r w:rsidRPr="00AF612F">
        <w:rPr>
          <w:rFonts w:ascii="Calibri" w:hAnsi="Calibri" w:cs="Calibri"/>
          <w:sz w:val="22"/>
          <w:szCs w:val="22"/>
        </w:rPr>
        <w:tab/>
        <w:t>:</w:t>
      </w:r>
      <w:r w:rsidR="00725948" w:rsidRPr="00AF612F">
        <w:rPr>
          <w:rFonts w:ascii="Calibri" w:hAnsi="Calibri" w:cs="Calibri"/>
          <w:sz w:val="22"/>
          <w:szCs w:val="22"/>
        </w:rPr>
        <w:t xml:space="preserve"> -</w:t>
      </w:r>
      <w:r w:rsidR="00DC57E8" w:rsidRPr="00AF612F">
        <w:rPr>
          <w:rFonts w:ascii="Calibri" w:hAnsi="Calibri" w:cs="Calibri"/>
          <w:sz w:val="22"/>
          <w:szCs w:val="22"/>
        </w:rPr>
        <w:t xml:space="preserve"> </w:t>
      </w:r>
      <w:r w:rsidR="00492BF3">
        <w:rPr>
          <w:rFonts w:ascii="Calibri" w:hAnsi="Calibri" w:cs="Calibri"/>
          <w:sz w:val="22"/>
          <w:szCs w:val="22"/>
        </w:rPr>
        <w:t xml:space="preserve">   </w:t>
      </w:r>
      <w:r w:rsidR="00492BF3" w:rsidRPr="00492BF3">
        <w:rPr>
          <w:rFonts w:ascii="Calibri" w:hAnsi="Calibri" w:cs="Calibri"/>
          <w:b/>
          <w:bCs/>
          <w:sz w:val="22"/>
          <w:szCs w:val="22"/>
        </w:rPr>
        <w:t>31000543</w:t>
      </w:r>
    </w:p>
    <w:p w14:paraId="16A738A2" w14:textId="4FD0150A" w:rsidR="00492BF3" w:rsidRPr="00492BF3" w:rsidRDefault="00492BF3" w:rsidP="00492BF3">
      <w:pPr>
        <w:pStyle w:val="ListParagraph"/>
        <w:numPr>
          <w:ilvl w:val="0"/>
          <w:numId w:val="40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492BF3">
        <w:rPr>
          <w:rFonts w:ascii="Calibri" w:hAnsi="Calibri" w:cs="Calibri"/>
          <w:b/>
          <w:bCs/>
          <w:sz w:val="22"/>
          <w:szCs w:val="22"/>
        </w:rPr>
        <w:t>31000310</w:t>
      </w:r>
    </w:p>
    <w:tbl>
      <w:tblPr>
        <w:tblW w:w="9489" w:type="dxa"/>
        <w:tblInd w:w="4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076"/>
        <w:gridCol w:w="1405"/>
        <w:gridCol w:w="2835"/>
        <w:gridCol w:w="2693"/>
      </w:tblGrid>
      <w:tr w:rsidR="00735E16" w:rsidRPr="00AF612F" w14:paraId="442BADC1" w14:textId="3E0F1891" w:rsidTr="00751E8C"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21D34" w14:textId="5D6F6D87" w:rsidR="00735E16" w:rsidRPr="00AF612F" w:rsidRDefault="00735E16" w:rsidP="002D38D3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  <w:lang w:val="en-ID" w:eastAsia="en-ID"/>
              </w:rPr>
            </w:pPr>
            <w:r w:rsidRPr="00AF612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0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1D4884" w14:textId="6F6B6F9D" w:rsidR="00735E16" w:rsidRPr="00AF612F" w:rsidRDefault="00735E16" w:rsidP="002D38D3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 w:rsidRPr="00AF612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40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7FE8A9A" w14:textId="48B0F3E9" w:rsidR="00735E16" w:rsidRPr="00AF612F" w:rsidRDefault="00735E16" w:rsidP="00D64CE3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F612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5571D" w14:textId="5C7AE391" w:rsidR="00735E16" w:rsidRPr="00AF612F" w:rsidRDefault="00735E16" w:rsidP="002D38D3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  <w:lang w:val="en-US"/>
              </w:rPr>
            </w:pPr>
            <w:r w:rsidRPr="00AF612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AF612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42E49AA" w14:textId="1CF5CC01" w:rsidR="00D64CE3" w:rsidRPr="00AF612F" w:rsidRDefault="00735E16" w:rsidP="00D64CE3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F612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735E16" w:rsidRPr="00AF612F" w14:paraId="39A35571" w14:textId="5ECCFA8A" w:rsidTr="00751E8C"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5A41F" w14:textId="77777777" w:rsidR="00735E16" w:rsidRPr="00AF612F" w:rsidRDefault="00735E16" w:rsidP="00D64CE3">
            <w:pPr>
              <w:numPr>
                <w:ilvl w:val="0"/>
                <w:numId w:val="34"/>
              </w:numPr>
              <w:spacing w:before="100" w:before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F08E9" w14:textId="2DC99FA7" w:rsidR="00735E16" w:rsidRPr="00AF612F" w:rsidRDefault="00735E16" w:rsidP="00DA5DA6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Cs w:val="22"/>
              </w:rPr>
            </w:pPr>
            <w:proofErr w:type="spellStart"/>
            <w:r w:rsidRPr="00AF612F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140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140E701C" w14:textId="77777777" w:rsidR="00735E16" w:rsidRPr="00AF612F" w:rsidRDefault="00735E16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94C5D" w14:textId="6662C053" w:rsidR="00735E16" w:rsidRPr="00AF612F" w:rsidRDefault="00735E16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8B45CAB" w14:textId="673F1F7C" w:rsidR="00735E16" w:rsidRPr="00AF612F" w:rsidRDefault="00735E16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64CE3" w:rsidRPr="00AF612F" w14:paraId="3D360063" w14:textId="77777777" w:rsidTr="00751E8C">
        <w:tc>
          <w:tcPr>
            <w:tcW w:w="0" w:type="auto"/>
            <w:vMerge w:val="restart"/>
            <w:tcBorders>
              <w:top w:val="single" w:sz="4" w:space="0" w:color="808080" w:themeColor="background1" w:themeShade="80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288D6" w14:textId="77777777" w:rsidR="00D64CE3" w:rsidRPr="00AF612F" w:rsidRDefault="00D64CE3" w:rsidP="00DA14D4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86843" w14:textId="451DA7AD" w:rsidR="00D64CE3" w:rsidRPr="00AF612F" w:rsidRDefault="00D64CE3" w:rsidP="00DA5DA6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AF612F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40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3B4A92F" w14:textId="77777777" w:rsidR="00D64CE3" w:rsidRPr="00AF612F" w:rsidRDefault="00D64CE3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B378E" w14:textId="729A0C2C" w:rsidR="00D64CE3" w:rsidRPr="00AF612F" w:rsidRDefault="00D64CE3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Powder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31F275D" w14:textId="7BA7B99A" w:rsidR="00D64CE3" w:rsidRPr="00AF612F" w:rsidRDefault="002E11F5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British Pharmacopeia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2015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Vol. II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al. 1206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&amp;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US Pharmacopeia 38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al. 5847</w:t>
            </w:r>
          </w:p>
        </w:tc>
      </w:tr>
      <w:tr w:rsidR="00D64CE3" w:rsidRPr="00AF612F" w14:paraId="714A83CD" w14:textId="77777777" w:rsidTr="00751E8C"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64245A" w14:textId="11833BCE" w:rsidR="00D64CE3" w:rsidRPr="00AF612F" w:rsidRDefault="00D64CE3" w:rsidP="00DA14D4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383EF" w14:textId="5B6A70D8" w:rsidR="00D64CE3" w:rsidRPr="00AF612F" w:rsidRDefault="00D64CE3" w:rsidP="00DA5DA6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AF612F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Warna</w:t>
            </w:r>
            <w:proofErr w:type="spellEnd"/>
          </w:p>
        </w:tc>
        <w:tc>
          <w:tcPr>
            <w:tcW w:w="140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C794FBF" w14:textId="77777777" w:rsidR="00D64CE3" w:rsidRPr="00AF612F" w:rsidRDefault="00D64CE3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55031" w14:textId="04499EE9" w:rsidR="00D64CE3" w:rsidRPr="00AF612F" w:rsidRDefault="00D64CE3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Putih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21240BD" w14:textId="673E330C" w:rsidR="00D64CE3" w:rsidRPr="00AF612F" w:rsidRDefault="00751E8C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British Pharmacopeia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2015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Vol. II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al. 1206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&amp;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US Pharmacopeia 38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al. 5847</w:t>
            </w:r>
          </w:p>
        </w:tc>
      </w:tr>
      <w:tr w:rsidR="00D64CE3" w:rsidRPr="00AF612F" w14:paraId="4B9DB126" w14:textId="77777777" w:rsidTr="00751E8C">
        <w:tc>
          <w:tcPr>
            <w:tcW w:w="0" w:type="auto"/>
            <w:vMerge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5520C" w14:textId="77777777" w:rsidR="00D64CE3" w:rsidRPr="00AF612F" w:rsidRDefault="00D64CE3" w:rsidP="00DA14D4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95800" w14:textId="0BB8FB57" w:rsidR="00D64CE3" w:rsidRPr="00AF612F" w:rsidRDefault="00D64CE3" w:rsidP="00DA5DA6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AF612F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Bau</w:t>
            </w:r>
            <w:proofErr w:type="spellEnd"/>
          </w:p>
        </w:tc>
        <w:tc>
          <w:tcPr>
            <w:tcW w:w="140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401AFF9" w14:textId="77777777" w:rsidR="00D64CE3" w:rsidRPr="00AF612F" w:rsidRDefault="00D64CE3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8B13C" w14:textId="5E840093" w:rsidR="00D64CE3" w:rsidRPr="00AF612F" w:rsidRDefault="00D64CE3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Bau</w:t>
            </w:r>
            <w:proofErr w:type="spellEnd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khas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144131B" w14:textId="583939A3" w:rsidR="00D64CE3" w:rsidRPr="00AF612F" w:rsidRDefault="00751E8C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British Pharmacopeia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2015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Vol. II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al. 1206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&amp;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US Pharmacopeia 38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al. 5847</w:t>
            </w:r>
          </w:p>
        </w:tc>
      </w:tr>
      <w:tr w:rsidR="00735E16" w:rsidRPr="00AF612F" w14:paraId="01F7D383" w14:textId="3A53F279" w:rsidTr="00E970FC">
        <w:trPr>
          <w:trHeight w:val="851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198BB" w14:textId="77777777" w:rsidR="00735E16" w:rsidRPr="00AF612F" w:rsidRDefault="00735E16" w:rsidP="00C27026">
            <w:pPr>
              <w:numPr>
                <w:ilvl w:val="0"/>
                <w:numId w:val="35"/>
              </w:numPr>
              <w:spacing w:before="100" w:beforeAutospacing="1" w:after="480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F8BEE" w14:textId="093DC794" w:rsidR="00735E16" w:rsidRPr="00AF612F" w:rsidRDefault="00735E16" w:rsidP="00C27026">
            <w:pPr>
              <w:pStyle w:val="Heading2"/>
              <w:numPr>
                <w:ilvl w:val="0"/>
                <w:numId w:val="0"/>
              </w:numPr>
              <w:spacing w:after="480" w:line="276" w:lineRule="auto"/>
              <w:ind w:left="360" w:hanging="360"/>
              <w:rPr>
                <w:rFonts w:ascii="Times New Roman" w:hAnsi="Times New Roman"/>
                <w:szCs w:val="22"/>
              </w:rPr>
            </w:pPr>
            <w:proofErr w:type="spellStart"/>
            <w:r w:rsidRPr="00AF612F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Identifikasi</w:t>
            </w:r>
            <w:proofErr w:type="spellEnd"/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C0D3ECD" w14:textId="77777777" w:rsidR="00735E16" w:rsidRPr="00AF612F" w:rsidRDefault="00735E16" w:rsidP="00DA5DA6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BA1656" w14:textId="1E79CF3C" w:rsidR="00735E16" w:rsidRPr="00E970FC" w:rsidRDefault="00E970FC" w:rsidP="00C27026">
            <w:pPr>
              <w:pStyle w:val="NormalWeb"/>
              <w:spacing w:before="0" w:beforeAutospacing="0" w:after="480" w:afterAutospacing="0"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970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Sebagian</w:t>
            </w:r>
            <w:proofErr w:type="spellEnd"/>
            <w:r w:rsidRPr="00E970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70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lapisan</w:t>
            </w:r>
            <w:proofErr w:type="spellEnd"/>
            <w:r w:rsidRPr="00E970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air </w:t>
            </w:r>
            <w:proofErr w:type="spellStart"/>
            <w:r w:rsidRPr="00E970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memenuh</w:t>
            </w:r>
            <w:bookmarkStart w:id="2" w:name="_GoBack"/>
            <w:bookmarkEnd w:id="2"/>
            <w:r w:rsidRPr="00E970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970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70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persyaratan</w:t>
            </w:r>
            <w:proofErr w:type="spellEnd"/>
            <w:r w:rsidRPr="00E970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189EA97" w14:textId="2664F9BC" w:rsidR="00735E16" w:rsidRPr="00AF612F" w:rsidRDefault="00751E8C" w:rsidP="00DA5DA6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British Pharmacopeia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2015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Vol. II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al. 1206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&amp;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US Pharmacopeia 38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al. 5847</w:t>
            </w:r>
          </w:p>
        </w:tc>
      </w:tr>
      <w:tr w:rsidR="00735E16" w:rsidRPr="00AF612F" w14:paraId="43DF3DE6" w14:textId="62F98C81" w:rsidTr="00751E8C"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9FC25" w14:textId="77777777" w:rsidR="00735E16" w:rsidRPr="00AF612F" w:rsidRDefault="00735E16" w:rsidP="00C27026">
            <w:pPr>
              <w:numPr>
                <w:ilvl w:val="0"/>
                <w:numId w:val="36"/>
              </w:numPr>
              <w:spacing w:before="100" w:beforeAutospacing="1" w:after="480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9841D" w14:textId="7D7127CA" w:rsidR="00735E16" w:rsidRPr="00AF612F" w:rsidRDefault="00735E16" w:rsidP="00C27026">
            <w:pPr>
              <w:pStyle w:val="NormalWeb"/>
              <w:spacing w:before="0" w:beforeAutospacing="0" w:after="480" w:afterAutospacing="0" w:line="276" w:lineRule="auto"/>
              <w:rPr>
                <w:sz w:val="22"/>
                <w:szCs w:val="22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Keasaman/Kebasaan</w:t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217B78C" w14:textId="6693E709" w:rsidR="00735E16" w:rsidRPr="00AF612F" w:rsidRDefault="00D64CE3" w:rsidP="00C27026">
            <w:pPr>
              <w:pStyle w:val="NormalWeb"/>
              <w:spacing w:before="12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3ABBA6" w14:textId="5ACB6388" w:rsidR="00D64CE3" w:rsidRPr="00AF612F" w:rsidRDefault="00642559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="00D64CE3"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0.1</w:t>
            </w:r>
            <w:r w:rsidR="00735E16"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  <w:p w14:paraId="0B07C362" w14:textId="239E37E4" w:rsidR="00735E16" w:rsidRPr="00395B69" w:rsidRDefault="00D64CE3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</w:t>
            </w:r>
            <w:proofErr w:type="gramStart"/>
            <w:r w:rsidR="00735E16"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HCl  0.1</w:t>
            </w:r>
            <w:proofErr w:type="gramEnd"/>
            <w:r w:rsidR="00735E16"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 atau NaOH 0.1 N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A900F0D" w14:textId="0ACD5AC5" w:rsidR="00735E16" w:rsidRPr="00AF612F" w:rsidRDefault="00751E8C" w:rsidP="00DA5DA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British Pharmacopeia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2015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Vol. II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al. 1206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&amp;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US Pharmacopeia 38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al. 5847</w:t>
            </w:r>
          </w:p>
        </w:tc>
      </w:tr>
      <w:tr w:rsidR="00735E16" w:rsidRPr="00AF612F" w14:paraId="4D563C13" w14:textId="239E2590" w:rsidTr="00751E8C">
        <w:trPr>
          <w:trHeight w:val="492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67C57" w14:textId="59EA4497" w:rsidR="00735E16" w:rsidRPr="00AF612F" w:rsidRDefault="00735E16" w:rsidP="00C27026">
            <w:pPr>
              <w:numPr>
                <w:ilvl w:val="0"/>
                <w:numId w:val="37"/>
              </w:numPr>
              <w:spacing w:before="100" w:beforeAutospacing="1" w:after="480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8F856" w14:textId="1F349E1F" w:rsidR="00735E16" w:rsidRPr="00AF612F" w:rsidRDefault="00735E16" w:rsidP="00C27026">
            <w:pPr>
              <w:pStyle w:val="NormalWeb"/>
              <w:spacing w:before="0" w:beforeAutospacing="0" w:after="480" w:afterAutospacing="0" w:line="276" w:lineRule="auto"/>
              <w:rPr>
                <w:sz w:val="22"/>
                <w:szCs w:val="22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Susut Pengeringan</w:t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E7A96FA" w14:textId="45C64C94" w:rsidR="00735E16" w:rsidRPr="00AF612F" w:rsidRDefault="00DA14D4" w:rsidP="00C27026">
            <w:pPr>
              <w:pStyle w:val="NormalWeb"/>
              <w:spacing w:before="12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2BDC0" w14:textId="19615353" w:rsidR="00DA14D4" w:rsidRPr="00AF612F" w:rsidRDefault="00DA14D4" w:rsidP="00C27026">
            <w:pPr>
              <w:pStyle w:val="NormalWeb"/>
              <w:spacing w:before="0" w:beforeAutospacing="0" w:after="48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="00735E16"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  1</w:t>
            </w:r>
            <w:proofErr w:type="gramEnd"/>
          </w:p>
        </w:tc>
        <w:tc>
          <w:tcPr>
            <w:tcW w:w="269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513D5DD" w14:textId="031FF742" w:rsidR="00735E16" w:rsidRPr="00AF612F" w:rsidRDefault="00751E8C" w:rsidP="00DA5DA6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British Pharmacopeia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2015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Vol. II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al. 1206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&amp;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US Pharmacopeia 38 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AF612F">
              <w:rPr>
                <w:rFonts w:ascii="Calibri" w:hAnsi="Calibri" w:cs="Calibri"/>
                <w:color w:val="000000"/>
                <w:sz w:val="22"/>
                <w:szCs w:val="22"/>
              </w:rPr>
              <w:t>al. 5847</w:t>
            </w:r>
          </w:p>
        </w:tc>
      </w:tr>
    </w:tbl>
    <w:p w14:paraId="55D19411" w14:textId="08A4965E" w:rsidR="00E454AA" w:rsidRPr="00AF612F" w:rsidRDefault="00E454AA" w:rsidP="00751E8C">
      <w:pPr>
        <w:tabs>
          <w:tab w:val="left" w:pos="3870"/>
        </w:tabs>
        <w:rPr>
          <w:rFonts w:ascii="Calibri" w:hAnsi="Calibri" w:cs="Calibri"/>
          <w:sz w:val="22"/>
          <w:szCs w:val="22"/>
        </w:rPr>
        <w:sectPr w:rsidR="00E454AA" w:rsidRPr="00AF612F" w:rsidSect="00D548CA">
          <w:headerReference w:type="first" r:id="rId8"/>
          <w:footerReference w:type="first" r:id="rId9"/>
          <w:pgSz w:w="11909" w:h="16834" w:code="9"/>
          <w:pgMar w:top="1843" w:right="930" w:bottom="851" w:left="1134" w:header="567" w:footer="194" w:gutter="0"/>
          <w:pgNumType w:chapStyle="1"/>
          <w:cols w:space="720"/>
          <w:titlePg/>
          <w:docGrid w:linePitch="272"/>
        </w:sectPr>
      </w:pPr>
    </w:p>
    <w:p w14:paraId="15E0D98F" w14:textId="4918B50C" w:rsidR="00642559" w:rsidRPr="00AF612F" w:rsidRDefault="00642559" w:rsidP="00E454AA">
      <w:p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03F564C1" w14:textId="5D4D3E62" w:rsidR="00C01C7E" w:rsidRPr="00AF612F" w:rsidRDefault="00C01C7E" w:rsidP="00DA5DA6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F612F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AF612F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AF612F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Style w:val="TableGrid"/>
        <w:tblW w:w="9435" w:type="dxa"/>
        <w:tblInd w:w="426" w:type="dxa"/>
        <w:tblLook w:val="04A0" w:firstRow="1" w:lastRow="0" w:firstColumn="1" w:lastColumn="0" w:noHBand="0" w:noVBand="1"/>
      </w:tblPr>
      <w:tblGrid>
        <w:gridCol w:w="1732"/>
        <w:gridCol w:w="861"/>
        <w:gridCol w:w="1676"/>
        <w:gridCol w:w="2835"/>
        <w:gridCol w:w="2331"/>
      </w:tblGrid>
      <w:tr w:rsidR="00D548CA" w:rsidRPr="00AF612F" w14:paraId="0C256556" w14:textId="77777777" w:rsidTr="00D548CA">
        <w:tc>
          <w:tcPr>
            <w:tcW w:w="1732" w:type="dxa"/>
            <w:shd w:val="clear" w:color="auto" w:fill="BFBFBF" w:themeFill="background1" w:themeFillShade="BF"/>
          </w:tcPr>
          <w:p w14:paraId="4FA0F141" w14:textId="77777777" w:rsidR="00D548CA" w:rsidRPr="00AF612F" w:rsidRDefault="00D548CA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AF612F"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 w:rsidRPr="00AF612F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F612F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6C542D71" w14:textId="77777777" w:rsidR="00D548CA" w:rsidRPr="00AF612F" w:rsidRDefault="00D548CA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AF612F"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676" w:type="dxa"/>
            <w:shd w:val="clear" w:color="auto" w:fill="BFBFBF" w:themeFill="background1" w:themeFillShade="BF"/>
          </w:tcPr>
          <w:p w14:paraId="7460384A" w14:textId="77777777" w:rsidR="00D548CA" w:rsidRPr="00AF612F" w:rsidRDefault="00D548CA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AF612F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AF612F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F612F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2A5C72FC" w14:textId="77777777" w:rsidR="00D548CA" w:rsidRPr="00AF612F" w:rsidRDefault="00D548CA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AF612F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331" w:type="dxa"/>
            <w:shd w:val="clear" w:color="auto" w:fill="BFBFBF" w:themeFill="background1" w:themeFillShade="BF"/>
          </w:tcPr>
          <w:p w14:paraId="37B3EA04" w14:textId="77777777" w:rsidR="00D548CA" w:rsidRPr="00AF612F" w:rsidRDefault="00D548CA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AF612F"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D548CA" w:rsidRPr="00AF612F" w14:paraId="167B8BC0" w14:textId="77777777" w:rsidTr="00D548CA">
        <w:tc>
          <w:tcPr>
            <w:tcW w:w="1732" w:type="dxa"/>
          </w:tcPr>
          <w:p w14:paraId="11AD4B78" w14:textId="7D3EB05B" w:rsidR="00D548CA" w:rsidRPr="00AF612F" w:rsidRDefault="00CC0945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AF612F">
              <w:rPr>
                <w:rFonts w:ascii="Calibri" w:hAnsi="Calibri" w:cs="Calibri"/>
                <w:sz w:val="22"/>
                <w:szCs w:val="22"/>
              </w:rPr>
              <w:t>S-QC-01-313/00</w:t>
            </w:r>
          </w:p>
        </w:tc>
        <w:tc>
          <w:tcPr>
            <w:tcW w:w="861" w:type="dxa"/>
          </w:tcPr>
          <w:p w14:paraId="4034E90D" w14:textId="77777777" w:rsidR="00D548CA" w:rsidRPr="00AF612F" w:rsidRDefault="00D548CA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AF612F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676" w:type="dxa"/>
          </w:tcPr>
          <w:p w14:paraId="48DD62E0" w14:textId="77777777" w:rsidR="00D548CA" w:rsidRPr="00AF612F" w:rsidRDefault="00D548CA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835" w:type="dxa"/>
          </w:tcPr>
          <w:p w14:paraId="70270C54" w14:textId="77777777" w:rsidR="00D548CA" w:rsidRPr="00AF612F" w:rsidRDefault="00D548CA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AF612F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331" w:type="dxa"/>
          </w:tcPr>
          <w:p w14:paraId="2510F45E" w14:textId="77777777" w:rsidR="00D548CA" w:rsidRPr="00AF612F" w:rsidRDefault="00D548CA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AF612F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AF612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F612F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76736703" w14:textId="485C657B" w:rsidR="00C9495D" w:rsidRPr="00AF612F" w:rsidRDefault="00A00E2E" w:rsidP="00CC0945">
      <w:pPr>
        <w:tabs>
          <w:tab w:val="left" w:pos="2925"/>
        </w:tabs>
        <w:spacing w:line="276" w:lineRule="auto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 w:rsidRPr="00AF612F">
        <w:rPr>
          <w:rFonts w:ascii="Calibri" w:hAnsi="Calibri" w:cs="Calibri"/>
          <w:b/>
          <w:iCs/>
          <w:sz w:val="22"/>
          <w:szCs w:val="22"/>
        </w:rPr>
        <w:tab/>
      </w:r>
    </w:p>
    <w:p w14:paraId="4443DA9F" w14:textId="55CA1E98" w:rsidR="00132B9F" w:rsidRPr="00AF612F" w:rsidRDefault="00132B9F" w:rsidP="00DA5DA6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F612F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AF612F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AF612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F612F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7B5F4B42" w14:textId="2DE0346B" w:rsidR="00735E16" w:rsidRPr="00AF612F" w:rsidRDefault="00735E16" w:rsidP="00735E16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3" w:name="_Hlk171407067"/>
      <w:proofErr w:type="spellStart"/>
      <w:proofErr w:type="gramStart"/>
      <w:r w:rsidRPr="00AF612F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6E3A92" w:rsidRPr="00AF612F">
        <w:rPr>
          <w:rFonts w:ascii="Calibri" w:hAnsi="Calibri" w:cs="Calibri"/>
          <w:bCs/>
          <w:sz w:val="22"/>
          <w:szCs w:val="22"/>
        </w:rPr>
        <w:t xml:space="preserve"> </w:t>
      </w:r>
      <w:r w:rsidRPr="00AF612F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642559" w:rsidRPr="00AF612F">
        <w:rPr>
          <w:rFonts w:ascii="Calibri" w:hAnsi="Calibri" w:cs="Calibri"/>
          <w:bCs/>
          <w:sz w:val="22"/>
          <w:szCs w:val="22"/>
        </w:rPr>
        <w:t xml:space="preserve"> SSDR</w:t>
      </w:r>
    </w:p>
    <w:p w14:paraId="1119D832" w14:textId="0D47C4EA" w:rsidR="002C7515" w:rsidRPr="00AF612F" w:rsidRDefault="00735E16" w:rsidP="00642559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F612F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AF612F">
        <w:rPr>
          <w:rFonts w:ascii="Calibri" w:hAnsi="Calibri" w:cs="Calibri"/>
          <w:bCs/>
          <w:sz w:val="22"/>
          <w:szCs w:val="22"/>
        </w:rPr>
        <w:t>Copy</w:t>
      </w:r>
      <w:r w:rsidR="006E3A92" w:rsidRPr="00AF612F">
        <w:rPr>
          <w:rFonts w:ascii="Calibri" w:hAnsi="Calibri" w:cs="Calibri"/>
          <w:bCs/>
          <w:sz w:val="22"/>
          <w:szCs w:val="22"/>
        </w:rPr>
        <w:t xml:space="preserve"> </w:t>
      </w:r>
      <w:r w:rsidRPr="00AF612F">
        <w:rPr>
          <w:rFonts w:ascii="Calibri" w:hAnsi="Calibri" w:cs="Calibri"/>
          <w:bCs/>
          <w:sz w:val="22"/>
          <w:szCs w:val="22"/>
        </w:rPr>
        <w:t>:</w:t>
      </w:r>
      <w:bookmarkEnd w:id="3"/>
      <w:proofErr w:type="gramEnd"/>
    </w:p>
    <w:p w14:paraId="4881708E" w14:textId="400F1D97" w:rsidR="00642559" w:rsidRPr="00AF612F" w:rsidRDefault="00642559" w:rsidP="006E3A92">
      <w:pPr>
        <w:pStyle w:val="ListParagraph"/>
        <w:numPr>
          <w:ilvl w:val="0"/>
          <w:numId w:val="39"/>
        </w:numPr>
        <w:spacing w:line="276" w:lineRule="auto"/>
        <w:ind w:left="567" w:hanging="141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F612F">
        <w:rPr>
          <w:rFonts w:ascii="Calibri" w:hAnsi="Calibri" w:cs="Calibri"/>
          <w:bCs/>
          <w:sz w:val="22"/>
          <w:szCs w:val="22"/>
        </w:rPr>
        <w:t>AMPM</w:t>
      </w:r>
    </w:p>
    <w:p w14:paraId="334AA6D2" w14:textId="510A22F9" w:rsidR="00A00E2E" w:rsidRPr="00AF612F" w:rsidRDefault="00E454AA" w:rsidP="006E3A92">
      <w:pPr>
        <w:pStyle w:val="ListParagraph"/>
        <w:numPr>
          <w:ilvl w:val="0"/>
          <w:numId w:val="39"/>
        </w:numPr>
        <w:spacing w:line="276" w:lineRule="auto"/>
        <w:ind w:left="567" w:hanging="141"/>
        <w:contextualSpacing/>
        <w:jc w:val="both"/>
        <w:rPr>
          <w:rFonts w:ascii="Tahoma" w:hAnsi="Tahoma" w:cs="Tahoma"/>
          <w:b/>
          <w:sz w:val="22"/>
          <w:szCs w:val="22"/>
        </w:rPr>
      </w:pPr>
      <w:r w:rsidRPr="00AF612F">
        <w:rPr>
          <w:rFonts w:ascii="Calibri" w:hAnsi="Calibri" w:cs="Calibri"/>
          <w:bCs/>
          <w:sz w:val="22"/>
          <w:szCs w:val="22"/>
        </w:rPr>
        <w:t>SPBB</w:t>
      </w:r>
    </w:p>
    <w:p w14:paraId="30360ADD" w14:textId="77777777" w:rsidR="00A00E2E" w:rsidRPr="00AF612F" w:rsidRDefault="00A00E2E" w:rsidP="00A00E2E">
      <w:pPr>
        <w:rPr>
          <w:sz w:val="22"/>
          <w:szCs w:val="22"/>
        </w:rPr>
      </w:pPr>
    </w:p>
    <w:p w14:paraId="7ED2A3EE" w14:textId="77777777" w:rsidR="00A00E2E" w:rsidRPr="00AF612F" w:rsidRDefault="00A00E2E" w:rsidP="00A00E2E">
      <w:pPr>
        <w:rPr>
          <w:sz w:val="22"/>
          <w:szCs w:val="22"/>
        </w:rPr>
      </w:pPr>
    </w:p>
    <w:p w14:paraId="661CBBD9" w14:textId="77777777" w:rsidR="00A00E2E" w:rsidRPr="00AF612F" w:rsidRDefault="00A00E2E" w:rsidP="00A00E2E">
      <w:pPr>
        <w:rPr>
          <w:sz w:val="22"/>
          <w:szCs w:val="22"/>
        </w:rPr>
      </w:pPr>
    </w:p>
    <w:p w14:paraId="2044795D" w14:textId="77777777" w:rsidR="00A00E2E" w:rsidRPr="00AF612F" w:rsidRDefault="00A00E2E" w:rsidP="00A00E2E">
      <w:pPr>
        <w:rPr>
          <w:sz w:val="22"/>
          <w:szCs w:val="22"/>
        </w:rPr>
      </w:pPr>
    </w:p>
    <w:p w14:paraId="135B8503" w14:textId="77777777" w:rsidR="00A00E2E" w:rsidRPr="00AF612F" w:rsidRDefault="00A00E2E" w:rsidP="00A00E2E">
      <w:pPr>
        <w:rPr>
          <w:sz w:val="22"/>
          <w:szCs w:val="22"/>
        </w:rPr>
      </w:pPr>
    </w:p>
    <w:p w14:paraId="64A7A42B" w14:textId="77777777" w:rsidR="00A00E2E" w:rsidRPr="00AF612F" w:rsidRDefault="00A00E2E" w:rsidP="00A00E2E">
      <w:pPr>
        <w:rPr>
          <w:sz w:val="22"/>
          <w:szCs w:val="22"/>
        </w:rPr>
      </w:pPr>
    </w:p>
    <w:p w14:paraId="0CEC8832" w14:textId="0E51FCFC" w:rsidR="00A00E2E" w:rsidRPr="00AF612F" w:rsidRDefault="00A00E2E" w:rsidP="00A00E2E">
      <w:pPr>
        <w:rPr>
          <w:sz w:val="22"/>
          <w:szCs w:val="22"/>
        </w:rPr>
      </w:pPr>
    </w:p>
    <w:p w14:paraId="7A631095" w14:textId="45801772" w:rsidR="00A00E2E" w:rsidRPr="00AF612F" w:rsidRDefault="00A00E2E" w:rsidP="00A00E2E">
      <w:pPr>
        <w:rPr>
          <w:sz w:val="22"/>
          <w:szCs w:val="22"/>
        </w:rPr>
      </w:pPr>
    </w:p>
    <w:p w14:paraId="5E1038DE" w14:textId="2F628F4A" w:rsidR="00116041" w:rsidRPr="00AF612F" w:rsidRDefault="00A00E2E" w:rsidP="00A00E2E">
      <w:pPr>
        <w:tabs>
          <w:tab w:val="left" w:pos="3420"/>
        </w:tabs>
        <w:rPr>
          <w:sz w:val="22"/>
          <w:szCs w:val="22"/>
        </w:rPr>
      </w:pPr>
      <w:r w:rsidRPr="00AF612F">
        <w:rPr>
          <w:sz w:val="22"/>
          <w:szCs w:val="22"/>
        </w:rPr>
        <w:tab/>
      </w:r>
    </w:p>
    <w:sectPr w:rsidR="00116041" w:rsidRPr="00AF612F" w:rsidSect="00A00E2E">
      <w:headerReference w:type="first" r:id="rId10"/>
      <w:footerReference w:type="first" r:id="rId11"/>
      <w:pgSz w:w="11909" w:h="16834" w:code="9"/>
      <w:pgMar w:top="1843" w:right="930" w:bottom="851" w:left="1134" w:header="567" w:footer="194" w:gutter="0"/>
      <w:pgNumType w:chapStyle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C4EFBE" w14:textId="77777777" w:rsidR="00517439" w:rsidRDefault="00517439">
      <w:r>
        <w:separator/>
      </w:r>
    </w:p>
  </w:endnote>
  <w:endnote w:type="continuationSeparator" w:id="0">
    <w:p w14:paraId="4F25A961" w14:textId="77777777" w:rsidR="00517439" w:rsidRDefault="00517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D548CA" w:rsidRPr="0009458C" w14:paraId="6B5E1D9E" w14:textId="77777777" w:rsidTr="00D548CA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33E4A28" w14:textId="77777777" w:rsidR="00D548CA" w:rsidRPr="0081471F" w:rsidRDefault="00D548CA" w:rsidP="00D548C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77AFBBB7" w14:textId="77777777" w:rsidR="00D548CA" w:rsidRPr="00A652AA" w:rsidRDefault="00D548CA" w:rsidP="00D548C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2BC15DDB" w14:textId="77777777" w:rsidR="00D548CA" w:rsidRPr="0081471F" w:rsidRDefault="00D548CA" w:rsidP="00D548CA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43A767F" w14:textId="77777777" w:rsidR="00D548CA" w:rsidRPr="0009458C" w:rsidRDefault="00D548CA" w:rsidP="00D548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1E0BB1B" w14:textId="77777777" w:rsidR="00D548CA" w:rsidRPr="0009458C" w:rsidRDefault="00D548CA" w:rsidP="00D548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576D3E5" w14:textId="77777777" w:rsidR="00D548CA" w:rsidRPr="0009458C" w:rsidRDefault="00D548CA" w:rsidP="00D548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AABF746" w14:textId="77777777" w:rsidR="00D548CA" w:rsidRPr="00DE608C" w:rsidRDefault="00D548CA" w:rsidP="00D548CA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t>:</w:t>
          </w:r>
          <w:proofErr w:type="gramEnd"/>
        </w:p>
        <w:p w14:paraId="5239EE4D" w14:textId="77777777" w:rsidR="00D548CA" w:rsidRPr="0081471F" w:rsidRDefault="00D548CA" w:rsidP="00D548CA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377F0D1" w14:textId="77777777" w:rsidR="00D548CA" w:rsidRPr="0009458C" w:rsidRDefault="00D548CA" w:rsidP="00D548CA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7B5E4A87" w14:textId="77777777" w:rsidR="00D548CA" w:rsidRPr="0009458C" w:rsidRDefault="00D548CA" w:rsidP="00D548CA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D548CA" w:rsidRPr="0009458C" w14:paraId="2E14EB11" w14:textId="77777777" w:rsidTr="00D548CA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A32AEA" w14:textId="77777777" w:rsidR="00D548CA" w:rsidRPr="0081471F" w:rsidRDefault="00D548CA" w:rsidP="00D548C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B217DE" w14:textId="77777777" w:rsidR="00D548CA" w:rsidRPr="00526FB3" w:rsidRDefault="00D548CA" w:rsidP="00D548C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 w:rsidRPr="00526FB3">
            <w:rPr>
              <w:rFonts w:ascii="Calibri" w:hAnsi="Calibri" w:cs="Arial"/>
              <w:b/>
              <w:sz w:val="20"/>
              <w:lang w:val="pt-BR"/>
            </w:rPr>
            <w:t>apt. Petrus Wicaksono, S. Farm</w:t>
          </w:r>
          <w:r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4A76B8" w14:textId="77777777" w:rsidR="00D548CA" w:rsidRPr="0081471F" w:rsidRDefault="00D548CA" w:rsidP="00D548C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B926DD" w14:textId="77777777" w:rsidR="00D548CA" w:rsidRPr="00526FB3" w:rsidRDefault="00D548CA" w:rsidP="00D548CA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6FB3">
            <w:rPr>
              <w:rFonts w:ascii="Calibri" w:hAnsi="Calibri"/>
              <w:b/>
              <w:bCs/>
              <w:sz w:val="20"/>
              <w:lang w:val="pt-BR"/>
            </w:rPr>
            <w:t>apt. Yanyan Solehuddin, S. Si., M. Farm</w:t>
          </w:r>
          <w:r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D548CA" w:rsidRPr="0009458C" w14:paraId="60C7C040" w14:textId="77777777" w:rsidTr="00D548CA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8AAB89" w14:textId="77777777" w:rsidR="00D548CA" w:rsidRPr="0081471F" w:rsidRDefault="00D548CA" w:rsidP="00D548C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9E3A819" w14:textId="77777777" w:rsidR="00D548CA" w:rsidRPr="00B303ED" w:rsidRDefault="00D548CA" w:rsidP="00D548C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DB48E57" w14:textId="77777777" w:rsidR="00D548CA" w:rsidRPr="0009458C" w:rsidRDefault="00D548CA" w:rsidP="00D548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2C56F7B" w14:textId="77777777" w:rsidR="00D548CA" w:rsidRPr="0009458C" w:rsidRDefault="00D548CA" w:rsidP="00D548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B528D49" w14:textId="77777777" w:rsidR="00D548CA" w:rsidRPr="0009458C" w:rsidRDefault="00D548CA" w:rsidP="00D548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9030DED" w14:textId="77777777" w:rsidR="00D548CA" w:rsidRPr="0009458C" w:rsidRDefault="00D548CA" w:rsidP="00D548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539FFDC" w14:textId="77777777" w:rsidR="00D548CA" w:rsidRPr="0009458C" w:rsidRDefault="00D548CA" w:rsidP="00D548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196EB1" w14:textId="77777777" w:rsidR="00D548CA" w:rsidRPr="0009458C" w:rsidRDefault="00D548CA" w:rsidP="00D548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3B858FD" w14:textId="77777777" w:rsidR="00D548CA" w:rsidRPr="0009458C" w:rsidRDefault="00D548CA" w:rsidP="00D548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23AAFD7" w14:textId="77777777" w:rsidR="00D548CA" w:rsidRPr="0009458C" w:rsidRDefault="00D548CA" w:rsidP="00D548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787AFB" w14:textId="77777777" w:rsidR="00D548CA" w:rsidRPr="0081471F" w:rsidRDefault="00D548CA" w:rsidP="00D548C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12F202" w14:textId="77777777" w:rsidR="00D548CA" w:rsidRPr="00B303ED" w:rsidRDefault="00D548CA" w:rsidP="00D548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DB1643" w14:textId="77777777" w:rsidR="00D548CA" w:rsidRPr="00B303ED" w:rsidRDefault="00D548CA" w:rsidP="00D548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DF1D284" w14:textId="77777777" w:rsidR="00D548CA" w:rsidRPr="00B303ED" w:rsidRDefault="00D548CA" w:rsidP="00D548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260B6A" w14:textId="77777777" w:rsidR="00D548CA" w:rsidRPr="00B303ED" w:rsidRDefault="00D548CA" w:rsidP="00D548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B90A5D8" w14:textId="77777777" w:rsidR="00D548CA" w:rsidRPr="00B303ED" w:rsidRDefault="00D548CA" w:rsidP="00D548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7371C20" w14:textId="77777777" w:rsidR="00D548CA" w:rsidRPr="00B303ED" w:rsidRDefault="00D548CA" w:rsidP="00D548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3EA421" w14:textId="77777777" w:rsidR="00D548CA" w:rsidRPr="00B303ED" w:rsidRDefault="00D548CA" w:rsidP="00D548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2B8225" w14:textId="77777777" w:rsidR="00D548CA" w:rsidRPr="00B303ED" w:rsidRDefault="00D548CA" w:rsidP="00D548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2C9E76" w14:textId="77777777" w:rsidR="00D548CA" w:rsidRPr="00B303ED" w:rsidRDefault="00D548CA" w:rsidP="00D548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C8C34CF" w14:textId="456E5540" w:rsidR="002E11F5" w:rsidRPr="00C27026" w:rsidRDefault="002E11F5" w:rsidP="00C27026">
    <w:pPr>
      <w:pStyle w:val="NormalWeb"/>
      <w:spacing w:before="0" w:beforeAutospacing="0" w:after="0" w:afterAutospacing="0"/>
      <w:rPr>
        <w:rFonts w:ascii="Calibri" w:hAnsi="Calibri" w:cs="Calibri"/>
        <w:color w:val="000000"/>
        <w:sz w:val="22"/>
        <w:szCs w:val="22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14692D" w14:textId="77777777" w:rsidR="002E11F5" w:rsidRDefault="002E1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666024" w14:textId="77777777" w:rsidR="00517439" w:rsidRDefault="00517439">
      <w:r>
        <w:separator/>
      </w:r>
    </w:p>
  </w:footnote>
  <w:footnote w:type="continuationSeparator" w:id="0">
    <w:p w14:paraId="37D096E0" w14:textId="77777777" w:rsidR="00517439" w:rsidRDefault="00517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683"/>
      <w:gridCol w:w="1710"/>
      <w:gridCol w:w="1970"/>
    </w:tblGrid>
    <w:tr w:rsidR="002E11F5" w14:paraId="7CB2A389" w14:textId="77777777" w:rsidTr="00CC094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2252D76" w14:textId="77777777" w:rsidR="002E11F5" w:rsidRPr="006C4243" w:rsidRDefault="002E11F5" w:rsidP="00E454AA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2DB688C1" wp14:editId="4EA91F0A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" name="Picture 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762050" name="Picture 29276205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4DE3F4" w14:textId="20B47767" w:rsidR="002E11F5" w:rsidRPr="00DA5DA6" w:rsidRDefault="002E11F5" w:rsidP="00E454A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A5DA6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</w:t>
          </w:r>
          <w:r w:rsidR="00851607">
            <w:rPr>
              <w:rFonts w:ascii="Calibri" w:hAnsi="Calibri" w:cs="Calibri"/>
              <w:b/>
              <w:sz w:val="28"/>
              <w:szCs w:val="28"/>
            </w:rPr>
            <w:t xml:space="preserve"> KOSMETIK</w:t>
          </w:r>
        </w:p>
        <w:p w14:paraId="122EEA8D" w14:textId="45AC9886" w:rsidR="002E11F5" w:rsidRPr="00277FD0" w:rsidRDefault="002E11F5" w:rsidP="00E454A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DA5DA6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ZINC STEARA</w:t>
          </w:r>
          <w:r w:rsidR="00CE02DF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TE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E8CDB5" w14:textId="77777777" w:rsidR="002E11F5" w:rsidRPr="005715C5" w:rsidRDefault="002E11F5" w:rsidP="00E454AA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287237" w14:textId="77777777" w:rsidR="002E11F5" w:rsidRPr="00CC0945" w:rsidRDefault="002E11F5" w:rsidP="00E454AA">
          <w:pPr>
            <w:rPr>
              <w:rFonts w:asciiTheme="minorHAnsi" w:hAnsiTheme="minorHAnsi" w:cstheme="minorHAnsi"/>
              <w:bCs/>
              <w:iCs/>
            </w:rPr>
          </w:pPr>
          <w:r w:rsidRPr="00CC0945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CC094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CC0945">
            <w:rPr>
              <w:rFonts w:asciiTheme="minorHAnsi" w:hAnsiTheme="minorHAnsi" w:cstheme="minorHAnsi"/>
              <w:bCs/>
              <w:iCs/>
            </w:rPr>
            <w:t xml:space="preserve"> 2</w:t>
          </w:r>
        </w:p>
      </w:tc>
    </w:tr>
    <w:tr w:rsidR="002E11F5" w14:paraId="30A589C8" w14:textId="77777777" w:rsidTr="00CC094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38ACD6" w14:textId="77777777" w:rsidR="002E11F5" w:rsidRPr="006C4243" w:rsidRDefault="002E11F5" w:rsidP="00E454AA">
          <w:pPr>
            <w:rPr>
              <w:rFonts w:asciiTheme="minorHAnsi" w:hAnsiTheme="minorHAnsi" w:cstheme="minorHAnsi"/>
            </w:rPr>
          </w:pPr>
        </w:p>
      </w:tc>
      <w:tc>
        <w:tcPr>
          <w:tcW w:w="468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4B8780" w14:textId="77777777" w:rsidR="002E11F5" w:rsidRPr="006C4243" w:rsidRDefault="002E11F5" w:rsidP="00E454A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9A19C8" w14:textId="77777777" w:rsidR="002E11F5" w:rsidRPr="005715C5" w:rsidRDefault="002E11F5" w:rsidP="00E454AA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DBF728" w14:textId="18B094A2" w:rsidR="002E11F5" w:rsidRPr="00CC0945" w:rsidRDefault="00CC0945" w:rsidP="00E454AA">
          <w:pPr>
            <w:rPr>
              <w:rFonts w:asciiTheme="minorHAnsi" w:hAnsiTheme="minorHAnsi" w:cstheme="minorHAnsi"/>
              <w:bCs/>
            </w:rPr>
          </w:pPr>
          <w:r>
            <w:rPr>
              <w:rFonts w:ascii="Calibri" w:hAnsi="Calibri" w:cs="Calibri"/>
            </w:rPr>
            <w:t>S-QC-01-313/00</w:t>
          </w:r>
        </w:p>
      </w:tc>
    </w:tr>
    <w:tr w:rsidR="002E11F5" w14:paraId="154FB3EF" w14:textId="77777777" w:rsidTr="00CC094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A385BC" w14:textId="77777777" w:rsidR="002E11F5" w:rsidRPr="006C4243" w:rsidRDefault="002E11F5" w:rsidP="00E454AA">
          <w:pPr>
            <w:rPr>
              <w:rFonts w:asciiTheme="minorHAnsi" w:hAnsiTheme="minorHAnsi" w:cstheme="minorHAnsi"/>
            </w:rPr>
          </w:pPr>
        </w:p>
      </w:tc>
      <w:tc>
        <w:tcPr>
          <w:tcW w:w="468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4E7375" w14:textId="77777777" w:rsidR="002E11F5" w:rsidRPr="006C4243" w:rsidRDefault="002E11F5" w:rsidP="00E454A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03A80" w14:textId="77777777" w:rsidR="002E11F5" w:rsidRPr="005715C5" w:rsidRDefault="002E11F5" w:rsidP="00E454A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C12907" w14:textId="79D2FF31" w:rsidR="002E11F5" w:rsidRPr="00DA5DA6" w:rsidRDefault="002E11F5" w:rsidP="00E454AA">
          <w:pPr>
            <w:rPr>
              <w:rFonts w:asciiTheme="minorHAnsi" w:hAnsiTheme="minorHAnsi" w:cstheme="minorHAnsi"/>
              <w:b/>
            </w:rPr>
          </w:pPr>
        </w:p>
      </w:tc>
    </w:tr>
  </w:tbl>
  <w:p w14:paraId="205D1DF8" w14:textId="77777777" w:rsidR="002E11F5" w:rsidRPr="00D548CA" w:rsidRDefault="002E11F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8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213"/>
      <w:gridCol w:w="2065"/>
    </w:tblGrid>
    <w:tr w:rsidR="002E11F5" w14:paraId="38263DDC" w14:textId="77777777" w:rsidTr="00CC0945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F90552" w14:textId="77777777" w:rsidR="002E11F5" w:rsidRPr="006C4243" w:rsidRDefault="002E11F5" w:rsidP="00E454AA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1312" behindDoc="0" locked="0" layoutInCell="1" allowOverlap="1" wp14:anchorId="2E20051A" wp14:editId="1D708AAB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327616" w14:textId="62ABF47E" w:rsidR="00187A62" w:rsidRPr="00DA5DA6" w:rsidRDefault="00187A62" w:rsidP="00187A6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A5DA6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</w:t>
          </w:r>
          <w:r w:rsidR="00851607">
            <w:rPr>
              <w:rFonts w:ascii="Calibri" w:hAnsi="Calibri" w:cs="Calibri"/>
              <w:b/>
              <w:sz w:val="28"/>
              <w:szCs w:val="28"/>
            </w:rPr>
            <w:t xml:space="preserve"> KOSMETIK</w:t>
          </w:r>
        </w:p>
        <w:p w14:paraId="02BE925F" w14:textId="7DE92BEA" w:rsidR="002E11F5" w:rsidRPr="00277FD0" w:rsidRDefault="00187A62" w:rsidP="00187A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DA5DA6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ZINC STEARA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TE</w:t>
          </w:r>
        </w:p>
      </w:tc>
      <w:tc>
        <w:tcPr>
          <w:tcW w:w="206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01F0D8" w14:textId="77777777" w:rsidR="002E11F5" w:rsidRPr="00CA2435" w:rsidRDefault="002E11F5" w:rsidP="00E454AA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3981805D" w14:textId="4DA3F61B" w:rsidR="002E11F5" w:rsidRPr="000F0BCE" w:rsidRDefault="00CC0945" w:rsidP="00E454AA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="Calibri" w:hAnsi="Calibri" w:cs="Calibri"/>
            </w:rPr>
            <w:t>S-QC-01-313/00</w:t>
          </w:r>
        </w:p>
      </w:tc>
    </w:tr>
  </w:tbl>
  <w:p w14:paraId="1D9D8F01" w14:textId="77777777" w:rsidR="002E11F5" w:rsidRPr="00A00E2E" w:rsidRDefault="002E11F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D4103"/>
    <w:multiLevelType w:val="multilevel"/>
    <w:tmpl w:val="C558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5979EE"/>
    <w:multiLevelType w:val="multilevel"/>
    <w:tmpl w:val="A22601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3E190C"/>
    <w:multiLevelType w:val="hybridMultilevel"/>
    <w:tmpl w:val="D7B258EE"/>
    <w:lvl w:ilvl="0" w:tplc="27843BE2">
      <w:numFmt w:val="bullet"/>
      <w:lvlText w:val="-"/>
      <w:lvlJc w:val="left"/>
      <w:pPr>
        <w:ind w:left="2631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1" w:hanging="360"/>
      </w:pPr>
      <w:rPr>
        <w:rFonts w:ascii="Wingdings" w:hAnsi="Wingdings" w:hint="default"/>
      </w:rPr>
    </w:lvl>
  </w:abstractNum>
  <w:abstractNum w:abstractNumId="9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6E36C9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ADA6F4C"/>
    <w:multiLevelType w:val="multilevel"/>
    <w:tmpl w:val="F3BAD5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DF0A7B"/>
    <w:multiLevelType w:val="multilevel"/>
    <w:tmpl w:val="7EAE3E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51C18"/>
    <w:multiLevelType w:val="multilevel"/>
    <w:tmpl w:val="F0B4F3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5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9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5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CE125DF"/>
    <w:multiLevelType w:val="multilevel"/>
    <w:tmpl w:val="1E1E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30"/>
  </w:num>
  <w:num w:numId="3">
    <w:abstractNumId w:val="7"/>
  </w:num>
  <w:num w:numId="4">
    <w:abstractNumId w:val="32"/>
  </w:num>
  <w:num w:numId="5">
    <w:abstractNumId w:val="20"/>
  </w:num>
  <w:num w:numId="6">
    <w:abstractNumId w:val="15"/>
  </w:num>
  <w:num w:numId="7">
    <w:abstractNumId w:val="10"/>
  </w:num>
  <w:num w:numId="8">
    <w:abstractNumId w:val="23"/>
  </w:num>
  <w:num w:numId="9">
    <w:abstractNumId w:val="5"/>
  </w:num>
  <w:num w:numId="10">
    <w:abstractNumId w:val="31"/>
  </w:num>
  <w:num w:numId="11">
    <w:abstractNumId w:val="17"/>
  </w:num>
  <w:num w:numId="12">
    <w:abstractNumId w:val="2"/>
  </w:num>
  <w:num w:numId="13">
    <w:abstractNumId w:val="11"/>
  </w:num>
  <w:num w:numId="14">
    <w:abstractNumId w:val="26"/>
  </w:num>
  <w:num w:numId="15">
    <w:abstractNumId w:val="1"/>
  </w:num>
  <w:num w:numId="16">
    <w:abstractNumId w:val="24"/>
  </w:num>
  <w:num w:numId="17">
    <w:abstractNumId w:val="22"/>
  </w:num>
  <w:num w:numId="18">
    <w:abstractNumId w:val="21"/>
  </w:num>
  <w:num w:numId="19">
    <w:abstractNumId w:val="34"/>
  </w:num>
  <w:num w:numId="20">
    <w:abstractNumId w:val="9"/>
  </w:num>
  <w:num w:numId="21">
    <w:abstractNumId w:val="12"/>
  </w:num>
  <w:num w:numId="22">
    <w:abstractNumId w:val="6"/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</w:num>
  <w:num w:numId="26">
    <w:abstractNumId w:val="14"/>
  </w:num>
  <w:num w:numId="27">
    <w:abstractNumId w:val="36"/>
  </w:num>
  <w:num w:numId="28">
    <w:abstractNumId w:val="37"/>
  </w:num>
  <w:num w:numId="29">
    <w:abstractNumId w:val="27"/>
  </w:num>
  <w:num w:numId="30">
    <w:abstractNumId w:val="25"/>
  </w:num>
  <w:num w:numId="31">
    <w:abstractNumId w:val="29"/>
  </w:num>
  <w:num w:numId="32">
    <w:abstractNumId w:val="33"/>
  </w:num>
  <w:num w:numId="33">
    <w:abstractNumId w:val="35"/>
  </w:num>
  <w:num w:numId="34">
    <w:abstractNumId w:val="38"/>
  </w:num>
  <w:num w:numId="35">
    <w:abstractNumId w:val="19"/>
    <w:lvlOverride w:ilvl="0">
      <w:lvl w:ilvl="0">
        <w:numFmt w:val="decimal"/>
        <w:lvlText w:val="%1."/>
        <w:lvlJc w:val="left"/>
      </w:lvl>
    </w:lvlOverride>
  </w:num>
  <w:num w:numId="36">
    <w:abstractNumId w:val="18"/>
    <w:lvlOverride w:ilvl="0">
      <w:lvl w:ilvl="0">
        <w:numFmt w:val="decimal"/>
        <w:lvlText w:val="%1."/>
        <w:lvlJc w:val="left"/>
      </w:lvl>
    </w:lvlOverride>
  </w:num>
  <w:num w:numId="37">
    <w:abstractNumId w:val="16"/>
    <w:lvlOverride w:ilvl="0">
      <w:lvl w:ilvl="0">
        <w:numFmt w:val="decimal"/>
        <w:lvlText w:val="%1."/>
        <w:lvlJc w:val="left"/>
      </w:lvl>
    </w:lvlOverride>
  </w:num>
  <w:num w:numId="38">
    <w:abstractNumId w:val="0"/>
  </w:num>
  <w:num w:numId="39">
    <w:abstractNumId w:val="3"/>
  </w:num>
  <w:num w:numId="40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3A3E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87A62"/>
    <w:rsid w:val="00190963"/>
    <w:rsid w:val="00191843"/>
    <w:rsid w:val="00191855"/>
    <w:rsid w:val="00196400"/>
    <w:rsid w:val="00196AA9"/>
    <w:rsid w:val="001A7C8D"/>
    <w:rsid w:val="001A7CFB"/>
    <w:rsid w:val="001B1CA9"/>
    <w:rsid w:val="001B2E45"/>
    <w:rsid w:val="001B544B"/>
    <w:rsid w:val="001B7C13"/>
    <w:rsid w:val="001D03E0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14777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A339A"/>
    <w:rsid w:val="002A59AC"/>
    <w:rsid w:val="002A6489"/>
    <w:rsid w:val="002B623D"/>
    <w:rsid w:val="002B7398"/>
    <w:rsid w:val="002C0863"/>
    <w:rsid w:val="002C7515"/>
    <w:rsid w:val="002D38D3"/>
    <w:rsid w:val="002E11F5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4F89"/>
    <w:rsid w:val="00320B8D"/>
    <w:rsid w:val="003246CE"/>
    <w:rsid w:val="00326851"/>
    <w:rsid w:val="00327765"/>
    <w:rsid w:val="00327BA5"/>
    <w:rsid w:val="003375A4"/>
    <w:rsid w:val="003443D3"/>
    <w:rsid w:val="00344417"/>
    <w:rsid w:val="003466CB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95B69"/>
    <w:rsid w:val="003A40BD"/>
    <w:rsid w:val="003A7E96"/>
    <w:rsid w:val="003B0214"/>
    <w:rsid w:val="003B0F5F"/>
    <w:rsid w:val="003B1274"/>
    <w:rsid w:val="003B19F8"/>
    <w:rsid w:val="003B2F75"/>
    <w:rsid w:val="003C62BA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6374"/>
    <w:rsid w:val="00423C65"/>
    <w:rsid w:val="004251AB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7C78"/>
    <w:rsid w:val="00492BF3"/>
    <w:rsid w:val="00494F75"/>
    <w:rsid w:val="00496F1D"/>
    <w:rsid w:val="004A3464"/>
    <w:rsid w:val="004A5AD7"/>
    <w:rsid w:val="004A7357"/>
    <w:rsid w:val="004B5F93"/>
    <w:rsid w:val="004D0A85"/>
    <w:rsid w:val="004D652D"/>
    <w:rsid w:val="004D6A47"/>
    <w:rsid w:val="004E1334"/>
    <w:rsid w:val="004E298E"/>
    <w:rsid w:val="004F368C"/>
    <w:rsid w:val="004F5F23"/>
    <w:rsid w:val="004F79BA"/>
    <w:rsid w:val="0050123A"/>
    <w:rsid w:val="00501412"/>
    <w:rsid w:val="005037F1"/>
    <w:rsid w:val="00517439"/>
    <w:rsid w:val="005179A4"/>
    <w:rsid w:val="00521FFC"/>
    <w:rsid w:val="00523642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879DF"/>
    <w:rsid w:val="00593230"/>
    <w:rsid w:val="00594703"/>
    <w:rsid w:val="00595F76"/>
    <w:rsid w:val="005A3FDF"/>
    <w:rsid w:val="005B0E8D"/>
    <w:rsid w:val="005B17F5"/>
    <w:rsid w:val="005B379E"/>
    <w:rsid w:val="005B4AD8"/>
    <w:rsid w:val="005B638A"/>
    <w:rsid w:val="005B751F"/>
    <w:rsid w:val="005D2696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17BD"/>
    <w:rsid w:val="00612CEF"/>
    <w:rsid w:val="00616420"/>
    <w:rsid w:val="006170B7"/>
    <w:rsid w:val="00621208"/>
    <w:rsid w:val="00622909"/>
    <w:rsid w:val="006310BB"/>
    <w:rsid w:val="00631602"/>
    <w:rsid w:val="00632A50"/>
    <w:rsid w:val="00633250"/>
    <w:rsid w:val="00633FC9"/>
    <w:rsid w:val="00634790"/>
    <w:rsid w:val="0063657B"/>
    <w:rsid w:val="00640267"/>
    <w:rsid w:val="00640847"/>
    <w:rsid w:val="00641EB7"/>
    <w:rsid w:val="00641ECA"/>
    <w:rsid w:val="0064222B"/>
    <w:rsid w:val="00642559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E79"/>
    <w:rsid w:val="006804A3"/>
    <w:rsid w:val="00682A7A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3A92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5948"/>
    <w:rsid w:val="0072636F"/>
    <w:rsid w:val="0072789C"/>
    <w:rsid w:val="00730134"/>
    <w:rsid w:val="00730880"/>
    <w:rsid w:val="0073352B"/>
    <w:rsid w:val="00735E16"/>
    <w:rsid w:val="007374EE"/>
    <w:rsid w:val="00737DA9"/>
    <w:rsid w:val="007414FE"/>
    <w:rsid w:val="0074156D"/>
    <w:rsid w:val="00750F34"/>
    <w:rsid w:val="00751C8F"/>
    <w:rsid w:val="00751E8C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22BC"/>
    <w:rsid w:val="007B5F83"/>
    <w:rsid w:val="007C0416"/>
    <w:rsid w:val="007C511F"/>
    <w:rsid w:val="007D6BBE"/>
    <w:rsid w:val="007E52D6"/>
    <w:rsid w:val="007E5401"/>
    <w:rsid w:val="007F03B9"/>
    <w:rsid w:val="007F1B9B"/>
    <w:rsid w:val="007F39B5"/>
    <w:rsid w:val="00802008"/>
    <w:rsid w:val="00802839"/>
    <w:rsid w:val="00811C6A"/>
    <w:rsid w:val="00812D5A"/>
    <w:rsid w:val="0081353E"/>
    <w:rsid w:val="0081471F"/>
    <w:rsid w:val="00817872"/>
    <w:rsid w:val="00822BAB"/>
    <w:rsid w:val="00825408"/>
    <w:rsid w:val="008261A8"/>
    <w:rsid w:val="00826FAE"/>
    <w:rsid w:val="00827AAB"/>
    <w:rsid w:val="00840638"/>
    <w:rsid w:val="00842786"/>
    <w:rsid w:val="0084405A"/>
    <w:rsid w:val="00847755"/>
    <w:rsid w:val="00851607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71E2"/>
    <w:rsid w:val="00894308"/>
    <w:rsid w:val="008969F9"/>
    <w:rsid w:val="008A023A"/>
    <w:rsid w:val="008A35AE"/>
    <w:rsid w:val="008A35B7"/>
    <w:rsid w:val="008A54DE"/>
    <w:rsid w:val="008A569D"/>
    <w:rsid w:val="008A7048"/>
    <w:rsid w:val="008B79DA"/>
    <w:rsid w:val="008C0EC5"/>
    <w:rsid w:val="008C10FD"/>
    <w:rsid w:val="008D084A"/>
    <w:rsid w:val="008D1525"/>
    <w:rsid w:val="008D3DC8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5484"/>
    <w:rsid w:val="009207B0"/>
    <w:rsid w:val="009303C3"/>
    <w:rsid w:val="00936167"/>
    <w:rsid w:val="00936FED"/>
    <w:rsid w:val="00940567"/>
    <w:rsid w:val="009427F2"/>
    <w:rsid w:val="00942C81"/>
    <w:rsid w:val="00955A32"/>
    <w:rsid w:val="009638FE"/>
    <w:rsid w:val="009668BD"/>
    <w:rsid w:val="009707CE"/>
    <w:rsid w:val="009720A2"/>
    <w:rsid w:val="00972E6F"/>
    <w:rsid w:val="00982039"/>
    <w:rsid w:val="00984232"/>
    <w:rsid w:val="009872C8"/>
    <w:rsid w:val="00991A42"/>
    <w:rsid w:val="009923A9"/>
    <w:rsid w:val="0099380D"/>
    <w:rsid w:val="00996E3D"/>
    <w:rsid w:val="009A4668"/>
    <w:rsid w:val="009B1A91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5C42"/>
    <w:rsid w:val="009D7707"/>
    <w:rsid w:val="009E4322"/>
    <w:rsid w:val="009E522D"/>
    <w:rsid w:val="009E7259"/>
    <w:rsid w:val="009E7760"/>
    <w:rsid w:val="009E79B0"/>
    <w:rsid w:val="009E7BC6"/>
    <w:rsid w:val="00A00E2E"/>
    <w:rsid w:val="00A05088"/>
    <w:rsid w:val="00A05D65"/>
    <w:rsid w:val="00A07EF7"/>
    <w:rsid w:val="00A1643F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50D4"/>
    <w:rsid w:val="00AD2736"/>
    <w:rsid w:val="00AD5667"/>
    <w:rsid w:val="00AE0FA9"/>
    <w:rsid w:val="00AF1FE8"/>
    <w:rsid w:val="00AF612F"/>
    <w:rsid w:val="00AF718B"/>
    <w:rsid w:val="00AF7DCE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7765"/>
    <w:rsid w:val="00B51B81"/>
    <w:rsid w:val="00B51CFB"/>
    <w:rsid w:val="00B51E51"/>
    <w:rsid w:val="00B54654"/>
    <w:rsid w:val="00B567A8"/>
    <w:rsid w:val="00B574EB"/>
    <w:rsid w:val="00B62C74"/>
    <w:rsid w:val="00B77E03"/>
    <w:rsid w:val="00B81EC9"/>
    <w:rsid w:val="00B91CA1"/>
    <w:rsid w:val="00B9408F"/>
    <w:rsid w:val="00BA0DEC"/>
    <w:rsid w:val="00BA24A2"/>
    <w:rsid w:val="00BA43A1"/>
    <w:rsid w:val="00BB6167"/>
    <w:rsid w:val="00BC0E19"/>
    <w:rsid w:val="00BC3BDD"/>
    <w:rsid w:val="00BC753C"/>
    <w:rsid w:val="00BD21BF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026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600C6"/>
    <w:rsid w:val="00C7211D"/>
    <w:rsid w:val="00C77321"/>
    <w:rsid w:val="00C829B7"/>
    <w:rsid w:val="00C925A1"/>
    <w:rsid w:val="00C9277A"/>
    <w:rsid w:val="00C93411"/>
    <w:rsid w:val="00C9495D"/>
    <w:rsid w:val="00CA2435"/>
    <w:rsid w:val="00CA2F8A"/>
    <w:rsid w:val="00CA5282"/>
    <w:rsid w:val="00CA69A9"/>
    <w:rsid w:val="00CA6C87"/>
    <w:rsid w:val="00CA722A"/>
    <w:rsid w:val="00CB220C"/>
    <w:rsid w:val="00CB379B"/>
    <w:rsid w:val="00CB3DDC"/>
    <w:rsid w:val="00CB6036"/>
    <w:rsid w:val="00CB67E2"/>
    <w:rsid w:val="00CC05C0"/>
    <w:rsid w:val="00CC0945"/>
    <w:rsid w:val="00CC1981"/>
    <w:rsid w:val="00CD3316"/>
    <w:rsid w:val="00CD3363"/>
    <w:rsid w:val="00CD5A9C"/>
    <w:rsid w:val="00CE02DF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4831"/>
    <w:rsid w:val="00D548CA"/>
    <w:rsid w:val="00D54C26"/>
    <w:rsid w:val="00D57DE0"/>
    <w:rsid w:val="00D6234E"/>
    <w:rsid w:val="00D63BDB"/>
    <w:rsid w:val="00D6470D"/>
    <w:rsid w:val="00D64995"/>
    <w:rsid w:val="00D64CE3"/>
    <w:rsid w:val="00D65DAD"/>
    <w:rsid w:val="00D672B3"/>
    <w:rsid w:val="00D751DB"/>
    <w:rsid w:val="00D75DB9"/>
    <w:rsid w:val="00D76217"/>
    <w:rsid w:val="00D76267"/>
    <w:rsid w:val="00D768D7"/>
    <w:rsid w:val="00D81199"/>
    <w:rsid w:val="00D903E5"/>
    <w:rsid w:val="00D921B7"/>
    <w:rsid w:val="00D93CC3"/>
    <w:rsid w:val="00DA14D4"/>
    <w:rsid w:val="00DA5DA6"/>
    <w:rsid w:val="00DB2C18"/>
    <w:rsid w:val="00DB77D1"/>
    <w:rsid w:val="00DB7B70"/>
    <w:rsid w:val="00DC28EF"/>
    <w:rsid w:val="00DC36D6"/>
    <w:rsid w:val="00DC53AC"/>
    <w:rsid w:val="00DC57E8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DF5E8C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2923"/>
    <w:rsid w:val="00E251C8"/>
    <w:rsid w:val="00E30157"/>
    <w:rsid w:val="00E323D4"/>
    <w:rsid w:val="00E32C3F"/>
    <w:rsid w:val="00E35778"/>
    <w:rsid w:val="00E40AF0"/>
    <w:rsid w:val="00E41880"/>
    <w:rsid w:val="00E442DA"/>
    <w:rsid w:val="00E454A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970FC"/>
    <w:rsid w:val="00EA1981"/>
    <w:rsid w:val="00EA5A50"/>
    <w:rsid w:val="00EB0743"/>
    <w:rsid w:val="00EB273C"/>
    <w:rsid w:val="00EB45B4"/>
    <w:rsid w:val="00EB662F"/>
    <w:rsid w:val="00EC292A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62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60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7667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2C639-B533-4DBB-9673-76813A448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39</cp:revision>
  <cp:lastPrinted>2023-07-14T01:59:00Z</cp:lastPrinted>
  <dcterms:created xsi:type="dcterms:W3CDTF">2024-06-26T05:51:00Z</dcterms:created>
  <dcterms:modified xsi:type="dcterms:W3CDTF">2024-09-18T08:03:00Z</dcterms:modified>
</cp:coreProperties>
</file>