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2793" w14:textId="77777777" w:rsidR="00D41108" w:rsidRPr="00D12DC5" w:rsidRDefault="00D41108" w:rsidP="00D41108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D12DC5">
        <w:rPr>
          <w:rFonts w:ascii="Calibri" w:hAnsi="Calibri" w:cs="Calibri"/>
          <w:b/>
          <w:sz w:val="22"/>
          <w:szCs w:val="22"/>
        </w:rPr>
        <w:t>Tujuan</w:t>
      </w:r>
    </w:p>
    <w:p w14:paraId="69CD1B3A" w14:textId="77777777" w:rsidR="00D41108" w:rsidRPr="00D12DC5" w:rsidRDefault="00D41108" w:rsidP="00D41108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r w:rsidRPr="00D12DC5">
        <w:rPr>
          <w:rFonts w:ascii="Calibri" w:hAnsi="Calibri" w:cs="Calibri"/>
          <w:color w:val="000000"/>
          <w:sz w:val="22"/>
          <w:szCs w:val="22"/>
        </w:rPr>
        <w:t>Menunjukkan deskripsi spesifik dari bahan baku Calcium Panthotenate untuk digunakan sebagai acuan pada pemeriksaan bahan.</w:t>
      </w:r>
    </w:p>
    <w:p w14:paraId="7C9A5E67" w14:textId="77777777" w:rsidR="00D41108" w:rsidRPr="00D12DC5" w:rsidRDefault="00D41108" w:rsidP="00D41108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924898E" w14:textId="77777777" w:rsidR="00D41108" w:rsidRPr="00D12DC5" w:rsidRDefault="00D41108" w:rsidP="00D41108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D12DC5">
        <w:rPr>
          <w:rFonts w:ascii="Calibri" w:hAnsi="Calibri" w:cs="Calibri"/>
          <w:b/>
          <w:sz w:val="22"/>
          <w:szCs w:val="22"/>
        </w:rPr>
        <w:t>Ruang Lingkup</w:t>
      </w:r>
    </w:p>
    <w:p w14:paraId="19BDFB68" w14:textId="348FB71D" w:rsidR="00D41108" w:rsidRPr="00D12DC5" w:rsidRDefault="00D41108" w:rsidP="00D41108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r w:rsidRPr="00D12DC5">
        <w:rPr>
          <w:rFonts w:ascii="Calibri" w:hAnsi="Calibri" w:cs="Calibri"/>
          <w:sz w:val="22"/>
          <w:szCs w:val="22"/>
        </w:rPr>
        <w:t xml:space="preserve">Menjelaskan spesifikasi </w:t>
      </w:r>
      <w:r w:rsidRPr="00D12DC5">
        <w:rPr>
          <w:rFonts w:ascii="Calibri" w:hAnsi="Calibri" w:cs="Calibri"/>
          <w:color w:val="000000"/>
          <w:sz w:val="22"/>
          <w:szCs w:val="22"/>
        </w:rPr>
        <w:t xml:space="preserve">bahan baku Calcium Panthotenate </w:t>
      </w:r>
      <w:bookmarkStart w:id="0" w:name="_Hlk43813800"/>
      <w:r w:rsidRPr="00D12DC5">
        <w:rPr>
          <w:rFonts w:ascii="Calibri" w:hAnsi="Calibri" w:cs="Calibri"/>
          <w:sz w:val="22"/>
          <w:szCs w:val="22"/>
        </w:rPr>
        <w:t>yang digunakan untuk proses produksi di PT</w:t>
      </w:r>
      <w:r w:rsidR="001577DC">
        <w:rPr>
          <w:rFonts w:ascii="Calibri" w:hAnsi="Calibri" w:cs="Calibri"/>
          <w:sz w:val="22"/>
          <w:szCs w:val="22"/>
        </w:rPr>
        <w:t>.</w:t>
      </w:r>
      <w:r w:rsidRPr="00D12DC5">
        <w:rPr>
          <w:rFonts w:ascii="Calibri" w:hAnsi="Calibri" w:cs="Calibri"/>
          <w:sz w:val="22"/>
          <w:szCs w:val="22"/>
        </w:rPr>
        <w:t xml:space="preserve"> Kimia Farma</w:t>
      </w:r>
      <w:r w:rsidR="001577DC">
        <w:rPr>
          <w:rFonts w:ascii="Calibri" w:hAnsi="Calibri" w:cs="Calibri"/>
          <w:sz w:val="22"/>
          <w:szCs w:val="22"/>
        </w:rPr>
        <w:t>,</w:t>
      </w:r>
      <w:r w:rsidRPr="00D12DC5">
        <w:rPr>
          <w:rFonts w:ascii="Calibri" w:hAnsi="Calibri" w:cs="Calibri"/>
          <w:sz w:val="22"/>
          <w:szCs w:val="22"/>
        </w:rPr>
        <w:t xml:space="preserve"> Tbk</w:t>
      </w:r>
      <w:r w:rsidR="001577DC">
        <w:rPr>
          <w:rFonts w:ascii="Calibri" w:hAnsi="Calibri" w:cs="Calibri"/>
          <w:sz w:val="22"/>
          <w:szCs w:val="22"/>
        </w:rPr>
        <w:t xml:space="preserve"> - </w:t>
      </w:r>
      <w:r w:rsidRPr="00D12DC5">
        <w:rPr>
          <w:rFonts w:ascii="Calibri" w:hAnsi="Calibri" w:cs="Calibri"/>
          <w:sz w:val="22"/>
          <w:szCs w:val="22"/>
        </w:rPr>
        <w:t>Plant Banjaran.</w:t>
      </w:r>
      <w:bookmarkEnd w:id="0"/>
    </w:p>
    <w:p w14:paraId="2862910F" w14:textId="77777777" w:rsidR="00D41108" w:rsidRPr="00D12DC5" w:rsidRDefault="00D41108" w:rsidP="00D41108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6863C2D7" w14:textId="77777777" w:rsidR="00D41108" w:rsidRPr="00D12DC5" w:rsidRDefault="00D41108" w:rsidP="00D41108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D12DC5">
        <w:rPr>
          <w:rFonts w:ascii="Calibri" w:hAnsi="Calibri" w:cs="Calibri"/>
          <w:b/>
          <w:sz w:val="22"/>
          <w:szCs w:val="22"/>
        </w:rPr>
        <w:t>Spesifikasi Baha</w:t>
      </w:r>
    </w:p>
    <w:p w14:paraId="5EB0C527" w14:textId="3E884A6D" w:rsidR="00F86624" w:rsidRPr="00D12DC5" w:rsidRDefault="00D41108" w:rsidP="00F86624">
      <w:pPr>
        <w:tabs>
          <w:tab w:val="left" w:pos="2552"/>
        </w:tabs>
        <w:spacing w:after="0" w:line="276" w:lineRule="auto"/>
        <w:ind w:left="2552" w:hanging="2126"/>
        <w:rPr>
          <w:rFonts w:cs="Calibri"/>
          <w:lang w:val="en-US"/>
        </w:rPr>
      </w:pPr>
      <w:r w:rsidRPr="00D12DC5">
        <w:rPr>
          <w:rFonts w:cs="Calibri"/>
          <w:lang w:val="en-US"/>
        </w:rPr>
        <w:t>Sinonim</w:t>
      </w:r>
      <w:r w:rsidRPr="00D12DC5">
        <w:rPr>
          <w:rFonts w:cs="Calibri"/>
          <w:lang w:val="en-US"/>
        </w:rPr>
        <w:tab/>
      </w:r>
      <w:r w:rsidRPr="00D12DC5">
        <w:rPr>
          <w:rFonts w:cs="Calibri"/>
          <w:lang w:val="en-US"/>
        </w:rPr>
        <w:tab/>
        <w:t>: - Kalsium Pantotenat</w:t>
      </w:r>
    </w:p>
    <w:p w14:paraId="081ED802" w14:textId="77777777" w:rsidR="00D41108" w:rsidRPr="00D12DC5" w:rsidRDefault="00D41108" w:rsidP="00D41108">
      <w:pPr>
        <w:numPr>
          <w:ilvl w:val="0"/>
          <w:numId w:val="2"/>
        </w:numPr>
        <w:spacing w:after="0" w:line="276" w:lineRule="auto"/>
        <w:ind w:left="3119" w:hanging="142"/>
        <w:rPr>
          <w:rFonts w:cs="Calibri"/>
          <w:i/>
          <w:iCs/>
        </w:rPr>
      </w:pPr>
      <w:r w:rsidRPr="00D12DC5">
        <w:rPr>
          <w:rFonts w:cs="Calibri"/>
          <w:lang w:val="en-US"/>
        </w:rPr>
        <w:t>Calcii Pantothenas</w:t>
      </w:r>
    </w:p>
    <w:p w14:paraId="225181B8" w14:textId="5B4AC4FD" w:rsidR="00D41108" w:rsidRPr="00F86624" w:rsidRDefault="00F86624" w:rsidP="00D41108">
      <w:pPr>
        <w:numPr>
          <w:ilvl w:val="0"/>
          <w:numId w:val="2"/>
        </w:numPr>
        <w:spacing w:after="0" w:line="276" w:lineRule="auto"/>
        <w:ind w:left="3119" w:hanging="142"/>
        <w:rPr>
          <w:rFonts w:cs="Calibri"/>
          <w:i/>
          <w:iCs/>
        </w:rPr>
      </w:pPr>
      <w:r>
        <w:rPr>
          <w:rFonts w:cs="Calibri"/>
          <w:i/>
          <w:iCs/>
          <w:lang w:val="en-US"/>
        </w:rPr>
        <w:t>C</w:t>
      </w:r>
      <w:r w:rsidR="00D41108" w:rsidRPr="00D12DC5">
        <w:rPr>
          <w:rFonts w:cs="Calibri"/>
          <w:i/>
          <w:iCs/>
          <w:lang w:val="en-US"/>
        </w:rPr>
        <w:t>alsium D-pantotenat</w:t>
      </w:r>
      <w:r>
        <w:rPr>
          <w:rFonts w:cs="Calibri"/>
          <w:i/>
          <w:iCs/>
          <w:lang w:val="en-US"/>
        </w:rPr>
        <w:t>e</w:t>
      </w:r>
    </w:p>
    <w:p w14:paraId="1C591EB7" w14:textId="324552A5" w:rsidR="00F86624" w:rsidRPr="00F86624" w:rsidRDefault="00F86624" w:rsidP="00D41108">
      <w:pPr>
        <w:numPr>
          <w:ilvl w:val="0"/>
          <w:numId w:val="2"/>
        </w:numPr>
        <w:spacing w:after="0" w:line="276" w:lineRule="auto"/>
        <w:ind w:left="3119" w:hanging="142"/>
        <w:rPr>
          <w:rFonts w:cs="Calibri"/>
          <w:b/>
          <w:bCs/>
          <w:i/>
          <w:iCs/>
        </w:rPr>
      </w:pPr>
      <w:r w:rsidRPr="00F86624">
        <w:rPr>
          <w:rFonts w:cs="Calibri"/>
          <w:b/>
          <w:bCs/>
          <w:i/>
          <w:iCs/>
          <w:lang w:val="en-US"/>
        </w:rPr>
        <w:t>D-Calcium Pantothenate</w:t>
      </w:r>
    </w:p>
    <w:p w14:paraId="2BEA4424" w14:textId="77777777" w:rsidR="00D41108" w:rsidRPr="00D12DC5" w:rsidRDefault="00D41108" w:rsidP="00D41108">
      <w:pPr>
        <w:tabs>
          <w:tab w:val="left" w:pos="851"/>
        </w:tabs>
        <w:spacing w:after="0" w:line="276" w:lineRule="auto"/>
        <w:ind w:left="284" w:firstLine="142"/>
        <w:rPr>
          <w:rFonts w:cs="Calibri"/>
          <w:vertAlign w:val="subscript"/>
          <w:lang w:val="en-US"/>
        </w:rPr>
      </w:pPr>
      <w:r w:rsidRPr="00D12DC5">
        <w:rPr>
          <w:rFonts w:cs="Calibri"/>
          <w:lang w:val="en-US"/>
        </w:rPr>
        <w:t>Rumus molekul</w:t>
      </w:r>
      <w:r w:rsidRPr="00D12DC5">
        <w:rPr>
          <w:rFonts w:cs="Calibri"/>
          <w:lang w:val="en-US"/>
        </w:rPr>
        <w:tab/>
      </w:r>
      <w:r w:rsidRPr="00D12DC5">
        <w:rPr>
          <w:rFonts w:cs="Calibri"/>
          <w:lang w:val="en-US"/>
        </w:rPr>
        <w:tab/>
        <w:t>: C</w:t>
      </w:r>
      <w:r w:rsidRPr="00D12DC5">
        <w:rPr>
          <w:rFonts w:cs="Calibri"/>
          <w:vertAlign w:val="subscript"/>
          <w:lang w:val="en-US"/>
        </w:rPr>
        <w:t>18</w:t>
      </w:r>
      <w:r w:rsidRPr="00D12DC5">
        <w:rPr>
          <w:rFonts w:cs="Calibri"/>
          <w:lang w:val="en-US"/>
        </w:rPr>
        <w:t>H</w:t>
      </w:r>
      <w:r w:rsidRPr="00D12DC5">
        <w:rPr>
          <w:rFonts w:cs="Calibri"/>
          <w:vertAlign w:val="subscript"/>
          <w:lang w:val="en-US"/>
        </w:rPr>
        <w:t>32</w:t>
      </w:r>
      <w:r w:rsidRPr="00D12DC5">
        <w:rPr>
          <w:rFonts w:cs="Calibri"/>
          <w:lang w:val="en-US"/>
        </w:rPr>
        <w:t>CaN</w:t>
      </w:r>
      <w:r w:rsidRPr="00D12DC5">
        <w:rPr>
          <w:rFonts w:cs="Calibri"/>
          <w:vertAlign w:val="subscript"/>
          <w:lang w:val="en-US"/>
        </w:rPr>
        <w:t>2</w:t>
      </w:r>
      <w:r w:rsidRPr="00D12DC5">
        <w:rPr>
          <w:rFonts w:cs="Calibri"/>
          <w:lang w:val="en-US"/>
        </w:rPr>
        <w:t>O</w:t>
      </w:r>
      <w:r w:rsidRPr="00D12DC5">
        <w:rPr>
          <w:rFonts w:cs="Calibri"/>
          <w:vertAlign w:val="subscript"/>
          <w:lang w:val="en-US"/>
        </w:rPr>
        <w:t>10</w:t>
      </w:r>
    </w:p>
    <w:p w14:paraId="5544D9D1" w14:textId="77777777" w:rsidR="00D41108" w:rsidRPr="00D12DC5" w:rsidRDefault="00D41108" w:rsidP="00D41108">
      <w:pPr>
        <w:spacing w:after="0" w:line="276" w:lineRule="auto"/>
        <w:ind w:left="284" w:firstLine="142"/>
        <w:rPr>
          <w:rFonts w:cs="Calibri"/>
          <w:lang w:val="en-US"/>
        </w:rPr>
      </w:pPr>
      <w:r w:rsidRPr="00D12DC5">
        <w:rPr>
          <w:rFonts w:cs="Calibri"/>
        </w:rPr>
        <w:t>B</w:t>
      </w:r>
      <w:r w:rsidRPr="00D12DC5">
        <w:rPr>
          <w:rFonts w:cs="Calibri"/>
          <w:lang w:val="en-US"/>
        </w:rPr>
        <w:t>obot molekul</w:t>
      </w:r>
      <w:r w:rsidRPr="00D12DC5">
        <w:rPr>
          <w:rFonts w:cs="Calibri"/>
          <w:lang w:val="en-US"/>
        </w:rPr>
        <w:tab/>
      </w:r>
      <w:r w:rsidRPr="00D12DC5">
        <w:rPr>
          <w:rFonts w:cs="Calibri"/>
          <w:lang w:val="en-US"/>
        </w:rPr>
        <w:tab/>
        <w:t>:</w:t>
      </w:r>
      <w:r w:rsidRPr="00D12DC5">
        <w:rPr>
          <w:rFonts w:cs="Calibri"/>
        </w:rPr>
        <w:t xml:space="preserve"> </w:t>
      </w:r>
      <w:r w:rsidRPr="00D12DC5">
        <w:rPr>
          <w:rFonts w:cs="Calibri"/>
          <w:lang w:val="en-US"/>
        </w:rPr>
        <w:t>476,53 g/mol</w:t>
      </w:r>
    </w:p>
    <w:p w14:paraId="4D64FE5E" w14:textId="77777777" w:rsidR="00D41108" w:rsidRPr="00531C3B" w:rsidRDefault="00D41108" w:rsidP="00D41108">
      <w:pPr>
        <w:spacing w:after="0" w:line="276" w:lineRule="auto"/>
        <w:ind w:left="284" w:firstLine="142"/>
        <w:rPr>
          <w:rFonts w:cs="Calibri"/>
          <w:lang w:val="en-US"/>
        </w:rPr>
      </w:pPr>
      <w:r w:rsidRPr="00D12DC5">
        <w:rPr>
          <w:rFonts w:cs="Calibri"/>
          <w:lang w:val="en-US"/>
        </w:rPr>
        <w:t>Kode material</w:t>
      </w:r>
      <w:r w:rsidRPr="00D12DC5">
        <w:rPr>
          <w:rFonts w:cs="Calibri"/>
          <w:lang w:val="en-US"/>
        </w:rPr>
        <w:tab/>
      </w:r>
      <w:r w:rsidRPr="00D12DC5">
        <w:rPr>
          <w:rFonts w:cs="Calibri"/>
          <w:i/>
          <w:iCs/>
          <w:lang w:val="en-US"/>
        </w:rPr>
        <w:tab/>
      </w:r>
      <w:r w:rsidRPr="00D12DC5">
        <w:rPr>
          <w:rFonts w:cs="Calibri"/>
          <w:lang w:val="en-US"/>
        </w:rPr>
        <w:t>: 31000315</w:t>
      </w:r>
    </w:p>
    <w:tbl>
      <w:tblPr>
        <w:tblpPr w:leftFromText="180" w:rightFromText="180" w:vertAnchor="text" w:tblpX="250" w:tblpY="1"/>
        <w:tblOverlap w:val="never"/>
        <w:tblW w:w="947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2546"/>
        <w:gridCol w:w="183"/>
        <w:gridCol w:w="992"/>
        <w:gridCol w:w="3260"/>
        <w:gridCol w:w="1808"/>
        <w:gridCol w:w="64"/>
        <w:gridCol w:w="72"/>
        <w:gridCol w:w="21"/>
      </w:tblGrid>
      <w:tr w:rsidR="00DD5126" w:rsidRPr="00D12DC5" w14:paraId="7E8B5697" w14:textId="77777777" w:rsidTr="00EA4ACB">
        <w:trPr>
          <w:gridAfter w:val="2"/>
          <w:wAfter w:w="93" w:type="dxa"/>
          <w:trHeight w:val="510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7F3504" w14:textId="77777777" w:rsidR="00D41108" w:rsidRPr="00D12DC5" w:rsidRDefault="00D41108" w:rsidP="000035B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D12DC5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5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219E43" w14:textId="77777777" w:rsidR="00D41108" w:rsidRPr="00D12DC5" w:rsidRDefault="00D41108" w:rsidP="000C1C85">
            <w:pPr>
              <w:pStyle w:val="Heading8"/>
              <w:ind w:right="173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>Kategori</w:t>
            </w:r>
          </w:p>
        </w:tc>
        <w:tc>
          <w:tcPr>
            <w:tcW w:w="1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C158F1" w14:textId="77777777" w:rsidR="00D41108" w:rsidRPr="00D12DC5" w:rsidRDefault="00D41108" w:rsidP="000C1C85">
            <w:pPr>
              <w:pStyle w:val="Heading7"/>
              <w:rPr>
                <w:rFonts w:ascii="Calibri" w:hAnsi="Calibri" w:cs="Calibri"/>
                <w:sz w:val="22"/>
                <w:szCs w:val="22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>Satuan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7DDEE7" w14:textId="77777777" w:rsidR="00D41108" w:rsidRPr="00D12DC5" w:rsidRDefault="00D41108" w:rsidP="000C1C85">
            <w:pPr>
              <w:pStyle w:val="Heading6"/>
              <w:rPr>
                <w:rFonts w:ascii="Calibri" w:eastAsia="Times New Roman" w:hAnsi="Calibri" w:cs="Calibri"/>
                <w:sz w:val="22"/>
                <w:szCs w:val="22"/>
                <w:lang w:val="en-US" w:eastAsia="id-ID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 xml:space="preserve">Kriteria </w:t>
            </w:r>
            <w:r w:rsidRPr="00D12DC5">
              <w:rPr>
                <w:rFonts w:ascii="Calibri" w:hAnsi="Calibri" w:cs="Calibri"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D3D73" w14:textId="77777777" w:rsidR="00D41108" w:rsidRPr="00D12DC5" w:rsidRDefault="00D41108" w:rsidP="000C1C85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D12DC5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DD5126" w:rsidRPr="00D12DC5" w14:paraId="4359D161" w14:textId="77777777" w:rsidTr="00EA4ACB">
        <w:trPr>
          <w:gridAfter w:val="3"/>
          <w:wAfter w:w="157" w:type="dxa"/>
          <w:trHeight w:val="49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285DBC3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D12DC5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4C99E3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</w:rPr>
              <w:t>Pemeria</w:t>
            </w:r>
            <w:r w:rsidRPr="00D12DC5">
              <w:rPr>
                <w:rFonts w:cs="Calibri"/>
                <w:color w:val="000000"/>
                <w:lang w:val="en-US"/>
              </w:rPr>
              <w:t>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B86F56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93EFDD" w14:textId="77777777" w:rsidR="00D41108" w:rsidRPr="00D12DC5" w:rsidRDefault="00D41108" w:rsidP="000C1C85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65BEE8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DD5126" w:rsidRPr="0055394D" w14:paraId="3A63DF79" w14:textId="77777777" w:rsidTr="00EA4ACB">
        <w:trPr>
          <w:gridAfter w:val="3"/>
          <w:wAfter w:w="157" w:type="dxa"/>
          <w:trHeight w:val="528"/>
        </w:trPr>
        <w:tc>
          <w:tcPr>
            <w:tcW w:w="532" w:type="dxa"/>
            <w:vMerge w:val="restart"/>
            <w:tcBorders>
              <w:top w:val="single" w:sz="4" w:space="0" w:color="auto"/>
              <w:right w:val="nil"/>
            </w:tcBorders>
          </w:tcPr>
          <w:p w14:paraId="67C23CE5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A7020C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</w:rPr>
            </w:pPr>
            <w:r w:rsidRPr="00D12DC5">
              <w:rPr>
                <w:rFonts w:cs="Calibr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064C92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43815" w14:textId="77777777" w:rsidR="00D41108" w:rsidRPr="00D12DC5" w:rsidRDefault="00D41108" w:rsidP="000C1C85">
            <w:pPr>
              <w:pStyle w:val="BodyText"/>
              <w:ind w:right="-27"/>
              <w:rPr>
                <w:rFonts w:ascii="Calibri" w:hAnsi="Calibri" w:cs="Calibri"/>
                <w:sz w:val="22"/>
                <w:szCs w:val="22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 xml:space="preserve">Serbuk 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73CE1" w14:textId="77777777" w:rsidR="00EA4ACB" w:rsidRPr="0055394D" w:rsidRDefault="00D41108" w:rsidP="000C1C85">
            <w:pPr>
              <w:spacing w:after="0" w:line="276" w:lineRule="auto"/>
              <w:ind w:left="36" w:hanging="36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B41BF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4FD85C90" w14:textId="66997B97" w:rsidR="00D41108" w:rsidRPr="0055394D" w:rsidRDefault="00D41108" w:rsidP="000C1C85">
            <w:pPr>
              <w:spacing w:after="0" w:line="276" w:lineRule="auto"/>
              <w:ind w:left="36" w:hanging="36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55394D" w14:paraId="11496D4F" w14:textId="77777777" w:rsidTr="00EA4ACB">
        <w:trPr>
          <w:gridAfter w:val="3"/>
          <w:wAfter w:w="157" w:type="dxa"/>
          <w:trHeight w:val="422"/>
        </w:trPr>
        <w:tc>
          <w:tcPr>
            <w:tcW w:w="532" w:type="dxa"/>
            <w:vMerge/>
            <w:tcBorders>
              <w:right w:val="nil"/>
            </w:tcBorders>
          </w:tcPr>
          <w:p w14:paraId="2480F2A9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9FEBC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</w:rPr>
            </w:pPr>
            <w:r w:rsidRPr="00D12DC5">
              <w:rPr>
                <w:rFonts w:cs="Calibr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DE34C3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9AD4BD" w14:textId="77777777" w:rsidR="00D41108" w:rsidRPr="00D12DC5" w:rsidRDefault="00D41108" w:rsidP="000C1C85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Putih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9497A4" w14:textId="77777777" w:rsidR="00EA4ACB" w:rsidRPr="0055394D" w:rsidRDefault="00D41108" w:rsidP="000C1C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36" w:hanging="36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 VI (2020)</w:t>
            </w:r>
            <w:r w:rsidR="00565430"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,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14:paraId="01E03477" w14:textId="6157423A" w:rsidR="00D41108" w:rsidRPr="0055394D" w:rsidRDefault="00D41108" w:rsidP="000C1C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36" w:hanging="36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</w:pP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H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al. 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8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06</w:t>
            </w:r>
          </w:p>
        </w:tc>
      </w:tr>
      <w:tr w:rsidR="00DD5126" w:rsidRPr="0045475A" w14:paraId="05E2FD71" w14:textId="77777777" w:rsidTr="00EA4ACB">
        <w:trPr>
          <w:trHeight w:val="542"/>
        </w:trPr>
        <w:tc>
          <w:tcPr>
            <w:tcW w:w="532" w:type="dxa"/>
            <w:vMerge/>
            <w:tcBorders>
              <w:right w:val="nil"/>
            </w:tcBorders>
          </w:tcPr>
          <w:p w14:paraId="48F32C65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FAEE1E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Bau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8DBD0E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9A98DB" w14:textId="77777777" w:rsidR="00D41108" w:rsidRPr="00D12DC5" w:rsidRDefault="00D41108" w:rsidP="000C1C85">
            <w:pPr>
              <w:pStyle w:val="BodyText2"/>
              <w:rPr>
                <w:rFonts w:ascii="Calibri" w:hAnsi="Calibri" w:cs="Calibri"/>
                <w:sz w:val="22"/>
                <w:szCs w:val="22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 xml:space="preserve">Tidak berbau </w:t>
            </w:r>
          </w:p>
        </w:tc>
        <w:tc>
          <w:tcPr>
            <w:tcW w:w="19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2B557B" w14:textId="77777777" w:rsidR="00EA4ACB" w:rsidRPr="0055394D" w:rsidRDefault="00D41108" w:rsidP="000C1C85">
            <w:pPr>
              <w:spacing w:after="0" w:line="276" w:lineRule="auto"/>
              <w:ind w:left="36" w:hanging="36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59E6CA12" w14:textId="3E8A4FFC" w:rsidR="00D41108" w:rsidRPr="0055394D" w:rsidRDefault="00D41108" w:rsidP="000C1C85">
            <w:pPr>
              <w:spacing w:after="0" w:line="276" w:lineRule="auto"/>
              <w:ind w:left="36" w:hanging="36"/>
              <w:rPr>
                <w:rFonts w:cs="Calibri"/>
                <w:b/>
                <w:bCs/>
                <w:i/>
                <w:iCs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6EF39F2B" w14:textId="77777777" w:rsidTr="00EA4ACB">
        <w:trPr>
          <w:gridAfter w:val="1"/>
          <w:wAfter w:w="21" w:type="dxa"/>
          <w:trHeight w:val="530"/>
        </w:trPr>
        <w:tc>
          <w:tcPr>
            <w:tcW w:w="532" w:type="dxa"/>
            <w:vMerge/>
            <w:tcBorders>
              <w:bottom w:val="single" w:sz="4" w:space="0" w:color="auto"/>
              <w:right w:val="nil"/>
            </w:tcBorders>
          </w:tcPr>
          <w:p w14:paraId="702196EA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A7780E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B5A466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0CBCD" w14:textId="77777777" w:rsidR="00D41108" w:rsidRPr="00D12DC5" w:rsidRDefault="00D41108" w:rsidP="000C1C85">
            <w:pPr>
              <w:pStyle w:val="BodyText2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D12DC5">
              <w:rPr>
                <w:rFonts w:ascii="Calibri" w:hAnsi="Calibri" w:cs="Calibri"/>
                <w:sz w:val="22"/>
                <w:szCs w:val="22"/>
              </w:rPr>
              <w:t>Agak higroskopis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C0E22C" w14:textId="77777777" w:rsidR="00EA4ACB" w:rsidRPr="0055394D" w:rsidRDefault="00D41108" w:rsidP="000C1C85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53473CC8" w14:textId="287B2ED8" w:rsidR="00D41108" w:rsidRPr="0055394D" w:rsidRDefault="00D41108" w:rsidP="000C1C85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35481F30" w14:textId="77777777" w:rsidTr="00EA4ACB">
        <w:trPr>
          <w:gridAfter w:val="1"/>
          <w:wAfter w:w="21" w:type="dxa"/>
          <w:trHeight w:val="529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2E1EA6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D12DC5">
              <w:rPr>
                <w:rFonts w:cs="Calibri"/>
              </w:rPr>
              <w:br w:type="page"/>
            </w:r>
            <w:r w:rsidRPr="00D12DC5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A7AAD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</w:rPr>
            </w:pPr>
            <w:r w:rsidRPr="00D12DC5">
              <w:rPr>
                <w:rFonts w:cs="Calibri"/>
                <w:color w:val="000000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213DC8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4BC9BE" w14:textId="77777777" w:rsidR="00D41108" w:rsidRPr="00D12DC5" w:rsidRDefault="00D41108" w:rsidP="000C1C85">
            <w:pPr>
              <w:pStyle w:val="Header"/>
              <w:tabs>
                <w:tab w:val="clear" w:pos="4513"/>
                <w:tab w:val="clear" w:pos="9026"/>
              </w:tabs>
              <w:spacing w:after="160" w:line="259" w:lineRule="auto"/>
              <w:rPr>
                <w:rFonts w:cs="Calibri"/>
                <w:lang w:val="en-US"/>
              </w:rPr>
            </w:pP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875EAF" w14:textId="77777777" w:rsidR="00D41108" w:rsidRPr="0055394D" w:rsidRDefault="00D41108" w:rsidP="000C1C85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</w:tr>
      <w:tr w:rsidR="00D41108" w:rsidRPr="0045475A" w14:paraId="143A0D8A" w14:textId="77777777" w:rsidTr="00EA4ACB">
        <w:trPr>
          <w:gridAfter w:val="1"/>
          <w:wAfter w:w="21" w:type="dxa"/>
          <w:trHeight w:val="600"/>
        </w:trPr>
        <w:tc>
          <w:tcPr>
            <w:tcW w:w="532" w:type="dxa"/>
            <w:vMerge w:val="restart"/>
            <w:tcBorders>
              <w:right w:val="nil"/>
            </w:tcBorders>
          </w:tcPr>
          <w:p w14:paraId="2AE15672" w14:textId="77777777" w:rsidR="00D41108" w:rsidRPr="00D12DC5" w:rsidRDefault="00D41108" w:rsidP="000C1C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21BE1D5F" w14:textId="77777777" w:rsidR="00D41108" w:rsidRPr="00D12DC5" w:rsidRDefault="00D41108" w:rsidP="000C1C85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D</w:t>
            </w:r>
            <w:r w:rsidRPr="00D12DC5">
              <w:rPr>
                <w:rFonts w:cs="Calibri"/>
                <w:color w:val="000000"/>
              </w:rPr>
              <w:t xml:space="preserve">alam </w:t>
            </w:r>
            <w:r w:rsidRPr="00D12DC5">
              <w:rPr>
                <w:rFonts w:cs="Calibri"/>
                <w:color w:val="000000"/>
                <w:lang w:val="en-US"/>
              </w:rPr>
              <w:t xml:space="preserve">Air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7983B5" w14:textId="77777777" w:rsidR="00D41108" w:rsidRPr="00D12DC5" w:rsidRDefault="00D41108" w:rsidP="000C1C85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right w:val="nil"/>
            </w:tcBorders>
          </w:tcPr>
          <w:p w14:paraId="71BE6116" w14:textId="77777777" w:rsidR="00D41108" w:rsidRPr="00D12DC5" w:rsidRDefault="00D41108" w:rsidP="000C1C85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Mudah larut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F99D" w14:textId="77777777" w:rsidR="00EA4ACB" w:rsidRPr="0055394D" w:rsidRDefault="00D41108" w:rsidP="000C1C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 VI (2020)</w:t>
            </w:r>
            <w:r w:rsidR="00565430"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,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  <w:p w14:paraId="2F9F7AE2" w14:textId="3AB17353" w:rsidR="00D41108" w:rsidRPr="0055394D" w:rsidRDefault="00D41108" w:rsidP="000C1C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</w:pP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H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al. 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8</w:t>
            </w:r>
            <w:r w:rsidRPr="0055394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06</w:t>
            </w:r>
          </w:p>
        </w:tc>
      </w:tr>
      <w:tr w:rsidR="0026338A" w:rsidRPr="0045475A" w14:paraId="17AAD833" w14:textId="77777777" w:rsidTr="00EA4ACB">
        <w:trPr>
          <w:gridAfter w:val="1"/>
          <w:wAfter w:w="21" w:type="dxa"/>
          <w:trHeight w:val="600"/>
        </w:trPr>
        <w:tc>
          <w:tcPr>
            <w:tcW w:w="532" w:type="dxa"/>
            <w:vMerge/>
            <w:tcBorders>
              <w:right w:val="nil"/>
            </w:tcBorders>
          </w:tcPr>
          <w:p w14:paraId="12262E05" w14:textId="77777777" w:rsidR="0026338A" w:rsidRPr="00D12DC5" w:rsidRDefault="0026338A" w:rsidP="0026338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29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DC022D9" w14:textId="77777777" w:rsidR="0026338A" w:rsidRPr="00D12DC5" w:rsidRDefault="0026338A" w:rsidP="0026338A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D</w:t>
            </w:r>
            <w:r w:rsidRPr="00D12DC5">
              <w:rPr>
                <w:rFonts w:cs="Calibri"/>
                <w:color w:val="000000"/>
              </w:rPr>
              <w:t xml:space="preserve">alam </w:t>
            </w:r>
            <w:r w:rsidRPr="00D12DC5">
              <w:rPr>
                <w:rFonts w:cs="Calibri"/>
                <w:color w:val="000000"/>
                <w:lang w:val="en-US"/>
              </w:rPr>
              <w:t>Gliserin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05BF0B" w14:textId="77777777" w:rsidR="0026338A" w:rsidRPr="00D12DC5" w:rsidRDefault="0026338A" w:rsidP="0026338A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</w:tcPr>
          <w:p w14:paraId="0A7EC52B" w14:textId="77777777" w:rsidR="0026338A" w:rsidRPr="00D12DC5" w:rsidRDefault="0026338A" w:rsidP="0026338A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Larut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505C6B" w14:textId="77777777" w:rsidR="00EA4ACB" w:rsidRPr="0055394D" w:rsidRDefault="0026338A" w:rsidP="002633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3C5EB0A1" w14:textId="14F1DA4C" w:rsidR="0026338A" w:rsidRPr="0055394D" w:rsidRDefault="0026338A" w:rsidP="002633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26338A" w:rsidRPr="0045475A" w14:paraId="6243593F" w14:textId="77777777" w:rsidTr="00EA4ACB">
        <w:trPr>
          <w:gridAfter w:val="1"/>
          <w:wAfter w:w="21" w:type="dxa"/>
          <w:trHeight w:val="600"/>
        </w:trPr>
        <w:tc>
          <w:tcPr>
            <w:tcW w:w="532" w:type="dxa"/>
            <w:vMerge/>
            <w:tcBorders>
              <w:right w:val="nil"/>
            </w:tcBorders>
          </w:tcPr>
          <w:p w14:paraId="608065E9" w14:textId="77777777" w:rsidR="0026338A" w:rsidRPr="00D12DC5" w:rsidRDefault="0026338A" w:rsidP="0026338A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D28B97" w14:textId="4579839D" w:rsidR="0026338A" w:rsidRPr="00D12DC5" w:rsidRDefault="0026338A" w:rsidP="0026338A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41E192" w14:textId="77777777" w:rsidR="0026338A" w:rsidRPr="00D12DC5" w:rsidRDefault="0026338A" w:rsidP="0026338A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775CFA" w14:textId="7F90485E" w:rsidR="0026338A" w:rsidRPr="00D12DC5" w:rsidRDefault="0026338A" w:rsidP="0026338A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Praktis Tidak Larut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33E4F0" w14:textId="77777777" w:rsidR="00EA4ACB" w:rsidRPr="0055394D" w:rsidRDefault="0026338A" w:rsidP="002633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5036D2D7" w14:textId="2EF6414D" w:rsidR="0026338A" w:rsidRPr="0055394D" w:rsidRDefault="0026338A" w:rsidP="002633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486683E8" w14:textId="77777777" w:rsidTr="00EA4ACB">
        <w:trPr>
          <w:gridAfter w:val="1"/>
          <w:wAfter w:w="21" w:type="dxa"/>
          <w:trHeight w:val="600"/>
        </w:trPr>
        <w:tc>
          <w:tcPr>
            <w:tcW w:w="532" w:type="dxa"/>
            <w:vMerge/>
            <w:tcBorders>
              <w:right w:val="nil"/>
            </w:tcBorders>
          </w:tcPr>
          <w:p w14:paraId="4CEA9D51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E927E" w14:textId="77777777" w:rsidR="00DD5126" w:rsidRPr="00DD5126" w:rsidRDefault="00DD5126" w:rsidP="00DD5126">
            <w:pPr>
              <w:spacing w:after="0" w:line="276" w:lineRule="auto"/>
              <w:rPr>
                <w:rFonts w:cs="Calibri"/>
                <w:lang w:val="en-ID"/>
              </w:rPr>
            </w:pPr>
            <w:r w:rsidRPr="00DD5126">
              <w:rPr>
                <w:rFonts w:cs="Calibri"/>
                <w:lang w:val="en-ID"/>
              </w:rPr>
              <w:t>Dalam Kloroform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6A457" w14:textId="77777777" w:rsidR="00DD5126" w:rsidRPr="00DD5126" w:rsidRDefault="00DD5126" w:rsidP="00DD5126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4BA320" w14:textId="038C514C" w:rsidR="00DD5126" w:rsidRPr="00DD5126" w:rsidRDefault="00DD5126" w:rsidP="00DD5126">
            <w:pPr>
              <w:spacing w:after="0" w:line="276" w:lineRule="auto"/>
              <w:rPr>
                <w:rFonts w:cs="Calibri"/>
                <w:lang w:val="en-ID"/>
              </w:rPr>
            </w:pPr>
            <w:r w:rsidRPr="00DD5126">
              <w:rPr>
                <w:rFonts w:cs="Calibri"/>
                <w:lang w:val="en-ID"/>
              </w:rPr>
              <w:t>Praktis Tidak Larut</w:t>
            </w:r>
          </w:p>
        </w:tc>
        <w:tc>
          <w:tcPr>
            <w:tcW w:w="19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6117B" w14:textId="77777777" w:rsidR="00EA4ACB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2D0232E0" w14:textId="208FA552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</w:tbl>
    <w:p w14:paraId="3436DC58" w14:textId="77777777" w:rsidR="0055394D" w:rsidRDefault="0055394D" w:rsidP="00DD5126">
      <w:pPr>
        <w:spacing w:after="0" w:line="276" w:lineRule="auto"/>
        <w:jc w:val="center"/>
        <w:rPr>
          <w:rFonts w:cs="Calibri"/>
          <w:color w:val="000000"/>
          <w:lang w:val="en-US"/>
        </w:rPr>
        <w:sectPr w:rsidR="0055394D" w:rsidSect="0055394D">
          <w:headerReference w:type="default" r:id="rId7"/>
          <w:footerReference w:type="default" r:id="rId8"/>
          <w:pgSz w:w="11906" w:h="16838"/>
          <w:pgMar w:top="992" w:right="930" w:bottom="851" w:left="1304" w:header="708" w:footer="171" w:gutter="0"/>
          <w:cols w:space="708"/>
          <w:docGrid w:linePitch="360"/>
        </w:sectPr>
      </w:pPr>
    </w:p>
    <w:tbl>
      <w:tblPr>
        <w:tblpPr w:leftFromText="180" w:rightFromText="180" w:vertAnchor="text" w:tblpX="250" w:tblpY="1"/>
        <w:tblOverlap w:val="never"/>
        <w:tblW w:w="9457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2729"/>
        <w:gridCol w:w="992"/>
        <w:gridCol w:w="3260"/>
        <w:gridCol w:w="1808"/>
        <w:gridCol w:w="136"/>
      </w:tblGrid>
      <w:tr w:rsidR="00DD5126" w:rsidRPr="0045475A" w14:paraId="50C4398E" w14:textId="77777777" w:rsidTr="0055394D">
        <w:trPr>
          <w:trHeight w:val="600"/>
        </w:trPr>
        <w:tc>
          <w:tcPr>
            <w:tcW w:w="532" w:type="dxa"/>
            <w:tcBorders>
              <w:right w:val="nil"/>
            </w:tcBorders>
          </w:tcPr>
          <w:p w14:paraId="60EDE703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right w:val="nil"/>
            </w:tcBorders>
          </w:tcPr>
          <w:p w14:paraId="21C43A8E" w14:textId="210552EA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Dalam Eter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7129C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right w:val="nil"/>
            </w:tcBorders>
          </w:tcPr>
          <w:p w14:paraId="2A61A6EA" w14:textId="47AE32AC" w:rsidR="00DD5126" w:rsidRPr="00D12DC5" w:rsidRDefault="00DD5126" w:rsidP="00DD5126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Praktis Tidak Larut</w:t>
            </w: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582894" w14:textId="77777777" w:rsidR="00EA4ACB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65430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7F4D3A58" w14:textId="23E8CEF4" w:rsidR="00DD5126" w:rsidRPr="00A15C1A" w:rsidRDefault="00DD5126" w:rsidP="00DD512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7F0A3EAE" w14:textId="77777777" w:rsidTr="0055394D">
        <w:trPr>
          <w:trHeight w:val="48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1B6D1A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D12DC5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4C354D32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</w:rPr>
            </w:pPr>
            <w:r w:rsidRPr="00D12DC5">
              <w:rPr>
                <w:rFonts w:cs="Calibri"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DF4D55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18A68B60" w14:textId="77777777" w:rsidR="00DD5126" w:rsidRPr="00D12DC5" w:rsidRDefault="00DD5126" w:rsidP="00DD5126">
            <w:pPr>
              <w:spacing w:after="0" w:line="276" w:lineRule="auto"/>
              <w:ind w:right="-27"/>
              <w:rPr>
                <w:rFonts w:cs="Calibri"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3D9F04" w14:textId="77777777" w:rsidR="00DD5126" w:rsidRPr="00A15C1A" w:rsidRDefault="00DD5126" w:rsidP="00DD512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</w:tr>
      <w:tr w:rsidR="00DD5126" w:rsidRPr="0045475A" w14:paraId="3F3C111C" w14:textId="77777777" w:rsidTr="0055394D">
        <w:trPr>
          <w:trHeight w:val="48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139E6F" w14:textId="77777777" w:rsidR="00DD5126" w:rsidRPr="007C03E4" w:rsidRDefault="00DD5126" w:rsidP="00DD512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56B1E0AA" w14:textId="77777777" w:rsidR="00DD5126" w:rsidRPr="007C03E4" w:rsidRDefault="00DD5126" w:rsidP="00DD5126">
            <w:pPr>
              <w:spacing w:after="0" w:line="276" w:lineRule="auto"/>
              <w:ind w:right="-108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Identifikasi A (Serapan Infra Merah)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04B985" w14:textId="77777777" w:rsidR="00DD5126" w:rsidRPr="007C03E4" w:rsidRDefault="00DD5126" w:rsidP="00DD5126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2D4DDC0A" w14:textId="77777777" w:rsidR="00DD5126" w:rsidRPr="007C03E4" w:rsidRDefault="00DD5126" w:rsidP="00DD5126">
            <w:pPr>
              <w:spacing w:after="0" w:line="276" w:lineRule="auto"/>
              <w:ind w:right="-27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Spektrum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erapan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nfra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M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erah zat uji menunjukkan maksimum hanya pada panjang gelombang yang sama seperti pada zat baku.</w:t>
            </w: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C10953" w14:textId="77777777" w:rsidR="00EA4ACB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VI (2020)</w:t>
            </w:r>
            <w:r w:rsidR="00565430"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1EFF325E" w14:textId="1219899D" w:rsidR="00DD5126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al.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8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546D645F" w14:textId="77777777" w:rsidTr="0055394D">
        <w:trPr>
          <w:trHeight w:val="48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692FE7" w14:textId="77777777" w:rsidR="00DD5126" w:rsidRPr="007C03E4" w:rsidRDefault="00DD5126" w:rsidP="00DD512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245FB970" w14:textId="77777777" w:rsidR="00DD5126" w:rsidRPr="007C03E4" w:rsidRDefault="00DD5126" w:rsidP="00DD5126">
            <w:pPr>
              <w:spacing w:after="0" w:line="276" w:lineRule="auto"/>
              <w:ind w:right="-108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Identifikasi B (Uji Kalsium)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9D5BB" w14:textId="77777777" w:rsidR="00DD5126" w:rsidRPr="007C03E4" w:rsidRDefault="00DD5126" w:rsidP="00DD5126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1C692AD2" w14:textId="77777777" w:rsidR="00DD5126" w:rsidRPr="007C03E4" w:rsidRDefault="00DD5126" w:rsidP="00DD5126">
            <w:pPr>
              <w:spacing w:after="0" w:line="276" w:lineRule="auto"/>
              <w:ind w:right="-27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9C837F" w14:textId="77777777" w:rsidR="00DD5126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</w:p>
        </w:tc>
      </w:tr>
      <w:tr w:rsidR="00DD5126" w:rsidRPr="0045475A" w14:paraId="37668E2F" w14:textId="77777777" w:rsidTr="0055394D">
        <w:trPr>
          <w:trHeight w:val="48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B06410" w14:textId="77777777" w:rsidR="00DD5126" w:rsidRPr="007C03E4" w:rsidRDefault="00DD5126" w:rsidP="00DD512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20FB5B3C" w14:textId="77777777" w:rsidR="00DD5126" w:rsidRPr="007C03E4" w:rsidRDefault="00DD5126" w:rsidP="00DD5126">
            <w:pPr>
              <w:numPr>
                <w:ilvl w:val="0"/>
                <w:numId w:val="3"/>
              </w:numPr>
              <w:spacing w:after="0" w:line="276" w:lineRule="auto"/>
              <w:ind w:left="315" w:right="-108" w:hanging="284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7C03E4">
              <w:rPr>
                <w:rFonts w:asciiTheme="minorHAnsi" w:eastAsia="Tahoma" w:hAnsiTheme="minorHAnsi" w:cstheme="minorHAnsi"/>
                <w:b/>
                <w:bCs/>
                <w:i/>
              </w:rPr>
              <w:t>Uji Identifikasi A</w:t>
            </w:r>
            <w:r w:rsidRPr="007C03E4">
              <w:rPr>
                <w:rFonts w:asciiTheme="minorHAnsi" w:eastAsia="Tahoma" w:hAnsiTheme="minorHAnsi" w:cstheme="minorHAnsi"/>
                <w:b/>
                <w:bCs/>
                <w:i/>
                <w:lang w:val="en-US"/>
              </w:rPr>
              <w:t xml:space="preserve"> Kalsium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7C0B8" w14:textId="77777777" w:rsidR="00DD5126" w:rsidRPr="007C03E4" w:rsidRDefault="00DD5126" w:rsidP="00DD5126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06D94E54" w14:textId="77777777" w:rsidR="00DD5126" w:rsidRPr="007C03E4" w:rsidRDefault="00DD5126" w:rsidP="00DD5126">
            <w:pPr>
              <w:spacing w:after="0" w:line="276" w:lineRule="auto"/>
              <w:ind w:right="-27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Terbentuk endapan putih yang tidak larut dalam Asam asetat 6 N, tetapi larut dalam Asam klorida P</w:t>
            </w: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20E0DC" w14:textId="77777777" w:rsidR="00EA4ACB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VI (2020)</w:t>
            </w:r>
            <w:r w:rsidR="00565430"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599EAD2D" w14:textId="39E2AD58" w:rsidR="00DD5126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al.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8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6F1F5172" w14:textId="77777777" w:rsidTr="0055394D">
        <w:trPr>
          <w:trHeight w:val="482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4697E0F" w14:textId="77777777" w:rsidR="00DD5126" w:rsidRPr="007C03E4" w:rsidRDefault="00DD5126" w:rsidP="00DD512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0E15EF40" w14:textId="77777777" w:rsidR="00DD5126" w:rsidRPr="007C03E4" w:rsidRDefault="00DD5126" w:rsidP="00DD5126">
            <w:pPr>
              <w:numPr>
                <w:ilvl w:val="0"/>
                <w:numId w:val="3"/>
              </w:numPr>
              <w:spacing w:after="0" w:line="276" w:lineRule="auto"/>
              <w:ind w:left="315" w:right="-108" w:hanging="284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7C03E4">
              <w:rPr>
                <w:rFonts w:asciiTheme="minorHAnsi" w:eastAsia="Tahoma" w:hAnsiTheme="minorHAnsi" w:cstheme="minorHAnsi"/>
                <w:b/>
                <w:bCs/>
                <w:i/>
              </w:rPr>
              <w:t>Uji Identifikasi B</w:t>
            </w:r>
            <w:r w:rsidRPr="007C03E4">
              <w:rPr>
                <w:rFonts w:asciiTheme="minorHAnsi" w:eastAsia="Tahoma" w:hAnsiTheme="minorHAnsi" w:cstheme="minorHAnsi"/>
                <w:b/>
                <w:bCs/>
                <w:i/>
                <w:lang w:val="en-US"/>
              </w:rPr>
              <w:t xml:space="preserve"> Kalsium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883001" w14:textId="77777777" w:rsidR="00DD5126" w:rsidRPr="007C03E4" w:rsidRDefault="00DD5126" w:rsidP="00DD5126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55A69AB0" w14:textId="77777777" w:rsidR="00DD5126" w:rsidRPr="007C03E4" w:rsidRDefault="00DD5126" w:rsidP="00CF571E">
            <w:pPr>
              <w:spacing w:after="0" w:line="276" w:lineRule="auto"/>
              <w:ind w:right="-27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enimbulkan warna merah kekuningan dalam nyala api yang tidak berwarna</w:t>
            </w: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4189BE" w14:textId="77777777" w:rsidR="008461D5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VI (2020)</w:t>
            </w:r>
            <w:r w:rsidR="00565430"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73892362" w14:textId="74392B5D" w:rsidR="00DD5126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al.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8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2BC4E387" w14:textId="77777777" w:rsidTr="0055394D">
        <w:trPr>
          <w:gridAfter w:val="1"/>
          <w:wAfter w:w="136" w:type="dxa"/>
          <w:trHeight w:val="547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848385" w14:textId="77777777" w:rsidR="00DD5126" w:rsidRPr="007C03E4" w:rsidRDefault="00DD5126" w:rsidP="00DD5126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39B63798" w14:textId="77777777" w:rsidR="00DD5126" w:rsidRPr="007C03E4" w:rsidRDefault="00DD5126" w:rsidP="00DD5126">
            <w:pPr>
              <w:pStyle w:val="Heading1"/>
              <w:ind w:right="-108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r w:rsidRPr="007C03E4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Kebasaan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7F977D" w14:textId="77777777" w:rsidR="00DD5126" w:rsidRPr="007C03E4" w:rsidRDefault="00DD5126" w:rsidP="00DD5126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1FE36503" w14:textId="77777777" w:rsidR="00DD5126" w:rsidRPr="007C03E4" w:rsidRDefault="00DD5126" w:rsidP="00DD5126">
            <w:pPr>
              <w:spacing w:after="0" w:line="276" w:lineRule="auto"/>
              <w:ind w:right="-27"/>
              <w:jc w:val="both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Tidak terjadi warna merah muda dalam waktu 5 detik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63860B" w14:textId="77777777" w:rsidR="008461D5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VI (2020)</w:t>
            </w:r>
            <w:r w:rsidR="00565430"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71A6EC51" w14:textId="7D4E1AB5" w:rsidR="00DD5126" w:rsidRPr="007C03E4" w:rsidRDefault="00DD5126" w:rsidP="00DD5126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al. 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8</w:t>
            </w:r>
            <w:r w:rsidRPr="007C03E4">
              <w:rPr>
                <w:rFonts w:asciiTheme="minorHAnsi" w:hAnsiTheme="minorHAnsi" w:cstheme="minorHAns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194B43AC" w14:textId="77777777" w:rsidTr="0055394D">
        <w:trPr>
          <w:gridAfter w:val="1"/>
          <w:wAfter w:w="136" w:type="dxa"/>
          <w:trHeight w:val="600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596E83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D12DC5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70F16177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 w:rsidRPr="00D12DC5">
              <w:rPr>
                <w:rFonts w:cs="Calibri"/>
                <w:lang w:val="en-US"/>
              </w:rPr>
              <w:t>Rotasi Jenis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35162D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deg</w:t>
            </w: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4AA0B79B" w14:textId="0A038936" w:rsidR="00DD5126" w:rsidRPr="00150ACC" w:rsidRDefault="00150ACC" w:rsidP="00DD5126">
            <w:pPr>
              <w:spacing w:after="0" w:line="276" w:lineRule="auto"/>
              <w:ind w:right="-27"/>
              <w:jc w:val="both"/>
              <w:rPr>
                <w:rFonts w:cs="Calibri"/>
                <w:lang w:val="en-US"/>
              </w:rPr>
            </w:pPr>
            <w:r w:rsidRPr="00150ACC">
              <w:rPr>
                <w:rFonts w:asciiTheme="majorHAnsi" w:eastAsia="Tahoma" w:hAnsiTheme="majorHAnsi" w:cstheme="majorHAnsi"/>
                <w:lang w:val="en-US"/>
              </w:rPr>
              <w:t>(</w:t>
            </w:r>
            <w:r w:rsidRPr="00150ACC">
              <w:rPr>
                <w:rFonts w:asciiTheme="majorHAnsi" w:eastAsia="Tahoma" w:hAnsiTheme="majorHAnsi" w:cstheme="majorHAnsi"/>
              </w:rPr>
              <w:t>+</w:t>
            </w:r>
            <w:r w:rsidRPr="00150ACC">
              <w:rPr>
                <w:rFonts w:asciiTheme="majorHAnsi" w:eastAsia="Tahoma" w:hAnsiTheme="majorHAnsi" w:cstheme="majorHAnsi"/>
                <w:lang w:val="en-US"/>
              </w:rPr>
              <w:t>25,0)</w:t>
            </w:r>
            <w:r w:rsidRPr="00150ACC">
              <w:rPr>
                <w:rFonts w:asciiTheme="majorHAnsi" w:eastAsia="Tahoma" w:hAnsiTheme="majorHAnsi" w:cstheme="majorHAnsi"/>
              </w:rPr>
              <w:t xml:space="preserve"> </w:t>
            </w:r>
            <w:r w:rsidRPr="00150ACC">
              <w:rPr>
                <w:rFonts w:asciiTheme="majorHAnsi" w:eastAsia="Tahoma" w:hAnsiTheme="majorHAnsi" w:cstheme="majorHAnsi"/>
                <w:lang w:val="en-US"/>
              </w:rPr>
              <w:t>– (</w:t>
            </w:r>
            <w:r w:rsidRPr="00150ACC">
              <w:rPr>
                <w:rFonts w:asciiTheme="majorHAnsi" w:eastAsia="Tahoma" w:hAnsiTheme="majorHAnsi" w:cstheme="majorHAnsi"/>
              </w:rPr>
              <w:t>+</w:t>
            </w:r>
            <w:r w:rsidRPr="00150ACC">
              <w:rPr>
                <w:rFonts w:asciiTheme="majorHAnsi" w:eastAsia="Tahoma" w:hAnsiTheme="majorHAnsi" w:cstheme="majorHAnsi"/>
                <w:lang w:val="en-US"/>
              </w:rPr>
              <w:t>27</w:t>
            </w:r>
            <w:r w:rsidRPr="00150ACC">
              <w:rPr>
                <w:rFonts w:asciiTheme="majorHAnsi" w:eastAsia="Tahoma" w:hAnsiTheme="majorHAnsi" w:cstheme="majorHAnsi"/>
              </w:rPr>
              <w:t>,</w:t>
            </w:r>
            <w:r w:rsidRPr="00150ACC">
              <w:rPr>
                <w:rFonts w:asciiTheme="majorHAnsi" w:eastAsia="Tahoma" w:hAnsiTheme="majorHAnsi" w:cstheme="majorHAnsi"/>
                <w:lang w:val="en-US"/>
              </w:rPr>
              <w:t>5)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D3429F" w14:textId="77777777" w:rsidR="008461D5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B41BF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12B08782" w14:textId="5D1A2A3D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25F25FD9" w14:textId="77777777" w:rsidTr="0055394D">
        <w:trPr>
          <w:gridAfter w:val="1"/>
          <w:wAfter w:w="136" w:type="dxa"/>
          <w:trHeight w:val="475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76FCEDC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D12DC5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175FC2AA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</w:rPr>
            </w:pPr>
            <w:r w:rsidRPr="00D12DC5">
              <w:rPr>
                <w:rFonts w:cs="Calibri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BA73C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  <w:color w:val="000000"/>
              </w:rPr>
              <w:t>%</w:t>
            </w: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6D0B7A77" w14:textId="77777777" w:rsidR="00DD5126" w:rsidRPr="00D12DC5" w:rsidRDefault="00DD5126" w:rsidP="00DD5126">
            <w:pPr>
              <w:spacing w:after="0" w:line="276" w:lineRule="auto"/>
              <w:ind w:right="184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</w:rPr>
              <w:t>Tidak lebih dari</w:t>
            </w:r>
            <w:r w:rsidRPr="00D12DC5">
              <w:rPr>
                <w:rFonts w:cs="Calibri"/>
                <w:lang w:val="en-US"/>
              </w:rPr>
              <w:t xml:space="preserve"> 5,0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470C" w14:textId="77777777" w:rsidR="008461D5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5B41BF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6C6626FB" w14:textId="76AFAD24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8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4419A009" w14:textId="77777777" w:rsidTr="0055394D">
        <w:trPr>
          <w:gridAfter w:val="1"/>
          <w:wAfter w:w="136" w:type="dxa"/>
          <w:trHeight w:val="579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53DAA0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D12DC5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729" w:type="dxa"/>
            <w:tcBorders>
              <w:left w:val="nil"/>
              <w:right w:val="nil"/>
            </w:tcBorders>
          </w:tcPr>
          <w:p w14:paraId="51F72150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 w:rsidRPr="00D12DC5">
              <w:rPr>
                <w:rFonts w:cs="Calibri"/>
                <w:lang w:val="en-US"/>
              </w:rPr>
              <w:t>Logam Berat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C5D734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D12DC5">
              <w:rPr>
                <w:rFonts w:cs="Calibri"/>
                <w:color w:val="000000"/>
                <w:lang w:val="en-US"/>
              </w:rPr>
              <w:t>ppm</w:t>
            </w:r>
          </w:p>
        </w:tc>
        <w:tc>
          <w:tcPr>
            <w:tcW w:w="3260" w:type="dxa"/>
            <w:tcBorders>
              <w:left w:val="nil"/>
              <w:right w:val="nil"/>
            </w:tcBorders>
          </w:tcPr>
          <w:p w14:paraId="10DD90E7" w14:textId="77777777" w:rsidR="00DD5126" w:rsidRPr="00D12DC5" w:rsidRDefault="00DD5126" w:rsidP="00DD5126">
            <w:pPr>
              <w:spacing w:after="0" w:line="276" w:lineRule="auto"/>
              <w:ind w:right="184"/>
              <w:jc w:val="both"/>
              <w:rPr>
                <w:rFonts w:cs="Calibri"/>
                <w:color w:val="000000"/>
                <w:lang w:val="en-US"/>
              </w:rPr>
            </w:pPr>
            <w:r w:rsidRPr="00D12DC5">
              <w:rPr>
                <w:rFonts w:cs="Calibri"/>
              </w:rPr>
              <w:t xml:space="preserve">Tidak lebih dari </w:t>
            </w:r>
            <w:r w:rsidRPr="00D12DC5">
              <w:rPr>
                <w:rFonts w:cs="Calibri"/>
                <w:lang w:val="en-US"/>
              </w:rPr>
              <w:t>20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0CAB70" w14:textId="77777777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Modifikasi USP 47 NF 42 (2024)</w:t>
            </w:r>
          </w:p>
        </w:tc>
      </w:tr>
      <w:tr w:rsidR="00DD5126" w:rsidRPr="0045475A" w14:paraId="757C1962" w14:textId="77777777" w:rsidTr="0055394D">
        <w:trPr>
          <w:gridAfter w:val="1"/>
          <w:wAfter w:w="136" w:type="dxa"/>
          <w:trHeight w:val="801"/>
        </w:trPr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1D4386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D12DC5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B445BE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 w:rsidRPr="00D12DC5">
              <w:rPr>
                <w:rFonts w:cs="Calibri"/>
                <w:lang w:val="en-US"/>
              </w:rPr>
              <w:t>Kadar Kalsium (dihitung terhadap zat kering)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E47099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D12DC5">
              <w:rPr>
                <w:rFonts w:cs="Calibri"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C090F9" w14:textId="77777777" w:rsidR="00DD5126" w:rsidRPr="00D12DC5" w:rsidRDefault="00DD5126" w:rsidP="00DD5126">
            <w:pPr>
              <w:spacing w:after="0" w:line="276" w:lineRule="auto"/>
              <w:ind w:right="-27"/>
              <w:jc w:val="both"/>
              <w:rPr>
                <w:rFonts w:cs="Calibri"/>
              </w:rPr>
            </w:pPr>
            <w:r w:rsidRPr="00D12DC5">
              <w:rPr>
                <w:rFonts w:cs="Calibri"/>
                <w:lang w:val="en-US"/>
              </w:rPr>
              <w:t>8,2 – 8,6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8450D4" w14:textId="77777777" w:rsidR="007C03E4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FI V</w:t>
            </w:r>
            <w:r w:rsidR="00300E86"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(20</w:t>
            </w:r>
            <w:r w:rsidR="00300E86" w:rsidRPr="0055394D">
              <w:rPr>
                <w:rFonts w:cs="Calibri"/>
                <w:b/>
                <w:bCs/>
                <w:i/>
                <w:iCs/>
                <w:lang w:val="en-ID"/>
              </w:rPr>
              <w:t>14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)</w:t>
            </w:r>
            <w:r w:rsidR="005B41BF" w:rsidRPr="0055394D">
              <w:rPr>
                <w:rFonts w:cs="Calibri"/>
                <w:b/>
                <w:bCs/>
                <w:i/>
                <w:iCs/>
                <w:lang w:val="en-ID"/>
              </w:rPr>
              <w:t>,</w:t>
            </w: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39866FCF" w14:textId="16853D10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US"/>
              </w:rPr>
              <w:t>H</w:t>
            </w:r>
            <w:r w:rsidRPr="0055394D">
              <w:rPr>
                <w:rFonts w:cs="Calibri"/>
                <w:b/>
                <w:bCs/>
                <w:i/>
                <w:iCs/>
              </w:rPr>
              <w:t xml:space="preserve">al. </w:t>
            </w:r>
            <w:r w:rsidR="00300E86" w:rsidRPr="0055394D">
              <w:rPr>
                <w:rFonts w:cs="Calibri"/>
                <w:b/>
                <w:bCs/>
                <w:i/>
                <w:iCs/>
                <w:lang w:val="en-US"/>
              </w:rPr>
              <w:t>6</w:t>
            </w:r>
            <w:r w:rsidRPr="0055394D">
              <w:rPr>
                <w:rFonts w:cs="Calibri"/>
                <w:b/>
                <w:bCs/>
                <w:i/>
                <w:iCs/>
              </w:rPr>
              <w:t>06</w:t>
            </w:r>
          </w:p>
        </w:tc>
      </w:tr>
      <w:tr w:rsidR="00DD5126" w:rsidRPr="0045475A" w14:paraId="5DC3EFC6" w14:textId="77777777" w:rsidTr="0055394D">
        <w:trPr>
          <w:gridAfter w:val="1"/>
          <w:wAfter w:w="136" w:type="dxa"/>
          <w:trHeight w:val="585"/>
        </w:trPr>
        <w:tc>
          <w:tcPr>
            <w:tcW w:w="532" w:type="dxa"/>
            <w:vMerge w:val="restart"/>
            <w:tcBorders>
              <w:top w:val="single" w:sz="4" w:space="0" w:color="auto"/>
              <w:right w:val="nil"/>
            </w:tcBorders>
          </w:tcPr>
          <w:p w14:paraId="34E6C5DB" w14:textId="77777777" w:rsidR="00DD5126" w:rsidRPr="00D12DC5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4122C6" w14:textId="77777777" w:rsidR="00DD5126" w:rsidRPr="00D12DC5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DFD2F5" w14:textId="77777777" w:rsidR="00DD5126" w:rsidRPr="00D12DC5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CD05B" w14:textId="77777777" w:rsidR="00DD5126" w:rsidRPr="00D12DC5" w:rsidRDefault="00DD5126" w:rsidP="00DD5126">
            <w:pPr>
              <w:spacing w:after="0" w:line="276" w:lineRule="auto"/>
              <w:ind w:right="-27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C1F43F" w14:textId="77777777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DD5126" w:rsidRPr="0045475A" w14:paraId="7FB0FA92" w14:textId="77777777" w:rsidTr="0055394D">
        <w:trPr>
          <w:gridAfter w:val="1"/>
          <w:wAfter w:w="136" w:type="dxa"/>
          <w:trHeight w:val="565"/>
        </w:trPr>
        <w:tc>
          <w:tcPr>
            <w:tcW w:w="532" w:type="dxa"/>
            <w:vMerge/>
            <w:tcBorders>
              <w:right w:val="nil"/>
            </w:tcBorders>
          </w:tcPr>
          <w:p w14:paraId="40D2656F" w14:textId="77777777" w:rsidR="00DD5126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8A1961" w14:textId="77777777" w:rsidR="00DD5126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FC9812" w14:textId="77777777" w:rsidR="00DD5126" w:rsidRPr="006815FB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2D1B8" w14:textId="77777777" w:rsidR="00DD5126" w:rsidRPr="00D12DC5" w:rsidRDefault="00DD5126" w:rsidP="00DD5126">
            <w:pPr>
              <w:spacing w:after="0" w:line="276" w:lineRule="auto"/>
              <w:ind w:right="-27"/>
              <w:rPr>
                <w:rFonts w:cs="Calibri"/>
                <w:lang w:val="en-US"/>
              </w:rPr>
            </w:pPr>
            <w:r w:rsidRPr="006D5BE3">
              <w:rPr>
                <w:rFonts w:cs="Calibri"/>
                <w:b/>
                <w:i/>
                <w:iCs/>
                <w:lang w:val="en-US"/>
              </w:rPr>
              <w:t>Tidak lebih dari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3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</w:t>
            </w:r>
            <w:r>
              <w:rPr>
                <w:rFonts w:cs="Calibri"/>
                <w:b/>
                <w:i/>
                <w:iCs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>000)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1437E5" w14:textId="77777777" w:rsidR="00DD5126" w:rsidRPr="0055394D" w:rsidRDefault="00DD5126" w:rsidP="00DD5126">
            <w:pPr>
              <w:tabs>
                <w:tab w:val="left" w:pos="1920"/>
              </w:tabs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bookmarkStart w:id="2" w:name="_Hlk176902502"/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Suplemen I FI VI (2022), Hal. 290</w:t>
            </w:r>
            <w:bookmarkEnd w:id="2"/>
          </w:p>
        </w:tc>
      </w:tr>
      <w:tr w:rsidR="00DD5126" w:rsidRPr="0045475A" w14:paraId="56EF5436" w14:textId="77777777" w:rsidTr="0055394D">
        <w:trPr>
          <w:gridAfter w:val="1"/>
          <w:wAfter w:w="136" w:type="dxa"/>
          <w:trHeight w:val="545"/>
        </w:trPr>
        <w:tc>
          <w:tcPr>
            <w:tcW w:w="532" w:type="dxa"/>
            <w:vMerge/>
            <w:tcBorders>
              <w:bottom w:val="single" w:sz="4" w:space="0" w:color="auto"/>
              <w:right w:val="nil"/>
            </w:tcBorders>
          </w:tcPr>
          <w:p w14:paraId="43899D97" w14:textId="77777777" w:rsidR="00DD5126" w:rsidRDefault="00DD5126" w:rsidP="00DD5126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6F741D" w14:textId="77777777" w:rsidR="00DD5126" w:rsidRDefault="00DD5126" w:rsidP="00DD5126">
            <w:pPr>
              <w:spacing w:after="0" w:line="276" w:lineRule="auto"/>
              <w:ind w:right="-108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C6303B" w14:textId="77777777" w:rsidR="00DD5126" w:rsidRPr="006815FB" w:rsidRDefault="00DD5126" w:rsidP="00DD512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35545F" w14:textId="77777777" w:rsidR="00DD5126" w:rsidRPr="00D12DC5" w:rsidRDefault="00DD5126" w:rsidP="00DD5126">
            <w:pPr>
              <w:spacing w:after="0" w:line="276" w:lineRule="auto"/>
              <w:ind w:right="-27"/>
              <w:rPr>
                <w:rFonts w:cs="Calibri"/>
                <w:lang w:val="en-US"/>
              </w:rPr>
            </w:pPr>
            <w:r w:rsidRPr="006D5BE3">
              <w:rPr>
                <w:rFonts w:cs="Calibri"/>
                <w:b/>
                <w:i/>
                <w:iCs/>
                <w:lang w:val="en-US"/>
              </w:rPr>
              <w:t>Tidak lebih dari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(200)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2B3FB" w14:textId="77777777" w:rsidR="00DD5126" w:rsidRPr="0055394D" w:rsidRDefault="00DD5126" w:rsidP="00DD512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Suplemen I FI VI (2022), Hal. 290</w:t>
            </w:r>
          </w:p>
        </w:tc>
      </w:tr>
    </w:tbl>
    <w:p w14:paraId="48231468" w14:textId="77777777" w:rsidR="0055394D" w:rsidRDefault="0055394D" w:rsidP="0055394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42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sz w:val="22"/>
          <w:szCs w:val="22"/>
        </w:rPr>
        <w:sectPr w:rsidR="0055394D" w:rsidSect="0055394D">
          <w:footerReference w:type="default" r:id="rId9"/>
          <w:pgSz w:w="11906" w:h="16838"/>
          <w:pgMar w:top="992" w:right="930" w:bottom="851" w:left="1304" w:header="708" w:footer="0" w:gutter="0"/>
          <w:cols w:space="708"/>
          <w:docGrid w:linePitch="360"/>
        </w:sectPr>
      </w:pPr>
    </w:p>
    <w:p w14:paraId="40AC1FD1" w14:textId="2D7AEB76" w:rsidR="00B67845" w:rsidRPr="00B67845" w:rsidRDefault="00B67845" w:rsidP="00B6784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426" w:hanging="42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b/>
          <w:sz w:val="22"/>
          <w:szCs w:val="22"/>
        </w:rPr>
      </w:pPr>
      <w:r w:rsidRPr="00B67845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B67845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B67845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41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410"/>
        <w:gridCol w:w="2185"/>
      </w:tblGrid>
      <w:tr w:rsidR="0055394D" w:rsidRPr="00176882" w14:paraId="37C7C4EC" w14:textId="77777777" w:rsidTr="00215F84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3294E1" w14:textId="77777777" w:rsidR="0055394D" w:rsidRPr="00EC6315" w:rsidRDefault="0055394D" w:rsidP="00215F84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Kode Dokumen</w:t>
            </w:r>
          </w:p>
          <w:p w14:paraId="11865342" w14:textId="77777777" w:rsidR="0055394D" w:rsidRPr="00EC6315" w:rsidRDefault="0055394D" w:rsidP="00215F84">
            <w:pPr>
              <w:spacing w:after="0" w:line="276" w:lineRule="auto"/>
              <w:ind w:hanging="2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34C472" w14:textId="77777777" w:rsidR="0055394D" w:rsidRPr="00EC6315" w:rsidRDefault="0055394D" w:rsidP="00215F84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612F78" w14:textId="77777777" w:rsidR="0055394D" w:rsidRPr="00EC6315" w:rsidRDefault="0055394D" w:rsidP="00215F84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66D135" w14:textId="77777777" w:rsidR="0055394D" w:rsidRPr="00EC6315" w:rsidRDefault="0055394D" w:rsidP="00215F84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Perubahan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74A417" w14:textId="77777777" w:rsidR="0055394D" w:rsidRPr="00EC6315" w:rsidRDefault="0055394D" w:rsidP="00215F84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Alasan</w:t>
            </w:r>
          </w:p>
        </w:tc>
      </w:tr>
      <w:tr w:rsidR="0055394D" w:rsidRPr="00176882" w14:paraId="54F9550E" w14:textId="77777777" w:rsidTr="0055394D">
        <w:trPr>
          <w:trHeight w:val="54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5EEA" w14:textId="34C80632" w:rsidR="0055394D" w:rsidRPr="0055394D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55394D">
              <w:rPr>
                <w:rFonts w:cs="Calibri"/>
                <w:lang w:val="en-US"/>
              </w:rPr>
              <w:t>S-QC-01-013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EDEF" w14:textId="77777777" w:rsidR="0055394D" w:rsidRPr="0064050C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 w:rsidRPr="0064050C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FA2C6" w14:textId="77777777" w:rsidR="0055394D" w:rsidRPr="0064050C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4050C">
              <w:rPr>
                <w:rFonts w:cs="Calibri"/>
                <w:iCs/>
              </w:rPr>
              <w:t>28  JAN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43B33" w14:textId="77777777" w:rsidR="0055394D" w:rsidRPr="00EC6315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01959" w14:textId="77777777" w:rsidR="0055394D" w:rsidRPr="00EC6315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proofErr w:type="spellStart"/>
            <w:r>
              <w:rPr>
                <w:rFonts w:cs="Calibri"/>
                <w:bCs/>
                <w:iCs/>
                <w:lang w:val="en-US"/>
              </w:rPr>
              <w:t>Dokumen</w:t>
            </w:r>
            <w:proofErr w:type="spellEnd"/>
            <w:r>
              <w:rPr>
                <w:rFonts w:cs="Calibr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iCs/>
                <w:lang w:val="en-US"/>
              </w:rPr>
              <w:t>Baru</w:t>
            </w:r>
            <w:proofErr w:type="spellEnd"/>
          </w:p>
        </w:tc>
      </w:tr>
      <w:tr w:rsidR="0055394D" w:rsidRPr="00176882" w14:paraId="20DB8561" w14:textId="77777777" w:rsidTr="0055394D">
        <w:trPr>
          <w:trHeight w:val="54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DF50" w14:textId="78A278BD" w:rsidR="0055394D" w:rsidRPr="0055394D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 w:rsidRPr="0055394D">
              <w:rPr>
                <w:rFonts w:cs="Calibri"/>
                <w:lang w:val="en-US"/>
              </w:rPr>
              <w:t>S-QC-01-013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3E91C" w14:textId="77777777" w:rsidR="0055394D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CA7C" w14:textId="77777777" w:rsidR="0055394D" w:rsidRPr="00EC6315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E5CB" w14:textId="77777777" w:rsidR="0055394D" w:rsidRDefault="0055394D" w:rsidP="0055394D">
            <w:pPr>
              <w:numPr>
                <w:ilvl w:val="0"/>
                <w:numId w:val="8"/>
              </w:numPr>
              <w:spacing w:after="0" w:line="276" w:lineRule="auto"/>
              <w:ind w:left="293" w:hanging="230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Perubahan Format</w:t>
            </w:r>
          </w:p>
          <w:p w14:paraId="1EB26235" w14:textId="77777777" w:rsidR="0055394D" w:rsidRDefault="0055394D" w:rsidP="0055394D">
            <w:pPr>
              <w:numPr>
                <w:ilvl w:val="0"/>
                <w:numId w:val="8"/>
              </w:numPr>
              <w:spacing w:after="0" w:line="276" w:lineRule="auto"/>
              <w:ind w:left="293" w:hanging="230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Spesifikasi</w:t>
            </w:r>
            <w:proofErr w:type="spellEnd"/>
            <w:r>
              <w:rPr>
                <w:rFonts w:cs="Calibri"/>
                <w:lang w:val="en-US"/>
              </w:rPr>
              <w:t xml:space="preserve"> dan </w:t>
            </w:r>
            <w:proofErr w:type="spellStart"/>
            <w:r>
              <w:rPr>
                <w:rFonts w:cs="Calibri"/>
                <w:lang w:val="en-US"/>
              </w:rPr>
              <w:t>bahan</w:t>
            </w:r>
            <w:proofErr w:type="spellEnd"/>
          </w:p>
          <w:p w14:paraId="3C6E4D57" w14:textId="77777777" w:rsidR="0055394D" w:rsidRPr="00EC6315" w:rsidRDefault="0055394D" w:rsidP="0055394D">
            <w:pPr>
              <w:numPr>
                <w:ilvl w:val="0"/>
                <w:numId w:val="8"/>
              </w:numPr>
              <w:spacing w:after="0" w:line="276" w:lineRule="auto"/>
              <w:ind w:left="293" w:hanging="230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Perubahan Distribusi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E462" w14:textId="77777777" w:rsidR="0055394D" w:rsidRPr="00EC6315" w:rsidRDefault="0055394D" w:rsidP="0055394D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3F7678">
              <w:rPr>
                <w:rFonts w:cs="Calibri"/>
                <w:bCs/>
                <w:iCs/>
              </w:rPr>
              <w:t>Review dokumen sesuai dengan kompendia terbaru</w:t>
            </w:r>
          </w:p>
        </w:tc>
      </w:tr>
    </w:tbl>
    <w:p w14:paraId="051CCFDE" w14:textId="77777777" w:rsidR="00B67845" w:rsidRPr="0055394D" w:rsidRDefault="00B67845" w:rsidP="00B6784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10"/>
          <w:szCs w:val="10"/>
        </w:rPr>
      </w:pPr>
    </w:p>
    <w:p w14:paraId="3D5F1E16" w14:textId="77777777" w:rsidR="00B67845" w:rsidRPr="00B67845" w:rsidRDefault="00B67845" w:rsidP="00B67845">
      <w:pPr>
        <w:pStyle w:val="ListParagraph"/>
        <w:numPr>
          <w:ilvl w:val="0"/>
          <w:numId w:val="1"/>
        </w:numPr>
        <w:spacing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B67845"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051212CE" w14:textId="77C1BA6D" w:rsidR="00B67845" w:rsidRPr="0055394D" w:rsidRDefault="00B67845" w:rsidP="00B6784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Asli: S</w:t>
      </w: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SDR</w:t>
      </w:r>
    </w:p>
    <w:p w14:paraId="21681007" w14:textId="2DAD988A" w:rsidR="00B67845" w:rsidRPr="0055394D" w:rsidRDefault="00B67845" w:rsidP="00B67845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Controlled Copy:</w:t>
      </w:r>
    </w:p>
    <w:p w14:paraId="08045C64" w14:textId="32AA52DD" w:rsidR="00B67845" w:rsidRPr="0055394D" w:rsidRDefault="00B67845" w:rsidP="00B67845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AMPM</w:t>
      </w:r>
    </w:p>
    <w:p w14:paraId="4B39B875" w14:textId="5FBFBFE8" w:rsidR="00B67845" w:rsidRPr="0055394D" w:rsidRDefault="00B67845" w:rsidP="00B67845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SPBB</w:t>
      </w:r>
    </w:p>
    <w:p w14:paraId="5A321127" w14:textId="3E07B0AF" w:rsidR="00B67845" w:rsidRPr="0055394D" w:rsidRDefault="00B67845" w:rsidP="00B67845">
      <w:pPr>
        <w:pStyle w:val="ListParagraph"/>
        <w:numPr>
          <w:ilvl w:val="0"/>
          <w:numId w:val="7"/>
        </w:numPr>
        <w:spacing w:line="276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55394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SPML</w:t>
      </w:r>
    </w:p>
    <w:p w14:paraId="4811F554" w14:textId="77777777" w:rsidR="00B67845" w:rsidRPr="00B67845" w:rsidRDefault="00B67845" w:rsidP="007906D2">
      <w:pPr>
        <w:pStyle w:val="ListParagraph"/>
        <w:spacing w:line="276" w:lineRule="auto"/>
        <w:ind w:left="786"/>
        <w:rPr>
          <w:rFonts w:asciiTheme="minorHAnsi" w:hAnsiTheme="minorHAnsi" w:cstheme="minorHAnsi"/>
          <w:b/>
          <w:sz w:val="22"/>
          <w:szCs w:val="22"/>
        </w:rPr>
      </w:pPr>
    </w:p>
    <w:p w14:paraId="0B732AFC" w14:textId="77777777" w:rsidR="001D4CF2" w:rsidRDefault="001D4CF2"/>
    <w:sectPr w:rsidR="001D4CF2" w:rsidSect="0055394D">
      <w:headerReference w:type="default" r:id="rId10"/>
      <w:pgSz w:w="11906" w:h="16838"/>
      <w:pgMar w:top="992" w:right="930" w:bottom="851" w:left="130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219F" w14:textId="77777777" w:rsidR="005F1E1D" w:rsidRDefault="005F1E1D">
      <w:pPr>
        <w:spacing w:after="0" w:line="240" w:lineRule="auto"/>
      </w:pPr>
      <w:r>
        <w:separator/>
      </w:r>
    </w:p>
  </w:endnote>
  <w:endnote w:type="continuationSeparator" w:id="0">
    <w:p w14:paraId="3151C16D" w14:textId="77777777" w:rsidR="005F1E1D" w:rsidRDefault="005F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572" w:type="dxa"/>
      <w:tblLayout w:type="fixed"/>
      <w:tblLook w:val="0000" w:firstRow="0" w:lastRow="0" w:firstColumn="0" w:lastColumn="0" w:noHBand="0" w:noVBand="0"/>
    </w:tblPr>
    <w:tblGrid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  <w:gridCol w:w="1316"/>
      <w:gridCol w:w="438"/>
      <w:gridCol w:w="439"/>
      <w:gridCol w:w="292"/>
      <w:gridCol w:w="731"/>
      <w:gridCol w:w="292"/>
      <w:gridCol w:w="439"/>
      <w:gridCol w:w="438"/>
      <w:gridCol w:w="438"/>
      <w:gridCol w:w="442"/>
    </w:tblGrid>
    <w:tr w:rsidR="0055394D" w:rsidRPr="0009458C" w14:paraId="2045CBAF" w14:textId="77777777" w:rsidTr="0055394D">
      <w:trPr>
        <w:trHeight w:val="1551"/>
      </w:trPr>
      <w:tc>
        <w:tcPr>
          <w:tcW w:w="52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9647F55" w14:textId="77777777" w:rsidR="0055394D" w:rsidRPr="006869C6" w:rsidRDefault="0055394D" w:rsidP="0055394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1" w:name="_Hlk146088706"/>
          <w:r w:rsidRPr="006869C6">
            <w:rPr>
              <w:b/>
              <w:bCs/>
              <w:iCs/>
              <w:sz w:val="20"/>
              <w:szCs w:val="20"/>
            </w:rPr>
            <w:t>Disiapkan oleh:</w:t>
          </w:r>
        </w:p>
        <w:p w14:paraId="5F75BA2A" w14:textId="77777777" w:rsidR="0055394D" w:rsidRPr="006869C6" w:rsidRDefault="0055394D" w:rsidP="0055394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AMPM</w:t>
          </w:r>
        </w:p>
        <w:p w14:paraId="4273D8BD" w14:textId="77777777" w:rsidR="0055394D" w:rsidRPr="006869C6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714EB1AF" w14:textId="5888DC05" w:rsidR="0055394D" w:rsidRPr="006869C6" w:rsidRDefault="0055394D" w:rsidP="0055394D">
          <w:pPr>
            <w:pStyle w:val="Footer"/>
            <w:tabs>
              <w:tab w:val="left" w:pos="3165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>
            <w:rPr>
              <w:rFonts w:cs="Arial"/>
              <w:sz w:val="20"/>
              <w:szCs w:val="20"/>
              <w:lang w:val="pt-BR"/>
            </w:rPr>
            <w:tab/>
          </w:r>
          <w:r>
            <w:rPr>
              <w:rFonts w:cs="Arial"/>
              <w:sz w:val="20"/>
              <w:szCs w:val="20"/>
              <w:lang w:val="pt-BR"/>
            </w:rPr>
            <w:tab/>
          </w:r>
        </w:p>
        <w:p w14:paraId="73037D68" w14:textId="77777777" w:rsidR="0055394D" w:rsidRPr="006869C6" w:rsidRDefault="0055394D" w:rsidP="0055394D">
          <w:pPr>
            <w:pStyle w:val="Footer"/>
            <w:tabs>
              <w:tab w:val="left" w:pos="3870"/>
            </w:tabs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  <w:p w14:paraId="67EF0247" w14:textId="77777777" w:rsidR="0055394D" w:rsidRPr="006869C6" w:rsidRDefault="0055394D" w:rsidP="0055394D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5737559A" w14:textId="77777777" w:rsidR="0055394D" w:rsidRPr="006869C6" w:rsidRDefault="0055394D" w:rsidP="0055394D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6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0DBDFCC" w14:textId="77777777" w:rsidR="0055394D" w:rsidRPr="006869C6" w:rsidRDefault="0055394D" w:rsidP="0055394D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6869C6">
            <w:rPr>
              <w:b/>
              <w:bCs/>
              <w:iCs/>
              <w:sz w:val="20"/>
              <w:szCs w:val="20"/>
            </w:rPr>
            <w:t>Disetujui dan Disahkan oleh</w:t>
          </w:r>
          <w:r w:rsidRPr="006869C6">
            <w:rPr>
              <w:b/>
              <w:bCs/>
              <w:i/>
              <w:sz w:val="20"/>
              <w:szCs w:val="20"/>
            </w:rPr>
            <w:t>:</w:t>
          </w:r>
        </w:p>
        <w:p w14:paraId="0E254956" w14:textId="77777777" w:rsidR="0055394D" w:rsidRPr="006869C6" w:rsidRDefault="0055394D" w:rsidP="0055394D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6869C6">
            <w:rPr>
              <w:b/>
              <w:bCs/>
              <w:iCs/>
              <w:sz w:val="20"/>
              <w:szCs w:val="20"/>
            </w:rPr>
            <w:t>MPM</w:t>
          </w:r>
        </w:p>
        <w:p w14:paraId="477B32DF" w14:textId="77777777" w:rsidR="0055394D" w:rsidRPr="006869C6" w:rsidRDefault="0055394D" w:rsidP="0055394D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5C5B770E" w14:textId="77777777" w:rsidR="0055394D" w:rsidRPr="006869C6" w:rsidRDefault="0055394D" w:rsidP="0055394D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3BF334BE" w14:textId="77777777" w:rsidR="0055394D" w:rsidRPr="006869C6" w:rsidRDefault="0055394D" w:rsidP="0055394D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C3B42FF" w14:textId="77777777" w:rsidR="0055394D" w:rsidRPr="006869C6" w:rsidRDefault="0055394D" w:rsidP="0055394D">
          <w:pPr>
            <w:spacing w:after="0"/>
            <w:ind w:hanging="2"/>
            <w:jc w:val="center"/>
            <w:rPr>
              <w:rFonts w:cs="Arial"/>
              <w:sz w:val="20"/>
              <w:szCs w:val="20"/>
              <w:lang w:val="pt-BR"/>
            </w:rPr>
          </w:pPr>
        </w:p>
        <w:p w14:paraId="08863903" w14:textId="77777777" w:rsidR="0055394D" w:rsidRPr="006869C6" w:rsidRDefault="0055394D" w:rsidP="0055394D">
          <w:pPr>
            <w:tabs>
              <w:tab w:val="left" w:pos="3630"/>
            </w:tabs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  <w:r w:rsidRPr="006869C6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55394D" w:rsidRPr="0009458C" w14:paraId="24254E14" w14:textId="77777777" w:rsidTr="0055394D">
      <w:trPr>
        <w:trHeight w:val="201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A3B6C4" w14:textId="77777777" w:rsidR="0055394D" w:rsidRPr="00AB5F83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A74DE7" w14:textId="77777777" w:rsidR="0055394D" w:rsidRPr="008238D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646273" w14:textId="77777777" w:rsidR="0055394D" w:rsidRPr="00AB5F83" w:rsidRDefault="0055394D" w:rsidP="0055394D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4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18CD9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55394D" w:rsidRPr="0009458C" w14:paraId="1A86C05C" w14:textId="77777777" w:rsidTr="0055394D">
      <w:trPr>
        <w:trHeight w:val="69"/>
      </w:trPr>
      <w:tc>
        <w:tcPr>
          <w:tcW w:w="13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3128A9" w14:textId="77777777" w:rsidR="0055394D" w:rsidRPr="00AB5F83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F1BB9A" w14:textId="77777777" w:rsidR="0055394D" w:rsidRPr="00B303ED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6E579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D8E4DB1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474701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47BEB0D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F5049A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BE483B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E5F9CC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ACAC0C" w14:textId="77777777" w:rsidR="0055394D" w:rsidRPr="0009458C" w:rsidRDefault="0055394D" w:rsidP="0055394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513740" w14:textId="77777777" w:rsidR="0055394D" w:rsidRPr="00AB5F83" w:rsidRDefault="0055394D" w:rsidP="0055394D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C18BDB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1F4944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4AA786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096FDC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151CE6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024C18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2DF276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BB661F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97128" w14:textId="77777777" w:rsidR="0055394D" w:rsidRPr="00B303ED" w:rsidRDefault="0055394D" w:rsidP="0055394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2429DF89" w14:textId="77777777" w:rsidR="0055394D" w:rsidRDefault="00553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448" w:type="dxa"/>
      <w:tblInd w:w="6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149"/>
      <w:gridCol w:w="1149"/>
      <w:gridCol w:w="1150"/>
    </w:tblGrid>
    <w:tr w:rsidR="0055394D" w14:paraId="785DCC18" w14:textId="77777777" w:rsidTr="00215F84">
      <w:trPr>
        <w:trHeight w:val="983"/>
      </w:trPr>
      <w:tc>
        <w:tcPr>
          <w:tcW w:w="1149" w:type="dxa"/>
          <w:shd w:val="clear" w:color="auto" w:fill="auto"/>
        </w:tcPr>
        <w:p w14:paraId="19FA38AD" w14:textId="77777777" w:rsidR="0055394D" w:rsidRDefault="0055394D" w:rsidP="0055394D">
          <w:pPr>
            <w:pStyle w:val="Footer"/>
            <w:ind w:hanging="2"/>
          </w:pPr>
        </w:p>
        <w:p w14:paraId="2F5D1579" w14:textId="77777777" w:rsidR="0055394D" w:rsidRPr="000D46A7" w:rsidRDefault="0055394D" w:rsidP="0055394D">
          <w:pPr>
            <w:ind w:hanging="2"/>
          </w:pPr>
        </w:p>
      </w:tc>
      <w:tc>
        <w:tcPr>
          <w:tcW w:w="1149" w:type="dxa"/>
          <w:shd w:val="clear" w:color="auto" w:fill="auto"/>
        </w:tcPr>
        <w:p w14:paraId="210D8785" w14:textId="77777777" w:rsidR="0055394D" w:rsidRDefault="0055394D" w:rsidP="0055394D">
          <w:pPr>
            <w:pStyle w:val="Footer"/>
            <w:ind w:hanging="2"/>
          </w:pPr>
        </w:p>
      </w:tc>
      <w:tc>
        <w:tcPr>
          <w:tcW w:w="1150" w:type="dxa"/>
          <w:shd w:val="clear" w:color="auto" w:fill="auto"/>
        </w:tcPr>
        <w:p w14:paraId="1F14B483" w14:textId="77777777" w:rsidR="0055394D" w:rsidRDefault="0055394D" w:rsidP="0055394D">
          <w:pPr>
            <w:pStyle w:val="Footer"/>
            <w:ind w:hanging="2"/>
          </w:pPr>
        </w:p>
      </w:tc>
    </w:tr>
  </w:tbl>
  <w:p w14:paraId="2B0AB362" w14:textId="77777777" w:rsidR="0055394D" w:rsidRDefault="00553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E76C1" w14:textId="77777777" w:rsidR="005F1E1D" w:rsidRDefault="005F1E1D">
      <w:pPr>
        <w:spacing w:after="0" w:line="240" w:lineRule="auto"/>
      </w:pPr>
      <w:r>
        <w:separator/>
      </w:r>
    </w:p>
  </w:footnote>
  <w:footnote w:type="continuationSeparator" w:id="0">
    <w:p w14:paraId="325D076A" w14:textId="77777777" w:rsidR="005F1E1D" w:rsidRDefault="005F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284"/>
      <w:gridCol w:w="1701"/>
      <w:gridCol w:w="1843"/>
    </w:tblGrid>
    <w:tr w:rsidR="0055394D" w:rsidRPr="0055394D" w14:paraId="0346833D" w14:textId="77777777" w:rsidTr="0055394D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0F0B55" w14:textId="5231FC9B" w:rsidR="0055394D" w:rsidRPr="0055394D" w:rsidRDefault="0055394D" w:rsidP="0055394D">
          <w:pPr>
            <w:ind w:hanging="2"/>
            <w:rPr>
              <w:rFonts w:cs="Calibri"/>
            </w:rPr>
          </w:pPr>
          <w:r w:rsidRPr="0055394D">
            <w:rPr>
              <w:rFonts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2E3A27A1" wp14:editId="67520FB8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5510878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61854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EF6FFA" w14:textId="77777777" w:rsidR="0055394D" w:rsidRPr="0055394D" w:rsidRDefault="0055394D" w:rsidP="0055394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5394D">
            <w:rPr>
              <w:rFonts w:cs="Calibri"/>
              <w:b/>
              <w:sz w:val="28"/>
              <w:szCs w:val="28"/>
            </w:rPr>
            <w:t>SPESIFIKASI</w:t>
          </w:r>
          <w:r w:rsidRPr="0055394D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5C8257C4" w14:textId="47A3E6C4" w:rsidR="0055394D" w:rsidRPr="0055394D" w:rsidRDefault="0055394D" w:rsidP="0055394D">
          <w:pPr>
            <w:pStyle w:val="NoSpacing"/>
            <w:jc w:val="center"/>
            <w:rPr>
              <w:rFonts w:cs="Calibri"/>
              <w:b/>
              <w:sz w:val="26"/>
              <w:szCs w:val="26"/>
              <w:lang w:val="en-US"/>
            </w:rPr>
          </w:pPr>
          <w:r w:rsidRPr="0055394D">
            <w:rPr>
              <w:rFonts w:cs="Calibri"/>
              <w:b/>
              <w:sz w:val="28"/>
              <w:szCs w:val="28"/>
              <w:lang w:val="en-US"/>
            </w:rPr>
            <w:t>CALCIUM PANTHOTENATE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6DDFE2" w14:textId="77777777" w:rsidR="0055394D" w:rsidRPr="0055394D" w:rsidRDefault="0055394D" w:rsidP="0055394D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55394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32A73D" w14:textId="77777777" w:rsidR="0055394D" w:rsidRPr="0055394D" w:rsidRDefault="0055394D" w:rsidP="0055394D">
          <w:pPr>
            <w:spacing w:after="0"/>
            <w:ind w:hanging="2"/>
            <w:rPr>
              <w:rFonts w:cs="Calibri"/>
              <w:sz w:val="20"/>
              <w:szCs w:val="20"/>
              <w:lang w:val="en-US"/>
            </w:rPr>
          </w:pPr>
          <w:r w:rsidRPr="0055394D">
            <w:rPr>
              <w:rFonts w:cs="Calibri"/>
              <w:bCs/>
              <w:sz w:val="20"/>
              <w:szCs w:val="20"/>
            </w:rPr>
            <w:fldChar w:fldCharType="begin"/>
          </w:r>
          <w:r w:rsidRPr="0055394D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5394D">
            <w:rPr>
              <w:rFonts w:cs="Calibri"/>
              <w:bCs/>
              <w:sz w:val="20"/>
              <w:szCs w:val="20"/>
            </w:rPr>
            <w:fldChar w:fldCharType="separate"/>
          </w:r>
          <w:r w:rsidRPr="0055394D">
            <w:rPr>
              <w:rFonts w:cs="Calibri"/>
              <w:bCs/>
              <w:sz w:val="20"/>
              <w:szCs w:val="20"/>
            </w:rPr>
            <w:t>1</w:t>
          </w:r>
          <w:r w:rsidRPr="0055394D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5394D">
            <w:rPr>
              <w:rFonts w:cs="Calibri"/>
              <w:bCs/>
              <w:sz w:val="20"/>
              <w:szCs w:val="20"/>
            </w:rPr>
            <w:t xml:space="preserve"> dari 2</w:t>
          </w:r>
        </w:p>
      </w:tc>
    </w:tr>
    <w:tr w:rsidR="0055394D" w:rsidRPr="0055394D" w14:paraId="5CFFAD97" w14:textId="77777777" w:rsidTr="0055394D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2577DA" w14:textId="77777777" w:rsidR="0055394D" w:rsidRPr="0055394D" w:rsidRDefault="0055394D" w:rsidP="0055394D">
          <w:pPr>
            <w:ind w:hanging="2"/>
            <w:rPr>
              <w:rFonts w:cs="Calibri"/>
            </w:rPr>
          </w:pPr>
        </w:p>
      </w:tc>
      <w:tc>
        <w:tcPr>
          <w:tcW w:w="42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73C4FC" w14:textId="77777777" w:rsidR="0055394D" w:rsidRPr="0055394D" w:rsidRDefault="0055394D" w:rsidP="0055394D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8B968" w14:textId="77777777" w:rsidR="0055394D" w:rsidRPr="0055394D" w:rsidRDefault="0055394D" w:rsidP="0055394D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55394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CDBE05" w14:textId="392E7DFB" w:rsidR="0055394D" w:rsidRPr="0055394D" w:rsidRDefault="0055394D" w:rsidP="0055394D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55394D">
            <w:rPr>
              <w:rFonts w:cs="Calibri"/>
              <w:sz w:val="20"/>
              <w:lang w:val="en-US"/>
            </w:rPr>
            <w:t>S-QC-01-013/01</w:t>
          </w:r>
        </w:p>
      </w:tc>
    </w:tr>
    <w:tr w:rsidR="0055394D" w:rsidRPr="0055394D" w14:paraId="75BEC022" w14:textId="77777777" w:rsidTr="0055394D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B369A6" w14:textId="77777777" w:rsidR="0055394D" w:rsidRPr="0055394D" w:rsidRDefault="0055394D" w:rsidP="0055394D">
          <w:pPr>
            <w:ind w:hanging="2"/>
            <w:rPr>
              <w:rFonts w:cs="Calibri"/>
            </w:rPr>
          </w:pPr>
        </w:p>
      </w:tc>
      <w:tc>
        <w:tcPr>
          <w:tcW w:w="42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E8DF72" w14:textId="77777777" w:rsidR="0055394D" w:rsidRPr="0055394D" w:rsidRDefault="0055394D" w:rsidP="0055394D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D0DF99" w14:textId="77777777" w:rsidR="0055394D" w:rsidRPr="0055394D" w:rsidRDefault="0055394D" w:rsidP="0055394D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55394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EB97D" w14:textId="77777777" w:rsidR="0055394D" w:rsidRPr="0055394D" w:rsidRDefault="0055394D" w:rsidP="0055394D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</w:p>
      </w:tc>
    </w:tr>
  </w:tbl>
  <w:p w14:paraId="65B7CE0A" w14:textId="77777777" w:rsidR="0055394D" w:rsidRPr="0055394D" w:rsidRDefault="0055394D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098"/>
    </w:tblGrid>
    <w:tr w:rsidR="0055394D" w:rsidRPr="00893AEA" w14:paraId="65FA1214" w14:textId="77777777" w:rsidTr="00215F84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8CCFB54" w14:textId="756E8645" w:rsidR="0055394D" w:rsidRPr="00A233BB" w:rsidRDefault="0055394D" w:rsidP="0055394D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A4A8B41" wp14:editId="2C2205F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620500540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500540" name="Picture 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37DC0A" w14:textId="77777777" w:rsidR="0055394D" w:rsidRPr="0055394D" w:rsidRDefault="0055394D" w:rsidP="0055394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55394D">
            <w:rPr>
              <w:rFonts w:cs="Calibri"/>
              <w:b/>
              <w:sz w:val="28"/>
              <w:szCs w:val="28"/>
            </w:rPr>
            <w:t>SPESIFIKASI</w:t>
          </w:r>
          <w:r w:rsidRPr="0055394D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6D691588" w14:textId="2C015D60" w:rsidR="0055394D" w:rsidRPr="0064050C" w:rsidRDefault="0055394D" w:rsidP="0055394D">
          <w:pPr>
            <w:spacing w:after="0" w:line="240" w:lineRule="auto"/>
            <w:ind w:left="1" w:hanging="3"/>
            <w:jc w:val="center"/>
            <w:rPr>
              <w:rFonts w:cs="Aptos"/>
              <w:b/>
              <w:sz w:val="28"/>
              <w:szCs w:val="28"/>
              <w:lang w:val="en-ID"/>
            </w:rPr>
          </w:pPr>
          <w:r w:rsidRPr="0055394D">
            <w:rPr>
              <w:rFonts w:cs="Calibri"/>
              <w:b/>
              <w:sz w:val="28"/>
              <w:szCs w:val="28"/>
              <w:lang w:val="en-US"/>
            </w:rPr>
            <w:t>CALCIUM PANTHOTENATE</w:t>
          </w:r>
          <w:r w:rsidRPr="0064050C">
            <w:rPr>
              <w:rFonts w:cs="Aptos"/>
              <w:b/>
              <w:sz w:val="28"/>
              <w:szCs w:val="28"/>
              <w:lang w:val="en-ID"/>
            </w:rPr>
            <w:t xml:space="preserve"> 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6BE276" w14:textId="77777777" w:rsidR="0055394D" w:rsidRPr="006869C6" w:rsidRDefault="0055394D" w:rsidP="0055394D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0CDBC3FA" w14:textId="5B1BFE46" w:rsidR="0055394D" w:rsidRPr="0064050C" w:rsidRDefault="0055394D" w:rsidP="0055394D">
          <w:pPr>
            <w:spacing w:after="0" w:line="276" w:lineRule="auto"/>
            <w:ind w:hanging="2"/>
            <w:rPr>
              <w:rFonts w:cs="Aptos"/>
              <w:sz w:val="20"/>
              <w:szCs w:val="20"/>
              <w:lang w:val="en-US"/>
            </w:rPr>
          </w:pPr>
          <w:r w:rsidRPr="0055394D">
            <w:rPr>
              <w:rFonts w:cs="Calibri"/>
              <w:sz w:val="20"/>
              <w:lang w:val="en-US"/>
            </w:rPr>
            <w:t>S-QC-01-013/01</w:t>
          </w:r>
        </w:p>
      </w:tc>
    </w:tr>
  </w:tbl>
  <w:p w14:paraId="40871564" w14:textId="77777777" w:rsidR="0055394D" w:rsidRPr="0055394D" w:rsidRDefault="0055394D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326D9"/>
    <w:multiLevelType w:val="hybridMultilevel"/>
    <w:tmpl w:val="F42CC7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13B09"/>
    <w:multiLevelType w:val="hybridMultilevel"/>
    <w:tmpl w:val="56AEE514"/>
    <w:lvl w:ilvl="0" w:tplc="3B1622F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D03B3B"/>
    <w:multiLevelType w:val="hybridMultilevel"/>
    <w:tmpl w:val="14F8C20A"/>
    <w:lvl w:ilvl="0" w:tplc="C252591C">
      <w:start w:val="1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08"/>
    <w:rsid w:val="000035B8"/>
    <w:rsid w:val="00150ACC"/>
    <w:rsid w:val="001577DC"/>
    <w:rsid w:val="001D4CF2"/>
    <w:rsid w:val="00216F04"/>
    <w:rsid w:val="0026338A"/>
    <w:rsid w:val="00300E86"/>
    <w:rsid w:val="0055394D"/>
    <w:rsid w:val="00565430"/>
    <w:rsid w:val="005B41BF"/>
    <w:rsid w:val="005F17C7"/>
    <w:rsid w:val="005F1E1D"/>
    <w:rsid w:val="007601EB"/>
    <w:rsid w:val="007906D2"/>
    <w:rsid w:val="007C03E4"/>
    <w:rsid w:val="008461D5"/>
    <w:rsid w:val="00A769EC"/>
    <w:rsid w:val="00B67845"/>
    <w:rsid w:val="00C128CD"/>
    <w:rsid w:val="00CF571E"/>
    <w:rsid w:val="00D41108"/>
    <w:rsid w:val="00DD5126"/>
    <w:rsid w:val="00EA4ACB"/>
    <w:rsid w:val="00F8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DCD3F7"/>
  <w15:chartTrackingRefBased/>
  <w15:docId w15:val="{67E5BB93-016B-4582-A664-1E40FF47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4D"/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08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1108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1108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1108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08"/>
    <w:rPr>
      <w:rFonts w:ascii="Tahoma" w:eastAsia="Calibri" w:hAnsi="Tahoma" w:cs="Tahoma"/>
      <w:i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sid w:val="00D41108"/>
    <w:rPr>
      <w:rFonts w:ascii="Tahoma" w:eastAsia="Calibri" w:hAnsi="Tahoma" w:cs="Tahoma"/>
      <w:b/>
      <w:bCs/>
      <w:color w:val="000000"/>
      <w:sz w:val="20"/>
      <w:szCs w:val="20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rsid w:val="00D41108"/>
    <w:rPr>
      <w:rFonts w:ascii="Tahoma" w:eastAsia="Calibri" w:hAnsi="Tahoma" w:cs="Tahoma"/>
      <w:b/>
      <w:bCs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D41108"/>
    <w:rPr>
      <w:rFonts w:ascii="Tahoma" w:eastAsia="Calibri" w:hAnsi="Tahoma" w:cs="Tahoma"/>
      <w:b/>
      <w:bCs/>
      <w:color w:val="000000"/>
      <w:sz w:val="20"/>
      <w:szCs w:val="20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D41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08"/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uiPriority w:val="34"/>
    <w:qFormat/>
    <w:rsid w:val="00D41108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D41108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D41108"/>
    <w:rPr>
      <w:rFonts w:ascii="Tahoma" w:eastAsia="Calibri" w:hAnsi="Tahoma" w:cs="Tahoma"/>
      <w:color w:val="000000"/>
      <w:sz w:val="20"/>
      <w:szCs w:val="20"/>
      <w:lang w:val="en-US"/>
    </w:rPr>
  </w:style>
  <w:style w:type="paragraph" w:styleId="NoSpacing">
    <w:name w:val="No Spacing"/>
    <w:uiPriority w:val="1"/>
    <w:qFormat/>
    <w:rsid w:val="00D41108"/>
    <w:pPr>
      <w:spacing w:after="0" w:line="240" w:lineRule="auto"/>
    </w:pPr>
    <w:rPr>
      <w:rFonts w:ascii="Calibri" w:eastAsia="Calibri" w:hAnsi="Calibri" w:cs="Times New Roman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1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1108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BodyText2">
    <w:name w:val="Body Text 2"/>
    <w:basedOn w:val="Normal"/>
    <w:link w:val="BodyText2Char"/>
    <w:uiPriority w:val="99"/>
    <w:unhideWhenUsed/>
    <w:rsid w:val="00D41108"/>
    <w:pPr>
      <w:spacing w:after="0"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D41108"/>
    <w:rPr>
      <w:rFonts w:ascii="Tahoma" w:eastAsia="Calibri" w:hAnsi="Tahoma" w:cs="Tahoma"/>
      <w:color w:val="000000"/>
      <w:sz w:val="20"/>
      <w:szCs w:val="20"/>
      <w:lang w:val="en-US"/>
    </w:rPr>
  </w:style>
  <w:style w:type="paragraph" w:styleId="Footer">
    <w:name w:val="footer"/>
    <w:basedOn w:val="Normal"/>
    <w:link w:val="FooterChar"/>
    <w:unhideWhenUsed/>
    <w:qFormat/>
    <w:rsid w:val="00553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5394D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3</cp:revision>
  <dcterms:created xsi:type="dcterms:W3CDTF">2024-10-18T03:15:00Z</dcterms:created>
  <dcterms:modified xsi:type="dcterms:W3CDTF">2024-11-14T03:57:00Z</dcterms:modified>
</cp:coreProperties>
</file>