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9E52B2" w14:textId="6492F179" w:rsidR="00795187" w:rsidRPr="00A95D1F" w:rsidRDefault="00795187" w:rsidP="00F3667D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95D1F">
        <w:rPr>
          <w:rFonts w:ascii="Calibri" w:hAnsi="Calibri" w:cs="Calibri"/>
          <w:b/>
          <w:sz w:val="22"/>
          <w:szCs w:val="22"/>
        </w:rPr>
        <w:t>Tujuan</w:t>
      </w:r>
    </w:p>
    <w:p w14:paraId="7B5467D2" w14:textId="76242B02" w:rsidR="00795187" w:rsidRPr="00A95D1F" w:rsidRDefault="00795187" w:rsidP="00637FC7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2"/>
          <w:szCs w:val="22"/>
        </w:rPr>
      </w:pPr>
      <w:r w:rsidRPr="00A95D1F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026A03" w:rsidRPr="00A95D1F">
        <w:rPr>
          <w:rFonts w:ascii="Calibri" w:hAnsi="Calibri" w:cs="Calibri"/>
          <w:color w:val="000000"/>
          <w:sz w:val="22"/>
          <w:szCs w:val="22"/>
        </w:rPr>
        <w:t>Edicol Rasberry Red</w:t>
      </w:r>
      <w:r w:rsidR="003E1E8C" w:rsidRPr="00A95D1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95D1F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701FE8CF" w14:textId="744691A2" w:rsidR="00795187" w:rsidRPr="00A95D1F" w:rsidRDefault="00795187" w:rsidP="00C127A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95D1F">
        <w:rPr>
          <w:rFonts w:ascii="Calibri" w:hAnsi="Calibri" w:cs="Calibri"/>
          <w:b/>
          <w:sz w:val="22"/>
          <w:szCs w:val="22"/>
        </w:rPr>
        <w:t>Ruang Lingkup</w:t>
      </w:r>
    </w:p>
    <w:p w14:paraId="201B0F1D" w14:textId="524DFC85" w:rsidR="00795187" w:rsidRPr="00A95D1F" w:rsidRDefault="00795187" w:rsidP="0073798D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2"/>
          <w:szCs w:val="22"/>
        </w:rPr>
      </w:pPr>
      <w:r w:rsidRPr="00A95D1F">
        <w:rPr>
          <w:rFonts w:ascii="Calibri" w:hAnsi="Calibri" w:cs="Calibri"/>
          <w:sz w:val="22"/>
          <w:szCs w:val="22"/>
        </w:rPr>
        <w:t xml:space="preserve">Menjelaskan spesifikasi </w:t>
      </w:r>
      <w:r w:rsidRPr="00A95D1F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026A03" w:rsidRPr="00A95D1F">
        <w:rPr>
          <w:rFonts w:ascii="Calibri" w:hAnsi="Calibri" w:cs="Calibri"/>
          <w:color w:val="000000"/>
          <w:sz w:val="22"/>
          <w:szCs w:val="22"/>
        </w:rPr>
        <w:t>Edicol Rasberry Red</w:t>
      </w:r>
      <w:r w:rsidR="003E1E8C" w:rsidRPr="00A95D1F">
        <w:rPr>
          <w:rFonts w:ascii="Calibri" w:hAnsi="Calibri" w:cs="Calibri"/>
          <w:color w:val="000000"/>
          <w:sz w:val="22"/>
          <w:szCs w:val="22"/>
        </w:rPr>
        <w:t xml:space="preserve"> </w:t>
      </w:r>
      <w:bookmarkStart w:id="0" w:name="_Hlk43813800"/>
      <w:r w:rsidRPr="00A95D1F">
        <w:rPr>
          <w:rFonts w:ascii="Calibri" w:hAnsi="Calibri" w:cs="Calibri"/>
          <w:sz w:val="22"/>
          <w:szCs w:val="22"/>
        </w:rPr>
        <w:t>yang digunakan untuk proses produksi di PT Kimia Farma</w:t>
      </w:r>
      <w:r w:rsidR="00F620FA" w:rsidRPr="00A95D1F">
        <w:rPr>
          <w:rFonts w:ascii="Calibri" w:hAnsi="Calibri" w:cs="Calibri"/>
          <w:sz w:val="22"/>
          <w:szCs w:val="22"/>
        </w:rPr>
        <w:t>,</w:t>
      </w:r>
      <w:r w:rsidRPr="00A95D1F">
        <w:rPr>
          <w:rFonts w:ascii="Calibri" w:hAnsi="Calibri" w:cs="Calibri"/>
          <w:sz w:val="22"/>
          <w:szCs w:val="22"/>
        </w:rPr>
        <w:t xml:space="preserve"> Tbk</w:t>
      </w:r>
      <w:r w:rsidR="00686A63" w:rsidRPr="00A95D1F">
        <w:rPr>
          <w:rFonts w:ascii="Calibri" w:hAnsi="Calibri" w:cs="Calibri"/>
          <w:sz w:val="22"/>
          <w:szCs w:val="22"/>
        </w:rPr>
        <w:t xml:space="preserve">. </w:t>
      </w:r>
      <w:r w:rsidR="00F620FA" w:rsidRPr="00A95D1F">
        <w:rPr>
          <w:rFonts w:ascii="Calibri" w:hAnsi="Calibri" w:cs="Calibri"/>
          <w:sz w:val="22"/>
          <w:szCs w:val="22"/>
        </w:rPr>
        <w:t xml:space="preserve">- </w:t>
      </w:r>
      <w:r w:rsidRPr="00A95D1F">
        <w:rPr>
          <w:rFonts w:ascii="Calibri" w:hAnsi="Calibri" w:cs="Calibri"/>
          <w:sz w:val="22"/>
          <w:szCs w:val="22"/>
        </w:rPr>
        <w:t>Plant Banjaran.</w:t>
      </w:r>
      <w:bookmarkEnd w:id="0"/>
    </w:p>
    <w:p w14:paraId="491F800F" w14:textId="0BBE3F84" w:rsidR="003E30D6" w:rsidRPr="00A95D1F" w:rsidRDefault="00795187" w:rsidP="00C127A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95D1F">
        <w:rPr>
          <w:rFonts w:ascii="Calibri" w:hAnsi="Calibri" w:cs="Calibri"/>
          <w:b/>
          <w:sz w:val="22"/>
          <w:szCs w:val="22"/>
        </w:rPr>
        <w:t>Spesifikasi Bahan</w:t>
      </w:r>
    </w:p>
    <w:p w14:paraId="5880A5F3" w14:textId="23826170" w:rsidR="003E30D6" w:rsidRPr="00A95D1F" w:rsidRDefault="00795187" w:rsidP="00637FC7">
      <w:pPr>
        <w:tabs>
          <w:tab w:val="left" w:pos="1701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A95D1F">
        <w:rPr>
          <w:rFonts w:ascii="Calibri" w:hAnsi="Calibri" w:cs="Calibri"/>
          <w:sz w:val="22"/>
          <w:szCs w:val="22"/>
          <w:lang w:val="en-US"/>
        </w:rPr>
        <w:t>Sinonim</w:t>
      </w:r>
      <w:r w:rsidR="00637FC7" w:rsidRPr="00A95D1F">
        <w:rPr>
          <w:rFonts w:ascii="Calibri" w:hAnsi="Calibri" w:cs="Calibri"/>
          <w:sz w:val="22"/>
          <w:szCs w:val="22"/>
          <w:lang w:val="en-US"/>
        </w:rPr>
        <w:tab/>
      </w:r>
      <w:r w:rsidRPr="00A95D1F">
        <w:rPr>
          <w:rFonts w:ascii="Calibri" w:hAnsi="Calibri" w:cs="Calibri"/>
          <w:sz w:val="22"/>
          <w:szCs w:val="22"/>
          <w:lang w:val="en-US"/>
        </w:rPr>
        <w:t>:</w:t>
      </w:r>
      <w:r w:rsidR="003E30D6" w:rsidRPr="00A95D1F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26A03" w:rsidRPr="00A95D1F">
        <w:rPr>
          <w:rFonts w:ascii="Calibri" w:hAnsi="Calibri" w:cs="Calibri"/>
          <w:sz w:val="22"/>
          <w:szCs w:val="22"/>
          <w:lang w:val="en-US"/>
        </w:rPr>
        <w:t>Raspberry Red</w:t>
      </w:r>
      <w:r w:rsidR="00C127AA" w:rsidRPr="00A95D1F">
        <w:rPr>
          <w:rFonts w:ascii="Calibri" w:hAnsi="Calibri" w:cs="Calibri"/>
          <w:sz w:val="22"/>
          <w:szCs w:val="22"/>
          <w:lang w:val="en-US"/>
        </w:rPr>
        <w:t xml:space="preserve">; </w:t>
      </w:r>
      <w:r w:rsidR="00026A03" w:rsidRPr="00A95D1F">
        <w:rPr>
          <w:rFonts w:ascii="Calibri" w:hAnsi="Calibri" w:cs="Calibri"/>
          <w:sz w:val="22"/>
          <w:szCs w:val="22"/>
          <w:lang w:val="en-US"/>
        </w:rPr>
        <w:t>Galicol Raspberry</w:t>
      </w:r>
    </w:p>
    <w:p w14:paraId="5A6B47B3" w14:textId="3780A20B" w:rsidR="00795187" w:rsidRPr="00A95D1F" w:rsidRDefault="00795187" w:rsidP="00637FC7">
      <w:pPr>
        <w:tabs>
          <w:tab w:val="left" w:pos="1701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A95D1F">
        <w:rPr>
          <w:rFonts w:ascii="Calibri" w:hAnsi="Calibri" w:cs="Calibri"/>
          <w:sz w:val="22"/>
          <w:szCs w:val="22"/>
          <w:lang w:val="en-US"/>
        </w:rPr>
        <w:t>Rumus molekul</w:t>
      </w:r>
      <w:r w:rsidRPr="00A95D1F">
        <w:rPr>
          <w:rFonts w:ascii="Calibri" w:hAnsi="Calibri" w:cs="Calibri"/>
          <w:sz w:val="22"/>
          <w:szCs w:val="22"/>
          <w:lang w:val="en-US"/>
        </w:rPr>
        <w:tab/>
        <w:t xml:space="preserve">: </w:t>
      </w:r>
      <w:r w:rsidR="00026A03" w:rsidRPr="00A95D1F">
        <w:rPr>
          <w:rFonts w:ascii="Calibri" w:hAnsi="Calibri" w:cs="Calibri"/>
          <w:sz w:val="22"/>
          <w:szCs w:val="22"/>
          <w:lang w:val="en-US"/>
        </w:rPr>
        <w:t>-</w:t>
      </w:r>
    </w:p>
    <w:p w14:paraId="60AA717F" w14:textId="5CD553EA" w:rsidR="0054051D" w:rsidRPr="00A95D1F" w:rsidRDefault="00795187" w:rsidP="00637FC7">
      <w:pPr>
        <w:tabs>
          <w:tab w:val="left" w:pos="1701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A95D1F">
        <w:rPr>
          <w:rFonts w:ascii="Calibri" w:hAnsi="Calibri" w:cs="Calibri"/>
          <w:sz w:val="22"/>
          <w:szCs w:val="22"/>
          <w:lang w:val="en-US"/>
        </w:rPr>
        <w:t>Bobot molekul</w:t>
      </w:r>
      <w:r w:rsidRPr="00A95D1F">
        <w:rPr>
          <w:rFonts w:ascii="Calibri" w:hAnsi="Calibri" w:cs="Calibri"/>
          <w:sz w:val="22"/>
          <w:szCs w:val="22"/>
          <w:lang w:val="en-US"/>
        </w:rPr>
        <w:tab/>
        <w:t xml:space="preserve">: </w:t>
      </w:r>
      <w:r w:rsidR="00026A03" w:rsidRPr="00A95D1F">
        <w:rPr>
          <w:rFonts w:ascii="Calibri" w:hAnsi="Calibri" w:cs="Calibri"/>
          <w:sz w:val="22"/>
          <w:szCs w:val="22"/>
          <w:lang w:val="en-US"/>
        </w:rPr>
        <w:t>-</w:t>
      </w:r>
    </w:p>
    <w:p w14:paraId="3D6C6779" w14:textId="7F0122A1" w:rsidR="00795187" w:rsidRPr="00A95D1F" w:rsidRDefault="003E30D6" w:rsidP="00637FC7">
      <w:pPr>
        <w:tabs>
          <w:tab w:val="left" w:pos="1701"/>
        </w:tabs>
        <w:spacing w:line="276" w:lineRule="auto"/>
        <w:rPr>
          <w:rFonts w:ascii="Calibri" w:hAnsi="Calibri" w:cs="Calibri"/>
          <w:sz w:val="22"/>
          <w:szCs w:val="22"/>
          <w:lang w:val="en-US"/>
        </w:rPr>
      </w:pPr>
      <w:r w:rsidRPr="00A95D1F">
        <w:rPr>
          <w:rFonts w:ascii="Calibri" w:hAnsi="Calibri" w:cs="Calibri"/>
          <w:sz w:val="22"/>
          <w:szCs w:val="22"/>
          <w:lang w:val="en-US"/>
        </w:rPr>
        <w:t>Kode material</w:t>
      </w:r>
      <w:r w:rsidRPr="00A95D1F">
        <w:rPr>
          <w:rFonts w:ascii="Calibri" w:hAnsi="Calibri" w:cs="Calibri"/>
          <w:sz w:val="22"/>
          <w:szCs w:val="22"/>
          <w:lang w:val="en-US"/>
        </w:rPr>
        <w:tab/>
        <w:t xml:space="preserve">: </w:t>
      </w:r>
      <w:r w:rsidR="00026A03" w:rsidRPr="00A95D1F">
        <w:rPr>
          <w:rFonts w:ascii="Calibri" w:hAnsi="Calibri" w:cs="Calibri"/>
          <w:sz w:val="22"/>
          <w:szCs w:val="22"/>
          <w:lang w:val="en-US"/>
        </w:rPr>
        <w:t>32000154</w:t>
      </w:r>
    </w:p>
    <w:tbl>
      <w:tblPr>
        <w:tblpPr w:leftFromText="180" w:rightFromText="180" w:vertAnchor="text" w:tblpX="-101" w:tblpY="1"/>
        <w:tblOverlap w:val="never"/>
        <w:tblW w:w="1010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"/>
        <w:gridCol w:w="2527"/>
        <w:gridCol w:w="59"/>
        <w:gridCol w:w="870"/>
        <w:gridCol w:w="811"/>
        <w:gridCol w:w="2654"/>
        <w:gridCol w:w="145"/>
        <w:gridCol w:w="425"/>
        <w:gridCol w:w="160"/>
        <w:gridCol w:w="1763"/>
        <w:gridCol w:w="72"/>
        <w:gridCol w:w="25"/>
        <w:gridCol w:w="26"/>
        <w:gridCol w:w="30"/>
      </w:tblGrid>
      <w:tr w:rsidR="00561065" w:rsidRPr="00A95D1F" w14:paraId="4BCDC464" w14:textId="77777777" w:rsidTr="00AD3ACB">
        <w:trPr>
          <w:trHeight w:val="510"/>
          <w:tblHeader/>
        </w:trPr>
        <w:tc>
          <w:tcPr>
            <w:tcW w:w="53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CA61B4" w14:textId="77777777" w:rsidR="00795187" w:rsidRPr="00A95D1F" w:rsidRDefault="00795187" w:rsidP="00AD3ACB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23BE7B" w14:textId="7804C3BD" w:rsidR="00795187" w:rsidRPr="00A95D1F" w:rsidRDefault="00795187" w:rsidP="00AD3ACB">
            <w:pPr>
              <w:pStyle w:val="Heading8"/>
              <w:ind w:right="173"/>
              <w:jc w:val="left"/>
              <w:rPr>
                <w:rFonts w:ascii="Calibri" w:eastAsia="Calibri" w:hAnsi="Calibri" w:cs="Calibri"/>
                <w:sz w:val="22"/>
                <w:szCs w:val="22"/>
                <w:lang w:val="id-ID"/>
              </w:rPr>
            </w:pPr>
            <w:r w:rsidRPr="00A95D1F">
              <w:rPr>
                <w:rFonts w:ascii="Calibri" w:eastAsia="Calibri" w:hAnsi="Calibri" w:cs="Calibri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279272" w14:textId="5533D5EF" w:rsidR="00795187" w:rsidRPr="00A95D1F" w:rsidRDefault="00795187" w:rsidP="00AD3ACB">
            <w:pPr>
              <w:pStyle w:val="Heading7"/>
              <w:rPr>
                <w:rFonts w:ascii="Calibri" w:eastAsia="Calibri" w:hAnsi="Calibri" w:cs="Calibri"/>
                <w:sz w:val="22"/>
                <w:szCs w:val="22"/>
              </w:rPr>
            </w:pPr>
            <w:r w:rsidRPr="00A95D1F">
              <w:rPr>
                <w:rFonts w:ascii="Calibri" w:eastAsia="Calibri" w:hAnsi="Calibri" w:cs="Calibri"/>
                <w:sz w:val="22"/>
                <w:szCs w:val="22"/>
              </w:rPr>
              <w:t>Satuan</w:t>
            </w:r>
          </w:p>
        </w:tc>
        <w:tc>
          <w:tcPr>
            <w:tcW w:w="3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1FB5BB" w14:textId="4C33D136" w:rsidR="00795187" w:rsidRPr="00A95D1F" w:rsidRDefault="00795187" w:rsidP="00AD3ACB">
            <w:pPr>
              <w:pStyle w:val="Heading6"/>
              <w:ind w:right="-59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A95D1F">
              <w:rPr>
                <w:rFonts w:ascii="Calibri" w:eastAsia="Calibri" w:hAnsi="Calibri" w:cs="Calibri"/>
                <w:sz w:val="22"/>
                <w:szCs w:val="22"/>
                <w:lang w:val="id-ID"/>
              </w:rPr>
              <w:t xml:space="preserve">Kriteria </w:t>
            </w:r>
            <w:r w:rsidR="00F620FA" w:rsidRPr="00A95D1F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25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D1C70B" w14:textId="12B85D77" w:rsidR="00795187" w:rsidRPr="00A95D1F" w:rsidRDefault="00795187" w:rsidP="00AD3ACB">
            <w:pPr>
              <w:spacing w:line="276" w:lineRule="auto"/>
              <w:ind w:left="480" w:right="-32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4E33E6" w:rsidRPr="00A95D1F" w14:paraId="0D25C394" w14:textId="77777777" w:rsidTr="00AD3ACB">
        <w:trPr>
          <w:gridAfter w:val="3"/>
          <w:wAfter w:w="81" w:type="dxa"/>
          <w:trHeight w:val="494"/>
        </w:trPr>
        <w:tc>
          <w:tcPr>
            <w:tcW w:w="533" w:type="dxa"/>
            <w:vMerge w:val="restart"/>
            <w:tcBorders>
              <w:top w:val="single" w:sz="4" w:space="0" w:color="auto"/>
              <w:right w:val="nil"/>
            </w:tcBorders>
          </w:tcPr>
          <w:p w14:paraId="2FF4108A" w14:textId="77777777" w:rsidR="004E33E6" w:rsidRPr="00A95D1F" w:rsidRDefault="004E33E6" w:rsidP="00C127A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87058" w14:textId="3DA2FB6A" w:rsidR="004E33E6" w:rsidRPr="00A95D1F" w:rsidRDefault="004E33E6" w:rsidP="00AD3ACB">
            <w:pPr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AAA7AC" w14:textId="77777777" w:rsidR="004E33E6" w:rsidRPr="00A95D1F" w:rsidRDefault="004E33E6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2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EF6B2C" w14:textId="77777777" w:rsidR="004E33E6" w:rsidRPr="00A95D1F" w:rsidRDefault="004E33E6" w:rsidP="00AD3ACB">
            <w:pPr>
              <w:spacing w:line="276" w:lineRule="auto"/>
              <w:ind w:right="454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25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EF29DC" w14:textId="77777777" w:rsidR="004E33E6" w:rsidRPr="00A95D1F" w:rsidRDefault="004E33E6" w:rsidP="00AD3ACB">
            <w:pPr>
              <w:spacing w:line="276" w:lineRule="auto"/>
              <w:ind w:left="175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3E6" w:rsidRPr="00A95D1F" w14:paraId="60162661" w14:textId="77777777" w:rsidTr="00AD3ACB">
        <w:trPr>
          <w:gridAfter w:val="1"/>
          <w:wAfter w:w="30" w:type="dxa"/>
          <w:trHeight w:val="522"/>
        </w:trPr>
        <w:tc>
          <w:tcPr>
            <w:tcW w:w="533" w:type="dxa"/>
            <w:vMerge/>
            <w:tcBorders>
              <w:right w:val="nil"/>
            </w:tcBorders>
          </w:tcPr>
          <w:p w14:paraId="7CCCB265" w14:textId="77777777" w:rsidR="004E33E6" w:rsidRPr="00A95D1F" w:rsidRDefault="004E33E6" w:rsidP="00C127A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4B816" w14:textId="37D7CE90" w:rsidR="004E33E6" w:rsidRPr="00A95D1F" w:rsidRDefault="004E33E6" w:rsidP="00AD3ACB">
            <w:pPr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F6D4FE" w14:textId="77777777" w:rsidR="004E33E6" w:rsidRPr="00A95D1F" w:rsidRDefault="004E33E6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40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BABC7" w14:textId="6EA092A9" w:rsidR="004E33E6" w:rsidRPr="00A95D1F" w:rsidRDefault="004E33E6" w:rsidP="00AD3ACB">
            <w:pPr>
              <w:pStyle w:val="BodyText"/>
              <w:ind w:right="-27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 w:rsidRPr="00A95D1F">
              <w:rPr>
                <w:rFonts w:ascii="Calibri" w:eastAsia="Calibri" w:hAnsi="Calibri" w:cs="Calibri"/>
                <w:sz w:val="22"/>
                <w:szCs w:val="22"/>
              </w:rPr>
              <w:t xml:space="preserve">Serbuk </w:t>
            </w:r>
          </w:p>
        </w:tc>
        <w:tc>
          <w:tcPr>
            <w:tcW w:w="20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9BA1F" w14:textId="77777777" w:rsidR="004E33E6" w:rsidRPr="00A95D1F" w:rsidRDefault="00026A03" w:rsidP="00AD3ACB">
            <w:pPr>
              <w:spacing w:line="276" w:lineRule="auto"/>
              <w:ind w:left="-109" w:firstLine="157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  <w:r w:rsidR="004E33E6"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26A03" w:rsidRPr="00A95D1F" w14:paraId="0B051E75" w14:textId="77777777" w:rsidTr="00AD3ACB">
        <w:trPr>
          <w:gridAfter w:val="1"/>
          <w:wAfter w:w="30" w:type="dxa"/>
          <w:trHeight w:val="420"/>
        </w:trPr>
        <w:tc>
          <w:tcPr>
            <w:tcW w:w="533" w:type="dxa"/>
            <w:vMerge/>
            <w:tcBorders>
              <w:right w:val="nil"/>
            </w:tcBorders>
          </w:tcPr>
          <w:p w14:paraId="4CCB3F63" w14:textId="77777777" w:rsidR="00026A03" w:rsidRPr="00A95D1F" w:rsidRDefault="00026A03" w:rsidP="00026A0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EDAB1" w14:textId="5B5B702E" w:rsidR="00026A03" w:rsidRPr="00A95D1F" w:rsidRDefault="00026A03" w:rsidP="00AD3ACB">
            <w:pPr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E8A7B7" w14:textId="77777777" w:rsidR="00026A03" w:rsidRPr="00A95D1F" w:rsidRDefault="00026A03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40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69DF99" w14:textId="30389842" w:rsidR="00026A03" w:rsidRPr="00A95D1F" w:rsidRDefault="00D76024" w:rsidP="00AD3ACB">
            <w:pPr>
              <w:spacing w:line="276" w:lineRule="auto"/>
              <w:ind w:right="-27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Cokelat kemerahan</w:t>
            </w:r>
          </w:p>
        </w:tc>
        <w:tc>
          <w:tcPr>
            <w:tcW w:w="20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3BA75" w14:textId="77777777" w:rsidR="00026A03" w:rsidRPr="00A95D1F" w:rsidRDefault="00026A03" w:rsidP="00AD3AC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09" w:firstLine="157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 xml:space="preserve">PT. Kimia Farma </w:t>
            </w:r>
          </w:p>
        </w:tc>
      </w:tr>
      <w:tr w:rsidR="00026A03" w:rsidRPr="00A95D1F" w14:paraId="6BEAD712" w14:textId="77777777" w:rsidTr="00AD3ACB">
        <w:trPr>
          <w:gridAfter w:val="1"/>
          <w:wAfter w:w="30" w:type="dxa"/>
          <w:trHeight w:val="501"/>
        </w:trPr>
        <w:tc>
          <w:tcPr>
            <w:tcW w:w="533" w:type="dxa"/>
            <w:vMerge/>
            <w:tcBorders>
              <w:bottom w:val="single" w:sz="4" w:space="0" w:color="auto"/>
              <w:right w:val="nil"/>
            </w:tcBorders>
          </w:tcPr>
          <w:p w14:paraId="5E6E1D08" w14:textId="77777777" w:rsidR="00026A03" w:rsidRPr="00A95D1F" w:rsidRDefault="00026A03" w:rsidP="00026A03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813D2B" w14:textId="1445F006" w:rsidR="00026A03" w:rsidRPr="00A95D1F" w:rsidRDefault="00D76024" w:rsidP="00AD3ACB">
            <w:pPr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4501F" w14:textId="77777777" w:rsidR="00026A03" w:rsidRPr="00A95D1F" w:rsidRDefault="00026A03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40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27E8D" w14:textId="2D13BC5A" w:rsidR="00026A03" w:rsidRPr="00A95D1F" w:rsidRDefault="00D76024" w:rsidP="00AD3ACB">
            <w:pPr>
              <w:pStyle w:val="BodyText2"/>
              <w:jc w:val="left"/>
              <w:rPr>
                <w:rFonts w:ascii="Calibri" w:eastAsia="Calibri" w:hAnsi="Calibri" w:cs="Calibri"/>
                <w:sz w:val="22"/>
                <w:szCs w:val="22"/>
                <w:lang w:val="en-ID"/>
              </w:rPr>
            </w:pPr>
            <w:r w:rsidRPr="00A95D1F">
              <w:rPr>
                <w:rFonts w:ascii="Calibri" w:eastAsia="Calibri" w:hAnsi="Calibri" w:cs="Calibri"/>
                <w:sz w:val="22"/>
                <w:szCs w:val="22"/>
                <w:lang w:val="en-ID"/>
              </w:rPr>
              <w:t>Tidak berbau</w:t>
            </w:r>
          </w:p>
        </w:tc>
        <w:tc>
          <w:tcPr>
            <w:tcW w:w="20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DBF90" w14:textId="77777777" w:rsidR="00026A03" w:rsidRPr="00A95D1F" w:rsidRDefault="00026A03" w:rsidP="00AD3ACB">
            <w:pPr>
              <w:spacing w:line="276" w:lineRule="auto"/>
              <w:ind w:left="-109" w:firstLine="157"/>
              <w:rPr>
                <w:rFonts w:ascii="Calibri" w:hAnsi="Calibri" w:cs="Calibri"/>
                <w:i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 xml:space="preserve">PT. Kimia Farma </w:t>
            </w:r>
          </w:p>
        </w:tc>
      </w:tr>
      <w:tr w:rsidR="00D76024" w:rsidRPr="00A95D1F" w14:paraId="5C7FE022" w14:textId="77777777" w:rsidTr="00AD3ACB">
        <w:trPr>
          <w:gridAfter w:val="2"/>
          <w:wAfter w:w="56" w:type="dxa"/>
          <w:trHeight w:val="530"/>
        </w:trPr>
        <w:tc>
          <w:tcPr>
            <w:tcW w:w="533" w:type="dxa"/>
            <w:tcBorders>
              <w:top w:val="single" w:sz="4" w:space="0" w:color="auto"/>
              <w:right w:val="nil"/>
            </w:tcBorders>
            <w:vAlign w:val="center"/>
          </w:tcPr>
          <w:p w14:paraId="2B49ACA0" w14:textId="77777777" w:rsidR="00D76024" w:rsidRPr="00A95D1F" w:rsidRDefault="00D76024" w:rsidP="00AD3AC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br w:type="page"/>
            </w: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E6941" w14:textId="0FC13300" w:rsidR="00D76024" w:rsidRPr="00A95D1F" w:rsidRDefault="00D76024" w:rsidP="00AD3ACB">
            <w:pPr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Kelarutan Dalam </w:t>
            </w: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Air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8A095" w14:textId="77777777" w:rsidR="00D76024" w:rsidRPr="00A95D1F" w:rsidRDefault="00D76024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FC48A0" w14:textId="619A557D" w:rsidR="00D76024" w:rsidRPr="00A95D1F" w:rsidRDefault="00D76024" w:rsidP="00AD3ACB">
            <w:pPr>
              <w:spacing w:line="276" w:lineRule="auto"/>
              <w:ind w:right="-27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 larut</w:t>
            </w:r>
          </w:p>
        </w:tc>
        <w:tc>
          <w:tcPr>
            <w:tcW w:w="1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7AFE6F" w14:textId="77777777" w:rsidR="00D76024" w:rsidRPr="00A95D1F" w:rsidRDefault="00D76024" w:rsidP="00AD3ACB">
            <w:pPr>
              <w:spacing w:line="276" w:lineRule="auto"/>
              <w:ind w:left="-103" w:right="-321"/>
              <w:rPr>
                <w:rFonts w:ascii="Calibri" w:hAnsi="Calibri" w:cs="Calibri"/>
                <w:i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 xml:space="preserve">PT. Kimia Farma </w:t>
            </w:r>
          </w:p>
        </w:tc>
      </w:tr>
      <w:tr w:rsidR="005B4934" w:rsidRPr="00A95D1F" w14:paraId="691CD0A2" w14:textId="77777777" w:rsidTr="00AD3ACB">
        <w:trPr>
          <w:gridAfter w:val="2"/>
          <w:wAfter w:w="56" w:type="dxa"/>
          <w:trHeight w:val="530"/>
        </w:trPr>
        <w:tc>
          <w:tcPr>
            <w:tcW w:w="533" w:type="dxa"/>
            <w:tcBorders>
              <w:top w:val="single" w:sz="4" w:space="0" w:color="auto"/>
              <w:right w:val="nil"/>
            </w:tcBorders>
            <w:vAlign w:val="center"/>
          </w:tcPr>
          <w:p w14:paraId="6B127B06" w14:textId="117CBC15" w:rsidR="005B4934" w:rsidRPr="00A95D1F" w:rsidRDefault="005B4934" w:rsidP="00AD3AC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068A25" w14:textId="291B05FA" w:rsidR="005B4934" w:rsidRPr="00A95D1F" w:rsidRDefault="005B4934" w:rsidP="00AD3ACB">
            <w:pPr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W</w:t>
            </w:r>
            <w:bookmarkStart w:id="1" w:name="_GoBack"/>
            <w:bookmarkEnd w:id="1"/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arna Dalam Larutan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E75BE" w14:textId="77777777" w:rsidR="005B4934" w:rsidRPr="00A95D1F" w:rsidRDefault="005B4934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280516" w14:textId="25504A45" w:rsidR="005B4934" w:rsidRPr="00A95D1F" w:rsidRDefault="005B4934" w:rsidP="00AD3ACB">
            <w:pPr>
              <w:spacing w:line="276" w:lineRule="auto"/>
              <w:ind w:right="-27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Larutan bewarna merah</w:t>
            </w:r>
          </w:p>
        </w:tc>
        <w:tc>
          <w:tcPr>
            <w:tcW w:w="1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5821FD" w14:textId="496CFE61" w:rsidR="005B4934" w:rsidRPr="00A95D1F" w:rsidRDefault="005B4934" w:rsidP="00AD3ACB">
            <w:pPr>
              <w:spacing w:line="276" w:lineRule="auto"/>
              <w:ind w:left="-103" w:right="-321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D76024" w:rsidRPr="00A95D1F" w14:paraId="59080CF7" w14:textId="77777777" w:rsidTr="00AD3ACB">
        <w:trPr>
          <w:gridAfter w:val="1"/>
          <w:wAfter w:w="30" w:type="dxa"/>
          <w:trHeight w:val="600"/>
        </w:trPr>
        <w:tc>
          <w:tcPr>
            <w:tcW w:w="53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C66347" w14:textId="6BC322DA" w:rsidR="00D76024" w:rsidRPr="00A95D1F" w:rsidRDefault="005B4934" w:rsidP="00AD3AC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7E916C" w14:textId="39007FEB" w:rsidR="00D76024" w:rsidRPr="00A95D1F" w:rsidRDefault="00D76024" w:rsidP="00AD3ACB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Identifikasi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D8CCA" w14:textId="77777777" w:rsidR="00D76024" w:rsidRPr="00A95D1F" w:rsidRDefault="00D76024" w:rsidP="00AD3ACB">
            <w:pPr>
              <w:spacing w:line="276" w:lineRule="auto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B39F09" w14:textId="1C200403" w:rsidR="005B4934" w:rsidRPr="00A95D1F" w:rsidRDefault="0073798D" w:rsidP="00AD3ACB">
            <w:pPr>
              <w:spacing w:line="276" w:lineRule="auto"/>
              <w:ind w:right="-27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Spektrum serapan larutan uji menunjukkan maksimum pada panjang gelombang 515 nm.</w:t>
            </w:r>
          </w:p>
        </w:tc>
        <w:tc>
          <w:tcPr>
            <w:tcW w:w="18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E9023F" w14:textId="77777777" w:rsidR="00D76024" w:rsidRPr="00A95D1F" w:rsidRDefault="0073798D" w:rsidP="00AD3ACB">
            <w:pPr>
              <w:spacing w:line="276" w:lineRule="auto"/>
              <w:ind w:left="-103" w:right="-462" w:hanging="9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D76024" w:rsidRPr="00A95D1F" w14:paraId="1DB71816" w14:textId="77777777" w:rsidTr="00AD3ACB">
        <w:trPr>
          <w:gridAfter w:val="4"/>
          <w:wAfter w:w="153" w:type="dxa"/>
          <w:trHeight w:val="600"/>
        </w:trPr>
        <w:tc>
          <w:tcPr>
            <w:tcW w:w="53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E65718" w14:textId="492ED0CA" w:rsidR="00D76024" w:rsidRPr="00A95D1F" w:rsidRDefault="005B4934" w:rsidP="00AD3AC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D65836D" w14:textId="3E979F90" w:rsidR="00D76024" w:rsidRPr="00A95D1F" w:rsidRDefault="00D76024" w:rsidP="00AD3ACB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Susut Pengeringa</w:t>
            </w:r>
            <w:r w:rsidR="003008DB" w:rsidRPr="00A95D1F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6FDB57" w14:textId="77777777" w:rsidR="00D76024" w:rsidRPr="00A95D1F" w:rsidRDefault="00D76024" w:rsidP="00AD3AC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965724F" w14:textId="47F8C69E" w:rsidR="00F3667D" w:rsidRPr="00A95D1F" w:rsidRDefault="00D76024" w:rsidP="00AD3ACB">
            <w:pPr>
              <w:spacing w:line="276" w:lineRule="auto"/>
              <w:ind w:right="184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Tidak lebih dari</w:t>
            </w: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</w:t>
            </w:r>
            <w:r w:rsidR="0073798D" w:rsidRPr="00A95D1F">
              <w:rPr>
                <w:rFonts w:ascii="Calibri" w:hAnsi="Calibri" w:cs="Calibri"/>
                <w:sz w:val="22"/>
                <w:szCs w:val="22"/>
                <w:lang w:val="en-US"/>
              </w:rPr>
              <w:t>0</w:t>
            </w: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,0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DF045D" w14:textId="77777777" w:rsidR="00D76024" w:rsidRPr="00A95D1F" w:rsidRDefault="0073798D" w:rsidP="00AD3ACB">
            <w:pPr>
              <w:spacing w:line="276" w:lineRule="auto"/>
              <w:ind w:left="-103" w:right="-110"/>
              <w:rPr>
                <w:rFonts w:ascii="Calibri" w:hAnsi="Calibri" w:cs="Calibri"/>
                <w:i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D76024" w:rsidRPr="00A95D1F" w14:paraId="5919CD56" w14:textId="77777777" w:rsidTr="00AD3ACB">
        <w:trPr>
          <w:gridAfter w:val="4"/>
          <w:wAfter w:w="153" w:type="dxa"/>
          <w:trHeight w:val="758"/>
        </w:trPr>
        <w:tc>
          <w:tcPr>
            <w:tcW w:w="53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23D598" w14:textId="150CD67F" w:rsidR="00D76024" w:rsidRPr="00A95D1F" w:rsidRDefault="005B4934" w:rsidP="00AD3AC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586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96D7A23" w14:textId="42F60A4F" w:rsidR="00D76024" w:rsidRPr="00A95D1F" w:rsidRDefault="00C0544A" w:rsidP="00AD3AC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Larut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Air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F38275" w14:textId="77777777" w:rsidR="00D76024" w:rsidRPr="00A95D1F" w:rsidRDefault="00D76024" w:rsidP="00AD3AC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4195" w:type="dxa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4DFF7E" w14:textId="4A7070A0" w:rsidR="00D76024" w:rsidRPr="00A95D1F" w:rsidRDefault="00D76024" w:rsidP="00AD3ACB">
            <w:pPr>
              <w:spacing w:line="276" w:lineRule="auto"/>
              <w:ind w:right="-27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 xml:space="preserve">Tidak lebih dari </w:t>
            </w: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0,</w:t>
            </w:r>
            <w:r w:rsidR="00082477" w:rsidRPr="00A95D1F"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4F310E" w14:textId="77777777" w:rsidR="00D76024" w:rsidRPr="00A95D1F" w:rsidRDefault="00082477" w:rsidP="00AD3ACB">
            <w:pPr>
              <w:spacing w:line="276" w:lineRule="auto"/>
              <w:ind w:left="-103" w:right="-110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4C0329" w:rsidRPr="00A95D1F" w14:paraId="2686354B" w14:textId="77777777" w:rsidTr="005B2229">
        <w:trPr>
          <w:gridAfter w:val="4"/>
          <w:wAfter w:w="153" w:type="dxa"/>
          <w:trHeight w:val="571"/>
        </w:trPr>
        <w:tc>
          <w:tcPr>
            <w:tcW w:w="533" w:type="dxa"/>
            <w:vMerge w:val="restart"/>
            <w:tcBorders>
              <w:top w:val="single" w:sz="4" w:space="0" w:color="auto"/>
              <w:right w:val="nil"/>
            </w:tcBorders>
          </w:tcPr>
          <w:p w14:paraId="4DE7419F" w14:textId="562EFD4F" w:rsidR="004C0329" w:rsidRPr="00A95D1F" w:rsidRDefault="005B4934" w:rsidP="00D7602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  <w:p w14:paraId="3BCD4163" w14:textId="77777777" w:rsidR="004C0329" w:rsidRPr="00A95D1F" w:rsidRDefault="004C0329" w:rsidP="004C032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28F13D" w14:textId="72E53786" w:rsidR="004C0329" w:rsidRPr="00A95D1F" w:rsidRDefault="004C0329" w:rsidP="00D76024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Logam Berat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BB77AC" w14:textId="77777777" w:rsidR="004C0329" w:rsidRPr="00A95D1F" w:rsidRDefault="004C0329" w:rsidP="00D76024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EAB209" w14:textId="77777777" w:rsidR="004C0329" w:rsidRPr="00A95D1F" w:rsidRDefault="004C0329" w:rsidP="00D76024">
            <w:pPr>
              <w:spacing w:line="276" w:lineRule="auto"/>
              <w:ind w:right="-27"/>
              <w:jc w:val="both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BCF817" w14:textId="77777777" w:rsidR="004C0329" w:rsidRPr="00A95D1F" w:rsidRDefault="004C0329" w:rsidP="00D76024">
            <w:pPr>
              <w:spacing w:line="276" w:lineRule="auto"/>
              <w:ind w:left="-103" w:right="-11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329" w:rsidRPr="00A95D1F" w14:paraId="657DC39C" w14:textId="77777777" w:rsidTr="00AD3ACB">
        <w:trPr>
          <w:gridAfter w:val="4"/>
          <w:wAfter w:w="153" w:type="dxa"/>
          <w:trHeight w:val="461"/>
        </w:trPr>
        <w:tc>
          <w:tcPr>
            <w:tcW w:w="533" w:type="dxa"/>
            <w:vMerge/>
            <w:tcBorders>
              <w:right w:val="nil"/>
            </w:tcBorders>
          </w:tcPr>
          <w:p w14:paraId="05B734CD" w14:textId="77777777" w:rsidR="004C0329" w:rsidRPr="00A95D1F" w:rsidRDefault="004C0329" w:rsidP="00BA25B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099F0" w14:textId="534BD60F" w:rsidR="004C0329" w:rsidRPr="00A95D1F" w:rsidRDefault="004C0329" w:rsidP="00AD3ACB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Timbal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BE90F5" w14:textId="77777777" w:rsidR="004C0329" w:rsidRPr="00A95D1F" w:rsidRDefault="004C0329" w:rsidP="00AD3AC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79D6CD" w14:textId="3EE6749C" w:rsidR="004C0329" w:rsidRPr="00A95D1F" w:rsidRDefault="004C0329" w:rsidP="00AD3AC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Tidak lebih dari</w:t>
            </w: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A95D1F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215DE" w14:textId="77777777" w:rsidR="004C0329" w:rsidRPr="00A95D1F" w:rsidRDefault="004C0329" w:rsidP="00AD3ACB">
            <w:pPr>
              <w:spacing w:line="276" w:lineRule="auto"/>
              <w:ind w:left="-103" w:right="-110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4C0329" w:rsidRPr="00A95D1F" w14:paraId="297A6228" w14:textId="77777777" w:rsidTr="00AD3ACB">
        <w:trPr>
          <w:gridAfter w:val="4"/>
          <w:wAfter w:w="153" w:type="dxa"/>
          <w:trHeight w:val="553"/>
        </w:trPr>
        <w:tc>
          <w:tcPr>
            <w:tcW w:w="533" w:type="dxa"/>
            <w:vMerge/>
            <w:tcBorders>
              <w:right w:val="nil"/>
            </w:tcBorders>
          </w:tcPr>
          <w:p w14:paraId="24C6146F" w14:textId="77777777" w:rsidR="004C0329" w:rsidRPr="00A95D1F" w:rsidRDefault="004C0329" w:rsidP="00BA25B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BD2577" w14:textId="6A71F9A6" w:rsidR="004C0329" w:rsidRPr="00A95D1F" w:rsidRDefault="004C0329" w:rsidP="00AD3ACB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Raksa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32311" w14:textId="77777777" w:rsidR="004C0329" w:rsidRPr="00A95D1F" w:rsidRDefault="004C0329" w:rsidP="00AD3AC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3490A3" w14:textId="127D7B8E" w:rsidR="004C0329" w:rsidRPr="00A95D1F" w:rsidRDefault="004C0329" w:rsidP="00AD3AC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Tidak lebih dari</w:t>
            </w: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A95D1F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9D740F" w14:textId="77777777" w:rsidR="004C0329" w:rsidRPr="00A95D1F" w:rsidRDefault="004C0329" w:rsidP="00AD3ACB">
            <w:pPr>
              <w:spacing w:line="276" w:lineRule="auto"/>
              <w:ind w:left="-103" w:right="-110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4C0329" w:rsidRPr="00A95D1F" w14:paraId="09F5116C" w14:textId="77777777" w:rsidTr="00AD3ACB">
        <w:trPr>
          <w:gridAfter w:val="4"/>
          <w:wAfter w:w="153" w:type="dxa"/>
          <w:trHeight w:val="575"/>
        </w:trPr>
        <w:tc>
          <w:tcPr>
            <w:tcW w:w="533" w:type="dxa"/>
            <w:vMerge/>
            <w:tcBorders>
              <w:right w:val="nil"/>
            </w:tcBorders>
          </w:tcPr>
          <w:p w14:paraId="57145200" w14:textId="77777777" w:rsidR="004C0329" w:rsidRPr="00A95D1F" w:rsidRDefault="004C0329" w:rsidP="00BA25B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0CBB2" w14:textId="721A3453" w:rsidR="004C0329" w:rsidRPr="00A95D1F" w:rsidRDefault="004C0329" w:rsidP="00AD3ACB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Arsen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357DD" w14:textId="77777777" w:rsidR="004C0329" w:rsidRPr="00A95D1F" w:rsidRDefault="004C0329" w:rsidP="00AD3AC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48B35F" w14:textId="73F64725" w:rsidR="00A95D1F" w:rsidRPr="00A95D1F" w:rsidRDefault="004C0329" w:rsidP="00AD3AC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A95D1F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1620CC" w14:textId="77777777" w:rsidR="004C0329" w:rsidRPr="00A95D1F" w:rsidRDefault="004C0329" w:rsidP="00AD3ACB">
            <w:pPr>
              <w:spacing w:line="276" w:lineRule="auto"/>
              <w:ind w:left="-103" w:right="-110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PT. Kimia Farma</w:t>
            </w:r>
          </w:p>
        </w:tc>
      </w:tr>
      <w:tr w:rsidR="004C0329" w:rsidRPr="00A95D1F" w14:paraId="687B4CE1" w14:textId="77777777" w:rsidTr="00AD3ACB">
        <w:trPr>
          <w:gridAfter w:val="4"/>
          <w:wAfter w:w="153" w:type="dxa"/>
          <w:trHeight w:val="600"/>
        </w:trPr>
        <w:tc>
          <w:tcPr>
            <w:tcW w:w="533" w:type="dxa"/>
            <w:vMerge/>
            <w:tcBorders>
              <w:right w:val="nil"/>
            </w:tcBorders>
          </w:tcPr>
          <w:p w14:paraId="19AA1183" w14:textId="77777777" w:rsidR="004C0329" w:rsidRPr="00A95D1F" w:rsidRDefault="004C0329" w:rsidP="00D7602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582E26" w14:textId="539FEE31" w:rsidR="00A95D1F" w:rsidRPr="00A95D1F" w:rsidRDefault="004C0329" w:rsidP="00AD3ACB">
            <w:pPr>
              <w:spacing w:line="276" w:lineRule="auto"/>
              <w:ind w:right="-108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>Cadmium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EF3F05" w14:textId="35FA054F" w:rsidR="00A95D1F" w:rsidRPr="00A95D1F" w:rsidRDefault="004C0329" w:rsidP="00AD3AC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06E54" w14:textId="269AA68B" w:rsidR="00A95D1F" w:rsidRPr="00A95D1F" w:rsidRDefault="004C0329" w:rsidP="00AD3AC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A95D1F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5549A" w14:textId="53E8D0E5" w:rsidR="00A95D1F" w:rsidRPr="00A95D1F" w:rsidRDefault="004C0329" w:rsidP="00AD3ACB">
            <w:pPr>
              <w:spacing w:line="276" w:lineRule="auto"/>
              <w:ind w:left="-103" w:right="-110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 xml:space="preserve">PT. Kimia Farma </w:t>
            </w:r>
          </w:p>
        </w:tc>
      </w:tr>
      <w:tr w:rsidR="00A95D1F" w:rsidRPr="00A95D1F" w14:paraId="1CDA4416" w14:textId="77777777" w:rsidTr="00AD3ACB">
        <w:trPr>
          <w:gridAfter w:val="4"/>
          <w:wAfter w:w="153" w:type="dxa"/>
          <w:trHeight w:val="422"/>
        </w:trPr>
        <w:tc>
          <w:tcPr>
            <w:tcW w:w="53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0C4FC92" w14:textId="6DB4E616" w:rsidR="00A95D1F" w:rsidRPr="00A95D1F" w:rsidRDefault="00A95D1F" w:rsidP="00AD3ACB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1A514B" w14:textId="4FEBDA1E" w:rsidR="00A95D1F" w:rsidRPr="00A95D1F" w:rsidRDefault="00A95D1F" w:rsidP="00AD3ACB">
            <w:pPr>
              <w:spacing w:line="276" w:lineRule="auto"/>
              <w:ind w:right="-108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eastAsia="Calibri" w:hAnsi="Calibri" w:cs="Calibri"/>
                <w:b/>
                <w:bCs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AD8596" w14:textId="261BA21E" w:rsidR="00A95D1F" w:rsidRPr="00A95D1F" w:rsidRDefault="00A95D1F" w:rsidP="00AD3ACB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95D1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EA8F14" w14:textId="0D271DFC" w:rsidR="00A95D1F" w:rsidRPr="00A95D1F" w:rsidRDefault="00A95D1F" w:rsidP="00AD3AC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5D1F">
              <w:rPr>
                <w:rFonts w:ascii="Calibri" w:eastAsia="Calibri" w:hAnsi="Calibri" w:cs="Calibri"/>
                <w:b/>
                <w:bCs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Pr="00A95D1F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7FC5F7" w14:textId="30B61228" w:rsidR="00A95D1F" w:rsidRPr="00A95D1F" w:rsidRDefault="00A95D1F" w:rsidP="00AD3ACB">
            <w:pPr>
              <w:spacing w:line="276" w:lineRule="auto"/>
              <w:ind w:left="-103" w:right="-11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A95D1F" w:rsidRPr="00A95D1F" w14:paraId="6124A270" w14:textId="77777777" w:rsidTr="00AD3ACB">
        <w:trPr>
          <w:gridAfter w:val="4"/>
          <w:wAfter w:w="153" w:type="dxa"/>
          <w:trHeight w:val="413"/>
        </w:trPr>
        <w:tc>
          <w:tcPr>
            <w:tcW w:w="533" w:type="dxa"/>
            <w:tcBorders>
              <w:bottom w:val="nil"/>
              <w:right w:val="nil"/>
            </w:tcBorders>
            <w:vAlign w:val="center"/>
          </w:tcPr>
          <w:p w14:paraId="537ACA57" w14:textId="3458480E" w:rsidR="00A95D1F" w:rsidRPr="00A95D1F" w:rsidRDefault="00A95D1F" w:rsidP="00A95D1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B1515C" w14:textId="5B1EC9CC" w:rsidR="00A95D1F" w:rsidRPr="00A95D1F" w:rsidRDefault="00A95D1F" w:rsidP="00A95D1F">
            <w:pPr>
              <w:spacing w:line="276" w:lineRule="auto"/>
              <w:ind w:right="-108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0386" w14:textId="77777777" w:rsidR="00A95D1F" w:rsidRPr="00A95D1F" w:rsidRDefault="00A95D1F" w:rsidP="00A95D1F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130200" w14:textId="77777777" w:rsidR="00A95D1F" w:rsidRPr="00A95D1F" w:rsidRDefault="00A95D1F" w:rsidP="00A95D1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407711" w14:textId="77777777" w:rsidR="00A95D1F" w:rsidRPr="00A95D1F" w:rsidRDefault="00A95D1F" w:rsidP="00A95D1F">
            <w:pPr>
              <w:spacing w:line="276" w:lineRule="auto"/>
              <w:ind w:left="-103" w:right="-11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95D1F" w:rsidRPr="00A95D1F" w14:paraId="64DE044F" w14:textId="77777777" w:rsidTr="000C514D">
        <w:trPr>
          <w:gridAfter w:val="4"/>
          <w:wAfter w:w="153" w:type="dxa"/>
          <w:trHeight w:val="600"/>
        </w:trPr>
        <w:tc>
          <w:tcPr>
            <w:tcW w:w="533" w:type="dxa"/>
            <w:tcBorders>
              <w:top w:val="nil"/>
              <w:bottom w:val="nil"/>
              <w:right w:val="nil"/>
            </w:tcBorders>
          </w:tcPr>
          <w:p w14:paraId="557885AB" w14:textId="77777777" w:rsidR="00A95D1F" w:rsidRPr="00A95D1F" w:rsidRDefault="00A95D1F" w:rsidP="00A95D1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CC8F1" w14:textId="694EB857" w:rsidR="00A95D1F" w:rsidRPr="00A95D1F" w:rsidRDefault="00A95D1F" w:rsidP="00A95D1F">
            <w:pPr>
              <w:spacing w:line="276" w:lineRule="auto"/>
              <w:ind w:right="-108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A57487" w14:textId="228E7563" w:rsidR="00A95D1F" w:rsidRPr="00A95D1F" w:rsidRDefault="00A95D1F" w:rsidP="00A95D1F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45AFA" w14:textId="379E8BCF" w:rsidR="00A95D1F" w:rsidRPr="00A95D1F" w:rsidRDefault="00A95D1F" w:rsidP="00A95D1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Tidak lebih dari 10</w:t>
            </w: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</w:rPr>
              <w:t>3</w:t>
            </w: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(2000)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D2ED15" w14:textId="4CC9C02B" w:rsidR="00A95D1F" w:rsidRPr="00A95D1F" w:rsidRDefault="00A95D1F" w:rsidP="00A95D1F">
            <w:pPr>
              <w:spacing w:line="276" w:lineRule="auto"/>
              <w:ind w:left="-103" w:right="-11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 I FI VI (2022), Hal. 290</w:t>
            </w:r>
          </w:p>
        </w:tc>
      </w:tr>
      <w:tr w:rsidR="00A95D1F" w:rsidRPr="00A95D1F" w14:paraId="1A3DE4AF" w14:textId="77777777" w:rsidTr="005B2229">
        <w:trPr>
          <w:gridAfter w:val="4"/>
          <w:wAfter w:w="153" w:type="dxa"/>
          <w:trHeight w:val="70"/>
        </w:trPr>
        <w:tc>
          <w:tcPr>
            <w:tcW w:w="533" w:type="dxa"/>
            <w:tcBorders>
              <w:top w:val="nil"/>
              <w:bottom w:val="single" w:sz="4" w:space="0" w:color="auto"/>
              <w:right w:val="nil"/>
            </w:tcBorders>
          </w:tcPr>
          <w:p w14:paraId="4429FA0A" w14:textId="77777777" w:rsidR="00A95D1F" w:rsidRPr="00A95D1F" w:rsidRDefault="00A95D1F" w:rsidP="00A95D1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6A22C8" w14:textId="40573A95" w:rsidR="00A95D1F" w:rsidRPr="00A95D1F" w:rsidRDefault="00A95D1F" w:rsidP="00A95D1F">
            <w:pPr>
              <w:spacing w:line="276" w:lineRule="auto"/>
              <w:ind w:right="-108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C521A2" w14:textId="06DAC3F2" w:rsidR="00A95D1F" w:rsidRPr="00A95D1F" w:rsidRDefault="00A95D1F" w:rsidP="00A95D1F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A80891" w14:textId="55C9EB69" w:rsidR="00A95D1F" w:rsidRPr="00A95D1F" w:rsidRDefault="00A95D1F" w:rsidP="00A95D1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Tidak lebih </w:t>
            </w:r>
            <w:proofErr w:type="spellStart"/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dari</w:t>
            </w:r>
            <w:proofErr w:type="spellEnd"/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10</w:t>
            </w: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</w:rPr>
              <w:t>2</w:t>
            </w: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="00AD3ACB" w:rsidRPr="00AD3ACB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2</w:t>
            </w:r>
            <w:r w:rsidRPr="00AD3ACB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00</w:t>
            </w: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D4571" w14:textId="4CD78F1D" w:rsidR="00A95D1F" w:rsidRPr="00A95D1F" w:rsidRDefault="00A95D1F" w:rsidP="00A95D1F">
            <w:pPr>
              <w:spacing w:line="276" w:lineRule="auto"/>
              <w:ind w:left="-103" w:right="-11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 I FI VI (2022), Hal. 290</w:t>
            </w:r>
          </w:p>
        </w:tc>
      </w:tr>
    </w:tbl>
    <w:p w14:paraId="54513BE1" w14:textId="77777777" w:rsidR="00CF6D3B" w:rsidRPr="00A95D1F" w:rsidRDefault="00CF6D3B" w:rsidP="00CF6D3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  <w:contextualSpacing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bookmarkStart w:id="2" w:name="_Hlk118704536"/>
    </w:p>
    <w:p w14:paraId="60B4C15C" w14:textId="77777777" w:rsidR="005B2229" w:rsidRPr="00A95D1F" w:rsidRDefault="005B2229" w:rsidP="008502D9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  <w:contextualSpacing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  <w:sectPr w:rsidR="005B2229" w:rsidRPr="00A95D1F" w:rsidSect="00A95D1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992" w:right="930" w:bottom="851" w:left="1304" w:header="709" w:footer="0" w:gutter="0"/>
          <w:cols w:space="708"/>
          <w:titlePg/>
          <w:docGrid w:linePitch="360"/>
        </w:sectPr>
      </w:pPr>
    </w:p>
    <w:p w14:paraId="594B03AD" w14:textId="3BEEA009" w:rsidR="00666CCD" w:rsidRPr="00A95D1F" w:rsidRDefault="00CF6D3B" w:rsidP="00666CC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hanging="426"/>
        <w:contextualSpacing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r w:rsidRPr="00A95D1F">
        <w:rPr>
          <w:rFonts w:ascii="Calibri" w:eastAsia="Tahoma" w:hAnsi="Calibri" w:cs="Calibri"/>
          <w:b/>
          <w:sz w:val="22"/>
          <w:szCs w:val="22"/>
        </w:rPr>
        <w:lastRenderedPageBreak/>
        <w:t>Sej</w:t>
      </w:r>
      <w:r w:rsidR="00666CCD" w:rsidRPr="00A95D1F">
        <w:rPr>
          <w:rFonts w:ascii="Calibri" w:eastAsia="Tahoma" w:hAnsi="Calibri" w:cs="Calibri"/>
          <w:b/>
          <w:sz w:val="22"/>
          <w:szCs w:val="22"/>
        </w:rPr>
        <w:t>arah Revisi dan Review</w:t>
      </w:r>
    </w:p>
    <w:tbl>
      <w:tblPr>
        <w:tblW w:w="91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79"/>
        <w:gridCol w:w="1933"/>
        <w:gridCol w:w="2551"/>
        <w:gridCol w:w="1985"/>
      </w:tblGrid>
      <w:tr w:rsidR="00666CCD" w:rsidRPr="00A95D1F" w14:paraId="43A87152" w14:textId="77777777" w:rsidTr="00A95D1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8ECEA3" w14:textId="6EA39A0D" w:rsidR="00666CCD" w:rsidRPr="00A95D1F" w:rsidRDefault="00666CCD" w:rsidP="00CF6D3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A95D1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05950F" w14:textId="07891AA0" w:rsidR="00666CCD" w:rsidRPr="00A95D1F" w:rsidRDefault="00666CCD" w:rsidP="00CF6D3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A5B707" w14:textId="6771EBD3" w:rsidR="00666CCD" w:rsidRPr="00A95D1F" w:rsidRDefault="00666CCD" w:rsidP="00CF6D3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08A65D" w14:textId="40579CC9" w:rsidR="00666CCD" w:rsidRPr="00A95D1F" w:rsidRDefault="00666CCD" w:rsidP="00CF6D3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B793A8" w14:textId="700E2EEC" w:rsidR="00666CCD" w:rsidRPr="00A95D1F" w:rsidRDefault="00666CCD" w:rsidP="00CF6D3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5D1F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666CCD" w:rsidRPr="00A95D1F" w14:paraId="2128D3DC" w14:textId="77777777" w:rsidTr="00A95D1F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26BD" w14:textId="1AC9041D" w:rsidR="00666CCD" w:rsidRPr="00A95D1F" w:rsidRDefault="00666CCD" w:rsidP="00306845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S-QC-01-285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F33A" w14:textId="77777777" w:rsidR="00666CCD" w:rsidRPr="00A95D1F" w:rsidRDefault="00666CCD" w:rsidP="00306845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FEB8" w14:textId="77AE4091" w:rsidR="00666CCD" w:rsidRPr="00A95D1F" w:rsidRDefault="00A95D1F" w:rsidP="0030684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10 JAN 2023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59C0E" w14:textId="77777777" w:rsidR="00666CCD" w:rsidRPr="00A95D1F" w:rsidRDefault="00666CCD" w:rsidP="00306845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9204C" w14:textId="6B1C58CD" w:rsidR="00666CCD" w:rsidRPr="00A95D1F" w:rsidRDefault="00666CCD" w:rsidP="00CF6D3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A95D1F" w:rsidRPr="00A95D1F" w14:paraId="2ADEB056" w14:textId="77777777" w:rsidTr="00A95D1F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5733" w14:textId="3F702174" w:rsidR="00A95D1F" w:rsidRPr="00A95D1F" w:rsidRDefault="00A95D1F" w:rsidP="00A95D1F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A95D1F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S-QC-01-285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F18A7" w14:textId="35E53668" w:rsidR="00A95D1F" w:rsidRPr="00A95D1F" w:rsidRDefault="00A95D1F" w:rsidP="00A95D1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AE03" w14:textId="77777777" w:rsidR="00A95D1F" w:rsidRPr="00A95D1F" w:rsidRDefault="00A95D1F" w:rsidP="00A95D1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807B" w14:textId="77777777" w:rsidR="00A95D1F" w:rsidRPr="00A95D1F" w:rsidRDefault="00A95D1F" w:rsidP="00A95D1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18" w:hanging="31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Format</w:t>
            </w:r>
          </w:p>
          <w:p w14:paraId="06BE6604" w14:textId="77777777" w:rsidR="00A95D1F" w:rsidRPr="00A95D1F" w:rsidRDefault="00A95D1F" w:rsidP="00A95D1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18" w:hanging="31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batas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Mikroba</w:t>
            </w:r>
            <w:proofErr w:type="spellEnd"/>
          </w:p>
          <w:p w14:paraId="5CCD7FC8" w14:textId="56EFEB30" w:rsidR="00A95D1F" w:rsidRPr="00A95D1F" w:rsidRDefault="00A95D1F" w:rsidP="00A95D1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18" w:hanging="31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A95D1F">
              <w:rPr>
                <w:rFonts w:ascii="Calibri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FB90" w14:textId="2D481D12" w:rsidR="00A95D1F" w:rsidRPr="00A95D1F" w:rsidRDefault="00A95D1F" w:rsidP="00A95D1F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5D1F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A95D1F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</w:tr>
    </w:tbl>
    <w:p w14:paraId="23E8ADDA" w14:textId="77777777" w:rsidR="00666CCD" w:rsidRPr="00A95D1F" w:rsidRDefault="00666CCD" w:rsidP="00666CC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/>
          <w:b/>
          <w:sz w:val="10"/>
          <w:szCs w:val="10"/>
        </w:rPr>
      </w:pPr>
    </w:p>
    <w:p w14:paraId="306259B1" w14:textId="207E690D" w:rsidR="00666CCD" w:rsidRPr="00A95D1F" w:rsidRDefault="00666CCD" w:rsidP="00666C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rPr>
          <w:rFonts w:ascii="Calibri" w:hAnsi="Calibri"/>
          <w:b/>
          <w:sz w:val="22"/>
          <w:szCs w:val="22"/>
        </w:rPr>
      </w:pPr>
      <w:r w:rsidRPr="00A95D1F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48179871" w14:textId="4740AB7A" w:rsidR="00666CCD" w:rsidRPr="00A95D1F" w:rsidRDefault="00666CCD" w:rsidP="00666CCD">
      <w:pPr>
        <w:pStyle w:val="ListParagraph"/>
        <w:spacing w:after="60"/>
        <w:ind w:leftChars="-3" w:left="2" w:hangingChars="4" w:hanging="9"/>
        <w:rPr>
          <w:rFonts w:ascii="Calibri" w:hAnsi="Calibri"/>
          <w:sz w:val="22"/>
          <w:szCs w:val="22"/>
          <w:lang w:val="en-GB"/>
        </w:rPr>
      </w:pPr>
      <w:r w:rsidRPr="00A95D1F">
        <w:rPr>
          <w:rFonts w:ascii="Calibri" w:hAnsi="Calibri"/>
          <w:sz w:val="22"/>
          <w:szCs w:val="22"/>
        </w:rPr>
        <w:t>Asli: S</w:t>
      </w:r>
      <w:r w:rsidRPr="00A95D1F">
        <w:rPr>
          <w:rFonts w:ascii="Calibri" w:hAnsi="Calibri"/>
          <w:sz w:val="22"/>
          <w:szCs w:val="22"/>
          <w:lang w:val="en-GB"/>
        </w:rPr>
        <w:t>SDR</w:t>
      </w:r>
    </w:p>
    <w:p w14:paraId="4C400948" w14:textId="16FF2F41" w:rsidR="00666CCD" w:rsidRPr="00A95D1F" w:rsidRDefault="00666CCD" w:rsidP="00666CCD">
      <w:pPr>
        <w:pStyle w:val="ListParagraph"/>
        <w:spacing w:after="60"/>
        <w:ind w:leftChars="-3" w:left="2" w:hangingChars="4" w:hanging="9"/>
        <w:rPr>
          <w:rFonts w:ascii="Calibri" w:hAnsi="Calibri"/>
          <w:sz w:val="22"/>
          <w:szCs w:val="22"/>
        </w:rPr>
      </w:pPr>
      <w:r w:rsidRPr="00A95D1F">
        <w:rPr>
          <w:rFonts w:ascii="Calibri" w:hAnsi="Calibri"/>
          <w:sz w:val="22"/>
          <w:szCs w:val="22"/>
        </w:rPr>
        <w:t>Controlled Copy: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666CCD" w:rsidRPr="0030130D" w14:paraId="20F97D9B" w14:textId="77777777" w:rsidTr="00306845">
        <w:trPr>
          <w:trHeight w:val="1199"/>
        </w:trPr>
        <w:tc>
          <w:tcPr>
            <w:tcW w:w="1794" w:type="dxa"/>
            <w:hideMark/>
          </w:tcPr>
          <w:p w14:paraId="4FB0EE04" w14:textId="77777777" w:rsidR="00666CCD" w:rsidRPr="00A95D1F" w:rsidRDefault="00666CCD" w:rsidP="00666CCD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24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A95D1F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51A7E7A5" w14:textId="56C49279" w:rsidR="00666CCD" w:rsidRPr="00A95D1F" w:rsidRDefault="00666CCD" w:rsidP="00666CCD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24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A95D1F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4E341F32" w14:textId="13DC9C05" w:rsidR="00CF6D3B" w:rsidRPr="00A95D1F" w:rsidRDefault="00CF6D3B" w:rsidP="00666CCD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25" w:hangingChars="122" w:hanging="26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A95D1F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115A3792" w14:textId="0E2CAF21" w:rsidR="00CF6D3B" w:rsidRPr="00A95D1F" w:rsidRDefault="00CF6D3B" w:rsidP="00666CCD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25" w:hangingChars="122" w:hanging="26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A95D1F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316E76C4" w14:textId="77777777" w:rsidR="00666CCD" w:rsidRPr="0030130D" w:rsidRDefault="00666CCD" w:rsidP="00306845">
            <w:pPr>
              <w:spacing w:after="60"/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75CEFE2A" w14:textId="77777777" w:rsidR="00666CCD" w:rsidRPr="0030130D" w:rsidRDefault="00666CCD" w:rsidP="00306845">
            <w:pPr>
              <w:spacing w:after="60"/>
              <w:ind w:left="143"/>
              <w:rPr>
                <w:b/>
                <w:bCs/>
                <w:sz w:val="22"/>
                <w:szCs w:val="22"/>
                <w:lang w:val="en-GB"/>
              </w:rPr>
            </w:pPr>
          </w:p>
        </w:tc>
      </w:tr>
      <w:bookmarkEnd w:id="2"/>
    </w:tbl>
    <w:p w14:paraId="664C51B8" w14:textId="1CDAACCC" w:rsidR="00DA046F" w:rsidRPr="0030130D" w:rsidRDefault="00DA046F" w:rsidP="00666CCD">
      <w:pPr>
        <w:spacing w:line="276" w:lineRule="auto"/>
        <w:rPr>
          <w:rFonts w:ascii="Calibri" w:hAnsi="Calibri" w:cs="Calibri"/>
          <w:sz w:val="22"/>
          <w:szCs w:val="22"/>
        </w:rPr>
      </w:pPr>
    </w:p>
    <w:sectPr w:rsidR="00DA046F" w:rsidRPr="0030130D" w:rsidSect="00A95D1F">
      <w:headerReference w:type="first" r:id="rId12"/>
      <w:footerReference w:type="first" r:id="rId13"/>
      <w:pgSz w:w="11906" w:h="16838" w:code="9"/>
      <w:pgMar w:top="992" w:right="930" w:bottom="851" w:left="130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1BF0CC" w14:textId="77777777" w:rsidR="00594AD6" w:rsidRDefault="00594AD6" w:rsidP="001B0CA4">
      <w:r>
        <w:separator/>
      </w:r>
    </w:p>
  </w:endnote>
  <w:endnote w:type="continuationSeparator" w:id="0">
    <w:p w14:paraId="03FBED5B" w14:textId="77777777" w:rsidR="00594AD6" w:rsidRDefault="00594AD6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B2229" w:rsidRPr="00E92E6E" w14:paraId="5A471BB0" w14:textId="77777777" w:rsidTr="00AF6740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6ABC8" w14:textId="77777777" w:rsidR="005B2229" w:rsidRPr="00E92E6E" w:rsidRDefault="005B2229" w:rsidP="005B22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F8F1B8" w14:textId="77777777" w:rsidR="005B2229" w:rsidRPr="00E92E6E" w:rsidRDefault="005B2229" w:rsidP="005B22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5E066C" w14:textId="77777777" w:rsidR="005B2229" w:rsidRPr="00E92E6E" w:rsidRDefault="005B2229" w:rsidP="005B22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292A43" w14:textId="77777777" w:rsidR="005B2229" w:rsidRPr="00E92E6E" w:rsidRDefault="005B2229" w:rsidP="005B22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7D6133" w14:textId="77777777" w:rsidR="005B2229" w:rsidRDefault="005B22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-289" w:type="dxa"/>
      <w:tblLayout w:type="fixed"/>
      <w:tblLook w:val="04A0" w:firstRow="1" w:lastRow="0" w:firstColumn="1" w:lastColumn="0" w:noHBand="0" w:noVBand="1"/>
    </w:tblPr>
    <w:tblGrid>
      <w:gridCol w:w="851"/>
      <w:gridCol w:w="2552"/>
      <w:gridCol w:w="843"/>
      <w:gridCol w:w="2275"/>
      <w:gridCol w:w="1007"/>
      <w:gridCol w:w="2253"/>
    </w:tblGrid>
    <w:tr w:rsidR="000C514D" w:rsidRPr="00BB4CC1" w14:paraId="164C716A" w14:textId="77777777" w:rsidTr="00A95D1F">
      <w:trPr>
        <w:trHeight w:val="1550"/>
      </w:trPr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B19619" w14:textId="77777777" w:rsidR="000C514D" w:rsidRPr="00BB4CC1" w:rsidRDefault="000C514D" w:rsidP="000C514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BEE9701" w14:textId="247A9DEC" w:rsidR="000C514D" w:rsidRPr="00A95D1F" w:rsidRDefault="000C514D" w:rsidP="00A95D1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B23FD00" w14:textId="77777777" w:rsidR="000C514D" w:rsidRPr="00BB4CC1" w:rsidRDefault="000C514D" w:rsidP="000C514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EAD9162" w14:textId="77777777" w:rsidR="000C514D" w:rsidRPr="00BB4CC1" w:rsidRDefault="000C514D" w:rsidP="000C514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3AF5921" w14:textId="77777777" w:rsidR="000C514D" w:rsidRPr="00BB4CC1" w:rsidRDefault="000C514D" w:rsidP="000C514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8FB42FE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A45FBB7" w14:textId="77777777" w:rsidR="000C514D" w:rsidRPr="00BB4CC1" w:rsidRDefault="000C514D" w:rsidP="000C514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D67579" w14:textId="77777777" w:rsidR="000C514D" w:rsidRPr="00BB4CC1" w:rsidRDefault="000C514D" w:rsidP="000C514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3655C34" w14:textId="77777777" w:rsidR="000C514D" w:rsidRPr="00BB4CC1" w:rsidRDefault="000C514D" w:rsidP="000C514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28F080B" w14:textId="77777777" w:rsidR="000C514D" w:rsidRPr="00BB4CC1" w:rsidRDefault="000C514D" w:rsidP="000C514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434369B" w14:textId="77777777" w:rsidR="000C514D" w:rsidRPr="00BB4CC1" w:rsidRDefault="000C514D" w:rsidP="000C514D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21FC363" w14:textId="77777777" w:rsidR="000C514D" w:rsidRPr="00BB4CC1" w:rsidRDefault="000C514D" w:rsidP="000C514D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79766BC" w14:textId="77777777" w:rsidR="000C514D" w:rsidRPr="00BB4CC1" w:rsidRDefault="000C514D" w:rsidP="000C514D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64D15DC" w14:textId="77777777" w:rsidR="000C514D" w:rsidRPr="00BB4CC1" w:rsidRDefault="000C514D" w:rsidP="000C514D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0C514D" w:rsidRPr="00BB4CC1" w14:paraId="0FE4A616" w14:textId="77777777" w:rsidTr="00A95D1F">
      <w:trPr>
        <w:trHeight w:val="24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A7B6D8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1E2CF2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AF2DC1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17B5068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C87309" w14:textId="77777777" w:rsidR="000C514D" w:rsidRPr="00BB4CC1" w:rsidRDefault="000C514D" w:rsidP="000C514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F1DE29" w14:textId="77777777" w:rsidR="000C514D" w:rsidRPr="00BB4CC1" w:rsidRDefault="000C514D" w:rsidP="000C514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C514D" w:rsidRPr="00BB4CC1" w14:paraId="7E3A7DD8" w14:textId="77777777" w:rsidTr="00A95D1F">
      <w:trPr>
        <w:trHeight w:val="8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C44FA4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302283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A8F6ED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1594FA" w14:textId="77777777" w:rsidR="000C514D" w:rsidRPr="00BB4CC1" w:rsidRDefault="000C514D" w:rsidP="000C514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00FB1C" w14:textId="77777777" w:rsidR="000C514D" w:rsidRPr="00BB4CC1" w:rsidRDefault="000C514D" w:rsidP="000C514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AE352A" w14:textId="77777777" w:rsidR="000C514D" w:rsidRPr="00BB4CC1" w:rsidRDefault="000C514D" w:rsidP="000C514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3F5B871" w14:textId="77777777" w:rsidR="000C514D" w:rsidRDefault="000C51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185FC6" w14:textId="77777777" w:rsidR="005B2229" w:rsidRDefault="005B22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21E971" w14:textId="77777777" w:rsidR="00594AD6" w:rsidRDefault="00594AD6" w:rsidP="001B0CA4">
      <w:r>
        <w:separator/>
      </w:r>
    </w:p>
  </w:footnote>
  <w:footnote w:type="continuationSeparator" w:id="0">
    <w:p w14:paraId="17A97448" w14:textId="77777777" w:rsidR="00594AD6" w:rsidRDefault="00594AD6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2"/>
      <w:gridCol w:w="1814"/>
      <w:gridCol w:w="1729"/>
    </w:tblGrid>
    <w:tr w:rsidR="00CF6D3B" w:rsidRPr="00B10BED" w14:paraId="507C807F" w14:textId="77777777" w:rsidTr="00514E69">
      <w:trPr>
        <w:trHeight w:val="454"/>
      </w:trPr>
      <w:tc>
        <w:tcPr>
          <w:tcW w:w="2257" w:type="dxa"/>
          <w:vMerge w:val="restart"/>
        </w:tcPr>
        <w:p w14:paraId="78E196D6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/>
              <w:kern w:val="2"/>
              <w14:ligatures w14:val="standardContextual"/>
            </w:rPr>
          </w:pPr>
          <w:r w:rsidRPr="00B10BED">
            <w:rPr>
              <w:rFonts w:ascii="Aptos" w:eastAsia="Aptos" w:hAnsi="Aptos"/>
              <w:noProof/>
              <w:kern w:val="2"/>
              <w:lang w:val="en-US"/>
              <w14:ligatures w14:val="standardContextual"/>
            </w:rPr>
            <w:drawing>
              <wp:anchor distT="0" distB="0" distL="114300" distR="114300" simplePos="0" relativeHeight="251663872" behindDoc="1" locked="0" layoutInCell="1" allowOverlap="1" wp14:anchorId="31A71F05" wp14:editId="735DC20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8774801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2" w:type="dxa"/>
          <w:vMerge w:val="restart"/>
          <w:vAlign w:val="center"/>
        </w:tcPr>
        <w:p w14:paraId="016489F4" w14:textId="77777777" w:rsidR="00CF6D3B" w:rsidRPr="00B10BED" w:rsidRDefault="00CF6D3B" w:rsidP="00CF6D3B">
          <w:pPr>
            <w:spacing w:line="278" w:lineRule="auto"/>
            <w:jc w:val="center"/>
            <w:rPr>
              <w:rFonts w:ascii="Aptos" w:eastAsia="Aptos" w:hAnsi="Aptos" w:cs="Aptos"/>
              <w:b/>
              <w:kern w:val="2"/>
              <w:sz w:val="28"/>
              <w:szCs w:val="28"/>
              <w:lang w:val="en-US"/>
              <w14:ligatures w14:val="standardContextual"/>
            </w:rPr>
          </w:pPr>
          <w:r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>SPESIFIKASI</w:t>
          </w:r>
          <w:r w:rsidRPr="00B10BED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 xml:space="preserve"> BAHAN BAKU</w:t>
          </w:r>
          <w:r w:rsidRPr="00B10BED"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 xml:space="preserve"> </w:t>
          </w:r>
          <w:r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>EDICOL RASBERRY RED</w:t>
          </w:r>
        </w:p>
      </w:tc>
      <w:tc>
        <w:tcPr>
          <w:tcW w:w="1814" w:type="dxa"/>
          <w:vAlign w:val="center"/>
        </w:tcPr>
        <w:p w14:paraId="090D1303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</w:pP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  <w:t>Halaman</w:t>
          </w:r>
        </w:p>
      </w:tc>
      <w:tc>
        <w:tcPr>
          <w:tcW w:w="1729" w:type="dxa"/>
          <w:vAlign w:val="center"/>
        </w:tcPr>
        <w:p w14:paraId="559F0480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 w:cs="Aptos"/>
              <w:bCs/>
              <w:kern w:val="2"/>
              <w:sz w:val="20"/>
              <w:szCs w:val="20"/>
              <w:lang w:val="en-US"/>
              <w14:ligatures w14:val="standardContextual"/>
            </w:rPr>
          </w:pP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begin"/>
          </w: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instrText xml:space="preserve"> PAGE  \* Arabic  \* MERGEFORMAT </w:instrText>
          </w: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B10BED">
            <w:rPr>
              <w:rFonts w:ascii="Calibri" w:eastAsia="Aptos" w:hAnsi="Calibri" w:cs="Calibri"/>
              <w:bCs/>
              <w:noProof/>
              <w:kern w:val="2"/>
              <w:sz w:val="20"/>
              <w:szCs w:val="20"/>
              <w14:ligatures w14:val="standardContextual"/>
            </w:rPr>
            <w:t>7</w:t>
          </w: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end"/>
          </w: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 xml:space="preserve"> </w:t>
          </w: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:lang w:val="en-GB"/>
              <w14:ligatures w14:val="standardContextual"/>
            </w:rPr>
            <w:t>dari</w:t>
          </w:r>
          <w:r w:rsidRPr="00B10BED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 xml:space="preserve"> </w:t>
          </w:r>
          <w:r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>2</w:t>
          </w:r>
        </w:p>
      </w:tc>
    </w:tr>
    <w:tr w:rsidR="00CF6D3B" w:rsidRPr="00B10BED" w14:paraId="1B88E28B" w14:textId="77777777" w:rsidTr="00514E69">
      <w:trPr>
        <w:trHeight w:val="454"/>
      </w:trPr>
      <w:tc>
        <w:tcPr>
          <w:tcW w:w="2257" w:type="dxa"/>
          <w:vMerge/>
        </w:tcPr>
        <w:p w14:paraId="535A7023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/>
              <w:kern w:val="2"/>
              <w14:ligatures w14:val="standardContextual"/>
            </w:rPr>
          </w:pPr>
        </w:p>
      </w:tc>
      <w:tc>
        <w:tcPr>
          <w:tcW w:w="4122" w:type="dxa"/>
          <w:vMerge/>
        </w:tcPr>
        <w:p w14:paraId="4F8CCD0D" w14:textId="77777777" w:rsidR="00CF6D3B" w:rsidRPr="00B10BED" w:rsidRDefault="00CF6D3B" w:rsidP="00CF6D3B">
          <w:pPr>
            <w:spacing w:line="278" w:lineRule="auto"/>
            <w:ind w:hanging="2"/>
            <w:jc w:val="center"/>
            <w:rPr>
              <w:rFonts w:ascii="Aptos" w:eastAsia="Aptos" w:hAnsi="Aptos" w:cs="Aptos"/>
              <w:b/>
              <w:kern w:val="2"/>
              <w:sz w:val="32"/>
              <w14:ligatures w14:val="standardContextual"/>
            </w:rPr>
          </w:pPr>
        </w:p>
      </w:tc>
      <w:tc>
        <w:tcPr>
          <w:tcW w:w="1814" w:type="dxa"/>
          <w:vAlign w:val="center"/>
        </w:tcPr>
        <w:p w14:paraId="67A3397F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</w:pP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  <w:t xml:space="preserve">Kode </w:t>
          </w: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:lang w:val="en-GB"/>
              <w14:ligatures w14:val="standardContextual"/>
            </w:rPr>
            <w:t>D</w:t>
          </w: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  <w:t>okumen</w:t>
          </w:r>
        </w:p>
      </w:tc>
      <w:tc>
        <w:tcPr>
          <w:tcW w:w="1729" w:type="dxa"/>
          <w:vAlign w:val="center"/>
        </w:tcPr>
        <w:p w14:paraId="7BE1ABCD" w14:textId="3293C2EF" w:rsidR="00CF6D3B" w:rsidRPr="00A95D1F" w:rsidRDefault="00A95D1F" w:rsidP="00CF6D3B">
          <w:pPr>
            <w:spacing w:line="278" w:lineRule="auto"/>
            <w:ind w:hanging="2"/>
            <w:rPr>
              <w:rFonts w:ascii="Aptos" w:eastAsia="Tahoma" w:hAnsi="Aptos" w:cs="Aptos"/>
              <w:kern w:val="2"/>
              <w:sz w:val="20"/>
              <w:szCs w:val="20"/>
              <w:lang w:val="en-GB"/>
              <w14:ligatures w14:val="standardContextual"/>
            </w:rPr>
          </w:pPr>
          <w:r w:rsidRPr="00A95D1F">
            <w:rPr>
              <w:rFonts w:ascii="Calibri" w:hAnsi="Calibri" w:cs="Calibri"/>
              <w:iCs/>
              <w:sz w:val="20"/>
              <w:szCs w:val="20"/>
              <w:lang w:val="en-US"/>
            </w:rPr>
            <w:t>S-QC-01-285/01</w:t>
          </w:r>
        </w:p>
      </w:tc>
    </w:tr>
    <w:tr w:rsidR="00CF6D3B" w:rsidRPr="00B10BED" w14:paraId="3C7D6561" w14:textId="77777777" w:rsidTr="00514E69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D67A6C4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/>
              <w:kern w:val="2"/>
              <w14:ligatures w14:val="standardContextual"/>
            </w:rPr>
          </w:pPr>
        </w:p>
      </w:tc>
      <w:tc>
        <w:tcPr>
          <w:tcW w:w="4122" w:type="dxa"/>
          <w:vMerge/>
          <w:tcBorders>
            <w:bottom w:val="single" w:sz="4" w:space="0" w:color="auto"/>
          </w:tcBorders>
        </w:tcPr>
        <w:p w14:paraId="3C7596DA" w14:textId="77777777" w:rsidR="00CF6D3B" w:rsidRPr="00B10BED" w:rsidRDefault="00CF6D3B" w:rsidP="00CF6D3B">
          <w:pPr>
            <w:spacing w:line="278" w:lineRule="auto"/>
            <w:ind w:hanging="2"/>
            <w:jc w:val="center"/>
            <w:rPr>
              <w:rFonts w:ascii="Aptos" w:eastAsia="Aptos" w:hAnsi="Aptos" w:cs="Aptos"/>
              <w:b/>
              <w:kern w:val="2"/>
              <w:sz w:val="32"/>
              <w14:ligatures w14:val="standardContextual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06290789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</w:pP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6F12BA2E" w14:textId="77777777" w:rsidR="00CF6D3B" w:rsidRPr="00B10BED" w:rsidRDefault="00CF6D3B" w:rsidP="00CF6D3B">
          <w:pPr>
            <w:spacing w:line="278" w:lineRule="auto"/>
            <w:ind w:hanging="2"/>
            <w:rPr>
              <w:rFonts w:ascii="Aptos" w:eastAsia="Aptos" w:hAnsi="Aptos" w:cs="Aptos"/>
              <w:b/>
              <w:bCs/>
              <w:kern w:val="2"/>
              <w:sz w:val="20"/>
              <w:szCs w:val="20"/>
              <w14:ligatures w14:val="standardContextual"/>
            </w:rPr>
          </w:pPr>
        </w:p>
      </w:tc>
    </w:tr>
  </w:tbl>
  <w:p w14:paraId="659F328B" w14:textId="77777777" w:rsidR="00666CCD" w:rsidRPr="00F3667D" w:rsidRDefault="00666CCD" w:rsidP="001B0CA4">
    <w:pPr>
      <w:pStyle w:val="Header"/>
      <w:tabs>
        <w:tab w:val="clear" w:pos="4513"/>
        <w:tab w:val="clear" w:pos="9026"/>
        <w:tab w:val="left" w:pos="6597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814"/>
      <w:gridCol w:w="1729"/>
    </w:tblGrid>
    <w:tr w:rsidR="00CF6D3B" w:rsidRPr="00A95D1F" w14:paraId="1CDCDCF0" w14:textId="77777777" w:rsidTr="00A95D1F">
      <w:trPr>
        <w:trHeight w:val="454"/>
      </w:trPr>
      <w:tc>
        <w:tcPr>
          <w:tcW w:w="2257" w:type="dxa"/>
          <w:vMerge w:val="restart"/>
        </w:tcPr>
        <w:p w14:paraId="728C1B01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kern w:val="2"/>
              <w14:ligatures w14:val="standardContextual"/>
            </w:rPr>
          </w:pPr>
          <w:r w:rsidRPr="00A95D1F">
            <w:rPr>
              <w:rFonts w:ascii="Calibri" w:eastAsia="Aptos" w:hAnsi="Calibri" w:cs="Calibri"/>
              <w:noProof/>
              <w:kern w:val="2"/>
              <w:lang w:val="en-US"/>
              <w14:ligatures w14:val="standardContextual"/>
            </w:rPr>
            <w:drawing>
              <wp:anchor distT="0" distB="0" distL="114300" distR="114300" simplePos="0" relativeHeight="251661824" behindDoc="1" locked="0" layoutInCell="1" allowOverlap="1" wp14:anchorId="4308124E" wp14:editId="27B3236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1467106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03F4EB14" w14:textId="7693AB12" w:rsidR="00CF6D3B" w:rsidRPr="00A95D1F" w:rsidRDefault="00CF6D3B" w:rsidP="00CF6D3B">
          <w:pPr>
            <w:spacing w:line="278" w:lineRule="auto"/>
            <w:jc w:val="center"/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</w:pPr>
          <w:r w:rsidRPr="00A95D1F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>SPESIFIKASI BAHAN BAKU</w:t>
          </w:r>
          <w:r w:rsidRPr="00A95D1F"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 xml:space="preserve"> EDICOL RASBERRY RED</w:t>
          </w:r>
        </w:p>
      </w:tc>
      <w:tc>
        <w:tcPr>
          <w:tcW w:w="1814" w:type="dxa"/>
          <w:vAlign w:val="center"/>
        </w:tcPr>
        <w:p w14:paraId="65EB1F87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</w:pPr>
          <w:r w:rsidRPr="00A95D1F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Halaman</w:t>
          </w:r>
        </w:p>
      </w:tc>
      <w:tc>
        <w:tcPr>
          <w:tcW w:w="1729" w:type="dxa"/>
          <w:vAlign w:val="center"/>
        </w:tcPr>
        <w:p w14:paraId="08255FE7" w14:textId="0C822C13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bCs/>
              <w:kern w:val="2"/>
              <w:sz w:val="20"/>
              <w:szCs w:val="20"/>
              <w:lang w:val="en-US"/>
              <w14:ligatures w14:val="standardContextual"/>
            </w:rPr>
          </w:pP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begin"/>
          </w: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instrText xml:space="preserve"> PAGE  \* Arabic  \* MERGEFORMAT </w:instrText>
          </w: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A95D1F">
            <w:rPr>
              <w:rFonts w:ascii="Calibri" w:eastAsia="Aptos" w:hAnsi="Calibri" w:cs="Calibri"/>
              <w:bCs/>
              <w:noProof/>
              <w:kern w:val="2"/>
              <w:sz w:val="20"/>
              <w:szCs w:val="20"/>
              <w14:ligatures w14:val="standardContextual"/>
            </w:rPr>
            <w:t>7</w:t>
          </w: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fldChar w:fldCharType="end"/>
          </w: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 xml:space="preserve"> </w:t>
          </w: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:lang w:val="en-GB"/>
              <w14:ligatures w14:val="standardContextual"/>
            </w:rPr>
            <w:t>dari</w:t>
          </w:r>
          <w:r w:rsidRPr="00A95D1F">
            <w:rPr>
              <w:rFonts w:ascii="Calibri" w:eastAsia="Aptos" w:hAnsi="Calibri" w:cs="Calibri"/>
              <w:bCs/>
              <w:kern w:val="2"/>
              <w:sz w:val="20"/>
              <w:szCs w:val="20"/>
              <w14:ligatures w14:val="standardContextual"/>
            </w:rPr>
            <w:t xml:space="preserve"> 1</w:t>
          </w:r>
        </w:p>
      </w:tc>
    </w:tr>
    <w:tr w:rsidR="00CF6D3B" w:rsidRPr="00A95D1F" w14:paraId="00F68DD9" w14:textId="77777777" w:rsidTr="00A95D1F">
      <w:trPr>
        <w:trHeight w:val="454"/>
      </w:trPr>
      <w:tc>
        <w:tcPr>
          <w:tcW w:w="2257" w:type="dxa"/>
          <w:vMerge/>
        </w:tcPr>
        <w:p w14:paraId="6014A99E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kern w:val="2"/>
              <w14:ligatures w14:val="standardContextual"/>
            </w:rPr>
          </w:pPr>
        </w:p>
      </w:tc>
      <w:tc>
        <w:tcPr>
          <w:tcW w:w="4264" w:type="dxa"/>
          <w:vMerge/>
        </w:tcPr>
        <w:p w14:paraId="13BC08B7" w14:textId="77777777" w:rsidR="00CF6D3B" w:rsidRPr="00A95D1F" w:rsidRDefault="00CF6D3B" w:rsidP="00CF6D3B">
          <w:pPr>
            <w:spacing w:line="278" w:lineRule="auto"/>
            <w:ind w:hanging="2"/>
            <w:jc w:val="center"/>
            <w:rPr>
              <w:rFonts w:ascii="Calibri" w:eastAsia="Aptos" w:hAnsi="Calibri" w:cs="Calibri"/>
              <w:b/>
              <w:kern w:val="2"/>
              <w:sz w:val="32"/>
              <w14:ligatures w14:val="standardContextual"/>
            </w:rPr>
          </w:pPr>
        </w:p>
      </w:tc>
      <w:tc>
        <w:tcPr>
          <w:tcW w:w="1814" w:type="dxa"/>
          <w:vAlign w:val="center"/>
        </w:tcPr>
        <w:p w14:paraId="2FA700B1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</w:pPr>
          <w:r w:rsidRPr="00A95D1F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 xml:space="preserve">Kode </w:t>
          </w:r>
          <w:r w:rsidRPr="00A95D1F">
            <w:rPr>
              <w:rFonts w:ascii="Calibri" w:eastAsia="Aptos" w:hAnsi="Calibri" w:cs="Calibri"/>
              <w:b/>
              <w:kern w:val="2"/>
              <w:sz w:val="20"/>
              <w:szCs w:val="20"/>
              <w:lang w:val="en-GB"/>
              <w14:ligatures w14:val="standardContextual"/>
            </w:rPr>
            <w:t>D</w:t>
          </w:r>
          <w:r w:rsidRPr="00A95D1F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okumen</w:t>
          </w:r>
        </w:p>
      </w:tc>
      <w:tc>
        <w:tcPr>
          <w:tcW w:w="1729" w:type="dxa"/>
          <w:vAlign w:val="center"/>
        </w:tcPr>
        <w:p w14:paraId="34D24039" w14:textId="2EB0E878" w:rsidR="00CF6D3B" w:rsidRPr="00A95D1F" w:rsidRDefault="00A95D1F" w:rsidP="00CF6D3B">
          <w:pPr>
            <w:spacing w:line="278" w:lineRule="auto"/>
            <w:ind w:hanging="2"/>
            <w:rPr>
              <w:rFonts w:ascii="Calibri" w:eastAsia="Tahoma" w:hAnsi="Calibri" w:cs="Calibri"/>
              <w:kern w:val="2"/>
              <w:sz w:val="20"/>
              <w:szCs w:val="20"/>
              <w:lang w:val="en-GB"/>
              <w14:ligatures w14:val="standardContextual"/>
            </w:rPr>
          </w:pPr>
          <w:r w:rsidRPr="00A95D1F">
            <w:rPr>
              <w:rFonts w:ascii="Calibri" w:hAnsi="Calibri" w:cs="Calibri"/>
              <w:iCs/>
              <w:sz w:val="20"/>
              <w:szCs w:val="20"/>
              <w:lang w:val="en-US"/>
            </w:rPr>
            <w:t>S-QC-01-285/01</w:t>
          </w:r>
        </w:p>
      </w:tc>
    </w:tr>
    <w:tr w:rsidR="00CF6D3B" w:rsidRPr="00A95D1F" w14:paraId="33E06825" w14:textId="77777777" w:rsidTr="00A95D1F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0DAC67B8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kern w:val="2"/>
              <w14:ligatures w14:val="standardContextual"/>
            </w:rPr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2A13C5ED" w14:textId="77777777" w:rsidR="00CF6D3B" w:rsidRPr="00A95D1F" w:rsidRDefault="00CF6D3B" w:rsidP="00CF6D3B">
          <w:pPr>
            <w:spacing w:line="278" w:lineRule="auto"/>
            <w:ind w:hanging="2"/>
            <w:jc w:val="center"/>
            <w:rPr>
              <w:rFonts w:ascii="Calibri" w:eastAsia="Aptos" w:hAnsi="Calibri" w:cs="Calibri"/>
              <w:b/>
              <w:kern w:val="2"/>
              <w:sz w:val="32"/>
              <w14:ligatures w14:val="standardContextual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539CF066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</w:pPr>
          <w:r w:rsidRPr="00A95D1F">
            <w:rPr>
              <w:rFonts w:ascii="Calibri" w:eastAsia="Aptos" w:hAnsi="Calibri" w:cs="Calibri"/>
              <w:b/>
              <w:kern w:val="2"/>
              <w:sz w:val="20"/>
              <w:szCs w:val="20"/>
              <w14:ligatures w14:val="standardContextual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46BF4C56" w14:textId="77777777" w:rsidR="00CF6D3B" w:rsidRPr="00A95D1F" w:rsidRDefault="00CF6D3B" w:rsidP="00CF6D3B">
          <w:pPr>
            <w:spacing w:line="278" w:lineRule="auto"/>
            <w:ind w:hanging="2"/>
            <w:rPr>
              <w:rFonts w:ascii="Calibri" w:eastAsia="Aptos" w:hAnsi="Calibri" w:cs="Calibri"/>
              <w:b/>
              <w:bCs/>
              <w:kern w:val="2"/>
              <w:sz w:val="20"/>
              <w:szCs w:val="20"/>
              <w14:ligatures w14:val="standardContextual"/>
            </w:rPr>
          </w:pPr>
        </w:p>
      </w:tc>
    </w:tr>
  </w:tbl>
  <w:p w14:paraId="09D3EFA5" w14:textId="77777777" w:rsidR="00666CCD" w:rsidRPr="00A95D1F" w:rsidRDefault="00666CCD">
    <w:pPr>
      <w:pStyle w:val="Header"/>
      <w:rPr>
        <w:rFonts w:ascii="Calibri" w:hAnsi="Calibri" w:cs="Calibri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973"/>
      <w:gridCol w:w="2410"/>
    </w:tblGrid>
    <w:tr w:rsidR="005B2229" w:rsidRPr="00B10BED" w14:paraId="2AFA8ADB" w14:textId="77777777" w:rsidTr="00A95D1F">
      <w:trPr>
        <w:trHeight w:val="1407"/>
      </w:trPr>
      <w:tc>
        <w:tcPr>
          <w:tcW w:w="2257" w:type="dxa"/>
        </w:tcPr>
        <w:p w14:paraId="7036978C" w14:textId="77777777" w:rsidR="005B2229" w:rsidRPr="00B10BED" w:rsidRDefault="005B2229" w:rsidP="00CF6D3B">
          <w:pPr>
            <w:spacing w:line="278" w:lineRule="auto"/>
            <w:ind w:hanging="2"/>
            <w:rPr>
              <w:rFonts w:ascii="Aptos" w:eastAsia="Aptos" w:hAnsi="Aptos"/>
              <w:kern w:val="2"/>
              <w14:ligatures w14:val="standardContextual"/>
            </w:rPr>
          </w:pPr>
          <w:r w:rsidRPr="00B10BED">
            <w:rPr>
              <w:rFonts w:ascii="Aptos" w:eastAsia="Aptos" w:hAnsi="Aptos"/>
              <w:noProof/>
              <w:kern w:val="2"/>
              <w:lang w:val="en-US"/>
              <w14:ligatures w14:val="standardContextual"/>
            </w:rPr>
            <w:drawing>
              <wp:anchor distT="0" distB="0" distL="114300" distR="114300" simplePos="0" relativeHeight="251667968" behindDoc="1" locked="0" layoutInCell="1" allowOverlap="1" wp14:anchorId="32C8AD7C" wp14:editId="57B44D0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3906705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73" w:type="dxa"/>
          <w:vAlign w:val="center"/>
        </w:tcPr>
        <w:p w14:paraId="7960BD68" w14:textId="77777777" w:rsidR="005B2229" w:rsidRPr="00B10BED" w:rsidRDefault="005B2229" w:rsidP="00CF6D3B">
          <w:pPr>
            <w:spacing w:line="278" w:lineRule="auto"/>
            <w:jc w:val="center"/>
            <w:rPr>
              <w:rFonts w:ascii="Aptos" w:eastAsia="Aptos" w:hAnsi="Aptos" w:cs="Aptos"/>
              <w:b/>
              <w:kern w:val="2"/>
              <w:sz w:val="28"/>
              <w:szCs w:val="28"/>
              <w:lang w:val="en-US"/>
              <w14:ligatures w14:val="standardContextual"/>
            </w:rPr>
          </w:pPr>
          <w:r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>SPESIFIKASI</w:t>
          </w:r>
          <w:r w:rsidRPr="00B10BED">
            <w:rPr>
              <w:rFonts w:ascii="Calibri" w:eastAsia="Aptos" w:hAnsi="Calibri" w:cs="Calibri"/>
              <w:b/>
              <w:kern w:val="2"/>
              <w:sz w:val="28"/>
              <w:szCs w:val="28"/>
              <w14:ligatures w14:val="standardContextual"/>
            </w:rPr>
            <w:t xml:space="preserve"> BAHAN BAKU</w:t>
          </w:r>
          <w:r w:rsidRPr="00B10BED"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 xml:space="preserve"> </w:t>
          </w:r>
          <w:r>
            <w:rPr>
              <w:rFonts w:ascii="Calibri" w:eastAsia="Aptos" w:hAnsi="Calibri" w:cs="Calibri"/>
              <w:b/>
              <w:kern w:val="2"/>
              <w:sz w:val="28"/>
              <w:szCs w:val="28"/>
              <w:lang w:val="en-US"/>
              <w14:ligatures w14:val="standardContextual"/>
            </w:rPr>
            <w:t>EDICOL RASBERRY RED</w:t>
          </w:r>
        </w:p>
      </w:tc>
      <w:tc>
        <w:tcPr>
          <w:tcW w:w="2410" w:type="dxa"/>
        </w:tcPr>
        <w:p w14:paraId="67DFDD96" w14:textId="77777777" w:rsidR="005B2229" w:rsidRPr="00B10BED" w:rsidRDefault="005B2229" w:rsidP="005B2229">
          <w:pPr>
            <w:spacing w:line="278" w:lineRule="auto"/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</w:pP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  <w:t xml:space="preserve">Kode </w:t>
          </w: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:lang w:val="en-GB"/>
              <w14:ligatures w14:val="standardContextual"/>
            </w:rPr>
            <w:t>D</w:t>
          </w:r>
          <w:r w:rsidRPr="00B10BED">
            <w:rPr>
              <w:rFonts w:ascii="Aptos" w:eastAsia="Aptos" w:hAnsi="Aptos" w:cs="Aptos"/>
              <w:b/>
              <w:kern w:val="2"/>
              <w:sz w:val="20"/>
              <w:szCs w:val="20"/>
              <w14:ligatures w14:val="standardContextual"/>
            </w:rPr>
            <w:t>okumen</w:t>
          </w:r>
        </w:p>
        <w:p w14:paraId="6E5E1939" w14:textId="50527547" w:rsidR="005B2229" w:rsidRPr="00A95D1F" w:rsidRDefault="00A95D1F" w:rsidP="005B2229">
          <w:pPr>
            <w:spacing w:line="278" w:lineRule="auto"/>
            <w:ind w:hanging="2"/>
            <w:rPr>
              <w:rFonts w:ascii="Aptos" w:eastAsia="Tahoma" w:hAnsi="Aptos" w:cs="Aptos"/>
              <w:kern w:val="2"/>
              <w:sz w:val="20"/>
              <w:szCs w:val="20"/>
              <w:lang w:val="en-GB"/>
              <w14:ligatures w14:val="standardContextual"/>
            </w:rPr>
          </w:pPr>
          <w:r w:rsidRPr="00A95D1F">
            <w:rPr>
              <w:rFonts w:ascii="Calibri" w:hAnsi="Calibri" w:cs="Calibri"/>
              <w:iCs/>
              <w:sz w:val="20"/>
              <w:szCs w:val="20"/>
              <w:lang w:val="en-US"/>
            </w:rPr>
            <w:t>S-QC-01-285/01</w:t>
          </w:r>
        </w:p>
      </w:tc>
    </w:tr>
  </w:tbl>
  <w:p w14:paraId="52A58413" w14:textId="77777777" w:rsidR="005B2229" w:rsidRPr="00A95D1F" w:rsidRDefault="005B2229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884400"/>
    <w:multiLevelType w:val="hybridMultilevel"/>
    <w:tmpl w:val="FDE850BC"/>
    <w:lvl w:ilvl="0" w:tplc="E546589A">
      <w:start w:val="3"/>
      <w:numFmt w:val="bullet"/>
      <w:lvlText w:val="-"/>
      <w:lvlJc w:val="left"/>
      <w:pPr>
        <w:ind w:left="718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26712"/>
    <w:rsid w:val="00026A03"/>
    <w:rsid w:val="00031FDF"/>
    <w:rsid w:val="000320A5"/>
    <w:rsid w:val="000353BE"/>
    <w:rsid w:val="00036042"/>
    <w:rsid w:val="00040F6E"/>
    <w:rsid w:val="00042FF4"/>
    <w:rsid w:val="00063F7B"/>
    <w:rsid w:val="000666C9"/>
    <w:rsid w:val="0007773D"/>
    <w:rsid w:val="00082477"/>
    <w:rsid w:val="00092048"/>
    <w:rsid w:val="00093480"/>
    <w:rsid w:val="000A330B"/>
    <w:rsid w:val="000A54A9"/>
    <w:rsid w:val="000A6F48"/>
    <w:rsid w:val="000B0505"/>
    <w:rsid w:val="000B0A3F"/>
    <w:rsid w:val="000B2C39"/>
    <w:rsid w:val="000C1C5B"/>
    <w:rsid w:val="000C514D"/>
    <w:rsid w:val="000D4775"/>
    <w:rsid w:val="000E0116"/>
    <w:rsid w:val="000F4793"/>
    <w:rsid w:val="000F6BC8"/>
    <w:rsid w:val="00113D42"/>
    <w:rsid w:val="00114428"/>
    <w:rsid w:val="001320E3"/>
    <w:rsid w:val="0013364F"/>
    <w:rsid w:val="001430FD"/>
    <w:rsid w:val="0014683B"/>
    <w:rsid w:val="00155BEE"/>
    <w:rsid w:val="00164BF7"/>
    <w:rsid w:val="00164CE3"/>
    <w:rsid w:val="00170914"/>
    <w:rsid w:val="00182A00"/>
    <w:rsid w:val="001855E1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8BF"/>
    <w:rsid w:val="001E0E1A"/>
    <w:rsid w:val="001E0FB5"/>
    <w:rsid w:val="001F0243"/>
    <w:rsid w:val="001F19DD"/>
    <w:rsid w:val="001F1F13"/>
    <w:rsid w:val="001F6468"/>
    <w:rsid w:val="002071F2"/>
    <w:rsid w:val="00213382"/>
    <w:rsid w:val="00220E49"/>
    <w:rsid w:val="00227C3A"/>
    <w:rsid w:val="00227F7E"/>
    <w:rsid w:val="00237EE1"/>
    <w:rsid w:val="00244DF1"/>
    <w:rsid w:val="00250986"/>
    <w:rsid w:val="00277815"/>
    <w:rsid w:val="00280629"/>
    <w:rsid w:val="0028113E"/>
    <w:rsid w:val="002824E4"/>
    <w:rsid w:val="0029089C"/>
    <w:rsid w:val="002A1C44"/>
    <w:rsid w:val="002B3DA2"/>
    <w:rsid w:val="002B5658"/>
    <w:rsid w:val="002B611A"/>
    <w:rsid w:val="002C35C4"/>
    <w:rsid w:val="002C6F81"/>
    <w:rsid w:val="002F3930"/>
    <w:rsid w:val="002F44CA"/>
    <w:rsid w:val="002F47E8"/>
    <w:rsid w:val="003008DB"/>
    <w:rsid w:val="0030130D"/>
    <w:rsid w:val="00301A30"/>
    <w:rsid w:val="0030444F"/>
    <w:rsid w:val="0030515C"/>
    <w:rsid w:val="003101F4"/>
    <w:rsid w:val="003146F4"/>
    <w:rsid w:val="00316973"/>
    <w:rsid w:val="00332FC2"/>
    <w:rsid w:val="00337AF5"/>
    <w:rsid w:val="00337EDA"/>
    <w:rsid w:val="00345A86"/>
    <w:rsid w:val="00361ED1"/>
    <w:rsid w:val="00364BA4"/>
    <w:rsid w:val="00366F7F"/>
    <w:rsid w:val="003675E4"/>
    <w:rsid w:val="0037658D"/>
    <w:rsid w:val="003931A3"/>
    <w:rsid w:val="003A5C86"/>
    <w:rsid w:val="003B2531"/>
    <w:rsid w:val="003C3D07"/>
    <w:rsid w:val="003C731A"/>
    <w:rsid w:val="003D6366"/>
    <w:rsid w:val="003E1E8C"/>
    <w:rsid w:val="003E22B9"/>
    <w:rsid w:val="003E30D6"/>
    <w:rsid w:val="003E4711"/>
    <w:rsid w:val="003F48C4"/>
    <w:rsid w:val="00417AFE"/>
    <w:rsid w:val="00426E63"/>
    <w:rsid w:val="00431090"/>
    <w:rsid w:val="00441EBF"/>
    <w:rsid w:val="004473C2"/>
    <w:rsid w:val="004531F3"/>
    <w:rsid w:val="00454E55"/>
    <w:rsid w:val="00456F49"/>
    <w:rsid w:val="00460E0F"/>
    <w:rsid w:val="00470FFC"/>
    <w:rsid w:val="00475E93"/>
    <w:rsid w:val="004836EE"/>
    <w:rsid w:val="00483CB2"/>
    <w:rsid w:val="00487601"/>
    <w:rsid w:val="00494309"/>
    <w:rsid w:val="004A13DA"/>
    <w:rsid w:val="004A39C2"/>
    <w:rsid w:val="004B2B65"/>
    <w:rsid w:val="004C0329"/>
    <w:rsid w:val="004C35AA"/>
    <w:rsid w:val="004C5C5D"/>
    <w:rsid w:val="004C798C"/>
    <w:rsid w:val="004E33E6"/>
    <w:rsid w:val="004E756A"/>
    <w:rsid w:val="004F02F3"/>
    <w:rsid w:val="005006C5"/>
    <w:rsid w:val="005109B5"/>
    <w:rsid w:val="00515626"/>
    <w:rsid w:val="00515C3B"/>
    <w:rsid w:val="005229BE"/>
    <w:rsid w:val="0052557C"/>
    <w:rsid w:val="00540135"/>
    <w:rsid w:val="0054051D"/>
    <w:rsid w:val="0055021C"/>
    <w:rsid w:val="00554696"/>
    <w:rsid w:val="00555C64"/>
    <w:rsid w:val="00556F86"/>
    <w:rsid w:val="005575F2"/>
    <w:rsid w:val="00561065"/>
    <w:rsid w:val="005671FF"/>
    <w:rsid w:val="00567B4D"/>
    <w:rsid w:val="00567C09"/>
    <w:rsid w:val="0057429D"/>
    <w:rsid w:val="005829F0"/>
    <w:rsid w:val="00585347"/>
    <w:rsid w:val="005933C1"/>
    <w:rsid w:val="00594AD6"/>
    <w:rsid w:val="005A227E"/>
    <w:rsid w:val="005A49C5"/>
    <w:rsid w:val="005A5A78"/>
    <w:rsid w:val="005B1A8F"/>
    <w:rsid w:val="005B2229"/>
    <w:rsid w:val="005B4934"/>
    <w:rsid w:val="005E2E85"/>
    <w:rsid w:val="0060226D"/>
    <w:rsid w:val="00613C89"/>
    <w:rsid w:val="00633DE9"/>
    <w:rsid w:val="00637FC7"/>
    <w:rsid w:val="00654D88"/>
    <w:rsid w:val="00655548"/>
    <w:rsid w:val="00655BEC"/>
    <w:rsid w:val="00662009"/>
    <w:rsid w:val="00666CCD"/>
    <w:rsid w:val="00670C3E"/>
    <w:rsid w:val="00671F1A"/>
    <w:rsid w:val="00672C13"/>
    <w:rsid w:val="00674037"/>
    <w:rsid w:val="00683C56"/>
    <w:rsid w:val="00686A63"/>
    <w:rsid w:val="006937AB"/>
    <w:rsid w:val="006A12B4"/>
    <w:rsid w:val="006A5CB6"/>
    <w:rsid w:val="006A6414"/>
    <w:rsid w:val="006B235B"/>
    <w:rsid w:val="006B344E"/>
    <w:rsid w:val="006B7216"/>
    <w:rsid w:val="006C3425"/>
    <w:rsid w:val="006D0BB5"/>
    <w:rsid w:val="006E230E"/>
    <w:rsid w:val="006E5212"/>
    <w:rsid w:val="006F06E4"/>
    <w:rsid w:val="0070477F"/>
    <w:rsid w:val="007054A6"/>
    <w:rsid w:val="00707C5F"/>
    <w:rsid w:val="0071211B"/>
    <w:rsid w:val="007219D7"/>
    <w:rsid w:val="00721DCF"/>
    <w:rsid w:val="00737612"/>
    <w:rsid w:val="0073798D"/>
    <w:rsid w:val="0074014E"/>
    <w:rsid w:val="00753105"/>
    <w:rsid w:val="00754547"/>
    <w:rsid w:val="00754D78"/>
    <w:rsid w:val="00765D58"/>
    <w:rsid w:val="0078095F"/>
    <w:rsid w:val="00786CBE"/>
    <w:rsid w:val="007873B8"/>
    <w:rsid w:val="00795187"/>
    <w:rsid w:val="00796C17"/>
    <w:rsid w:val="007A2B1F"/>
    <w:rsid w:val="007A2C37"/>
    <w:rsid w:val="007A62CA"/>
    <w:rsid w:val="007C1E2A"/>
    <w:rsid w:val="007D2B16"/>
    <w:rsid w:val="007D4D1E"/>
    <w:rsid w:val="007E0745"/>
    <w:rsid w:val="007F5641"/>
    <w:rsid w:val="00811131"/>
    <w:rsid w:val="00813D61"/>
    <w:rsid w:val="00814FCC"/>
    <w:rsid w:val="00830545"/>
    <w:rsid w:val="008408BE"/>
    <w:rsid w:val="00845DB1"/>
    <w:rsid w:val="008502D9"/>
    <w:rsid w:val="00851274"/>
    <w:rsid w:val="00851B2B"/>
    <w:rsid w:val="00853CFB"/>
    <w:rsid w:val="00854ADB"/>
    <w:rsid w:val="00870733"/>
    <w:rsid w:val="00877A5D"/>
    <w:rsid w:val="008876F7"/>
    <w:rsid w:val="00891E90"/>
    <w:rsid w:val="0089223A"/>
    <w:rsid w:val="00895E6E"/>
    <w:rsid w:val="008B0716"/>
    <w:rsid w:val="008B24F3"/>
    <w:rsid w:val="008B7C2B"/>
    <w:rsid w:val="008C0BB8"/>
    <w:rsid w:val="008D6495"/>
    <w:rsid w:val="008D7A0D"/>
    <w:rsid w:val="008E37FE"/>
    <w:rsid w:val="0090067A"/>
    <w:rsid w:val="009028AD"/>
    <w:rsid w:val="00912AFC"/>
    <w:rsid w:val="009138CA"/>
    <w:rsid w:val="009230C6"/>
    <w:rsid w:val="00926CEB"/>
    <w:rsid w:val="009345D6"/>
    <w:rsid w:val="00937375"/>
    <w:rsid w:val="0094399D"/>
    <w:rsid w:val="009466F2"/>
    <w:rsid w:val="00952246"/>
    <w:rsid w:val="009635D0"/>
    <w:rsid w:val="00970471"/>
    <w:rsid w:val="009850EA"/>
    <w:rsid w:val="009857A8"/>
    <w:rsid w:val="00990939"/>
    <w:rsid w:val="009972ED"/>
    <w:rsid w:val="009B4468"/>
    <w:rsid w:val="009B608C"/>
    <w:rsid w:val="009D0F1D"/>
    <w:rsid w:val="009D3274"/>
    <w:rsid w:val="009D44A4"/>
    <w:rsid w:val="009D4CC2"/>
    <w:rsid w:val="009E787B"/>
    <w:rsid w:val="00A02BE1"/>
    <w:rsid w:val="00A17336"/>
    <w:rsid w:val="00A2107F"/>
    <w:rsid w:val="00A246D3"/>
    <w:rsid w:val="00A25D18"/>
    <w:rsid w:val="00A3082C"/>
    <w:rsid w:val="00A3601D"/>
    <w:rsid w:val="00A50921"/>
    <w:rsid w:val="00A67128"/>
    <w:rsid w:val="00A73FCD"/>
    <w:rsid w:val="00A74181"/>
    <w:rsid w:val="00A83093"/>
    <w:rsid w:val="00A84993"/>
    <w:rsid w:val="00A86D6F"/>
    <w:rsid w:val="00A95D1F"/>
    <w:rsid w:val="00AA7E20"/>
    <w:rsid w:val="00AC0281"/>
    <w:rsid w:val="00AC0451"/>
    <w:rsid w:val="00AC31D2"/>
    <w:rsid w:val="00AC3EC8"/>
    <w:rsid w:val="00AC3ED1"/>
    <w:rsid w:val="00AC50DB"/>
    <w:rsid w:val="00AC7A76"/>
    <w:rsid w:val="00AD3ACB"/>
    <w:rsid w:val="00AD4195"/>
    <w:rsid w:val="00AE2159"/>
    <w:rsid w:val="00AF317A"/>
    <w:rsid w:val="00AF4369"/>
    <w:rsid w:val="00B008DE"/>
    <w:rsid w:val="00B011F6"/>
    <w:rsid w:val="00B24E83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9031C"/>
    <w:rsid w:val="00B928D6"/>
    <w:rsid w:val="00B975AD"/>
    <w:rsid w:val="00BA25B1"/>
    <w:rsid w:val="00BA610D"/>
    <w:rsid w:val="00BB52ED"/>
    <w:rsid w:val="00BC05A6"/>
    <w:rsid w:val="00BC0AB3"/>
    <w:rsid w:val="00BC26FB"/>
    <w:rsid w:val="00BD6259"/>
    <w:rsid w:val="00BE5358"/>
    <w:rsid w:val="00BE760F"/>
    <w:rsid w:val="00BF5A7D"/>
    <w:rsid w:val="00BF6201"/>
    <w:rsid w:val="00C0544A"/>
    <w:rsid w:val="00C055E7"/>
    <w:rsid w:val="00C127AA"/>
    <w:rsid w:val="00C16EB6"/>
    <w:rsid w:val="00C2516A"/>
    <w:rsid w:val="00C2663F"/>
    <w:rsid w:val="00C351C2"/>
    <w:rsid w:val="00C52E64"/>
    <w:rsid w:val="00C74287"/>
    <w:rsid w:val="00C752BD"/>
    <w:rsid w:val="00C76641"/>
    <w:rsid w:val="00C810B2"/>
    <w:rsid w:val="00C811F7"/>
    <w:rsid w:val="00C82C5F"/>
    <w:rsid w:val="00C85587"/>
    <w:rsid w:val="00C93D5A"/>
    <w:rsid w:val="00CA1A20"/>
    <w:rsid w:val="00CA489C"/>
    <w:rsid w:val="00CA52D9"/>
    <w:rsid w:val="00CA603B"/>
    <w:rsid w:val="00CB32F7"/>
    <w:rsid w:val="00CC560D"/>
    <w:rsid w:val="00CD0FC0"/>
    <w:rsid w:val="00CD1D94"/>
    <w:rsid w:val="00CD1DF4"/>
    <w:rsid w:val="00CE0567"/>
    <w:rsid w:val="00CE21A3"/>
    <w:rsid w:val="00CE3694"/>
    <w:rsid w:val="00CF220B"/>
    <w:rsid w:val="00CF6D3B"/>
    <w:rsid w:val="00CF6EB8"/>
    <w:rsid w:val="00D05438"/>
    <w:rsid w:val="00D17B52"/>
    <w:rsid w:val="00D204E4"/>
    <w:rsid w:val="00D233C6"/>
    <w:rsid w:val="00D32E4E"/>
    <w:rsid w:val="00D349EC"/>
    <w:rsid w:val="00D353E9"/>
    <w:rsid w:val="00D36947"/>
    <w:rsid w:val="00D44F89"/>
    <w:rsid w:val="00D56F0F"/>
    <w:rsid w:val="00D65946"/>
    <w:rsid w:val="00D705D3"/>
    <w:rsid w:val="00D76024"/>
    <w:rsid w:val="00D82493"/>
    <w:rsid w:val="00D911CA"/>
    <w:rsid w:val="00D92472"/>
    <w:rsid w:val="00D94071"/>
    <w:rsid w:val="00DA046F"/>
    <w:rsid w:val="00DA04F7"/>
    <w:rsid w:val="00DA6D87"/>
    <w:rsid w:val="00DC1008"/>
    <w:rsid w:val="00DD0EDB"/>
    <w:rsid w:val="00DE2475"/>
    <w:rsid w:val="00DE7F3D"/>
    <w:rsid w:val="00DF0832"/>
    <w:rsid w:val="00DF4F74"/>
    <w:rsid w:val="00E004F3"/>
    <w:rsid w:val="00E0384B"/>
    <w:rsid w:val="00E0391A"/>
    <w:rsid w:val="00E22E76"/>
    <w:rsid w:val="00E3546F"/>
    <w:rsid w:val="00E362B0"/>
    <w:rsid w:val="00E4507C"/>
    <w:rsid w:val="00E760C9"/>
    <w:rsid w:val="00E85AE0"/>
    <w:rsid w:val="00E95EB3"/>
    <w:rsid w:val="00E97FF1"/>
    <w:rsid w:val="00EA0A13"/>
    <w:rsid w:val="00EB5C4A"/>
    <w:rsid w:val="00EC33A4"/>
    <w:rsid w:val="00EC4C24"/>
    <w:rsid w:val="00EC4DB5"/>
    <w:rsid w:val="00ED5A0F"/>
    <w:rsid w:val="00EE3441"/>
    <w:rsid w:val="00EE54D5"/>
    <w:rsid w:val="00EE570D"/>
    <w:rsid w:val="00EF7A5B"/>
    <w:rsid w:val="00F053D5"/>
    <w:rsid w:val="00F1334E"/>
    <w:rsid w:val="00F212DA"/>
    <w:rsid w:val="00F26F4B"/>
    <w:rsid w:val="00F304CD"/>
    <w:rsid w:val="00F35068"/>
    <w:rsid w:val="00F3667D"/>
    <w:rsid w:val="00F37BD0"/>
    <w:rsid w:val="00F469F9"/>
    <w:rsid w:val="00F46FD0"/>
    <w:rsid w:val="00F523FE"/>
    <w:rsid w:val="00F55B6C"/>
    <w:rsid w:val="00F5686F"/>
    <w:rsid w:val="00F616E5"/>
    <w:rsid w:val="00F620FA"/>
    <w:rsid w:val="00F65CE3"/>
    <w:rsid w:val="00F86C62"/>
    <w:rsid w:val="00F87800"/>
    <w:rsid w:val="00FA116D"/>
    <w:rsid w:val="00FA177E"/>
    <w:rsid w:val="00FB09BD"/>
    <w:rsid w:val="00FB2F55"/>
    <w:rsid w:val="00FB496C"/>
    <w:rsid w:val="00FD0165"/>
    <w:rsid w:val="00FD62E1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8C7AF0"/>
  <w15:chartTrackingRefBased/>
  <w15:docId w15:val="{0C28BBF1-194F-4CA8-87DD-F66FCFF6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6D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 w:cs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 w:cs="Tahoma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7219D7"/>
    <w:pPr>
      <w:spacing w:line="276" w:lineRule="auto"/>
      <w:ind w:right="-27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7219D7"/>
    <w:rPr>
      <w:rFonts w:ascii="Tahoma" w:hAnsi="Tahoma" w:cs="Tahoma"/>
      <w:color w:val="000000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470FFC"/>
    <w:pPr>
      <w:framePr w:hSpace="180" w:wrap="around" w:vAnchor="text" w:hAnchor="text" w:x="250" w:y="1"/>
      <w:spacing w:line="276" w:lineRule="auto"/>
      <w:ind w:right="-67"/>
      <w:suppressOverlap/>
    </w:pPr>
    <w:rPr>
      <w:rFonts w:ascii="Tahoma" w:hAnsi="Tahoma" w:cs="Tahoma"/>
      <w:sz w:val="20"/>
      <w:szCs w:val="20"/>
      <w:lang w:val="en-US"/>
    </w:rPr>
  </w:style>
  <w:style w:type="character" w:customStyle="1" w:styleId="BodyText3Char">
    <w:name w:val="Body Text 3 Char"/>
    <w:link w:val="BodyText3"/>
    <w:uiPriority w:val="99"/>
    <w:rsid w:val="00470FFC"/>
    <w:rPr>
      <w:rFonts w:ascii="Tahoma" w:hAnsi="Tahoma" w:cs="Tahom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4B74E-E505-4CE9-B02D-C3E07497E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3</cp:revision>
  <cp:lastPrinted>2020-05-28T01:27:00Z</cp:lastPrinted>
  <dcterms:created xsi:type="dcterms:W3CDTF">2026-01-23T06:32:00Z</dcterms:created>
  <dcterms:modified xsi:type="dcterms:W3CDTF">2026-01-29T07:11:00Z</dcterms:modified>
</cp:coreProperties>
</file>