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BCE8" w14:textId="66F5F043" w:rsidR="00B563E1" w:rsidRPr="003F4035" w:rsidRDefault="002F4751" w:rsidP="005727CF">
      <w:pPr>
        <w:pStyle w:val="ListParagraph"/>
        <w:numPr>
          <w:ilvl w:val="0"/>
          <w:numId w:val="13"/>
        </w:numPr>
        <w:ind w:left="426" w:hanging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0D73E2F" w14:textId="1B08D6EC" w:rsidR="00B563E1" w:rsidRPr="003F4035" w:rsidRDefault="00FB7FE7" w:rsidP="002810D9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secara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berkala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seluruh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sarana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penunjang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kritis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agar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persyaratan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serta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menghasilkan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sistem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>spesifikasi</w:t>
      </w:r>
      <w:proofErr w:type="spellEnd"/>
      <w:r w:rsidR="00736145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B563E1" w:rsidRPr="003F4035">
        <w:rPr>
          <w:rFonts w:asciiTheme="minorHAnsi" w:hAnsiTheme="minorHAnsi" w:cstheme="minorHAnsi"/>
          <w:sz w:val="22"/>
          <w:szCs w:val="22"/>
          <w:lang w:val="en-ID"/>
        </w:rPr>
        <w:t>benar</w:t>
      </w:r>
      <w:proofErr w:type="spellEnd"/>
      <w:r w:rsidR="005B7BB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AD1116A" w14:textId="77777777" w:rsidR="00B009E3" w:rsidRPr="003F4035" w:rsidRDefault="00B009E3" w:rsidP="00B009E3">
      <w:pPr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B3EF0CB" w14:textId="784ECF2F" w:rsidR="00B009E3" w:rsidRPr="003F4035" w:rsidRDefault="002F4751" w:rsidP="00B009E3">
      <w:pPr>
        <w:pStyle w:val="ListParagraph"/>
        <w:numPr>
          <w:ilvl w:val="0"/>
          <w:numId w:val="1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F403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47509D2F" w14:textId="77777777" w:rsidR="00CE0459" w:rsidRPr="003F4035" w:rsidRDefault="001B7EC8" w:rsidP="002810D9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="00DE242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E2429" w:rsidRPr="003F403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DE242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E2429" w:rsidRPr="003F4035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="00DE242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71CC"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D871CC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E2429" w:rsidRPr="003F4035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="00DE2429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DE2429" w:rsidRPr="003F4035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="00DE2429" w:rsidRPr="003F4035">
        <w:rPr>
          <w:rFonts w:asciiTheme="minorHAnsi" w:hAnsiTheme="minorHAnsi" w:cstheme="minorHAnsi"/>
          <w:sz w:val="22"/>
          <w:szCs w:val="22"/>
        </w:rPr>
        <w:t>:</w:t>
      </w:r>
    </w:p>
    <w:p w14:paraId="10C60C03" w14:textId="4CB2720D" w:rsidR="00CE0459" w:rsidRPr="003F4035" w:rsidRDefault="007E003C" w:rsidP="00B009E3">
      <w:pPr>
        <w:pStyle w:val="ListParagraph"/>
        <w:numPr>
          <w:ilvl w:val="1"/>
          <w:numId w:val="5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40389F" w:rsidRPr="003F4035">
        <w:rPr>
          <w:rFonts w:asciiTheme="minorHAnsi" w:hAnsiTheme="minorHAnsi" w:cstheme="minorHAnsi"/>
          <w:i/>
          <w:sz w:val="22"/>
          <w:szCs w:val="22"/>
        </w:rPr>
        <w:t>Heating, Ventilation, and Air Conditioning</w:t>
      </w:r>
      <w:r w:rsidR="00C36AD8" w:rsidRPr="003F403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C36AD8" w:rsidRPr="003F4035">
        <w:rPr>
          <w:rFonts w:asciiTheme="minorHAnsi" w:hAnsiTheme="minorHAnsi" w:cstheme="minorHAnsi"/>
          <w:sz w:val="22"/>
          <w:szCs w:val="22"/>
        </w:rPr>
        <w:t>(HVAC)</w:t>
      </w:r>
      <w:r w:rsidR="009D4485"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disebut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9D448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D4485" w:rsidRPr="003F4035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="00B563E1" w:rsidRPr="003F403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E790CC5" w14:textId="5CE7E1DD" w:rsidR="00CE0459" w:rsidRPr="003F4035" w:rsidRDefault="00D21693" w:rsidP="00B009E3">
      <w:pPr>
        <w:pStyle w:val="ListParagraph"/>
        <w:ind w:left="85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Ruangan yang menjadi ruang lingkup Pemantauan Ruangan adalah ruangan yang dicakup oleh AHU </w:t>
      </w:r>
      <w:r w:rsidR="00871FD8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pada area Pharma dan Herbal berdasarkan kelasnya yaitu (daftar ahu tertera pada dokumen no </w:t>
      </w:r>
      <w:r w:rsidR="002E0E04" w:rsidRPr="003F4035">
        <w:rPr>
          <w:rFonts w:asciiTheme="minorHAnsi" w:hAnsiTheme="minorHAnsi" w:cstheme="minorHAnsi"/>
          <w:sz w:val="22"/>
          <w:szCs w:val="22"/>
        </w:rPr>
        <w:t>(</w:t>
      </w:r>
      <w:r w:rsidR="00C96EF4" w:rsidRPr="003F4035">
        <w:rPr>
          <w:rFonts w:asciiTheme="minorHAnsi" w:hAnsiTheme="minorHAnsi" w:cstheme="minorHAnsi"/>
          <w:sz w:val="22"/>
          <w:szCs w:val="22"/>
          <w:shd w:val="clear" w:color="auto" w:fill="FFFFFF" w:themeFill="background1"/>
        </w:rPr>
        <w:t>F-I-EM-05-037-25</w:t>
      </w:r>
      <w:r w:rsidR="00871FD8" w:rsidRPr="003F4035">
        <w:rPr>
          <w:rFonts w:asciiTheme="minorHAnsi" w:hAnsiTheme="minorHAnsi" w:cstheme="minorHAnsi"/>
          <w:sz w:val="22"/>
          <w:szCs w:val="22"/>
          <w:shd w:val="clear" w:color="auto" w:fill="FFFFFF" w:themeFill="background1"/>
          <w:lang w:val="id-ID"/>
        </w:rPr>
        <w:t>)</w:t>
      </w:r>
      <w:r w:rsidRPr="003F4035">
        <w:rPr>
          <w:rFonts w:asciiTheme="minorHAnsi" w:hAnsiTheme="minorHAnsi" w:cstheme="minorHAnsi"/>
          <w:sz w:val="22"/>
          <w:szCs w:val="22"/>
          <w:shd w:val="clear" w:color="auto" w:fill="FFFFFF" w:themeFill="background1"/>
          <w:lang w:val="id-ID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871FD8" w:rsidRPr="003F4035" w14:paraId="59163A8D" w14:textId="7C842025" w:rsidTr="00871FD8">
        <w:trPr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1DF19CBA" w14:textId="2E30154D" w:rsidR="00871FD8" w:rsidRPr="003F4035" w:rsidRDefault="00871FD8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Area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029A86C" w14:textId="36B4F74C" w:rsidR="00871FD8" w:rsidRPr="003F4035" w:rsidRDefault="00871FD8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Class</w:t>
            </w:r>
          </w:p>
        </w:tc>
      </w:tr>
      <w:tr w:rsidR="00E0041C" w:rsidRPr="003F4035" w14:paraId="48A9215B" w14:textId="5F181F2D" w:rsidTr="00871FD8">
        <w:trPr>
          <w:trHeight w:val="214"/>
          <w:jc w:val="center"/>
        </w:trPr>
        <w:tc>
          <w:tcPr>
            <w:tcW w:w="1701" w:type="dxa"/>
            <w:vMerge w:val="restart"/>
            <w:vAlign w:val="center"/>
          </w:tcPr>
          <w:p w14:paraId="35DF0AAB" w14:textId="515D166E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Pharma</w:t>
            </w:r>
          </w:p>
        </w:tc>
        <w:tc>
          <w:tcPr>
            <w:tcW w:w="1701" w:type="dxa"/>
          </w:tcPr>
          <w:p w14:paraId="1AB519D9" w14:textId="70632209" w:rsidR="00E0041C" w:rsidRPr="00E90EED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0EE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B</w:t>
            </w:r>
            <w:r w:rsidR="00E90EED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="00E90EED">
              <w:rPr>
                <w:rFonts w:asciiTheme="minorHAnsi" w:hAnsiTheme="minorHAnsi" w:cstheme="minorHAnsi"/>
                <w:sz w:val="22"/>
                <w:szCs w:val="22"/>
              </w:rPr>
              <w:t>Dihilangkan</w:t>
            </w:r>
            <w:proofErr w:type="spellEnd"/>
            <w:r w:rsidR="00E90EE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E0041C" w:rsidRPr="003F4035" w14:paraId="63A0AF19" w14:textId="73FD0D73" w:rsidTr="00871FD8">
        <w:trPr>
          <w:trHeight w:val="190"/>
          <w:jc w:val="center"/>
        </w:trPr>
        <w:tc>
          <w:tcPr>
            <w:tcW w:w="1701" w:type="dxa"/>
            <w:vMerge/>
          </w:tcPr>
          <w:p w14:paraId="608B8601" w14:textId="68E4A5CD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061C431D" w14:textId="18762E82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</w:t>
            </w:r>
          </w:p>
        </w:tc>
      </w:tr>
      <w:tr w:rsidR="00E0041C" w:rsidRPr="003F4035" w14:paraId="2CA38B95" w14:textId="09EA4AEA" w:rsidTr="00871FD8">
        <w:trPr>
          <w:trHeight w:val="70"/>
          <w:jc w:val="center"/>
        </w:trPr>
        <w:tc>
          <w:tcPr>
            <w:tcW w:w="1701" w:type="dxa"/>
            <w:vMerge/>
          </w:tcPr>
          <w:p w14:paraId="7CD9050C" w14:textId="5BA0FFB7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1DD3C598" w14:textId="0AA3D09D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E</w:t>
            </w:r>
          </w:p>
        </w:tc>
      </w:tr>
      <w:tr w:rsidR="00E0041C" w:rsidRPr="003F4035" w14:paraId="5DC16D5E" w14:textId="77777777" w:rsidTr="00871FD8">
        <w:trPr>
          <w:trHeight w:val="70"/>
          <w:jc w:val="center"/>
        </w:trPr>
        <w:tc>
          <w:tcPr>
            <w:tcW w:w="1701" w:type="dxa"/>
            <w:vMerge/>
          </w:tcPr>
          <w:p w14:paraId="22D18FD6" w14:textId="77777777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5C87B897" w14:textId="3D71EEF7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F</w:t>
            </w:r>
          </w:p>
        </w:tc>
      </w:tr>
      <w:tr w:rsidR="00E0041C" w:rsidRPr="003F4035" w14:paraId="08CF4BCA" w14:textId="77777777" w:rsidTr="00871FD8">
        <w:trPr>
          <w:trHeight w:val="70"/>
          <w:jc w:val="center"/>
        </w:trPr>
        <w:tc>
          <w:tcPr>
            <w:tcW w:w="1701" w:type="dxa"/>
            <w:vMerge/>
          </w:tcPr>
          <w:p w14:paraId="089DE99D" w14:textId="77777777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2D17E595" w14:textId="793C73D3" w:rsidR="00E0041C" w:rsidRPr="003F4035" w:rsidRDefault="00E0041C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G</w:t>
            </w:r>
          </w:p>
        </w:tc>
      </w:tr>
      <w:tr w:rsidR="00A9012A" w:rsidRPr="003F4035" w14:paraId="2CCF48E8" w14:textId="0D15F2F8" w:rsidTr="00871FD8">
        <w:trPr>
          <w:jc w:val="center"/>
        </w:trPr>
        <w:tc>
          <w:tcPr>
            <w:tcW w:w="1701" w:type="dxa"/>
            <w:vMerge w:val="restart"/>
            <w:vAlign w:val="center"/>
          </w:tcPr>
          <w:p w14:paraId="7CE308A3" w14:textId="32540747" w:rsidR="00A9012A" w:rsidRPr="003F4035" w:rsidRDefault="00A9012A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1701" w:type="dxa"/>
          </w:tcPr>
          <w:p w14:paraId="7ABDB33F" w14:textId="32ADE540" w:rsidR="00A9012A" w:rsidRPr="003F4035" w:rsidRDefault="00A9012A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A9012A" w:rsidRPr="003F4035" w14:paraId="7EE1DAF2" w14:textId="77777777" w:rsidTr="00871FD8">
        <w:trPr>
          <w:jc w:val="center"/>
        </w:trPr>
        <w:tc>
          <w:tcPr>
            <w:tcW w:w="1701" w:type="dxa"/>
            <w:vMerge/>
            <w:vAlign w:val="center"/>
          </w:tcPr>
          <w:p w14:paraId="45A342D2" w14:textId="77777777" w:rsidR="00A9012A" w:rsidRPr="003F4035" w:rsidRDefault="00A9012A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</w:tcPr>
          <w:p w14:paraId="23473C52" w14:textId="399968DB" w:rsidR="00A9012A" w:rsidRPr="003F4035" w:rsidRDefault="00A9012A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</w:tbl>
    <w:p w14:paraId="184678FD" w14:textId="77777777" w:rsidR="00D21693" w:rsidRPr="003F4035" w:rsidRDefault="00D21693" w:rsidP="0024045D">
      <w:pPr>
        <w:pStyle w:val="ListParagraph"/>
        <w:spacing w:after="60"/>
        <w:ind w:left="993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4BDC8F9" w14:textId="0966D0D1" w:rsidR="009F4267" w:rsidRPr="003F4035" w:rsidRDefault="0040389F" w:rsidP="005727CF">
      <w:pPr>
        <w:pStyle w:val="ListParagraph"/>
        <w:numPr>
          <w:ilvl w:val="1"/>
          <w:numId w:val="5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0F4204" w:rsidRPr="003F4035">
        <w:rPr>
          <w:rFonts w:asciiTheme="minorHAnsi" w:hAnsiTheme="minorHAnsi" w:cstheme="minorHAnsi"/>
          <w:i/>
          <w:sz w:val="22"/>
          <w:szCs w:val="22"/>
          <w:lang w:val="id-ID"/>
        </w:rPr>
        <w:t>Purified Water, Soft Water, Raw Water.</w:t>
      </w:r>
    </w:p>
    <w:p w14:paraId="0A0BCC01" w14:textId="019DE86E" w:rsidR="00CE0459" w:rsidRPr="003F4035" w:rsidRDefault="00113CE8" w:rsidP="00C96EF4">
      <w:pPr>
        <w:pStyle w:val="ListParagraph"/>
        <w:ind w:left="85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Water System yang menjadi ruang lingkup Pemantauan adalah sebagai berikut:</w:t>
      </w:r>
    </w:p>
    <w:p w14:paraId="11E33AAC" w14:textId="0D20326E" w:rsidR="00C5125B" w:rsidRPr="003F4035" w:rsidRDefault="00113CE8" w:rsidP="005727CF">
      <w:pPr>
        <w:pStyle w:val="ListParagraph"/>
        <w:numPr>
          <w:ilvl w:val="1"/>
          <w:numId w:val="13"/>
        </w:numPr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Purified Water</w:t>
      </w:r>
      <w:r w:rsidR="006F7FC4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A2A75" w:rsidRPr="003F4035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daftar PoU tertera pada dokumen no </w:t>
      </w:r>
      <w:r w:rsidR="002E0E04" w:rsidRPr="003F4035">
        <w:rPr>
          <w:rFonts w:asciiTheme="minorHAnsi" w:hAnsiTheme="minorHAnsi" w:cstheme="minorHAnsi"/>
          <w:sz w:val="22"/>
          <w:szCs w:val="22"/>
        </w:rPr>
        <w:t>(</w:t>
      </w:r>
      <w:r w:rsidR="00633388" w:rsidRPr="003F4035">
        <w:rPr>
          <w:rFonts w:asciiTheme="minorHAnsi" w:hAnsiTheme="minorHAnsi" w:cstheme="minorHAnsi"/>
          <w:sz w:val="22"/>
          <w:szCs w:val="22"/>
        </w:rPr>
        <w:t>F-</w:t>
      </w:r>
      <w:r w:rsidR="00F4209C" w:rsidRPr="003F4035">
        <w:rPr>
          <w:rFonts w:asciiTheme="minorHAnsi" w:hAnsiTheme="minorHAnsi" w:cstheme="minorHAnsi"/>
          <w:sz w:val="22"/>
          <w:szCs w:val="22"/>
        </w:rPr>
        <w:t>I-EM-05-038</w:t>
      </w:r>
      <w:r w:rsidR="00633388" w:rsidRPr="003F4035">
        <w:rPr>
          <w:rFonts w:asciiTheme="minorHAnsi" w:hAnsiTheme="minorHAnsi" w:cstheme="minorHAnsi"/>
          <w:sz w:val="22"/>
          <w:szCs w:val="22"/>
        </w:rPr>
        <w:t>-0</w:t>
      </w:r>
      <w:r w:rsidR="00C65D33" w:rsidRPr="003F4035">
        <w:rPr>
          <w:rFonts w:asciiTheme="minorHAnsi" w:hAnsiTheme="minorHAnsi" w:cstheme="minorHAnsi"/>
          <w:sz w:val="22"/>
          <w:szCs w:val="22"/>
        </w:rPr>
        <w:t>1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6DD66FBB" w14:textId="722978C0" w:rsidR="00492897" w:rsidRPr="003F4035" w:rsidRDefault="00492897" w:rsidP="005727CF">
      <w:pPr>
        <w:pStyle w:val="ListParagraph"/>
        <w:numPr>
          <w:ilvl w:val="1"/>
          <w:numId w:val="13"/>
        </w:numPr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Soft Water 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(daftar PoU tertera pada dokumen no </w:t>
      </w:r>
      <w:r w:rsidR="002E0E04" w:rsidRPr="003F4035">
        <w:rPr>
          <w:rFonts w:asciiTheme="minorHAnsi" w:hAnsiTheme="minorHAnsi" w:cstheme="minorHAnsi"/>
          <w:sz w:val="22"/>
          <w:szCs w:val="22"/>
        </w:rPr>
        <w:t>(</w:t>
      </w:r>
      <w:r w:rsidR="004325C9" w:rsidRPr="003F4035">
        <w:rPr>
          <w:rFonts w:asciiTheme="minorHAnsi" w:hAnsiTheme="minorHAnsi" w:cstheme="minorHAnsi"/>
          <w:sz w:val="22"/>
          <w:szCs w:val="22"/>
        </w:rPr>
        <w:t>F-I-EM-05-038-01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606E06E1" w14:textId="670862DD" w:rsidR="00492897" w:rsidRPr="003F4035" w:rsidRDefault="003C4B35" w:rsidP="005727CF">
      <w:pPr>
        <w:pStyle w:val="ListParagraph"/>
        <w:numPr>
          <w:ilvl w:val="1"/>
          <w:numId w:val="13"/>
        </w:numPr>
        <w:ind w:left="1134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Raw Water</w:t>
      </w:r>
      <w:r w:rsidR="00BA2A75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(daftar PoU tertera pada dokumen no </w:t>
      </w:r>
      <w:r w:rsidR="002E0E04" w:rsidRPr="003F4035">
        <w:rPr>
          <w:rFonts w:asciiTheme="minorHAnsi" w:hAnsiTheme="minorHAnsi" w:cstheme="minorHAnsi"/>
          <w:sz w:val="22"/>
          <w:szCs w:val="22"/>
        </w:rPr>
        <w:t>(</w:t>
      </w:r>
      <w:r w:rsidR="004325C9" w:rsidRPr="003F4035">
        <w:rPr>
          <w:rFonts w:asciiTheme="minorHAnsi" w:hAnsiTheme="minorHAnsi" w:cstheme="minorHAnsi"/>
          <w:sz w:val="22"/>
          <w:szCs w:val="22"/>
        </w:rPr>
        <w:t>F-I-EM-05-038-01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7E964476" w14:textId="77777777" w:rsidR="00B009E3" w:rsidRPr="003F4035" w:rsidRDefault="00B009E3" w:rsidP="00B009E3">
      <w:pPr>
        <w:pStyle w:val="ListParagraph"/>
        <w:ind w:left="1134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78A1E26" w14:textId="67D51F04" w:rsidR="006D15F2" w:rsidRPr="003F4035" w:rsidRDefault="002E745C" w:rsidP="005727CF">
      <w:pPr>
        <w:pStyle w:val="ListParagraph"/>
        <w:numPr>
          <w:ilvl w:val="1"/>
          <w:numId w:val="5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3434C1" w:rsidRPr="003F4035">
        <w:rPr>
          <w:rFonts w:asciiTheme="minorHAnsi" w:hAnsiTheme="minorHAnsi" w:cstheme="minorHAnsi"/>
          <w:i/>
          <w:sz w:val="22"/>
          <w:szCs w:val="22"/>
        </w:rPr>
        <w:t xml:space="preserve">Oil Free Compressed Air </w:t>
      </w:r>
      <w:r w:rsidR="00E0041C" w:rsidRPr="003F4035">
        <w:rPr>
          <w:rFonts w:asciiTheme="minorHAnsi" w:hAnsiTheme="minorHAnsi" w:cstheme="minorHAnsi"/>
          <w:sz w:val="22"/>
          <w:szCs w:val="22"/>
        </w:rPr>
        <w:t>(</w:t>
      </w:r>
      <w:r w:rsidR="003434C1" w:rsidRPr="003F4035">
        <w:rPr>
          <w:rFonts w:asciiTheme="minorHAnsi" w:hAnsiTheme="minorHAnsi" w:cstheme="minorHAnsi"/>
          <w:sz w:val="22"/>
          <w:szCs w:val="22"/>
        </w:rPr>
        <w:t>OFCA)</w:t>
      </w:r>
    </w:p>
    <w:p w14:paraId="40592111" w14:textId="20FAB304" w:rsidR="002E0E04" w:rsidRPr="003F4035" w:rsidRDefault="008752CB" w:rsidP="00E34C93">
      <w:pPr>
        <w:pStyle w:val="ListParagraph"/>
        <w:ind w:left="85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 xml:space="preserve">Oil Free Compressed Air </w:t>
      </w:r>
      <w:r w:rsidRPr="003F4035">
        <w:rPr>
          <w:rFonts w:asciiTheme="minorHAnsi" w:hAnsiTheme="minorHAnsi" w:cstheme="minorHAnsi"/>
          <w:sz w:val="22"/>
          <w:szCs w:val="22"/>
        </w:rPr>
        <w:t>(</w:t>
      </w:r>
      <w:r w:rsidR="00266AD4" w:rsidRPr="003F4035">
        <w:rPr>
          <w:rFonts w:asciiTheme="minorHAnsi" w:hAnsiTheme="minorHAnsi" w:cstheme="minorHAnsi"/>
          <w:sz w:val="22"/>
          <w:szCs w:val="22"/>
        </w:rPr>
        <w:t>OFCA)</w:t>
      </w:r>
      <w:r w:rsidR="00266AD4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yang menjadi ruang lingkup Pemantauan adalah 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pada area </w:t>
      </w:r>
      <w:r w:rsidR="008261E3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harma dan </w:t>
      </w:r>
      <w:r w:rsidR="008261E3">
        <w:rPr>
          <w:rFonts w:asciiTheme="minorHAnsi" w:hAnsiTheme="minorHAnsi" w:cstheme="minorHAnsi"/>
          <w:sz w:val="22"/>
          <w:szCs w:val="22"/>
          <w:lang w:val="id-ID"/>
        </w:rPr>
        <w:t>H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erbal (daftar </w:t>
      </w:r>
      <w:r w:rsidR="006F7FC4">
        <w:rPr>
          <w:rFonts w:asciiTheme="minorHAnsi" w:hAnsiTheme="minorHAnsi" w:cstheme="minorHAnsi"/>
          <w:sz w:val="22"/>
          <w:szCs w:val="22"/>
          <w:lang w:val="id-ID"/>
        </w:rPr>
        <w:t>AHU</w:t>
      </w:r>
      <w:r w:rsidR="00D936C7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tertera pada dokumen no </w:t>
      </w:r>
      <w:r w:rsidR="002E0E04" w:rsidRPr="003F4035">
        <w:rPr>
          <w:rFonts w:asciiTheme="minorHAnsi" w:hAnsiTheme="minorHAnsi" w:cstheme="minorHAnsi"/>
          <w:sz w:val="22"/>
          <w:szCs w:val="22"/>
        </w:rPr>
        <w:t>(</w:t>
      </w:r>
      <w:r w:rsidR="00E0041C" w:rsidRPr="003F4035">
        <w:rPr>
          <w:rFonts w:asciiTheme="minorHAnsi" w:hAnsiTheme="minorHAnsi" w:cstheme="minorHAnsi"/>
          <w:iCs/>
          <w:sz w:val="22"/>
          <w:szCs w:val="22"/>
        </w:rPr>
        <w:t>F-I-EM-05-039-01</w:t>
      </w:r>
      <w:r w:rsidR="002E0E04" w:rsidRPr="003F4035">
        <w:rPr>
          <w:rFonts w:asciiTheme="minorHAnsi" w:hAnsiTheme="minorHAnsi" w:cstheme="minorHAnsi"/>
          <w:iCs/>
          <w:sz w:val="22"/>
          <w:szCs w:val="22"/>
        </w:rPr>
        <w:t>)</w:t>
      </w:r>
    </w:p>
    <w:p w14:paraId="46FA73CB" w14:textId="77777777" w:rsidR="00B009E3" w:rsidRPr="003F4035" w:rsidRDefault="00B009E3" w:rsidP="00B009E3">
      <w:pPr>
        <w:pStyle w:val="ListParagraph"/>
        <w:ind w:left="426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5A2E5E70" w14:textId="58F62A4E" w:rsidR="00CE4DF8" w:rsidRPr="003F4035" w:rsidRDefault="002F4751" w:rsidP="005727CF">
      <w:pPr>
        <w:pStyle w:val="ListParagraph"/>
        <w:numPr>
          <w:ilvl w:val="0"/>
          <w:numId w:val="13"/>
        </w:numPr>
        <w:ind w:left="426" w:hanging="448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07FD18D" w14:textId="77777777" w:rsidR="004A19FF" w:rsidRPr="003F4035" w:rsidRDefault="00621DFF" w:rsidP="004A19FF">
      <w:pPr>
        <w:pStyle w:val="ListParagraph"/>
        <w:numPr>
          <w:ilvl w:val="1"/>
          <w:numId w:val="14"/>
        </w:numPr>
        <w:ind w:left="851" w:hanging="42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val="id-ID" w:eastAsia="id-ID"/>
        </w:rPr>
        <w:t>Manager Pemastian Mutu</w:t>
      </w:r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jawab</w:t>
      </w:r>
      <w:proofErr w:type="spellEnd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untuk</w:t>
      </w:r>
      <w:proofErr w:type="spellEnd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mengesahkan</w:t>
      </w:r>
      <w:proofErr w:type="spellEnd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memastikan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instruksi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kerja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ini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dilaksanakan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dengan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baik</w:t>
      </w:r>
      <w:proofErr w:type="spellEnd"/>
      <w:r w:rsidR="004A19FF"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.</w:t>
      </w:r>
    </w:p>
    <w:p w14:paraId="3E5DE17B" w14:textId="77777777" w:rsidR="003F4035" w:rsidRPr="003F4035" w:rsidRDefault="003F4035" w:rsidP="003F4035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Cs/>
          <w:color w:val="000000"/>
          <w:sz w:val="22"/>
          <w:szCs w:val="22"/>
          <w:lang w:eastAsia="id-ID"/>
        </w:rPr>
      </w:pPr>
      <w:r w:rsidRPr="003F4035"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t>Plant Manager</w:t>
      </w:r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untuk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memeriksa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menjamin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instruksi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kerja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dilaksanakan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dengan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Pr="003F4035">
        <w:rPr>
          <w:rFonts w:ascii="Calibri" w:hAnsi="Calibri" w:cs="Calibri"/>
          <w:bCs/>
          <w:color w:val="000000"/>
          <w:sz w:val="22"/>
          <w:szCs w:val="22"/>
          <w:lang w:eastAsia="id-ID"/>
        </w:rPr>
        <w:t>.</w:t>
      </w:r>
    </w:p>
    <w:p w14:paraId="29E81A38" w14:textId="4A69F7DB" w:rsidR="00A731DB" w:rsidRPr="003F4035" w:rsidRDefault="004A19FF" w:rsidP="004A19FF">
      <w:pPr>
        <w:pStyle w:val="ListParagraph"/>
        <w:numPr>
          <w:ilvl w:val="1"/>
          <w:numId w:val="14"/>
        </w:numPr>
        <w:ind w:left="851" w:hanging="425"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</w:pPr>
      <w:proofErr w:type="spellStart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Asisten</w:t>
      </w:r>
      <w:proofErr w:type="spellEnd"/>
      <w:r w:rsidRPr="003F403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Manager Utility</w:t>
      </w:r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Supervisor </w:t>
      </w:r>
      <w:r w:rsidRPr="003F4035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</w:t>
      </w:r>
      <w:r w:rsidR="006F7FC4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&amp; </w:t>
      </w:r>
      <w:r w:rsidRPr="003F4035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Kalibrasi</w:t>
      </w:r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3F4035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1CB7791F" w14:textId="77777777" w:rsidR="004A19FF" w:rsidRPr="003F4035" w:rsidRDefault="004A19FF" w:rsidP="005727CF">
      <w:pPr>
        <w:pStyle w:val="ListParagraph"/>
        <w:numPr>
          <w:ilvl w:val="1"/>
          <w:numId w:val="14"/>
        </w:numPr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4A19FF" w:rsidRPr="003F4035" w:rsidSect="003F40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851" w:right="710" w:bottom="709" w:left="709" w:header="568" w:footer="173" w:gutter="0"/>
          <w:cols w:space="720"/>
          <w:docGrid w:linePitch="272"/>
        </w:sectPr>
      </w:pPr>
    </w:p>
    <w:p w14:paraId="0D72CBFC" w14:textId="0BA463D9" w:rsidR="002F4751" w:rsidRPr="003F4035" w:rsidRDefault="002F4751" w:rsidP="005727CF">
      <w:pPr>
        <w:pStyle w:val="ListParagraph"/>
        <w:numPr>
          <w:ilvl w:val="1"/>
          <w:numId w:val="14"/>
        </w:numPr>
        <w:ind w:left="851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r w:rsidR="002A37CF" w:rsidRPr="003F4035">
        <w:rPr>
          <w:rFonts w:asciiTheme="minorHAnsi" w:hAnsiTheme="minorHAnsi" w:cstheme="minorHAnsi"/>
          <w:sz w:val="22"/>
          <w:szCs w:val="22"/>
          <w:lang w:val="en-ID"/>
        </w:rPr>
        <w:t>monitoring</w:t>
      </w:r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yang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3F4035">
        <w:rPr>
          <w:rFonts w:asciiTheme="minorHAnsi" w:hAnsiTheme="minorHAnsi" w:cstheme="minorHAnsi"/>
          <w:noProof/>
          <w:sz w:val="22"/>
          <w:szCs w:val="22"/>
        </w:rPr>
        <w:t>,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8082EC2" w14:textId="218340FA" w:rsidR="002F4751" w:rsidRPr="003F4035" w:rsidRDefault="00A24A4A" w:rsidP="005727CF">
      <w:pPr>
        <w:pStyle w:val="ListParagraph"/>
        <w:numPr>
          <w:ilvl w:val="0"/>
          <w:numId w:val="3"/>
        </w:numPr>
        <w:ind w:left="1134" w:hanging="283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0E4CBC" w:rsidRPr="003F4035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0E4CBC" w:rsidRPr="003F4035">
        <w:rPr>
          <w:rFonts w:asciiTheme="minorHAnsi" w:hAnsiTheme="minorHAnsi" w:cstheme="minorHAnsi"/>
          <w:sz w:val="22"/>
          <w:szCs w:val="22"/>
        </w:rPr>
        <w:t>mendokumentasikan</w:t>
      </w:r>
      <w:proofErr w:type="spellEnd"/>
      <w:r w:rsidR="000E4CBC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7A79" w:rsidRPr="003F4035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="00C57A7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E4CBC" w:rsidRPr="003F403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C57A79" w:rsidRPr="003F4035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="00C57A79" w:rsidRPr="003F403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C57A79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C36AD8" w:rsidRPr="003F4035">
        <w:rPr>
          <w:rFonts w:asciiTheme="minorHAnsi" w:hAnsiTheme="minorHAnsi" w:cstheme="minorHAnsi"/>
          <w:sz w:val="22"/>
          <w:szCs w:val="22"/>
        </w:rPr>
        <w:t xml:space="preserve">HVAC, </w:t>
      </w:r>
      <w:r w:rsidR="00C36AD8" w:rsidRPr="003F4035">
        <w:rPr>
          <w:rFonts w:asciiTheme="minorHAnsi" w:hAnsiTheme="minorHAnsi" w:cstheme="minorHAnsi"/>
          <w:i/>
          <w:sz w:val="22"/>
          <w:szCs w:val="22"/>
        </w:rPr>
        <w:t xml:space="preserve">Water System, </w:t>
      </w:r>
      <w:r w:rsidR="00C36AD8" w:rsidRPr="003F4035">
        <w:rPr>
          <w:rFonts w:asciiTheme="minorHAnsi" w:hAnsiTheme="minorHAnsi" w:cstheme="minorHAnsi"/>
          <w:sz w:val="22"/>
          <w:szCs w:val="22"/>
        </w:rPr>
        <w:t xml:space="preserve">dan </w:t>
      </w:r>
      <w:r w:rsidR="006871EE" w:rsidRPr="003F4035">
        <w:rPr>
          <w:rFonts w:asciiTheme="minorHAnsi" w:hAnsiTheme="minorHAnsi" w:cstheme="minorHAnsi"/>
          <w:i/>
          <w:sz w:val="22"/>
          <w:szCs w:val="22"/>
        </w:rPr>
        <w:t>Oil Free Compressed Air</w:t>
      </w:r>
      <w:r w:rsidR="006F7FC4">
        <w:rPr>
          <w:rFonts w:asciiTheme="minorHAnsi" w:hAnsiTheme="minorHAnsi" w:cstheme="minorHAnsi"/>
          <w:iCs/>
          <w:sz w:val="22"/>
          <w:szCs w:val="22"/>
          <w:lang w:val="id-ID"/>
        </w:rPr>
        <w:t>.</w:t>
      </w:r>
    </w:p>
    <w:p w14:paraId="4F0D9B7A" w14:textId="677E38E3" w:rsidR="003F4035" w:rsidRDefault="002F4751" w:rsidP="005727CF">
      <w:pPr>
        <w:pStyle w:val="ListParagraph"/>
        <w:numPr>
          <w:ilvl w:val="0"/>
          <w:numId w:val="3"/>
        </w:numPr>
        <w:ind w:left="1134" w:hanging="283"/>
        <w:jc w:val="both"/>
        <w:rPr>
          <w:rFonts w:asciiTheme="minorHAnsi" w:hAnsiTheme="minorHAnsi" w:cstheme="minorHAnsi"/>
          <w:i/>
          <w:sz w:val="22"/>
          <w:szCs w:val="22"/>
          <w:lang w:val="id-ID" w:eastAsia="id-ID"/>
        </w:rPr>
        <w:sectPr w:rsidR="003F4035" w:rsidSect="004A19FF">
          <w:footerReference w:type="default" r:id="rId14"/>
          <w:type w:val="continuous"/>
          <w:pgSz w:w="11909" w:h="16834" w:code="9"/>
          <w:pgMar w:top="851" w:right="710" w:bottom="709" w:left="709" w:header="908" w:footer="173" w:gutter="0"/>
          <w:cols w:space="720"/>
          <w:docGrid w:linePitch="272"/>
        </w:sect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A37CF" w:rsidRPr="003F4035">
        <w:rPr>
          <w:rFonts w:asciiTheme="minorHAnsi" w:hAnsiTheme="minorHAnsi" w:cstheme="minorHAnsi"/>
          <w:noProof/>
          <w:sz w:val="22"/>
          <w:szCs w:val="22"/>
        </w:rPr>
        <w:t>pemantauan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F4035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  <w:lang w:eastAsia="id-ID"/>
        </w:rPr>
        <w:t xml:space="preserve">Supervisor </w:t>
      </w:r>
      <w:r w:rsidR="003B3B01" w:rsidRPr="003F4035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Kualifikasi </w:t>
      </w:r>
      <w:r w:rsidR="006F7FC4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&amp; </w:t>
      </w:r>
      <w:r w:rsidR="003B3B01" w:rsidRPr="003F4035">
        <w:rPr>
          <w:rFonts w:asciiTheme="minorHAnsi" w:hAnsiTheme="minorHAnsi" w:cstheme="minorHAnsi"/>
          <w:iCs/>
          <w:sz w:val="22"/>
          <w:szCs w:val="22"/>
          <w:lang w:val="id-ID" w:eastAsia="id-ID"/>
        </w:rPr>
        <w:t>Kalibrasi</w:t>
      </w:r>
      <w:r w:rsidR="003B3B01" w:rsidRPr="003F4035">
        <w:rPr>
          <w:rFonts w:asciiTheme="minorHAnsi" w:hAnsiTheme="minorHAnsi" w:cstheme="minorHAnsi"/>
          <w:i/>
          <w:sz w:val="22"/>
          <w:szCs w:val="22"/>
          <w:lang w:val="id-ID" w:eastAsia="id-ID"/>
        </w:rPr>
        <w:t>.</w:t>
      </w:r>
    </w:p>
    <w:p w14:paraId="0730F185" w14:textId="43FA1F58" w:rsidR="002F4751" w:rsidRPr="003F4035" w:rsidRDefault="002F4751" w:rsidP="005727CF">
      <w:pPr>
        <w:pStyle w:val="ListParagraph"/>
        <w:numPr>
          <w:ilvl w:val="0"/>
          <w:numId w:val="13"/>
        </w:numPr>
        <w:ind w:left="426" w:hanging="44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lastRenderedPageBreak/>
        <w:t>Definisi</w:t>
      </w:r>
      <w:proofErr w:type="spellEnd"/>
    </w:p>
    <w:p w14:paraId="6F5B35B0" w14:textId="600B2B92" w:rsidR="00B009E3" w:rsidRPr="003F4035" w:rsidRDefault="00C6221D" w:rsidP="004A19F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Monitoring</w:t>
      </w:r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serangkaian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bertujuan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berada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diharapkan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umumnya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monitoring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dampak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luas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komponen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kompleks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sarana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penunjang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>.</w:t>
      </w:r>
    </w:p>
    <w:p w14:paraId="5A3E7EF5" w14:textId="7DDDC492" w:rsidR="00AD3D33" w:rsidRPr="003F4035" w:rsidRDefault="005438A8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 xml:space="preserve">Heating, </w:t>
      </w:r>
      <w:r w:rsidR="001A3A95" w:rsidRPr="003F4035">
        <w:rPr>
          <w:rFonts w:asciiTheme="minorHAnsi" w:hAnsiTheme="minorHAnsi" w:cstheme="minorHAnsi"/>
          <w:i/>
          <w:sz w:val="22"/>
          <w:szCs w:val="22"/>
        </w:rPr>
        <w:t>Ventilation</w:t>
      </w:r>
      <w:r w:rsidR="00AB11AD" w:rsidRPr="003F4035">
        <w:rPr>
          <w:rFonts w:asciiTheme="minorHAnsi" w:hAnsiTheme="minorHAnsi" w:cstheme="minorHAnsi"/>
          <w:i/>
          <w:sz w:val="22"/>
          <w:szCs w:val="22"/>
        </w:rPr>
        <w:t xml:space="preserve"> and Air Conditioning </w:t>
      </w:r>
      <w:r w:rsidR="00AB11AD" w:rsidRPr="003F4035">
        <w:rPr>
          <w:rFonts w:asciiTheme="minorHAnsi" w:hAnsiTheme="minorHAnsi" w:cstheme="minorHAnsi"/>
          <w:sz w:val="22"/>
          <w:szCs w:val="22"/>
        </w:rPr>
        <w:t>(HVAC)</w:t>
      </w:r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mengkondisikan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diarea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mengatur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mengendalikan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arah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pergerakan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–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termasuk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pengendalian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pembuangan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kontaminan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>.</w:t>
      </w:r>
    </w:p>
    <w:p w14:paraId="3E59D468" w14:textId="77777777" w:rsidR="00F00034" w:rsidRPr="003F4035" w:rsidRDefault="00AB11AD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Water System</w:t>
      </w:r>
      <w:r w:rsidR="005C22AE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22AE" w:rsidRPr="003F403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5C22AE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22AE" w:rsidRPr="003F4035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="005C22AE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C22AE" w:rsidRPr="003F403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5C22AE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2C1ECC" w:rsidRPr="003F4035">
        <w:rPr>
          <w:rFonts w:asciiTheme="minorHAnsi" w:hAnsiTheme="minorHAnsi" w:cstheme="minorHAnsi"/>
          <w:sz w:val="22"/>
          <w:szCs w:val="22"/>
          <w:lang w:val="id-ID"/>
        </w:rPr>
        <w:t>yang digunakan untuk menghasilkan dan mendistribusikan air dengan kualitas sesuai dengan kebutuhannya.</w:t>
      </w:r>
    </w:p>
    <w:p w14:paraId="3953D444" w14:textId="77777777" w:rsidR="00F00034" w:rsidRPr="003F4035" w:rsidRDefault="00034FA9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Purified Water</w:t>
      </w:r>
      <w:r w:rsidRPr="003F4035">
        <w:rPr>
          <w:rFonts w:asciiTheme="minorHAnsi" w:hAnsiTheme="minorHAnsi" w:cstheme="minorHAnsi"/>
          <w:sz w:val="22"/>
          <w:szCs w:val="22"/>
        </w:rPr>
        <w:t xml:space="preserve"> (PW)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demineralisasi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di proses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serangkain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tahap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pemurnian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menghasilkan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mineral,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organik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>.</w:t>
      </w:r>
    </w:p>
    <w:p w14:paraId="67B7CF42" w14:textId="04BA7E41" w:rsidR="00F00034" w:rsidRPr="003F4035" w:rsidRDefault="00034FA9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Soft Water</w:t>
      </w:r>
      <w:r w:rsidRPr="003F4035">
        <w:rPr>
          <w:rFonts w:asciiTheme="minorHAnsi" w:hAnsiTheme="minorHAnsi" w:cstheme="minorHAnsi"/>
          <w:iCs/>
          <w:sz w:val="22"/>
          <w:szCs w:val="22"/>
        </w:rPr>
        <w:t xml:space="preserve"> (SW)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adalah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air yang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memiliki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kesadahan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rendah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, yang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didapatkan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hasil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softening air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(raw water).</w:t>
      </w:r>
    </w:p>
    <w:p w14:paraId="3A5655D3" w14:textId="796076CD" w:rsidR="00F00034" w:rsidRPr="003F4035" w:rsidRDefault="00034FA9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 xml:space="preserve">Raw Water </w:t>
      </w:r>
      <w:r w:rsidRPr="003F4035">
        <w:rPr>
          <w:rFonts w:asciiTheme="minorHAnsi" w:hAnsiTheme="minorHAnsi" w:cstheme="minorHAnsi"/>
          <w:iCs/>
          <w:sz w:val="22"/>
          <w:szCs w:val="22"/>
        </w:rPr>
        <w:t xml:space="preserve">(RW)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adalah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air yang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didapatkan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sumber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air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tertentu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, yang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digunakan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bahan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</w:rPr>
        <w:t xml:space="preserve"> Soft Water dan Purified Water.</w:t>
      </w:r>
    </w:p>
    <w:p w14:paraId="345005A0" w14:textId="301038D1" w:rsidR="00F00034" w:rsidRPr="003F4035" w:rsidRDefault="003434C1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 xml:space="preserve">Oil Free Compressed Air </w:t>
      </w:r>
      <w:r w:rsidRPr="003F4035">
        <w:rPr>
          <w:rFonts w:asciiTheme="minorHAnsi" w:hAnsiTheme="minorHAnsi" w:cstheme="minorHAnsi"/>
          <w:sz w:val="22"/>
          <w:szCs w:val="22"/>
        </w:rPr>
        <w:t>(OFCA)</w:t>
      </w:r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30657" w:rsidRPr="003F403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="00C30657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C8785C" w:rsidRPr="003F4035">
        <w:rPr>
          <w:rFonts w:asciiTheme="minorHAnsi" w:hAnsiTheme="minorHAnsi" w:cstheme="minorHAnsi"/>
          <w:sz w:val="22"/>
          <w:szCs w:val="22"/>
          <w:lang w:val="id-ID"/>
        </w:rPr>
        <w:t>udara bertekanan</w:t>
      </w:r>
      <w:r w:rsidR="00AA2C8C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C8785C" w:rsidRPr="003F4035">
        <w:rPr>
          <w:rFonts w:asciiTheme="minorHAnsi" w:hAnsiTheme="minorHAnsi" w:cstheme="minorHAnsi"/>
          <w:sz w:val="22"/>
          <w:szCs w:val="22"/>
          <w:lang w:val="id-ID"/>
        </w:rPr>
        <w:t>yang bebas dari oli, dihasilkan oleh serangkaian alat kompressor.</w:t>
      </w:r>
    </w:p>
    <w:p w14:paraId="31EF2EA2" w14:textId="712757A2" w:rsidR="00DD25E3" w:rsidRPr="00CA36A6" w:rsidRDefault="00E0041C" w:rsidP="005727CF">
      <w:pPr>
        <w:pStyle w:val="ListParagraph"/>
        <w:numPr>
          <w:ilvl w:val="1"/>
          <w:numId w:val="15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CA36A6">
        <w:rPr>
          <w:rFonts w:asciiTheme="minorHAnsi" w:hAnsiTheme="minorHAnsi" w:cstheme="minorHAnsi"/>
          <w:i/>
          <w:sz w:val="22"/>
          <w:szCs w:val="22"/>
        </w:rPr>
        <w:t xml:space="preserve">Alert Limit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dimana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terlampaui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mengindikasikan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menyimpang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eksekusi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investigasi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ti</w:t>
      </w:r>
      <w:r w:rsidR="00591924" w:rsidRPr="00CA36A6">
        <w:rPr>
          <w:rFonts w:asciiTheme="minorHAnsi" w:hAnsiTheme="minorHAnsi" w:cstheme="minorHAnsi"/>
          <w:sz w:val="22"/>
          <w:szCs w:val="22"/>
        </w:rPr>
        <w:t>n</w:t>
      </w:r>
      <w:r w:rsidRPr="00CA36A6">
        <w:rPr>
          <w:rFonts w:asciiTheme="minorHAnsi" w:hAnsiTheme="minorHAnsi" w:cstheme="minorHAnsi"/>
          <w:sz w:val="22"/>
          <w:szCs w:val="22"/>
        </w:rPr>
        <w:t>dakan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koreksi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dituangkan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 xml:space="preserve"> (F-PQS-03-003-01) dan </w:t>
      </w:r>
      <w:proofErr w:type="spellStart"/>
      <w:r w:rsidRPr="00CA36A6">
        <w:rPr>
          <w:rFonts w:asciiTheme="minorHAnsi" w:hAnsiTheme="minorHAnsi" w:cstheme="minorHAnsi"/>
          <w:sz w:val="22"/>
          <w:szCs w:val="22"/>
        </w:rPr>
        <w:t>dilampirkan</w:t>
      </w:r>
      <w:proofErr w:type="spellEnd"/>
      <w:r w:rsidRPr="00CA36A6">
        <w:rPr>
          <w:rFonts w:asciiTheme="minorHAnsi" w:hAnsiTheme="minorHAnsi" w:cstheme="minorHAnsi"/>
          <w:sz w:val="22"/>
          <w:szCs w:val="22"/>
        </w:rPr>
        <w:t>.</w:t>
      </w:r>
      <w:r w:rsidR="00E90EED" w:rsidRPr="00CA36A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956FC3A" w14:textId="77777777" w:rsidR="00B009E3" w:rsidRPr="003F4035" w:rsidRDefault="00B009E3" w:rsidP="00B009E3">
      <w:pPr>
        <w:pStyle w:val="ListParagraph"/>
        <w:ind w:left="851"/>
        <w:jc w:val="both"/>
        <w:rPr>
          <w:rFonts w:asciiTheme="minorHAnsi" w:hAnsiTheme="minorHAnsi" w:cstheme="minorHAnsi"/>
          <w:sz w:val="10"/>
          <w:szCs w:val="10"/>
        </w:rPr>
      </w:pPr>
    </w:p>
    <w:p w14:paraId="6A057EFB" w14:textId="400E5CEB" w:rsidR="00354467" w:rsidRPr="003F4035" w:rsidRDefault="002F4751" w:rsidP="005727CF">
      <w:pPr>
        <w:pStyle w:val="ListParagraph"/>
        <w:numPr>
          <w:ilvl w:val="0"/>
          <w:numId w:val="13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8D6D7A5" w14:textId="1F7A1AFE" w:rsidR="00DD25E3" w:rsidRPr="003F4035" w:rsidRDefault="00DD25E3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Obat yang Baik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4A19FF" w:rsidRPr="003F4035">
        <w:rPr>
          <w:rFonts w:asciiTheme="minorHAnsi" w:hAnsiTheme="minorHAnsi" w:cstheme="minorHAnsi"/>
          <w:sz w:val="22"/>
          <w:szCs w:val="22"/>
          <w:lang w:val="id-ID"/>
        </w:rPr>
        <w:t>2024</w:t>
      </w:r>
    </w:p>
    <w:p w14:paraId="3F5FD411" w14:textId="7E946F2D" w:rsidR="004A19FF" w:rsidRPr="003F4035" w:rsidRDefault="004A19FF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Cara Pembuatan Obat Bahan Alam yang Baik Tahun 2021</w:t>
      </w:r>
    </w:p>
    <w:p w14:paraId="4B7F6BAD" w14:textId="311FD32D" w:rsidR="004A19FF" w:rsidRPr="003F4035" w:rsidRDefault="004A19FF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Cara Pembuatan Kosmetik yang Baik Tahun 2021</w:t>
      </w:r>
    </w:p>
    <w:p w14:paraId="2655EEC8" w14:textId="056FC351" w:rsidR="00F7307C" w:rsidRPr="00E90EED" w:rsidRDefault="00F7307C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proofErr w:type="spellStart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>Petunjuk</w:t>
      </w:r>
      <w:proofErr w:type="spellEnd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Teknis Sarana </w:t>
      </w:r>
      <w:proofErr w:type="spellStart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>Penunjang</w:t>
      </w:r>
      <w:proofErr w:type="spellEnd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>Kritis</w:t>
      </w:r>
      <w:proofErr w:type="spellEnd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>Industri</w:t>
      </w:r>
      <w:proofErr w:type="spellEnd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Farmasi </w:t>
      </w:r>
      <w:proofErr w:type="spellStart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>Edisi</w:t>
      </w:r>
      <w:proofErr w:type="spellEnd"/>
      <w:r w:rsidRP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2013</w:t>
      </w:r>
      <w:r w:rsidR="00E90E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(</w:t>
      </w:r>
      <w:proofErr w:type="spellStart"/>
      <w:r w:rsidR="00E90EED">
        <w:rPr>
          <w:rFonts w:asciiTheme="minorHAnsi" w:hAnsiTheme="minorHAnsi" w:cstheme="minorHAnsi"/>
          <w:iCs/>
          <w:sz w:val="22"/>
          <w:szCs w:val="22"/>
          <w:highlight w:val="yellow"/>
        </w:rPr>
        <w:t>Dihapus</w:t>
      </w:r>
      <w:proofErr w:type="spellEnd"/>
      <w:r w:rsidR="00E90EED">
        <w:rPr>
          <w:rFonts w:asciiTheme="minorHAnsi" w:hAnsiTheme="minorHAnsi" w:cstheme="minorHAnsi"/>
          <w:iCs/>
          <w:sz w:val="22"/>
          <w:szCs w:val="22"/>
          <w:highlight w:val="yellow"/>
        </w:rPr>
        <w:t>)</w:t>
      </w:r>
    </w:p>
    <w:p w14:paraId="3E121386" w14:textId="1026DCC8" w:rsidR="00DD25E3" w:rsidRPr="003F4035" w:rsidRDefault="00F7307C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i/>
          <w:sz w:val="22"/>
          <w:szCs w:val="22"/>
        </w:rPr>
        <w:t>Standar</w:t>
      </w:r>
      <w:proofErr w:type="spellEnd"/>
      <w:r w:rsidRPr="003F4035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i/>
          <w:sz w:val="22"/>
          <w:szCs w:val="22"/>
        </w:rPr>
        <w:t>Internasional</w:t>
      </w:r>
      <w:proofErr w:type="spellEnd"/>
      <w:r w:rsidRPr="003F4035">
        <w:rPr>
          <w:rFonts w:asciiTheme="minorHAnsi" w:hAnsiTheme="minorHAnsi" w:cstheme="minorHAnsi"/>
          <w:i/>
          <w:sz w:val="22"/>
          <w:szCs w:val="22"/>
        </w:rPr>
        <w:t xml:space="preserve">: ISO 14644-1, 14644-2, 14644-3 </w:t>
      </w:r>
      <w:proofErr w:type="spellStart"/>
      <w:r w:rsidRPr="003F4035">
        <w:rPr>
          <w:rFonts w:asciiTheme="minorHAnsi" w:hAnsiTheme="minorHAnsi" w:cstheme="minorHAnsi"/>
          <w:i/>
          <w:sz w:val="22"/>
          <w:szCs w:val="22"/>
        </w:rPr>
        <w:t>Edisi</w:t>
      </w:r>
      <w:proofErr w:type="spellEnd"/>
      <w:r w:rsidRPr="003F4035">
        <w:rPr>
          <w:rFonts w:asciiTheme="minorHAnsi" w:hAnsiTheme="minorHAnsi" w:cstheme="minorHAnsi"/>
          <w:i/>
          <w:sz w:val="22"/>
          <w:szCs w:val="22"/>
        </w:rPr>
        <w:t xml:space="preserve"> 2015</w:t>
      </w:r>
    </w:p>
    <w:p w14:paraId="7ABC26D7" w14:textId="229F0011" w:rsidR="00DD25E3" w:rsidRPr="003F4035" w:rsidRDefault="00950A53" w:rsidP="005727CF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F4035">
        <w:rPr>
          <w:rFonts w:asciiTheme="minorHAnsi" w:hAnsiTheme="minorHAnsi" w:cstheme="minorHAnsi"/>
          <w:iCs/>
          <w:sz w:val="22"/>
          <w:szCs w:val="22"/>
          <w:lang w:val="id-ID"/>
        </w:rPr>
        <w:t>Peraturan Ment</w:t>
      </w:r>
      <w:r w:rsidR="00F05C16" w:rsidRPr="003F4035">
        <w:rPr>
          <w:rFonts w:asciiTheme="minorHAnsi" w:hAnsiTheme="minorHAnsi" w:cstheme="minorHAnsi"/>
          <w:iCs/>
          <w:sz w:val="22"/>
          <w:szCs w:val="22"/>
        </w:rPr>
        <w:t>e</w:t>
      </w:r>
      <w:r w:rsidRPr="003F4035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ri Kesehatan No. </w:t>
      </w:r>
      <w:r w:rsidR="00F4209C" w:rsidRPr="003F4035">
        <w:rPr>
          <w:rFonts w:asciiTheme="minorHAnsi" w:hAnsiTheme="minorHAnsi" w:cstheme="minorHAnsi"/>
          <w:iCs/>
          <w:sz w:val="22"/>
          <w:szCs w:val="22"/>
        </w:rPr>
        <w:t xml:space="preserve">32 </w:t>
      </w:r>
      <w:proofErr w:type="spellStart"/>
      <w:r w:rsidR="00F4209C" w:rsidRPr="003F4035">
        <w:rPr>
          <w:rFonts w:asciiTheme="minorHAnsi" w:hAnsiTheme="minorHAnsi" w:cstheme="minorHAnsi"/>
          <w:iCs/>
          <w:sz w:val="22"/>
          <w:szCs w:val="22"/>
        </w:rPr>
        <w:t>Tahun</w:t>
      </w:r>
      <w:proofErr w:type="spellEnd"/>
      <w:r w:rsidR="00F4209C" w:rsidRPr="003F4035">
        <w:rPr>
          <w:rFonts w:asciiTheme="minorHAnsi" w:hAnsiTheme="minorHAnsi" w:cstheme="minorHAnsi"/>
          <w:iCs/>
          <w:sz w:val="22"/>
          <w:szCs w:val="22"/>
        </w:rPr>
        <w:t xml:space="preserve"> 2017</w:t>
      </w:r>
    </w:p>
    <w:p w14:paraId="03AEAB7A" w14:textId="77777777" w:rsidR="00A64CD8" w:rsidRPr="003F4035" w:rsidRDefault="00950A53" w:rsidP="00A64CD8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United States Pharmachopeia </w:t>
      </w:r>
      <w:r w:rsidR="00F4209C" w:rsidRPr="003F4035">
        <w:rPr>
          <w:rFonts w:asciiTheme="minorHAnsi" w:hAnsiTheme="minorHAnsi" w:cstheme="minorHAnsi"/>
          <w:iCs/>
          <w:sz w:val="22"/>
          <w:szCs w:val="22"/>
        </w:rPr>
        <w:t>4</w:t>
      </w:r>
      <w:r w:rsidRPr="003F4035">
        <w:rPr>
          <w:rFonts w:asciiTheme="minorHAnsi" w:hAnsiTheme="minorHAnsi" w:cstheme="minorHAnsi"/>
          <w:iCs/>
          <w:sz w:val="22"/>
          <w:szCs w:val="22"/>
          <w:lang w:val="id-ID"/>
        </w:rPr>
        <w:t>2</w:t>
      </w:r>
    </w:p>
    <w:p w14:paraId="60937404" w14:textId="50D12CC0" w:rsidR="003B49AB" w:rsidRPr="003F4035" w:rsidRDefault="00034FA9" w:rsidP="00A64CD8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Cs/>
          <w:sz w:val="22"/>
          <w:szCs w:val="22"/>
          <w:lang w:val="id-ID"/>
        </w:rPr>
        <w:t>Farmakope Indonesia V</w:t>
      </w:r>
      <w:r w:rsidR="00F4209C" w:rsidRPr="003F4035">
        <w:rPr>
          <w:rFonts w:asciiTheme="minorHAnsi" w:hAnsiTheme="minorHAnsi" w:cstheme="minorHAnsi"/>
          <w:iCs/>
          <w:sz w:val="22"/>
          <w:szCs w:val="22"/>
        </w:rPr>
        <w:t>I</w:t>
      </w:r>
    </w:p>
    <w:p w14:paraId="3A3194BD" w14:textId="77777777" w:rsidR="00E90EED" w:rsidRDefault="00FB6222" w:rsidP="00E90EED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Cs/>
          <w:sz w:val="22"/>
          <w:szCs w:val="22"/>
          <w:lang w:val="en-ID"/>
        </w:rPr>
      </w:pPr>
      <w:proofErr w:type="spellStart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>Instruksi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>Kerja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>Pengoperasian</w:t>
      </w:r>
      <w:proofErr w:type="spellEnd"/>
      <w:r w:rsidRPr="003F4035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Reverse Osmosis Industrial (I-EM-04-003)</w:t>
      </w:r>
    </w:p>
    <w:p w14:paraId="377A8214" w14:textId="77777777" w:rsidR="00E90EED" w:rsidRPr="00BC1364" w:rsidRDefault="00E90EED" w:rsidP="00E90EED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Cs/>
          <w:sz w:val="22"/>
          <w:szCs w:val="22"/>
          <w:lang w:val="en-ID"/>
        </w:rPr>
      </w:pPr>
      <w:r w:rsidRPr="00BC1364">
        <w:rPr>
          <w:rFonts w:asciiTheme="minorHAnsi" w:hAnsiTheme="minorHAnsi" w:cstheme="minorHAnsi"/>
          <w:highlight w:val="yellow"/>
        </w:rPr>
        <w:t>ISO 14001:2015</w:t>
      </w:r>
    </w:p>
    <w:p w14:paraId="049F5F86" w14:textId="77777777" w:rsidR="00E90EED" w:rsidRPr="00E90EED" w:rsidRDefault="00E90EED" w:rsidP="00E90EED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Cs/>
          <w:sz w:val="22"/>
          <w:szCs w:val="22"/>
          <w:lang w:val="en-ID"/>
        </w:rPr>
      </w:pPr>
      <w:r w:rsidRPr="00E90EED">
        <w:rPr>
          <w:rFonts w:ascii="Calibri" w:hAnsi="Calibri" w:cs="Calibri"/>
          <w:highlight w:val="yellow"/>
        </w:rPr>
        <w:t>ISO 45001:2018</w:t>
      </w:r>
    </w:p>
    <w:p w14:paraId="64FB9341" w14:textId="29EC1901" w:rsidR="00E90EED" w:rsidRPr="00BC1364" w:rsidRDefault="00E90EED" w:rsidP="00BC1364">
      <w:pPr>
        <w:pStyle w:val="ListParagraph"/>
        <w:numPr>
          <w:ilvl w:val="0"/>
          <w:numId w:val="18"/>
        </w:numPr>
        <w:ind w:left="993" w:hanging="567"/>
        <w:jc w:val="both"/>
        <w:rPr>
          <w:rFonts w:asciiTheme="minorHAnsi" w:hAnsiTheme="minorHAnsi" w:cstheme="minorHAnsi"/>
          <w:iCs/>
          <w:sz w:val="22"/>
          <w:szCs w:val="22"/>
          <w:lang w:val="en-ID"/>
        </w:rPr>
      </w:pPr>
      <w:r w:rsidRPr="00E90EED">
        <w:rPr>
          <w:rFonts w:ascii="Calibri" w:hAnsi="Calibri" w:cs="Calibri"/>
          <w:highlight w:val="yellow"/>
        </w:rPr>
        <w:t>SMK3 PP 50/2012</w:t>
      </w:r>
    </w:p>
    <w:p w14:paraId="56CD3472" w14:textId="77777777" w:rsidR="003F4035" w:rsidRPr="003F4035" w:rsidRDefault="003F4035" w:rsidP="003F4035">
      <w:pPr>
        <w:pStyle w:val="ListParagraph"/>
        <w:ind w:left="993"/>
        <w:jc w:val="both"/>
        <w:rPr>
          <w:rFonts w:asciiTheme="minorHAnsi" w:hAnsiTheme="minorHAnsi" w:cstheme="minorHAnsi"/>
          <w:iCs/>
          <w:sz w:val="10"/>
          <w:szCs w:val="10"/>
          <w:lang w:val="en-ID"/>
        </w:rPr>
      </w:pPr>
    </w:p>
    <w:p w14:paraId="2D4DBEE5" w14:textId="373ADB42" w:rsidR="00B009E3" w:rsidRDefault="003F4035" w:rsidP="003F4035">
      <w:pPr>
        <w:pStyle w:val="ListParagraph"/>
        <w:numPr>
          <w:ilvl w:val="0"/>
          <w:numId w:val="4"/>
        </w:numPr>
        <w:ind w:left="426" w:hanging="426"/>
        <w:jc w:val="both"/>
        <w:rPr>
          <w:rFonts w:asciiTheme="minorHAnsi" w:hAnsiTheme="minorHAnsi" w:cstheme="minorHAnsi"/>
          <w:b/>
          <w:bCs/>
          <w:sz w:val="22"/>
          <w:szCs w:val="22"/>
          <w:lang w:val="en-ID"/>
        </w:rPr>
      </w:pPr>
      <w:r w:rsidRPr="003F4035">
        <w:rPr>
          <w:rFonts w:asciiTheme="minorHAnsi" w:hAnsiTheme="minorHAnsi" w:cstheme="minorHAnsi"/>
          <w:b/>
          <w:bCs/>
          <w:sz w:val="22"/>
          <w:szCs w:val="22"/>
          <w:lang w:val="en-ID"/>
        </w:rPr>
        <w:t>Alat dan Bahan</w:t>
      </w:r>
    </w:p>
    <w:p w14:paraId="282EBC76" w14:textId="1E8950D9" w:rsidR="003F4035" w:rsidRDefault="00E90EED" w:rsidP="003F4035">
      <w:pPr>
        <w:pStyle w:val="ListParagraph"/>
        <w:ind w:left="585" w:hanging="159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>
        <w:rPr>
          <w:rFonts w:asciiTheme="minorHAnsi" w:hAnsiTheme="minorHAnsi" w:cstheme="minorHAnsi"/>
          <w:sz w:val="22"/>
          <w:szCs w:val="22"/>
          <w:lang w:val="en-ID"/>
        </w:rPr>
        <w:t>6.1 Alat</w:t>
      </w:r>
    </w:p>
    <w:p w14:paraId="14EF4829" w14:textId="5AB2AFC2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proofErr w:type="spellStart"/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Accubalance</w:t>
      </w:r>
      <w:proofErr w:type="spellEnd"/>
    </w:p>
    <w:p w14:paraId="140D834A" w14:textId="000F7292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Particle Counter</w:t>
      </w:r>
    </w:p>
    <w:p w14:paraId="6BAAF7C5" w14:textId="0F73A141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Microbial Air Sampler</w:t>
      </w:r>
    </w:p>
    <w:p w14:paraId="61FDF9ED" w14:textId="06F78EDB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Data Logger</w:t>
      </w:r>
    </w:p>
    <w:p w14:paraId="62301D0E" w14:textId="2987A3A5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proofErr w:type="spellStart"/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Thermohygrometer</w:t>
      </w:r>
      <w:proofErr w:type="spellEnd"/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 xml:space="preserve"> Digital </w:t>
      </w:r>
    </w:p>
    <w:p w14:paraId="539DCCA7" w14:textId="08729352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Conductivity Meter</w:t>
      </w:r>
    </w:p>
    <w:p w14:paraId="2E8A5D73" w14:textId="1BD7E475" w:rsidR="00E90EED" w:rsidRPr="00BC1364" w:rsidRDefault="00E90EED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  <w:highlight w:val="yellow"/>
          <w:lang w:val="en-ID"/>
        </w:rPr>
      </w:pPr>
      <w:r w:rsidRPr="00E90EED">
        <w:rPr>
          <w:rFonts w:asciiTheme="minorHAnsi" w:hAnsiTheme="minorHAnsi" w:cstheme="minorHAnsi"/>
          <w:sz w:val="22"/>
          <w:szCs w:val="22"/>
          <w:highlight w:val="yellow"/>
          <w:lang w:val="en-ID"/>
        </w:rPr>
        <w:t xml:space="preserve">TOC </w:t>
      </w: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Analyzer</w:t>
      </w:r>
    </w:p>
    <w:p w14:paraId="4464141A" w14:textId="3F0B5A92" w:rsidR="00BC1364" w:rsidRPr="00BC1364" w:rsidRDefault="00BC1364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</w:pP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 xml:space="preserve">Oil Content </w:t>
      </w: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Analyzer</w:t>
      </w:r>
    </w:p>
    <w:p w14:paraId="319E6576" w14:textId="6BC6C3AD" w:rsidR="00BC1364" w:rsidRPr="00E90EED" w:rsidRDefault="00BC1364" w:rsidP="00E90EE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  <w:highlight w:val="yellow"/>
          <w:lang w:val="en-ID"/>
        </w:rPr>
      </w:pPr>
      <w:r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 xml:space="preserve">Dew Point </w:t>
      </w:r>
      <w:r w:rsidRPr="00BC1364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ID"/>
        </w:rPr>
        <w:t>Analyzer</w:t>
      </w:r>
    </w:p>
    <w:p w14:paraId="7082CD3C" w14:textId="434DC373" w:rsidR="00E90EED" w:rsidRDefault="00E90EED" w:rsidP="00E90EED">
      <w:pPr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194FF982" w14:textId="77777777" w:rsidR="00BC1364" w:rsidRPr="00E90EED" w:rsidRDefault="00BC1364" w:rsidP="00E90EED">
      <w:pPr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643B4875" w14:textId="568CBEA8" w:rsidR="00EB04D0" w:rsidRPr="003F4035" w:rsidRDefault="003F4035" w:rsidP="005727CF">
      <w:pPr>
        <w:pStyle w:val="ListParagraph"/>
        <w:numPr>
          <w:ilvl w:val="0"/>
          <w:numId w:val="4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06BFA223" w14:textId="1AF765CC" w:rsidR="002F4751" w:rsidRPr="007C694E" w:rsidRDefault="00F13422" w:rsidP="007C694E">
      <w:pPr>
        <w:pStyle w:val="ListParagraph"/>
        <w:numPr>
          <w:ilvl w:val="1"/>
          <w:numId w:val="24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7C694E">
        <w:rPr>
          <w:rFonts w:asciiTheme="minorHAnsi" w:hAnsiTheme="minorHAnsi" w:cstheme="minorHAnsi"/>
          <w:sz w:val="22"/>
          <w:szCs w:val="22"/>
        </w:rPr>
        <w:t xml:space="preserve">Parameter </w:t>
      </w:r>
      <w:proofErr w:type="spellStart"/>
      <w:r w:rsidRPr="007C694E">
        <w:rPr>
          <w:rFonts w:asciiTheme="minorHAnsi" w:hAnsiTheme="minorHAnsi" w:cstheme="minorHAnsi"/>
          <w:sz w:val="22"/>
          <w:szCs w:val="22"/>
        </w:rPr>
        <w:t>Pemantauan</w:t>
      </w:r>
      <w:proofErr w:type="spellEnd"/>
    </w:p>
    <w:p w14:paraId="31BD12B2" w14:textId="0C032148" w:rsidR="004E263C" w:rsidRPr="003F4035" w:rsidRDefault="00DD4A18" w:rsidP="005727CF">
      <w:pPr>
        <w:pStyle w:val="ListParagraph"/>
        <w:numPr>
          <w:ilvl w:val="1"/>
          <w:numId w:val="4"/>
        </w:numPr>
        <w:ind w:left="1134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CD1A65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F5060C" w:rsidRPr="003F4035">
        <w:rPr>
          <w:rFonts w:asciiTheme="minorHAnsi" w:hAnsiTheme="minorHAnsi" w:cstheme="minorHAnsi"/>
          <w:sz w:val="22"/>
          <w:szCs w:val="22"/>
        </w:rPr>
        <w:t>HVAC</w:t>
      </w:r>
      <w:bookmarkStart w:id="0" w:name="_Hlk521072285"/>
    </w:p>
    <w:p w14:paraId="7C10C6BE" w14:textId="4B4FB30F" w:rsidR="00964F45" w:rsidRPr="003F4035" w:rsidRDefault="00964F45" w:rsidP="005727CF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Fisik</w:t>
      </w:r>
      <w:proofErr w:type="spellEnd"/>
    </w:p>
    <w:p w14:paraId="74E823B7" w14:textId="6A3B3527" w:rsidR="00055EB8" w:rsidRPr="003F4035" w:rsidRDefault="00964F45" w:rsidP="005727CF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>Particle</w:t>
      </w:r>
    </w:p>
    <w:p w14:paraId="354E6B12" w14:textId="2065F047" w:rsidR="003B49AB" w:rsidRPr="003F4035" w:rsidRDefault="003B49AB" w:rsidP="005727CF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Mikroba</w:t>
      </w:r>
      <w:proofErr w:type="spellEnd"/>
    </w:p>
    <w:p w14:paraId="363178DC" w14:textId="2FD9E405" w:rsidR="00126823" w:rsidRPr="003F4035" w:rsidRDefault="003F5BB2" w:rsidP="005727CF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Laju Pertukaran Udara</w:t>
      </w:r>
    </w:p>
    <w:p w14:paraId="1184FEB0" w14:textId="7B7779C5" w:rsidR="009407E5" w:rsidRPr="003F4035" w:rsidRDefault="00F528DA" w:rsidP="005727CF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Pemulihan</w:t>
      </w:r>
      <w:bookmarkEnd w:id="0"/>
      <w:proofErr w:type="spellEnd"/>
    </w:p>
    <w:p w14:paraId="749F200C" w14:textId="2881F5C0" w:rsidR="0093476F" w:rsidRPr="003F4035" w:rsidRDefault="00CF7388" w:rsidP="005727CF">
      <w:pPr>
        <w:pStyle w:val="ListParagraph"/>
        <w:numPr>
          <w:ilvl w:val="1"/>
          <w:numId w:val="4"/>
        </w:numPr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23932" w:rsidRPr="00BC1364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="00123932" w:rsidRPr="00BC1364">
        <w:rPr>
          <w:rFonts w:asciiTheme="minorHAnsi" w:hAnsiTheme="minorHAnsi" w:cstheme="minorHAnsi"/>
          <w:iCs/>
          <w:sz w:val="22"/>
          <w:szCs w:val="22"/>
        </w:rPr>
        <w:t xml:space="preserve"> Air</w:t>
      </w:r>
    </w:p>
    <w:p w14:paraId="438DE6D1" w14:textId="6EC713CC" w:rsidR="00EF07D9" w:rsidRPr="003F4035" w:rsidRDefault="0013401F" w:rsidP="005727CF">
      <w:pPr>
        <w:pStyle w:val="ListParagraph"/>
        <w:numPr>
          <w:ilvl w:val="2"/>
          <w:numId w:val="10"/>
        </w:numPr>
        <w:spacing w:after="6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Fisik</w:t>
      </w:r>
      <w:proofErr w:type="spellEnd"/>
    </w:p>
    <w:p w14:paraId="7CBF498E" w14:textId="150959A6" w:rsidR="00927DE7" w:rsidRPr="003F4035" w:rsidRDefault="0013401F" w:rsidP="005727CF">
      <w:pPr>
        <w:pStyle w:val="ListParagraph"/>
        <w:numPr>
          <w:ilvl w:val="2"/>
          <w:numId w:val="10"/>
        </w:numPr>
        <w:spacing w:after="6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>Kimia</w:t>
      </w:r>
    </w:p>
    <w:p w14:paraId="50EE9C5C" w14:textId="595C7AFC" w:rsidR="003F4035" w:rsidRPr="00E90EED" w:rsidRDefault="0013401F" w:rsidP="00E90EED">
      <w:pPr>
        <w:pStyle w:val="ListParagraph"/>
        <w:numPr>
          <w:ilvl w:val="2"/>
          <w:numId w:val="10"/>
        </w:numPr>
        <w:spacing w:after="6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Mikroba</w:t>
      </w:r>
      <w:proofErr w:type="spellEnd"/>
    </w:p>
    <w:p w14:paraId="547D2FB8" w14:textId="0CDD9CD8" w:rsidR="00DB6EFA" w:rsidRPr="003F4035" w:rsidRDefault="00DB6EFA" w:rsidP="005727CF">
      <w:pPr>
        <w:pStyle w:val="ListParagraph"/>
        <w:numPr>
          <w:ilvl w:val="1"/>
          <w:numId w:val="4"/>
        </w:numPr>
        <w:ind w:left="1134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581A56" w:rsidRPr="003F4035">
        <w:rPr>
          <w:rFonts w:asciiTheme="minorHAnsi" w:hAnsiTheme="minorHAnsi" w:cstheme="minorHAnsi"/>
          <w:sz w:val="22"/>
          <w:szCs w:val="22"/>
        </w:rPr>
        <w:t>OFCA</w:t>
      </w:r>
    </w:p>
    <w:p w14:paraId="57D0D06B" w14:textId="4C560A59" w:rsidR="003B49AB" w:rsidRPr="003F4035" w:rsidRDefault="00A4284B" w:rsidP="005727CF">
      <w:pPr>
        <w:pStyle w:val="ListParagraph"/>
        <w:numPr>
          <w:ilvl w:val="2"/>
          <w:numId w:val="6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Particle Non</w:t>
      </w:r>
      <w:r w:rsidR="003D230C" w:rsidRPr="003F4035">
        <w:rPr>
          <w:rFonts w:asciiTheme="minorHAnsi" w:hAnsiTheme="minorHAnsi" w:cstheme="minorHAnsi"/>
          <w:i/>
          <w:sz w:val="22"/>
          <w:szCs w:val="22"/>
        </w:rPr>
        <w:t>-</w:t>
      </w:r>
      <w:r w:rsidRPr="003F4035">
        <w:rPr>
          <w:rFonts w:asciiTheme="minorHAnsi" w:hAnsiTheme="minorHAnsi" w:cstheme="minorHAnsi"/>
          <w:i/>
          <w:sz w:val="22"/>
          <w:szCs w:val="22"/>
        </w:rPr>
        <w:t>Viable</w:t>
      </w:r>
    </w:p>
    <w:p w14:paraId="1C9E672F" w14:textId="55797193" w:rsidR="00D1464E" w:rsidRPr="003F4035" w:rsidRDefault="00A4284B" w:rsidP="005727CF">
      <w:pPr>
        <w:pStyle w:val="ListParagraph"/>
        <w:numPr>
          <w:ilvl w:val="2"/>
          <w:numId w:val="6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Particle Viable (Microbiological</w:t>
      </w:r>
      <w:r w:rsidR="00B009E3" w:rsidRPr="003F4035">
        <w:rPr>
          <w:rFonts w:asciiTheme="minorHAnsi" w:hAnsiTheme="minorHAnsi" w:cstheme="minorHAnsi"/>
          <w:i/>
          <w:sz w:val="22"/>
          <w:szCs w:val="22"/>
        </w:rPr>
        <w:t>)</w:t>
      </w:r>
    </w:p>
    <w:p w14:paraId="3F566CB5" w14:textId="77777777" w:rsidR="00D1464E" w:rsidRPr="003F4035" w:rsidRDefault="00A4284B" w:rsidP="005727CF">
      <w:pPr>
        <w:pStyle w:val="ListParagraph"/>
        <w:numPr>
          <w:ilvl w:val="2"/>
          <w:numId w:val="6"/>
        </w:numPr>
        <w:spacing w:after="60"/>
        <w:ind w:left="1418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Dew Point</w:t>
      </w:r>
    </w:p>
    <w:p w14:paraId="3F3EA4AB" w14:textId="2053EB0C" w:rsidR="00D1464E" w:rsidRPr="00A6403C" w:rsidRDefault="00A4284B" w:rsidP="003F4035">
      <w:pPr>
        <w:pStyle w:val="ListParagraph"/>
        <w:numPr>
          <w:ilvl w:val="2"/>
          <w:numId w:val="6"/>
        </w:numPr>
        <w:ind w:left="1418" w:hanging="2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i/>
          <w:sz w:val="22"/>
          <w:szCs w:val="22"/>
        </w:rPr>
        <w:t>Oi</w:t>
      </w:r>
      <w:r w:rsidR="001F72B6" w:rsidRPr="003F4035">
        <w:rPr>
          <w:rFonts w:asciiTheme="minorHAnsi" w:hAnsiTheme="minorHAnsi" w:cstheme="minorHAnsi"/>
          <w:i/>
          <w:sz w:val="22"/>
          <w:szCs w:val="22"/>
        </w:rPr>
        <w:t>l</w:t>
      </w:r>
      <w:r w:rsidRPr="003F4035">
        <w:rPr>
          <w:rFonts w:asciiTheme="minorHAnsi" w:hAnsiTheme="minorHAnsi" w:cstheme="minorHAnsi"/>
          <w:i/>
          <w:sz w:val="22"/>
          <w:szCs w:val="22"/>
        </w:rPr>
        <w:t xml:space="preserve"> Content</w:t>
      </w:r>
    </w:p>
    <w:p w14:paraId="54FC9A13" w14:textId="77777777" w:rsidR="00A6403C" w:rsidRPr="00A6403C" w:rsidRDefault="00A6403C" w:rsidP="00A6403C">
      <w:pPr>
        <w:pStyle w:val="ListParagraph"/>
        <w:ind w:left="1418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5BC284BB" w14:textId="472679EE" w:rsidR="00C57C20" w:rsidRPr="007C694E" w:rsidRDefault="00C57C20" w:rsidP="007C694E">
      <w:pPr>
        <w:pStyle w:val="ListParagraph"/>
        <w:numPr>
          <w:ilvl w:val="1"/>
          <w:numId w:val="24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7C694E">
        <w:rPr>
          <w:rFonts w:asciiTheme="minorHAnsi" w:hAnsiTheme="minorHAnsi" w:cstheme="minorHAnsi"/>
          <w:sz w:val="22"/>
          <w:szCs w:val="22"/>
        </w:rPr>
        <w:t xml:space="preserve">Jadwal </w:t>
      </w:r>
      <w:proofErr w:type="spellStart"/>
      <w:r w:rsidRPr="007C694E">
        <w:rPr>
          <w:rFonts w:asciiTheme="minorHAnsi" w:hAnsiTheme="minorHAnsi" w:cstheme="minorHAnsi"/>
          <w:sz w:val="22"/>
          <w:szCs w:val="22"/>
        </w:rPr>
        <w:t>Pemantauan</w:t>
      </w:r>
      <w:proofErr w:type="spellEnd"/>
    </w:p>
    <w:p w14:paraId="7C12EDBB" w14:textId="28852991" w:rsidR="002B4491" w:rsidRPr="003F4035" w:rsidRDefault="00C57C20" w:rsidP="00A6403C">
      <w:pPr>
        <w:pStyle w:val="ListParagraph"/>
        <w:numPr>
          <w:ilvl w:val="1"/>
          <w:numId w:val="20"/>
        </w:numPr>
        <w:spacing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HVAC</w:t>
      </w:r>
    </w:p>
    <w:p w14:paraId="35167346" w14:textId="6E77201F" w:rsidR="00E86DC0" w:rsidRPr="003F4035" w:rsidRDefault="009E785A" w:rsidP="00A6403C">
      <w:pPr>
        <w:pStyle w:val="ListParagraph"/>
        <w:numPr>
          <w:ilvl w:val="2"/>
          <w:numId w:val="7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Susunlah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HVAC</w:t>
      </w:r>
      <w:r w:rsidR="00BC1364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61747D3" w14:textId="6B182D8F" w:rsidR="00E86DC0" w:rsidRPr="003F4035" w:rsidRDefault="00E86DC0" w:rsidP="00A6403C">
      <w:pPr>
        <w:pStyle w:val="ListParagraph"/>
        <w:numPr>
          <w:ilvl w:val="2"/>
          <w:numId w:val="7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rincian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lihat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pada </w:t>
      </w:r>
      <w:r w:rsidRPr="003F4035">
        <w:rPr>
          <w:rFonts w:asciiTheme="minorHAnsi" w:hAnsiTheme="minorHAnsi" w:cstheme="minorHAnsi"/>
          <w:i/>
          <w:sz w:val="22"/>
          <w:szCs w:val="22"/>
        </w:rPr>
        <w:t>“</w:t>
      </w:r>
      <w:r w:rsidR="00A64CD8" w:rsidRPr="003F4035">
        <w:rPr>
          <w:rFonts w:asciiTheme="minorHAnsi" w:hAnsiTheme="minorHAnsi" w:cstheme="minorHAnsi"/>
          <w:i/>
          <w:sz w:val="22"/>
          <w:szCs w:val="22"/>
        </w:rPr>
        <w:t xml:space="preserve">Jadwal </w:t>
      </w:r>
      <w:proofErr w:type="spellStart"/>
      <w:r w:rsidR="00A64CD8" w:rsidRPr="003F4035">
        <w:rPr>
          <w:rFonts w:asciiTheme="minorHAnsi" w:hAnsiTheme="minorHAnsi" w:cstheme="minorHAnsi"/>
          <w:i/>
          <w:sz w:val="22"/>
          <w:szCs w:val="22"/>
        </w:rPr>
        <w:t>Pemantauan</w:t>
      </w:r>
      <w:proofErr w:type="spellEnd"/>
      <w:r w:rsidR="00A64CD8" w:rsidRPr="003F4035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A64CD8" w:rsidRPr="003F4035">
        <w:rPr>
          <w:rFonts w:asciiTheme="minorHAnsi" w:hAnsiTheme="minorHAnsi" w:cstheme="minorHAnsi"/>
          <w:i/>
          <w:sz w:val="22"/>
          <w:szCs w:val="22"/>
        </w:rPr>
        <w:t>Lingkungan</w:t>
      </w:r>
      <w:proofErr w:type="spellEnd"/>
      <w:r w:rsidRPr="003F4035">
        <w:rPr>
          <w:rFonts w:asciiTheme="minorHAnsi" w:hAnsiTheme="minorHAnsi" w:cstheme="minorHAnsi"/>
          <w:i/>
          <w:sz w:val="22"/>
          <w:szCs w:val="22"/>
        </w:rPr>
        <w:t xml:space="preserve">” </w:t>
      </w:r>
      <w:r w:rsidR="00B002B7" w:rsidRPr="003F4035">
        <w:rPr>
          <w:rFonts w:asciiTheme="minorHAnsi" w:hAnsiTheme="minorHAnsi" w:cstheme="minorHAnsi"/>
          <w:iCs/>
          <w:sz w:val="22"/>
          <w:szCs w:val="22"/>
          <w:shd w:val="clear" w:color="auto" w:fill="FFFFFF" w:themeFill="background1"/>
        </w:rPr>
        <w:t>(F-I-EM-05-037-25</w:t>
      </w:r>
      <w:r w:rsidRPr="003F4035">
        <w:rPr>
          <w:rFonts w:asciiTheme="minorHAnsi" w:hAnsiTheme="minorHAnsi" w:cstheme="minorHAnsi"/>
          <w:iCs/>
          <w:sz w:val="22"/>
          <w:szCs w:val="22"/>
          <w:shd w:val="clear" w:color="auto" w:fill="FFFFFF" w:themeFill="background1"/>
        </w:rPr>
        <w:t>)</w:t>
      </w:r>
      <w:r w:rsidR="00BC1364">
        <w:rPr>
          <w:rFonts w:asciiTheme="minorHAnsi" w:hAnsiTheme="minorHAnsi" w:cstheme="minorHAnsi"/>
          <w:iCs/>
          <w:sz w:val="22"/>
          <w:szCs w:val="22"/>
          <w:shd w:val="clear" w:color="auto" w:fill="FFFFFF" w:themeFill="background1"/>
          <w:lang w:val="id-ID"/>
        </w:rPr>
        <w:t>.</w:t>
      </w:r>
    </w:p>
    <w:p w14:paraId="6C824DE3" w14:textId="1998C129" w:rsidR="001A3BAB" w:rsidRPr="003F4035" w:rsidRDefault="00040E24" w:rsidP="00A6403C">
      <w:pPr>
        <w:pStyle w:val="ListParagraph"/>
        <w:numPr>
          <w:ilvl w:val="2"/>
          <w:numId w:val="7"/>
        </w:numPr>
        <w:spacing w:line="276" w:lineRule="auto"/>
        <w:ind w:left="1418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C0DA0" w:rsidRPr="003F4035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="006C0DA0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C0DA0" w:rsidRPr="003F403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C0DA0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C0DA0" w:rsidRPr="003F403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C0DA0" w:rsidRPr="003F4035">
        <w:rPr>
          <w:rFonts w:asciiTheme="minorHAnsi" w:hAnsiTheme="minorHAnsi" w:cstheme="minorHAnsi"/>
          <w:sz w:val="22"/>
          <w:szCs w:val="22"/>
        </w:rPr>
        <w:t xml:space="preserve"> Monitoring HVAC (</w:t>
      </w:r>
      <w:r w:rsidR="00B002B7" w:rsidRPr="003F4035">
        <w:rPr>
          <w:rFonts w:asciiTheme="minorHAnsi" w:hAnsiTheme="minorHAnsi" w:cstheme="minorHAnsi"/>
          <w:sz w:val="22"/>
          <w:szCs w:val="22"/>
        </w:rPr>
        <w:t>I-EM-05-037</w:t>
      </w:r>
      <w:r w:rsidR="001A3BAB" w:rsidRPr="003F4035">
        <w:rPr>
          <w:rFonts w:asciiTheme="minorHAnsi" w:hAnsiTheme="minorHAnsi" w:cstheme="minorHAnsi"/>
          <w:sz w:val="22"/>
          <w:szCs w:val="22"/>
        </w:rPr>
        <w:t>)</w:t>
      </w:r>
      <w:r w:rsidR="00BC1364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B09BD55" w14:textId="1436FF44" w:rsidR="00EC14C7" w:rsidRPr="003F4035" w:rsidRDefault="00040E24" w:rsidP="00A6403C">
      <w:pPr>
        <w:pStyle w:val="ListParagraph"/>
        <w:numPr>
          <w:ilvl w:val="2"/>
          <w:numId w:val="7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diambil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boleh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F4035">
        <w:rPr>
          <w:rFonts w:asciiTheme="minorHAnsi" w:hAnsiTheme="minorHAnsi" w:cstheme="minorHAnsi"/>
          <w:sz w:val="22"/>
          <w:szCs w:val="22"/>
        </w:rPr>
        <w:t>2</w:t>
      </w:r>
      <w:r w:rsidR="007E1A3F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</w:rPr>
        <w:t>liter</w:t>
      </w:r>
      <w:proofErr w:type="gram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durasi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boleh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1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BC1364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944592A" w14:textId="5EA6C22F" w:rsidR="008C3EFC" w:rsidRPr="00A6403C" w:rsidRDefault="00A238B0" w:rsidP="00A6403C">
      <w:pPr>
        <w:pStyle w:val="ListParagraph"/>
        <w:numPr>
          <w:ilvl w:val="2"/>
          <w:numId w:val="7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monitoring HVAC </w:t>
      </w:r>
      <w:r w:rsidR="000F3DF8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dilakukan oleh personel </w:t>
      </w:r>
      <w:r w:rsidR="000F3DF8" w:rsidRPr="003F4035">
        <w:rPr>
          <w:rFonts w:asciiTheme="minorHAnsi" w:hAnsiTheme="minorHAnsi" w:cstheme="minorHAnsi"/>
          <w:sz w:val="22"/>
          <w:szCs w:val="22"/>
        </w:rPr>
        <w:t>monitoring</w:t>
      </w:r>
      <w:r w:rsidR="000F3DF8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menggunakan APD (Alat Pelindung Diri) lengkap sesuai dengan area dan lingkungan kerja seperti pada tabel berikut:</w:t>
      </w:r>
    </w:p>
    <w:p w14:paraId="2F47467C" w14:textId="77777777" w:rsidR="00A6403C" w:rsidRPr="003F4035" w:rsidRDefault="00A6403C" w:rsidP="00A6403C">
      <w:pPr>
        <w:pStyle w:val="ListParagraph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737"/>
        <w:gridCol w:w="2977"/>
        <w:gridCol w:w="3827"/>
      </w:tblGrid>
      <w:tr w:rsidR="000F3DF8" w:rsidRPr="003F4035" w14:paraId="2C39917A" w14:textId="77777777" w:rsidTr="009F2ACC">
        <w:trPr>
          <w:trHeight w:val="336"/>
        </w:trPr>
        <w:tc>
          <w:tcPr>
            <w:tcW w:w="737" w:type="dxa"/>
          </w:tcPr>
          <w:p w14:paraId="272C3B35" w14:textId="77777777" w:rsidR="000F3DF8" w:rsidRPr="003F4035" w:rsidRDefault="000F3DF8" w:rsidP="0024045D">
            <w:pPr>
              <w:pStyle w:val="ListParagraph"/>
              <w:spacing w:after="60"/>
              <w:ind w:left="475" w:hanging="425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2977" w:type="dxa"/>
            <w:vAlign w:val="center"/>
          </w:tcPr>
          <w:p w14:paraId="66E82B2E" w14:textId="77777777" w:rsidR="000F3DF8" w:rsidRPr="003F4035" w:rsidRDefault="000F3DF8" w:rsidP="0024045D">
            <w:pPr>
              <w:pStyle w:val="ListParagraph"/>
              <w:spacing w:after="60"/>
              <w:ind w:left="24" w:right="-14" w:hanging="2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Nama APD</w:t>
            </w:r>
          </w:p>
        </w:tc>
        <w:tc>
          <w:tcPr>
            <w:tcW w:w="3827" w:type="dxa"/>
          </w:tcPr>
          <w:p w14:paraId="73CD7620" w14:textId="77777777" w:rsidR="000F3DF8" w:rsidRPr="003F4035" w:rsidRDefault="000F3DF8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Fungsi</w:t>
            </w:r>
          </w:p>
        </w:tc>
      </w:tr>
      <w:tr w:rsidR="000F3DF8" w:rsidRPr="003F4035" w14:paraId="0FA37656" w14:textId="77777777" w:rsidTr="00A6403C">
        <w:trPr>
          <w:trHeight w:val="463"/>
        </w:trPr>
        <w:tc>
          <w:tcPr>
            <w:tcW w:w="737" w:type="dxa"/>
            <w:vAlign w:val="center"/>
          </w:tcPr>
          <w:p w14:paraId="378EC5DE" w14:textId="77777777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2977" w:type="dxa"/>
            <w:vAlign w:val="center"/>
          </w:tcPr>
          <w:p w14:paraId="7B49B999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Helmet, Hair Cap</w:t>
            </w:r>
          </w:p>
        </w:tc>
        <w:tc>
          <w:tcPr>
            <w:tcW w:w="3827" w:type="dxa"/>
            <w:vAlign w:val="center"/>
          </w:tcPr>
          <w:p w14:paraId="56622E9F" w14:textId="77777777" w:rsidR="000F3DF8" w:rsidRPr="003F4035" w:rsidRDefault="000F3DF8" w:rsidP="0024045D">
            <w:pPr>
              <w:pStyle w:val="ListParagraph"/>
              <w:spacing w:after="60"/>
              <w:ind w:left="33" w:hanging="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Kepala</w:t>
            </w:r>
          </w:p>
        </w:tc>
      </w:tr>
      <w:tr w:rsidR="000F3DF8" w:rsidRPr="003F4035" w14:paraId="3118C1BC" w14:textId="77777777" w:rsidTr="00A6403C">
        <w:trPr>
          <w:trHeight w:val="413"/>
        </w:trPr>
        <w:tc>
          <w:tcPr>
            <w:tcW w:w="737" w:type="dxa"/>
            <w:vAlign w:val="center"/>
          </w:tcPr>
          <w:p w14:paraId="554D992F" w14:textId="5E85904B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977" w:type="dxa"/>
            <w:vAlign w:val="center"/>
          </w:tcPr>
          <w:p w14:paraId="1CFA88E7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Ear Plug, Ear Muff</w:t>
            </w:r>
          </w:p>
        </w:tc>
        <w:tc>
          <w:tcPr>
            <w:tcW w:w="3827" w:type="dxa"/>
            <w:vAlign w:val="center"/>
          </w:tcPr>
          <w:p w14:paraId="5262BDD0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Telinga</w:t>
            </w:r>
          </w:p>
        </w:tc>
      </w:tr>
      <w:tr w:rsidR="000F3DF8" w:rsidRPr="003F4035" w14:paraId="7A1F2EFC" w14:textId="77777777" w:rsidTr="00A6403C">
        <w:trPr>
          <w:trHeight w:val="418"/>
        </w:trPr>
        <w:tc>
          <w:tcPr>
            <w:tcW w:w="737" w:type="dxa"/>
            <w:vAlign w:val="center"/>
          </w:tcPr>
          <w:p w14:paraId="1DCD15BA" w14:textId="44FD7219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977" w:type="dxa"/>
            <w:vAlign w:val="center"/>
          </w:tcPr>
          <w:p w14:paraId="5FC73E89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Masker Debu</w:t>
            </w:r>
          </w:p>
        </w:tc>
        <w:tc>
          <w:tcPr>
            <w:tcW w:w="3827" w:type="dxa"/>
            <w:vAlign w:val="center"/>
          </w:tcPr>
          <w:p w14:paraId="79B6EFEC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Pernafasan</w:t>
            </w:r>
          </w:p>
        </w:tc>
      </w:tr>
      <w:tr w:rsidR="000F3DF8" w:rsidRPr="003F4035" w14:paraId="3BB8AD23" w14:textId="77777777" w:rsidTr="00A6403C">
        <w:trPr>
          <w:trHeight w:val="424"/>
        </w:trPr>
        <w:tc>
          <w:tcPr>
            <w:tcW w:w="737" w:type="dxa"/>
            <w:vAlign w:val="center"/>
          </w:tcPr>
          <w:p w14:paraId="195A7C4D" w14:textId="4A0F15A7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977" w:type="dxa"/>
            <w:vAlign w:val="center"/>
          </w:tcPr>
          <w:p w14:paraId="3F5F481A" w14:textId="487F4C2F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Sarung Tangan Bahan (Karet)</w:t>
            </w:r>
          </w:p>
        </w:tc>
        <w:tc>
          <w:tcPr>
            <w:tcW w:w="3827" w:type="dxa"/>
            <w:vAlign w:val="center"/>
          </w:tcPr>
          <w:p w14:paraId="455DD4C7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Tangan</w:t>
            </w:r>
          </w:p>
        </w:tc>
      </w:tr>
      <w:tr w:rsidR="000F3DF8" w:rsidRPr="003F4035" w14:paraId="6D1821B2" w14:textId="77777777" w:rsidTr="00A6403C">
        <w:trPr>
          <w:trHeight w:val="417"/>
        </w:trPr>
        <w:tc>
          <w:tcPr>
            <w:tcW w:w="737" w:type="dxa"/>
            <w:vAlign w:val="center"/>
          </w:tcPr>
          <w:p w14:paraId="36D6DF33" w14:textId="3FBE8913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977" w:type="dxa"/>
            <w:vAlign w:val="center"/>
          </w:tcPr>
          <w:p w14:paraId="6C3D65F1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Shoes, Shoes Cover</w:t>
            </w:r>
          </w:p>
        </w:tc>
        <w:tc>
          <w:tcPr>
            <w:tcW w:w="3827" w:type="dxa"/>
            <w:vAlign w:val="center"/>
          </w:tcPr>
          <w:p w14:paraId="0A7CB428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Kaki</w:t>
            </w:r>
          </w:p>
        </w:tc>
      </w:tr>
      <w:tr w:rsidR="000F3DF8" w:rsidRPr="003F4035" w14:paraId="39A925D3" w14:textId="77777777" w:rsidTr="00A6403C">
        <w:trPr>
          <w:trHeight w:val="409"/>
        </w:trPr>
        <w:tc>
          <w:tcPr>
            <w:tcW w:w="737" w:type="dxa"/>
            <w:vAlign w:val="center"/>
          </w:tcPr>
          <w:p w14:paraId="51D18839" w14:textId="0B9D7CD7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977" w:type="dxa"/>
            <w:vAlign w:val="center"/>
          </w:tcPr>
          <w:p w14:paraId="6E63D589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Jas Lab,</w:t>
            </w: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 xml:space="preserve"> Wearpack</w:t>
            </w: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, </w:t>
            </w: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Coverall</w:t>
            </w:r>
          </w:p>
        </w:tc>
        <w:tc>
          <w:tcPr>
            <w:tcW w:w="3827" w:type="dxa"/>
            <w:vAlign w:val="center"/>
          </w:tcPr>
          <w:p w14:paraId="0703D904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Pakaian Pelindung</w:t>
            </w:r>
          </w:p>
        </w:tc>
      </w:tr>
      <w:tr w:rsidR="000F3DF8" w:rsidRPr="003F4035" w14:paraId="1D7B8331" w14:textId="77777777" w:rsidTr="00A6403C">
        <w:trPr>
          <w:trHeight w:val="415"/>
        </w:trPr>
        <w:tc>
          <w:tcPr>
            <w:tcW w:w="737" w:type="dxa"/>
            <w:vAlign w:val="center"/>
          </w:tcPr>
          <w:p w14:paraId="291CF269" w14:textId="33CAFCE7" w:rsidR="000F3DF8" w:rsidRPr="003F4035" w:rsidRDefault="000F3DF8" w:rsidP="0024045D">
            <w:pPr>
              <w:pStyle w:val="ListParagraph"/>
              <w:spacing w:after="60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977" w:type="dxa"/>
            <w:vAlign w:val="center"/>
          </w:tcPr>
          <w:p w14:paraId="568C690E" w14:textId="77777777" w:rsidR="000F3DF8" w:rsidRPr="003F4035" w:rsidRDefault="000F3DF8" w:rsidP="0024045D">
            <w:pPr>
              <w:pStyle w:val="ListParagraph"/>
              <w:spacing w:after="60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Belt, Safety Harness</w:t>
            </w:r>
          </w:p>
        </w:tc>
        <w:tc>
          <w:tcPr>
            <w:tcW w:w="3827" w:type="dxa"/>
            <w:vAlign w:val="center"/>
          </w:tcPr>
          <w:p w14:paraId="63A71FCA" w14:textId="77777777" w:rsidR="000F3DF8" w:rsidRPr="003F4035" w:rsidRDefault="000F3DF8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Jatuh Perorangan</w:t>
            </w:r>
          </w:p>
        </w:tc>
      </w:tr>
    </w:tbl>
    <w:p w14:paraId="24033F91" w14:textId="77777777" w:rsidR="00B009E3" w:rsidRDefault="00765B8A" w:rsidP="00B009E3">
      <w:pPr>
        <w:pStyle w:val="ListParagraph"/>
        <w:numPr>
          <w:ilvl w:val="2"/>
          <w:numId w:val="7"/>
        </w:numPr>
        <w:spacing w:before="12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Evaluasi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revisi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D269E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="00D269E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periode</w:t>
      </w:r>
      <w:proofErr w:type="spellEnd"/>
      <w:r w:rsidR="00D269E5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D269E5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D269E5" w:rsidRPr="003F403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D269E5" w:rsidRPr="003F4035">
        <w:rPr>
          <w:rFonts w:asciiTheme="minorHAnsi" w:hAnsiTheme="minorHAnsi" w:cstheme="minorHAnsi"/>
          <w:sz w:val="22"/>
          <w:szCs w:val="22"/>
        </w:rPr>
        <w:t>butuhkan</w:t>
      </w:r>
      <w:proofErr w:type="spellEnd"/>
    </w:p>
    <w:p w14:paraId="5EF59E05" w14:textId="77777777" w:rsidR="00A6403C" w:rsidRPr="00A6403C" w:rsidRDefault="00A6403C" w:rsidP="00A6403C">
      <w:pPr>
        <w:pStyle w:val="ListParagraph"/>
        <w:spacing w:before="120"/>
        <w:ind w:left="1418"/>
        <w:jc w:val="both"/>
        <w:rPr>
          <w:rFonts w:asciiTheme="minorHAnsi" w:hAnsiTheme="minorHAnsi" w:cstheme="minorHAnsi"/>
          <w:sz w:val="10"/>
          <w:szCs w:val="10"/>
        </w:rPr>
      </w:pPr>
    </w:p>
    <w:p w14:paraId="454DE37F" w14:textId="38E3EC02" w:rsidR="002B4491" w:rsidRPr="003F4035" w:rsidRDefault="00C57C20" w:rsidP="00A6403C">
      <w:pPr>
        <w:pStyle w:val="ListParagraph"/>
        <w:numPr>
          <w:ilvl w:val="1"/>
          <w:numId w:val="20"/>
        </w:numPr>
        <w:spacing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23932" w:rsidRPr="003F4035">
        <w:rPr>
          <w:rFonts w:asciiTheme="minorHAnsi" w:hAnsiTheme="minorHAnsi" w:cstheme="minorHAnsi"/>
          <w:i/>
          <w:sz w:val="22"/>
          <w:szCs w:val="22"/>
        </w:rPr>
        <w:t>Sistem</w:t>
      </w:r>
      <w:proofErr w:type="spellEnd"/>
      <w:r w:rsidR="00123932" w:rsidRPr="003F4035">
        <w:rPr>
          <w:rFonts w:asciiTheme="minorHAnsi" w:hAnsiTheme="minorHAnsi" w:cstheme="minorHAnsi"/>
          <w:i/>
          <w:sz w:val="22"/>
          <w:szCs w:val="22"/>
        </w:rPr>
        <w:t xml:space="preserve"> Air</w:t>
      </w:r>
    </w:p>
    <w:p w14:paraId="141BA5E8" w14:textId="47AA4F6A" w:rsidR="008C3EFC" w:rsidRPr="003F4035" w:rsidRDefault="003D51B9" w:rsidP="00A6403C">
      <w:pPr>
        <w:pStyle w:val="ListParagraph"/>
        <w:numPr>
          <w:ilvl w:val="2"/>
          <w:numId w:val="8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Susunlah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23932" w:rsidRPr="003F4035">
        <w:rPr>
          <w:rFonts w:asciiTheme="minorHAnsi" w:hAnsiTheme="minorHAnsi" w:cstheme="minorHAnsi"/>
          <w:i/>
          <w:sz w:val="22"/>
          <w:szCs w:val="22"/>
        </w:rPr>
        <w:t>Sistem</w:t>
      </w:r>
      <w:proofErr w:type="spellEnd"/>
      <w:r w:rsidR="00123932" w:rsidRPr="003F4035">
        <w:rPr>
          <w:rFonts w:asciiTheme="minorHAnsi" w:hAnsiTheme="minorHAnsi" w:cstheme="minorHAnsi"/>
          <w:i/>
          <w:sz w:val="22"/>
          <w:szCs w:val="22"/>
        </w:rPr>
        <w:t xml:space="preserve"> Air.</w:t>
      </w:r>
    </w:p>
    <w:p w14:paraId="31070537" w14:textId="0B87471B" w:rsidR="008C3EFC" w:rsidRPr="003F4035" w:rsidRDefault="003D51B9" w:rsidP="00A6403C">
      <w:pPr>
        <w:pStyle w:val="ListParagraph"/>
        <w:numPr>
          <w:ilvl w:val="2"/>
          <w:numId w:val="8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rincian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lihat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pada </w:t>
      </w:r>
      <w:r w:rsidRPr="003F4035">
        <w:rPr>
          <w:rFonts w:asciiTheme="minorHAnsi" w:hAnsiTheme="minorHAnsi" w:cstheme="minorHAnsi"/>
          <w:i/>
          <w:sz w:val="22"/>
          <w:szCs w:val="22"/>
        </w:rPr>
        <w:t>“</w:t>
      </w:r>
      <w:r w:rsidR="00A64CD8" w:rsidRPr="003F4035">
        <w:rPr>
          <w:rFonts w:asciiTheme="minorHAnsi" w:hAnsiTheme="minorHAnsi" w:cstheme="minorHAnsi"/>
          <w:i/>
          <w:sz w:val="22"/>
          <w:szCs w:val="22"/>
        </w:rPr>
        <w:t xml:space="preserve">Jadwal </w:t>
      </w:r>
      <w:proofErr w:type="spellStart"/>
      <w:r w:rsidR="00A64CD8" w:rsidRPr="003F4035">
        <w:rPr>
          <w:rFonts w:asciiTheme="minorHAnsi" w:hAnsiTheme="minorHAnsi" w:cstheme="minorHAnsi"/>
          <w:i/>
          <w:sz w:val="22"/>
          <w:szCs w:val="22"/>
        </w:rPr>
        <w:t>Pemantauan</w:t>
      </w:r>
      <w:proofErr w:type="spellEnd"/>
      <w:r w:rsidR="00A64CD8" w:rsidRPr="003F4035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A64CD8" w:rsidRPr="003F4035">
        <w:rPr>
          <w:rFonts w:asciiTheme="minorHAnsi" w:hAnsiTheme="minorHAnsi" w:cstheme="minorHAnsi"/>
          <w:i/>
          <w:sz w:val="22"/>
          <w:szCs w:val="22"/>
        </w:rPr>
        <w:t>Sistem</w:t>
      </w:r>
      <w:proofErr w:type="spellEnd"/>
      <w:r w:rsidR="00A64CD8" w:rsidRPr="003F4035">
        <w:rPr>
          <w:rFonts w:asciiTheme="minorHAnsi" w:hAnsiTheme="minorHAnsi" w:cstheme="minorHAnsi"/>
          <w:i/>
          <w:sz w:val="22"/>
          <w:szCs w:val="22"/>
        </w:rPr>
        <w:t xml:space="preserve"> Air</w:t>
      </w:r>
      <w:r w:rsidR="00F17D64" w:rsidRPr="003F4035">
        <w:rPr>
          <w:rFonts w:asciiTheme="minorHAnsi" w:hAnsiTheme="minorHAnsi" w:cstheme="minorHAnsi"/>
          <w:sz w:val="22"/>
          <w:szCs w:val="22"/>
        </w:rPr>
        <w:t xml:space="preserve">” </w:t>
      </w:r>
      <w:r w:rsidR="00EF298B" w:rsidRPr="003F4035">
        <w:rPr>
          <w:rFonts w:asciiTheme="minorHAnsi" w:hAnsiTheme="minorHAnsi" w:cstheme="minorHAnsi"/>
          <w:sz w:val="22"/>
          <w:szCs w:val="22"/>
        </w:rPr>
        <w:t>(F-</w:t>
      </w:r>
      <w:r w:rsidR="00241731" w:rsidRPr="003F4035">
        <w:rPr>
          <w:rFonts w:asciiTheme="minorHAnsi" w:hAnsiTheme="minorHAnsi" w:cstheme="minorHAnsi"/>
          <w:sz w:val="22"/>
          <w:szCs w:val="22"/>
        </w:rPr>
        <w:t>I-</w:t>
      </w:r>
      <w:r w:rsidR="00EF298B" w:rsidRPr="003F4035">
        <w:rPr>
          <w:rFonts w:asciiTheme="minorHAnsi" w:hAnsiTheme="minorHAnsi" w:cstheme="minorHAnsi"/>
          <w:sz w:val="22"/>
          <w:szCs w:val="22"/>
        </w:rPr>
        <w:t>EM-05-0</w:t>
      </w:r>
      <w:r w:rsidR="00241731" w:rsidRPr="003F4035">
        <w:rPr>
          <w:rFonts w:asciiTheme="minorHAnsi" w:hAnsiTheme="minorHAnsi" w:cstheme="minorHAnsi"/>
          <w:sz w:val="22"/>
          <w:szCs w:val="22"/>
        </w:rPr>
        <w:t>38</w:t>
      </w:r>
      <w:r w:rsidR="00A7718D" w:rsidRPr="003F4035">
        <w:rPr>
          <w:rFonts w:asciiTheme="minorHAnsi" w:hAnsiTheme="minorHAnsi" w:cstheme="minorHAnsi"/>
          <w:sz w:val="22"/>
          <w:szCs w:val="22"/>
        </w:rPr>
        <w:t>-03</w:t>
      </w:r>
      <w:r w:rsidR="005850C9" w:rsidRPr="003F4035">
        <w:rPr>
          <w:rFonts w:asciiTheme="minorHAnsi" w:hAnsiTheme="minorHAnsi" w:cstheme="minorHAnsi"/>
          <w:sz w:val="22"/>
          <w:szCs w:val="22"/>
        </w:rPr>
        <w:t>)</w:t>
      </w:r>
      <w:r w:rsidR="00C9069C" w:rsidRPr="003F403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EF847F0" w14:textId="77777777" w:rsidR="008C3EFC" w:rsidRPr="00A6403C" w:rsidRDefault="003D51B9" w:rsidP="00A6403C">
      <w:pPr>
        <w:pStyle w:val="ListParagraph"/>
        <w:numPr>
          <w:ilvl w:val="2"/>
          <w:numId w:val="8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lastRenderedPageBreak/>
        <w:t>Evaluasi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revisi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3B8A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periode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butuhkan</w:t>
      </w:r>
      <w:proofErr w:type="spellEnd"/>
      <w:r w:rsidR="00C9069C" w:rsidRPr="003F403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8A8D12B" w14:textId="77777777" w:rsidR="00A6403C" w:rsidRPr="00A6403C" w:rsidRDefault="00A6403C" w:rsidP="00A6403C">
      <w:pPr>
        <w:pStyle w:val="ListParagraph"/>
        <w:ind w:left="1418"/>
        <w:jc w:val="both"/>
        <w:rPr>
          <w:rFonts w:asciiTheme="minorHAnsi" w:hAnsiTheme="minorHAnsi" w:cstheme="minorHAnsi"/>
          <w:sz w:val="10"/>
          <w:szCs w:val="10"/>
        </w:rPr>
      </w:pPr>
    </w:p>
    <w:p w14:paraId="71AD69A8" w14:textId="107A94EF" w:rsidR="002B4491" w:rsidRPr="003F4035" w:rsidRDefault="00C57C20" w:rsidP="00A6403C">
      <w:pPr>
        <w:pStyle w:val="ListParagraph"/>
        <w:numPr>
          <w:ilvl w:val="1"/>
          <w:numId w:val="20"/>
        </w:numPr>
        <w:spacing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581A56" w:rsidRPr="003F4035">
        <w:rPr>
          <w:rFonts w:asciiTheme="minorHAnsi" w:hAnsiTheme="minorHAnsi" w:cstheme="minorHAnsi"/>
          <w:sz w:val="22"/>
          <w:szCs w:val="22"/>
        </w:rPr>
        <w:t>OFCA</w:t>
      </w:r>
    </w:p>
    <w:p w14:paraId="5A53C71A" w14:textId="77777777" w:rsidR="008C3EFC" w:rsidRPr="003F4035" w:rsidRDefault="003D51B9" w:rsidP="00A6403C">
      <w:pPr>
        <w:pStyle w:val="ListParagraph"/>
        <w:numPr>
          <w:ilvl w:val="2"/>
          <w:numId w:val="9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Susunlah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6871EE" w:rsidRPr="003F4035">
        <w:rPr>
          <w:rFonts w:asciiTheme="minorHAnsi" w:hAnsiTheme="minorHAnsi" w:cstheme="minorHAnsi"/>
          <w:i/>
          <w:sz w:val="22"/>
          <w:szCs w:val="22"/>
        </w:rPr>
        <w:t>Oil Free Compressed Air</w:t>
      </w:r>
      <w:r w:rsidRPr="003F4035">
        <w:rPr>
          <w:rFonts w:asciiTheme="minorHAnsi" w:hAnsiTheme="minorHAnsi" w:cstheme="minorHAnsi"/>
          <w:i/>
          <w:sz w:val="22"/>
          <w:szCs w:val="22"/>
        </w:rPr>
        <w:t>.</w:t>
      </w:r>
    </w:p>
    <w:p w14:paraId="21BD6479" w14:textId="60BD71F5" w:rsidR="008C3EFC" w:rsidRPr="003F4035" w:rsidRDefault="003D51B9" w:rsidP="00A6403C">
      <w:pPr>
        <w:pStyle w:val="ListParagraph"/>
        <w:numPr>
          <w:ilvl w:val="2"/>
          <w:numId w:val="9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rincian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lihat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pada </w:t>
      </w:r>
      <w:r w:rsidRPr="003F4035">
        <w:rPr>
          <w:rFonts w:asciiTheme="minorHAnsi" w:hAnsiTheme="minorHAnsi" w:cstheme="minorHAnsi"/>
          <w:i/>
          <w:sz w:val="22"/>
          <w:szCs w:val="22"/>
        </w:rPr>
        <w:t>“</w:t>
      </w:r>
      <w:r w:rsidR="00A64CD8" w:rsidRPr="003F4035">
        <w:rPr>
          <w:rFonts w:asciiTheme="minorHAnsi" w:hAnsiTheme="minorHAnsi" w:cstheme="minorHAnsi"/>
          <w:iCs/>
          <w:sz w:val="22"/>
          <w:szCs w:val="22"/>
        </w:rPr>
        <w:t>Jadwal Monitoring OFCA</w:t>
      </w:r>
      <w:r w:rsidR="00F17D64" w:rsidRPr="003F4035">
        <w:rPr>
          <w:rFonts w:asciiTheme="minorHAnsi" w:hAnsiTheme="minorHAnsi" w:cstheme="minorHAnsi"/>
          <w:i/>
          <w:sz w:val="22"/>
          <w:szCs w:val="22"/>
        </w:rPr>
        <w:t>”</w:t>
      </w:r>
      <w:r w:rsidRPr="003F403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EF298B" w:rsidRPr="003F4035">
        <w:rPr>
          <w:rFonts w:asciiTheme="minorHAnsi" w:hAnsiTheme="minorHAnsi" w:cstheme="minorHAnsi"/>
          <w:sz w:val="22"/>
          <w:szCs w:val="22"/>
        </w:rPr>
        <w:t>(</w:t>
      </w:r>
      <w:r w:rsidR="00A7718D" w:rsidRPr="003F4035">
        <w:rPr>
          <w:rFonts w:asciiTheme="minorHAnsi" w:hAnsiTheme="minorHAnsi" w:cstheme="minorHAnsi"/>
          <w:sz w:val="22"/>
          <w:szCs w:val="22"/>
        </w:rPr>
        <w:t>F-I-EM-05-039-03</w:t>
      </w:r>
      <w:r w:rsidR="005D0E6A" w:rsidRPr="003F4035">
        <w:rPr>
          <w:rFonts w:asciiTheme="minorHAnsi" w:hAnsiTheme="minorHAnsi" w:cstheme="minorHAnsi"/>
          <w:sz w:val="22"/>
          <w:szCs w:val="22"/>
        </w:rPr>
        <w:t>)</w:t>
      </w:r>
    </w:p>
    <w:p w14:paraId="6CF8EB4D" w14:textId="7C42FBE0" w:rsidR="008C3EFC" w:rsidRPr="003F4035" w:rsidRDefault="000F3DF8" w:rsidP="00A6403C">
      <w:pPr>
        <w:pStyle w:val="ListParagraph"/>
        <w:numPr>
          <w:ilvl w:val="2"/>
          <w:numId w:val="9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monitoring </w:t>
      </w:r>
      <w:r w:rsidR="009F5F0A" w:rsidRPr="003F4035">
        <w:rPr>
          <w:rFonts w:asciiTheme="minorHAnsi" w:hAnsiTheme="minorHAnsi" w:cstheme="minorHAnsi"/>
          <w:sz w:val="22"/>
          <w:szCs w:val="22"/>
        </w:rPr>
        <w:t>OFCA</w:t>
      </w:r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dilakukan oleh personel </w:t>
      </w:r>
      <w:r w:rsidRPr="003F4035">
        <w:rPr>
          <w:rFonts w:asciiTheme="minorHAnsi" w:hAnsiTheme="minorHAnsi" w:cstheme="minorHAnsi"/>
          <w:sz w:val="22"/>
          <w:szCs w:val="22"/>
        </w:rPr>
        <w:t>monitoring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menggunakan APD (Alat Pelindung Diri) lengkap sesuai dengan area dan lingkungan kerja seperti pada tabel berikut:</w:t>
      </w:r>
    </w:p>
    <w:tbl>
      <w:tblPr>
        <w:tblStyle w:val="TableGrid"/>
        <w:tblW w:w="0" w:type="auto"/>
        <w:tblInd w:w="1431" w:type="dxa"/>
        <w:tblLook w:val="04A0" w:firstRow="1" w:lastRow="0" w:firstColumn="1" w:lastColumn="0" w:noHBand="0" w:noVBand="1"/>
      </w:tblPr>
      <w:tblGrid>
        <w:gridCol w:w="691"/>
        <w:gridCol w:w="4252"/>
        <w:gridCol w:w="3402"/>
      </w:tblGrid>
      <w:tr w:rsidR="009F5F0A" w:rsidRPr="003F4035" w14:paraId="0D3B3276" w14:textId="77777777" w:rsidTr="00037A6A">
        <w:trPr>
          <w:tblHeader/>
        </w:trPr>
        <w:tc>
          <w:tcPr>
            <w:tcW w:w="691" w:type="dxa"/>
          </w:tcPr>
          <w:p w14:paraId="493F38E2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4252" w:type="dxa"/>
            <w:vAlign w:val="center"/>
          </w:tcPr>
          <w:p w14:paraId="19761111" w14:textId="77777777" w:rsidR="009F5F0A" w:rsidRPr="003F4035" w:rsidRDefault="009F5F0A" w:rsidP="00A52812">
            <w:pPr>
              <w:pStyle w:val="ListParagraph"/>
              <w:spacing w:after="60"/>
              <w:ind w:left="24" w:right="-14" w:hanging="425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Nama APD</w:t>
            </w:r>
          </w:p>
        </w:tc>
        <w:tc>
          <w:tcPr>
            <w:tcW w:w="3402" w:type="dxa"/>
          </w:tcPr>
          <w:p w14:paraId="61798048" w14:textId="77777777" w:rsidR="009F5F0A" w:rsidRPr="003F4035" w:rsidRDefault="009F5F0A" w:rsidP="0024045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Fungsi</w:t>
            </w:r>
          </w:p>
        </w:tc>
      </w:tr>
      <w:tr w:rsidR="009F5F0A" w:rsidRPr="003F4035" w14:paraId="1FBAA91A" w14:textId="77777777" w:rsidTr="00A6403C">
        <w:trPr>
          <w:trHeight w:val="381"/>
        </w:trPr>
        <w:tc>
          <w:tcPr>
            <w:tcW w:w="691" w:type="dxa"/>
            <w:vAlign w:val="center"/>
          </w:tcPr>
          <w:p w14:paraId="330B865A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4252" w:type="dxa"/>
            <w:vAlign w:val="center"/>
          </w:tcPr>
          <w:p w14:paraId="5C2DE7FC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Helmet, Hair Cap</w:t>
            </w:r>
          </w:p>
        </w:tc>
        <w:tc>
          <w:tcPr>
            <w:tcW w:w="3402" w:type="dxa"/>
            <w:vAlign w:val="center"/>
          </w:tcPr>
          <w:p w14:paraId="68299EB6" w14:textId="77777777" w:rsidR="009F5F0A" w:rsidRPr="003F4035" w:rsidRDefault="009F5F0A" w:rsidP="0024045D">
            <w:pPr>
              <w:pStyle w:val="ListParagraph"/>
              <w:spacing w:after="60"/>
              <w:ind w:left="33" w:hanging="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Kepala</w:t>
            </w:r>
          </w:p>
        </w:tc>
      </w:tr>
      <w:tr w:rsidR="009F5F0A" w:rsidRPr="003F4035" w14:paraId="694BCEC6" w14:textId="77777777" w:rsidTr="00A6403C">
        <w:trPr>
          <w:trHeight w:val="414"/>
        </w:trPr>
        <w:tc>
          <w:tcPr>
            <w:tcW w:w="691" w:type="dxa"/>
            <w:vAlign w:val="center"/>
          </w:tcPr>
          <w:p w14:paraId="56F5FD05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4252" w:type="dxa"/>
            <w:vAlign w:val="center"/>
          </w:tcPr>
          <w:p w14:paraId="35F899F6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Glasses</w:t>
            </w:r>
          </w:p>
        </w:tc>
        <w:tc>
          <w:tcPr>
            <w:tcW w:w="3402" w:type="dxa"/>
            <w:vAlign w:val="center"/>
          </w:tcPr>
          <w:p w14:paraId="1D37307C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Mata dan Muka</w:t>
            </w:r>
          </w:p>
        </w:tc>
      </w:tr>
      <w:tr w:rsidR="009F5F0A" w:rsidRPr="003F4035" w14:paraId="22BDBAB1" w14:textId="77777777" w:rsidTr="00A6403C">
        <w:trPr>
          <w:trHeight w:val="420"/>
        </w:trPr>
        <w:tc>
          <w:tcPr>
            <w:tcW w:w="691" w:type="dxa"/>
            <w:vAlign w:val="center"/>
          </w:tcPr>
          <w:p w14:paraId="1C4877F2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4252" w:type="dxa"/>
            <w:vAlign w:val="center"/>
          </w:tcPr>
          <w:p w14:paraId="232E359D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Ear Plug, Ear Muff</w:t>
            </w:r>
          </w:p>
        </w:tc>
        <w:tc>
          <w:tcPr>
            <w:tcW w:w="3402" w:type="dxa"/>
            <w:vAlign w:val="center"/>
          </w:tcPr>
          <w:p w14:paraId="3ECB9270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Telinga</w:t>
            </w:r>
          </w:p>
        </w:tc>
      </w:tr>
      <w:tr w:rsidR="009F5F0A" w:rsidRPr="003F4035" w14:paraId="2EB77ABB" w14:textId="77777777" w:rsidTr="00A6403C">
        <w:trPr>
          <w:trHeight w:val="413"/>
        </w:trPr>
        <w:tc>
          <w:tcPr>
            <w:tcW w:w="691" w:type="dxa"/>
            <w:vAlign w:val="center"/>
          </w:tcPr>
          <w:p w14:paraId="63AFD045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</w:t>
            </w:r>
          </w:p>
        </w:tc>
        <w:tc>
          <w:tcPr>
            <w:tcW w:w="4252" w:type="dxa"/>
            <w:vAlign w:val="center"/>
          </w:tcPr>
          <w:p w14:paraId="6AD5DB34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Masker Debu</w:t>
            </w:r>
          </w:p>
        </w:tc>
        <w:tc>
          <w:tcPr>
            <w:tcW w:w="3402" w:type="dxa"/>
            <w:vAlign w:val="center"/>
          </w:tcPr>
          <w:p w14:paraId="29474890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Pernafasan</w:t>
            </w:r>
          </w:p>
        </w:tc>
      </w:tr>
      <w:tr w:rsidR="009F5F0A" w:rsidRPr="003F4035" w14:paraId="280BAC7D" w14:textId="77777777" w:rsidTr="00A6403C">
        <w:trPr>
          <w:trHeight w:val="687"/>
        </w:trPr>
        <w:tc>
          <w:tcPr>
            <w:tcW w:w="691" w:type="dxa"/>
            <w:vAlign w:val="center"/>
          </w:tcPr>
          <w:p w14:paraId="4FEC172C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5</w:t>
            </w:r>
          </w:p>
        </w:tc>
        <w:tc>
          <w:tcPr>
            <w:tcW w:w="4252" w:type="dxa"/>
            <w:vAlign w:val="center"/>
          </w:tcPr>
          <w:p w14:paraId="2F41D883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Sarung Tangan Bahan (Kain, Karet, Kulit), Sarung Tangan yang Tahan Bahan Kimia</w:t>
            </w:r>
          </w:p>
        </w:tc>
        <w:tc>
          <w:tcPr>
            <w:tcW w:w="3402" w:type="dxa"/>
            <w:vAlign w:val="center"/>
          </w:tcPr>
          <w:p w14:paraId="0C1BF827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Tangan</w:t>
            </w:r>
          </w:p>
        </w:tc>
      </w:tr>
      <w:tr w:rsidR="009F5F0A" w:rsidRPr="003F4035" w14:paraId="4DEF90F2" w14:textId="77777777" w:rsidTr="00A6403C">
        <w:trPr>
          <w:trHeight w:val="399"/>
        </w:trPr>
        <w:tc>
          <w:tcPr>
            <w:tcW w:w="691" w:type="dxa"/>
            <w:vAlign w:val="center"/>
          </w:tcPr>
          <w:p w14:paraId="62E4F35A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6</w:t>
            </w:r>
          </w:p>
        </w:tc>
        <w:tc>
          <w:tcPr>
            <w:tcW w:w="4252" w:type="dxa"/>
            <w:vAlign w:val="center"/>
          </w:tcPr>
          <w:p w14:paraId="0458A987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Shoes, Shoes Cover</w:t>
            </w:r>
          </w:p>
        </w:tc>
        <w:tc>
          <w:tcPr>
            <w:tcW w:w="3402" w:type="dxa"/>
            <w:vAlign w:val="center"/>
          </w:tcPr>
          <w:p w14:paraId="586C4DC0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Kaki</w:t>
            </w:r>
          </w:p>
        </w:tc>
      </w:tr>
      <w:tr w:rsidR="009F5F0A" w:rsidRPr="003F4035" w14:paraId="09A1B336" w14:textId="77777777" w:rsidTr="00A6403C">
        <w:trPr>
          <w:trHeight w:val="418"/>
        </w:trPr>
        <w:tc>
          <w:tcPr>
            <w:tcW w:w="691" w:type="dxa"/>
            <w:vAlign w:val="center"/>
          </w:tcPr>
          <w:p w14:paraId="7A9877B7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</w:t>
            </w:r>
          </w:p>
        </w:tc>
        <w:tc>
          <w:tcPr>
            <w:tcW w:w="4252" w:type="dxa"/>
            <w:vAlign w:val="center"/>
          </w:tcPr>
          <w:p w14:paraId="4635A596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Jas Lab,</w:t>
            </w: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 xml:space="preserve"> Wearpack</w:t>
            </w: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, </w:t>
            </w: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Coverall</w:t>
            </w:r>
          </w:p>
        </w:tc>
        <w:tc>
          <w:tcPr>
            <w:tcW w:w="3402" w:type="dxa"/>
            <w:vAlign w:val="center"/>
          </w:tcPr>
          <w:p w14:paraId="131E39F2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Pakaian Pelindung</w:t>
            </w:r>
          </w:p>
        </w:tc>
      </w:tr>
      <w:tr w:rsidR="009F5F0A" w:rsidRPr="003F4035" w14:paraId="035AD6EC" w14:textId="77777777" w:rsidTr="00A6403C">
        <w:trPr>
          <w:trHeight w:val="367"/>
        </w:trPr>
        <w:tc>
          <w:tcPr>
            <w:tcW w:w="691" w:type="dxa"/>
            <w:vAlign w:val="center"/>
          </w:tcPr>
          <w:p w14:paraId="1B64DE3C" w14:textId="77777777" w:rsidR="009F5F0A" w:rsidRPr="003F4035" w:rsidRDefault="009F5F0A" w:rsidP="00A52812">
            <w:pPr>
              <w:pStyle w:val="ListParagraph"/>
              <w:spacing w:after="60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8</w:t>
            </w:r>
          </w:p>
        </w:tc>
        <w:tc>
          <w:tcPr>
            <w:tcW w:w="4252" w:type="dxa"/>
            <w:vAlign w:val="center"/>
          </w:tcPr>
          <w:p w14:paraId="07AE5F72" w14:textId="77777777" w:rsidR="009F5F0A" w:rsidRPr="003F4035" w:rsidRDefault="009F5F0A" w:rsidP="00A5281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Belt, Safety Harness</w:t>
            </w:r>
          </w:p>
        </w:tc>
        <w:tc>
          <w:tcPr>
            <w:tcW w:w="3402" w:type="dxa"/>
            <w:vAlign w:val="center"/>
          </w:tcPr>
          <w:p w14:paraId="47903C01" w14:textId="77777777" w:rsidR="009F5F0A" w:rsidRPr="003F4035" w:rsidRDefault="009F5F0A" w:rsidP="0024045D">
            <w:pPr>
              <w:pStyle w:val="ListParagraph"/>
              <w:spacing w:after="60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Jatuh Perorangan</w:t>
            </w:r>
          </w:p>
        </w:tc>
      </w:tr>
    </w:tbl>
    <w:p w14:paraId="4BE4E70D" w14:textId="331A975C" w:rsidR="00B027BB" w:rsidRPr="00A6403C" w:rsidRDefault="003D51B9" w:rsidP="00A6403C">
      <w:pPr>
        <w:pStyle w:val="ListParagraph"/>
        <w:numPr>
          <w:ilvl w:val="2"/>
          <w:numId w:val="9"/>
        </w:numPr>
        <w:spacing w:before="120"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Evaluasi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revisi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periode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380981" w:rsidRPr="003F403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380981" w:rsidRPr="003F4035">
        <w:rPr>
          <w:rFonts w:asciiTheme="minorHAnsi" w:hAnsiTheme="minorHAnsi" w:cstheme="minorHAnsi"/>
          <w:sz w:val="22"/>
          <w:szCs w:val="22"/>
        </w:rPr>
        <w:t>butuhkan</w:t>
      </w:r>
      <w:proofErr w:type="spellEnd"/>
      <w:r w:rsidR="00C9069C" w:rsidRPr="003F403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E59F511" w14:textId="77777777" w:rsidR="00A6403C" w:rsidRPr="00A6403C" w:rsidRDefault="00A6403C" w:rsidP="005B7BB7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sz w:val="10"/>
          <w:szCs w:val="10"/>
        </w:rPr>
      </w:pPr>
    </w:p>
    <w:p w14:paraId="1E6F2F1E" w14:textId="77777777" w:rsidR="00B009E3" w:rsidRPr="003F4035" w:rsidRDefault="00D6577F" w:rsidP="00A6403C">
      <w:pPr>
        <w:pStyle w:val="ListParagraph"/>
        <w:numPr>
          <w:ilvl w:val="1"/>
          <w:numId w:val="20"/>
        </w:numPr>
        <w:spacing w:line="276" w:lineRule="auto"/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Interpretasi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Hasil</w:t>
      </w:r>
    </w:p>
    <w:p w14:paraId="1B2E4C42" w14:textId="54DC8A22" w:rsidR="00DD6499" w:rsidRPr="003F4035" w:rsidRDefault="00DD6499" w:rsidP="00A6403C">
      <w:pPr>
        <w:pStyle w:val="ListParagraph"/>
        <w:spacing w:line="276" w:lineRule="auto"/>
        <w:ind w:left="113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disertai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laporannya</w:t>
      </w:r>
      <w:proofErr w:type="spellEnd"/>
      <w:r w:rsidR="00445EA8"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45EA8" w:rsidRPr="003F403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445EA8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5EA8"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BC1364">
        <w:rPr>
          <w:rFonts w:asciiTheme="minorHAnsi" w:hAnsiTheme="minorHAnsi" w:cstheme="minorHAnsi"/>
          <w:sz w:val="22"/>
          <w:szCs w:val="22"/>
          <w:lang w:val="id-ID"/>
        </w:rPr>
        <w:t>I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nstruksi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BC1364">
        <w:rPr>
          <w:rFonts w:asciiTheme="minorHAnsi" w:hAnsiTheme="minorHAnsi" w:cstheme="minorHAnsi"/>
          <w:sz w:val="22"/>
          <w:szCs w:val="22"/>
          <w:lang w:val="id-ID"/>
        </w:rPr>
        <w:t>K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erja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2F7E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7D2F7E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1824B9" w:rsidRPr="003F4035">
        <w:rPr>
          <w:rFonts w:asciiTheme="minorHAnsi" w:hAnsiTheme="minorHAnsi" w:cstheme="minorHAnsi"/>
          <w:sz w:val="22"/>
          <w:szCs w:val="22"/>
        </w:rPr>
        <w:t>HVAC (</w:t>
      </w:r>
      <w:r w:rsidR="009F5F0A" w:rsidRPr="003F4035">
        <w:rPr>
          <w:rFonts w:asciiTheme="minorHAnsi" w:hAnsiTheme="minorHAnsi" w:cstheme="minorHAnsi"/>
          <w:iCs/>
          <w:sz w:val="22"/>
          <w:szCs w:val="22"/>
        </w:rPr>
        <w:t>I-EM-05-037</w:t>
      </w:r>
      <w:r w:rsidR="001824B9" w:rsidRPr="003F4035">
        <w:rPr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Pemanta</w:t>
      </w:r>
      <w:r w:rsidR="009F5F0A" w:rsidRPr="003F4035">
        <w:rPr>
          <w:rFonts w:asciiTheme="minorHAnsi" w:hAnsiTheme="minorHAnsi" w:cstheme="minorHAnsi"/>
          <w:sz w:val="22"/>
          <w:szCs w:val="22"/>
        </w:rPr>
        <w:t>uan</w:t>
      </w:r>
      <w:proofErr w:type="spellEnd"/>
      <w:r w:rsidR="009F5F0A" w:rsidRPr="003F4035">
        <w:rPr>
          <w:rFonts w:asciiTheme="minorHAnsi" w:hAnsiTheme="minorHAnsi" w:cstheme="minorHAnsi"/>
          <w:sz w:val="22"/>
          <w:szCs w:val="22"/>
        </w:rPr>
        <w:t xml:space="preserve"> Water </w:t>
      </w:r>
      <w:r w:rsidR="00BC1364">
        <w:rPr>
          <w:rFonts w:asciiTheme="minorHAnsi" w:hAnsiTheme="minorHAnsi" w:cstheme="minorHAnsi"/>
          <w:sz w:val="22"/>
          <w:szCs w:val="22"/>
          <w:lang w:val="id-ID"/>
        </w:rPr>
        <w:t>S</w:t>
      </w:r>
      <w:proofErr w:type="spellStart"/>
      <w:r w:rsidR="009F5F0A" w:rsidRPr="003F4035">
        <w:rPr>
          <w:rFonts w:asciiTheme="minorHAnsi" w:hAnsiTheme="minorHAnsi" w:cstheme="minorHAnsi"/>
          <w:sz w:val="22"/>
          <w:szCs w:val="22"/>
        </w:rPr>
        <w:t>ystem</w:t>
      </w:r>
      <w:proofErr w:type="spellEnd"/>
      <w:r w:rsidR="009F5F0A" w:rsidRPr="003F4035">
        <w:rPr>
          <w:rFonts w:asciiTheme="minorHAnsi" w:hAnsiTheme="minorHAnsi" w:cstheme="minorHAnsi"/>
          <w:sz w:val="22"/>
          <w:szCs w:val="22"/>
        </w:rPr>
        <w:t xml:space="preserve"> (I-EM-05-038</w:t>
      </w:r>
      <w:r w:rsidR="001824B9" w:rsidRPr="003F4035">
        <w:rPr>
          <w:rFonts w:asciiTheme="minorHAnsi" w:hAnsiTheme="minorHAnsi" w:cstheme="minorHAnsi"/>
          <w:sz w:val="22"/>
          <w:szCs w:val="22"/>
        </w:rPr>
        <w:t xml:space="preserve">), dan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24B9"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1824B9" w:rsidRPr="003F4035">
        <w:rPr>
          <w:rFonts w:asciiTheme="minorHAnsi" w:hAnsiTheme="minorHAnsi" w:cstheme="minorHAnsi"/>
          <w:sz w:val="22"/>
          <w:szCs w:val="22"/>
        </w:rPr>
        <w:t xml:space="preserve"> OFCA</w:t>
      </w:r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7D2F7E" w:rsidRPr="003F4035">
        <w:rPr>
          <w:rFonts w:asciiTheme="minorHAnsi" w:hAnsiTheme="minorHAnsi" w:cstheme="minorHAnsi"/>
          <w:sz w:val="22"/>
          <w:szCs w:val="22"/>
        </w:rPr>
        <w:t>(</w:t>
      </w:r>
      <w:r w:rsidR="009F5F0A" w:rsidRPr="003F4035">
        <w:rPr>
          <w:rFonts w:asciiTheme="minorHAnsi" w:hAnsiTheme="minorHAnsi" w:cstheme="minorHAnsi"/>
          <w:sz w:val="22"/>
          <w:szCs w:val="22"/>
        </w:rPr>
        <w:t>I-EM-05-039</w:t>
      </w:r>
      <w:r w:rsidR="007D2F7E" w:rsidRPr="003F4035">
        <w:rPr>
          <w:rFonts w:asciiTheme="minorHAnsi" w:hAnsiTheme="minorHAnsi" w:cstheme="minorHAnsi"/>
          <w:sz w:val="22"/>
          <w:szCs w:val="22"/>
        </w:rPr>
        <w:t>).</w:t>
      </w:r>
      <w:r w:rsidR="008C3EFC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data yang di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QC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>.</w:t>
      </w:r>
    </w:p>
    <w:p w14:paraId="02E14D0B" w14:textId="6D0AA5DF" w:rsidR="00DB333C" w:rsidRPr="00A6403C" w:rsidRDefault="00DB333C" w:rsidP="00A6403C">
      <w:pPr>
        <w:pStyle w:val="ListParagraph"/>
        <w:spacing w:line="276" w:lineRule="auto"/>
        <w:ind w:left="1134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F5D0C24" w14:textId="2C65D7D5" w:rsidR="008C3EFC" w:rsidRPr="00A6403C" w:rsidRDefault="00DD6499" w:rsidP="00A6403C">
      <w:pPr>
        <w:pStyle w:val="ListParagraph"/>
        <w:spacing w:line="276" w:lineRule="auto"/>
        <w:ind w:left="1134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357BCE" w:rsidRPr="003F4035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357BCE" w:rsidRPr="003F4035">
        <w:rPr>
          <w:rFonts w:asciiTheme="minorHAnsi" w:hAnsiTheme="minorHAnsi" w:cstheme="minorHAnsi"/>
          <w:sz w:val="22"/>
          <w:szCs w:val="22"/>
        </w:rPr>
        <w:t>dipersyaratkan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minimal 60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ditindaklanjuti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Penanganan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(</w:t>
      </w:r>
      <w:r w:rsidR="00A6403C" w:rsidRPr="00A6403C">
        <w:rPr>
          <w:rFonts w:asciiTheme="minorHAnsi" w:hAnsiTheme="minorHAnsi" w:cstheme="minorHAnsi"/>
          <w:sz w:val="22"/>
          <w:szCs w:val="22"/>
        </w:rPr>
        <w:t>PBJ-10</w:t>
      </w:r>
      <w:r w:rsidRPr="003F4035">
        <w:rPr>
          <w:rFonts w:asciiTheme="minorHAnsi" w:hAnsiTheme="minorHAnsi" w:cstheme="minorHAnsi"/>
          <w:sz w:val="22"/>
          <w:szCs w:val="22"/>
        </w:rPr>
        <w:t>)</w:t>
      </w:r>
      <w:r w:rsidR="007E1A3F"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7E1A3F" w:rsidRPr="00A6403C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7E1A3F" w:rsidRPr="00A6403C">
        <w:rPr>
          <w:rFonts w:asciiTheme="minorHAnsi" w:hAnsiTheme="minorHAnsi" w:cstheme="minorHAnsi"/>
          <w:sz w:val="22"/>
          <w:szCs w:val="22"/>
        </w:rPr>
        <w:t>diinfokan</w:t>
      </w:r>
      <w:proofErr w:type="spellEnd"/>
      <w:r w:rsidR="007E1A3F" w:rsidRPr="00A640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E1A3F" w:rsidRPr="00A6403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7E1A3F" w:rsidRPr="00A6403C">
        <w:rPr>
          <w:rFonts w:asciiTheme="minorHAnsi" w:hAnsiTheme="minorHAnsi" w:cstheme="minorHAnsi"/>
          <w:sz w:val="22"/>
          <w:szCs w:val="22"/>
        </w:rPr>
        <w:t xml:space="preserve"> Bagian Teknik </w:t>
      </w:r>
      <w:proofErr w:type="spellStart"/>
      <w:r w:rsidR="007E1A3F" w:rsidRPr="00A6403C">
        <w:rPr>
          <w:rFonts w:asciiTheme="minorHAnsi" w:hAnsiTheme="minorHAnsi" w:cstheme="minorHAnsi"/>
          <w:sz w:val="22"/>
          <w:szCs w:val="22"/>
        </w:rPr>
        <w:t>terkait</w:t>
      </w:r>
      <w:proofErr w:type="spellEnd"/>
      <w:r w:rsidRPr="00A6403C">
        <w:rPr>
          <w:rFonts w:asciiTheme="minorHAnsi" w:hAnsiTheme="minorHAnsi" w:cstheme="minorHAnsi"/>
          <w:sz w:val="22"/>
          <w:szCs w:val="22"/>
        </w:rPr>
        <w:t>.</w:t>
      </w:r>
    </w:p>
    <w:p w14:paraId="72682E0B" w14:textId="77777777" w:rsidR="00B009E3" w:rsidRPr="00A6403C" w:rsidRDefault="00B009E3" w:rsidP="00A6403C">
      <w:pPr>
        <w:pStyle w:val="ListParagraph"/>
        <w:spacing w:line="276" w:lineRule="auto"/>
        <w:ind w:left="1134"/>
        <w:jc w:val="both"/>
        <w:rPr>
          <w:rFonts w:asciiTheme="minorHAnsi" w:hAnsiTheme="minorHAnsi" w:cstheme="minorHAnsi"/>
          <w:sz w:val="10"/>
          <w:szCs w:val="10"/>
        </w:rPr>
      </w:pPr>
    </w:p>
    <w:p w14:paraId="67EAD976" w14:textId="2FF32B69" w:rsidR="002F4751" w:rsidRPr="003F4035" w:rsidRDefault="002F4751" w:rsidP="00A6403C">
      <w:pPr>
        <w:pStyle w:val="ListParagraph"/>
        <w:numPr>
          <w:ilvl w:val="1"/>
          <w:numId w:val="20"/>
        </w:numPr>
        <w:spacing w:line="276" w:lineRule="auto"/>
        <w:ind w:left="1134" w:hanging="283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Catatan</w:t>
      </w:r>
      <w:proofErr w:type="spellEnd"/>
    </w:p>
    <w:p w14:paraId="49D0066C" w14:textId="6117C178" w:rsidR="006C6502" w:rsidRPr="003F4035" w:rsidRDefault="002F4751" w:rsidP="00A6403C">
      <w:pPr>
        <w:pStyle w:val="ListParagraph"/>
        <w:numPr>
          <w:ilvl w:val="2"/>
          <w:numId w:val="12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94861" w:rsidRPr="003F4035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3F403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14F30A0" w14:textId="00082C01" w:rsidR="002F4751" w:rsidRPr="003F4035" w:rsidRDefault="002F4751" w:rsidP="00A6403C">
      <w:pPr>
        <w:pStyle w:val="ListParagraph"/>
        <w:numPr>
          <w:ilvl w:val="2"/>
          <w:numId w:val="12"/>
        </w:numPr>
        <w:spacing w:line="276" w:lineRule="auto"/>
        <w:ind w:left="1418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3F4035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="00CB74D4" w:rsidRPr="003F4035">
        <w:rPr>
          <w:rFonts w:asciiTheme="minorHAnsi" w:hAnsiTheme="minorHAnsi" w:cstheme="minorHAnsi"/>
          <w:i/>
          <w:snapToGrid w:val="0"/>
          <w:sz w:val="22"/>
          <w:szCs w:val="22"/>
          <w:lang w:val="en-ID"/>
        </w:rPr>
        <w:t>.</w:t>
      </w:r>
    </w:p>
    <w:p w14:paraId="6CA868A0" w14:textId="77777777" w:rsidR="00B009E3" w:rsidRPr="00A6403C" w:rsidRDefault="00B009E3" w:rsidP="00B009E3">
      <w:pPr>
        <w:pStyle w:val="ListParagraph"/>
        <w:ind w:left="141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66A7D17" w14:textId="6CF260CA" w:rsidR="00CC3ADF" w:rsidRPr="007C694E" w:rsidRDefault="00CC3ADF" w:rsidP="007C694E">
      <w:pPr>
        <w:pStyle w:val="ListParagraph"/>
        <w:numPr>
          <w:ilvl w:val="1"/>
          <w:numId w:val="8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7C694E">
        <w:rPr>
          <w:rFonts w:asciiTheme="minorHAnsi" w:hAnsiTheme="minorHAnsi" w:cstheme="minorHAnsi"/>
          <w:sz w:val="22"/>
          <w:szCs w:val="22"/>
          <w:lang w:val="id-ID"/>
        </w:rPr>
        <w:t>Laporan Monitoring</w:t>
      </w:r>
    </w:p>
    <w:p w14:paraId="2EE1DD92" w14:textId="77777777" w:rsidR="00F53457" w:rsidRPr="005B7BB7" w:rsidRDefault="00CC3ADF" w:rsidP="005727CF">
      <w:pPr>
        <w:pStyle w:val="ListParagraph"/>
        <w:numPr>
          <w:ilvl w:val="2"/>
          <w:numId w:val="20"/>
        </w:numPr>
        <w:ind w:left="113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keperluan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penerbitan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penomorannya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format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8F1D2B" w:rsidRPr="003F4035">
        <w:rPr>
          <w:rFonts w:asciiTheme="minorHAnsi" w:hAnsiTheme="minorHAnsi" w:cstheme="minorHAnsi"/>
          <w:sz w:val="22"/>
          <w:szCs w:val="22"/>
        </w:rPr>
        <w:t>:</w:t>
      </w:r>
    </w:p>
    <w:p w14:paraId="44FA2CCA" w14:textId="77777777" w:rsidR="005B7BB7" w:rsidRPr="005B7BB7" w:rsidRDefault="005B7BB7" w:rsidP="005B7BB7">
      <w:pPr>
        <w:pStyle w:val="ListParagraph"/>
        <w:ind w:left="113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4D6350F" w14:textId="03C20789" w:rsidR="00CC3ADF" w:rsidRPr="003F4035" w:rsidRDefault="00CC3ADF" w:rsidP="00225572">
      <w:pPr>
        <w:pStyle w:val="ListParagraph"/>
        <w:spacing w:after="60"/>
        <w:ind w:left="3969"/>
        <w:rPr>
          <w:rFonts w:asciiTheme="minorHAnsi" w:hAnsiTheme="minorHAnsi" w:cstheme="minorHAnsi"/>
          <w:b/>
          <w:sz w:val="22"/>
          <w:szCs w:val="22"/>
        </w:rPr>
      </w:pPr>
      <w:r w:rsidRPr="003F4035">
        <w:rPr>
          <w:rFonts w:asciiTheme="minorHAnsi" w:hAnsiTheme="minorHAnsi" w:cstheme="minorHAnsi"/>
          <w:b/>
          <w:sz w:val="22"/>
          <w:szCs w:val="22"/>
          <w:lang w:val="id-ID"/>
        </w:rPr>
        <w:t>MON</w:t>
      </w:r>
      <w:r w:rsidR="00934795" w:rsidRPr="003F4035">
        <w:rPr>
          <w:rFonts w:asciiTheme="minorHAnsi" w:hAnsiTheme="minorHAnsi" w:cstheme="minorHAnsi"/>
          <w:b/>
          <w:sz w:val="22"/>
          <w:szCs w:val="22"/>
        </w:rPr>
        <w:t>/XX0</w:t>
      </w:r>
      <w:r w:rsidRPr="003F4035">
        <w:rPr>
          <w:rFonts w:asciiTheme="minorHAnsi" w:hAnsiTheme="minorHAnsi" w:cstheme="minorHAnsi"/>
          <w:b/>
          <w:sz w:val="22"/>
          <w:szCs w:val="22"/>
        </w:rPr>
        <w:t>0/AA/YY</w:t>
      </w:r>
    </w:p>
    <w:p w14:paraId="08BE5AE4" w14:textId="530A7B82" w:rsidR="00CC3ADF" w:rsidRPr="003F4035" w:rsidRDefault="00CC3ADF" w:rsidP="007B7B1A">
      <w:pPr>
        <w:pStyle w:val="ListParagraph"/>
        <w:tabs>
          <w:tab w:val="left" w:pos="2552"/>
        </w:tabs>
        <w:spacing w:after="60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>XX</w:t>
      </w:r>
      <w:r w:rsidRPr="003F4035">
        <w:rPr>
          <w:rFonts w:asciiTheme="minorHAnsi" w:hAnsiTheme="minorHAnsi" w:cstheme="minorHAnsi"/>
          <w:sz w:val="22"/>
          <w:szCs w:val="22"/>
        </w:rPr>
        <w:tab/>
        <w:t xml:space="preserve">: Parameter yang 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>dimonitoring</w:t>
      </w:r>
    </w:p>
    <w:p w14:paraId="09B19986" w14:textId="4EE219F4" w:rsidR="00CC3ADF" w:rsidRPr="003F4035" w:rsidRDefault="00CC3ADF" w:rsidP="007B7B1A">
      <w:pPr>
        <w:tabs>
          <w:tab w:val="left" w:pos="2552"/>
        </w:tabs>
        <w:spacing w:after="60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0000 </w:t>
      </w:r>
      <w:r w:rsidRPr="003F4035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</w:t>
      </w:r>
      <w:proofErr w:type="spellEnd"/>
    </w:p>
    <w:p w14:paraId="7D5B6219" w14:textId="022234BD" w:rsidR="00CC3ADF" w:rsidRPr="003F4035" w:rsidRDefault="00CC3ADF" w:rsidP="00B009E3">
      <w:pPr>
        <w:tabs>
          <w:tab w:val="left" w:pos="255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>AA</w:t>
      </w:r>
      <w:r w:rsidRPr="003F4035">
        <w:rPr>
          <w:rFonts w:asciiTheme="minorHAnsi" w:hAnsiTheme="minorHAnsi" w:cstheme="minorHAnsi"/>
          <w:sz w:val="22"/>
          <w:szCs w:val="22"/>
        </w:rPr>
        <w:tab/>
        <w:t xml:space="preserve">: Bulan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>monitoring</w:t>
      </w:r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bentuk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romawi</w:t>
      </w:r>
      <w:proofErr w:type="spellEnd"/>
      <w:r w:rsidR="007B7B1A" w:rsidRPr="003F40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5CF50AB" w14:textId="1291B646" w:rsidR="00CC3ADF" w:rsidRPr="000B6B63" w:rsidRDefault="00CC3ADF" w:rsidP="00225572">
      <w:pPr>
        <w:tabs>
          <w:tab w:val="left" w:pos="2552"/>
        </w:tabs>
        <w:ind w:left="184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</w:rPr>
        <w:t>YY</w:t>
      </w:r>
      <w:r w:rsidRPr="003F4035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>Monitoring</w:t>
      </w:r>
      <w:r w:rsidRPr="003F4035">
        <w:rPr>
          <w:rFonts w:asciiTheme="minorHAnsi" w:hAnsiTheme="minorHAnsi" w:cstheme="minorHAnsi"/>
          <w:sz w:val="22"/>
          <w:szCs w:val="22"/>
        </w:rPr>
        <w:t xml:space="preserve"> (2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angka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terakhir</w:t>
      </w:r>
      <w:proofErr w:type="spellEnd"/>
      <w:r w:rsidR="000B6B63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437F1F37" w14:textId="77777777" w:rsidR="00A6403C" w:rsidRPr="003F4035" w:rsidRDefault="00A6403C" w:rsidP="00225572">
      <w:pPr>
        <w:tabs>
          <w:tab w:val="left" w:pos="255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</w:p>
    <w:p w14:paraId="735AF5A8" w14:textId="186BB175" w:rsidR="00F53457" w:rsidRDefault="00CC3ADF" w:rsidP="00B009E3">
      <w:pPr>
        <w:ind w:left="1134"/>
        <w:jc w:val="both"/>
        <w:rPr>
          <w:rFonts w:asciiTheme="minorHAnsi" w:hAnsiTheme="minorHAnsi" w:cstheme="minorHAnsi"/>
          <w:sz w:val="22"/>
          <w:szCs w:val="22"/>
        </w:rPr>
      </w:pPr>
      <w:r w:rsidRPr="003F4035">
        <w:rPr>
          <w:rFonts w:asciiTheme="minorHAnsi" w:hAnsiTheme="minorHAnsi" w:cstheme="minorHAnsi"/>
          <w:sz w:val="22"/>
          <w:szCs w:val="22"/>
        </w:rPr>
        <w:t xml:space="preserve">Kode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penomoran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parameter </w:t>
      </w:r>
      <w:r w:rsidR="00F23357" w:rsidRPr="003F4035">
        <w:rPr>
          <w:rFonts w:asciiTheme="minorHAnsi" w:hAnsiTheme="minorHAnsi" w:cstheme="minorHAnsi"/>
          <w:sz w:val="22"/>
          <w:szCs w:val="22"/>
          <w:lang w:val="id-ID"/>
        </w:rPr>
        <w:t>monitoring</w:t>
      </w:r>
      <w:r w:rsidR="008F1D2B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1D2B" w:rsidRPr="003F4035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="008F1D2B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1D2B" w:rsidRPr="003F4035">
        <w:rPr>
          <w:rFonts w:asciiTheme="minorHAnsi" w:hAnsiTheme="minorHAnsi" w:cstheme="minorHAnsi"/>
          <w:sz w:val="22"/>
          <w:szCs w:val="22"/>
        </w:rPr>
        <w:t>dilihat</w:t>
      </w:r>
      <w:proofErr w:type="spellEnd"/>
      <w:r w:rsidR="008F1D2B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1D2B" w:rsidRPr="003F4035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="008F1D2B"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F1D2B" w:rsidRPr="003F403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8F1D2B" w:rsidRPr="003F4035">
        <w:rPr>
          <w:rFonts w:asciiTheme="minorHAnsi" w:hAnsiTheme="minorHAnsi" w:cstheme="minorHAnsi"/>
          <w:sz w:val="22"/>
          <w:szCs w:val="22"/>
        </w:rPr>
        <w:t>:</w:t>
      </w:r>
    </w:p>
    <w:p w14:paraId="0BB00A73" w14:textId="77777777" w:rsidR="00A6403C" w:rsidRPr="00A6403C" w:rsidRDefault="00A6403C" w:rsidP="00B009E3">
      <w:pPr>
        <w:ind w:left="1134"/>
        <w:jc w:val="both"/>
        <w:rPr>
          <w:rFonts w:asciiTheme="minorHAnsi" w:hAnsiTheme="minorHAnsi" w:cstheme="minorHAnsi"/>
          <w:sz w:val="10"/>
          <w:szCs w:val="10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27"/>
        <w:gridCol w:w="3270"/>
        <w:gridCol w:w="2835"/>
      </w:tblGrid>
      <w:tr w:rsidR="00CC3ADF" w:rsidRPr="003F4035" w14:paraId="031DFF22" w14:textId="77777777" w:rsidTr="00A6403C">
        <w:trPr>
          <w:trHeight w:val="424"/>
          <w:tblHeader/>
        </w:trPr>
        <w:tc>
          <w:tcPr>
            <w:tcW w:w="527" w:type="dxa"/>
            <w:vAlign w:val="center"/>
          </w:tcPr>
          <w:p w14:paraId="2B61FAC4" w14:textId="77777777" w:rsidR="00CC3ADF" w:rsidRPr="003F4035" w:rsidRDefault="00CC3ADF" w:rsidP="00A6403C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lastRenderedPageBreak/>
              <w:t>No</w:t>
            </w:r>
          </w:p>
        </w:tc>
        <w:tc>
          <w:tcPr>
            <w:tcW w:w="3270" w:type="dxa"/>
            <w:vAlign w:val="center"/>
          </w:tcPr>
          <w:p w14:paraId="68DDFADB" w14:textId="5BDC0BA5" w:rsidR="00CC3ADF" w:rsidRPr="003F4035" w:rsidRDefault="00A64CD8" w:rsidP="00A6403C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Parameter Pemantauan</w:t>
            </w:r>
          </w:p>
        </w:tc>
        <w:tc>
          <w:tcPr>
            <w:tcW w:w="2835" w:type="dxa"/>
            <w:vAlign w:val="center"/>
          </w:tcPr>
          <w:p w14:paraId="26ED929B" w14:textId="36707C1D" w:rsidR="00CC3ADF" w:rsidRPr="003F4035" w:rsidRDefault="00A64CD8" w:rsidP="00A6403C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Kode </w:t>
            </w:r>
            <w:proofErr w:type="spellStart"/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Penomoran</w:t>
            </w:r>
            <w:proofErr w:type="spellEnd"/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Laporan</w:t>
            </w:r>
            <w:proofErr w:type="spellEnd"/>
          </w:p>
        </w:tc>
      </w:tr>
      <w:tr w:rsidR="00CC3ADF" w:rsidRPr="003F4035" w14:paraId="7D226353" w14:textId="77777777" w:rsidTr="00A6403C">
        <w:trPr>
          <w:trHeight w:val="373"/>
        </w:trPr>
        <w:tc>
          <w:tcPr>
            <w:tcW w:w="527" w:type="dxa"/>
            <w:vAlign w:val="center"/>
          </w:tcPr>
          <w:p w14:paraId="30D15F05" w14:textId="77777777" w:rsidR="00CC3ADF" w:rsidRPr="003F4035" w:rsidRDefault="00CC3ADF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</w:p>
        </w:tc>
        <w:tc>
          <w:tcPr>
            <w:tcW w:w="3270" w:type="dxa"/>
            <w:vAlign w:val="center"/>
          </w:tcPr>
          <w:p w14:paraId="6B3707FA" w14:textId="46ACB8B9" w:rsidR="00CC3ADF" w:rsidRPr="003F4035" w:rsidRDefault="00F23357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Enviromental Monitoring</w:t>
            </w:r>
          </w:p>
        </w:tc>
        <w:tc>
          <w:tcPr>
            <w:tcW w:w="2835" w:type="dxa"/>
            <w:vAlign w:val="center"/>
          </w:tcPr>
          <w:p w14:paraId="3939E567" w14:textId="150DD5AE" w:rsidR="00CC3ADF" w:rsidRPr="003F4035" w:rsidRDefault="00F23357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EM</w:t>
            </w:r>
          </w:p>
        </w:tc>
      </w:tr>
      <w:tr w:rsidR="00CC3ADF" w:rsidRPr="003F4035" w14:paraId="55A93DAB" w14:textId="77777777" w:rsidTr="00A6403C">
        <w:trPr>
          <w:trHeight w:val="421"/>
        </w:trPr>
        <w:tc>
          <w:tcPr>
            <w:tcW w:w="527" w:type="dxa"/>
            <w:vAlign w:val="center"/>
          </w:tcPr>
          <w:p w14:paraId="2B496F39" w14:textId="77777777" w:rsidR="00CC3ADF" w:rsidRPr="003F4035" w:rsidRDefault="00CC3ADF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</w:rPr>
              <w:t>2</w:t>
            </w:r>
          </w:p>
        </w:tc>
        <w:tc>
          <w:tcPr>
            <w:tcW w:w="3270" w:type="dxa"/>
            <w:vAlign w:val="center"/>
          </w:tcPr>
          <w:p w14:paraId="3B3CB227" w14:textId="293F05AD" w:rsidR="00CC3ADF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Purified Water</w:t>
            </w:r>
          </w:p>
        </w:tc>
        <w:tc>
          <w:tcPr>
            <w:tcW w:w="2835" w:type="dxa"/>
            <w:vAlign w:val="center"/>
          </w:tcPr>
          <w:p w14:paraId="228B50D8" w14:textId="1C86F7AC" w:rsidR="00523E18" w:rsidRPr="003F4035" w:rsidRDefault="00523E18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PW</w:t>
            </w:r>
          </w:p>
        </w:tc>
      </w:tr>
      <w:tr w:rsidR="006523F9" w:rsidRPr="003F4035" w14:paraId="3AFF320F" w14:textId="77777777" w:rsidTr="00A6403C">
        <w:trPr>
          <w:trHeight w:val="413"/>
        </w:trPr>
        <w:tc>
          <w:tcPr>
            <w:tcW w:w="527" w:type="dxa"/>
            <w:vAlign w:val="center"/>
          </w:tcPr>
          <w:p w14:paraId="57931A89" w14:textId="6CDBE0D4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3</w:t>
            </w:r>
          </w:p>
        </w:tc>
        <w:tc>
          <w:tcPr>
            <w:tcW w:w="3270" w:type="dxa"/>
            <w:vAlign w:val="center"/>
          </w:tcPr>
          <w:p w14:paraId="416DEC7C" w14:textId="1EC082F8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Soft Water</w:t>
            </w:r>
          </w:p>
        </w:tc>
        <w:tc>
          <w:tcPr>
            <w:tcW w:w="2835" w:type="dxa"/>
            <w:vAlign w:val="center"/>
          </w:tcPr>
          <w:p w14:paraId="31162E69" w14:textId="00D83B42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SW</w:t>
            </w:r>
          </w:p>
        </w:tc>
      </w:tr>
      <w:tr w:rsidR="006523F9" w:rsidRPr="003F4035" w14:paraId="66F27281" w14:textId="77777777" w:rsidTr="00A6403C">
        <w:trPr>
          <w:trHeight w:val="418"/>
        </w:trPr>
        <w:tc>
          <w:tcPr>
            <w:tcW w:w="527" w:type="dxa"/>
            <w:vAlign w:val="center"/>
          </w:tcPr>
          <w:p w14:paraId="23973990" w14:textId="65A5179B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4</w:t>
            </w:r>
          </w:p>
        </w:tc>
        <w:tc>
          <w:tcPr>
            <w:tcW w:w="3270" w:type="dxa"/>
            <w:vAlign w:val="center"/>
          </w:tcPr>
          <w:p w14:paraId="7B8805DA" w14:textId="706F240C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Raw Water</w:t>
            </w:r>
          </w:p>
        </w:tc>
        <w:tc>
          <w:tcPr>
            <w:tcW w:w="2835" w:type="dxa"/>
            <w:vAlign w:val="center"/>
          </w:tcPr>
          <w:p w14:paraId="2C557EE9" w14:textId="0266082E" w:rsidR="006523F9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RW</w:t>
            </w:r>
          </w:p>
        </w:tc>
      </w:tr>
      <w:tr w:rsidR="00CC3ADF" w:rsidRPr="003F4035" w14:paraId="17C8A9CD" w14:textId="77777777" w:rsidTr="00A6403C">
        <w:trPr>
          <w:trHeight w:val="411"/>
        </w:trPr>
        <w:tc>
          <w:tcPr>
            <w:tcW w:w="527" w:type="dxa"/>
            <w:vAlign w:val="center"/>
          </w:tcPr>
          <w:p w14:paraId="58AFA2BC" w14:textId="6B97D9BE" w:rsidR="00CC3ADF" w:rsidRPr="003F4035" w:rsidRDefault="006523F9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</w:rPr>
              <w:t>5</w:t>
            </w:r>
          </w:p>
        </w:tc>
        <w:tc>
          <w:tcPr>
            <w:tcW w:w="3270" w:type="dxa"/>
            <w:vAlign w:val="center"/>
          </w:tcPr>
          <w:p w14:paraId="6502E96D" w14:textId="36341673" w:rsidR="00CC3ADF" w:rsidRPr="003F4035" w:rsidRDefault="00F23357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Oil Free Compress Air</w:t>
            </w:r>
          </w:p>
        </w:tc>
        <w:tc>
          <w:tcPr>
            <w:tcW w:w="2835" w:type="dxa"/>
            <w:vAlign w:val="center"/>
          </w:tcPr>
          <w:p w14:paraId="3BC1E05A" w14:textId="05ED0699" w:rsidR="00CC3ADF" w:rsidRPr="003F4035" w:rsidRDefault="00F23357" w:rsidP="00A6403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CA</w:t>
            </w:r>
          </w:p>
        </w:tc>
      </w:tr>
    </w:tbl>
    <w:p w14:paraId="1A967773" w14:textId="77777777" w:rsidR="00A6403C" w:rsidRPr="00A6403C" w:rsidRDefault="00A6403C" w:rsidP="00A6403C">
      <w:pPr>
        <w:pStyle w:val="ListParagraph"/>
        <w:spacing w:after="60"/>
        <w:ind w:left="113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023244C" w14:textId="62DFFA2C" w:rsidR="00A6403C" w:rsidRPr="00C567CB" w:rsidRDefault="00CC3ADF" w:rsidP="00A6403C">
      <w:pPr>
        <w:pStyle w:val="ListParagraph"/>
        <w:numPr>
          <w:ilvl w:val="0"/>
          <w:numId w:val="16"/>
        </w:numPr>
        <w:spacing w:after="60"/>
        <w:ind w:left="113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arsipkan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r w:rsidR="00F23357" w:rsidRPr="003F4035">
        <w:rPr>
          <w:rFonts w:asciiTheme="minorHAnsi" w:hAnsiTheme="minorHAnsi" w:cstheme="minorHAnsi"/>
          <w:sz w:val="22"/>
          <w:szCs w:val="22"/>
          <w:lang w:val="id-ID"/>
        </w:rPr>
        <w:t>monitoring</w:t>
      </w:r>
      <w:r w:rsidR="0063404B"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 setiap bulan</w:t>
      </w:r>
      <w:r w:rsidR="00F53457" w:rsidRPr="003F403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458D5428" w14:textId="77777777" w:rsidR="00C567CB" w:rsidRPr="00C567CB" w:rsidRDefault="00C567CB" w:rsidP="00C567CB">
      <w:pPr>
        <w:pStyle w:val="ListParagraph"/>
        <w:ind w:left="113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EBFBD7F" w14:textId="344DDF6C" w:rsidR="0082337B" w:rsidRPr="007C694E" w:rsidRDefault="0082337B" w:rsidP="007C694E">
      <w:pPr>
        <w:pStyle w:val="ListParagraph"/>
        <w:numPr>
          <w:ilvl w:val="1"/>
          <w:numId w:val="8"/>
        </w:numPr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7C694E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7C694E">
        <w:rPr>
          <w:rFonts w:asciiTheme="minorHAnsi" w:hAnsiTheme="minorHAnsi" w:cstheme="minorHAnsi"/>
          <w:sz w:val="22"/>
          <w:szCs w:val="22"/>
        </w:rPr>
        <w:t xml:space="preserve"> Alur</w:t>
      </w:r>
    </w:p>
    <w:p w14:paraId="3FF2AE48" w14:textId="77777777" w:rsidR="0082337B" w:rsidRPr="003F4035" w:rsidRDefault="0082337B" w:rsidP="00BA5F34">
      <w:pPr>
        <w:ind w:left="85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dilihat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gambar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dibawah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F4035">
        <w:rPr>
          <w:rFonts w:asciiTheme="minorHAnsi" w:hAnsiTheme="minorHAnsi" w:cstheme="minorHAnsi"/>
          <w:sz w:val="22"/>
          <w:szCs w:val="22"/>
        </w:rPr>
        <w:t>,</w:t>
      </w:r>
      <w:bookmarkStart w:id="1" w:name="_Hlk524510977"/>
    </w:p>
    <w:p w14:paraId="2862E8FE" w14:textId="77777777" w:rsidR="00B009E3" w:rsidRPr="003F4035" w:rsidRDefault="00B009E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5469A0D8" w14:textId="5D7C2DA0" w:rsidR="00142F73" w:rsidRPr="003F4035" w:rsidRDefault="00225572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3F4035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05E5A52" wp14:editId="1BBF690D">
                <wp:simplePos x="0" y="0"/>
                <wp:positionH relativeFrom="column">
                  <wp:posOffset>593581</wp:posOffset>
                </wp:positionH>
                <wp:positionV relativeFrom="paragraph">
                  <wp:posOffset>41215</wp:posOffset>
                </wp:positionV>
                <wp:extent cx="4057650" cy="4752975"/>
                <wp:effectExtent l="0" t="0" r="19050" b="2857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7650" cy="4752975"/>
                          <a:chOff x="0" y="0"/>
                          <a:chExt cx="4600575" cy="5572125"/>
                        </a:xfrm>
                      </wpg:grpSpPr>
                      <wps:wsp>
                        <wps:cNvPr id="22" name="Straight Arrow Connector 22"/>
                        <wps:cNvCnPr/>
                        <wps:spPr>
                          <a:xfrm>
                            <a:off x="2124075" y="1247775"/>
                            <a:ext cx="0" cy="219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2124075" y="179070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2124075" y="428625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2124075" y="2505075"/>
                            <a:ext cx="0" cy="323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2124075" y="3371850"/>
                            <a:ext cx="0" cy="285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2124075" y="4237329"/>
                            <a:ext cx="0" cy="211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2124075" y="4876800"/>
                            <a:ext cx="0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4147820" cy="5572125"/>
                            <a:chOff x="0" y="0"/>
                            <a:chExt cx="4147820" cy="5572125"/>
                          </a:xfrm>
                        </wpg:grpSpPr>
                        <wps:wsp>
                          <wps:cNvPr id="34" name="Straight Arrow Connector 34"/>
                          <wps:cNvCnPr/>
                          <wps:spPr>
                            <a:xfrm>
                              <a:off x="3705225" y="1019175"/>
                              <a:ext cx="0" cy="4476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/>
                          <wps:cNvCnPr/>
                          <wps:spPr>
                            <a:xfrm flipH="1">
                              <a:off x="457200" y="1009650"/>
                              <a:ext cx="10477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Arrow Connector 37"/>
                          <wps:cNvCnPr/>
                          <wps:spPr>
                            <a:xfrm>
                              <a:off x="457200" y="1019175"/>
                              <a:ext cx="0" cy="4476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Connector 38"/>
                          <wps:cNvCnPr/>
                          <wps:spPr>
                            <a:xfrm>
                              <a:off x="457200" y="1790700"/>
                              <a:ext cx="0" cy="523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Arrow Connector 39"/>
                          <wps:cNvCnPr/>
                          <wps:spPr>
                            <a:xfrm>
                              <a:off x="457200" y="2314575"/>
                              <a:ext cx="10477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2"/>
                          <wps:cNvCnPr/>
                          <wps:spPr>
                            <a:xfrm>
                              <a:off x="3705225" y="1790700"/>
                              <a:ext cx="0" cy="466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Arrow Connector 43"/>
                          <wps:cNvCnPr/>
                          <wps:spPr>
                            <a:xfrm flipH="1">
                              <a:off x="2714625" y="2257425"/>
                              <a:ext cx="9906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6" name="Group 36"/>
                          <wpg:cNvGrpSpPr/>
                          <wpg:grpSpPr>
                            <a:xfrm>
                              <a:off x="0" y="0"/>
                              <a:ext cx="4147820" cy="5572125"/>
                              <a:chOff x="0" y="0"/>
                              <a:chExt cx="4147820" cy="5572125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1504950" y="0"/>
                                <a:ext cx="1209675" cy="438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76AA8F" w14:textId="497904E5" w:rsidR="00964074" w:rsidRPr="00FA7F49" w:rsidRDefault="007E7602" w:rsidP="0096407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Periksa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Jadwal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Pemantauan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angle 2"/>
                            <wps:cNvSpPr/>
                            <wps:spPr>
                              <a:xfrm>
                                <a:off x="1175628" y="821627"/>
                                <a:ext cx="1812649" cy="438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CBB8D2" w14:textId="5731188E" w:rsidR="00964074" w:rsidRDefault="007E7602" w:rsidP="00964074">
                                  <w:pPr>
                                    <w:jc w:val="center"/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Menentukan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Pengambilan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z w:val="18"/>
                                    </w:rPr>
                                    <w:t xml:space="preserve"> Sampel</w:t>
                                  </w:r>
                                  <w:r w:rsidR="000B6B63">
                                    <w:rPr>
                                      <w:sz w:val="18"/>
                                      <w:lang w:val="id-ID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PoU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Flowchart: Terminator 8"/>
                            <wps:cNvSpPr/>
                            <wps:spPr>
                              <a:xfrm>
                                <a:off x="1559037" y="1462822"/>
                                <a:ext cx="1101307" cy="37984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7C4D28" w14:textId="42AC83AD" w:rsidR="00964074" w:rsidRPr="000B6B63" w:rsidRDefault="000B6B63" w:rsidP="00964074">
                                  <w:pPr>
                                    <w:jc w:val="center"/>
                                    <w:rPr>
                                      <w:sz w:val="18"/>
                                      <w:lang w:val="id-ID"/>
                                    </w:rPr>
                                  </w:pPr>
                                  <w:r w:rsidRPr="00CA36A6">
                                    <w:rPr>
                                      <w:sz w:val="18"/>
                                      <w:highlight w:val="yellow"/>
                                      <w:lang w:val="id-ID"/>
                                    </w:rPr>
                                    <w:t>Water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Flowchart: Terminator 9"/>
                            <wps:cNvSpPr/>
                            <wps:spPr>
                              <a:xfrm>
                                <a:off x="0" y="1476375"/>
                                <a:ext cx="880745" cy="33763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8ECBA4" w14:textId="77777777" w:rsidR="00964074" w:rsidRPr="00225572" w:rsidRDefault="00964074" w:rsidP="0096407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225572">
                                    <w:rPr>
                                      <w:sz w:val="18"/>
                                    </w:rPr>
                                    <w:t>HVAC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Flowchart: Terminator 11"/>
                            <wps:cNvSpPr/>
                            <wps:spPr>
                              <a:xfrm>
                                <a:off x="3267075" y="1395823"/>
                                <a:ext cx="880745" cy="37984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A62D9F" w14:textId="77777777" w:rsidR="00964074" w:rsidRPr="00225572" w:rsidRDefault="00964074" w:rsidP="0096407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225572">
                                    <w:rPr>
                                      <w:sz w:val="18"/>
                                    </w:rPr>
                                    <w:t>OFCA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Rectangle 12"/>
                            <wps:cNvSpPr/>
                            <wps:spPr>
                              <a:xfrm>
                                <a:off x="1514475" y="2076450"/>
                                <a:ext cx="1209675" cy="438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A3772F" w14:textId="3DA8183A" w:rsidR="00964074" w:rsidRDefault="007E7602" w:rsidP="0096407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sz w:val="18"/>
                                    </w:rPr>
                                    <w:t>Lakukan Uji Pemantauan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Rectangle 14"/>
                            <wps:cNvSpPr/>
                            <wps:spPr>
                              <a:xfrm>
                                <a:off x="1504950" y="2838449"/>
                                <a:ext cx="1209675" cy="81914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C556A6" w14:textId="2B8A295A" w:rsidR="00964074" w:rsidRDefault="007E7602" w:rsidP="00964074">
                                  <w:pPr>
                                    <w:jc w:val="center"/>
                                  </w:pPr>
                                  <w:r w:rsidRPr="007E7602">
                                    <w:rPr>
                                      <w:noProof/>
                                      <w:sz w:val="18"/>
                                    </w:rPr>
                                    <w:t>Berikan sampel kepada tim internal, QC, dan tim eksternal.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 15"/>
                            <wps:cNvSpPr/>
                            <wps:spPr>
                              <a:xfrm>
                                <a:off x="1504950" y="3805853"/>
                                <a:ext cx="1209675" cy="438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FBB5C9" w14:textId="66C5D157" w:rsidR="00964074" w:rsidRPr="007E7602" w:rsidRDefault="007E7602" w:rsidP="00964074">
                                  <w:pPr>
                                    <w:jc w:val="center"/>
                                  </w:pPr>
                                  <w:r w:rsidRPr="007E7602">
                                    <w:rPr>
                                      <w:noProof/>
                                      <w:sz w:val="18"/>
                                    </w:rPr>
                                    <w:t>Buat laporan pemantauan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1504950" y="4448175"/>
                                <a:ext cx="1209675" cy="46424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D500D0" w14:textId="439CA93C" w:rsidR="00964074" w:rsidRDefault="007E7602" w:rsidP="00964074">
                                  <w:pPr>
                                    <w:jc w:val="center"/>
                                  </w:pPr>
                                  <w:r w:rsidRPr="007E7602">
                                    <w:rPr>
                                      <w:noProof/>
                                      <w:sz w:val="18"/>
                                    </w:rPr>
                                    <w:t>Tinjau</w:t>
                                  </w:r>
                                  <w:r>
                                    <w:rPr>
                                      <w:noProof/>
                                      <w:sz w:val="18"/>
                                    </w:rPr>
                                    <w:t xml:space="preserve"> Laporan  Pemantauan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Straight Connector 33"/>
                            <wps:cNvCnPr/>
                            <wps:spPr>
                              <a:xfrm flipV="1">
                                <a:off x="2714625" y="1019175"/>
                                <a:ext cx="9906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Rectangle 4"/>
                            <wps:cNvSpPr/>
                            <wps:spPr>
                              <a:xfrm>
                                <a:off x="1514475" y="5191125"/>
                                <a:ext cx="1209675" cy="38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30125E" w14:textId="11C69877" w:rsidR="00964074" w:rsidRDefault="00964074" w:rsidP="0096407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sz w:val="18"/>
                                    </w:rPr>
                                    <w:t>A</w:t>
                                  </w:r>
                                  <w:r w:rsidR="007E7602">
                                    <w:rPr>
                                      <w:noProof/>
                                      <w:sz w:val="18"/>
                                    </w:rPr>
                                    <w:t>rsip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5" name="Straight Arrow Connector 5"/>
                        <wps:cNvCnPr/>
                        <wps:spPr>
                          <a:xfrm>
                            <a:off x="2724149" y="3486150"/>
                            <a:ext cx="37147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Rectangle 6"/>
                        <wps:cNvSpPr/>
                        <wps:spPr>
                          <a:xfrm>
                            <a:off x="3095625" y="2811861"/>
                            <a:ext cx="1504950" cy="16267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4CC6B2" w14:textId="77777777" w:rsidR="007E7602" w:rsidRPr="007E7602" w:rsidRDefault="007E7602" w:rsidP="007E7602">
                              <w:pPr>
                                <w:jc w:val="center"/>
                                <w:rPr>
                                  <w:bCs/>
                                  <w:noProof/>
                                  <w:sz w:val="18"/>
                                </w:rPr>
                              </w:pPr>
                              <w:r w:rsidRPr="007E7602">
                                <w:rPr>
                                  <w:bCs/>
                                  <w:noProof/>
                                  <w:sz w:val="18"/>
                                </w:rPr>
                                <w:t>Jika ditemukan penyimpangan, laporkan penyimpangan tersebut dengan merujuk pada SOP Penanganan Penyimpangan</w:t>
                              </w:r>
                            </w:p>
                            <w:p w14:paraId="27708C40" w14:textId="5E6F5E06" w:rsidR="00A64C4C" w:rsidRPr="007E7602" w:rsidRDefault="007E7602" w:rsidP="007E7602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 w:rsidRPr="007E7602">
                                <w:rPr>
                                  <w:bCs/>
                                  <w:noProof/>
                                  <w:sz w:val="18"/>
                                </w:rPr>
                                <w:t>PQS-03-003 dan laporkan ke departemen teknik dan utilitas.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5E5A52" id="Group 17" o:spid="_x0000_s1026" style="position:absolute;left:0;text-align:left;margin-left:46.75pt;margin-top:3.25pt;width:319.5pt;height:374.25pt;z-index:251688960;mso-width-relative:margin;mso-height-relative:margin" coordsize="46005,5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2" o:spid="_x0000_s1027" type="#_x0000_t32" style="position:absolute;left:21240;top:12477;width:0;height:2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23" o:spid="_x0000_s1028" type="#_x0000_t32" style="position:absolute;left:21240;top:17907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h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P5E1y+pB+gl2cAAAD//wMAUEsBAi0AFAAGAAgAAAAhANvh9svuAAAAhQEAABMAAAAAAAAAAAAA&#10;AAAAAAAAAFtDb250ZW50X1R5cGVzXS54bWxQSwECLQAUAAYACAAAACEAWvQsW78AAAAVAQAACwAA&#10;AAAAAAAAAAAAAAAfAQAAX3JlbHMvLnJlbHNQSwECLQAUAAYACAAAACEAOoGI4c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4" o:spid="_x0000_s1029" type="#_x0000_t32" style="position:absolute;left:21240;top:4286;width:0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CVwgAAANs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G8gMuX9AP0+h8AAP//AwBQSwECLQAUAAYACAAAACEA2+H2y+4AAACFAQAAEwAAAAAAAAAAAAAA&#10;AAAAAAAAW0NvbnRlbnRfVHlwZXNdLnhtbFBLAQItABQABgAIAAAAIQBa9CxbvwAAABUBAAALAAAA&#10;AAAAAAAAAAAAAB8BAABfcmVscy8ucmVsc1BLAQItABQABgAIAAAAIQC1aBCV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26" o:spid="_x0000_s1030" type="#_x0000_t32" style="position:absolute;left:21240;top:25050;width:0;height:3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27" o:spid="_x0000_s1031" type="#_x0000_t32" style="position:absolute;left:21240;top:33718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8" o:spid="_x0000_s1032" type="#_x0000_t32" style="position:absolute;left:21240;top:42373;width:0;height:2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qQ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Hatf9AfYzS8AAAD//wMAUEsBAi0AFAAGAAgAAAAhANvh9svuAAAAhQEAABMAAAAAAAAAAAAAAAAA&#10;AAAAAFtDb250ZW50X1R5cGVzXS54bWxQSwECLQAUAAYACAAAACEAWvQsW78AAAAVAQAACwAAAAAA&#10;AAAAAAAAAAAfAQAAX3JlbHMvLnJlbHNQSwECLQAUAAYACAAAACEANCUakM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29" o:spid="_x0000_s1033" type="#_x0000_t32" style="position:absolute;left:21240;top:48768;width:0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" strokecolor="#5b9bd5 [3204]" strokeweight=".5pt">
                  <v:stroke endarrow="block" joinstyle="miter"/>
                </v:shape>
                <v:group id="Group 13" o:spid="_x0000_s1034" style="position:absolute;width:41478;height:55721" coordsize="41478,5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Straight Arrow Connector 34" o:spid="_x0000_s1035" type="#_x0000_t32" style="position:absolute;left:37052;top:10191;width:0;height:4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I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7HP6+pB+gN78AAAD//wMAUEsBAi0AFAAGAAgAAAAhANvh9svuAAAAhQEAABMAAAAAAAAAAAAA&#10;AAAAAAAAAFtDb250ZW50X1R5cGVzXS54bWxQSwECLQAUAAYACAAAACEAWvQsW78AAAAVAQAACwAA&#10;AAAAAAAAAAAAAAAfAQAAX3JlbHMvLnJlbHNQSwECLQAUAAYACAAAACEAMLGGSMMAAADbAAAADwAA&#10;AAAAAAAAAAAAAAAHAgAAZHJzL2Rvd25yZXYueG1sUEsFBgAAAAADAAMAtwAAAPcCAAAAAA==&#10;" strokecolor="#5b9bd5 [3204]" strokeweight=".5pt">
                    <v:stroke endarrow="block" joinstyle="miter"/>
                  </v:shape>
                  <v:line id="Straight Connector 35" o:spid="_x0000_s1036" style="position:absolute;flip:x;visibility:visible;mso-wrap-style:square" from="4572,10096" to="15049,1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" strokecolor="#5b9bd5 [3204]" strokeweight=".5pt">
                    <v:stroke joinstyle="miter"/>
                  </v:line>
                  <v:shape id="Straight Arrow Connector 37" o:spid="_x0000_s1037" type="#_x0000_t32" style="position:absolute;left:4572;top:10191;width:0;height:4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" strokecolor="#5b9bd5 [3204]" strokeweight=".5pt">
                    <v:stroke endarrow="block" joinstyle="miter"/>
                  </v:shape>
                  <v:line id="Straight Connector 38" o:spid="_x0000_s1038" style="position:absolute;visibility:visible;mso-wrap-style:square" from="4572,17907" to="4572,23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" strokecolor="#5b9bd5 [3204]" strokeweight=".5pt">
                    <v:stroke joinstyle="miter"/>
                  </v:line>
                  <v:shape id="Straight Arrow Connector 39" o:spid="_x0000_s1039" type="#_x0000_t32" style="position:absolute;left:4572;top:23145;width:104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" strokecolor="#5b9bd5 [3204]" strokeweight=".5pt">
                    <v:stroke endarrow="block" joinstyle="miter"/>
                  </v:shape>
                  <v:line id="Straight Connector 42" o:spid="_x0000_s1040" style="position:absolute;visibility:visible;mso-wrap-style:square" from="37052,17907" to="37052,2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" strokecolor="#5b9bd5 [3204]" strokeweight=".5pt">
                    <v:stroke joinstyle="miter"/>
                  </v:line>
                  <v:shape id="Straight Arrow Connector 43" o:spid="_x0000_s1041" type="#_x0000_t32" style="position:absolute;left:27146;top:22574;width:99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" strokecolor="#5b9bd5 [3204]" strokeweight=".5pt">
                    <v:stroke endarrow="block" joinstyle="miter"/>
                  </v:shape>
                  <v:group id="Group 36" o:spid="_x0000_s1042" style="position:absolute;width:41478;height:55721" coordsize="41478,5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3" o:spid="_x0000_s1043" style="position:absolute;left:15049;width:12097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5b9bd5 [3204]" strokecolor="#1f4d78 [1604]" strokeweight="1pt">
                      <v:textbox>
                        <w:txbxContent>
                          <w:p w14:paraId="3A76AA8F" w14:textId="497904E5" w:rsidR="00964074" w:rsidRPr="00FA7F49" w:rsidRDefault="007E7602" w:rsidP="0096407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Periksa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Jadwal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Pemantauan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2" o:spid="_x0000_s1044" style="position:absolute;left:11756;top:8216;width:18126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5b9bd5 [3204]" strokecolor="#1f4d78 [1604]" strokeweight="1pt">
                      <v:textbox>
                        <w:txbxContent>
                          <w:p w14:paraId="51CBB8D2" w14:textId="5731188E" w:rsidR="00964074" w:rsidRDefault="007E7602" w:rsidP="00964074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Menentukan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Pengambilan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Sampel</w:t>
                            </w:r>
                            <w:r w:rsidR="000B6B63">
                              <w:rPr>
                                <w:sz w:val="18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PoU</w:t>
                            </w:r>
                          </w:p>
                        </w:txbxContent>
                      </v:textbox>
                    </v:rect>
                    <v:shapetype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8" o:spid="_x0000_s1045" type="#_x0000_t116" style="position:absolute;left:15590;top:14628;width:11013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" fillcolor="#5b9bd5 [3204]" strokecolor="#1f4d78 [1604]" strokeweight="1pt">
                      <v:textbox>
                        <w:txbxContent>
                          <w:p w14:paraId="757C4D28" w14:textId="42AC83AD" w:rsidR="00964074" w:rsidRPr="000B6B63" w:rsidRDefault="000B6B63" w:rsidP="00964074">
                            <w:pPr>
                              <w:jc w:val="center"/>
                              <w:rPr>
                                <w:sz w:val="18"/>
                                <w:lang w:val="id-ID"/>
                              </w:rPr>
                            </w:pPr>
                            <w:r w:rsidRPr="00CA36A6">
                              <w:rPr>
                                <w:sz w:val="18"/>
                                <w:highlight w:val="yellow"/>
                                <w:lang w:val="id-ID"/>
                              </w:rPr>
                              <w:t>Water System</w:t>
                            </w:r>
                          </w:p>
                        </w:txbxContent>
                      </v:textbox>
                    </v:shape>
                    <v:shape id="Flowchart: Terminator 9" o:spid="_x0000_s1046" type="#_x0000_t116" style="position:absolute;top:14763;width:8807;height:3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" fillcolor="#5b9bd5 [3204]" strokecolor="#1f4d78 [1604]" strokeweight="1pt">
                      <v:textbox>
                        <w:txbxContent>
                          <w:p w14:paraId="678ECBA4" w14:textId="77777777" w:rsidR="00964074" w:rsidRPr="00225572" w:rsidRDefault="00964074" w:rsidP="0096407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25572">
                              <w:rPr>
                                <w:sz w:val="18"/>
                              </w:rPr>
                              <w:t>HVAC</w:t>
                            </w:r>
                          </w:p>
                        </w:txbxContent>
                      </v:textbox>
                    </v:shape>
                    <v:shape id="Flowchart: Terminator 11" o:spid="_x0000_s1047" type="#_x0000_t116" style="position:absolute;left:32670;top:13958;width:8808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" fillcolor="#5b9bd5 [3204]" strokecolor="#1f4d78 [1604]" strokeweight="1pt">
                      <v:textbox>
                        <w:txbxContent>
                          <w:p w14:paraId="36A62D9F" w14:textId="77777777" w:rsidR="00964074" w:rsidRPr="00225572" w:rsidRDefault="00964074" w:rsidP="0096407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25572">
                              <w:rPr>
                                <w:sz w:val="18"/>
                              </w:rPr>
                              <w:t>OFCA</w:t>
                            </w:r>
                          </w:p>
                        </w:txbxContent>
                      </v:textbox>
                    </v:shape>
                    <v:rect id="Rectangle 12" o:spid="_x0000_s1048" style="position:absolute;left:15144;top:20764;width:12097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s2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K&#10;31/iAHL9AQAA//8DAFBLAQItABQABgAIAAAAIQDb4fbL7gAAAIUBAAATAAAAAAAAAAAAAAAAAAAA&#10;AABbQ29udGVudF9UeXBlc10ueG1sUEsBAi0AFAAGAAgAAAAhAFr0LFu/AAAAFQEAAAsAAAAAAAAA&#10;AAAAAAAAHwEAAF9yZWxzLy5yZWxzUEsBAi0AFAAGAAgAAAAhAEs0+za+AAAA2wAAAA8AAAAAAAAA&#10;AAAAAAAABwIAAGRycy9kb3ducmV2LnhtbFBLBQYAAAAAAwADALcAAADyAgAAAAA=&#10;" fillcolor="#5b9bd5 [3204]" strokecolor="#1f4d78 [1604]" strokeweight="1pt">
                      <v:textbox>
                        <w:txbxContent>
                          <w:p w14:paraId="46A3772F" w14:textId="3DA8183A" w:rsidR="00964074" w:rsidRDefault="007E7602" w:rsidP="0096407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8"/>
                              </w:rPr>
                              <w:t>Lakukan Uji Pemantauan</w:t>
                            </w:r>
                          </w:p>
                        </w:txbxContent>
                      </v:textbox>
                    </v:rect>
                    <v:rect id="Rectangle 14" o:spid="_x0000_s1049" style="position:absolute;left:15049;top:28384;width:120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bZwQAAANsAAAAPAAAAZHJzL2Rvd25yZXYueG1sRI/RisIw&#10;EEXfF/yHMIJva6qI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KuRxtnBAAAA2wAAAA8AAAAA&#10;AAAAAAAAAAAABwIAAGRycy9kb3ducmV2LnhtbFBLBQYAAAAAAwADALcAAAD1AgAAAAA=&#10;" fillcolor="#5b9bd5 [3204]" strokecolor="#1f4d78 [1604]" strokeweight="1pt">
                      <v:textbox>
                        <w:txbxContent>
                          <w:p w14:paraId="40C556A6" w14:textId="2B8A295A" w:rsidR="00964074" w:rsidRDefault="007E7602" w:rsidP="00964074">
                            <w:pPr>
                              <w:jc w:val="center"/>
                            </w:pPr>
                            <w:r w:rsidRPr="007E7602">
                              <w:rPr>
                                <w:noProof/>
                                <w:sz w:val="18"/>
                              </w:rPr>
                              <w:t>Berikan sampel kepada tim internal, QC, dan tim eksternal.</w:t>
                            </w:r>
                          </w:p>
                        </w:txbxContent>
                      </v:textbox>
                    </v:rect>
                    <v:rect id="Rectangle 15" o:spid="_x0000_s1050" style="position:absolute;left:15049;top:38058;width:12097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NCwQAAANsAAAAPAAAAZHJzL2Rvd25yZXYueG1sRI/RisIw&#10;EEXfF/yHMIJva6qg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MTdY0LBAAAA2wAAAA8AAAAA&#10;AAAAAAAAAAAABwIAAGRycy9kb3ducmV2LnhtbFBLBQYAAAAAAwADALcAAAD1AgAAAAA=&#10;" fillcolor="#5b9bd5 [3204]" strokecolor="#1f4d78 [1604]" strokeweight="1pt">
                      <v:textbox>
                        <w:txbxContent>
                          <w:p w14:paraId="2BFBB5C9" w14:textId="66C5D157" w:rsidR="00964074" w:rsidRPr="007E7602" w:rsidRDefault="007E7602" w:rsidP="00964074">
                            <w:pPr>
                              <w:jc w:val="center"/>
                            </w:pPr>
                            <w:r w:rsidRPr="007E7602">
                              <w:rPr>
                                <w:noProof/>
                                <w:sz w:val="18"/>
                              </w:rPr>
                              <w:t>Buat laporan pemantauan</w:t>
                            </w:r>
                          </w:p>
                        </w:txbxContent>
                      </v:textbox>
                    </v:rect>
                    <v:rect id="Rectangle 16" o:spid="_x0000_s1051" style="position:absolute;left:15049;top:44481;width:12097;height:4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/01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G&#10;31/iAHL9AQAA//8DAFBLAQItABQABgAIAAAAIQDb4fbL7gAAAIUBAAATAAAAAAAAAAAAAAAAAAAA&#10;AABbQ29udGVudF9UeXBlc10ueG1sUEsBAi0AFAAGAAgAAAAhAFr0LFu/AAAAFQEAAAsAAAAAAAAA&#10;AAAAAAAAHwEAAF9yZWxzLy5yZWxzUEsBAi0AFAAGAAgAAAAhADQP/TW+AAAA2wAAAA8AAAAAAAAA&#10;AAAAAAAABwIAAGRycy9kb3ducmV2LnhtbFBLBQYAAAAAAwADALcAAADyAgAAAAA=&#10;" fillcolor="#5b9bd5 [3204]" strokecolor="#1f4d78 [1604]" strokeweight="1pt">
                      <v:textbox>
                        <w:txbxContent>
                          <w:p w14:paraId="24D500D0" w14:textId="439CA93C" w:rsidR="00964074" w:rsidRDefault="007E7602" w:rsidP="00964074">
                            <w:pPr>
                              <w:jc w:val="center"/>
                            </w:pPr>
                            <w:r w:rsidRPr="007E7602">
                              <w:rPr>
                                <w:noProof/>
                                <w:sz w:val="18"/>
                              </w:rPr>
                              <w:t>Tinjau</w:t>
                            </w:r>
                            <w:r>
                              <w:rPr>
                                <w:noProof/>
                                <w:sz w:val="18"/>
                              </w:rPr>
                              <w:t xml:space="preserve"> Laporan  Pemantauan</w:t>
                            </w:r>
                          </w:p>
                        </w:txbxContent>
                      </v:textbox>
                    </v:rect>
                    <v:line id="Straight Connector 33" o:spid="_x0000_s1052" style="position:absolute;flip:y;visibility:visible;mso-wrap-style:square" from="27146,10191" to="37052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" strokecolor="#5b9bd5 [3204]" strokeweight=".5pt">
                      <v:stroke joinstyle="miter"/>
                    </v:line>
                    <v:rect id="Rectangle 4" o:spid="_x0000_s1053" style="position:absolute;left:15144;top:51911;width:12097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0LvgAAANoAAAAPAAAAZHJzL2Rvd25yZXYueG1sRI/disIw&#10;EIXvBd8hjOCdTRVx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C0B3Qu+AAAA2gAAAA8AAAAAAAAA&#10;AAAAAAAABwIAAGRycy9kb3ducmV2LnhtbFBLBQYAAAAAAwADALcAAADyAgAAAAA=&#10;" fillcolor="#5b9bd5 [3204]" strokecolor="#1f4d78 [1604]" strokeweight="1pt">
                      <v:textbox>
                        <w:txbxContent>
                          <w:p w14:paraId="2730125E" w14:textId="11C69877" w:rsidR="00964074" w:rsidRDefault="00964074" w:rsidP="0096407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8"/>
                              </w:rPr>
                              <w:t>A</w:t>
                            </w:r>
                            <w:r w:rsidR="007E7602">
                              <w:rPr>
                                <w:noProof/>
                                <w:sz w:val="18"/>
                              </w:rPr>
                              <w:t>rsip</w:t>
                            </w:r>
                          </w:p>
                        </w:txbxContent>
                      </v:textbox>
                    </v:rect>
                  </v:group>
                </v:group>
                <v:shape id="Straight Arrow Connector 5" o:spid="_x0000_s1054" type="#_x0000_t32" style="position:absolute;left:27241;top:34861;width:3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" strokecolor="#5b9bd5 [3204]" strokeweight=".5pt">
                  <v:stroke endarrow="block" joinstyle="miter"/>
                </v:shape>
                <v:rect id="Rectangle 6" o:spid="_x0000_s1055" style="position:absolute;left:30956;top:28118;width:15049;height:16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bn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" fillcolor="#5b9bd5 [3204]" strokecolor="#1f4d78 [1604]" strokeweight="1pt">
                  <v:textbox>
                    <w:txbxContent>
                      <w:p w14:paraId="2A4CC6B2" w14:textId="77777777" w:rsidR="007E7602" w:rsidRPr="007E7602" w:rsidRDefault="007E7602" w:rsidP="007E7602">
                        <w:pPr>
                          <w:jc w:val="center"/>
                          <w:rPr>
                            <w:bCs/>
                            <w:noProof/>
                            <w:sz w:val="18"/>
                          </w:rPr>
                        </w:pPr>
                        <w:r w:rsidRPr="007E7602">
                          <w:rPr>
                            <w:bCs/>
                            <w:noProof/>
                            <w:sz w:val="18"/>
                          </w:rPr>
                          <w:t>Jika ditemukan penyimpangan, laporkan penyimpangan tersebut dengan merujuk pada SOP Penanganan Penyimpangan</w:t>
                        </w:r>
                      </w:p>
                      <w:p w14:paraId="27708C40" w14:textId="5E6F5E06" w:rsidR="00A64C4C" w:rsidRPr="007E7602" w:rsidRDefault="007E7602" w:rsidP="007E7602">
                        <w:pPr>
                          <w:jc w:val="center"/>
                          <w:rPr>
                            <w:bCs/>
                          </w:rPr>
                        </w:pPr>
                        <w:r w:rsidRPr="007E7602">
                          <w:rPr>
                            <w:bCs/>
                            <w:noProof/>
                            <w:sz w:val="18"/>
                          </w:rPr>
                          <w:t>PQS-03-003 dan laporkan ke departemen teknik dan utilitas.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6A272DF" w14:textId="05C60631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sz w:val="22"/>
          <w:szCs w:val="22"/>
        </w:rPr>
      </w:pPr>
    </w:p>
    <w:p w14:paraId="734C6EA2" w14:textId="2D3913E1" w:rsidR="00142F73" w:rsidRPr="003F4035" w:rsidRDefault="00142F7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563D39D5" w14:textId="39B73362" w:rsidR="00142F73" w:rsidRPr="003F4035" w:rsidRDefault="00142F7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05E07953" w14:textId="26399AB3" w:rsidR="00142F73" w:rsidRPr="003F4035" w:rsidRDefault="00142F7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0F9B0992" w14:textId="13F5B5B4" w:rsidR="00142F73" w:rsidRPr="003F4035" w:rsidRDefault="00142F7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54957278" w14:textId="36ABCE8E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FB42C8A" w14:textId="0083F436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5B548824" w14:textId="3487BC89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7897060" w14:textId="0F92CF6F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1B130DD9" w14:textId="24A43BD0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7CA0C72" w14:textId="1EBABCAF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77F25814" w14:textId="4E5EF459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17C290B0" w14:textId="7C2CC0AB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001C6A88" w14:textId="03C0069C" w:rsidR="00964074" w:rsidRPr="003F4035" w:rsidRDefault="007E7602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3F403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E2109E" wp14:editId="02867B69">
                <wp:simplePos x="0" y="0"/>
                <wp:positionH relativeFrom="column">
                  <wp:posOffset>2466498</wp:posOffset>
                </wp:positionH>
                <wp:positionV relativeFrom="paragraph">
                  <wp:posOffset>20560</wp:posOffset>
                </wp:positionV>
                <wp:extent cx="0" cy="235618"/>
                <wp:effectExtent l="0" t="0" r="0" b="0"/>
                <wp:wrapNone/>
                <wp:docPr id="9779646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A477F" id="Straight Arrow Connector 1" o:spid="_x0000_s1026" type="#_x0000_t32" style="position:absolute;margin-left:194.2pt;margin-top:1.6pt;width:0;height:18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14:paraId="444FF0C1" w14:textId="78CA4358" w:rsidR="00964074" w:rsidRPr="003F4035" w:rsidRDefault="000B6B63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58C8B0" wp14:editId="5E55757D">
                <wp:simplePos x="0" y="0"/>
                <wp:positionH relativeFrom="column">
                  <wp:posOffset>2464435</wp:posOffset>
                </wp:positionH>
                <wp:positionV relativeFrom="paragraph">
                  <wp:posOffset>20056</wp:posOffset>
                </wp:positionV>
                <wp:extent cx="0" cy="143510"/>
                <wp:effectExtent l="76200" t="0" r="57150" b="660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7AFCE" id="Straight Arrow Connector 7" o:spid="_x0000_s1026" type="#_x0000_t32" style="position:absolute;margin-left:194.05pt;margin-top:1.6pt;width:0;height:11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14:paraId="761222BC" w14:textId="4AE039E9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35BC01A4" w14:textId="3BF0EBC1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4912C26" w14:textId="589E0081" w:rsidR="00964074" w:rsidRPr="003F4035" w:rsidRDefault="00964074" w:rsidP="0024045D">
      <w:pPr>
        <w:spacing w:after="60"/>
        <w:ind w:left="1134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08009258" w14:textId="1ED0CDD0" w:rsidR="00964074" w:rsidRPr="003F4035" w:rsidRDefault="00964074" w:rsidP="00F3106E">
      <w:pPr>
        <w:spacing w:after="60"/>
        <w:rPr>
          <w:rFonts w:asciiTheme="minorHAnsi" w:hAnsiTheme="minorHAnsi" w:cstheme="minorHAnsi"/>
          <w:sz w:val="22"/>
          <w:szCs w:val="22"/>
        </w:rPr>
      </w:pPr>
    </w:p>
    <w:p w14:paraId="12B179E1" w14:textId="0CB3721F" w:rsidR="00964074" w:rsidRPr="003F4035" w:rsidRDefault="00964074" w:rsidP="0024045D">
      <w:pPr>
        <w:spacing w:after="6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1BB1D66" w14:textId="4A5153C2" w:rsidR="005727CF" w:rsidRPr="003F4035" w:rsidRDefault="005727CF" w:rsidP="00F3106E">
      <w:pPr>
        <w:jc w:val="both"/>
        <w:rPr>
          <w:rFonts w:asciiTheme="minorHAnsi" w:hAnsiTheme="minorHAnsi" w:cstheme="minorHAnsi"/>
          <w:b/>
          <w:sz w:val="22"/>
          <w:szCs w:val="22"/>
        </w:rPr>
        <w:sectPr w:rsidR="005727CF" w:rsidRPr="003F4035" w:rsidSect="003F4035">
          <w:pgSz w:w="11909" w:h="16834" w:code="9"/>
          <w:pgMar w:top="851" w:right="710" w:bottom="709" w:left="709" w:header="568" w:footer="0" w:gutter="0"/>
          <w:cols w:space="720"/>
          <w:docGrid w:linePitch="272"/>
        </w:sectPr>
      </w:pPr>
    </w:p>
    <w:p w14:paraId="0E87C980" w14:textId="77777777" w:rsidR="00A6403C" w:rsidRPr="00A6403C" w:rsidRDefault="00A6403C" w:rsidP="00A6403C">
      <w:pPr>
        <w:pStyle w:val="ListParagraph"/>
        <w:numPr>
          <w:ilvl w:val="0"/>
          <w:numId w:val="20"/>
        </w:numPr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  <w:sectPr w:rsidR="00A6403C" w:rsidRPr="00A6403C" w:rsidSect="00A6403C">
          <w:headerReference w:type="default" r:id="rId15"/>
          <w:footerReference w:type="default" r:id="rId16"/>
          <w:pgSz w:w="11909" w:h="16834" w:code="9"/>
          <w:pgMar w:top="992" w:right="709" w:bottom="851" w:left="709" w:header="567" w:footer="176" w:gutter="0"/>
          <w:cols w:space="720"/>
          <w:docGrid w:linePitch="272"/>
        </w:sectPr>
      </w:pPr>
    </w:p>
    <w:p w14:paraId="1B2BFAC7" w14:textId="64D77FED" w:rsidR="002F4751" w:rsidRPr="00A6403C" w:rsidRDefault="002F4751" w:rsidP="00A6403C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403C">
        <w:rPr>
          <w:rFonts w:asciiTheme="minorHAnsi" w:hAnsiTheme="minorHAnsi" w:cstheme="minorHAnsi"/>
          <w:b/>
          <w:sz w:val="22"/>
          <w:szCs w:val="22"/>
        </w:rPr>
        <w:t>Daftar Lampira</w:t>
      </w:r>
      <w:r w:rsidR="00303BAE" w:rsidRPr="00A6403C">
        <w:rPr>
          <w:rFonts w:asciiTheme="minorHAnsi" w:hAnsiTheme="minorHAnsi" w:cstheme="minorHAnsi"/>
          <w:b/>
          <w:sz w:val="22"/>
          <w:szCs w:val="22"/>
        </w:rPr>
        <w:t>n</w:t>
      </w:r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2410"/>
        <w:gridCol w:w="3827"/>
        <w:gridCol w:w="2268"/>
      </w:tblGrid>
      <w:tr w:rsidR="006E4D3C" w:rsidRPr="003F4035" w14:paraId="3D760141" w14:textId="77777777" w:rsidTr="005B7BB7">
        <w:trPr>
          <w:trHeight w:val="482"/>
          <w:tblHeader/>
        </w:trPr>
        <w:tc>
          <w:tcPr>
            <w:tcW w:w="1446" w:type="dxa"/>
            <w:shd w:val="clear" w:color="auto" w:fill="BFBFBF"/>
            <w:vAlign w:val="center"/>
          </w:tcPr>
          <w:p w14:paraId="014072E6" w14:textId="069CEFE8" w:rsidR="006E4D3C" w:rsidRPr="003F4035" w:rsidRDefault="006E4D3C" w:rsidP="00303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084836D" w14:textId="2DF646C6" w:rsidR="006E4D3C" w:rsidRPr="003F4035" w:rsidRDefault="006E4D3C" w:rsidP="00303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27" w:type="dxa"/>
            <w:shd w:val="clear" w:color="auto" w:fill="BFBFBF"/>
            <w:vAlign w:val="center"/>
          </w:tcPr>
          <w:p w14:paraId="16B2A3F9" w14:textId="3F5D899E" w:rsidR="006E4D3C" w:rsidRPr="003F4035" w:rsidRDefault="006E4D3C" w:rsidP="00303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E494F59" w14:textId="78457915" w:rsidR="006E4D3C" w:rsidRPr="003F4035" w:rsidRDefault="006E4D3C" w:rsidP="00303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E4D3C" w:rsidRPr="003F4035" w14:paraId="6837391E" w14:textId="77777777" w:rsidTr="003F4035">
        <w:trPr>
          <w:trHeight w:val="450"/>
        </w:trPr>
        <w:tc>
          <w:tcPr>
            <w:tcW w:w="1446" w:type="dxa"/>
            <w:vAlign w:val="center"/>
          </w:tcPr>
          <w:p w14:paraId="731AFCC4" w14:textId="38A1A8FB" w:rsidR="006E4D3C" w:rsidRPr="003F4035" w:rsidRDefault="006E4D3C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6D5FE974" w14:textId="7EB7327E" w:rsidR="006E4D3C" w:rsidRPr="003F4035" w:rsidRDefault="006E4D3C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F-</w:t>
            </w:r>
            <w:r w:rsidR="003F4035"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I-EM-05-221-</w:t>
            </w: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01/0</w:t>
            </w:r>
            <w:r w:rsidR="003F4035" w:rsidRPr="003F403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827" w:type="dxa"/>
            <w:vAlign w:val="center"/>
          </w:tcPr>
          <w:p w14:paraId="138C09E5" w14:textId="043AF890" w:rsidR="006E4D3C" w:rsidRPr="003F4035" w:rsidRDefault="003242C4" w:rsidP="003F4035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Jadwal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Pemantauan</w:t>
            </w:r>
            <w:proofErr w:type="spellEnd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2268" w:type="dxa"/>
          </w:tcPr>
          <w:p w14:paraId="7E644851" w14:textId="776AF048" w:rsidR="006E4D3C" w:rsidRPr="003F4035" w:rsidRDefault="006E4D3C" w:rsidP="003F403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4035" w:rsidRPr="003F4035" w14:paraId="654E8F10" w14:textId="77777777" w:rsidTr="003F4035">
        <w:trPr>
          <w:trHeight w:val="473"/>
        </w:trPr>
        <w:tc>
          <w:tcPr>
            <w:tcW w:w="1446" w:type="dxa"/>
            <w:vAlign w:val="center"/>
          </w:tcPr>
          <w:p w14:paraId="608877B1" w14:textId="200DEBF9" w:rsidR="003F4035" w:rsidRPr="003F4035" w:rsidRDefault="003F4035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410" w:type="dxa"/>
            <w:vAlign w:val="center"/>
          </w:tcPr>
          <w:p w14:paraId="6E649F7C" w14:textId="131B9DCE" w:rsidR="003F4035" w:rsidRPr="003F4035" w:rsidRDefault="003F4035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F-</w:t>
            </w: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I-EM-05-221-</w:t>
            </w: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02/00</w:t>
            </w:r>
          </w:p>
        </w:tc>
        <w:tc>
          <w:tcPr>
            <w:tcW w:w="3827" w:type="dxa"/>
            <w:vAlign w:val="center"/>
          </w:tcPr>
          <w:p w14:paraId="25473E40" w14:textId="753878C7" w:rsidR="003F4035" w:rsidRPr="003F4035" w:rsidRDefault="003F4035" w:rsidP="003F4035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Jadwal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Pemantauan</w:t>
            </w:r>
            <w:proofErr w:type="spellEnd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Sistem</w:t>
            </w:r>
            <w:proofErr w:type="spellEnd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Air</w:t>
            </w:r>
          </w:p>
        </w:tc>
        <w:tc>
          <w:tcPr>
            <w:tcW w:w="2268" w:type="dxa"/>
          </w:tcPr>
          <w:p w14:paraId="392BEDCC" w14:textId="16DB7B03" w:rsidR="003F4035" w:rsidRPr="003F4035" w:rsidRDefault="003F4035" w:rsidP="003F403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4035" w:rsidRPr="003F4035" w14:paraId="5F79854D" w14:textId="77777777" w:rsidTr="003F4035">
        <w:trPr>
          <w:trHeight w:val="526"/>
        </w:trPr>
        <w:tc>
          <w:tcPr>
            <w:tcW w:w="1446" w:type="dxa"/>
            <w:vAlign w:val="center"/>
          </w:tcPr>
          <w:p w14:paraId="4FB26F87" w14:textId="51625BE1" w:rsidR="003F4035" w:rsidRPr="003F4035" w:rsidRDefault="003F4035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410" w:type="dxa"/>
            <w:vAlign w:val="center"/>
          </w:tcPr>
          <w:p w14:paraId="0B6D62CA" w14:textId="79CB2B3D" w:rsidR="003F4035" w:rsidRPr="003F4035" w:rsidRDefault="003F4035" w:rsidP="003F40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F-</w:t>
            </w: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I-EM-05-221-</w:t>
            </w: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03/00</w:t>
            </w:r>
          </w:p>
        </w:tc>
        <w:tc>
          <w:tcPr>
            <w:tcW w:w="3827" w:type="dxa"/>
            <w:vAlign w:val="center"/>
          </w:tcPr>
          <w:p w14:paraId="7E73A390" w14:textId="052BB2EE" w:rsidR="003F4035" w:rsidRPr="003F4035" w:rsidRDefault="003F4035" w:rsidP="003F4035">
            <w:pPr>
              <w:pStyle w:val="ListParagraph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Jadwal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Pemantauan</w:t>
            </w:r>
            <w:proofErr w:type="spellEnd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OFCA</w:t>
            </w:r>
          </w:p>
        </w:tc>
        <w:tc>
          <w:tcPr>
            <w:tcW w:w="2268" w:type="dxa"/>
          </w:tcPr>
          <w:p w14:paraId="3556D6C1" w14:textId="660FE139" w:rsidR="003F4035" w:rsidRPr="003F4035" w:rsidRDefault="003F4035" w:rsidP="003F403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4095B7F" w14:textId="77777777" w:rsidR="00682D6A" w:rsidRPr="003F4035" w:rsidRDefault="00682D6A" w:rsidP="0024045D">
      <w:pPr>
        <w:spacing w:after="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843A04B" w14:textId="25C7952D" w:rsidR="002F4751" w:rsidRPr="003F4035" w:rsidRDefault="006E4D3C" w:rsidP="00A6403C">
      <w:pPr>
        <w:pStyle w:val="ListParagraph"/>
        <w:numPr>
          <w:ilvl w:val="0"/>
          <w:numId w:val="1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F403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3F4035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1057"/>
        <w:gridCol w:w="2062"/>
        <w:gridCol w:w="2693"/>
        <w:gridCol w:w="2410"/>
      </w:tblGrid>
      <w:tr w:rsidR="006E4D3C" w:rsidRPr="003F4035" w14:paraId="573EDE81" w14:textId="77777777" w:rsidTr="005B7BB7">
        <w:trPr>
          <w:trHeight w:val="459"/>
          <w:tblHeader/>
        </w:trPr>
        <w:tc>
          <w:tcPr>
            <w:tcW w:w="1729" w:type="dxa"/>
            <w:shd w:val="clear" w:color="auto" w:fill="BFBFBF"/>
            <w:vAlign w:val="center"/>
          </w:tcPr>
          <w:p w14:paraId="45691BA9" w14:textId="21131A0A" w:rsidR="006E4D3C" w:rsidRPr="003F4035" w:rsidRDefault="006E4D3C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57" w:type="dxa"/>
            <w:shd w:val="clear" w:color="auto" w:fill="BFBFBF"/>
            <w:vAlign w:val="center"/>
          </w:tcPr>
          <w:p w14:paraId="6C5707FF" w14:textId="04E8A988" w:rsidR="006E4D3C" w:rsidRPr="003F4035" w:rsidRDefault="006E4D3C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62" w:type="dxa"/>
            <w:shd w:val="clear" w:color="auto" w:fill="BFBFBF"/>
            <w:vAlign w:val="center"/>
          </w:tcPr>
          <w:p w14:paraId="61DAA72A" w14:textId="6D37968D" w:rsidR="006E4D3C" w:rsidRPr="003F4035" w:rsidRDefault="006E4D3C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C4BD4E5" w14:textId="1957841B" w:rsidR="006E4D3C" w:rsidRPr="003F4035" w:rsidRDefault="006E4D3C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2433187B" w14:textId="37E764F0" w:rsidR="006E4D3C" w:rsidRPr="003F4035" w:rsidRDefault="006E4D3C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6E4D3C" w:rsidRPr="003F4035" w14:paraId="28382F36" w14:textId="77777777" w:rsidTr="005727CF">
        <w:trPr>
          <w:trHeight w:val="482"/>
        </w:trPr>
        <w:tc>
          <w:tcPr>
            <w:tcW w:w="1729" w:type="dxa"/>
            <w:vAlign w:val="center"/>
          </w:tcPr>
          <w:p w14:paraId="21EAE111" w14:textId="62DC54E5" w:rsidR="006E4D3C" w:rsidRPr="003F4035" w:rsidRDefault="003F4035" w:rsidP="006F05A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I-EM-05-221</w:t>
            </w:r>
          </w:p>
        </w:tc>
        <w:tc>
          <w:tcPr>
            <w:tcW w:w="1057" w:type="dxa"/>
            <w:vAlign w:val="center"/>
          </w:tcPr>
          <w:p w14:paraId="4AC919B9" w14:textId="68F03EB6" w:rsidR="006E4D3C" w:rsidRPr="003F4035" w:rsidRDefault="006E4D3C" w:rsidP="006F05A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62" w:type="dxa"/>
            <w:vAlign w:val="center"/>
          </w:tcPr>
          <w:p w14:paraId="1FECB22A" w14:textId="3C01A5ED" w:rsidR="006E4D3C" w:rsidRPr="003F4035" w:rsidRDefault="006E4D3C" w:rsidP="006F05A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67BB492" w14:textId="73F040B7" w:rsidR="006E4D3C" w:rsidRPr="003F4035" w:rsidRDefault="006E4D3C" w:rsidP="006F05A1">
            <w:pPr>
              <w:spacing w:after="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62CB3189" w14:textId="3D3D0694" w:rsidR="006E4D3C" w:rsidRPr="003F4035" w:rsidRDefault="003242C4" w:rsidP="006F05A1">
            <w:pPr>
              <w:spacing w:after="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3F4035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</w:p>
        </w:tc>
      </w:tr>
    </w:tbl>
    <w:p w14:paraId="1522A79A" w14:textId="66C9F507" w:rsidR="003F4035" w:rsidRPr="003F4035" w:rsidRDefault="003F4035" w:rsidP="003F4035">
      <w:pPr>
        <w:pStyle w:val="ListParagraph"/>
        <w:spacing w:after="120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8F1A07C" w14:textId="26473756" w:rsidR="002F4751" w:rsidRPr="003F4035" w:rsidRDefault="006F05A1" w:rsidP="00A6403C">
      <w:pPr>
        <w:pStyle w:val="ListParagraph"/>
        <w:numPr>
          <w:ilvl w:val="0"/>
          <w:numId w:val="12"/>
        </w:numPr>
        <w:spacing w:after="12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Pr="003F403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tbl>
      <w:tblPr>
        <w:tblW w:w="99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7881"/>
      </w:tblGrid>
      <w:tr w:rsidR="006F05A1" w:rsidRPr="003F4035" w14:paraId="7BD6E2EA" w14:textId="77777777" w:rsidTr="005B7BB7">
        <w:trPr>
          <w:trHeight w:val="421"/>
        </w:trPr>
        <w:tc>
          <w:tcPr>
            <w:tcW w:w="2070" w:type="dxa"/>
            <w:shd w:val="clear" w:color="auto" w:fill="BFBFBF"/>
            <w:vAlign w:val="center"/>
          </w:tcPr>
          <w:p w14:paraId="58A68645" w14:textId="7FDDB9B9" w:rsidR="006F05A1" w:rsidRPr="003F4035" w:rsidRDefault="006F05A1" w:rsidP="00303BA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881" w:type="dxa"/>
            <w:shd w:val="clear" w:color="auto" w:fill="BFBFBF"/>
            <w:vAlign w:val="center"/>
          </w:tcPr>
          <w:p w14:paraId="0779DB03" w14:textId="508F48EA" w:rsidR="006F05A1" w:rsidRPr="003F4035" w:rsidRDefault="006F05A1" w:rsidP="00303BA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3F40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6F05A1" w:rsidRPr="003F4035" w14:paraId="681B9A6E" w14:textId="77777777" w:rsidTr="006F05A1">
        <w:tc>
          <w:tcPr>
            <w:tcW w:w="2070" w:type="dxa"/>
            <w:vAlign w:val="center"/>
          </w:tcPr>
          <w:p w14:paraId="7DCC1AA6" w14:textId="77777777" w:rsidR="006F05A1" w:rsidRPr="003F4035" w:rsidRDefault="006F05A1" w:rsidP="006F05A1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7881" w:type="dxa"/>
            <w:vAlign w:val="center"/>
          </w:tcPr>
          <w:p w14:paraId="1A274506" w14:textId="77777777" w:rsidR="006F05A1" w:rsidRPr="003F4035" w:rsidRDefault="006F05A1" w:rsidP="006F05A1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61D6535C" w14:textId="77777777" w:rsidR="00617538" w:rsidRPr="003F4035" w:rsidRDefault="00617538" w:rsidP="0024045D">
      <w:pPr>
        <w:spacing w:after="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4EBE857" w14:textId="76AFB808" w:rsidR="002F4751" w:rsidRPr="003F4035" w:rsidRDefault="002F4751" w:rsidP="00A6403C">
      <w:pPr>
        <w:pStyle w:val="ListParagraph"/>
        <w:numPr>
          <w:ilvl w:val="0"/>
          <w:numId w:val="12"/>
        </w:numPr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4035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3F403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F403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bookmarkEnd w:id="1"/>
    <w:p w14:paraId="7D69C5CB" w14:textId="77777777" w:rsidR="004A19FF" w:rsidRPr="003F4035" w:rsidRDefault="004A19FF" w:rsidP="004A19FF">
      <w:pPr>
        <w:pStyle w:val="ListParagraph"/>
        <w:spacing w:line="276" w:lineRule="auto"/>
        <w:ind w:left="58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3F4035">
        <w:rPr>
          <w:rFonts w:asciiTheme="minorHAnsi" w:hAnsiTheme="minorHAnsi" w:cstheme="minorHAnsi"/>
          <w:sz w:val="22"/>
          <w:szCs w:val="22"/>
        </w:rPr>
        <w:t>S</w:t>
      </w:r>
      <w:r w:rsidRPr="003F4035">
        <w:rPr>
          <w:rFonts w:asciiTheme="minorHAnsi" w:hAnsiTheme="minorHAnsi" w:cstheme="minorHAnsi"/>
          <w:sz w:val="22"/>
          <w:szCs w:val="22"/>
          <w:lang w:val="en-GB"/>
        </w:rPr>
        <w:t>S</w:t>
      </w:r>
      <w:r w:rsidRPr="003F4035">
        <w:rPr>
          <w:rFonts w:asciiTheme="minorHAnsi" w:hAnsiTheme="minorHAnsi" w:cstheme="minorHAnsi"/>
          <w:sz w:val="22"/>
          <w:szCs w:val="22"/>
          <w:lang w:val="id-ID"/>
        </w:rPr>
        <w:t>DR</w:t>
      </w:r>
    </w:p>
    <w:p w14:paraId="5DD5F587" w14:textId="77777777" w:rsidR="004A19FF" w:rsidRPr="003F4035" w:rsidRDefault="004A19FF" w:rsidP="004A19FF">
      <w:pPr>
        <w:pStyle w:val="ListParagraph"/>
        <w:spacing w:line="276" w:lineRule="auto"/>
        <w:ind w:left="58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F4035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4A19FF" w:rsidRPr="003F4035" w14:paraId="72BF006B" w14:textId="77777777" w:rsidTr="00916DFB">
        <w:tc>
          <w:tcPr>
            <w:tcW w:w="524" w:type="dxa"/>
          </w:tcPr>
          <w:p w14:paraId="743934C0" w14:textId="77777777" w:rsidR="004A19FF" w:rsidRPr="003F4035" w:rsidRDefault="004A19FF" w:rsidP="00916DFB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51A99B7E" w14:textId="77777777" w:rsidR="004A19FF" w:rsidRPr="003F4035" w:rsidRDefault="004A19FF" w:rsidP="00916DF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</w:rPr>
              <w:t>AMUT</w:t>
            </w:r>
          </w:p>
        </w:tc>
      </w:tr>
      <w:tr w:rsidR="004A19FF" w:rsidRPr="003F4035" w14:paraId="2F153CD5" w14:textId="77777777" w:rsidTr="00916DFB">
        <w:trPr>
          <w:trHeight w:val="88"/>
        </w:trPr>
        <w:tc>
          <w:tcPr>
            <w:tcW w:w="524" w:type="dxa"/>
          </w:tcPr>
          <w:p w14:paraId="24800C4C" w14:textId="77777777" w:rsidR="004A19FF" w:rsidRPr="003F4035" w:rsidRDefault="004A19FF" w:rsidP="00916DFB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5F648A29" w14:textId="77777777" w:rsidR="004A19FF" w:rsidRPr="003F4035" w:rsidRDefault="004A19FF" w:rsidP="00916DF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F403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SKK</w:t>
            </w:r>
          </w:p>
        </w:tc>
      </w:tr>
    </w:tbl>
    <w:p w14:paraId="0A7682A5" w14:textId="070AC66A" w:rsidR="002F4751" w:rsidRPr="003F4035" w:rsidRDefault="002F4751" w:rsidP="0024045D">
      <w:pPr>
        <w:spacing w:after="60"/>
        <w:jc w:val="both"/>
        <w:rPr>
          <w:rFonts w:asciiTheme="minorHAnsi" w:hAnsiTheme="minorHAnsi" w:cstheme="minorHAnsi"/>
          <w:sz w:val="22"/>
          <w:szCs w:val="22"/>
        </w:rPr>
      </w:pPr>
    </w:p>
    <w:sectPr w:rsidR="002F4751" w:rsidRPr="003F4035" w:rsidSect="004A19FF">
      <w:type w:val="continuous"/>
      <w:pgSz w:w="11909" w:h="16834" w:code="9"/>
      <w:pgMar w:top="992" w:right="709" w:bottom="851" w:left="709" w:header="104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A9D96" w14:textId="77777777" w:rsidR="00912DB1" w:rsidRDefault="00912DB1">
      <w:r>
        <w:separator/>
      </w:r>
    </w:p>
  </w:endnote>
  <w:endnote w:type="continuationSeparator" w:id="0">
    <w:p w14:paraId="1F337697" w14:textId="77777777" w:rsidR="00912DB1" w:rsidRDefault="0091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19413" w14:textId="77777777" w:rsidR="005B7BB7" w:rsidRDefault="005B7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3F4035" w14:paraId="13C0A506" w14:textId="77777777" w:rsidTr="00E23B42">
      <w:trPr>
        <w:trHeight w:val="1271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0BBB9A8" w14:textId="77777777" w:rsidR="003F4035" w:rsidRDefault="003F4035" w:rsidP="003F4035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CCE3760" w14:textId="77777777" w:rsidR="003F4035" w:rsidRDefault="003F4035" w:rsidP="003F4035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6E2F3371" w14:textId="77777777" w:rsidR="003F4035" w:rsidRDefault="003F4035" w:rsidP="003F4035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D56087" w14:textId="77777777" w:rsidR="003F4035" w:rsidRDefault="003F4035" w:rsidP="003F4035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BE4D2DD" w14:textId="77777777" w:rsidR="003F4035" w:rsidRDefault="003F4035" w:rsidP="003F4035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247A4E7D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0321E1F6" w14:textId="77777777" w:rsidR="003F4035" w:rsidRDefault="003F4035" w:rsidP="003F4035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  <w:r>
            <w:rPr>
              <w:rFonts w:ascii="Calibri" w:hAnsi="Calibri" w:cs="Arial"/>
              <w:sz w:val="18"/>
              <w:szCs w:val="18"/>
              <w:lang w:val="pt-BR"/>
            </w:rPr>
            <w:t xml:space="preserve"> </w:t>
          </w:r>
        </w:p>
        <w:p w14:paraId="45E657F5" w14:textId="77777777" w:rsidR="003F4035" w:rsidRDefault="003F4035" w:rsidP="003F4035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0C937AF" w14:textId="77777777" w:rsidR="003F4035" w:rsidRDefault="003F4035" w:rsidP="003F4035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26A11B6" w14:textId="77777777" w:rsidR="003F4035" w:rsidRDefault="003F4035" w:rsidP="003F4035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A36447E" w14:textId="77777777" w:rsidR="003F4035" w:rsidRDefault="003F4035" w:rsidP="003F4035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EEE5349" w14:textId="77777777" w:rsidR="003F4035" w:rsidRDefault="003F4035" w:rsidP="003F4035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7FE1C98" w14:textId="77777777" w:rsidR="003F4035" w:rsidRDefault="003F4035" w:rsidP="003F4035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0A9BBD7A" w14:textId="77777777" w:rsidR="003F4035" w:rsidRDefault="003F4035" w:rsidP="003F4035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3F4035" w14:paraId="5ECA8CC7" w14:textId="77777777" w:rsidTr="00E23B42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0879764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CC7CAB8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7B8C432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764B7359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951E95" w14:textId="77777777" w:rsidR="003F4035" w:rsidRDefault="003F4035" w:rsidP="003F4035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C320B5" w14:textId="77777777" w:rsidR="003F4035" w:rsidRDefault="003F4035" w:rsidP="003F4035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F4035" w14:paraId="267C2D07" w14:textId="77777777" w:rsidTr="00E23B42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B87A402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ABA1EA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C6F68E4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917FFB1" w14:textId="77777777" w:rsidR="003F4035" w:rsidRDefault="003F4035" w:rsidP="003F4035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B915BA" w14:textId="77777777" w:rsidR="003F4035" w:rsidRDefault="003F4035" w:rsidP="003F4035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832DAD" w14:textId="77777777" w:rsidR="003F4035" w:rsidRDefault="003F4035" w:rsidP="003F4035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4E5C15F3" w14:textId="77777777" w:rsidR="004A19FF" w:rsidRDefault="004A19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78340" w14:textId="77777777" w:rsidR="005B7BB7" w:rsidRDefault="005B7B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268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67"/>
      <w:gridCol w:w="1067"/>
      <w:gridCol w:w="1067"/>
      <w:gridCol w:w="1067"/>
    </w:tblGrid>
    <w:tr w:rsidR="004A19FF" w:rsidRPr="00BD6B41" w14:paraId="10B15472" w14:textId="77777777" w:rsidTr="003F4035">
      <w:trPr>
        <w:trHeight w:val="839"/>
        <w:jc w:val="right"/>
      </w:trPr>
      <w:tc>
        <w:tcPr>
          <w:tcW w:w="1067" w:type="dxa"/>
        </w:tcPr>
        <w:p w14:paraId="0896800F" w14:textId="77777777" w:rsidR="004A19FF" w:rsidRPr="00BE5338" w:rsidRDefault="004A19FF" w:rsidP="004A19F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67" w:type="dxa"/>
        </w:tcPr>
        <w:p w14:paraId="10BB6DD5" w14:textId="77777777" w:rsidR="004A19FF" w:rsidRPr="00BE5338" w:rsidRDefault="004A19FF" w:rsidP="004A19F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67" w:type="dxa"/>
        </w:tcPr>
        <w:p w14:paraId="01714891" w14:textId="77777777" w:rsidR="004A19FF" w:rsidRPr="00BE5338" w:rsidRDefault="004A19FF" w:rsidP="004A19F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67" w:type="dxa"/>
        </w:tcPr>
        <w:p w14:paraId="71F9A163" w14:textId="77777777" w:rsidR="004A19FF" w:rsidRPr="00BE5338" w:rsidRDefault="004A19FF" w:rsidP="004A19F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41E94C5" w14:textId="77777777" w:rsidR="004A19FF" w:rsidRDefault="004A19F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9C22" w14:textId="77777777" w:rsidR="004A19FF" w:rsidRDefault="004A1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8113A" w14:textId="77777777" w:rsidR="00912DB1" w:rsidRDefault="00912DB1">
      <w:r>
        <w:separator/>
      </w:r>
    </w:p>
  </w:footnote>
  <w:footnote w:type="continuationSeparator" w:id="0">
    <w:p w14:paraId="25A3B5C4" w14:textId="77777777" w:rsidR="00912DB1" w:rsidRDefault="00912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1C31" w14:textId="77777777" w:rsidR="005B7BB7" w:rsidRDefault="005B7B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34"/>
      <w:gridCol w:w="1560"/>
      <w:gridCol w:w="2100"/>
    </w:tblGrid>
    <w:tr w:rsidR="00B009E3" w:rsidRPr="006006C0" w14:paraId="0F6FDE77" w14:textId="77777777" w:rsidTr="00423E09">
      <w:trPr>
        <w:trHeight w:val="454"/>
        <w:jc w:val="center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2686530" w14:textId="77777777" w:rsidR="00B009E3" w:rsidRPr="000D41F3" w:rsidRDefault="00B009E3" w:rsidP="00B009E3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7790370E" wp14:editId="729CFE8E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40"/>
                <wp:effectExtent l="0" t="0" r="0" b="0"/>
                <wp:wrapNone/>
                <wp:docPr id="59217468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3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FE9DC8" w14:textId="50399143" w:rsidR="00B009E3" w:rsidRPr="000D41F3" w:rsidRDefault="00B009E3" w:rsidP="00B009E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INTRUKSI KERJA PEMANTAUAN SARANA PENUNJANG KRITIS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F7D61A" w14:textId="77777777" w:rsidR="00B009E3" w:rsidRPr="000D41F3" w:rsidRDefault="00B009E3" w:rsidP="00B009E3">
          <w:pPr>
            <w:rPr>
              <w:rFonts w:ascii="Calibri" w:hAnsi="Calibri" w:cs="Calibri"/>
              <w:b/>
              <w:iCs/>
            </w:rPr>
          </w:pPr>
          <w:r w:rsidRPr="000D41F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D7220" w14:textId="5534DB7B" w:rsidR="00B009E3" w:rsidRPr="000D41F3" w:rsidRDefault="00B009E3" w:rsidP="00B009E3">
          <w:pPr>
            <w:rPr>
              <w:rFonts w:ascii="Calibri" w:hAnsi="Calibri" w:cs="Calibri"/>
              <w:iCs/>
              <w:lang w:val="en-GB"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  <w:noProof/>
            </w:rPr>
            <w:t>3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 w:rsidR="00A6403C">
            <w:rPr>
              <w:rFonts w:ascii="Calibri" w:hAnsi="Calibri" w:cs="Calibri"/>
              <w:iCs/>
            </w:rPr>
            <w:t>5</w:t>
          </w:r>
        </w:p>
      </w:tc>
    </w:tr>
    <w:tr w:rsidR="00B009E3" w:rsidRPr="006006C0" w14:paraId="3818BD5C" w14:textId="77777777" w:rsidTr="00423E09">
      <w:trPr>
        <w:trHeight w:val="454"/>
        <w:jc w:val="center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B62E7B" w14:textId="77777777" w:rsidR="00B009E3" w:rsidRPr="000D41F3" w:rsidRDefault="00B009E3" w:rsidP="00B009E3">
          <w:pPr>
            <w:rPr>
              <w:rFonts w:ascii="Calibri" w:hAnsi="Calibri" w:cs="Calibr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2207D0" w14:textId="77777777" w:rsidR="00B009E3" w:rsidRPr="000D41F3" w:rsidRDefault="00B009E3" w:rsidP="00B009E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929C51" w14:textId="77777777" w:rsidR="00B009E3" w:rsidRPr="000D41F3" w:rsidRDefault="00B009E3" w:rsidP="00B009E3">
          <w:pPr>
            <w:spacing w:line="276" w:lineRule="auto"/>
            <w:rPr>
              <w:rFonts w:ascii="Calibri" w:hAnsi="Calibri" w:cs="Calibri"/>
              <w:b/>
            </w:rPr>
          </w:pPr>
          <w:r w:rsidRPr="000D41F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D41F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39C87" w14:textId="0875CC39" w:rsidR="00B009E3" w:rsidRPr="003F4035" w:rsidRDefault="003F4035" w:rsidP="00B009E3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I-EM-05-221/00</w:t>
          </w:r>
        </w:p>
      </w:tc>
    </w:tr>
    <w:tr w:rsidR="00B009E3" w:rsidRPr="006006C0" w14:paraId="2AC235A1" w14:textId="77777777" w:rsidTr="00423E09">
      <w:trPr>
        <w:trHeight w:val="454"/>
        <w:jc w:val="center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2555DA" w14:textId="77777777" w:rsidR="00B009E3" w:rsidRPr="000D41F3" w:rsidRDefault="00B009E3" w:rsidP="00B009E3">
          <w:pPr>
            <w:rPr>
              <w:rFonts w:ascii="Calibri" w:hAnsi="Calibri" w:cs="Calibri"/>
            </w:rPr>
          </w:pPr>
        </w:p>
      </w:tc>
      <w:tc>
        <w:tcPr>
          <w:tcW w:w="473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5B6775" w14:textId="77777777" w:rsidR="00B009E3" w:rsidRPr="000D41F3" w:rsidRDefault="00B009E3" w:rsidP="00B009E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9CD67C" w14:textId="77777777" w:rsidR="00B009E3" w:rsidRPr="000D41F3" w:rsidRDefault="00B009E3" w:rsidP="00B009E3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0D41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DD2ADC" w14:textId="77777777" w:rsidR="00B009E3" w:rsidRPr="000D41F3" w:rsidRDefault="00B009E3" w:rsidP="00B009E3">
          <w:pPr>
            <w:rPr>
              <w:rFonts w:ascii="Calibri" w:hAnsi="Calibri" w:cs="Calibri"/>
              <w:b/>
            </w:rPr>
          </w:pPr>
        </w:p>
      </w:tc>
    </w:tr>
  </w:tbl>
  <w:p w14:paraId="5A80DC61" w14:textId="77777777" w:rsidR="00B009E3" w:rsidRPr="003F4035" w:rsidRDefault="00B009E3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4F08" w14:textId="77777777" w:rsidR="005B7BB7" w:rsidRDefault="005B7B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5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12"/>
      <w:gridCol w:w="2126"/>
    </w:tblGrid>
    <w:tr w:rsidR="005727CF" w:rsidRPr="00922891" w14:paraId="13156939" w14:textId="77777777" w:rsidTr="005727CF">
      <w:trPr>
        <w:trHeight w:val="1457"/>
        <w:jc w:val="center"/>
      </w:trPr>
      <w:tc>
        <w:tcPr>
          <w:tcW w:w="2518" w:type="dxa"/>
          <w:vAlign w:val="center"/>
        </w:tcPr>
        <w:p w14:paraId="21088776" w14:textId="77777777" w:rsidR="005727CF" w:rsidRPr="00E84FEB" w:rsidRDefault="005727CF" w:rsidP="002810D9">
          <w:pPr>
            <w:jc w:val="center"/>
            <w:rPr>
              <w:rFonts w:ascii="Tahoma" w:hAnsi="Tahoma" w:cs="Tahoma"/>
            </w:rPr>
          </w:pPr>
          <w:r w:rsidRPr="00E6678C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5EA8A550" wp14:editId="06DADFF5">
                <wp:extent cx="1454785" cy="724535"/>
                <wp:effectExtent l="0" t="0" r="0" b="0"/>
                <wp:docPr id="1114515733" name="Picture 111451573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Align w:val="center"/>
        </w:tcPr>
        <w:p w14:paraId="6BF2BBCD" w14:textId="49EF6AD0" w:rsidR="005727CF" w:rsidRPr="00566632" w:rsidRDefault="004A19FF" w:rsidP="002810D9">
          <w:pPr>
            <w:jc w:val="center"/>
            <w:rPr>
              <w:rFonts w:ascii="Calibri" w:hAnsi="Calibri" w:cs="Calibri"/>
              <w:b/>
              <w:i/>
              <w:sz w:val="26"/>
              <w:szCs w:val="26"/>
              <w:lang w:val="en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INTRUKSI KERJA PEMANTAUAN SARANA PENUNJANG KRITIS</w:t>
          </w:r>
        </w:p>
      </w:tc>
      <w:tc>
        <w:tcPr>
          <w:tcW w:w="2126" w:type="dxa"/>
        </w:tcPr>
        <w:p w14:paraId="210DB5C0" w14:textId="381F0A84" w:rsidR="005727CF" w:rsidRPr="00B528D1" w:rsidRDefault="005727CF" w:rsidP="005727CF">
          <w:pPr>
            <w:rPr>
              <w:rFonts w:ascii="Calibri" w:hAnsi="Calibri" w:cs="Calibri"/>
              <w:lang w:val="id-ID"/>
            </w:rPr>
          </w:pPr>
          <w:r w:rsidRPr="00B528D1">
            <w:rPr>
              <w:rFonts w:ascii="Calibri" w:hAnsi="Calibri" w:cs="Calibri"/>
              <w:lang w:val="id-ID"/>
            </w:rPr>
            <w:t>Kode Dokumen</w:t>
          </w:r>
          <w:r w:rsidR="003F4035">
            <w:rPr>
              <w:rFonts w:ascii="Calibri" w:hAnsi="Calibri" w:cs="Calibri"/>
              <w:lang w:val="id-ID"/>
            </w:rPr>
            <w:t xml:space="preserve"> :</w:t>
          </w:r>
        </w:p>
        <w:p w14:paraId="426607DE" w14:textId="432B3F85" w:rsidR="005727CF" w:rsidRPr="00B528D1" w:rsidRDefault="003F4035" w:rsidP="005727CF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I-EM-05-221/00</w:t>
          </w:r>
        </w:p>
        <w:p w14:paraId="71BA4C7E" w14:textId="5F01EC85" w:rsidR="005727CF" w:rsidRPr="00566632" w:rsidRDefault="005727CF" w:rsidP="005727CF">
          <w:pPr>
            <w:rPr>
              <w:rFonts w:ascii="Calibri" w:hAnsi="Calibri" w:cs="Calibri"/>
              <w:b/>
              <w:bCs/>
            </w:rPr>
          </w:pPr>
        </w:p>
      </w:tc>
    </w:tr>
  </w:tbl>
  <w:p w14:paraId="538CE136" w14:textId="77777777" w:rsidR="005727CF" w:rsidRPr="00A6403C" w:rsidRDefault="005727CF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F880493"/>
    <w:multiLevelType w:val="hybridMultilevel"/>
    <w:tmpl w:val="208AD060"/>
    <w:lvl w:ilvl="0" w:tplc="8240583A">
      <w:start w:val="1"/>
      <w:numFmt w:val="lowerLetter"/>
      <w:lvlText w:val="%1."/>
      <w:lvlJc w:val="left"/>
      <w:pPr>
        <w:ind w:left="1146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44D75D7"/>
    <w:multiLevelType w:val="hybridMultilevel"/>
    <w:tmpl w:val="DCE28EC4"/>
    <w:lvl w:ilvl="0" w:tplc="78A6110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5EF2EC0"/>
    <w:multiLevelType w:val="multilevel"/>
    <w:tmpl w:val="F2F8DA5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164E66F1"/>
    <w:multiLevelType w:val="multilevel"/>
    <w:tmpl w:val="BDF4E3E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67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356" w:hanging="504"/>
      </w:pPr>
      <w:rPr>
        <w:rFonts w:ascii="Tahoma" w:eastAsia="Times New Roman" w:hAnsi="Tahoma" w:cs="Tahoma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1C0699"/>
    <w:multiLevelType w:val="multilevel"/>
    <w:tmpl w:val="2A9AD938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7" w15:restartNumberingAfterBreak="0">
    <w:nsid w:val="1BE43C11"/>
    <w:multiLevelType w:val="hybridMultilevel"/>
    <w:tmpl w:val="C2CA4B2C"/>
    <w:lvl w:ilvl="0" w:tplc="F5741D5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8128C"/>
    <w:multiLevelType w:val="multilevel"/>
    <w:tmpl w:val="740EA62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292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078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22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50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615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94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088" w:hanging="1800"/>
      </w:pPr>
      <w:rPr>
        <w:rFonts w:hint="default"/>
        <w:i w:val="0"/>
      </w:rPr>
    </w:lvl>
  </w:abstractNum>
  <w:abstractNum w:abstractNumId="9" w15:restartNumberingAfterBreak="0">
    <w:nsid w:val="2B5A51C3"/>
    <w:multiLevelType w:val="hybridMultilevel"/>
    <w:tmpl w:val="30D4BD14"/>
    <w:lvl w:ilvl="0" w:tplc="39CC917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D6BC4"/>
    <w:multiLevelType w:val="multilevel"/>
    <w:tmpl w:val="FA02AE48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7FD1E97"/>
    <w:multiLevelType w:val="multilevel"/>
    <w:tmpl w:val="2D66E9E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i w:val="0"/>
      </w:rPr>
    </w:lvl>
  </w:abstractNum>
  <w:abstractNum w:abstractNumId="12" w15:restartNumberingAfterBreak="0">
    <w:nsid w:val="3B143066"/>
    <w:multiLevelType w:val="multilevel"/>
    <w:tmpl w:val="EA58B9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3A01900"/>
    <w:multiLevelType w:val="multilevel"/>
    <w:tmpl w:val="42D0ABE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  <w:iCs/>
      </w:rPr>
    </w:lvl>
    <w:lvl w:ilvl="2">
      <w:start w:val="1"/>
      <w:numFmt w:val="decimal"/>
      <w:lvlText w:val="%3)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FD851AC"/>
    <w:multiLevelType w:val="multilevel"/>
    <w:tmpl w:val="C99E5358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146" w:hanging="720"/>
      </w:pPr>
      <w:rPr>
        <w:rFonts w:ascii="Calibri" w:eastAsia="Times New Roman" w:hAnsi="Calibri" w:cs="Calibri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0A46163"/>
    <w:multiLevelType w:val="multilevel"/>
    <w:tmpl w:val="4F62D9D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6D4C2B"/>
    <w:multiLevelType w:val="multilevel"/>
    <w:tmpl w:val="561CFB1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24B1350"/>
    <w:multiLevelType w:val="hybridMultilevel"/>
    <w:tmpl w:val="B2A847FC"/>
    <w:lvl w:ilvl="0" w:tplc="E7DC615A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12550"/>
    <w:multiLevelType w:val="multilevel"/>
    <w:tmpl w:val="287C624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/>
        <w:bCs/>
        <w:i w:val="0"/>
        <w:iCs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6B6A2154"/>
    <w:multiLevelType w:val="multilevel"/>
    <w:tmpl w:val="FF5E7896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2498" w:hanging="1080"/>
      </w:pPr>
      <w:rPr>
        <w:rFonts w:hint="default"/>
        <w:b w:val="0"/>
        <w:i w:val="0"/>
      </w:rPr>
    </w:lvl>
    <w:lvl w:ilvl="3">
      <w:start w:val="1"/>
      <w:numFmt w:val="lowerLetter"/>
      <w:lvlText w:val="%4."/>
      <w:lvlJc w:val="left"/>
      <w:pPr>
        <w:ind w:left="3207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  <w:i w:val="0"/>
      </w:rPr>
    </w:lvl>
  </w:abstractNum>
  <w:abstractNum w:abstractNumId="22" w15:restartNumberingAfterBreak="0">
    <w:nsid w:val="72A57BF2"/>
    <w:multiLevelType w:val="hybridMultilevel"/>
    <w:tmpl w:val="34040790"/>
    <w:lvl w:ilvl="0" w:tplc="888CC5D4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303DC"/>
    <w:multiLevelType w:val="multilevel"/>
    <w:tmpl w:val="CEFC2652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146" w:hanging="720"/>
      </w:pPr>
      <w:rPr>
        <w:rFonts w:ascii="Tahoma" w:eastAsia="Times New Roman" w:hAnsi="Tahoma" w:cs="Tahoma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52F577B"/>
    <w:multiLevelType w:val="multilevel"/>
    <w:tmpl w:val="86FCD7E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EEF6F8D"/>
    <w:multiLevelType w:val="hybridMultilevel"/>
    <w:tmpl w:val="10CA6C80"/>
    <w:lvl w:ilvl="0" w:tplc="E77406A2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23"/>
  </w:num>
  <w:num w:numId="5">
    <w:abstractNumId w:val="12"/>
  </w:num>
  <w:num w:numId="6">
    <w:abstractNumId w:val="10"/>
  </w:num>
  <w:num w:numId="7">
    <w:abstractNumId w:val="24"/>
  </w:num>
  <w:num w:numId="8">
    <w:abstractNumId w:val="13"/>
  </w:num>
  <w:num w:numId="9">
    <w:abstractNumId w:val="16"/>
  </w:num>
  <w:num w:numId="10">
    <w:abstractNumId w:val="6"/>
  </w:num>
  <w:num w:numId="11">
    <w:abstractNumId w:val="21"/>
  </w:num>
  <w:num w:numId="12">
    <w:abstractNumId w:val="18"/>
  </w:num>
  <w:num w:numId="13">
    <w:abstractNumId w:val="7"/>
  </w:num>
  <w:num w:numId="14">
    <w:abstractNumId w:val="11"/>
  </w:num>
  <w:num w:numId="15">
    <w:abstractNumId w:val="4"/>
  </w:num>
  <w:num w:numId="16">
    <w:abstractNumId w:val="17"/>
  </w:num>
  <w:num w:numId="17">
    <w:abstractNumId w:val="9"/>
  </w:num>
  <w:num w:numId="18">
    <w:abstractNumId w:val="22"/>
  </w:num>
  <w:num w:numId="19">
    <w:abstractNumId w:val="25"/>
  </w:num>
  <w:num w:numId="20">
    <w:abstractNumId w:val="14"/>
  </w:num>
  <w:num w:numId="21">
    <w:abstractNumId w:val="5"/>
  </w:num>
  <w:num w:numId="22">
    <w:abstractNumId w:val="15"/>
  </w:num>
  <w:num w:numId="23">
    <w:abstractNumId w:val="2"/>
  </w:num>
  <w:num w:numId="24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6CF0"/>
    <w:rsid w:val="00007A7A"/>
    <w:rsid w:val="00007FF1"/>
    <w:rsid w:val="00010C3B"/>
    <w:rsid w:val="00011DB4"/>
    <w:rsid w:val="0001542E"/>
    <w:rsid w:val="0001678C"/>
    <w:rsid w:val="00021F0E"/>
    <w:rsid w:val="0002357B"/>
    <w:rsid w:val="00023BA7"/>
    <w:rsid w:val="00023F27"/>
    <w:rsid w:val="0002409F"/>
    <w:rsid w:val="000249B9"/>
    <w:rsid w:val="00024ADF"/>
    <w:rsid w:val="000258A2"/>
    <w:rsid w:val="000266F6"/>
    <w:rsid w:val="00030F14"/>
    <w:rsid w:val="000319BF"/>
    <w:rsid w:val="0003237B"/>
    <w:rsid w:val="00033529"/>
    <w:rsid w:val="00033606"/>
    <w:rsid w:val="00033801"/>
    <w:rsid w:val="00034347"/>
    <w:rsid w:val="00034995"/>
    <w:rsid w:val="00034FA9"/>
    <w:rsid w:val="00035C05"/>
    <w:rsid w:val="00036BAA"/>
    <w:rsid w:val="00037A6A"/>
    <w:rsid w:val="00040001"/>
    <w:rsid w:val="0004048D"/>
    <w:rsid w:val="00040E24"/>
    <w:rsid w:val="00041CF5"/>
    <w:rsid w:val="00043A21"/>
    <w:rsid w:val="000454CE"/>
    <w:rsid w:val="00046839"/>
    <w:rsid w:val="00047A1A"/>
    <w:rsid w:val="00052F5A"/>
    <w:rsid w:val="00054B64"/>
    <w:rsid w:val="00055494"/>
    <w:rsid w:val="00055EB8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773CC"/>
    <w:rsid w:val="0007785E"/>
    <w:rsid w:val="00082767"/>
    <w:rsid w:val="000851F3"/>
    <w:rsid w:val="000877B5"/>
    <w:rsid w:val="0009029C"/>
    <w:rsid w:val="000902EB"/>
    <w:rsid w:val="00091273"/>
    <w:rsid w:val="000929CA"/>
    <w:rsid w:val="00094A5C"/>
    <w:rsid w:val="00096140"/>
    <w:rsid w:val="0009637E"/>
    <w:rsid w:val="00096AD7"/>
    <w:rsid w:val="000970FE"/>
    <w:rsid w:val="000A05EA"/>
    <w:rsid w:val="000A2026"/>
    <w:rsid w:val="000A207D"/>
    <w:rsid w:val="000A22E8"/>
    <w:rsid w:val="000A3F7C"/>
    <w:rsid w:val="000A4BD6"/>
    <w:rsid w:val="000A5682"/>
    <w:rsid w:val="000B2710"/>
    <w:rsid w:val="000B28F2"/>
    <w:rsid w:val="000B6175"/>
    <w:rsid w:val="000B6B63"/>
    <w:rsid w:val="000C3672"/>
    <w:rsid w:val="000C3A60"/>
    <w:rsid w:val="000C496A"/>
    <w:rsid w:val="000C4EEF"/>
    <w:rsid w:val="000C5C47"/>
    <w:rsid w:val="000C77A9"/>
    <w:rsid w:val="000C7D00"/>
    <w:rsid w:val="000D028A"/>
    <w:rsid w:val="000D059B"/>
    <w:rsid w:val="000D1651"/>
    <w:rsid w:val="000D1BBA"/>
    <w:rsid w:val="000D329C"/>
    <w:rsid w:val="000D3695"/>
    <w:rsid w:val="000D5051"/>
    <w:rsid w:val="000D52A7"/>
    <w:rsid w:val="000D638D"/>
    <w:rsid w:val="000E0ECF"/>
    <w:rsid w:val="000E1DCE"/>
    <w:rsid w:val="000E20B0"/>
    <w:rsid w:val="000E233B"/>
    <w:rsid w:val="000E28E0"/>
    <w:rsid w:val="000E3818"/>
    <w:rsid w:val="000E4CBC"/>
    <w:rsid w:val="000E5173"/>
    <w:rsid w:val="000E54CE"/>
    <w:rsid w:val="000F1988"/>
    <w:rsid w:val="000F1D32"/>
    <w:rsid w:val="000F1D33"/>
    <w:rsid w:val="000F3DF8"/>
    <w:rsid w:val="000F4204"/>
    <w:rsid w:val="000F5E4E"/>
    <w:rsid w:val="000F65E6"/>
    <w:rsid w:val="000F67A2"/>
    <w:rsid w:val="000F6D44"/>
    <w:rsid w:val="001012BE"/>
    <w:rsid w:val="00102965"/>
    <w:rsid w:val="0010339F"/>
    <w:rsid w:val="00104803"/>
    <w:rsid w:val="001052FF"/>
    <w:rsid w:val="00105499"/>
    <w:rsid w:val="001079A4"/>
    <w:rsid w:val="00107ACD"/>
    <w:rsid w:val="00111389"/>
    <w:rsid w:val="001115CC"/>
    <w:rsid w:val="00113CE8"/>
    <w:rsid w:val="0011467B"/>
    <w:rsid w:val="00115B45"/>
    <w:rsid w:val="00115E30"/>
    <w:rsid w:val="001161C9"/>
    <w:rsid w:val="00116661"/>
    <w:rsid w:val="00116FD1"/>
    <w:rsid w:val="001173C3"/>
    <w:rsid w:val="00117536"/>
    <w:rsid w:val="00121BD2"/>
    <w:rsid w:val="00122595"/>
    <w:rsid w:val="0012285F"/>
    <w:rsid w:val="00123932"/>
    <w:rsid w:val="0012482E"/>
    <w:rsid w:val="00124A5F"/>
    <w:rsid w:val="00125126"/>
    <w:rsid w:val="00126823"/>
    <w:rsid w:val="00127535"/>
    <w:rsid w:val="00130DB1"/>
    <w:rsid w:val="00130F02"/>
    <w:rsid w:val="00131232"/>
    <w:rsid w:val="0013311A"/>
    <w:rsid w:val="001331BE"/>
    <w:rsid w:val="0013401F"/>
    <w:rsid w:val="00137038"/>
    <w:rsid w:val="00140BD0"/>
    <w:rsid w:val="00142F73"/>
    <w:rsid w:val="0014326D"/>
    <w:rsid w:val="001452A6"/>
    <w:rsid w:val="0015229E"/>
    <w:rsid w:val="00152EEA"/>
    <w:rsid w:val="00157961"/>
    <w:rsid w:val="00162C8C"/>
    <w:rsid w:val="001653A8"/>
    <w:rsid w:val="0016578F"/>
    <w:rsid w:val="00166710"/>
    <w:rsid w:val="0016788A"/>
    <w:rsid w:val="00170986"/>
    <w:rsid w:val="00172CFD"/>
    <w:rsid w:val="0017449C"/>
    <w:rsid w:val="00175570"/>
    <w:rsid w:val="00176FCE"/>
    <w:rsid w:val="00177EB6"/>
    <w:rsid w:val="001804A2"/>
    <w:rsid w:val="00180F2B"/>
    <w:rsid w:val="00180FC1"/>
    <w:rsid w:val="0018117A"/>
    <w:rsid w:val="001824B9"/>
    <w:rsid w:val="0018487F"/>
    <w:rsid w:val="0018594D"/>
    <w:rsid w:val="00187808"/>
    <w:rsid w:val="00187CD8"/>
    <w:rsid w:val="00190BBB"/>
    <w:rsid w:val="00191843"/>
    <w:rsid w:val="0019185D"/>
    <w:rsid w:val="00191B54"/>
    <w:rsid w:val="00192D8D"/>
    <w:rsid w:val="001936B3"/>
    <w:rsid w:val="00195293"/>
    <w:rsid w:val="00196AA9"/>
    <w:rsid w:val="001A3250"/>
    <w:rsid w:val="001A3A95"/>
    <w:rsid w:val="001A3BAB"/>
    <w:rsid w:val="001A4E2A"/>
    <w:rsid w:val="001A6269"/>
    <w:rsid w:val="001A7C8D"/>
    <w:rsid w:val="001A7CFB"/>
    <w:rsid w:val="001B1CA9"/>
    <w:rsid w:val="001B2025"/>
    <w:rsid w:val="001B2E45"/>
    <w:rsid w:val="001B544B"/>
    <w:rsid w:val="001B716D"/>
    <w:rsid w:val="001B7EC8"/>
    <w:rsid w:val="001C50A0"/>
    <w:rsid w:val="001C5FC2"/>
    <w:rsid w:val="001C60C8"/>
    <w:rsid w:val="001C67AE"/>
    <w:rsid w:val="001C73BE"/>
    <w:rsid w:val="001C7831"/>
    <w:rsid w:val="001C7BFC"/>
    <w:rsid w:val="001D0B56"/>
    <w:rsid w:val="001D212E"/>
    <w:rsid w:val="001D25DD"/>
    <w:rsid w:val="001D28AD"/>
    <w:rsid w:val="001D3DCE"/>
    <w:rsid w:val="001D6811"/>
    <w:rsid w:val="001E0245"/>
    <w:rsid w:val="001E1D18"/>
    <w:rsid w:val="001E2CA9"/>
    <w:rsid w:val="001E3232"/>
    <w:rsid w:val="001E3D6E"/>
    <w:rsid w:val="001E5A42"/>
    <w:rsid w:val="001F0300"/>
    <w:rsid w:val="001F16E1"/>
    <w:rsid w:val="001F1D12"/>
    <w:rsid w:val="001F450D"/>
    <w:rsid w:val="001F4A08"/>
    <w:rsid w:val="001F5BC7"/>
    <w:rsid w:val="001F6ACE"/>
    <w:rsid w:val="001F72B6"/>
    <w:rsid w:val="002060A9"/>
    <w:rsid w:val="00206855"/>
    <w:rsid w:val="00206EBF"/>
    <w:rsid w:val="0020717D"/>
    <w:rsid w:val="00210FAC"/>
    <w:rsid w:val="00213309"/>
    <w:rsid w:val="00214035"/>
    <w:rsid w:val="00214C4D"/>
    <w:rsid w:val="002252E7"/>
    <w:rsid w:val="00225572"/>
    <w:rsid w:val="00225AE5"/>
    <w:rsid w:val="00231757"/>
    <w:rsid w:val="0023187C"/>
    <w:rsid w:val="00232157"/>
    <w:rsid w:val="00233C93"/>
    <w:rsid w:val="002355D0"/>
    <w:rsid w:val="00235BD7"/>
    <w:rsid w:val="002373FB"/>
    <w:rsid w:val="002378F1"/>
    <w:rsid w:val="00237980"/>
    <w:rsid w:val="0024045D"/>
    <w:rsid w:val="0024080D"/>
    <w:rsid w:val="0024117B"/>
    <w:rsid w:val="002411F0"/>
    <w:rsid w:val="0024150F"/>
    <w:rsid w:val="00241731"/>
    <w:rsid w:val="002430CE"/>
    <w:rsid w:val="00243FC5"/>
    <w:rsid w:val="002454A2"/>
    <w:rsid w:val="0024678A"/>
    <w:rsid w:val="00247039"/>
    <w:rsid w:val="0024754F"/>
    <w:rsid w:val="00247DD5"/>
    <w:rsid w:val="002508E3"/>
    <w:rsid w:val="00250D45"/>
    <w:rsid w:val="0025146F"/>
    <w:rsid w:val="0025205A"/>
    <w:rsid w:val="00252D63"/>
    <w:rsid w:val="0025528C"/>
    <w:rsid w:val="002561B9"/>
    <w:rsid w:val="00256F35"/>
    <w:rsid w:val="00257A48"/>
    <w:rsid w:val="00257FAF"/>
    <w:rsid w:val="00261120"/>
    <w:rsid w:val="002616B8"/>
    <w:rsid w:val="0026190D"/>
    <w:rsid w:val="0026252C"/>
    <w:rsid w:val="00266AD4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0D9"/>
    <w:rsid w:val="00281ADE"/>
    <w:rsid w:val="00283BEA"/>
    <w:rsid w:val="0028729A"/>
    <w:rsid w:val="0029095C"/>
    <w:rsid w:val="00291DE0"/>
    <w:rsid w:val="002920DE"/>
    <w:rsid w:val="00294133"/>
    <w:rsid w:val="002955A2"/>
    <w:rsid w:val="00295A3B"/>
    <w:rsid w:val="002A2E35"/>
    <w:rsid w:val="002A339A"/>
    <w:rsid w:val="002A37CF"/>
    <w:rsid w:val="002A3F2B"/>
    <w:rsid w:val="002A445E"/>
    <w:rsid w:val="002A493B"/>
    <w:rsid w:val="002B4491"/>
    <w:rsid w:val="002B4DFF"/>
    <w:rsid w:val="002B5767"/>
    <w:rsid w:val="002B613A"/>
    <w:rsid w:val="002B623D"/>
    <w:rsid w:val="002B7398"/>
    <w:rsid w:val="002B7403"/>
    <w:rsid w:val="002C0863"/>
    <w:rsid w:val="002C1432"/>
    <w:rsid w:val="002C1ECC"/>
    <w:rsid w:val="002C2D9E"/>
    <w:rsid w:val="002C3EA5"/>
    <w:rsid w:val="002C427E"/>
    <w:rsid w:val="002C7B65"/>
    <w:rsid w:val="002D0928"/>
    <w:rsid w:val="002D2A2E"/>
    <w:rsid w:val="002D6B49"/>
    <w:rsid w:val="002D7FDD"/>
    <w:rsid w:val="002E061C"/>
    <w:rsid w:val="002E0E04"/>
    <w:rsid w:val="002E0E15"/>
    <w:rsid w:val="002E1490"/>
    <w:rsid w:val="002E4131"/>
    <w:rsid w:val="002E459C"/>
    <w:rsid w:val="002E5A26"/>
    <w:rsid w:val="002E745C"/>
    <w:rsid w:val="002F072B"/>
    <w:rsid w:val="002F0E2D"/>
    <w:rsid w:val="002F1556"/>
    <w:rsid w:val="002F2722"/>
    <w:rsid w:val="002F4751"/>
    <w:rsid w:val="002F5104"/>
    <w:rsid w:val="002F7E05"/>
    <w:rsid w:val="00302C12"/>
    <w:rsid w:val="00303BAE"/>
    <w:rsid w:val="00303D98"/>
    <w:rsid w:val="00305431"/>
    <w:rsid w:val="0030557B"/>
    <w:rsid w:val="00310CF1"/>
    <w:rsid w:val="00311201"/>
    <w:rsid w:val="00311441"/>
    <w:rsid w:val="00312E85"/>
    <w:rsid w:val="0031488E"/>
    <w:rsid w:val="00317AA2"/>
    <w:rsid w:val="00322049"/>
    <w:rsid w:val="003235C3"/>
    <w:rsid w:val="003242C4"/>
    <w:rsid w:val="003246CE"/>
    <w:rsid w:val="00326851"/>
    <w:rsid w:val="00326965"/>
    <w:rsid w:val="00326B42"/>
    <w:rsid w:val="00327765"/>
    <w:rsid w:val="00327BA5"/>
    <w:rsid w:val="00331A03"/>
    <w:rsid w:val="0033510B"/>
    <w:rsid w:val="003374C4"/>
    <w:rsid w:val="003434C1"/>
    <w:rsid w:val="00344417"/>
    <w:rsid w:val="00345333"/>
    <w:rsid w:val="003459A2"/>
    <w:rsid w:val="003460BA"/>
    <w:rsid w:val="003466CB"/>
    <w:rsid w:val="00354467"/>
    <w:rsid w:val="0035526E"/>
    <w:rsid w:val="00355444"/>
    <w:rsid w:val="003562DF"/>
    <w:rsid w:val="00357977"/>
    <w:rsid w:val="00357BCE"/>
    <w:rsid w:val="00360804"/>
    <w:rsid w:val="00360BCE"/>
    <w:rsid w:val="00365FA3"/>
    <w:rsid w:val="003667F7"/>
    <w:rsid w:val="00370CC8"/>
    <w:rsid w:val="00373317"/>
    <w:rsid w:val="00375049"/>
    <w:rsid w:val="00375B6D"/>
    <w:rsid w:val="003807A0"/>
    <w:rsid w:val="00380981"/>
    <w:rsid w:val="00382EAC"/>
    <w:rsid w:val="003833FA"/>
    <w:rsid w:val="00385EF0"/>
    <w:rsid w:val="00386338"/>
    <w:rsid w:val="003906EC"/>
    <w:rsid w:val="00390725"/>
    <w:rsid w:val="00390A25"/>
    <w:rsid w:val="00390B91"/>
    <w:rsid w:val="00391862"/>
    <w:rsid w:val="0039387F"/>
    <w:rsid w:val="00393B8A"/>
    <w:rsid w:val="00394861"/>
    <w:rsid w:val="00394919"/>
    <w:rsid w:val="00395ADE"/>
    <w:rsid w:val="00395F9A"/>
    <w:rsid w:val="003977FC"/>
    <w:rsid w:val="003A1102"/>
    <w:rsid w:val="003A110C"/>
    <w:rsid w:val="003A1295"/>
    <w:rsid w:val="003A35A8"/>
    <w:rsid w:val="003A36F8"/>
    <w:rsid w:val="003A3791"/>
    <w:rsid w:val="003A40BD"/>
    <w:rsid w:val="003A527E"/>
    <w:rsid w:val="003A7E96"/>
    <w:rsid w:val="003B0214"/>
    <w:rsid w:val="003B1274"/>
    <w:rsid w:val="003B19F8"/>
    <w:rsid w:val="003B25FD"/>
    <w:rsid w:val="003B2F75"/>
    <w:rsid w:val="003B3639"/>
    <w:rsid w:val="003B3B01"/>
    <w:rsid w:val="003B49AB"/>
    <w:rsid w:val="003B5720"/>
    <w:rsid w:val="003C20B7"/>
    <w:rsid w:val="003C4B35"/>
    <w:rsid w:val="003C62BA"/>
    <w:rsid w:val="003C690B"/>
    <w:rsid w:val="003D0729"/>
    <w:rsid w:val="003D0CD2"/>
    <w:rsid w:val="003D230C"/>
    <w:rsid w:val="003D3767"/>
    <w:rsid w:val="003D388A"/>
    <w:rsid w:val="003D3B20"/>
    <w:rsid w:val="003D51B9"/>
    <w:rsid w:val="003D712A"/>
    <w:rsid w:val="003D7C14"/>
    <w:rsid w:val="003D7D4D"/>
    <w:rsid w:val="003E0426"/>
    <w:rsid w:val="003E0880"/>
    <w:rsid w:val="003E2F52"/>
    <w:rsid w:val="003E58E0"/>
    <w:rsid w:val="003E7CCD"/>
    <w:rsid w:val="003F08EB"/>
    <w:rsid w:val="003F1006"/>
    <w:rsid w:val="003F105D"/>
    <w:rsid w:val="003F4035"/>
    <w:rsid w:val="003F409E"/>
    <w:rsid w:val="003F52BE"/>
    <w:rsid w:val="003F5BB2"/>
    <w:rsid w:val="003F5F3F"/>
    <w:rsid w:val="003F7443"/>
    <w:rsid w:val="0040147D"/>
    <w:rsid w:val="00402204"/>
    <w:rsid w:val="00402440"/>
    <w:rsid w:val="0040389F"/>
    <w:rsid w:val="00403B18"/>
    <w:rsid w:val="00403D7B"/>
    <w:rsid w:val="00407342"/>
    <w:rsid w:val="00410757"/>
    <w:rsid w:val="00411518"/>
    <w:rsid w:val="004115C5"/>
    <w:rsid w:val="00411963"/>
    <w:rsid w:val="00416374"/>
    <w:rsid w:val="00416D72"/>
    <w:rsid w:val="00417715"/>
    <w:rsid w:val="00420376"/>
    <w:rsid w:val="00421440"/>
    <w:rsid w:val="00421C1B"/>
    <w:rsid w:val="00423E09"/>
    <w:rsid w:val="00424C99"/>
    <w:rsid w:val="004251AB"/>
    <w:rsid w:val="00431DC5"/>
    <w:rsid w:val="004325C9"/>
    <w:rsid w:val="004367B8"/>
    <w:rsid w:val="0043699B"/>
    <w:rsid w:val="00441CA1"/>
    <w:rsid w:val="00443C7C"/>
    <w:rsid w:val="0044431A"/>
    <w:rsid w:val="0044536E"/>
    <w:rsid w:val="00445EA8"/>
    <w:rsid w:val="00451AB8"/>
    <w:rsid w:val="00451E9E"/>
    <w:rsid w:val="004527B9"/>
    <w:rsid w:val="00452A48"/>
    <w:rsid w:val="00452EE9"/>
    <w:rsid w:val="0045316A"/>
    <w:rsid w:val="0045496E"/>
    <w:rsid w:val="004550AB"/>
    <w:rsid w:val="0046013B"/>
    <w:rsid w:val="0046205F"/>
    <w:rsid w:val="00463A87"/>
    <w:rsid w:val="0046505C"/>
    <w:rsid w:val="00465C4C"/>
    <w:rsid w:val="00465FDB"/>
    <w:rsid w:val="00466737"/>
    <w:rsid w:val="004669B7"/>
    <w:rsid w:val="00471C53"/>
    <w:rsid w:val="00473D5E"/>
    <w:rsid w:val="004748A2"/>
    <w:rsid w:val="00474F16"/>
    <w:rsid w:val="00480F21"/>
    <w:rsid w:val="004813E8"/>
    <w:rsid w:val="00481C27"/>
    <w:rsid w:val="00481C2C"/>
    <w:rsid w:val="004858CC"/>
    <w:rsid w:val="0049116B"/>
    <w:rsid w:val="0049173E"/>
    <w:rsid w:val="004922DA"/>
    <w:rsid w:val="0049243E"/>
    <w:rsid w:val="00492897"/>
    <w:rsid w:val="00494F75"/>
    <w:rsid w:val="00497235"/>
    <w:rsid w:val="004A0561"/>
    <w:rsid w:val="004A19FF"/>
    <w:rsid w:val="004A3464"/>
    <w:rsid w:val="004A4631"/>
    <w:rsid w:val="004A5BC7"/>
    <w:rsid w:val="004A5FEB"/>
    <w:rsid w:val="004A6848"/>
    <w:rsid w:val="004A7357"/>
    <w:rsid w:val="004A7540"/>
    <w:rsid w:val="004B3422"/>
    <w:rsid w:val="004B40AE"/>
    <w:rsid w:val="004B45D3"/>
    <w:rsid w:val="004B5AC5"/>
    <w:rsid w:val="004B5F93"/>
    <w:rsid w:val="004B6270"/>
    <w:rsid w:val="004C5434"/>
    <w:rsid w:val="004C6085"/>
    <w:rsid w:val="004D0A85"/>
    <w:rsid w:val="004D1ACA"/>
    <w:rsid w:val="004D3C91"/>
    <w:rsid w:val="004D652D"/>
    <w:rsid w:val="004D6B99"/>
    <w:rsid w:val="004E2105"/>
    <w:rsid w:val="004E263C"/>
    <w:rsid w:val="004E298E"/>
    <w:rsid w:val="004E3FB1"/>
    <w:rsid w:val="004E50C5"/>
    <w:rsid w:val="004F18D3"/>
    <w:rsid w:val="004F588A"/>
    <w:rsid w:val="004F5F23"/>
    <w:rsid w:val="004F6519"/>
    <w:rsid w:val="004F79DA"/>
    <w:rsid w:val="00500F3B"/>
    <w:rsid w:val="0050123A"/>
    <w:rsid w:val="00502353"/>
    <w:rsid w:val="005037F1"/>
    <w:rsid w:val="00504F36"/>
    <w:rsid w:val="005062EE"/>
    <w:rsid w:val="0050730C"/>
    <w:rsid w:val="00510997"/>
    <w:rsid w:val="00512C9F"/>
    <w:rsid w:val="0051620E"/>
    <w:rsid w:val="005179A4"/>
    <w:rsid w:val="0052044A"/>
    <w:rsid w:val="00521972"/>
    <w:rsid w:val="00521FFC"/>
    <w:rsid w:val="00523642"/>
    <w:rsid w:val="00523E18"/>
    <w:rsid w:val="0052442A"/>
    <w:rsid w:val="00525297"/>
    <w:rsid w:val="00533332"/>
    <w:rsid w:val="00533DB4"/>
    <w:rsid w:val="00534D5E"/>
    <w:rsid w:val="00535839"/>
    <w:rsid w:val="00535AC2"/>
    <w:rsid w:val="00535EA7"/>
    <w:rsid w:val="00536771"/>
    <w:rsid w:val="005374AC"/>
    <w:rsid w:val="00540EFD"/>
    <w:rsid w:val="00542590"/>
    <w:rsid w:val="005438A8"/>
    <w:rsid w:val="00543CCA"/>
    <w:rsid w:val="00544CD6"/>
    <w:rsid w:val="00550A2B"/>
    <w:rsid w:val="00551EA2"/>
    <w:rsid w:val="0055623D"/>
    <w:rsid w:val="00563374"/>
    <w:rsid w:val="0056455E"/>
    <w:rsid w:val="00566632"/>
    <w:rsid w:val="00570231"/>
    <w:rsid w:val="00571222"/>
    <w:rsid w:val="0057227A"/>
    <w:rsid w:val="005725F1"/>
    <w:rsid w:val="005727CF"/>
    <w:rsid w:val="00572E88"/>
    <w:rsid w:val="00574B40"/>
    <w:rsid w:val="0057635B"/>
    <w:rsid w:val="00577219"/>
    <w:rsid w:val="005817BE"/>
    <w:rsid w:val="00581A56"/>
    <w:rsid w:val="00583248"/>
    <w:rsid w:val="00583C5E"/>
    <w:rsid w:val="005843C1"/>
    <w:rsid w:val="00584ECC"/>
    <w:rsid w:val="005850C9"/>
    <w:rsid w:val="00586287"/>
    <w:rsid w:val="00586AF6"/>
    <w:rsid w:val="00586BD3"/>
    <w:rsid w:val="00587353"/>
    <w:rsid w:val="0059056E"/>
    <w:rsid w:val="00591924"/>
    <w:rsid w:val="00595A39"/>
    <w:rsid w:val="00595F76"/>
    <w:rsid w:val="00596BE3"/>
    <w:rsid w:val="00597F50"/>
    <w:rsid w:val="005B0D63"/>
    <w:rsid w:val="005B0E8D"/>
    <w:rsid w:val="005B137E"/>
    <w:rsid w:val="005B17F5"/>
    <w:rsid w:val="005B379E"/>
    <w:rsid w:val="005B4AD8"/>
    <w:rsid w:val="005B638A"/>
    <w:rsid w:val="005B7BB7"/>
    <w:rsid w:val="005C0DDE"/>
    <w:rsid w:val="005C21D7"/>
    <w:rsid w:val="005C22AE"/>
    <w:rsid w:val="005C45EA"/>
    <w:rsid w:val="005C514C"/>
    <w:rsid w:val="005C5933"/>
    <w:rsid w:val="005C6C62"/>
    <w:rsid w:val="005D0E6A"/>
    <w:rsid w:val="005D24F8"/>
    <w:rsid w:val="005D6119"/>
    <w:rsid w:val="005D682C"/>
    <w:rsid w:val="005D6EC6"/>
    <w:rsid w:val="005E04B4"/>
    <w:rsid w:val="005E2EFA"/>
    <w:rsid w:val="005E2FA4"/>
    <w:rsid w:val="005E35D7"/>
    <w:rsid w:val="005E6388"/>
    <w:rsid w:val="005E71BA"/>
    <w:rsid w:val="005F0035"/>
    <w:rsid w:val="005F19F1"/>
    <w:rsid w:val="005F308C"/>
    <w:rsid w:val="005F34F6"/>
    <w:rsid w:val="005F579E"/>
    <w:rsid w:val="005F75A4"/>
    <w:rsid w:val="00601D75"/>
    <w:rsid w:val="0060232E"/>
    <w:rsid w:val="00603BA8"/>
    <w:rsid w:val="006052F6"/>
    <w:rsid w:val="00605E9D"/>
    <w:rsid w:val="0060690D"/>
    <w:rsid w:val="0060691A"/>
    <w:rsid w:val="006074E5"/>
    <w:rsid w:val="00612CEF"/>
    <w:rsid w:val="006153A5"/>
    <w:rsid w:val="00616420"/>
    <w:rsid w:val="006170B7"/>
    <w:rsid w:val="00617538"/>
    <w:rsid w:val="00620A26"/>
    <w:rsid w:val="0062168A"/>
    <w:rsid w:val="00621DFF"/>
    <w:rsid w:val="00622909"/>
    <w:rsid w:val="0062310C"/>
    <w:rsid w:val="006252F1"/>
    <w:rsid w:val="0062655C"/>
    <w:rsid w:val="006267B6"/>
    <w:rsid w:val="00627568"/>
    <w:rsid w:val="0062785B"/>
    <w:rsid w:val="00630786"/>
    <w:rsid w:val="006310BB"/>
    <w:rsid w:val="00631602"/>
    <w:rsid w:val="006324D7"/>
    <w:rsid w:val="00633250"/>
    <w:rsid w:val="00633388"/>
    <w:rsid w:val="006334FF"/>
    <w:rsid w:val="00633FC9"/>
    <w:rsid w:val="0063404B"/>
    <w:rsid w:val="00634790"/>
    <w:rsid w:val="0063657B"/>
    <w:rsid w:val="00640267"/>
    <w:rsid w:val="006407C1"/>
    <w:rsid w:val="00641ECA"/>
    <w:rsid w:val="0064222B"/>
    <w:rsid w:val="00643A02"/>
    <w:rsid w:val="006523F9"/>
    <w:rsid w:val="00652E9C"/>
    <w:rsid w:val="006532D2"/>
    <w:rsid w:val="0065556C"/>
    <w:rsid w:val="00655E6F"/>
    <w:rsid w:val="00655FE9"/>
    <w:rsid w:val="00656F8A"/>
    <w:rsid w:val="0065726B"/>
    <w:rsid w:val="006572E4"/>
    <w:rsid w:val="00657F46"/>
    <w:rsid w:val="00660265"/>
    <w:rsid w:val="006655F7"/>
    <w:rsid w:val="006657F9"/>
    <w:rsid w:val="00666305"/>
    <w:rsid w:val="00667425"/>
    <w:rsid w:val="00670D5E"/>
    <w:rsid w:val="006715A2"/>
    <w:rsid w:val="00671E56"/>
    <w:rsid w:val="00672CAB"/>
    <w:rsid w:val="00674E79"/>
    <w:rsid w:val="00676C7B"/>
    <w:rsid w:val="00676D96"/>
    <w:rsid w:val="00682A7A"/>
    <w:rsid w:val="00682D6A"/>
    <w:rsid w:val="00682F75"/>
    <w:rsid w:val="006830B4"/>
    <w:rsid w:val="006849D2"/>
    <w:rsid w:val="006871EE"/>
    <w:rsid w:val="006877A6"/>
    <w:rsid w:val="00687E20"/>
    <w:rsid w:val="00691B99"/>
    <w:rsid w:val="0069549D"/>
    <w:rsid w:val="00695C87"/>
    <w:rsid w:val="006A0519"/>
    <w:rsid w:val="006A124D"/>
    <w:rsid w:val="006A4050"/>
    <w:rsid w:val="006A4D7C"/>
    <w:rsid w:val="006A519A"/>
    <w:rsid w:val="006A7C95"/>
    <w:rsid w:val="006B1132"/>
    <w:rsid w:val="006B14CF"/>
    <w:rsid w:val="006B1D1A"/>
    <w:rsid w:val="006B1F6A"/>
    <w:rsid w:val="006B3256"/>
    <w:rsid w:val="006B37AC"/>
    <w:rsid w:val="006C0DA0"/>
    <w:rsid w:val="006C141F"/>
    <w:rsid w:val="006C1EE0"/>
    <w:rsid w:val="006C2437"/>
    <w:rsid w:val="006C42C3"/>
    <w:rsid w:val="006C4EED"/>
    <w:rsid w:val="006C5345"/>
    <w:rsid w:val="006C6502"/>
    <w:rsid w:val="006C6F32"/>
    <w:rsid w:val="006D1327"/>
    <w:rsid w:val="006D149F"/>
    <w:rsid w:val="006D15F2"/>
    <w:rsid w:val="006D218B"/>
    <w:rsid w:val="006D7491"/>
    <w:rsid w:val="006E0399"/>
    <w:rsid w:val="006E0C62"/>
    <w:rsid w:val="006E4D3C"/>
    <w:rsid w:val="006E5745"/>
    <w:rsid w:val="006E66FF"/>
    <w:rsid w:val="006F049A"/>
    <w:rsid w:val="006F05A1"/>
    <w:rsid w:val="006F12CF"/>
    <w:rsid w:val="006F27B7"/>
    <w:rsid w:val="006F36FC"/>
    <w:rsid w:val="006F372E"/>
    <w:rsid w:val="006F63C4"/>
    <w:rsid w:val="006F6D5C"/>
    <w:rsid w:val="006F7120"/>
    <w:rsid w:val="006F7FC4"/>
    <w:rsid w:val="0070051F"/>
    <w:rsid w:val="00700566"/>
    <w:rsid w:val="0070064A"/>
    <w:rsid w:val="00700C79"/>
    <w:rsid w:val="007010EB"/>
    <w:rsid w:val="00701F2D"/>
    <w:rsid w:val="00702A4D"/>
    <w:rsid w:val="00707137"/>
    <w:rsid w:val="007076DC"/>
    <w:rsid w:val="00707C73"/>
    <w:rsid w:val="00711005"/>
    <w:rsid w:val="00711162"/>
    <w:rsid w:val="007138C4"/>
    <w:rsid w:val="00716B09"/>
    <w:rsid w:val="00716B5E"/>
    <w:rsid w:val="00717EFF"/>
    <w:rsid w:val="00720C2A"/>
    <w:rsid w:val="007211CE"/>
    <w:rsid w:val="007241EE"/>
    <w:rsid w:val="007251A3"/>
    <w:rsid w:val="007251A6"/>
    <w:rsid w:val="00725A3B"/>
    <w:rsid w:val="0072636F"/>
    <w:rsid w:val="0072789C"/>
    <w:rsid w:val="00730880"/>
    <w:rsid w:val="007310D9"/>
    <w:rsid w:val="00731A6C"/>
    <w:rsid w:val="00733DDA"/>
    <w:rsid w:val="00734919"/>
    <w:rsid w:val="00736145"/>
    <w:rsid w:val="00737DA9"/>
    <w:rsid w:val="007414FE"/>
    <w:rsid w:val="00741FFD"/>
    <w:rsid w:val="00742BA1"/>
    <w:rsid w:val="0074463C"/>
    <w:rsid w:val="00745978"/>
    <w:rsid w:val="00745B5F"/>
    <w:rsid w:val="00746E2B"/>
    <w:rsid w:val="007472E5"/>
    <w:rsid w:val="007500EF"/>
    <w:rsid w:val="00750926"/>
    <w:rsid w:val="00750F34"/>
    <w:rsid w:val="00751C8F"/>
    <w:rsid w:val="0075215A"/>
    <w:rsid w:val="0075539A"/>
    <w:rsid w:val="007567E5"/>
    <w:rsid w:val="00760908"/>
    <w:rsid w:val="00761035"/>
    <w:rsid w:val="007643E8"/>
    <w:rsid w:val="00764EEB"/>
    <w:rsid w:val="00765045"/>
    <w:rsid w:val="00765B8A"/>
    <w:rsid w:val="007662E4"/>
    <w:rsid w:val="0076669D"/>
    <w:rsid w:val="00770951"/>
    <w:rsid w:val="007730F3"/>
    <w:rsid w:val="00776543"/>
    <w:rsid w:val="00776819"/>
    <w:rsid w:val="00776A7A"/>
    <w:rsid w:val="00777296"/>
    <w:rsid w:val="0077783D"/>
    <w:rsid w:val="007815D3"/>
    <w:rsid w:val="00783B1F"/>
    <w:rsid w:val="0078683A"/>
    <w:rsid w:val="00790C86"/>
    <w:rsid w:val="007916E5"/>
    <w:rsid w:val="00791B55"/>
    <w:rsid w:val="007934BD"/>
    <w:rsid w:val="00794C0D"/>
    <w:rsid w:val="00794D99"/>
    <w:rsid w:val="00796315"/>
    <w:rsid w:val="00796637"/>
    <w:rsid w:val="00796BD2"/>
    <w:rsid w:val="00797A66"/>
    <w:rsid w:val="007A14F6"/>
    <w:rsid w:val="007A4730"/>
    <w:rsid w:val="007A515A"/>
    <w:rsid w:val="007A5467"/>
    <w:rsid w:val="007A56E0"/>
    <w:rsid w:val="007A62DF"/>
    <w:rsid w:val="007A6614"/>
    <w:rsid w:val="007A6783"/>
    <w:rsid w:val="007B09E2"/>
    <w:rsid w:val="007B1747"/>
    <w:rsid w:val="007B1E31"/>
    <w:rsid w:val="007B1F29"/>
    <w:rsid w:val="007B3E3B"/>
    <w:rsid w:val="007B468E"/>
    <w:rsid w:val="007B50CA"/>
    <w:rsid w:val="007B5F83"/>
    <w:rsid w:val="007B73A1"/>
    <w:rsid w:val="007B7B1A"/>
    <w:rsid w:val="007B7E3F"/>
    <w:rsid w:val="007C0663"/>
    <w:rsid w:val="007C511F"/>
    <w:rsid w:val="007C694E"/>
    <w:rsid w:val="007C7879"/>
    <w:rsid w:val="007D2681"/>
    <w:rsid w:val="007D2F7E"/>
    <w:rsid w:val="007D38D6"/>
    <w:rsid w:val="007D3F89"/>
    <w:rsid w:val="007D6BBE"/>
    <w:rsid w:val="007D7B57"/>
    <w:rsid w:val="007D7D0A"/>
    <w:rsid w:val="007E003C"/>
    <w:rsid w:val="007E0798"/>
    <w:rsid w:val="007E0D46"/>
    <w:rsid w:val="007E0E60"/>
    <w:rsid w:val="007E195A"/>
    <w:rsid w:val="007E1A3F"/>
    <w:rsid w:val="007E2603"/>
    <w:rsid w:val="007E52D6"/>
    <w:rsid w:val="007E5401"/>
    <w:rsid w:val="007E542E"/>
    <w:rsid w:val="007E6065"/>
    <w:rsid w:val="007E7602"/>
    <w:rsid w:val="007F03B9"/>
    <w:rsid w:val="007F11AA"/>
    <w:rsid w:val="007F1B9B"/>
    <w:rsid w:val="007F234B"/>
    <w:rsid w:val="007F382B"/>
    <w:rsid w:val="007F39B5"/>
    <w:rsid w:val="007F6D36"/>
    <w:rsid w:val="00800213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337B"/>
    <w:rsid w:val="00824350"/>
    <w:rsid w:val="00825408"/>
    <w:rsid w:val="008261A8"/>
    <w:rsid w:val="008261E3"/>
    <w:rsid w:val="00826FAE"/>
    <w:rsid w:val="00827AAB"/>
    <w:rsid w:val="008364A7"/>
    <w:rsid w:val="00840638"/>
    <w:rsid w:val="00841EDC"/>
    <w:rsid w:val="00842786"/>
    <w:rsid w:val="00843703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3850"/>
    <w:rsid w:val="008646E7"/>
    <w:rsid w:val="00870307"/>
    <w:rsid w:val="00871EAC"/>
    <w:rsid w:val="00871FD8"/>
    <w:rsid w:val="008752CB"/>
    <w:rsid w:val="00876320"/>
    <w:rsid w:val="00880F1C"/>
    <w:rsid w:val="008811BE"/>
    <w:rsid w:val="008819C3"/>
    <w:rsid w:val="00881D3F"/>
    <w:rsid w:val="00885F56"/>
    <w:rsid w:val="008871E2"/>
    <w:rsid w:val="008907E0"/>
    <w:rsid w:val="00892C5E"/>
    <w:rsid w:val="008931DC"/>
    <w:rsid w:val="00893E78"/>
    <w:rsid w:val="00894308"/>
    <w:rsid w:val="008A0103"/>
    <w:rsid w:val="008A023A"/>
    <w:rsid w:val="008A28DC"/>
    <w:rsid w:val="008A54DE"/>
    <w:rsid w:val="008A569D"/>
    <w:rsid w:val="008A5D63"/>
    <w:rsid w:val="008A7048"/>
    <w:rsid w:val="008B18E2"/>
    <w:rsid w:val="008B2C09"/>
    <w:rsid w:val="008B44F9"/>
    <w:rsid w:val="008B48EA"/>
    <w:rsid w:val="008B523B"/>
    <w:rsid w:val="008B528E"/>
    <w:rsid w:val="008B6DBE"/>
    <w:rsid w:val="008B7208"/>
    <w:rsid w:val="008B79DA"/>
    <w:rsid w:val="008C0EC5"/>
    <w:rsid w:val="008C203C"/>
    <w:rsid w:val="008C2328"/>
    <w:rsid w:val="008C3EFC"/>
    <w:rsid w:val="008C570B"/>
    <w:rsid w:val="008C5D88"/>
    <w:rsid w:val="008C6E3B"/>
    <w:rsid w:val="008D24EC"/>
    <w:rsid w:val="008D3DC8"/>
    <w:rsid w:val="008E0993"/>
    <w:rsid w:val="008E0B84"/>
    <w:rsid w:val="008E233E"/>
    <w:rsid w:val="008E2A9D"/>
    <w:rsid w:val="008E565A"/>
    <w:rsid w:val="008E5CED"/>
    <w:rsid w:val="008E5DC0"/>
    <w:rsid w:val="008E71AF"/>
    <w:rsid w:val="008E72BA"/>
    <w:rsid w:val="008F1D2B"/>
    <w:rsid w:val="008F2476"/>
    <w:rsid w:val="008F4B5C"/>
    <w:rsid w:val="00900B54"/>
    <w:rsid w:val="009023AE"/>
    <w:rsid w:val="0090395F"/>
    <w:rsid w:val="00903CF8"/>
    <w:rsid w:val="009061C4"/>
    <w:rsid w:val="009073A9"/>
    <w:rsid w:val="00912C23"/>
    <w:rsid w:val="00912DB1"/>
    <w:rsid w:val="00915484"/>
    <w:rsid w:val="009207B0"/>
    <w:rsid w:val="00920A77"/>
    <w:rsid w:val="00922889"/>
    <w:rsid w:val="00923FDB"/>
    <w:rsid w:val="009248A9"/>
    <w:rsid w:val="009266CE"/>
    <w:rsid w:val="00927DE7"/>
    <w:rsid w:val="009303C3"/>
    <w:rsid w:val="0093370F"/>
    <w:rsid w:val="0093476F"/>
    <w:rsid w:val="00934795"/>
    <w:rsid w:val="00936167"/>
    <w:rsid w:val="00936FED"/>
    <w:rsid w:val="00940567"/>
    <w:rsid w:val="009407E5"/>
    <w:rsid w:val="009418BD"/>
    <w:rsid w:val="009427AA"/>
    <w:rsid w:val="009427F2"/>
    <w:rsid w:val="00942C81"/>
    <w:rsid w:val="00947633"/>
    <w:rsid w:val="009479EA"/>
    <w:rsid w:val="00950A53"/>
    <w:rsid w:val="009545B4"/>
    <w:rsid w:val="009601C6"/>
    <w:rsid w:val="00961136"/>
    <w:rsid w:val="009638FE"/>
    <w:rsid w:val="00963A24"/>
    <w:rsid w:val="00963AD0"/>
    <w:rsid w:val="00964074"/>
    <w:rsid w:val="00964F45"/>
    <w:rsid w:val="00967231"/>
    <w:rsid w:val="009707CE"/>
    <w:rsid w:val="00970C1E"/>
    <w:rsid w:val="009718D2"/>
    <w:rsid w:val="009720A2"/>
    <w:rsid w:val="00972E6F"/>
    <w:rsid w:val="00977BD7"/>
    <w:rsid w:val="0098122F"/>
    <w:rsid w:val="00983B11"/>
    <w:rsid w:val="00985006"/>
    <w:rsid w:val="0098571A"/>
    <w:rsid w:val="009872C8"/>
    <w:rsid w:val="00991245"/>
    <w:rsid w:val="00991A42"/>
    <w:rsid w:val="00992DE8"/>
    <w:rsid w:val="00993228"/>
    <w:rsid w:val="009965D5"/>
    <w:rsid w:val="009967B0"/>
    <w:rsid w:val="009969D4"/>
    <w:rsid w:val="009A182D"/>
    <w:rsid w:val="009A18E1"/>
    <w:rsid w:val="009A50EB"/>
    <w:rsid w:val="009A6E0E"/>
    <w:rsid w:val="009A7DAD"/>
    <w:rsid w:val="009B175C"/>
    <w:rsid w:val="009B1A91"/>
    <w:rsid w:val="009B4339"/>
    <w:rsid w:val="009B5017"/>
    <w:rsid w:val="009B5F59"/>
    <w:rsid w:val="009B664D"/>
    <w:rsid w:val="009B66C1"/>
    <w:rsid w:val="009B7256"/>
    <w:rsid w:val="009C1AFD"/>
    <w:rsid w:val="009C227D"/>
    <w:rsid w:val="009C2362"/>
    <w:rsid w:val="009C306F"/>
    <w:rsid w:val="009C36BF"/>
    <w:rsid w:val="009C4067"/>
    <w:rsid w:val="009C5737"/>
    <w:rsid w:val="009D0947"/>
    <w:rsid w:val="009D0F02"/>
    <w:rsid w:val="009D402C"/>
    <w:rsid w:val="009D4485"/>
    <w:rsid w:val="009D4A28"/>
    <w:rsid w:val="009D4B68"/>
    <w:rsid w:val="009D4C25"/>
    <w:rsid w:val="009D525A"/>
    <w:rsid w:val="009D594B"/>
    <w:rsid w:val="009D6D71"/>
    <w:rsid w:val="009D7707"/>
    <w:rsid w:val="009E2919"/>
    <w:rsid w:val="009E4322"/>
    <w:rsid w:val="009E522D"/>
    <w:rsid w:val="009E5533"/>
    <w:rsid w:val="009E6218"/>
    <w:rsid w:val="009E7259"/>
    <w:rsid w:val="009E7760"/>
    <w:rsid w:val="009E785A"/>
    <w:rsid w:val="009F22B3"/>
    <w:rsid w:val="009F270A"/>
    <w:rsid w:val="009F298B"/>
    <w:rsid w:val="009F2ACC"/>
    <w:rsid w:val="009F4267"/>
    <w:rsid w:val="009F5F0A"/>
    <w:rsid w:val="00A030A9"/>
    <w:rsid w:val="00A046FC"/>
    <w:rsid w:val="00A05088"/>
    <w:rsid w:val="00A05D65"/>
    <w:rsid w:val="00A05EEF"/>
    <w:rsid w:val="00A063CC"/>
    <w:rsid w:val="00A07735"/>
    <w:rsid w:val="00A07EF7"/>
    <w:rsid w:val="00A16A1C"/>
    <w:rsid w:val="00A17E7E"/>
    <w:rsid w:val="00A238B0"/>
    <w:rsid w:val="00A23F50"/>
    <w:rsid w:val="00A24091"/>
    <w:rsid w:val="00A24A4A"/>
    <w:rsid w:val="00A24FCD"/>
    <w:rsid w:val="00A304BB"/>
    <w:rsid w:val="00A30911"/>
    <w:rsid w:val="00A32D3E"/>
    <w:rsid w:val="00A341E3"/>
    <w:rsid w:val="00A344B5"/>
    <w:rsid w:val="00A3651C"/>
    <w:rsid w:val="00A366D6"/>
    <w:rsid w:val="00A36DBA"/>
    <w:rsid w:val="00A37C76"/>
    <w:rsid w:val="00A426A5"/>
    <w:rsid w:val="00A4284B"/>
    <w:rsid w:val="00A4372F"/>
    <w:rsid w:val="00A43FA9"/>
    <w:rsid w:val="00A440D6"/>
    <w:rsid w:val="00A448A9"/>
    <w:rsid w:val="00A451B7"/>
    <w:rsid w:val="00A46A05"/>
    <w:rsid w:val="00A4769F"/>
    <w:rsid w:val="00A52074"/>
    <w:rsid w:val="00A52812"/>
    <w:rsid w:val="00A52A42"/>
    <w:rsid w:val="00A53DF6"/>
    <w:rsid w:val="00A53E2E"/>
    <w:rsid w:val="00A55B86"/>
    <w:rsid w:val="00A56DDA"/>
    <w:rsid w:val="00A60D3E"/>
    <w:rsid w:val="00A62CBB"/>
    <w:rsid w:val="00A6403C"/>
    <w:rsid w:val="00A64C4C"/>
    <w:rsid w:val="00A64CD8"/>
    <w:rsid w:val="00A6535D"/>
    <w:rsid w:val="00A71DF0"/>
    <w:rsid w:val="00A731DB"/>
    <w:rsid w:val="00A7382B"/>
    <w:rsid w:val="00A75773"/>
    <w:rsid w:val="00A760C4"/>
    <w:rsid w:val="00A7718D"/>
    <w:rsid w:val="00A8020F"/>
    <w:rsid w:val="00A81AB6"/>
    <w:rsid w:val="00A81E43"/>
    <w:rsid w:val="00A8370C"/>
    <w:rsid w:val="00A837A0"/>
    <w:rsid w:val="00A84122"/>
    <w:rsid w:val="00A871FD"/>
    <w:rsid w:val="00A874AA"/>
    <w:rsid w:val="00A9000F"/>
    <w:rsid w:val="00A9012A"/>
    <w:rsid w:val="00A90DB3"/>
    <w:rsid w:val="00A91189"/>
    <w:rsid w:val="00A9376D"/>
    <w:rsid w:val="00A9655B"/>
    <w:rsid w:val="00AA10E1"/>
    <w:rsid w:val="00AA1123"/>
    <w:rsid w:val="00AA1547"/>
    <w:rsid w:val="00AA22B5"/>
    <w:rsid w:val="00AA2C8C"/>
    <w:rsid w:val="00AA5A16"/>
    <w:rsid w:val="00AA7DBD"/>
    <w:rsid w:val="00AA7F3F"/>
    <w:rsid w:val="00AB04B9"/>
    <w:rsid w:val="00AB11AD"/>
    <w:rsid w:val="00AB13B4"/>
    <w:rsid w:val="00AB2F37"/>
    <w:rsid w:val="00AB4254"/>
    <w:rsid w:val="00AB44DC"/>
    <w:rsid w:val="00AB5EE8"/>
    <w:rsid w:val="00AB6BEF"/>
    <w:rsid w:val="00AC29CD"/>
    <w:rsid w:val="00AC31FE"/>
    <w:rsid w:val="00AC419C"/>
    <w:rsid w:val="00AC50D4"/>
    <w:rsid w:val="00AC5367"/>
    <w:rsid w:val="00AD210D"/>
    <w:rsid w:val="00AD2736"/>
    <w:rsid w:val="00AD3D33"/>
    <w:rsid w:val="00AD3F13"/>
    <w:rsid w:val="00AD5667"/>
    <w:rsid w:val="00AD60F8"/>
    <w:rsid w:val="00AD63E0"/>
    <w:rsid w:val="00AE0FA9"/>
    <w:rsid w:val="00AE6264"/>
    <w:rsid w:val="00AE6C25"/>
    <w:rsid w:val="00AF0D43"/>
    <w:rsid w:val="00AF1F1E"/>
    <w:rsid w:val="00AF1FE8"/>
    <w:rsid w:val="00AF3784"/>
    <w:rsid w:val="00AF718B"/>
    <w:rsid w:val="00AF7DCE"/>
    <w:rsid w:val="00B001CB"/>
    <w:rsid w:val="00B002B7"/>
    <w:rsid w:val="00B009E3"/>
    <w:rsid w:val="00B00C07"/>
    <w:rsid w:val="00B027BB"/>
    <w:rsid w:val="00B028C8"/>
    <w:rsid w:val="00B04C4E"/>
    <w:rsid w:val="00B05DA4"/>
    <w:rsid w:val="00B07F49"/>
    <w:rsid w:val="00B174C6"/>
    <w:rsid w:val="00B20E71"/>
    <w:rsid w:val="00B21A02"/>
    <w:rsid w:val="00B22D1F"/>
    <w:rsid w:val="00B22F4C"/>
    <w:rsid w:val="00B26ACC"/>
    <w:rsid w:val="00B26ED9"/>
    <w:rsid w:val="00B30584"/>
    <w:rsid w:val="00B3119A"/>
    <w:rsid w:val="00B31E1A"/>
    <w:rsid w:val="00B33258"/>
    <w:rsid w:val="00B34511"/>
    <w:rsid w:val="00B34ED9"/>
    <w:rsid w:val="00B366B5"/>
    <w:rsid w:val="00B36E3D"/>
    <w:rsid w:val="00B37441"/>
    <w:rsid w:val="00B37B97"/>
    <w:rsid w:val="00B404DE"/>
    <w:rsid w:val="00B408BC"/>
    <w:rsid w:val="00B40F05"/>
    <w:rsid w:val="00B419F2"/>
    <w:rsid w:val="00B4313D"/>
    <w:rsid w:val="00B43466"/>
    <w:rsid w:val="00B440D5"/>
    <w:rsid w:val="00B454DD"/>
    <w:rsid w:val="00B4630A"/>
    <w:rsid w:val="00B46D49"/>
    <w:rsid w:val="00B47525"/>
    <w:rsid w:val="00B51CFB"/>
    <w:rsid w:val="00B51E51"/>
    <w:rsid w:val="00B54654"/>
    <w:rsid w:val="00B54A6B"/>
    <w:rsid w:val="00B563E1"/>
    <w:rsid w:val="00B567A8"/>
    <w:rsid w:val="00B574EB"/>
    <w:rsid w:val="00B62C74"/>
    <w:rsid w:val="00B6403F"/>
    <w:rsid w:val="00B66AD5"/>
    <w:rsid w:val="00B70791"/>
    <w:rsid w:val="00B72C31"/>
    <w:rsid w:val="00B74B17"/>
    <w:rsid w:val="00B76633"/>
    <w:rsid w:val="00B76839"/>
    <w:rsid w:val="00B76995"/>
    <w:rsid w:val="00B77BC8"/>
    <w:rsid w:val="00B8044B"/>
    <w:rsid w:val="00B817F6"/>
    <w:rsid w:val="00B81EC9"/>
    <w:rsid w:val="00B82F12"/>
    <w:rsid w:val="00B86FE7"/>
    <w:rsid w:val="00B87298"/>
    <w:rsid w:val="00B9194E"/>
    <w:rsid w:val="00B93517"/>
    <w:rsid w:val="00B93F37"/>
    <w:rsid w:val="00B9408F"/>
    <w:rsid w:val="00B94C94"/>
    <w:rsid w:val="00B9698B"/>
    <w:rsid w:val="00BA00C7"/>
    <w:rsid w:val="00BA0A27"/>
    <w:rsid w:val="00BA0DEC"/>
    <w:rsid w:val="00BA1D01"/>
    <w:rsid w:val="00BA1DC7"/>
    <w:rsid w:val="00BA257C"/>
    <w:rsid w:val="00BA2A75"/>
    <w:rsid w:val="00BA43A1"/>
    <w:rsid w:val="00BA5B2C"/>
    <w:rsid w:val="00BA5F34"/>
    <w:rsid w:val="00BA666E"/>
    <w:rsid w:val="00BA75F8"/>
    <w:rsid w:val="00BB1F25"/>
    <w:rsid w:val="00BB209E"/>
    <w:rsid w:val="00BB352F"/>
    <w:rsid w:val="00BB3736"/>
    <w:rsid w:val="00BB3DF5"/>
    <w:rsid w:val="00BB6167"/>
    <w:rsid w:val="00BB6C10"/>
    <w:rsid w:val="00BC0BAA"/>
    <w:rsid w:val="00BC0E19"/>
    <w:rsid w:val="00BC1364"/>
    <w:rsid w:val="00BC3BDD"/>
    <w:rsid w:val="00BC3FDF"/>
    <w:rsid w:val="00BC643F"/>
    <w:rsid w:val="00BC687D"/>
    <w:rsid w:val="00BD3D5A"/>
    <w:rsid w:val="00BE0CC8"/>
    <w:rsid w:val="00BE2153"/>
    <w:rsid w:val="00BE2386"/>
    <w:rsid w:val="00BE2618"/>
    <w:rsid w:val="00BE5AFF"/>
    <w:rsid w:val="00BE79EB"/>
    <w:rsid w:val="00BE7EB6"/>
    <w:rsid w:val="00BF08AF"/>
    <w:rsid w:val="00BF3E6F"/>
    <w:rsid w:val="00BF5008"/>
    <w:rsid w:val="00BF5C18"/>
    <w:rsid w:val="00BF6C03"/>
    <w:rsid w:val="00C000EA"/>
    <w:rsid w:val="00C007E5"/>
    <w:rsid w:val="00C0345A"/>
    <w:rsid w:val="00C040EE"/>
    <w:rsid w:val="00C041A1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657"/>
    <w:rsid w:val="00C30F3B"/>
    <w:rsid w:val="00C311B7"/>
    <w:rsid w:val="00C31A0A"/>
    <w:rsid w:val="00C3291E"/>
    <w:rsid w:val="00C32F38"/>
    <w:rsid w:val="00C341BB"/>
    <w:rsid w:val="00C34434"/>
    <w:rsid w:val="00C362EA"/>
    <w:rsid w:val="00C36AD8"/>
    <w:rsid w:val="00C40501"/>
    <w:rsid w:val="00C424EC"/>
    <w:rsid w:val="00C47E68"/>
    <w:rsid w:val="00C50336"/>
    <w:rsid w:val="00C50C0C"/>
    <w:rsid w:val="00C5125B"/>
    <w:rsid w:val="00C55D53"/>
    <w:rsid w:val="00C567CB"/>
    <w:rsid w:val="00C568BA"/>
    <w:rsid w:val="00C56A12"/>
    <w:rsid w:val="00C57726"/>
    <w:rsid w:val="00C57A79"/>
    <w:rsid w:val="00C57C20"/>
    <w:rsid w:val="00C600C6"/>
    <w:rsid w:val="00C6221D"/>
    <w:rsid w:val="00C65D33"/>
    <w:rsid w:val="00C665F5"/>
    <w:rsid w:val="00C710A7"/>
    <w:rsid w:val="00C7211D"/>
    <w:rsid w:val="00C7314C"/>
    <w:rsid w:val="00C74D50"/>
    <w:rsid w:val="00C77321"/>
    <w:rsid w:val="00C80A2A"/>
    <w:rsid w:val="00C829B7"/>
    <w:rsid w:val="00C83ECF"/>
    <w:rsid w:val="00C872C5"/>
    <w:rsid w:val="00C8785C"/>
    <w:rsid w:val="00C9069C"/>
    <w:rsid w:val="00C91ED8"/>
    <w:rsid w:val="00C91F01"/>
    <w:rsid w:val="00C925A1"/>
    <w:rsid w:val="00C93411"/>
    <w:rsid w:val="00C96EF4"/>
    <w:rsid w:val="00CA06A2"/>
    <w:rsid w:val="00CA1A05"/>
    <w:rsid w:val="00CA2F8A"/>
    <w:rsid w:val="00CA36A6"/>
    <w:rsid w:val="00CA67E3"/>
    <w:rsid w:val="00CA69A9"/>
    <w:rsid w:val="00CA722A"/>
    <w:rsid w:val="00CA7C15"/>
    <w:rsid w:val="00CB220C"/>
    <w:rsid w:val="00CB379B"/>
    <w:rsid w:val="00CB6036"/>
    <w:rsid w:val="00CB67E2"/>
    <w:rsid w:val="00CB6A8F"/>
    <w:rsid w:val="00CB74D4"/>
    <w:rsid w:val="00CC05C0"/>
    <w:rsid w:val="00CC0892"/>
    <w:rsid w:val="00CC1981"/>
    <w:rsid w:val="00CC2FD5"/>
    <w:rsid w:val="00CC3ADF"/>
    <w:rsid w:val="00CC3D8C"/>
    <w:rsid w:val="00CC61E8"/>
    <w:rsid w:val="00CC7A9F"/>
    <w:rsid w:val="00CD067B"/>
    <w:rsid w:val="00CD1110"/>
    <w:rsid w:val="00CD1A65"/>
    <w:rsid w:val="00CD1E67"/>
    <w:rsid w:val="00CD3363"/>
    <w:rsid w:val="00CD340E"/>
    <w:rsid w:val="00CD546F"/>
    <w:rsid w:val="00CD5A9C"/>
    <w:rsid w:val="00CD6302"/>
    <w:rsid w:val="00CD6B7C"/>
    <w:rsid w:val="00CE0459"/>
    <w:rsid w:val="00CE191D"/>
    <w:rsid w:val="00CE1E8D"/>
    <w:rsid w:val="00CE23C1"/>
    <w:rsid w:val="00CE28F8"/>
    <w:rsid w:val="00CE4DF8"/>
    <w:rsid w:val="00CE53C6"/>
    <w:rsid w:val="00CE543B"/>
    <w:rsid w:val="00CE5490"/>
    <w:rsid w:val="00CE7177"/>
    <w:rsid w:val="00CE7407"/>
    <w:rsid w:val="00CE7A3B"/>
    <w:rsid w:val="00CF0D73"/>
    <w:rsid w:val="00CF33B0"/>
    <w:rsid w:val="00CF41E3"/>
    <w:rsid w:val="00CF4C08"/>
    <w:rsid w:val="00CF7388"/>
    <w:rsid w:val="00D021F3"/>
    <w:rsid w:val="00D02AAA"/>
    <w:rsid w:val="00D03F8C"/>
    <w:rsid w:val="00D138A4"/>
    <w:rsid w:val="00D1464E"/>
    <w:rsid w:val="00D15028"/>
    <w:rsid w:val="00D21693"/>
    <w:rsid w:val="00D216EF"/>
    <w:rsid w:val="00D21997"/>
    <w:rsid w:val="00D2578F"/>
    <w:rsid w:val="00D26813"/>
    <w:rsid w:val="00D269E5"/>
    <w:rsid w:val="00D26A1B"/>
    <w:rsid w:val="00D271C4"/>
    <w:rsid w:val="00D32439"/>
    <w:rsid w:val="00D325B4"/>
    <w:rsid w:val="00D32A5F"/>
    <w:rsid w:val="00D32CB9"/>
    <w:rsid w:val="00D3315B"/>
    <w:rsid w:val="00D33AD8"/>
    <w:rsid w:val="00D34A05"/>
    <w:rsid w:val="00D35F7B"/>
    <w:rsid w:val="00D379BF"/>
    <w:rsid w:val="00D4121F"/>
    <w:rsid w:val="00D414D6"/>
    <w:rsid w:val="00D432C9"/>
    <w:rsid w:val="00D43815"/>
    <w:rsid w:val="00D441EB"/>
    <w:rsid w:val="00D458E9"/>
    <w:rsid w:val="00D45CA3"/>
    <w:rsid w:val="00D4663D"/>
    <w:rsid w:val="00D46789"/>
    <w:rsid w:val="00D46DAF"/>
    <w:rsid w:val="00D512DE"/>
    <w:rsid w:val="00D52486"/>
    <w:rsid w:val="00D52D49"/>
    <w:rsid w:val="00D5317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7F"/>
    <w:rsid w:val="00D657C6"/>
    <w:rsid w:val="00D672B3"/>
    <w:rsid w:val="00D71C0D"/>
    <w:rsid w:val="00D74D90"/>
    <w:rsid w:val="00D751DB"/>
    <w:rsid w:val="00D75DB9"/>
    <w:rsid w:val="00D76217"/>
    <w:rsid w:val="00D76267"/>
    <w:rsid w:val="00D77DA8"/>
    <w:rsid w:val="00D81199"/>
    <w:rsid w:val="00D81B26"/>
    <w:rsid w:val="00D821F7"/>
    <w:rsid w:val="00D840DE"/>
    <w:rsid w:val="00D8426F"/>
    <w:rsid w:val="00D86DCD"/>
    <w:rsid w:val="00D871CC"/>
    <w:rsid w:val="00D87A0D"/>
    <w:rsid w:val="00D91276"/>
    <w:rsid w:val="00D921B7"/>
    <w:rsid w:val="00D92359"/>
    <w:rsid w:val="00D936C7"/>
    <w:rsid w:val="00D93CC3"/>
    <w:rsid w:val="00D9588A"/>
    <w:rsid w:val="00DA0531"/>
    <w:rsid w:val="00DA15AC"/>
    <w:rsid w:val="00DA2B67"/>
    <w:rsid w:val="00DA5E81"/>
    <w:rsid w:val="00DB2C18"/>
    <w:rsid w:val="00DB333C"/>
    <w:rsid w:val="00DB5D4C"/>
    <w:rsid w:val="00DB6EFA"/>
    <w:rsid w:val="00DB77D1"/>
    <w:rsid w:val="00DB7B70"/>
    <w:rsid w:val="00DC36D6"/>
    <w:rsid w:val="00DC53AC"/>
    <w:rsid w:val="00DC5FB0"/>
    <w:rsid w:val="00DC7E6B"/>
    <w:rsid w:val="00DD25E3"/>
    <w:rsid w:val="00DD31D0"/>
    <w:rsid w:val="00DD4A18"/>
    <w:rsid w:val="00DD6499"/>
    <w:rsid w:val="00DD666C"/>
    <w:rsid w:val="00DE071B"/>
    <w:rsid w:val="00DE0CFA"/>
    <w:rsid w:val="00DE184B"/>
    <w:rsid w:val="00DE2429"/>
    <w:rsid w:val="00DE45E1"/>
    <w:rsid w:val="00DE6155"/>
    <w:rsid w:val="00DF074D"/>
    <w:rsid w:val="00DF12D3"/>
    <w:rsid w:val="00DF14F7"/>
    <w:rsid w:val="00DF5654"/>
    <w:rsid w:val="00DF58AF"/>
    <w:rsid w:val="00DF58BB"/>
    <w:rsid w:val="00DF5F78"/>
    <w:rsid w:val="00DF7AC3"/>
    <w:rsid w:val="00E0041C"/>
    <w:rsid w:val="00E005A1"/>
    <w:rsid w:val="00E00E23"/>
    <w:rsid w:val="00E03122"/>
    <w:rsid w:val="00E034CC"/>
    <w:rsid w:val="00E03C32"/>
    <w:rsid w:val="00E03E71"/>
    <w:rsid w:val="00E0558E"/>
    <w:rsid w:val="00E0622A"/>
    <w:rsid w:val="00E06FD5"/>
    <w:rsid w:val="00E113FE"/>
    <w:rsid w:val="00E114E9"/>
    <w:rsid w:val="00E118D8"/>
    <w:rsid w:val="00E11F00"/>
    <w:rsid w:val="00E121B7"/>
    <w:rsid w:val="00E12FAD"/>
    <w:rsid w:val="00E13592"/>
    <w:rsid w:val="00E13621"/>
    <w:rsid w:val="00E14BD9"/>
    <w:rsid w:val="00E17FAB"/>
    <w:rsid w:val="00E2384C"/>
    <w:rsid w:val="00E30157"/>
    <w:rsid w:val="00E317C0"/>
    <w:rsid w:val="00E323D4"/>
    <w:rsid w:val="00E32C3F"/>
    <w:rsid w:val="00E33AA6"/>
    <w:rsid w:val="00E34C93"/>
    <w:rsid w:val="00E35778"/>
    <w:rsid w:val="00E40A40"/>
    <w:rsid w:val="00E40AF0"/>
    <w:rsid w:val="00E41880"/>
    <w:rsid w:val="00E44491"/>
    <w:rsid w:val="00E457F7"/>
    <w:rsid w:val="00E4749E"/>
    <w:rsid w:val="00E4767E"/>
    <w:rsid w:val="00E47A30"/>
    <w:rsid w:val="00E51A34"/>
    <w:rsid w:val="00E5240E"/>
    <w:rsid w:val="00E52480"/>
    <w:rsid w:val="00E53EE9"/>
    <w:rsid w:val="00E57385"/>
    <w:rsid w:val="00E60571"/>
    <w:rsid w:val="00E62C40"/>
    <w:rsid w:val="00E6389E"/>
    <w:rsid w:val="00E63DFF"/>
    <w:rsid w:val="00E65379"/>
    <w:rsid w:val="00E6557A"/>
    <w:rsid w:val="00E657ED"/>
    <w:rsid w:val="00E66439"/>
    <w:rsid w:val="00E66A7D"/>
    <w:rsid w:val="00E700A4"/>
    <w:rsid w:val="00E73753"/>
    <w:rsid w:val="00E73A7F"/>
    <w:rsid w:val="00E740D4"/>
    <w:rsid w:val="00E743C5"/>
    <w:rsid w:val="00E74A02"/>
    <w:rsid w:val="00E75231"/>
    <w:rsid w:val="00E7668D"/>
    <w:rsid w:val="00E76D60"/>
    <w:rsid w:val="00E8003A"/>
    <w:rsid w:val="00E80953"/>
    <w:rsid w:val="00E814F9"/>
    <w:rsid w:val="00E8371F"/>
    <w:rsid w:val="00E86DC0"/>
    <w:rsid w:val="00E877B7"/>
    <w:rsid w:val="00E87AC7"/>
    <w:rsid w:val="00E90EED"/>
    <w:rsid w:val="00E92393"/>
    <w:rsid w:val="00E94AC5"/>
    <w:rsid w:val="00E95295"/>
    <w:rsid w:val="00E96661"/>
    <w:rsid w:val="00EA0CF2"/>
    <w:rsid w:val="00EA1586"/>
    <w:rsid w:val="00EA1981"/>
    <w:rsid w:val="00EA3A86"/>
    <w:rsid w:val="00EA5EBD"/>
    <w:rsid w:val="00EA686D"/>
    <w:rsid w:val="00EB04D0"/>
    <w:rsid w:val="00EB273C"/>
    <w:rsid w:val="00EB3157"/>
    <w:rsid w:val="00EB3766"/>
    <w:rsid w:val="00EB45B4"/>
    <w:rsid w:val="00EB662F"/>
    <w:rsid w:val="00EB7198"/>
    <w:rsid w:val="00EB78C2"/>
    <w:rsid w:val="00EC14C7"/>
    <w:rsid w:val="00EC292A"/>
    <w:rsid w:val="00EC2D8B"/>
    <w:rsid w:val="00EC3F25"/>
    <w:rsid w:val="00EC7000"/>
    <w:rsid w:val="00EC7AB4"/>
    <w:rsid w:val="00ED0A6E"/>
    <w:rsid w:val="00ED156D"/>
    <w:rsid w:val="00ED4478"/>
    <w:rsid w:val="00ED4F32"/>
    <w:rsid w:val="00ED7D75"/>
    <w:rsid w:val="00EE1240"/>
    <w:rsid w:val="00EE166C"/>
    <w:rsid w:val="00EE2986"/>
    <w:rsid w:val="00EE4297"/>
    <w:rsid w:val="00EE613B"/>
    <w:rsid w:val="00EE631D"/>
    <w:rsid w:val="00EE69C5"/>
    <w:rsid w:val="00EE7378"/>
    <w:rsid w:val="00EE7BDB"/>
    <w:rsid w:val="00EF019C"/>
    <w:rsid w:val="00EF07D9"/>
    <w:rsid w:val="00EF1626"/>
    <w:rsid w:val="00EF2402"/>
    <w:rsid w:val="00EF298B"/>
    <w:rsid w:val="00EF2DD3"/>
    <w:rsid w:val="00EF4F7B"/>
    <w:rsid w:val="00EF501F"/>
    <w:rsid w:val="00EF5150"/>
    <w:rsid w:val="00EF56AA"/>
    <w:rsid w:val="00EF5A6D"/>
    <w:rsid w:val="00EF6D87"/>
    <w:rsid w:val="00F00034"/>
    <w:rsid w:val="00F01649"/>
    <w:rsid w:val="00F046BB"/>
    <w:rsid w:val="00F04A00"/>
    <w:rsid w:val="00F05C16"/>
    <w:rsid w:val="00F07720"/>
    <w:rsid w:val="00F12AFF"/>
    <w:rsid w:val="00F13422"/>
    <w:rsid w:val="00F14F1C"/>
    <w:rsid w:val="00F17D64"/>
    <w:rsid w:val="00F21904"/>
    <w:rsid w:val="00F23357"/>
    <w:rsid w:val="00F23A2D"/>
    <w:rsid w:val="00F246FE"/>
    <w:rsid w:val="00F24A2A"/>
    <w:rsid w:val="00F25C77"/>
    <w:rsid w:val="00F25DBB"/>
    <w:rsid w:val="00F30855"/>
    <w:rsid w:val="00F3106E"/>
    <w:rsid w:val="00F319B0"/>
    <w:rsid w:val="00F3247A"/>
    <w:rsid w:val="00F33B00"/>
    <w:rsid w:val="00F3439F"/>
    <w:rsid w:val="00F34E30"/>
    <w:rsid w:val="00F35979"/>
    <w:rsid w:val="00F37336"/>
    <w:rsid w:val="00F37A37"/>
    <w:rsid w:val="00F4209C"/>
    <w:rsid w:val="00F45B5B"/>
    <w:rsid w:val="00F47EE7"/>
    <w:rsid w:val="00F5060C"/>
    <w:rsid w:val="00F51A88"/>
    <w:rsid w:val="00F52395"/>
    <w:rsid w:val="00F52478"/>
    <w:rsid w:val="00F528DA"/>
    <w:rsid w:val="00F53457"/>
    <w:rsid w:val="00F53562"/>
    <w:rsid w:val="00F5381A"/>
    <w:rsid w:val="00F53BFD"/>
    <w:rsid w:val="00F55B87"/>
    <w:rsid w:val="00F56D2A"/>
    <w:rsid w:val="00F57582"/>
    <w:rsid w:val="00F57CB2"/>
    <w:rsid w:val="00F63A8D"/>
    <w:rsid w:val="00F645CC"/>
    <w:rsid w:val="00F64DC2"/>
    <w:rsid w:val="00F6668B"/>
    <w:rsid w:val="00F678C6"/>
    <w:rsid w:val="00F70038"/>
    <w:rsid w:val="00F7233D"/>
    <w:rsid w:val="00F7307C"/>
    <w:rsid w:val="00F73946"/>
    <w:rsid w:val="00F73EEF"/>
    <w:rsid w:val="00F759A0"/>
    <w:rsid w:val="00F7616E"/>
    <w:rsid w:val="00F77CFF"/>
    <w:rsid w:val="00F77E49"/>
    <w:rsid w:val="00F82BD7"/>
    <w:rsid w:val="00F83895"/>
    <w:rsid w:val="00F84760"/>
    <w:rsid w:val="00F84C06"/>
    <w:rsid w:val="00F8567E"/>
    <w:rsid w:val="00F86079"/>
    <w:rsid w:val="00F865EA"/>
    <w:rsid w:val="00F86972"/>
    <w:rsid w:val="00F905A9"/>
    <w:rsid w:val="00F927B5"/>
    <w:rsid w:val="00F93F46"/>
    <w:rsid w:val="00F94929"/>
    <w:rsid w:val="00F95E3D"/>
    <w:rsid w:val="00F968E4"/>
    <w:rsid w:val="00F96902"/>
    <w:rsid w:val="00F969D6"/>
    <w:rsid w:val="00F96B62"/>
    <w:rsid w:val="00F972D4"/>
    <w:rsid w:val="00F97693"/>
    <w:rsid w:val="00FA238D"/>
    <w:rsid w:val="00FA52CB"/>
    <w:rsid w:val="00FA6F95"/>
    <w:rsid w:val="00FA6F96"/>
    <w:rsid w:val="00FA7FFB"/>
    <w:rsid w:val="00FB1531"/>
    <w:rsid w:val="00FB4E1A"/>
    <w:rsid w:val="00FB52AA"/>
    <w:rsid w:val="00FB6222"/>
    <w:rsid w:val="00FB7FE7"/>
    <w:rsid w:val="00FC111E"/>
    <w:rsid w:val="00FC123A"/>
    <w:rsid w:val="00FC124C"/>
    <w:rsid w:val="00FC19DE"/>
    <w:rsid w:val="00FC1CC3"/>
    <w:rsid w:val="00FC589E"/>
    <w:rsid w:val="00FC749F"/>
    <w:rsid w:val="00FC7F26"/>
    <w:rsid w:val="00FD2343"/>
    <w:rsid w:val="00FD2EF9"/>
    <w:rsid w:val="00FD434D"/>
    <w:rsid w:val="00FD4C27"/>
    <w:rsid w:val="00FD5058"/>
    <w:rsid w:val="00FD6AA2"/>
    <w:rsid w:val="00FD6F4A"/>
    <w:rsid w:val="00FD7570"/>
    <w:rsid w:val="00FD7B32"/>
    <w:rsid w:val="00FE1132"/>
    <w:rsid w:val="00FE3E61"/>
    <w:rsid w:val="00FE4514"/>
    <w:rsid w:val="00FE5196"/>
    <w:rsid w:val="00FE53BE"/>
    <w:rsid w:val="00FE57F8"/>
    <w:rsid w:val="00FE6F24"/>
    <w:rsid w:val="00FF2BC0"/>
    <w:rsid w:val="00FF40BD"/>
    <w:rsid w:val="00FF6135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5D2707E2-77EE-4A4A-874D-848AE5CA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035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90EED"/>
    <w:pPr>
      <w:keepNext/>
      <w:ind w:left="720" w:hanging="720"/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ED"/>
    <w:pPr>
      <w:spacing w:before="240" w:after="60"/>
      <w:ind w:left="1008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ED"/>
    <w:pPr>
      <w:spacing w:before="240" w:after="60"/>
      <w:ind w:left="1296" w:hanging="1296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ED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ED"/>
    <w:pPr>
      <w:spacing w:before="240" w:after="60"/>
      <w:ind w:left="1584" w:hanging="1584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qFormat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2F475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F475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EF50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459"/>
    <w:rPr>
      <w:rFonts w:ascii="Courier New" w:hAnsi="Courier New" w:cs="Courier New"/>
      <w:lang w:val="en-ID" w:eastAsia="en-ID"/>
    </w:rPr>
  </w:style>
  <w:style w:type="character" w:customStyle="1" w:styleId="y2iqfc">
    <w:name w:val="y2iqfc"/>
    <w:basedOn w:val="DefaultParagraphFont"/>
    <w:rsid w:val="00CE0459"/>
  </w:style>
  <w:style w:type="character" w:customStyle="1" w:styleId="Heading3Char">
    <w:name w:val="Heading 3 Char"/>
    <w:basedOn w:val="DefaultParagraphFont"/>
    <w:link w:val="Heading3"/>
    <w:uiPriority w:val="9"/>
    <w:rsid w:val="00E90EED"/>
    <w:rPr>
      <w:rFonts w:ascii="Tahoma" w:hAnsi="Tahoma"/>
      <w:b/>
      <w:bCs/>
      <w:sz w:val="2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ED"/>
    <w:rPr>
      <w:rFonts w:ascii="Calibri" w:hAnsi="Calibri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ED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ED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ED"/>
    <w:rPr>
      <w:rFonts w:ascii="Calibri Light" w:hAnsi="Calibri Ligh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819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22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00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5052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046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02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6339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2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BEA3B-ADFB-47BA-A868-808842B86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1319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dc:description/>
  <cp:lastModifiedBy>Kimia Farma</cp:lastModifiedBy>
  <cp:revision>19</cp:revision>
  <cp:lastPrinted>2022-12-20T06:47:00Z</cp:lastPrinted>
  <dcterms:created xsi:type="dcterms:W3CDTF">2026-05-16T01:11:00Z</dcterms:created>
  <dcterms:modified xsi:type="dcterms:W3CDTF">2026-06-03T00:44:00Z</dcterms:modified>
</cp:coreProperties>
</file>