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37CDBC" w14:textId="27B1B599" w:rsidR="006A472F" w:rsidRDefault="006A472F" w:rsidP="006A472F">
      <w:pPr>
        <w:tabs>
          <w:tab w:val="center" w:pos="4677"/>
          <w:tab w:val="left" w:pos="6795"/>
        </w:tabs>
        <w:spacing w:after="0" w:line="276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>20.</w:t>
      </w:r>
      <w:r w:rsidRPr="001908A2">
        <w:rPr>
          <w:rFonts w:ascii="Times New Roman" w:hAnsi="Times New Roman" w:cs="Times New Roman"/>
          <w:sz w:val="28"/>
          <w:szCs w:val="28"/>
          <w:lang w:val="uk-UA"/>
        </w:rPr>
        <w:t xml:space="preserve">09.2022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      Урок: </w:t>
      </w:r>
      <w:r w:rsidRPr="001908A2">
        <w:rPr>
          <w:rFonts w:ascii="Times New Roman" w:hAnsi="Times New Roman" w:cs="Times New Roman"/>
          <w:sz w:val="28"/>
          <w:szCs w:val="28"/>
          <w:lang w:val="uk-UA"/>
        </w:rPr>
        <w:t xml:space="preserve">письмо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</w:t>
      </w:r>
      <w:r w:rsidR="001321F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Клас: </w:t>
      </w:r>
      <w:r w:rsidRPr="001908A2">
        <w:rPr>
          <w:rFonts w:ascii="Times New Roman" w:hAnsi="Times New Roman" w:cs="Times New Roman"/>
          <w:sz w:val="28"/>
          <w:szCs w:val="28"/>
          <w:lang w:val="uk-UA"/>
        </w:rPr>
        <w:t>1 – 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(І</w:t>
      </w:r>
      <w:r w:rsidR="001321FB">
        <w:rPr>
          <w:rFonts w:ascii="Times New Roman" w:hAnsi="Times New Roman" w:cs="Times New Roman"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група)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CE2D3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</w:t>
      </w:r>
    </w:p>
    <w:p w14:paraId="1C117164" w14:textId="5AA3BD4E" w:rsidR="006A472F" w:rsidRPr="006A472F" w:rsidRDefault="006A472F" w:rsidP="006A472F">
      <w:pPr>
        <w:tabs>
          <w:tab w:val="center" w:pos="4677"/>
          <w:tab w:val="left" w:pos="6795"/>
        </w:tabs>
        <w:spacing w:after="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 w:rsidR="001321FB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1321FB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14:paraId="54541844" w14:textId="5FA8879E" w:rsidR="0094005C" w:rsidRPr="00FA7DCE" w:rsidRDefault="0011093D" w:rsidP="004573F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A7DCE">
        <w:rPr>
          <w:rFonts w:ascii="Times New Roman" w:hAnsi="Times New Roman" w:cs="Times New Roman"/>
          <w:b/>
          <w:sz w:val="28"/>
          <w:szCs w:val="28"/>
          <w:lang w:val="uk-UA"/>
        </w:rPr>
        <w:t>Урок №</w:t>
      </w:r>
      <w:r w:rsidR="00050DEF" w:rsidRPr="00FA7DC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131406" w:rsidRPr="00FA7DCE">
        <w:rPr>
          <w:rFonts w:ascii="Times New Roman" w:hAnsi="Times New Roman" w:cs="Times New Roman"/>
          <w:b/>
          <w:sz w:val="28"/>
          <w:szCs w:val="28"/>
          <w:lang w:val="uk-UA"/>
        </w:rPr>
        <w:t>10</w:t>
      </w:r>
    </w:p>
    <w:p w14:paraId="000CE4D3" w14:textId="5F67A831" w:rsidR="005A04C9" w:rsidRPr="006A472F" w:rsidRDefault="00C822BD" w:rsidP="005A04C9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FA7DCE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="00465486" w:rsidRPr="00FA7DC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4712E6" w:rsidRPr="006A472F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Письмо </w:t>
      </w:r>
      <w:r w:rsidR="00955A05" w:rsidRPr="006A472F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подовженої похилої лінії </w:t>
      </w:r>
      <w:r w:rsidR="00131406" w:rsidRPr="006A472F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з петлею внизу. </w:t>
      </w:r>
    </w:p>
    <w:p w14:paraId="2DC36D86" w14:textId="77777777" w:rsidR="00131406" w:rsidRPr="00FA7DCE" w:rsidRDefault="006864EB" w:rsidP="006A472F">
      <w:pPr>
        <w:tabs>
          <w:tab w:val="left" w:pos="1635"/>
          <w:tab w:val="left" w:pos="7215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7DCE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Мета: </w:t>
      </w:r>
      <w:r w:rsidR="00131406" w:rsidRPr="001321FB">
        <w:rPr>
          <w:rFonts w:ascii="Times New Roman" w:hAnsi="Times New Roman" w:cs="Times New Roman"/>
          <w:color w:val="002060"/>
          <w:sz w:val="28"/>
          <w:szCs w:val="28"/>
          <w:lang w:val="uk-UA"/>
        </w:rPr>
        <w:t>навчити учнів писати подовжену похилу лінію з петлею внизу; удосконалювати вміння орієнтуватися в сітці зошита; зміцнювати м’язи кисті руки; розвивати вміння порівнювати, виконувати роботу за зразком, розігрувати діалог, розповідати за малюнком, серією малюнків, про події з власного життя; виховувати інтерес до різних видів спорту, бережне ставлення до навчального приладдя</w:t>
      </w:r>
      <w:r w:rsidR="00131406" w:rsidRPr="00FA7DC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D922AEA" w14:textId="096B26B0" w:rsidR="004573FA" w:rsidRPr="00FA7DCE" w:rsidRDefault="00465486" w:rsidP="006A472F">
      <w:pPr>
        <w:tabs>
          <w:tab w:val="left" w:pos="1635"/>
          <w:tab w:val="left" w:pos="7215"/>
        </w:tabs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FA7DCE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Очікувані результати: </w:t>
      </w:r>
      <w:r w:rsidR="004E6948" w:rsidRPr="00FA7DC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здобувач освіти</w:t>
      </w:r>
      <w:r w:rsidR="004E6948" w:rsidRPr="00FA7DCE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</w:t>
      </w:r>
      <w:r w:rsidR="00551F25" w:rsidRPr="00FA7DC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знайомиться з </w:t>
      </w:r>
      <w:r w:rsidR="00955A05" w:rsidRPr="00FA7DC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поняттям </w:t>
      </w:r>
      <w:r w:rsidR="00955A05" w:rsidRPr="00FA7DCE">
        <w:rPr>
          <w:rFonts w:ascii="Times New Roman" w:hAnsi="Times New Roman" w:cs="Times New Roman"/>
          <w:i/>
          <w:sz w:val="28"/>
          <w:szCs w:val="28"/>
          <w:lang w:val="uk-UA"/>
        </w:rPr>
        <w:t xml:space="preserve">подовжені похилі лінії </w:t>
      </w:r>
      <w:r w:rsidR="00131406" w:rsidRPr="00FA7DCE">
        <w:rPr>
          <w:rFonts w:ascii="Times New Roman" w:hAnsi="Times New Roman" w:cs="Times New Roman"/>
          <w:i/>
          <w:sz w:val="28"/>
          <w:szCs w:val="28"/>
          <w:lang w:val="uk-UA"/>
        </w:rPr>
        <w:t>з петлею внизу</w:t>
      </w:r>
      <w:r w:rsidR="00551F25" w:rsidRPr="00FA7DC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; </w:t>
      </w:r>
      <w:r w:rsidR="005A04C9" w:rsidRPr="00FA7DC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вчиться</w:t>
      </w:r>
      <w:r w:rsidR="00441CB1" w:rsidRPr="00FA7DCE">
        <w:rPr>
          <w:rFonts w:ascii="Times New Roman" w:hAnsi="Times New Roman" w:cs="Times New Roman"/>
          <w:sz w:val="28"/>
          <w:szCs w:val="28"/>
          <w:lang w:val="uk-UA"/>
        </w:rPr>
        <w:t xml:space="preserve"> писати </w:t>
      </w:r>
      <w:r w:rsidR="00955A05" w:rsidRPr="00FA7DCE">
        <w:rPr>
          <w:rFonts w:ascii="Times New Roman" w:hAnsi="Times New Roman" w:cs="Times New Roman"/>
          <w:sz w:val="28"/>
          <w:szCs w:val="28"/>
          <w:lang w:val="uk-UA"/>
        </w:rPr>
        <w:t xml:space="preserve">подовжені </w:t>
      </w:r>
      <w:r w:rsidR="005A04C9" w:rsidRPr="00FA7DCE">
        <w:rPr>
          <w:rFonts w:ascii="Times New Roman" w:hAnsi="Times New Roman" w:cs="Times New Roman"/>
          <w:sz w:val="28"/>
          <w:szCs w:val="28"/>
          <w:lang w:val="uk-UA"/>
        </w:rPr>
        <w:t>похилі лінії</w:t>
      </w:r>
      <w:r w:rsidR="004712E6" w:rsidRPr="00FA7DC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1406" w:rsidRPr="00FA7DCE">
        <w:rPr>
          <w:rFonts w:ascii="Times New Roman" w:hAnsi="Times New Roman" w:cs="Times New Roman"/>
          <w:sz w:val="28"/>
          <w:szCs w:val="28"/>
          <w:lang w:val="uk-UA"/>
        </w:rPr>
        <w:t>з петлею внизу</w:t>
      </w:r>
      <w:r w:rsidR="005A04C9" w:rsidRPr="00FA7DCE">
        <w:rPr>
          <w:rFonts w:ascii="Times New Roman" w:hAnsi="Times New Roman" w:cs="Times New Roman"/>
          <w:sz w:val="28"/>
          <w:szCs w:val="28"/>
          <w:lang w:val="uk-UA"/>
        </w:rPr>
        <w:t>; удосконалює вміння орієнтуватися в сітці зошита</w:t>
      </w:r>
      <w:r w:rsidR="00611679" w:rsidRPr="00FA7DCE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962AAF" w:rsidRPr="00FA7DC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551F25" w:rsidRPr="00FA7DC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</w:t>
      </w:r>
      <w:r w:rsidR="00B34204" w:rsidRPr="00FA7DCE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озвиває </w:t>
      </w:r>
      <w:r w:rsidR="00703EF0" w:rsidRPr="00FA7DCE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вміння </w:t>
      </w:r>
      <w:r w:rsidR="004712E6" w:rsidRPr="00FA7DCE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порівнювати, виконувати роботу за зразком</w:t>
      </w:r>
      <w:r w:rsidR="004E6948" w:rsidRPr="00FA7DC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;</w:t>
      </w:r>
      <w:r w:rsidR="0033236F" w:rsidRPr="00FA7DC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131406" w:rsidRPr="00FA7DCE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збагачує свій лексичний</w:t>
      </w:r>
      <w:r w:rsidR="00131406" w:rsidRPr="00FA7DC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запас; </w:t>
      </w:r>
      <w:r w:rsidR="00703EF0" w:rsidRPr="00FA7DCE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розповідати за </w:t>
      </w:r>
      <w:bookmarkStart w:id="0" w:name="_GoBack"/>
      <w:bookmarkEnd w:id="0"/>
      <w:r w:rsidR="00703EF0" w:rsidRPr="00FA7DCE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малюнком,</w:t>
      </w:r>
      <w:r w:rsidR="00131406" w:rsidRPr="00FA7DCE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 серією малюнків; бережно ставиться до навчального приладдя.</w:t>
      </w:r>
    </w:p>
    <w:p w14:paraId="46ACAB97" w14:textId="77777777" w:rsidR="006A472F" w:rsidRPr="00E10D55" w:rsidRDefault="006A472F" w:rsidP="006A472F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10D55">
        <w:rPr>
          <w:rFonts w:ascii="Times New Roman" w:hAnsi="Times New Roman" w:cs="Times New Roman"/>
          <w:b/>
          <w:sz w:val="28"/>
          <w:szCs w:val="28"/>
          <w:lang w:val="uk-UA"/>
        </w:rPr>
        <w:t>Обладнання</w:t>
      </w:r>
      <w:r w:rsidRPr="00E10D55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презентація.</w:t>
      </w:r>
    </w:p>
    <w:p w14:paraId="693FABD3" w14:textId="77777777" w:rsidR="006A472F" w:rsidRPr="00E10D55" w:rsidRDefault="006A472F" w:rsidP="006A472F">
      <w:pPr>
        <w:spacing w:after="0" w:line="240" w:lineRule="auto"/>
        <w:ind w:firstLine="567"/>
        <w:contextualSpacing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4AAFB40A" w14:textId="77777777" w:rsidR="006A472F" w:rsidRPr="00CE2D3F" w:rsidRDefault="006A472F" w:rsidP="006A472F">
      <w:pPr>
        <w:spacing w:after="0" w:line="240" w:lineRule="auto"/>
        <w:ind w:firstLine="567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Конспект</w:t>
      </w:r>
      <w:r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уроку</w:t>
      </w:r>
    </w:p>
    <w:p w14:paraId="519ABD2C" w14:textId="77777777" w:rsidR="006A472F" w:rsidRPr="006A472F" w:rsidRDefault="006A472F" w:rsidP="006A472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</w:pPr>
      <w:r w:rsidRPr="006A472F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>І. Вступна частина.</w:t>
      </w:r>
    </w:p>
    <w:p w14:paraId="38581D26" w14:textId="77777777" w:rsidR="006A472F" w:rsidRPr="00C56984" w:rsidRDefault="006A472F" w:rsidP="006A472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    </w:t>
      </w:r>
      <w:r w:rsidRPr="00C56984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>Демонстрація презентації.</w:t>
      </w:r>
    </w:p>
    <w:p w14:paraId="2762FE51" w14:textId="77777777" w:rsidR="006A472F" w:rsidRPr="00CE2D3F" w:rsidRDefault="006A472F" w:rsidP="006A472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</w:t>
      </w:r>
      <w:r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1. Організація класу. </w:t>
      </w:r>
    </w:p>
    <w:p w14:paraId="1BC33628" w14:textId="77777777" w:rsidR="006A472F" w:rsidRPr="00CE2D3F" w:rsidRDefault="006A472F" w:rsidP="006A472F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2</w:t>
      </w:r>
      <w:r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. Актуалізація опорних знань. Вправа «Пригадайте…»</w:t>
      </w:r>
    </w:p>
    <w:p w14:paraId="2B015002" w14:textId="77777777" w:rsidR="006A472F" w:rsidRPr="00CE2D3F" w:rsidRDefault="006A472F" w:rsidP="006A472F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    - </w:t>
      </w:r>
      <w:r w:rsidRPr="00CE2D3F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Пригадайте, як правильно сидіти за партою. </w:t>
      </w:r>
    </w:p>
    <w:p w14:paraId="6C672E65" w14:textId="77777777" w:rsidR="006A472F" w:rsidRPr="00CE2D3F" w:rsidRDefault="006A472F" w:rsidP="006A472F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    - </w:t>
      </w:r>
      <w:r w:rsidRPr="00CE2D3F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Пригадайте, як правильно тримати зошит. </w:t>
      </w:r>
    </w:p>
    <w:p w14:paraId="4D6BD872" w14:textId="2BB9F2EC" w:rsidR="006A472F" w:rsidRDefault="006A472F" w:rsidP="006A472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- </w:t>
      </w:r>
      <w:r w:rsidRPr="00FA7DCE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Пригадайте, як правильно тримати ручку.</w:t>
      </w:r>
    </w:p>
    <w:p w14:paraId="3D5B5BB7" w14:textId="77777777" w:rsidR="006A472F" w:rsidRPr="005F4B83" w:rsidRDefault="006A472F" w:rsidP="006A472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3. </w:t>
      </w:r>
      <w:r w:rsidRPr="00CE2D3F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Пові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домлення теми уроку. </w:t>
      </w:r>
    </w:p>
    <w:p w14:paraId="74DA4E33" w14:textId="03C182D4" w:rsidR="006A472F" w:rsidRPr="006A472F" w:rsidRDefault="006A472F" w:rsidP="006A472F">
      <w:pPr>
        <w:shd w:val="clear" w:color="auto" w:fill="FFFFFF"/>
        <w:ind w:left="720"/>
        <w:jc w:val="both"/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- </w:t>
      </w:r>
      <w:r w:rsidRPr="001C5F0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Сьогодні на </w:t>
      </w:r>
      <w:proofErr w:type="spellStart"/>
      <w:r w:rsidRPr="001C5F0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уроці</w:t>
      </w:r>
      <w:proofErr w:type="spellEnd"/>
      <w:r w:rsidRPr="001C5F0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ми продовжимо вчитися орієнтуватися на сторінках зошита; </w:t>
      </w:r>
      <w:r w:rsidRPr="006A472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розповідати за малюнками; будемо вчитися писати </w:t>
      </w:r>
      <w:r w:rsidRPr="006A472F">
        <w:rPr>
          <w:rFonts w:ascii="Times New Roman" w:eastAsia="Times New Roman" w:hAnsi="Times New Roman" w:cs="Times New Roman"/>
          <w:bCs/>
          <w:i/>
          <w:iCs/>
          <w:color w:val="0000CC"/>
          <w:sz w:val="28"/>
          <w:szCs w:val="28"/>
          <w:lang w:val="uk-UA"/>
        </w:rPr>
        <w:t>подовжену похилу лінію з петлею внизу.</w:t>
      </w:r>
    </w:p>
    <w:p w14:paraId="5F3F0959" w14:textId="09BFDBAE" w:rsidR="004E6948" w:rsidRDefault="006A472F" w:rsidP="006A472F">
      <w:pPr>
        <w:pStyle w:val="a8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    4. Стіна слів. Словникова робота.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ab/>
      </w:r>
    </w:p>
    <w:p w14:paraId="205B53BE" w14:textId="77777777" w:rsidR="00D95F94" w:rsidRPr="00FA7DCE" w:rsidRDefault="00D95F94" w:rsidP="006A472F">
      <w:pPr>
        <w:pStyle w:val="a8"/>
        <w:rPr>
          <w:rFonts w:ascii="Times New Roman" w:eastAsia="Calibri" w:hAnsi="Times New Roman" w:cs="Times New Roman"/>
          <w:b/>
          <w:sz w:val="28"/>
          <w:szCs w:val="28"/>
        </w:rPr>
      </w:pPr>
    </w:p>
    <w:p w14:paraId="3ADE6A32" w14:textId="126B33BD" w:rsidR="00955A05" w:rsidRPr="00FA7DCE" w:rsidRDefault="006A472F" w:rsidP="006A472F">
      <w:pPr>
        <w:shd w:val="clear" w:color="auto" w:fill="FFFFFF"/>
        <w:spacing w:after="0" w:line="240" w:lineRule="auto"/>
        <w:ind w:firstLine="708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A472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5AC9FB8" wp14:editId="083FBB37">
            <wp:extent cx="5417820" cy="20650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720" t="26453" r="5077" b="11744"/>
                    <a:stretch/>
                  </pic:blipFill>
                  <pic:spPr bwMode="auto">
                    <a:xfrm>
                      <a:off x="0" y="0"/>
                      <a:ext cx="5417820" cy="206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9BEF8" w14:textId="56F702E7" w:rsidR="005A7DDC" w:rsidRPr="002144FB" w:rsidRDefault="005A7DDC" w:rsidP="004573F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576A003C" w14:textId="2C0933CB" w:rsidR="004573FA" w:rsidRPr="00D95F94" w:rsidRDefault="00B56847" w:rsidP="004573F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</w:pPr>
      <w:r w:rsidRPr="00D95F94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>ІІ. Основна частина.</w:t>
      </w:r>
    </w:p>
    <w:p w14:paraId="1FE75850" w14:textId="221B5125" w:rsidR="00BC3B38" w:rsidRPr="00FA7DCE" w:rsidRDefault="00D95F94" w:rsidP="004573F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</w:t>
      </w:r>
      <w:r w:rsidR="004B3726" w:rsidRPr="00FA7DCE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1</w:t>
      </w:r>
      <w:r w:rsidR="00BC3B38" w:rsidRPr="00FA7DCE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840F0E" w:rsidRPr="00FA7DCE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Робота за сторінкою зошита (с.11</w:t>
      </w:r>
      <w:r w:rsidR="00637C0E" w:rsidRPr="00FA7DCE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)</w:t>
      </w:r>
    </w:p>
    <w:p w14:paraId="79327684" w14:textId="383C5DA4" w:rsidR="00840992" w:rsidRPr="00FA7DCE" w:rsidRDefault="00D95F94" w:rsidP="00840992">
      <w:pPr>
        <w:shd w:val="clear" w:color="auto" w:fill="FFFFFF"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     - </w:t>
      </w:r>
      <w:r w:rsidR="00840992" w:rsidRPr="00FA7DCE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 Що зображено вгорі сторінки зошита?</w:t>
      </w:r>
    </w:p>
    <w:p w14:paraId="3A97CB29" w14:textId="6D8AE75B" w:rsidR="00840F0E" w:rsidRDefault="00D95F94" w:rsidP="00840F0E">
      <w:pPr>
        <w:tabs>
          <w:tab w:val="left" w:pos="5505"/>
        </w:tabs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D95F94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lastRenderedPageBreak/>
        <w:t>Слайд 9.</w:t>
      </w:r>
      <w:r w:rsidR="007B7F3B" w:rsidRPr="00C44AA1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</w:t>
      </w:r>
      <w:r w:rsidR="00840F0E" w:rsidRPr="00C44AA1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Розгляньте малюнок. Хто це? Придумайте хлопчикам імена. Чим вони займаються? Як вони одягнені? Бесіда про катання на роликах.</w:t>
      </w:r>
    </w:p>
    <w:p w14:paraId="04DA8F04" w14:textId="77F8E73B" w:rsidR="00D95F94" w:rsidRPr="002144FB" w:rsidRDefault="00D95F94" w:rsidP="00D95F94">
      <w:pPr>
        <w:tabs>
          <w:tab w:val="left" w:pos="5505"/>
        </w:tabs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D95F94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22CBB53A" wp14:editId="508F4FCD">
            <wp:extent cx="4130040" cy="2125980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752" t="25555" r="3491" b="12438"/>
                    <a:stretch/>
                  </pic:blipFill>
                  <pic:spPr bwMode="auto">
                    <a:xfrm>
                      <a:off x="0" y="0"/>
                      <a:ext cx="4131047" cy="2126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377D4" w14:textId="77777777" w:rsidR="00D95F94" w:rsidRPr="00D95F94" w:rsidRDefault="00D95F94" w:rsidP="00A410CE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- Зверніть увагу</w:t>
      </w:r>
      <w:r w:rsidR="00840F0E" w:rsidRPr="00FA7DCE">
        <w:rPr>
          <w:rFonts w:ascii="Times New Roman" w:hAnsi="Times New Roman" w:cs="Times New Roman"/>
          <w:sz w:val="28"/>
          <w:szCs w:val="28"/>
          <w:lang w:val="uk-UA"/>
        </w:rPr>
        <w:t xml:space="preserve"> на те, що об’їжджають хлопчики </w:t>
      </w:r>
      <w:r w:rsidR="00840F0E" w:rsidRPr="00D95F94">
        <w:rPr>
          <w:rFonts w:ascii="Times New Roman" w:hAnsi="Times New Roman" w:cs="Times New Roman"/>
          <w:color w:val="0000CC"/>
          <w:sz w:val="28"/>
          <w:szCs w:val="28"/>
          <w:lang w:val="uk-UA"/>
        </w:rPr>
        <w:t>(</w:t>
      </w:r>
      <w:r w:rsidR="00840F0E" w:rsidRPr="00D95F94">
        <w:rPr>
          <w:rFonts w:ascii="Times New Roman" w:hAnsi="Times New Roman" w:cs="Times New Roman"/>
          <w:i/>
          <w:color w:val="0000CC"/>
          <w:sz w:val="28"/>
          <w:szCs w:val="28"/>
          <w:lang w:val="uk-UA"/>
        </w:rPr>
        <w:t>один об’їжджає фішки, а інший - прапорці)</w:t>
      </w:r>
      <w:r w:rsidRPr="00D95F94">
        <w:rPr>
          <w:rFonts w:ascii="Times New Roman" w:hAnsi="Times New Roman" w:cs="Times New Roman"/>
          <w:color w:val="0000CC"/>
          <w:sz w:val="28"/>
          <w:szCs w:val="28"/>
          <w:lang w:val="uk-UA"/>
        </w:rPr>
        <w:t xml:space="preserve">. </w:t>
      </w:r>
    </w:p>
    <w:p w14:paraId="69596B5C" w14:textId="77777777" w:rsidR="00D95F94" w:rsidRDefault="00D95F94" w:rsidP="00A410CE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- Я</w:t>
      </w:r>
      <w:r w:rsidR="00840F0E" w:rsidRPr="00FA7DCE">
        <w:rPr>
          <w:rFonts w:ascii="Times New Roman" w:hAnsi="Times New Roman" w:cs="Times New Roman"/>
          <w:sz w:val="28"/>
          <w:szCs w:val="28"/>
          <w:lang w:val="uk-UA"/>
        </w:rPr>
        <w:t>кі сліди залишаються за роликами, що вони нагадують</w:t>
      </w:r>
      <w:r>
        <w:rPr>
          <w:rFonts w:ascii="Times New Roman" w:hAnsi="Times New Roman" w:cs="Times New Roman"/>
          <w:sz w:val="28"/>
          <w:szCs w:val="28"/>
          <w:lang w:val="uk-UA"/>
        </w:rPr>
        <w:t>?</w:t>
      </w:r>
      <w:r w:rsidR="00840F0E" w:rsidRPr="00FA7DC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40F0E" w:rsidRPr="00D95F94">
        <w:rPr>
          <w:rFonts w:ascii="Times New Roman" w:hAnsi="Times New Roman" w:cs="Times New Roman"/>
          <w:i/>
          <w:color w:val="0000CC"/>
          <w:sz w:val="28"/>
          <w:szCs w:val="28"/>
          <w:lang w:val="uk-UA"/>
        </w:rPr>
        <w:t>(петлі).</w:t>
      </w:r>
      <w:r w:rsidR="00840F0E" w:rsidRPr="00D95F94">
        <w:rPr>
          <w:rFonts w:ascii="Times New Roman" w:hAnsi="Times New Roman" w:cs="Times New Roman"/>
          <w:color w:val="0000CC"/>
          <w:sz w:val="28"/>
          <w:szCs w:val="28"/>
          <w:lang w:val="uk-UA"/>
        </w:rPr>
        <w:t xml:space="preserve"> </w:t>
      </w:r>
    </w:p>
    <w:p w14:paraId="431158FB" w14:textId="77777777" w:rsidR="00D95F94" w:rsidRDefault="00D95F94" w:rsidP="00A410CE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- Я</w:t>
      </w:r>
      <w:r w:rsidR="00840F0E" w:rsidRPr="00FA7DCE">
        <w:rPr>
          <w:rFonts w:ascii="Times New Roman" w:hAnsi="Times New Roman" w:cs="Times New Roman"/>
          <w:sz w:val="28"/>
          <w:szCs w:val="28"/>
          <w:lang w:val="uk-UA"/>
        </w:rPr>
        <w:t xml:space="preserve">кі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сліди </w:t>
      </w:r>
      <w:r w:rsidR="00840F0E" w:rsidRPr="00FA7DCE">
        <w:rPr>
          <w:rFonts w:ascii="Times New Roman" w:hAnsi="Times New Roman" w:cs="Times New Roman"/>
          <w:sz w:val="28"/>
          <w:szCs w:val="28"/>
          <w:lang w:val="uk-UA"/>
        </w:rPr>
        <w:t>зробив перший хлопчик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? </w:t>
      </w:r>
      <w:r w:rsidRPr="00D95F94">
        <w:rPr>
          <w:rFonts w:ascii="Times New Roman" w:hAnsi="Times New Roman" w:cs="Times New Roman"/>
          <w:i/>
          <w:color w:val="0000CC"/>
          <w:sz w:val="28"/>
          <w:szCs w:val="28"/>
          <w:lang w:val="uk-UA"/>
        </w:rPr>
        <w:t>(</w:t>
      </w:r>
      <w:r w:rsidR="00840F0E" w:rsidRPr="00D95F94">
        <w:rPr>
          <w:rFonts w:ascii="Times New Roman" w:hAnsi="Times New Roman" w:cs="Times New Roman"/>
          <w:i/>
          <w:color w:val="0000CC"/>
          <w:sz w:val="28"/>
          <w:szCs w:val="28"/>
          <w:lang w:val="uk-UA"/>
        </w:rPr>
        <w:t>лінія йде навколо фішки донизу, утворює петлю і знову піднімається до наступної фішки).</w:t>
      </w:r>
      <w:r w:rsidR="00840F0E" w:rsidRPr="00D95F94">
        <w:rPr>
          <w:rFonts w:ascii="Times New Roman" w:hAnsi="Times New Roman" w:cs="Times New Roman"/>
          <w:color w:val="0000CC"/>
          <w:sz w:val="28"/>
          <w:szCs w:val="28"/>
          <w:lang w:val="uk-UA"/>
        </w:rPr>
        <w:t xml:space="preserve"> </w:t>
      </w:r>
    </w:p>
    <w:p w14:paraId="6B0638AD" w14:textId="3A295FE5" w:rsidR="00840F0E" w:rsidRPr="008D25EF" w:rsidRDefault="00D95F94" w:rsidP="00A410CE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- З</w:t>
      </w:r>
      <w:r w:rsidR="00840F0E" w:rsidRPr="00FA7DCE">
        <w:rPr>
          <w:rFonts w:ascii="Times New Roman" w:hAnsi="Times New Roman" w:cs="Times New Roman"/>
          <w:sz w:val="28"/>
          <w:szCs w:val="28"/>
          <w:lang w:val="uk-UA"/>
        </w:rPr>
        <w:t xml:space="preserve">авдання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виконується </w:t>
      </w:r>
      <w:r w:rsidR="00840F0E" w:rsidRPr="00FA7DCE">
        <w:rPr>
          <w:rFonts w:ascii="Times New Roman" w:hAnsi="Times New Roman" w:cs="Times New Roman"/>
          <w:sz w:val="28"/>
          <w:szCs w:val="28"/>
          <w:lang w:val="uk-UA"/>
        </w:rPr>
        <w:t xml:space="preserve">під рахунок </w:t>
      </w:r>
      <w:r w:rsidR="00840F0E" w:rsidRPr="00D95F94">
        <w:rPr>
          <w:rFonts w:ascii="Times New Roman" w:hAnsi="Times New Roman" w:cs="Times New Roman"/>
          <w:i/>
          <w:color w:val="0000CC"/>
          <w:sz w:val="28"/>
          <w:szCs w:val="28"/>
          <w:lang w:val="uk-UA"/>
        </w:rPr>
        <w:t>(раз і два і).</w:t>
      </w:r>
      <w:r w:rsidR="00840F0E" w:rsidRPr="00D95F94">
        <w:rPr>
          <w:rFonts w:ascii="Times New Roman" w:hAnsi="Times New Roman" w:cs="Times New Roman"/>
          <w:color w:val="0000CC"/>
          <w:sz w:val="28"/>
          <w:szCs w:val="28"/>
          <w:lang w:val="uk-UA"/>
        </w:rPr>
        <w:t xml:space="preserve"> </w:t>
      </w:r>
    </w:p>
    <w:p w14:paraId="281E8A68" w14:textId="60C37D4C" w:rsidR="00840F0E" w:rsidRDefault="00840F0E" w:rsidP="00A410CE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A410CE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Слайд 1</w:t>
      </w:r>
      <w:r w:rsidR="008D25EF" w:rsidRPr="00A410CE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2</w:t>
      </w:r>
      <w:r w:rsidRPr="00A410CE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.</w:t>
      </w:r>
      <w:r w:rsidRPr="00A410CE"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 w:eastAsia="ru-RU"/>
        </w:rPr>
        <w:t xml:space="preserve"> </w:t>
      </w:r>
      <w:r w:rsidRPr="00C44AA1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Наведіть петлі угорі кожну окремо. Як ви думаєте, які лінії ми будемо сьогодні писати (подовжені похилі з петлею внизу)?</w:t>
      </w:r>
    </w:p>
    <w:p w14:paraId="46AAC625" w14:textId="7E005C83" w:rsidR="008D25EF" w:rsidRPr="00C44AA1" w:rsidRDefault="008D25EF" w:rsidP="008D25EF">
      <w:pPr>
        <w:tabs>
          <w:tab w:val="left" w:pos="5505"/>
        </w:tabs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8D25EF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6EEA0699" wp14:editId="1A526306">
            <wp:extent cx="4183380" cy="2156452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628" t="24889" r="2730" b="12206"/>
                    <a:stretch/>
                  </pic:blipFill>
                  <pic:spPr bwMode="auto">
                    <a:xfrm>
                      <a:off x="0" y="0"/>
                      <a:ext cx="4185011" cy="2157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7A777" w14:textId="424B4F05" w:rsidR="0039646B" w:rsidRPr="00FA7DCE" w:rsidRDefault="008D25EF" w:rsidP="00A410C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</w:t>
      </w:r>
      <w:r w:rsidR="001F5A3B" w:rsidRPr="00FA7DCE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2. </w:t>
      </w:r>
      <w:r w:rsidR="00E57917" w:rsidRPr="00FA7DCE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Робота за сторінкою зошита (продовження). Що зображено посередині сторінки зошита?</w:t>
      </w:r>
    </w:p>
    <w:p w14:paraId="4FD3F3C9" w14:textId="34B42563" w:rsidR="00022C72" w:rsidRPr="00A410CE" w:rsidRDefault="00A410CE" w:rsidP="00A410CE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A410CE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Слайд 14</w:t>
      </w:r>
      <w:r w:rsidR="00A24303" w:rsidRPr="00A410CE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.</w:t>
      </w:r>
      <w:r w:rsidR="00A24303" w:rsidRPr="00A410CE"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 w:eastAsia="ru-RU"/>
        </w:rPr>
        <w:t xml:space="preserve"> </w:t>
      </w:r>
      <w:r w:rsidR="00840F0E" w:rsidRPr="00C44AA1">
        <w:rPr>
          <w:rFonts w:ascii="Times New Roman" w:hAnsi="Times New Roman" w:cs="Times New Roman"/>
          <w:bCs/>
          <w:i/>
          <w:sz w:val="28"/>
          <w:szCs w:val="28"/>
          <w:lang w:val="uk-UA"/>
        </w:rPr>
        <w:t>Повторення знань про сітку зошита: робочий рядок; верхня рядкова; нижня рядкова; підрядкова; надрядкова; поле; похила подовжена; короткі похилі із заокругленнями; подовжені похилі із заокругленнями.</w:t>
      </w:r>
    </w:p>
    <w:p w14:paraId="028D5851" w14:textId="25EDBEE3" w:rsidR="00022C72" w:rsidRDefault="00A24303" w:rsidP="00A410CE">
      <w:pPr>
        <w:tabs>
          <w:tab w:val="left" w:pos="4215"/>
        </w:tabs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A410CE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С</w:t>
      </w:r>
      <w:r w:rsidR="00A410CE" w:rsidRPr="00A410CE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лайд 15</w:t>
      </w:r>
      <w:r w:rsidRPr="00A410CE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.</w:t>
      </w:r>
      <w:r w:rsidRPr="00A410CE"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 w:eastAsia="ru-RU"/>
        </w:rPr>
        <w:t xml:space="preserve"> </w:t>
      </w:r>
      <w:r w:rsidR="00022C72" w:rsidRPr="00C44AA1">
        <w:rPr>
          <w:rFonts w:ascii="Times New Roman" w:hAnsi="Times New Roman" w:cs="Times New Roman"/>
          <w:bCs/>
          <w:i/>
          <w:sz w:val="28"/>
          <w:szCs w:val="28"/>
          <w:lang w:val="uk-UA"/>
        </w:rPr>
        <w:t>Аналіз зразка подовженої похилої лінії з петлею внизу.</w:t>
      </w:r>
    </w:p>
    <w:p w14:paraId="2CC0DCAA" w14:textId="2C25BECD" w:rsidR="00A410CE" w:rsidRPr="00C44AA1" w:rsidRDefault="00A410CE" w:rsidP="00A410CE">
      <w:pPr>
        <w:tabs>
          <w:tab w:val="left" w:pos="4215"/>
        </w:tabs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A410CE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3F157D6A" wp14:editId="403BB3BB">
            <wp:extent cx="4008120" cy="16535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378" t="46000" r="2865" b="5773"/>
                    <a:stretch/>
                  </pic:blipFill>
                  <pic:spPr bwMode="auto">
                    <a:xfrm>
                      <a:off x="0" y="0"/>
                      <a:ext cx="4009097" cy="1653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C3BE7" w14:textId="6166F872" w:rsidR="00022C72" w:rsidRDefault="00A410CE" w:rsidP="00C44AA1">
      <w:pPr>
        <w:shd w:val="clear" w:color="auto" w:fill="FFFFFF"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A410CE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lastRenderedPageBreak/>
        <w:t>Слайд 16</w:t>
      </w:r>
      <w:r w:rsidR="00144351" w:rsidRPr="00A410CE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.</w:t>
      </w:r>
      <w:r w:rsidR="00144351" w:rsidRPr="00A410CE"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 w:eastAsia="ru-RU"/>
        </w:rPr>
        <w:t xml:space="preserve"> </w:t>
      </w:r>
      <w:r w:rsidR="00022C72" w:rsidRPr="00C44AA1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Визначте, які лінії ви напишете в першому рядку?  Напишіть елементи за зразком. </w:t>
      </w:r>
    </w:p>
    <w:p w14:paraId="4656279F" w14:textId="6942F32F" w:rsidR="00E012AB" w:rsidRPr="00C44AA1" w:rsidRDefault="00E012AB" w:rsidP="00E012AB">
      <w:pPr>
        <w:shd w:val="clear" w:color="auto" w:fill="FFFFFF"/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E012AB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4878344E" wp14:editId="6F0CCF6B">
            <wp:extent cx="4084320" cy="19278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003" t="28445" r="2990" b="15328"/>
                    <a:stretch/>
                  </pic:blipFill>
                  <pic:spPr bwMode="auto">
                    <a:xfrm>
                      <a:off x="0" y="0"/>
                      <a:ext cx="4085316" cy="1928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A599E" w14:textId="182B4B92" w:rsidR="00D3536A" w:rsidRDefault="00E012AB" w:rsidP="00D3536A">
      <w:pPr>
        <w:tabs>
          <w:tab w:val="left" w:pos="4215"/>
        </w:tabs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E012AB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Слайд 17-19</w:t>
      </w:r>
      <w:r w:rsidR="00D3536A" w:rsidRPr="00E012AB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.</w:t>
      </w:r>
      <w:r w:rsidR="00D3536A" w:rsidRPr="00C44AA1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</w:t>
      </w:r>
      <w:r w:rsidR="00D3536A" w:rsidRPr="00C44AA1">
        <w:rPr>
          <w:rFonts w:ascii="Times New Roman" w:hAnsi="Times New Roman" w:cs="Times New Roman"/>
          <w:bCs/>
          <w:i/>
          <w:sz w:val="28"/>
          <w:szCs w:val="28"/>
          <w:lang w:val="uk-UA"/>
        </w:rPr>
        <w:t>Визначте, які лінії ви напишете в четвертому рядку?  Напишіть елементи за зразком.</w:t>
      </w:r>
    </w:p>
    <w:p w14:paraId="4FFEEFB0" w14:textId="26A76C92" w:rsidR="00E012AB" w:rsidRPr="00C44AA1" w:rsidRDefault="00E012AB" w:rsidP="00E012AB">
      <w:pPr>
        <w:tabs>
          <w:tab w:val="left" w:pos="4215"/>
        </w:tabs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E012AB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7FFCF4B4" wp14:editId="73F00108">
            <wp:extent cx="5562600" cy="18592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001" t="30222" r="4740" b="15550"/>
                    <a:stretch/>
                  </pic:blipFill>
                  <pic:spPr bwMode="auto">
                    <a:xfrm>
                      <a:off x="0" y="0"/>
                      <a:ext cx="5563957" cy="1859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D78FB" w14:textId="44D2D14E" w:rsidR="0039646B" w:rsidRPr="00FA7DCE" w:rsidRDefault="00E012AB" w:rsidP="002D2B06">
      <w:pPr>
        <w:shd w:val="clear" w:color="auto" w:fill="FFFFFF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</w:t>
      </w:r>
      <w:r w:rsidR="001F5A3B" w:rsidRPr="00FA7DCE">
        <w:rPr>
          <w:rFonts w:ascii="Times New Roman" w:hAnsi="Times New Roman" w:cs="Times New Roman"/>
          <w:b/>
          <w:bCs/>
          <w:sz w:val="28"/>
          <w:szCs w:val="28"/>
          <w:lang w:val="uk-UA"/>
        </w:rPr>
        <w:t>3</w:t>
      </w:r>
      <w:r w:rsidR="0039646B" w:rsidRPr="00FA7DC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144351" w:rsidRPr="00FA7DCE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Продовження роботи</w:t>
      </w:r>
      <w:r w:rsidR="00637C0E" w:rsidRPr="00FA7DC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в зошиті внизу сторінки.</w:t>
      </w:r>
    </w:p>
    <w:p w14:paraId="745023A4" w14:textId="01A86166" w:rsidR="00A71C9B" w:rsidRPr="00FA7DCE" w:rsidRDefault="00E012AB" w:rsidP="00E10D55">
      <w:pPr>
        <w:shd w:val="clear" w:color="auto" w:fill="FFFFFF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    - </w:t>
      </w:r>
      <w:r w:rsidR="00A71C9B" w:rsidRPr="00FA7DCE">
        <w:rPr>
          <w:rFonts w:ascii="Times New Roman" w:hAnsi="Times New Roman" w:cs="Times New Roman"/>
          <w:bCs/>
          <w:i/>
          <w:sz w:val="28"/>
          <w:szCs w:val="28"/>
          <w:lang w:val="uk-UA"/>
        </w:rPr>
        <w:t>Що зображено внизу сторінки зошита?</w:t>
      </w:r>
    </w:p>
    <w:p w14:paraId="455D9D14" w14:textId="5941F995" w:rsidR="00D3536A" w:rsidRDefault="00C44AA1" w:rsidP="00C44AA1">
      <w:pPr>
        <w:shd w:val="clear" w:color="auto" w:fill="FFFFFF"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E012AB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Слайд 2</w:t>
      </w:r>
      <w:r w:rsidR="00E012AB" w:rsidRPr="00E012AB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1</w:t>
      </w:r>
      <w:r w:rsidR="00A24303" w:rsidRPr="00E012AB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.</w:t>
      </w:r>
      <w:r w:rsidR="00A24303" w:rsidRPr="00E012AB"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 w:eastAsia="ru-RU"/>
        </w:rPr>
        <w:t xml:space="preserve"> </w:t>
      </w:r>
      <w:r w:rsidR="00D3536A" w:rsidRPr="00C44AA1">
        <w:rPr>
          <w:rFonts w:ascii="Times New Roman" w:hAnsi="Times New Roman" w:cs="Times New Roman"/>
          <w:bCs/>
          <w:i/>
          <w:sz w:val="28"/>
          <w:szCs w:val="28"/>
          <w:lang w:val="uk-UA"/>
        </w:rPr>
        <w:t>Розгляньте малюнок. Чим займаються дівчатка? Як називається цей вид спорту? Бесіда.</w:t>
      </w:r>
    </w:p>
    <w:p w14:paraId="5310B5A0" w14:textId="02D7459B" w:rsidR="00E012AB" w:rsidRPr="00C44AA1" w:rsidRDefault="00E012AB" w:rsidP="00E012AB">
      <w:pPr>
        <w:shd w:val="clear" w:color="auto" w:fill="FFFFFF"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E012AB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1796060E" wp14:editId="230DEAD0">
            <wp:extent cx="4445784" cy="2019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377" t="25555" r="3741" b="20439"/>
                    <a:stretch/>
                  </pic:blipFill>
                  <pic:spPr bwMode="auto">
                    <a:xfrm>
                      <a:off x="0" y="0"/>
                      <a:ext cx="4452625" cy="2022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9FA09" w14:textId="77777777" w:rsidR="006527E8" w:rsidRPr="007146F8" w:rsidRDefault="006527E8" w:rsidP="006527E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</w:pPr>
      <w:r w:rsidRPr="007146F8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 xml:space="preserve">ІІІ. Заключна частина. </w:t>
      </w:r>
    </w:p>
    <w:p w14:paraId="12D9FE98" w14:textId="77777777" w:rsidR="006527E8" w:rsidRDefault="006527E8" w:rsidP="006527E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 xml:space="preserve"> 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1. </w:t>
      </w:r>
      <w:r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Рефлексія. </w:t>
      </w:r>
      <w:r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Вправа «Незакінчене речення».</w:t>
      </w:r>
    </w:p>
    <w:p w14:paraId="5008C018" w14:textId="77777777" w:rsidR="006527E8" w:rsidRPr="00FA591A" w:rsidRDefault="006527E8" w:rsidP="006527E8">
      <w:pPr>
        <w:shd w:val="clear" w:color="auto" w:fill="FFFFFF"/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- </w:t>
      </w:r>
      <w:r w:rsidRPr="00FA591A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Сьогодні на </w:t>
      </w:r>
      <w:proofErr w:type="spellStart"/>
      <w:r w:rsidRPr="00FA591A">
        <w:rPr>
          <w:rFonts w:ascii="Times New Roman" w:hAnsi="Times New Roman" w:cs="Times New Roman"/>
          <w:bCs/>
          <w:i/>
          <w:sz w:val="28"/>
          <w:szCs w:val="28"/>
          <w:lang w:val="uk-UA"/>
        </w:rPr>
        <w:t>уроці</w:t>
      </w:r>
      <w:proofErr w:type="spellEnd"/>
      <w:r w:rsidRPr="00FA591A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я навчився/навчилась …</w:t>
      </w:r>
    </w:p>
    <w:p w14:paraId="7ABE3F5E" w14:textId="77777777" w:rsidR="006527E8" w:rsidRPr="00FA591A" w:rsidRDefault="006527E8" w:rsidP="006527E8">
      <w:pPr>
        <w:shd w:val="clear" w:color="auto" w:fill="FFFFFF"/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- </w:t>
      </w:r>
      <w:r w:rsidRPr="00FA591A">
        <w:rPr>
          <w:rFonts w:ascii="Times New Roman" w:hAnsi="Times New Roman" w:cs="Times New Roman"/>
          <w:bCs/>
          <w:i/>
          <w:sz w:val="28"/>
          <w:szCs w:val="28"/>
          <w:lang w:val="uk-UA"/>
        </w:rPr>
        <w:t>Найбільш цікавим було…</w:t>
      </w:r>
    </w:p>
    <w:p w14:paraId="6F91F381" w14:textId="77777777" w:rsidR="006527E8" w:rsidRDefault="006527E8" w:rsidP="006527E8">
      <w:pPr>
        <w:shd w:val="clear" w:color="auto" w:fill="FFFFFF"/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- </w:t>
      </w:r>
      <w:r w:rsidRPr="00FA591A">
        <w:rPr>
          <w:rFonts w:ascii="Times New Roman" w:hAnsi="Times New Roman" w:cs="Times New Roman"/>
          <w:bCs/>
          <w:i/>
          <w:sz w:val="28"/>
          <w:szCs w:val="28"/>
          <w:lang w:val="uk-UA"/>
        </w:rPr>
        <w:t>Урок запам'ятався мені тим, що …</w:t>
      </w:r>
    </w:p>
    <w:p w14:paraId="4D378D87" w14:textId="77777777" w:rsidR="006527E8" w:rsidRPr="00CE2D3F" w:rsidRDefault="006527E8" w:rsidP="006527E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</w:t>
      </w:r>
      <w:r w:rsidRPr="0006230C">
        <w:rPr>
          <w:rFonts w:ascii="Times New Roman" w:hAnsi="Times New Roman" w:cs="Times New Roman"/>
          <w:b/>
          <w:bCs/>
          <w:sz w:val="28"/>
          <w:szCs w:val="28"/>
        </w:rPr>
        <w:t>2.</w:t>
      </w:r>
      <w:r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Виконання інтерактивного онлайн завдання.</w:t>
      </w:r>
    </w:p>
    <w:p w14:paraId="673D6302" w14:textId="77777777" w:rsidR="006527E8" w:rsidRDefault="006527E8" w:rsidP="006527E8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3.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Рефлексія. Вправа «Веселка</w:t>
      </w:r>
      <w:r w:rsidRPr="0006230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».  </w:t>
      </w:r>
    </w:p>
    <w:p w14:paraId="390C444E" w14:textId="77777777" w:rsidR="006527E8" w:rsidRDefault="006527E8" w:rsidP="006527E8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6A5327D" w14:textId="77777777" w:rsidR="006527E8" w:rsidRPr="00FA591A" w:rsidRDefault="006527E8" w:rsidP="006527E8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color w:val="0000FF"/>
          <w:sz w:val="32"/>
          <w:szCs w:val="28"/>
          <w:lang w:val="uk-UA"/>
        </w:rPr>
      </w:pPr>
      <w:r w:rsidRPr="00FA591A">
        <w:rPr>
          <w:rFonts w:ascii="Times New Roman" w:hAnsi="Times New Roman" w:cs="Times New Roman"/>
          <w:b/>
          <w:bCs/>
          <w:i/>
          <w:color w:val="0000FF"/>
          <w:sz w:val="32"/>
          <w:szCs w:val="28"/>
          <w:lang w:val="uk-UA"/>
        </w:rPr>
        <w:t>Рекомендовані тренувальні вправи</w:t>
      </w:r>
    </w:p>
    <w:p w14:paraId="4326D910" w14:textId="731DE5A7" w:rsidR="006527E8" w:rsidRDefault="006527E8" w:rsidP="006527E8">
      <w:pPr>
        <w:tabs>
          <w:tab w:val="left" w:pos="4215"/>
        </w:tabs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C44AA1">
        <w:rPr>
          <w:rFonts w:ascii="Times New Roman" w:hAnsi="Times New Roman" w:cs="Times New Roman"/>
          <w:bCs/>
          <w:i/>
          <w:sz w:val="28"/>
          <w:szCs w:val="28"/>
          <w:lang w:val="uk-UA"/>
        </w:rPr>
        <w:t>Наведіть олівцем стрічки (петлі наводимо безвідривними рухами олівця).</w:t>
      </w:r>
      <w:r w:rsidR="00C15C0C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Pr="00C44AA1">
        <w:rPr>
          <w:rFonts w:ascii="Times New Roman" w:hAnsi="Times New Roman" w:cs="Times New Roman"/>
          <w:bCs/>
          <w:i/>
          <w:sz w:val="28"/>
          <w:szCs w:val="28"/>
          <w:lang w:val="uk-UA"/>
        </w:rPr>
        <w:t>Зафарбуйте малюнок.</w:t>
      </w:r>
    </w:p>
    <w:p w14:paraId="5D003FE3" w14:textId="322A23C5" w:rsidR="00C15C0C" w:rsidRPr="00C44AA1" w:rsidRDefault="00C15C0C" w:rsidP="00C15C0C">
      <w:pPr>
        <w:tabs>
          <w:tab w:val="left" w:pos="4215"/>
        </w:tabs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C15C0C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15AB0985" wp14:editId="5FF217DD">
            <wp:extent cx="5084948" cy="238506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753" t="25555" r="3615" b="18883"/>
                    <a:stretch/>
                  </pic:blipFill>
                  <pic:spPr bwMode="auto">
                    <a:xfrm>
                      <a:off x="0" y="0"/>
                      <a:ext cx="5090275" cy="238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41043" w14:textId="11A0CA19" w:rsidR="006527E8" w:rsidRDefault="006527E8" w:rsidP="006527E8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noProof/>
          <w:sz w:val="28"/>
          <w:szCs w:val="28"/>
          <w:lang w:val="en-US"/>
        </w:rPr>
      </w:pPr>
    </w:p>
    <w:p w14:paraId="0890BADA" w14:textId="77777777" w:rsidR="006527E8" w:rsidRPr="00CE2D3F" w:rsidRDefault="006527E8" w:rsidP="006527E8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</w:rPr>
      </w:pPr>
    </w:p>
    <w:p w14:paraId="335CEEE0" w14:textId="77777777" w:rsidR="006527E8" w:rsidRPr="00E10D55" w:rsidRDefault="006527E8" w:rsidP="006527E8">
      <w:pPr>
        <w:pStyle w:val="a4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56334">
        <w:rPr>
          <w:rFonts w:ascii="Times New Roman" w:hAnsi="Times New Roman" w:cs="Times New Roman"/>
          <w:b/>
          <w:bCs/>
          <w:i/>
          <w:iCs/>
          <w:color w:val="FF0000"/>
          <w:sz w:val="32"/>
          <w:szCs w:val="28"/>
        </w:rPr>
        <w:t xml:space="preserve">Роботи надсилай у </w:t>
      </w:r>
      <w:r>
        <w:rPr>
          <w:rFonts w:ascii="Times New Roman" w:hAnsi="Times New Roman" w:cs="Times New Roman"/>
          <w:b/>
          <w:bCs/>
          <w:i/>
          <w:iCs/>
          <w:color w:val="FF0000"/>
          <w:sz w:val="32"/>
          <w:szCs w:val="28"/>
          <w:lang w:val="en-US"/>
        </w:rPr>
        <w:t>Human</w:t>
      </w:r>
    </w:p>
    <w:p w14:paraId="454AC928" w14:textId="77777777" w:rsidR="00E10D55" w:rsidRPr="00FA7DCE" w:rsidRDefault="00E10D55" w:rsidP="001F5A3B">
      <w:pPr>
        <w:pStyle w:val="a4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2B907EB3" w14:textId="77777777" w:rsidR="009B55AF" w:rsidRPr="00FA7DCE" w:rsidRDefault="009B55AF" w:rsidP="004573FA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sectPr w:rsidR="009B55AF" w:rsidRPr="00FA7DCE" w:rsidSect="006A472F">
      <w:type w:val="continuous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4B0F63"/>
    <w:multiLevelType w:val="hybridMultilevel"/>
    <w:tmpl w:val="E7B481F6"/>
    <w:lvl w:ilvl="0" w:tplc="555AEAF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FAA14E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25074E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204C6D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EECE9D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F4274E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62EAFF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3F4322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EC63B1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AFB6C6D"/>
    <w:multiLevelType w:val="hybridMultilevel"/>
    <w:tmpl w:val="BA46B662"/>
    <w:lvl w:ilvl="0" w:tplc="4A46BDA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F6FAB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F8AC3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324B9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1C831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E2490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E629A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E3863C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C82C02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0524554"/>
    <w:multiLevelType w:val="hybridMultilevel"/>
    <w:tmpl w:val="DA06B03C"/>
    <w:lvl w:ilvl="0" w:tplc="8CEE2D6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A0CE8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21C2D3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BA9E4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7EAFB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6C4E2A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E769CF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9A996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1DAACB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4CD37884"/>
    <w:multiLevelType w:val="hybridMultilevel"/>
    <w:tmpl w:val="726C0866"/>
    <w:lvl w:ilvl="0" w:tplc="8BEE8EC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AC8E18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2F38CB0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9446F04A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044AC96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7009F5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B2657F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052E2B4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C858749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B104364"/>
    <w:multiLevelType w:val="hybridMultilevel"/>
    <w:tmpl w:val="0952E220"/>
    <w:lvl w:ilvl="0" w:tplc="856E37A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B52DD9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58719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2D084C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A2776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8ACC7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8C20D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CF8E47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7654A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3DA70E5"/>
    <w:multiLevelType w:val="hybridMultilevel"/>
    <w:tmpl w:val="BE8A52BA"/>
    <w:lvl w:ilvl="0" w:tplc="25660B8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50CBC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F7EA11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F9CAB6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8F6B96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7E625D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1C952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E80788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0A8743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3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11"/>
  </w:num>
  <w:num w:numId="9">
    <w:abstractNumId w:val="9"/>
  </w:num>
  <w:num w:numId="10">
    <w:abstractNumId w:val="2"/>
  </w:num>
  <w:num w:numId="11">
    <w:abstractNumId w:val="3"/>
  </w:num>
  <w:num w:numId="12">
    <w:abstractNumId w:val="10"/>
  </w:num>
  <w:num w:numId="13">
    <w:abstractNumId w:val="12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1794"/>
    <w:rsid w:val="00022C72"/>
    <w:rsid w:val="000251B2"/>
    <w:rsid w:val="00025D36"/>
    <w:rsid w:val="000370EB"/>
    <w:rsid w:val="000500EA"/>
    <w:rsid w:val="00050DEF"/>
    <w:rsid w:val="00056F55"/>
    <w:rsid w:val="0005790C"/>
    <w:rsid w:val="000728D3"/>
    <w:rsid w:val="0008082B"/>
    <w:rsid w:val="0008204C"/>
    <w:rsid w:val="0008279C"/>
    <w:rsid w:val="00094B66"/>
    <w:rsid w:val="00096F2B"/>
    <w:rsid w:val="000A4F0D"/>
    <w:rsid w:val="000B152A"/>
    <w:rsid w:val="000C0106"/>
    <w:rsid w:val="000C41F7"/>
    <w:rsid w:val="000D30E8"/>
    <w:rsid w:val="000E0CBD"/>
    <w:rsid w:val="000E2354"/>
    <w:rsid w:val="000E56B6"/>
    <w:rsid w:val="000E67DE"/>
    <w:rsid w:val="000F3D09"/>
    <w:rsid w:val="001020D7"/>
    <w:rsid w:val="0010609A"/>
    <w:rsid w:val="001108F1"/>
    <w:rsid w:val="0011093D"/>
    <w:rsid w:val="00126552"/>
    <w:rsid w:val="00131406"/>
    <w:rsid w:val="00131606"/>
    <w:rsid w:val="001321FB"/>
    <w:rsid w:val="00132B92"/>
    <w:rsid w:val="0013334D"/>
    <w:rsid w:val="001345AA"/>
    <w:rsid w:val="00144351"/>
    <w:rsid w:val="00145B8B"/>
    <w:rsid w:val="00155C35"/>
    <w:rsid w:val="001570BD"/>
    <w:rsid w:val="00161611"/>
    <w:rsid w:val="00162EED"/>
    <w:rsid w:val="00170504"/>
    <w:rsid w:val="001709AC"/>
    <w:rsid w:val="00171FC4"/>
    <w:rsid w:val="00173196"/>
    <w:rsid w:val="00174797"/>
    <w:rsid w:val="00174851"/>
    <w:rsid w:val="00176BAD"/>
    <w:rsid w:val="00176F20"/>
    <w:rsid w:val="00182F7F"/>
    <w:rsid w:val="00195FC1"/>
    <w:rsid w:val="001A57F4"/>
    <w:rsid w:val="001B30D1"/>
    <w:rsid w:val="001B52F8"/>
    <w:rsid w:val="001C1784"/>
    <w:rsid w:val="001C4E31"/>
    <w:rsid w:val="001C5056"/>
    <w:rsid w:val="001C6DF3"/>
    <w:rsid w:val="001C7CEB"/>
    <w:rsid w:val="001D4A86"/>
    <w:rsid w:val="001D5A8C"/>
    <w:rsid w:val="001D669B"/>
    <w:rsid w:val="001D6FE2"/>
    <w:rsid w:val="001E2DB4"/>
    <w:rsid w:val="001E5636"/>
    <w:rsid w:val="001F233D"/>
    <w:rsid w:val="001F5A3B"/>
    <w:rsid w:val="00202C13"/>
    <w:rsid w:val="00203ED2"/>
    <w:rsid w:val="002102EA"/>
    <w:rsid w:val="00212350"/>
    <w:rsid w:val="00212E58"/>
    <w:rsid w:val="002144FB"/>
    <w:rsid w:val="0021565E"/>
    <w:rsid w:val="00217C30"/>
    <w:rsid w:val="002233BA"/>
    <w:rsid w:val="0022389E"/>
    <w:rsid w:val="00225322"/>
    <w:rsid w:val="0023110F"/>
    <w:rsid w:val="00237962"/>
    <w:rsid w:val="00250017"/>
    <w:rsid w:val="002562BC"/>
    <w:rsid w:val="002605EB"/>
    <w:rsid w:val="0026590A"/>
    <w:rsid w:val="00266843"/>
    <w:rsid w:val="0027615C"/>
    <w:rsid w:val="002767A8"/>
    <w:rsid w:val="00281304"/>
    <w:rsid w:val="0028198E"/>
    <w:rsid w:val="00282BE8"/>
    <w:rsid w:val="00287707"/>
    <w:rsid w:val="00290F6F"/>
    <w:rsid w:val="00291802"/>
    <w:rsid w:val="002A2E13"/>
    <w:rsid w:val="002A6EBE"/>
    <w:rsid w:val="002B417C"/>
    <w:rsid w:val="002B6D88"/>
    <w:rsid w:val="002C28D8"/>
    <w:rsid w:val="002C4B6F"/>
    <w:rsid w:val="002D2B06"/>
    <w:rsid w:val="002D35EE"/>
    <w:rsid w:val="002D4CBE"/>
    <w:rsid w:val="002E29D4"/>
    <w:rsid w:val="00300669"/>
    <w:rsid w:val="003031AB"/>
    <w:rsid w:val="00305C24"/>
    <w:rsid w:val="0031107A"/>
    <w:rsid w:val="0032162C"/>
    <w:rsid w:val="003228F5"/>
    <w:rsid w:val="00327A10"/>
    <w:rsid w:val="0033236F"/>
    <w:rsid w:val="003561C1"/>
    <w:rsid w:val="00361603"/>
    <w:rsid w:val="003666A8"/>
    <w:rsid w:val="00367CEB"/>
    <w:rsid w:val="00373402"/>
    <w:rsid w:val="00376FBE"/>
    <w:rsid w:val="003806FF"/>
    <w:rsid w:val="00391E0A"/>
    <w:rsid w:val="003930F9"/>
    <w:rsid w:val="00395B47"/>
    <w:rsid w:val="0039646B"/>
    <w:rsid w:val="00396D39"/>
    <w:rsid w:val="003979D5"/>
    <w:rsid w:val="003A3283"/>
    <w:rsid w:val="003A3BB5"/>
    <w:rsid w:val="003B03FF"/>
    <w:rsid w:val="003B229F"/>
    <w:rsid w:val="003B594D"/>
    <w:rsid w:val="003B5B46"/>
    <w:rsid w:val="003D1686"/>
    <w:rsid w:val="003D5355"/>
    <w:rsid w:val="003E45E3"/>
    <w:rsid w:val="003E65E6"/>
    <w:rsid w:val="003F00DA"/>
    <w:rsid w:val="003F2927"/>
    <w:rsid w:val="003F2E36"/>
    <w:rsid w:val="003F320D"/>
    <w:rsid w:val="004007A8"/>
    <w:rsid w:val="0041035B"/>
    <w:rsid w:val="00410FEA"/>
    <w:rsid w:val="00414655"/>
    <w:rsid w:val="00415577"/>
    <w:rsid w:val="004156F3"/>
    <w:rsid w:val="004171B9"/>
    <w:rsid w:val="0041785C"/>
    <w:rsid w:val="00422578"/>
    <w:rsid w:val="00424CF0"/>
    <w:rsid w:val="00432E25"/>
    <w:rsid w:val="00441CB1"/>
    <w:rsid w:val="004431F5"/>
    <w:rsid w:val="00444FF9"/>
    <w:rsid w:val="00445C98"/>
    <w:rsid w:val="00456B19"/>
    <w:rsid w:val="004573FA"/>
    <w:rsid w:val="00465486"/>
    <w:rsid w:val="004667B1"/>
    <w:rsid w:val="00470273"/>
    <w:rsid w:val="004712E6"/>
    <w:rsid w:val="00480870"/>
    <w:rsid w:val="004818F5"/>
    <w:rsid w:val="004A6BB5"/>
    <w:rsid w:val="004B04ED"/>
    <w:rsid w:val="004B0EC8"/>
    <w:rsid w:val="004B20F9"/>
    <w:rsid w:val="004B3726"/>
    <w:rsid w:val="004B380A"/>
    <w:rsid w:val="004B6ABC"/>
    <w:rsid w:val="004C1083"/>
    <w:rsid w:val="004C1D80"/>
    <w:rsid w:val="004C3581"/>
    <w:rsid w:val="004C67AC"/>
    <w:rsid w:val="004E2BD7"/>
    <w:rsid w:val="004E2E71"/>
    <w:rsid w:val="004E6948"/>
    <w:rsid w:val="004F01D7"/>
    <w:rsid w:val="004F231B"/>
    <w:rsid w:val="00500AE6"/>
    <w:rsid w:val="0050398E"/>
    <w:rsid w:val="00507035"/>
    <w:rsid w:val="00507F91"/>
    <w:rsid w:val="00513B58"/>
    <w:rsid w:val="00532016"/>
    <w:rsid w:val="005351C1"/>
    <w:rsid w:val="0053732F"/>
    <w:rsid w:val="005420B1"/>
    <w:rsid w:val="00550CF1"/>
    <w:rsid w:val="00551F25"/>
    <w:rsid w:val="00561F7A"/>
    <w:rsid w:val="0057118B"/>
    <w:rsid w:val="00572707"/>
    <w:rsid w:val="005731FA"/>
    <w:rsid w:val="00574897"/>
    <w:rsid w:val="00576107"/>
    <w:rsid w:val="00577140"/>
    <w:rsid w:val="00580746"/>
    <w:rsid w:val="00592089"/>
    <w:rsid w:val="005925F0"/>
    <w:rsid w:val="005A04C9"/>
    <w:rsid w:val="005A64D3"/>
    <w:rsid w:val="005A7DDC"/>
    <w:rsid w:val="005C3E14"/>
    <w:rsid w:val="005D7E7A"/>
    <w:rsid w:val="005E49A3"/>
    <w:rsid w:val="005E5C6F"/>
    <w:rsid w:val="005E6408"/>
    <w:rsid w:val="005F3C6C"/>
    <w:rsid w:val="00600B15"/>
    <w:rsid w:val="006040D8"/>
    <w:rsid w:val="006078D5"/>
    <w:rsid w:val="00611679"/>
    <w:rsid w:val="0061789E"/>
    <w:rsid w:val="00622317"/>
    <w:rsid w:val="006236E7"/>
    <w:rsid w:val="00631F5A"/>
    <w:rsid w:val="00634DE3"/>
    <w:rsid w:val="00637C0E"/>
    <w:rsid w:val="00640FDE"/>
    <w:rsid w:val="00644391"/>
    <w:rsid w:val="006527E8"/>
    <w:rsid w:val="0065557C"/>
    <w:rsid w:val="006570AE"/>
    <w:rsid w:val="00662399"/>
    <w:rsid w:val="00670DE6"/>
    <w:rsid w:val="006721E9"/>
    <w:rsid w:val="0068105E"/>
    <w:rsid w:val="006864EB"/>
    <w:rsid w:val="00691825"/>
    <w:rsid w:val="00693665"/>
    <w:rsid w:val="006A472F"/>
    <w:rsid w:val="006A7480"/>
    <w:rsid w:val="006C68AF"/>
    <w:rsid w:val="006D0069"/>
    <w:rsid w:val="006D14CF"/>
    <w:rsid w:val="006D17A5"/>
    <w:rsid w:val="006D3083"/>
    <w:rsid w:val="006D33A3"/>
    <w:rsid w:val="006D4E36"/>
    <w:rsid w:val="006D7281"/>
    <w:rsid w:val="006F4490"/>
    <w:rsid w:val="006F4AED"/>
    <w:rsid w:val="006F4CD5"/>
    <w:rsid w:val="006F78E9"/>
    <w:rsid w:val="00700440"/>
    <w:rsid w:val="00700C49"/>
    <w:rsid w:val="00703994"/>
    <w:rsid w:val="00703EF0"/>
    <w:rsid w:val="00714664"/>
    <w:rsid w:val="00732BD9"/>
    <w:rsid w:val="00732E3B"/>
    <w:rsid w:val="00744613"/>
    <w:rsid w:val="00747BD1"/>
    <w:rsid w:val="0077454F"/>
    <w:rsid w:val="00780DF4"/>
    <w:rsid w:val="007841EB"/>
    <w:rsid w:val="00786666"/>
    <w:rsid w:val="007A00FC"/>
    <w:rsid w:val="007A3B65"/>
    <w:rsid w:val="007A5F3B"/>
    <w:rsid w:val="007A73C5"/>
    <w:rsid w:val="007B4047"/>
    <w:rsid w:val="007B522D"/>
    <w:rsid w:val="007B5F9D"/>
    <w:rsid w:val="007B6D5E"/>
    <w:rsid w:val="007B7F3B"/>
    <w:rsid w:val="007C2A57"/>
    <w:rsid w:val="007C3060"/>
    <w:rsid w:val="007C37CF"/>
    <w:rsid w:val="007C3EEF"/>
    <w:rsid w:val="007D6D57"/>
    <w:rsid w:val="007D71E1"/>
    <w:rsid w:val="007D780E"/>
    <w:rsid w:val="007F0911"/>
    <w:rsid w:val="007F1769"/>
    <w:rsid w:val="007F7998"/>
    <w:rsid w:val="00800E9D"/>
    <w:rsid w:val="008011B6"/>
    <w:rsid w:val="00810FC9"/>
    <w:rsid w:val="00822F45"/>
    <w:rsid w:val="00825A2E"/>
    <w:rsid w:val="00827BEE"/>
    <w:rsid w:val="00830467"/>
    <w:rsid w:val="00840992"/>
    <w:rsid w:val="00840F0E"/>
    <w:rsid w:val="008526AD"/>
    <w:rsid w:val="00865A3D"/>
    <w:rsid w:val="00866600"/>
    <w:rsid w:val="00867624"/>
    <w:rsid w:val="008713C2"/>
    <w:rsid w:val="00872A21"/>
    <w:rsid w:val="00873B0A"/>
    <w:rsid w:val="00880CCF"/>
    <w:rsid w:val="00881E37"/>
    <w:rsid w:val="00881F82"/>
    <w:rsid w:val="00891AB1"/>
    <w:rsid w:val="008963DF"/>
    <w:rsid w:val="00896C03"/>
    <w:rsid w:val="008A2E6F"/>
    <w:rsid w:val="008B1421"/>
    <w:rsid w:val="008B23CD"/>
    <w:rsid w:val="008C12A3"/>
    <w:rsid w:val="008C6BD6"/>
    <w:rsid w:val="008C7FAF"/>
    <w:rsid w:val="008D25EF"/>
    <w:rsid w:val="008E36C8"/>
    <w:rsid w:val="008E6D46"/>
    <w:rsid w:val="008F3AF3"/>
    <w:rsid w:val="008F40D6"/>
    <w:rsid w:val="008F5183"/>
    <w:rsid w:val="008F7CAE"/>
    <w:rsid w:val="00900314"/>
    <w:rsid w:val="009132DC"/>
    <w:rsid w:val="009138E3"/>
    <w:rsid w:val="0091573B"/>
    <w:rsid w:val="0092016B"/>
    <w:rsid w:val="00922E5B"/>
    <w:rsid w:val="00923CAE"/>
    <w:rsid w:val="00927E86"/>
    <w:rsid w:val="00935180"/>
    <w:rsid w:val="0094005C"/>
    <w:rsid w:val="009406D7"/>
    <w:rsid w:val="00944170"/>
    <w:rsid w:val="009550A5"/>
    <w:rsid w:val="00955A05"/>
    <w:rsid w:val="00962AAF"/>
    <w:rsid w:val="00963455"/>
    <w:rsid w:val="00965430"/>
    <w:rsid w:val="00966E2C"/>
    <w:rsid w:val="00973FEF"/>
    <w:rsid w:val="00982116"/>
    <w:rsid w:val="0098464E"/>
    <w:rsid w:val="00985CD3"/>
    <w:rsid w:val="009A2854"/>
    <w:rsid w:val="009A5423"/>
    <w:rsid w:val="009B26E3"/>
    <w:rsid w:val="009B2D42"/>
    <w:rsid w:val="009B51E2"/>
    <w:rsid w:val="009B55AF"/>
    <w:rsid w:val="009C0761"/>
    <w:rsid w:val="009C3B2A"/>
    <w:rsid w:val="009D18EC"/>
    <w:rsid w:val="009D24E2"/>
    <w:rsid w:val="009F41B3"/>
    <w:rsid w:val="00A161D6"/>
    <w:rsid w:val="00A17611"/>
    <w:rsid w:val="00A241ED"/>
    <w:rsid w:val="00A24303"/>
    <w:rsid w:val="00A31832"/>
    <w:rsid w:val="00A32882"/>
    <w:rsid w:val="00A35C8E"/>
    <w:rsid w:val="00A410CE"/>
    <w:rsid w:val="00A429D1"/>
    <w:rsid w:val="00A47BDD"/>
    <w:rsid w:val="00A51B21"/>
    <w:rsid w:val="00A55872"/>
    <w:rsid w:val="00A65177"/>
    <w:rsid w:val="00A70D67"/>
    <w:rsid w:val="00A71C9B"/>
    <w:rsid w:val="00A736F5"/>
    <w:rsid w:val="00A74242"/>
    <w:rsid w:val="00A74488"/>
    <w:rsid w:val="00A81219"/>
    <w:rsid w:val="00A92B27"/>
    <w:rsid w:val="00A95569"/>
    <w:rsid w:val="00A97669"/>
    <w:rsid w:val="00AA3FB9"/>
    <w:rsid w:val="00AB0198"/>
    <w:rsid w:val="00AB1347"/>
    <w:rsid w:val="00AB58EC"/>
    <w:rsid w:val="00AB64D6"/>
    <w:rsid w:val="00AC0005"/>
    <w:rsid w:val="00AC6D61"/>
    <w:rsid w:val="00AD058D"/>
    <w:rsid w:val="00AD3685"/>
    <w:rsid w:val="00AD471E"/>
    <w:rsid w:val="00AD7DEF"/>
    <w:rsid w:val="00AE6C1D"/>
    <w:rsid w:val="00AF1D52"/>
    <w:rsid w:val="00AF63B3"/>
    <w:rsid w:val="00B02ECF"/>
    <w:rsid w:val="00B07823"/>
    <w:rsid w:val="00B07FB3"/>
    <w:rsid w:val="00B15958"/>
    <w:rsid w:val="00B16A7A"/>
    <w:rsid w:val="00B22AD3"/>
    <w:rsid w:val="00B24652"/>
    <w:rsid w:val="00B305A1"/>
    <w:rsid w:val="00B34204"/>
    <w:rsid w:val="00B40DA9"/>
    <w:rsid w:val="00B46A82"/>
    <w:rsid w:val="00B51315"/>
    <w:rsid w:val="00B56847"/>
    <w:rsid w:val="00B63780"/>
    <w:rsid w:val="00B64A3C"/>
    <w:rsid w:val="00B64E29"/>
    <w:rsid w:val="00B6672A"/>
    <w:rsid w:val="00B80147"/>
    <w:rsid w:val="00B805DC"/>
    <w:rsid w:val="00B83B5D"/>
    <w:rsid w:val="00B91BC2"/>
    <w:rsid w:val="00B936AA"/>
    <w:rsid w:val="00B95735"/>
    <w:rsid w:val="00BA0B3E"/>
    <w:rsid w:val="00BA5FC3"/>
    <w:rsid w:val="00BA7A8B"/>
    <w:rsid w:val="00BB3E68"/>
    <w:rsid w:val="00BB4F1F"/>
    <w:rsid w:val="00BC161D"/>
    <w:rsid w:val="00BC3B38"/>
    <w:rsid w:val="00BD0140"/>
    <w:rsid w:val="00BD2F9E"/>
    <w:rsid w:val="00BD50FF"/>
    <w:rsid w:val="00BD7B97"/>
    <w:rsid w:val="00BE29C3"/>
    <w:rsid w:val="00BE394B"/>
    <w:rsid w:val="00BE4DB2"/>
    <w:rsid w:val="00BE676F"/>
    <w:rsid w:val="00BF2A61"/>
    <w:rsid w:val="00BF42F8"/>
    <w:rsid w:val="00BF661E"/>
    <w:rsid w:val="00C02153"/>
    <w:rsid w:val="00C025A5"/>
    <w:rsid w:val="00C03184"/>
    <w:rsid w:val="00C03343"/>
    <w:rsid w:val="00C040F5"/>
    <w:rsid w:val="00C074D7"/>
    <w:rsid w:val="00C075DE"/>
    <w:rsid w:val="00C13D00"/>
    <w:rsid w:val="00C15C0C"/>
    <w:rsid w:val="00C22564"/>
    <w:rsid w:val="00C25D01"/>
    <w:rsid w:val="00C26E07"/>
    <w:rsid w:val="00C30001"/>
    <w:rsid w:val="00C327A1"/>
    <w:rsid w:val="00C435FC"/>
    <w:rsid w:val="00C44AA1"/>
    <w:rsid w:val="00C455A4"/>
    <w:rsid w:val="00C5093C"/>
    <w:rsid w:val="00C56744"/>
    <w:rsid w:val="00C6047B"/>
    <w:rsid w:val="00C60DAF"/>
    <w:rsid w:val="00C61DBD"/>
    <w:rsid w:val="00C67E17"/>
    <w:rsid w:val="00C70AEE"/>
    <w:rsid w:val="00C71869"/>
    <w:rsid w:val="00C71C2C"/>
    <w:rsid w:val="00C72756"/>
    <w:rsid w:val="00C73D26"/>
    <w:rsid w:val="00C760B8"/>
    <w:rsid w:val="00C80726"/>
    <w:rsid w:val="00C813FC"/>
    <w:rsid w:val="00C81C25"/>
    <w:rsid w:val="00C822BD"/>
    <w:rsid w:val="00C938A4"/>
    <w:rsid w:val="00CA41AC"/>
    <w:rsid w:val="00CB397F"/>
    <w:rsid w:val="00CB69CC"/>
    <w:rsid w:val="00CC6E38"/>
    <w:rsid w:val="00CC7025"/>
    <w:rsid w:val="00CD56EF"/>
    <w:rsid w:val="00CE2D3F"/>
    <w:rsid w:val="00CE4791"/>
    <w:rsid w:val="00CE55B6"/>
    <w:rsid w:val="00CF2C1B"/>
    <w:rsid w:val="00D00320"/>
    <w:rsid w:val="00D06942"/>
    <w:rsid w:val="00D1679B"/>
    <w:rsid w:val="00D212C4"/>
    <w:rsid w:val="00D2131F"/>
    <w:rsid w:val="00D23068"/>
    <w:rsid w:val="00D23FDD"/>
    <w:rsid w:val="00D3536A"/>
    <w:rsid w:val="00D42F66"/>
    <w:rsid w:val="00D43C7B"/>
    <w:rsid w:val="00D459CB"/>
    <w:rsid w:val="00D469BB"/>
    <w:rsid w:val="00D477DA"/>
    <w:rsid w:val="00D50398"/>
    <w:rsid w:val="00D5605C"/>
    <w:rsid w:val="00D6463B"/>
    <w:rsid w:val="00D660DF"/>
    <w:rsid w:val="00D678F0"/>
    <w:rsid w:val="00D705EF"/>
    <w:rsid w:val="00D736B2"/>
    <w:rsid w:val="00D74721"/>
    <w:rsid w:val="00D8408D"/>
    <w:rsid w:val="00D85C9F"/>
    <w:rsid w:val="00D8641E"/>
    <w:rsid w:val="00D95671"/>
    <w:rsid w:val="00D95F94"/>
    <w:rsid w:val="00D9639D"/>
    <w:rsid w:val="00DA1FAB"/>
    <w:rsid w:val="00DA626C"/>
    <w:rsid w:val="00DA74DA"/>
    <w:rsid w:val="00DB6058"/>
    <w:rsid w:val="00DC4A70"/>
    <w:rsid w:val="00DD08D1"/>
    <w:rsid w:val="00DD3E50"/>
    <w:rsid w:val="00DE36A4"/>
    <w:rsid w:val="00DE40E2"/>
    <w:rsid w:val="00DE6822"/>
    <w:rsid w:val="00DF4426"/>
    <w:rsid w:val="00DF60EE"/>
    <w:rsid w:val="00DF6CA9"/>
    <w:rsid w:val="00E012AB"/>
    <w:rsid w:val="00E03E8E"/>
    <w:rsid w:val="00E10D55"/>
    <w:rsid w:val="00E10EC0"/>
    <w:rsid w:val="00E26F9A"/>
    <w:rsid w:val="00E34CA7"/>
    <w:rsid w:val="00E4092F"/>
    <w:rsid w:val="00E41A2B"/>
    <w:rsid w:val="00E4367D"/>
    <w:rsid w:val="00E51961"/>
    <w:rsid w:val="00E55F03"/>
    <w:rsid w:val="00E57917"/>
    <w:rsid w:val="00E631FA"/>
    <w:rsid w:val="00E6698F"/>
    <w:rsid w:val="00E67517"/>
    <w:rsid w:val="00E71D04"/>
    <w:rsid w:val="00E735D3"/>
    <w:rsid w:val="00E73BB5"/>
    <w:rsid w:val="00E73D5A"/>
    <w:rsid w:val="00E75CDB"/>
    <w:rsid w:val="00E81F11"/>
    <w:rsid w:val="00E8291E"/>
    <w:rsid w:val="00E87065"/>
    <w:rsid w:val="00EA06E7"/>
    <w:rsid w:val="00EA1CF0"/>
    <w:rsid w:val="00EA477F"/>
    <w:rsid w:val="00EA4AAA"/>
    <w:rsid w:val="00EA504A"/>
    <w:rsid w:val="00EA5EEE"/>
    <w:rsid w:val="00EA5FD4"/>
    <w:rsid w:val="00ED61F8"/>
    <w:rsid w:val="00ED6C60"/>
    <w:rsid w:val="00ED789C"/>
    <w:rsid w:val="00EE01A9"/>
    <w:rsid w:val="00EE5EC6"/>
    <w:rsid w:val="00EF2C63"/>
    <w:rsid w:val="00EF57F0"/>
    <w:rsid w:val="00F06B07"/>
    <w:rsid w:val="00F06E22"/>
    <w:rsid w:val="00F079D0"/>
    <w:rsid w:val="00F16185"/>
    <w:rsid w:val="00F17303"/>
    <w:rsid w:val="00F2130C"/>
    <w:rsid w:val="00F22093"/>
    <w:rsid w:val="00F221F8"/>
    <w:rsid w:val="00F23EB1"/>
    <w:rsid w:val="00F24164"/>
    <w:rsid w:val="00F358AF"/>
    <w:rsid w:val="00F35E47"/>
    <w:rsid w:val="00F363C8"/>
    <w:rsid w:val="00F406B2"/>
    <w:rsid w:val="00F42B32"/>
    <w:rsid w:val="00F430B1"/>
    <w:rsid w:val="00F43F28"/>
    <w:rsid w:val="00F447DC"/>
    <w:rsid w:val="00F540A6"/>
    <w:rsid w:val="00F61A5C"/>
    <w:rsid w:val="00F70FF4"/>
    <w:rsid w:val="00F73767"/>
    <w:rsid w:val="00F7501F"/>
    <w:rsid w:val="00F7755D"/>
    <w:rsid w:val="00F93D4A"/>
    <w:rsid w:val="00FA0836"/>
    <w:rsid w:val="00FA56F5"/>
    <w:rsid w:val="00FA7DCE"/>
    <w:rsid w:val="00FB1520"/>
    <w:rsid w:val="00FB2C20"/>
    <w:rsid w:val="00FD30CD"/>
    <w:rsid w:val="00FE235A"/>
    <w:rsid w:val="00FF0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A8EFE"/>
  <w15:docId w15:val="{6E88C839-FC5F-4788-A54E-7FCC61EDA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4818F5"/>
    <w:rPr>
      <w:i/>
      <w:iCs/>
      <w:color w:val="4472C4"/>
    </w:rPr>
  </w:style>
  <w:style w:type="paragraph" w:styleId="a8">
    <w:name w:val="No Spacing"/>
    <w:uiPriority w:val="1"/>
    <w:qFormat/>
    <w:rsid w:val="00465486"/>
    <w:pPr>
      <w:spacing w:after="0" w:line="240" w:lineRule="auto"/>
    </w:pPr>
    <w:rPr>
      <w:lang w:val="uk-UA"/>
    </w:rPr>
  </w:style>
  <w:style w:type="character" w:styleId="a9">
    <w:name w:val="Emphasis"/>
    <w:basedOn w:val="a0"/>
    <w:uiPriority w:val="20"/>
    <w:qFormat/>
    <w:rsid w:val="004E694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9975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2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4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2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4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7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123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7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7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2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6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8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26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5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52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174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4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1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1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0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1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2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4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51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53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809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023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55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6730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868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92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41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310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83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29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87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63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8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4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0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3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0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3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5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2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7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0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3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2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1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5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547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6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8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3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2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9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0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9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6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1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8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6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8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5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5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6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8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859</TotalTime>
  <Pages>1</Pages>
  <Words>512</Words>
  <Characters>2925</Characters>
  <Application>Microsoft Office Word</Application>
  <DocSecurity>0</DocSecurity>
  <Lines>24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30</cp:revision>
  <dcterms:created xsi:type="dcterms:W3CDTF">2022-06-12T21:32:00Z</dcterms:created>
  <dcterms:modified xsi:type="dcterms:W3CDTF">2022-09-19T18:20:00Z</dcterms:modified>
</cp:coreProperties>
</file>