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B65736" w14:textId="74288907" w:rsidR="00492781" w:rsidRDefault="00492781" w:rsidP="0049278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492781">
        <w:rPr>
          <w:rFonts w:ascii="Times New Roman" w:hAnsi="Times New Roman" w:cs="Times New Roman"/>
          <w:sz w:val="28"/>
          <w:szCs w:val="28"/>
          <w:lang w:val="uk-UA"/>
        </w:rPr>
        <w:t>02.0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492781">
        <w:rPr>
          <w:rFonts w:ascii="Times New Roman" w:hAnsi="Times New Roman" w:cs="Times New Roman"/>
          <w:sz w:val="28"/>
          <w:szCs w:val="28"/>
          <w:lang w:val="uk-UA"/>
        </w:rPr>
        <w:t>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Клас: </w:t>
      </w:r>
      <w:r w:rsidRPr="00492781">
        <w:rPr>
          <w:rFonts w:ascii="Times New Roman" w:hAnsi="Times New Roman" w:cs="Times New Roman"/>
          <w:sz w:val="28"/>
          <w:szCs w:val="28"/>
          <w:lang w:val="uk-UA"/>
        </w:rPr>
        <w:t>1 – 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proofErr w:type="spellStart"/>
      <w:r w:rsidRPr="00492781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Pr="00492781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483C893C" w14:textId="5AB438C6" w:rsidR="00492781" w:rsidRPr="00492781" w:rsidRDefault="00492781" w:rsidP="0049278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дизайн і технології.</w:t>
      </w:r>
    </w:p>
    <w:p w14:paraId="0724FAE6" w14:textId="34BF1C88" w:rsidR="0011093D" w:rsidRPr="00B80B48" w:rsidRDefault="00492781" w:rsidP="00492781">
      <w:pPr>
        <w:jc w:val="both"/>
        <w:rPr>
          <w:b/>
          <w:bCs/>
          <w:color w:val="FF0000"/>
          <w:sz w:val="28"/>
          <w:szCs w:val="28"/>
          <w:lang w:val="uk-UA"/>
        </w:rPr>
      </w:pPr>
      <w:r w:rsidRPr="00492781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014C9" w:rsidRPr="00B80B4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Поняття шаблон. Копіювання зображення за допомогою шаблону. Виготовлення виробу з застосуванням шаблону.(Учнівський квиток).</w:t>
      </w:r>
    </w:p>
    <w:p w14:paraId="30BA0FD7" w14:textId="77777777" w:rsidR="005C4135" w:rsidRPr="00B860D1" w:rsidRDefault="005C4135" w:rsidP="005C413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b/>
          <w:bCs/>
          <w:sz w:val="28"/>
          <w:szCs w:val="28"/>
          <w:lang w:val="uk-UA"/>
        </w:rPr>
        <w:t>Очікувані результати: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учень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працює 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з ручними інструментами та пристосуваннями, дотримуючись безпечних прийомів праці та норм санітарії;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>виготовляє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поетапно виріб за визначеною послідовністю;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здійснює 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розмічання ліній на папері і картоні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>розмічає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деталі на матеріалі за допомогою шаблонів або трафаретів;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>дотримується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послідовності виготовлення виробу з допомогою вчителя;</w:t>
      </w:r>
    </w:p>
    <w:p w14:paraId="6CFE6D1D" w14:textId="77777777" w:rsidR="005C4135" w:rsidRPr="00B860D1" w:rsidRDefault="005C4135" w:rsidP="005C413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 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</w:t>
      </w:r>
      <w:r w:rsidR="004D1981"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>иконання елементарних графічних зображень; добір матеріалів за їх властивостями; читання інструкційних карток із зображеннями для поетапного виготовлення виробу.</w:t>
      </w:r>
    </w:p>
    <w:p w14:paraId="77ACF2B5" w14:textId="6D81FEE3" w:rsidR="005C4135" w:rsidRPr="00B860D1" w:rsidRDefault="005C4135" w:rsidP="005C4135">
      <w:pPr>
        <w:pStyle w:val="a7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860D1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Обладнання для учнів:</w:t>
      </w:r>
      <w:r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="004D1981"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>кольоровий папір, стрічки</w:t>
      </w:r>
      <w:r w:rsidR="00F80627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</w:t>
      </w:r>
      <w:r w:rsidR="004D1981"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>ножиці.</w:t>
      </w:r>
    </w:p>
    <w:p w14:paraId="40E80FA7" w14:textId="2FD34EB5" w:rsidR="005C4135" w:rsidRPr="00B860D1" w:rsidRDefault="005C4135" w:rsidP="005C4135">
      <w:pPr>
        <w:pStyle w:val="a7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860D1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Обладнання для вчителя:</w:t>
      </w:r>
      <w:r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зразок </w:t>
      </w:r>
      <w:r w:rsidR="00F80627">
        <w:rPr>
          <w:rFonts w:ascii="Times New Roman" w:eastAsia="Calibri" w:hAnsi="Times New Roman" w:cs="Times New Roman"/>
          <w:sz w:val="28"/>
          <w:szCs w:val="28"/>
          <w:lang w:val="uk-UA"/>
        </w:rPr>
        <w:t>готового виробу</w:t>
      </w:r>
      <w:r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</w:t>
      </w:r>
      <w:r w:rsidR="005626C3"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>мультимедійне обладнання.</w:t>
      </w:r>
    </w:p>
    <w:p w14:paraId="21AD43ED" w14:textId="77777777" w:rsidR="0011093D" w:rsidRPr="00B860D1" w:rsidRDefault="0011093D" w:rsidP="005C4135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B860D1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F138ECD" w14:textId="57EA6C73" w:rsidR="0011093D" w:rsidRPr="00B80B48" w:rsidRDefault="00492781" w:rsidP="00492781">
      <w:pPr>
        <w:pStyle w:val="a4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B80B48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r w:rsidR="00B54D54" w:rsidRPr="00B80B48">
        <w:rPr>
          <w:rFonts w:ascii="Times New Roman" w:hAnsi="Times New Roman" w:cs="Times New Roman"/>
          <w:b/>
          <w:color w:val="0000CC"/>
          <w:sz w:val="28"/>
          <w:szCs w:val="28"/>
        </w:rPr>
        <w:t>Організація класу</w:t>
      </w:r>
    </w:p>
    <w:p w14:paraId="7C5A0EAF" w14:textId="4EF2E93B" w:rsidR="0011093D" w:rsidRPr="00B860D1" w:rsidRDefault="00492781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11093D" w:rsidRPr="00B860D1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25F242F7" w14:textId="551656FC" w:rsidR="0011093D" w:rsidRPr="00B80B48" w:rsidRDefault="00492781" w:rsidP="00492781">
      <w:pPr>
        <w:pStyle w:val="a4"/>
        <w:rPr>
          <w:rFonts w:ascii="Times New Roman" w:hAnsi="Times New Roman" w:cs="Times New Roman"/>
          <w:color w:val="0000CC"/>
          <w:sz w:val="28"/>
          <w:szCs w:val="28"/>
        </w:rPr>
      </w:pPr>
      <w:r w:rsidRPr="00B80B48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ІІ. </w:t>
      </w:r>
      <w:r w:rsidR="00B54D54" w:rsidRPr="00B80B48">
        <w:rPr>
          <w:rFonts w:ascii="Times New Roman" w:hAnsi="Times New Roman" w:cs="Times New Roman"/>
          <w:b/>
          <w:color w:val="0000CC"/>
          <w:sz w:val="28"/>
          <w:szCs w:val="28"/>
        </w:rPr>
        <w:t>М</w:t>
      </w:r>
      <w:r w:rsidR="00A32882" w:rsidRPr="00B80B48">
        <w:rPr>
          <w:rFonts w:ascii="Times New Roman" w:hAnsi="Times New Roman" w:cs="Times New Roman"/>
          <w:b/>
          <w:color w:val="0000CC"/>
          <w:sz w:val="28"/>
          <w:szCs w:val="28"/>
        </w:rPr>
        <w:t>отивація навчальної діяльності</w:t>
      </w:r>
    </w:p>
    <w:p w14:paraId="59FFCD14" w14:textId="1C286779" w:rsidR="0011093D" w:rsidRPr="00B80B48" w:rsidRDefault="00492781" w:rsidP="00492781">
      <w:pPr>
        <w:pStyle w:val="a4"/>
        <w:rPr>
          <w:rFonts w:ascii="Times New Roman" w:hAnsi="Times New Roman" w:cs="Times New Roman"/>
          <w:color w:val="0000CC"/>
          <w:sz w:val="28"/>
          <w:szCs w:val="28"/>
        </w:rPr>
      </w:pPr>
      <w:r w:rsidRPr="00B80B48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ІІІ. </w:t>
      </w:r>
      <w:r w:rsidR="00B54D54" w:rsidRPr="00B80B48">
        <w:rPr>
          <w:rFonts w:ascii="Times New Roman" w:hAnsi="Times New Roman" w:cs="Times New Roman"/>
          <w:b/>
          <w:color w:val="0000CC"/>
          <w:sz w:val="28"/>
          <w:szCs w:val="28"/>
        </w:rPr>
        <w:t>А</w:t>
      </w:r>
      <w:r w:rsidR="00A32882" w:rsidRPr="00B80B48">
        <w:rPr>
          <w:rFonts w:ascii="Times New Roman" w:hAnsi="Times New Roman" w:cs="Times New Roman"/>
          <w:b/>
          <w:color w:val="0000CC"/>
          <w:sz w:val="28"/>
          <w:szCs w:val="28"/>
        </w:rPr>
        <w:t>ктуалізація опорних знань</w:t>
      </w:r>
    </w:p>
    <w:p w14:paraId="4347AFD0" w14:textId="122A82CE" w:rsidR="00064C5D" w:rsidRPr="00B80B48" w:rsidRDefault="00492781" w:rsidP="00492781">
      <w:pPr>
        <w:pStyle w:val="a4"/>
        <w:rPr>
          <w:rFonts w:ascii="Times New Roman" w:hAnsi="Times New Roman" w:cs="Times New Roman"/>
          <w:color w:val="0000CC"/>
          <w:sz w:val="28"/>
          <w:szCs w:val="28"/>
        </w:rPr>
      </w:pPr>
      <w:r w:rsidRPr="00B80B48">
        <w:rPr>
          <w:rFonts w:ascii="Times New Roman" w:hAnsi="Times New Roman" w:cs="Times New Roman"/>
          <w:b/>
          <w:color w:val="0000CC"/>
          <w:sz w:val="28"/>
          <w:szCs w:val="28"/>
        </w:rPr>
        <w:t>І</w:t>
      </w:r>
      <w:r w:rsidRPr="00B80B48"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 w:rsidRPr="00B80B48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. </w:t>
      </w:r>
      <w:r w:rsidR="00B54D54" w:rsidRPr="00B80B48">
        <w:rPr>
          <w:rFonts w:ascii="Times New Roman" w:hAnsi="Times New Roman" w:cs="Times New Roman"/>
          <w:b/>
          <w:color w:val="0000CC"/>
          <w:sz w:val="28"/>
          <w:szCs w:val="28"/>
        </w:rPr>
        <w:t>Повідомлення теми і мети уроку</w:t>
      </w:r>
    </w:p>
    <w:p w14:paraId="3030A511" w14:textId="77777777" w:rsidR="0011093D" w:rsidRPr="00B860D1" w:rsidRDefault="00B54D5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t>Засвоєння нових знань</w:t>
      </w:r>
    </w:p>
    <w:p w14:paraId="5539433C" w14:textId="4ECBAB43" w:rsidR="00CE479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B860D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14:paraId="7676044D" w14:textId="04DF80F5" w:rsidR="009B395D" w:rsidRPr="00B075DF" w:rsidRDefault="009B395D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075DF">
        <w:rPr>
          <w:rFonts w:ascii="Times New Roman" w:hAnsi="Times New Roman" w:cs="Times New Roman"/>
          <w:sz w:val="28"/>
          <w:szCs w:val="28"/>
        </w:rPr>
        <w:t xml:space="preserve">Правила безпеки на </w:t>
      </w:r>
      <w:proofErr w:type="spellStart"/>
      <w:r w:rsidRPr="00B075DF">
        <w:rPr>
          <w:rFonts w:ascii="Times New Roman" w:hAnsi="Times New Roman" w:cs="Times New Roman"/>
          <w:sz w:val="28"/>
          <w:szCs w:val="28"/>
        </w:rPr>
        <w:t>уроках</w:t>
      </w:r>
      <w:proofErr w:type="spellEnd"/>
      <w:r w:rsidRPr="00B075DF">
        <w:rPr>
          <w:rFonts w:ascii="Times New Roman" w:hAnsi="Times New Roman" w:cs="Times New Roman"/>
          <w:sz w:val="28"/>
          <w:szCs w:val="28"/>
        </w:rPr>
        <w:t xml:space="preserve"> дизайну та технологій.</w:t>
      </w:r>
    </w:p>
    <w:p w14:paraId="10D52845" w14:textId="1C4EF4C3" w:rsidR="00E7738B" w:rsidRDefault="009B395D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075DF">
        <w:rPr>
          <w:rFonts w:ascii="Times New Roman" w:hAnsi="Times New Roman" w:cs="Times New Roman"/>
          <w:sz w:val="28"/>
          <w:szCs w:val="28"/>
        </w:rPr>
        <w:t>Розглянь й назви з чого ти будеш виготовляти вироби.</w:t>
      </w:r>
    </w:p>
    <w:p w14:paraId="3482E51A" w14:textId="0898E45F" w:rsidR="00B075DF" w:rsidRPr="00B075DF" w:rsidRDefault="00B075DF" w:rsidP="00B075D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7DB4A0" wp14:editId="50DAD302">
            <wp:extent cx="5770856" cy="2466681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548" t="34896" r="9884" b="16015"/>
                    <a:stretch/>
                  </pic:blipFill>
                  <pic:spPr bwMode="auto">
                    <a:xfrm>
                      <a:off x="0" y="0"/>
                      <a:ext cx="5788400" cy="247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69FE1" w14:textId="73832AC3" w:rsidR="00E7738B" w:rsidRDefault="009B395D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>Назви предмети з якими ти будеш працювати.</w:t>
      </w:r>
    </w:p>
    <w:p w14:paraId="1D231CB8" w14:textId="1D7782C1" w:rsidR="00B075DF" w:rsidRPr="00B075DF" w:rsidRDefault="00B075DF" w:rsidP="00B075DF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DFF611" wp14:editId="2DD6F991">
            <wp:extent cx="5797898" cy="279314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01" t="32340" r="9700" b="13849"/>
                    <a:stretch/>
                  </pic:blipFill>
                  <pic:spPr bwMode="auto">
                    <a:xfrm>
                      <a:off x="0" y="0"/>
                      <a:ext cx="5812534" cy="280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5926" w14:textId="0C370808" w:rsidR="00E7738B" w:rsidRPr="00B075DF" w:rsidRDefault="00E7738B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>Технологія виготовлення «спіралі»</w:t>
      </w:r>
      <w:r w:rsidR="006D66E1" w:rsidRPr="00B075DF">
        <w:rPr>
          <w:rFonts w:ascii="Times New Roman" w:hAnsi="Times New Roman" w:cs="Times New Roman"/>
          <w:iCs/>
          <w:sz w:val="28"/>
          <w:szCs w:val="28"/>
        </w:rPr>
        <w:t>.</w:t>
      </w:r>
    </w:p>
    <w:p w14:paraId="32C8DB8D" w14:textId="33274218" w:rsidR="00E7738B" w:rsidRPr="00B075DF" w:rsidRDefault="009B395D" w:rsidP="00B075DF">
      <w:pPr>
        <w:pStyle w:val="a4"/>
        <w:numPr>
          <w:ilvl w:val="0"/>
          <w:numId w:val="9"/>
        </w:numPr>
        <w:rPr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>Пам’ятай! Твої вироби повинні бути:</w:t>
      </w:r>
    </w:p>
    <w:p w14:paraId="47543909" w14:textId="1C4C7F38" w:rsidR="00E7738B" w:rsidRDefault="00F80627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 xml:space="preserve">Історія виникнення </w:t>
      </w:r>
      <w:proofErr w:type="spellStart"/>
      <w:r w:rsidRPr="00B075DF">
        <w:rPr>
          <w:rFonts w:ascii="Times New Roman" w:hAnsi="Times New Roman" w:cs="Times New Roman"/>
          <w:iCs/>
          <w:sz w:val="28"/>
          <w:szCs w:val="28"/>
        </w:rPr>
        <w:t>бейджика</w:t>
      </w:r>
      <w:proofErr w:type="spellEnd"/>
      <w:r w:rsidRPr="00B075DF">
        <w:rPr>
          <w:rFonts w:ascii="Times New Roman" w:hAnsi="Times New Roman" w:cs="Times New Roman"/>
          <w:iCs/>
          <w:sz w:val="28"/>
          <w:szCs w:val="28"/>
        </w:rPr>
        <w:t>.</w:t>
      </w:r>
    </w:p>
    <w:p w14:paraId="6D43C3CB" w14:textId="2DC299F9" w:rsidR="00B80B48" w:rsidRPr="00B075DF" w:rsidRDefault="00B80B48" w:rsidP="00B80B48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99B542" wp14:editId="01EA98BA">
            <wp:extent cx="5824855" cy="221930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81" t="36328" r="8200" b="19271"/>
                    <a:stretch/>
                  </pic:blipFill>
                  <pic:spPr bwMode="auto">
                    <a:xfrm>
                      <a:off x="0" y="0"/>
                      <a:ext cx="5848675" cy="222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4E8A2" w14:textId="0034AE5F" w:rsidR="00F80627" w:rsidRDefault="00F80627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 xml:space="preserve">Що таке </w:t>
      </w:r>
      <w:proofErr w:type="spellStart"/>
      <w:r w:rsidRPr="00B075DF">
        <w:rPr>
          <w:rFonts w:ascii="Times New Roman" w:hAnsi="Times New Roman" w:cs="Times New Roman"/>
          <w:iCs/>
          <w:sz w:val="28"/>
          <w:szCs w:val="28"/>
        </w:rPr>
        <w:t>бейджик</w:t>
      </w:r>
      <w:proofErr w:type="spellEnd"/>
      <w:r w:rsidRPr="00B075DF">
        <w:rPr>
          <w:rFonts w:ascii="Times New Roman" w:hAnsi="Times New Roman" w:cs="Times New Roman"/>
          <w:iCs/>
          <w:sz w:val="28"/>
          <w:szCs w:val="28"/>
        </w:rPr>
        <w:t>?</w:t>
      </w:r>
    </w:p>
    <w:p w14:paraId="1FF1BD43" w14:textId="445C2F8B" w:rsidR="00B80B48" w:rsidRPr="00B075DF" w:rsidRDefault="00B80B48" w:rsidP="00B80B48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98C5C2" wp14:editId="1A2BF469">
            <wp:extent cx="5750967" cy="2319169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15" t="33426" r="9704" b="20109"/>
                    <a:stretch/>
                  </pic:blipFill>
                  <pic:spPr bwMode="auto">
                    <a:xfrm>
                      <a:off x="0" y="0"/>
                      <a:ext cx="5778863" cy="233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CE351" w14:textId="010E8F5E" w:rsidR="00B860D1" w:rsidRPr="00B075DF" w:rsidRDefault="00B860D1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>Нейропсихологічна вправа «Роби як Лорі».</w:t>
      </w:r>
    </w:p>
    <w:p w14:paraId="4049541F" w14:textId="3C5575F0" w:rsidR="00E7738B" w:rsidRDefault="00E7738B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>Інструктаж. Правила роботи з ножицями</w:t>
      </w:r>
      <w:r w:rsidR="00B80B48">
        <w:rPr>
          <w:rFonts w:ascii="Times New Roman" w:hAnsi="Times New Roman" w:cs="Times New Roman"/>
          <w:iCs/>
          <w:sz w:val="28"/>
          <w:szCs w:val="28"/>
        </w:rPr>
        <w:t>.</w:t>
      </w:r>
    </w:p>
    <w:p w14:paraId="3A03BC24" w14:textId="322DF54A" w:rsidR="00B80B48" w:rsidRPr="00B075DF" w:rsidRDefault="00B80B48" w:rsidP="00B80B48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7F2B3" wp14:editId="2412CC92">
            <wp:extent cx="5245180" cy="2505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65" t="30469" r="9150" b="12630"/>
                    <a:stretch/>
                  </pic:blipFill>
                  <pic:spPr bwMode="auto">
                    <a:xfrm>
                      <a:off x="0" y="0"/>
                      <a:ext cx="5251757" cy="250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CFDDB" w14:textId="77777777" w:rsidR="00B860D1" w:rsidRPr="00B860D1" w:rsidRDefault="00B860D1" w:rsidP="00B860D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5113972B" w14:textId="551C4E45" w:rsidR="00E7738B" w:rsidRPr="00B075DF" w:rsidRDefault="00F80627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 xml:space="preserve">Виготовляємо </w:t>
      </w:r>
      <w:proofErr w:type="spellStart"/>
      <w:r w:rsidRPr="00B075DF">
        <w:rPr>
          <w:rFonts w:ascii="Times New Roman" w:hAnsi="Times New Roman" w:cs="Times New Roman"/>
          <w:iCs/>
          <w:sz w:val="28"/>
          <w:szCs w:val="28"/>
        </w:rPr>
        <w:t>бейджик</w:t>
      </w:r>
      <w:proofErr w:type="spellEnd"/>
      <w:r w:rsidRPr="00B075D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79B39F0" w14:textId="77777777" w:rsidR="0011093D" w:rsidRPr="00B860D1" w:rsidRDefault="00B860D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Демонстрація виробів</w:t>
      </w:r>
    </w:p>
    <w:p w14:paraId="190AACEB" w14:textId="1935B190" w:rsidR="00182F7F" w:rsidRPr="00B075DF" w:rsidRDefault="006D66E1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>Виставка робіт (фотосесія).</w:t>
      </w:r>
    </w:p>
    <w:p w14:paraId="4998693F" w14:textId="6A522774" w:rsidR="0011093D" w:rsidRPr="00F37143" w:rsidRDefault="00F37143" w:rsidP="00F37143">
      <w:pPr>
        <w:ind w:left="360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bookmarkStart w:id="0" w:name="_GoBack"/>
      <w:r w:rsidRPr="00F37143"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 w:rsidRPr="00F37143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proofErr w:type="spellStart"/>
      <w:r w:rsidR="0011093D" w:rsidRPr="00F37143">
        <w:rPr>
          <w:rFonts w:ascii="Times New Roman" w:hAnsi="Times New Roman" w:cs="Times New Roman"/>
          <w:b/>
          <w:color w:val="0000CC"/>
          <w:sz w:val="28"/>
          <w:szCs w:val="28"/>
        </w:rPr>
        <w:t>Підсумок</w:t>
      </w:r>
      <w:proofErr w:type="spellEnd"/>
    </w:p>
    <w:bookmarkEnd w:id="0"/>
    <w:p w14:paraId="770A605D" w14:textId="529CEFD9" w:rsidR="00E7738B" w:rsidRDefault="006D66E1" w:rsidP="00B075DF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075DF">
        <w:rPr>
          <w:rFonts w:ascii="Times New Roman" w:hAnsi="Times New Roman" w:cs="Times New Roman"/>
          <w:iCs/>
          <w:sz w:val="28"/>
          <w:szCs w:val="28"/>
        </w:rPr>
        <w:t>Вправа «Інтерв’ю».</w:t>
      </w:r>
    </w:p>
    <w:p w14:paraId="003ED0D0" w14:textId="3DC647A5" w:rsidR="00B80B48" w:rsidRPr="00B075DF" w:rsidRDefault="00B80B48" w:rsidP="00B80B48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B76A04" wp14:editId="2AE48F3E">
            <wp:extent cx="5057139" cy="2233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31" t="32292" r="9809" b="15822"/>
                    <a:stretch/>
                  </pic:blipFill>
                  <pic:spPr bwMode="auto">
                    <a:xfrm>
                      <a:off x="0" y="0"/>
                      <a:ext cx="5069950" cy="223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FBEC1" w14:textId="77777777" w:rsidR="0011093D" w:rsidRPr="00B860D1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sectPr w:rsidR="0011093D" w:rsidRPr="00B860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4EA7E10"/>
    <w:multiLevelType w:val="hybridMultilevel"/>
    <w:tmpl w:val="F4FCED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F7A3BAC"/>
    <w:multiLevelType w:val="hybridMultilevel"/>
    <w:tmpl w:val="F788C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64C5D"/>
    <w:rsid w:val="0011093D"/>
    <w:rsid w:val="00182F7F"/>
    <w:rsid w:val="002D3CDE"/>
    <w:rsid w:val="003B594D"/>
    <w:rsid w:val="003F320D"/>
    <w:rsid w:val="0043163A"/>
    <w:rsid w:val="00432E25"/>
    <w:rsid w:val="00492781"/>
    <w:rsid w:val="004D1981"/>
    <w:rsid w:val="00530563"/>
    <w:rsid w:val="005626C3"/>
    <w:rsid w:val="005C4135"/>
    <w:rsid w:val="00622317"/>
    <w:rsid w:val="006D3083"/>
    <w:rsid w:val="006D66E1"/>
    <w:rsid w:val="00706144"/>
    <w:rsid w:val="008D299F"/>
    <w:rsid w:val="00900314"/>
    <w:rsid w:val="00956015"/>
    <w:rsid w:val="009B395D"/>
    <w:rsid w:val="00A241ED"/>
    <w:rsid w:val="00A32882"/>
    <w:rsid w:val="00B075DF"/>
    <w:rsid w:val="00B15958"/>
    <w:rsid w:val="00B54D54"/>
    <w:rsid w:val="00B80B48"/>
    <w:rsid w:val="00B860D1"/>
    <w:rsid w:val="00BD0140"/>
    <w:rsid w:val="00CB69CC"/>
    <w:rsid w:val="00CE4791"/>
    <w:rsid w:val="00D014C9"/>
    <w:rsid w:val="00D23FDD"/>
    <w:rsid w:val="00D40959"/>
    <w:rsid w:val="00E7738B"/>
    <w:rsid w:val="00E81F11"/>
    <w:rsid w:val="00F37143"/>
    <w:rsid w:val="00F8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F608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5C41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272</Words>
  <Characters>1553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2022-09-01T18:35:00Z</dcterms:created>
  <dcterms:modified xsi:type="dcterms:W3CDTF">2022-09-01T20:52:00Z</dcterms:modified>
</cp:coreProperties>
</file>