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2D27CCBC" w:rsidR="00575F67" w:rsidRDefault="006B3462" w:rsidP="006B3462">
      <w:pPr>
        <w:rPr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27.02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Б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клас 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атематика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Тема.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Позатабличне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буквеними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даними.Ознайомлююсь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множенням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двоцифрового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одноцифрове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задачами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спільну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роботу.</w:t>
      </w:r>
    </w:p>
    <w:bookmarkEnd w:id="0"/>
    <w:p w14:paraId="00000006" w14:textId="77777777" w:rsidR="00575F67" w:rsidRDefault="006B34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суму на число;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математики.</w:t>
      </w:r>
    </w:p>
    <w:p w14:paraId="00000007" w14:textId="77777777" w:rsidR="00575F67" w:rsidRDefault="00575F67">
      <w:pPr>
        <w:spacing w:after="0" w:line="257" w:lineRule="auto"/>
        <w:rPr>
          <w:b/>
          <w:sz w:val="28"/>
          <w:szCs w:val="28"/>
        </w:rPr>
      </w:pPr>
    </w:p>
    <w:p w14:paraId="00000008" w14:textId="77777777" w:rsidR="00575F67" w:rsidRDefault="006B3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14:paraId="00000009" w14:textId="77777777" w:rsidR="00575F67" w:rsidRDefault="00575F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575F67" w:rsidRDefault="006B34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Користуйтеся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 уроку.</w:t>
      </w:r>
    </w:p>
    <w:p w14:paraId="0000000B" w14:textId="77777777" w:rsidR="00575F67" w:rsidRDefault="00575F6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575F67" w:rsidRDefault="006B34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момент.</w:t>
      </w:r>
    </w:p>
    <w:p w14:paraId="0000000E" w14:textId="77777777" w:rsidR="00575F67" w:rsidRPr="006B3462" w:rsidRDefault="006B34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Приготуйте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, будь ласка, все,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потрібно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для уроку</w:t>
      </w:r>
      <w:proofErr w:type="gram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підручник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зошит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, ручку,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олі</w:t>
      </w:r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вці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0F" w14:textId="77777777" w:rsidR="00575F67" w:rsidRPr="006B3462" w:rsidRDefault="006B34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Старанно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працюйте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. Не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забувайте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робити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хвилинки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відпочинку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релаксації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під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час уроку.</w:t>
      </w:r>
    </w:p>
    <w:p w14:paraId="00000010" w14:textId="77777777" w:rsidR="00575F67" w:rsidRPr="006B3462" w:rsidRDefault="00575F67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575F67" w:rsidRDefault="006B3462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знань</w:t>
      </w:r>
      <w:proofErr w:type="spellEnd"/>
    </w:p>
    <w:p w14:paraId="00000013" w14:textId="77777777" w:rsidR="00575F67" w:rsidRPr="006B3462" w:rsidRDefault="006B3462">
      <w:pPr>
        <w:rPr>
          <w:i/>
          <w:sz w:val="28"/>
          <w:szCs w:val="28"/>
        </w:rPr>
      </w:pP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Продовжіть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усний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за №284.</w:t>
      </w:r>
    </w:p>
    <w:p w14:paraId="00000014" w14:textId="77777777" w:rsidR="00575F67" w:rsidRPr="006B3462" w:rsidRDefault="006B3462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2)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Каліграфічна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хвилинка</w:t>
      </w:r>
      <w:proofErr w:type="spellEnd"/>
      <w:r w:rsidRPr="006B346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15" w14:textId="77777777" w:rsidR="00575F67" w:rsidRPr="006B3462" w:rsidRDefault="006B346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Обчисліть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числовий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вираз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пропишіть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отримане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число:</w:t>
      </w:r>
    </w:p>
    <w:p w14:paraId="00000016" w14:textId="77777777" w:rsidR="00575F67" w:rsidRPr="006B3462" w:rsidRDefault="006B3462">
      <w:pPr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>(8 + 4</w:t>
      </w:r>
      <w:proofErr w:type="gramStart"/>
      <w:r w:rsidRPr="006B3462">
        <w:rPr>
          <w:rFonts w:ascii="Times New Roman" w:eastAsia="Times New Roman" w:hAnsi="Times New Roman" w:cs="Times New Roman"/>
          <w:sz w:val="28"/>
          <w:szCs w:val="28"/>
        </w:rPr>
        <w:t>) :</w:t>
      </w:r>
      <w:proofErr w:type="gram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1 = …. (12) </w:t>
      </w:r>
    </w:p>
    <w:p w14:paraId="00000017" w14:textId="77777777" w:rsidR="00575F67" w:rsidRPr="006B3462" w:rsidRDefault="006B3462">
      <w:pPr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Математичний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диктант.</w:t>
      </w:r>
    </w:p>
    <w:p w14:paraId="00000018" w14:textId="77777777" w:rsidR="00575F67" w:rsidRPr="006B3462" w:rsidRDefault="006B346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9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Перший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добуток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A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Число 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збільшіть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B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Перший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добуток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C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Ділене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800,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дільник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D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Ділене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дільник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E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На яке число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помножити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900?</w:t>
      </w:r>
    </w:p>
    <w:p w14:paraId="0000001F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добуток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чисел 80 і 4.</w:t>
      </w:r>
    </w:p>
    <w:p w14:paraId="00000020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чисел 120 і 10.</w:t>
      </w:r>
    </w:p>
    <w:p w14:paraId="00000021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Яке число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помножити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15,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150?</w:t>
      </w:r>
    </w:p>
    <w:p w14:paraId="00000022" w14:textId="77777777" w:rsidR="00575F67" w:rsidRDefault="00575F6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3" w14:textId="77777777" w:rsidR="00575F67" w:rsidRDefault="006B34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 уроку.</w:t>
      </w:r>
    </w:p>
    <w:p w14:paraId="00000024" w14:textId="77777777" w:rsidR="00575F67" w:rsidRPr="006B3462" w:rsidRDefault="006B34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-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Сьогодні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уроці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ви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дізнаєтеся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, як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множити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суму на число.</w:t>
      </w:r>
    </w:p>
    <w:p w14:paraId="00000025" w14:textId="77777777" w:rsidR="00575F67" w:rsidRDefault="00575F67">
      <w:pP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14:paraId="00000026" w14:textId="77777777" w:rsidR="00575F67" w:rsidRDefault="006B34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7" w14:textId="77777777" w:rsidR="00575F67" w:rsidRPr="006B3462" w:rsidRDefault="006B34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1</w:t>
      </w: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Усни</w:t>
      </w:r>
      <w:r w:rsidRPr="006B346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 w:rsidRPr="006B3462">
        <w:t xml:space="preserve"> </w:t>
      </w: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задачею №285.</w:t>
      </w:r>
    </w:p>
    <w:p w14:paraId="00000028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кольору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метелики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29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метеликів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у одному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наборі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2A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рожевих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метеликів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у одному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наборі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2B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наборів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2C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Про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запитується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2D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Про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дізналися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першій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2E" w14:textId="77777777" w:rsidR="00575F67" w:rsidRPr="006B3462" w:rsidRDefault="00575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</w:p>
    <w:p w14:paraId="00000030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Gungsuh" w:eastAsia="Gungsuh" w:hAnsi="Gungsuh" w:cs="Gungsuh"/>
          <w:sz w:val="28"/>
          <w:szCs w:val="28"/>
        </w:rPr>
        <w:t>(3 + 2) ∙ 7 = 35 (к.)</w:t>
      </w:r>
    </w:p>
    <w:p w14:paraId="00000031" w14:textId="77777777" w:rsidR="00575F67" w:rsidRDefault="00575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00000032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розв’язати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задачу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інакше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метеликів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у семи букетах,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рожевих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метеликів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у семи букетах, а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.)</w:t>
      </w:r>
    </w:p>
    <w:p w14:paraId="00000033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розв’язанні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другим способом? (Три)</w:t>
      </w:r>
    </w:p>
    <w:p w14:paraId="00000034" w14:textId="77777777" w:rsidR="00575F67" w:rsidRPr="006B3462" w:rsidRDefault="00575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ІІ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</w:p>
    <w:p w14:paraId="00000036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>3 • 7 + 2 • 7 = 35 (к.)</w:t>
      </w:r>
    </w:p>
    <w:p w14:paraId="00000037" w14:textId="77777777" w:rsidR="00575F67" w:rsidRPr="006B3462" w:rsidRDefault="00575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Первинне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3462">
        <w:rPr>
          <w:rFonts w:ascii="Times New Roman" w:eastAsia="Times New Roman" w:hAnsi="Times New Roman" w:cs="Times New Roman"/>
          <w:sz w:val="28"/>
          <w:szCs w:val="28"/>
        </w:rPr>
        <w:t>закріплення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proofErr w:type="gram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286  </w:t>
      </w:r>
      <w:r w:rsidRPr="006B34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УСНО</w:t>
      </w:r>
    </w:p>
    <w:p w14:paraId="00000039" w14:textId="77777777" w:rsidR="00575F67" w:rsidRDefault="00575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</w:pPr>
    </w:p>
    <w:p w14:paraId="0000003A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, як помножили суму на число.</w:t>
      </w:r>
    </w:p>
    <w:p w14:paraId="0000003B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Gungsuh" w:eastAsia="Gungsuh" w:hAnsi="Gungsuh" w:cs="Gungsuh"/>
          <w:sz w:val="28"/>
          <w:szCs w:val="28"/>
        </w:rPr>
        <w:t>(4 + 3) ∙ 9 = 7 • 9 = 63</w:t>
      </w:r>
    </w:p>
    <w:p w14:paraId="0000003C" w14:textId="77777777" w:rsidR="00575F67" w:rsidRPr="006B3462" w:rsidRDefault="00575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Розгляньте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інший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суми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на число.</w:t>
      </w:r>
    </w:p>
    <w:p w14:paraId="0000003E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(4 + 3) • 9 = 4 • 9 + 3 • 9 = 36 + 27 = 63. </w:t>
      </w:r>
    </w:p>
    <w:p w14:paraId="0000003F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3462">
        <w:rPr>
          <w:rFonts w:ascii="Times New Roman" w:eastAsia="Times New Roman" w:hAnsi="Times New Roman" w:cs="Times New Roman"/>
          <w:b/>
          <w:sz w:val="24"/>
          <w:szCs w:val="24"/>
        </w:rPr>
        <w:t xml:space="preserve">3) </w:t>
      </w:r>
      <w:proofErr w:type="spellStart"/>
      <w:r w:rsidRPr="006B3462">
        <w:rPr>
          <w:rFonts w:ascii="Times New Roman" w:eastAsia="Times New Roman" w:hAnsi="Times New Roman" w:cs="Times New Roman"/>
          <w:b/>
          <w:sz w:val="24"/>
          <w:szCs w:val="24"/>
        </w:rPr>
        <w:t>Уважно</w:t>
      </w:r>
      <w:proofErr w:type="spellEnd"/>
      <w:r w:rsidRPr="006B34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sz w:val="24"/>
          <w:szCs w:val="24"/>
        </w:rPr>
        <w:t>ознайомтеся</w:t>
      </w:r>
      <w:proofErr w:type="spellEnd"/>
      <w:r w:rsidRPr="006B3462">
        <w:rPr>
          <w:rFonts w:ascii="Times New Roman" w:eastAsia="Times New Roman" w:hAnsi="Times New Roman" w:cs="Times New Roman"/>
          <w:b/>
          <w:sz w:val="24"/>
          <w:szCs w:val="24"/>
        </w:rPr>
        <w:t xml:space="preserve"> з правилом на ст. 49.</w:t>
      </w:r>
    </w:p>
    <w:p w14:paraId="00000040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Щоб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помножити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суму на число,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можна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помножити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це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число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кожний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доданок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знайдені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добутки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додати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».</w:t>
      </w:r>
    </w:p>
    <w:p w14:paraId="00000041" w14:textId="77777777" w:rsidR="00575F67" w:rsidRDefault="00575F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14:paraId="00000042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0000043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Практичне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застосування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вивченого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правила.</w:t>
      </w:r>
    </w:p>
    <w:p w14:paraId="00000044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№287</w:t>
      </w:r>
    </w:p>
    <w:p w14:paraId="00000045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>(20 + 8) • 3 = 20 • 3 + 8 • 3 = 60 + 24 = 84</w:t>
      </w:r>
    </w:p>
    <w:p w14:paraId="00000046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>(300 + 60) • 2 = 300 • 2 + 60 • 2 = 600 + 120 = 720</w:t>
      </w:r>
    </w:p>
    <w:p w14:paraId="00000047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Продовжіть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номеру.</w:t>
      </w:r>
    </w:p>
    <w:p w14:paraId="00000048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2) Робота над задачею №288</w:t>
      </w:r>
    </w:p>
    <w:p w14:paraId="00000049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З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кольору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виготовляли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букет?</w:t>
      </w:r>
    </w:p>
    <w:p w14:paraId="0000004A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використали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аркушів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жовтого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4B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аркушів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зеленого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4C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Про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запитується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4D" w14:textId="77777777" w:rsidR="00575F67" w:rsidRPr="006B3462" w:rsidRDefault="00575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Розв’яжіть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задачу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двома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способами.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Розв’язання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запишіть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виразом</w:t>
      </w:r>
      <w:proofErr w:type="spellEnd"/>
      <w:r w:rsidRPr="006B34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4F" w14:textId="77777777" w:rsidR="00575F67" w:rsidRPr="006B3462" w:rsidRDefault="006B3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gram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( Для</w:t>
      </w:r>
      <w:proofErr w:type="gram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розв’язку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користуйтеся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зразком</w:t>
      </w:r>
      <w:proofErr w:type="spellEnd"/>
      <w:r w:rsidRPr="006B3462">
        <w:rPr>
          <w:rFonts w:ascii="Times New Roman" w:eastAsia="Times New Roman" w:hAnsi="Times New Roman" w:cs="Times New Roman"/>
          <w:b/>
          <w:i/>
          <w:sz w:val="28"/>
          <w:szCs w:val="28"/>
        </w:rPr>
        <w:t>: Задача №285)</w:t>
      </w:r>
    </w:p>
    <w:p w14:paraId="00000050" w14:textId="77777777" w:rsidR="00575F67" w:rsidRDefault="00575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00000051" w14:textId="77777777" w:rsidR="00575F67" w:rsidRDefault="00575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2" w14:textId="77777777" w:rsidR="00575F67" w:rsidRDefault="006B3462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00000053" w14:textId="77777777" w:rsidR="00575F67" w:rsidRPr="006B3462" w:rsidRDefault="006B3462">
      <w:pPr>
        <w:spacing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1) </w:t>
      </w: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Обери лист,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відкрити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B3462">
        <w:rPr>
          <w:rFonts w:ascii="Times New Roman" w:eastAsia="Times New Roman" w:hAnsi="Times New Roman" w:cs="Times New Roman"/>
          <w:sz w:val="28"/>
          <w:szCs w:val="28"/>
        </w:rPr>
        <w:t>про свою роботу</w:t>
      </w:r>
      <w:proofErr w:type="gram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4" w14:textId="77777777" w:rsidR="00575F67" w:rsidRPr="006B3462" w:rsidRDefault="006B3462">
      <w:pPr>
        <w:rPr>
          <w:rFonts w:ascii="Times New Roman" w:eastAsia="Times New Roman" w:hAnsi="Times New Roman" w:cs="Times New Roman"/>
          <w:sz w:val="28"/>
          <w:szCs w:val="28"/>
        </w:rPr>
      </w:pPr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Домашнє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462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6B34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5" w14:textId="77777777" w:rsidR="00575F67" w:rsidRDefault="006B346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№ 291,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№292.</w:t>
      </w:r>
    </w:p>
    <w:p w14:paraId="00000056" w14:textId="77777777" w:rsidR="00575F67" w:rsidRDefault="006B34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№291</w:t>
      </w:r>
    </w:p>
    <w:p w14:paraId="00000057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взяли води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тіста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058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9)  — взяли води.</w:t>
      </w:r>
    </w:p>
    <w:p w14:paraId="00000059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кілограмів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одержали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солоного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тіста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05A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(а +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9) —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кілограмів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тіста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5B" w14:textId="77777777" w:rsidR="00575F67" w:rsidRDefault="006B3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Усно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Змініть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запитання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щоб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розв’язанні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дачі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другою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була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дія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віднімання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0000005C" w14:textId="77777777" w:rsidR="00575F67" w:rsidRDefault="006B346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 292</w:t>
      </w:r>
    </w:p>
    <w:p w14:paraId="0000005D" w14:textId="77777777" w:rsidR="00575F67" w:rsidRDefault="006B34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Gungsuh" w:eastAsia="Gungsuh" w:hAnsi="Gungsuh" w:cs="Gungsuh"/>
          <w:b/>
          <w:sz w:val="28"/>
          <w:szCs w:val="28"/>
        </w:rPr>
        <w:t>(9 ∙ 10</w:t>
      </w:r>
      <w:proofErr w:type="gramStart"/>
      <w:r>
        <w:rPr>
          <w:rFonts w:ascii="Gungsuh" w:eastAsia="Gungsuh" w:hAnsi="Gungsuh" w:cs="Gungsuh"/>
          <w:b/>
          <w:sz w:val="28"/>
          <w:szCs w:val="28"/>
        </w:rPr>
        <w:t>) :</w:t>
      </w:r>
      <w:proofErr w:type="gramEnd"/>
      <w:r>
        <w:rPr>
          <w:rFonts w:ascii="Gungsuh" w:eastAsia="Gungsuh" w:hAnsi="Gungsuh" w:cs="Gungsuh"/>
          <w:b/>
          <w:sz w:val="28"/>
          <w:szCs w:val="28"/>
        </w:rPr>
        <w:t xml:space="preserve"> 30 = </w:t>
      </w:r>
      <w:r>
        <w:rPr>
          <w:rFonts w:ascii="Gungsuh" w:eastAsia="Gungsuh" w:hAnsi="Gungsuh" w:cs="Gungsuh"/>
          <w:b/>
          <w:sz w:val="28"/>
          <w:szCs w:val="28"/>
        </w:rPr>
        <w:tab/>
      </w:r>
      <w:r>
        <w:rPr>
          <w:rFonts w:ascii="Gungsuh" w:eastAsia="Gungsuh" w:hAnsi="Gungsuh" w:cs="Gungsuh"/>
          <w:b/>
          <w:sz w:val="28"/>
          <w:szCs w:val="28"/>
        </w:rPr>
        <w:tab/>
        <w:t>900 : (17 – 8) =</w:t>
      </w:r>
    </w:p>
    <w:p w14:paraId="0000005E" w14:textId="14A36F36" w:rsidR="00575F67" w:rsidRDefault="006B3462">
      <w:pPr>
        <w:rPr>
          <w:rFonts w:ascii="Gungsuh" w:eastAsia="Gungsuh" w:hAnsi="Gungsuh" w:cs="Gungsuh"/>
          <w:b/>
          <w:sz w:val="28"/>
          <w:szCs w:val="28"/>
        </w:rPr>
      </w:pPr>
      <w:r>
        <w:rPr>
          <w:rFonts w:ascii="Gungsuh" w:eastAsia="Gungsuh" w:hAnsi="Gungsuh" w:cs="Gungsuh"/>
          <w:b/>
          <w:sz w:val="28"/>
          <w:szCs w:val="28"/>
        </w:rPr>
        <w:t xml:space="preserve">(200 ∙ 3) – 400 = </w:t>
      </w:r>
      <w:r>
        <w:rPr>
          <w:rFonts w:ascii="Gungsuh" w:eastAsia="Gungsuh" w:hAnsi="Gungsuh" w:cs="Gungsuh"/>
          <w:b/>
          <w:sz w:val="28"/>
          <w:szCs w:val="28"/>
        </w:rPr>
        <w:tab/>
      </w:r>
      <w:r>
        <w:rPr>
          <w:rFonts w:ascii="Gungsuh" w:eastAsia="Gungsuh" w:hAnsi="Gungsuh" w:cs="Gungsuh"/>
          <w:b/>
          <w:sz w:val="28"/>
          <w:szCs w:val="28"/>
        </w:rPr>
        <w:tab/>
        <w:t>(300 + 500</w:t>
      </w:r>
      <w:proofErr w:type="gramStart"/>
      <w:r>
        <w:rPr>
          <w:rFonts w:ascii="Gungsuh" w:eastAsia="Gungsuh" w:hAnsi="Gungsuh" w:cs="Gungsuh"/>
          <w:b/>
          <w:sz w:val="28"/>
          <w:szCs w:val="28"/>
        </w:rPr>
        <w:t>) :</w:t>
      </w:r>
      <w:proofErr w:type="gramEnd"/>
      <w:r>
        <w:rPr>
          <w:rFonts w:ascii="Gungsuh" w:eastAsia="Gungsuh" w:hAnsi="Gungsuh" w:cs="Gungsuh"/>
          <w:b/>
          <w:sz w:val="28"/>
          <w:szCs w:val="28"/>
        </w:rPr>
        <w:t xml:space="preserve"> 20 =</w:t>
      </w:r>
    </w:p>
    <w:p w14:paraId="5F635247" w14:textId="77777777" w:rsidR="006B3462" w:rsidRDefault="006B3462" w:rsidP="006B3462">
      <w:pPr>
        <w:pStyle w:val="a5"/>
        <w:spacing w:after="0" w:line="240" w:lineRule="auto"/>
        <w:rPr>
          <w:lang w:val="uk-UA"/>
        </w:rPr>
      </w:pPr>
    </w:p>
    <w:p w14:paraId="00585725" w14:textId="77777777" w:rsidR="006B3462" w:rsidRDefault="006B3462" w:rsidP="006B3462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6B346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14:paraId="5813E8C0" w14:textId="77777777" w:rsidR="006B3462" w:rsidRDefault="006B3462" w:rsidP="006B3462">
      <w:pPr>
        <w:pStyle w:val="a5"/>
        <w:spacing w:after="0" w:line="254" w:lineRule="auto"/>
        <w:rPr>
          <w:lang w:val="uk-UA"/>
        </w:rPr>
      </w:pPr>
    </w:p>
    <w:p w14:paraId="5CEE358B" w14:textId="77777777" w:rsidR="006B3462" w:rsidRDefault="006B34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B346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67"/>
    <w:rsid w:val="00575F67"/>
    <w:rsid w:val="006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EDF6"/>
  <w15:docId w15:val="{BFDA9718-228F-4862-84F5-54BD6B7C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B3462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2023-02-05T11:52:00Z</dcterms:created>
  <dcterms:modified xsi:type="dcterms:W3CDTF">2023-02-05T11:52:00Z</dcterms:modified>
</cp:coreProperties>
</file>