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443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E64431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096D9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4167E" w:rsidRPr="00096D9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96D9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096D93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96D93" w:rsidRPr="00096D93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ЕЛЕМЕНТИ АКРОБАТИКИ: «МІСТ» ІЗ ПОЛОЖЕННЯ ЛЕЖАЧИ. ЕЛЕМЕНТИ АКРОБАТИКИ. РУХЛИВА ГРА «ДИСКОТЕКА».</w:t>
      </w:r>
    </w:p>
    <w:p w:rsidR="006B69B1" w:rsidRPr="0021387C" w:rsidRDefault="006B69B1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Pr="00096D93" w:rsidRDefault="00E24969" w:rsidP="0021387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 Інструктаж</w:t>
      </w:r>
      <w:r w:rsidR="0021387C" w:rsidRPr="00096D9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«Правила безпеки під час занять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акробатикою</w:t>
      </w:r>
      <w:r w:rsidR="0021387C" w:rsidRPr="00096D9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314285" w:rsidRDefault="00096D93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 треба виконувати лише на спортивному покритті підлоги (матах)</w:t>
      </w:r>
      <w:r w:rsidR="0021387C" w:rsidRPr="0021387C">
        <w:rPr>
          <w:color w:val="000000"/>
          <w:sz w:val="28"/>
          <w:szCs w:val="28"/>
          <w:lang w:val="uk-UA"/>
        </w:rPr>
        <w:t>.</w:t>
      </w:r>
    </w:p>
    <w:p w:rsidR="00096D93" w:rsidRDefault="00096D93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виконання елементів акробатики треба дотримуватись техніки виконання вправ.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Default="0021387C" w:rsidP="0021387C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E93CB7" w:rsidRPr="00E93CB7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93CB7" w:rsidRDefault="00E93CB7" w:rsidP="002138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24969" w:rsidRDefault="00E24969" w:rsidP="00E249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Перегляд відео «Як виконувати вправу «міст» за посиланням.</w:t>
      </w:r>
    </w:p>
    <w:p w:rsidR="00E24969" w:rsidRPr="00E24969" w:rsidRDefault="00E24969" w:rsidP="00E24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hyperlink r:id="rId7" w:history="1">
        <w:r w:rsidRPr="008407B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https://www.youtube.com/watch?v=IT8TddEId4o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4811" w:rsidRDefault="00E24969" w:rsidP="00E249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</w:t>
      </w:r>
      <w:r w:rsidR="00096D93" w:rsidRP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09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Техніка виконання акробатичної вправи «Міст».</w:t>
      </w:r>
    </w:p>
    <w:p w:rsidR="00096D93" w:rsidRPr="00096D93" w:rsidRDefault="00096D93" w:rsidP="00096D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096D93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МІСТ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«Міст» — це дугоподібне, максимально прогнуте положення учня спиною до опор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ної площини з опорою руками та ногами (рис. 1).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noProof/>
          <w:color w:val="000000"/>
          <w:sz w:val="20"/>
          <w:szCs w:val="18"/>
          <w:lang w:val="en-US"/>
        </w:rPr>
        <w:drawing>
          <wp:inline distT="0" distB="0" distL="0" distR="0" wp14:anchorId="3065ECA1" wp14:editId="51339881">
            <wp:extent cx="2545080" cy="1973580"/>
            <wp:effectExtent l="0" t="0" r="7620" b="7620"/>
            <wp:docPr id="4" name="Рисунок 4" descr="https://disted.edu.vn.ua/media/images/asia/gimnastika/rik4/04_gimn_u12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2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E24969" w:rsidRPr="00E24969" w:rsidRDefault="00096D93" w:rsidP="00E24969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CC"/>
          <w:sz w:val="28"/>
          <w:szCs w:val="24"/>
          <w:lang w:val="uk-UA" w:eastAsia="ru-RU"/>
        </w:rPr>
      </w:pPr>
      <w:r w:rsidRPr="00E24969">
        <w:rPr>
          <w:rFonts w:ascii="Times New Roman" w:eastAsia="Times New Roman" w:hAnsi="Times New Roman" w:cs="Times New Roman"/>
          <w:b/>
          <w:color w:val="0000CC"/>
          <w:sz w:val="28"/>
          <w:szCs w:val="24"/>
          <w:lang w:val="uk-UA" w:eastAsia="ru-RU"/>
        </w:rPr>
        <w:t>«Міст» із положення лежачи на спині.</w:t>
      </w:r>
    </w:p>
    <w:p w:rsidR="00096D93" w:rsidRPr="00096D93" w:rsidRDefault="00096D93" w:rsidP="00E24969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Ле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жачи на спині, сильно зігнути ноги й розвести їх (на довжину стопи), носки розвернути назов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 xml:space="preserve">ні, руками обпертися біля плечей. Одночасно випрямляючи руки й ноги, прогнутися, сильно нахилити голову назад. У положенні «міст», розгинаючи ноги в колінах, перенести вагу тіла на </w:t>
      </w:r>
      <w:r w:rsid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руки. 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Згинаючи руки та ноги й нахиляючи голову вперед, повільно опуститися на спину у вихідне положення, випрямити руки й ноги.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  <w:t> </w:t>
      </w:r>
    </w:p>
    <w:p w:rsidR="00096D93" w:rsidRPr="00096D93" w:rsidRDefault="00096D93" w:rsidP="00096D9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 w:eastAsia="ru-RU"/>
        </w:rPr>
        <w:lastRenderedPageBreak/>
        <w:t>Послідовність навчання: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Розім'яти м'язи спини та плечового пояса (нахили тулуба в різні сторони, обертання тулубом, рвучкі рухи руками).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Стоячи ноги нарізно біля гімнастичної стінки, опанувати вихідне положення та нахил голови назад.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 положення лежачи на спині виконати «міст» спочатку з допомо</w:t>
      </w: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гою, а потім самостійно.</w:t>
      </w:r>
    </w:p>
    <w:p w:rsidR="00096D93" w:rsidRPr="00E24969" w:rsidRDefault="00096D93" w:rsidP="00E2496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У ході навчання слід звертати увагу на те, щоб ступні повністю сто</w:t>
      </w:r>
      <w:r w:rsidRPr="00E249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softHyphen/>
        <w:t>яли на підлозі, а плечі були на рівні кистей.</w:t>
      </w:r>
    </w:p>
    <w:p w:rsidR="00096D93" w:rsidRDefault="00096D93" w:rsidP="00E2496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  <w:r w:rsidRPr="00096D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 w:eastAsia="ru-RU"/>
        </w:rPr>
        <w:t>Страховка:</w:t>
      </w:r>
      <w:r w:rsidRPr="00096D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 стоячи збоку, притримувати однією рукою під спину біля лопаток, іншою під поперек. Після цієї вправи доцільно зробити 2—3 нахили вперед.</w:t>
      </w:r>
    </w:p>
    <w:p w:rsidR="00E24969" w:rsidRPr="00E24969" w:rsidRDefault="00E24969" w:rsidP="00E2496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val="uk-UA" w:eastAsia="ru-RU"/>
        </w:rPr>
      </w:pPr>
    </w:p>
    <w:p w:rsidR="00E24969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32457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5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Рухлива гра</w:t>
      </w:r>
      <w:r w:rsidR="002348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«Дискотека»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E24969" w:rsidRPr="00E24969" w:rsidRDefault="00E2496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E2496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Ознайомтесь з правилами гри і запам’ятайте їх.</w:t>
      </w: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 wp14:anchorId="519F8BA1" wp14:editId="5FAC6BF9">
            <wp:extent cx="5705475" cy="17133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21" t="31939" r="26082" b="38688"/>
                    <a:stretch/>
                  </pic:blipFill>
                  <pic:spPr bwMode="auto">
                    <a:xfrm>
                      <a:off x="0" y="0"/>
                      <a:ext cx="5822200" cy="17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49" w:rsidRPr="00541E8B" w:rsidRDefault="002C534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B1" w:rsidRPr="00541E8B" w:rsidSect="00E24969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25D" w:rsidRDefault="0091725D" w:rsidP="002C5349">
      <w:pPr>
        <w:spacing w:after="0" w:line="240" w:lineRule="auto"/>
      </w:pPr>
      <w:r>
        <w:separator/>
      </w:r>
    </w:p>
  </w:endnote>
  <w:endnote w:type="continuationSeparator" w:id="0">
    <w:p w:rsidR="0091725D" w:rsidRDefault="0091725D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25D" w:rsidRDefault="0091725D" w:rsidP="002C5349">
      <w:pPr>
        <w:spacing w:after="0" w:line="240" w:lineRule="auto"/>
      </w:pPr>
      <w:r>
        <w:separator/>
      </w:r>
    </w:p>
  </w:footnote>
  <w:footnote w:type="continuationSeparator" w:id="0">
    <w:p w:rsidR="0091725D" w:rsidRDefault="0091725D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AC7"/>
    <w:multiLevelType w:val="hybridMultilevel"/>
    <w:tmpl w:val="D99A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96D93"/>
    <w:rsid w:val="00163D29"/>
    <w:rsid w:val="001746FA"/>
    <w:rsid w:val="0021387C"/>
    <w:rsid w:val="00234811"/>
    <w:rsid w:val="00253E12"/>
    <w:rsid w:val="002C5349"/>
    <w:rsid w:val="002C7135"/>
    <w:rsid w:val="002E1225"/>
    <w:rsid w:val="00314285"/>
    <w:rsid w:val="0044167E"/>
    <w:rsid w:val="00541E8B"/>
    <w:rsid w:val="00657994"/>
    <w:rsid w:val="006616CF"/>
    <w:rsid w:val="006951C8"/>
    <w:rsid w:val="006B18A6"/>
    <w:rsid w:val="006B69B1"/>
    <w:rsid w:val="006E2FC6"/>
    <w:rsid w:val="00711806"/>
    <w:rsid w:val="00744E13"/>
    <w:rsid w:val="007B29FA"/>
    <w:rsid w:val="0084614D"/>
    <w:rsid w:val="00903E65"/>
    <w:rsid w:val="0091725D"/>
    <w:rsid w:val="0091759E"/>
    <w:rsid w:val="00B011F8"/>
    <w:rsid w:val="00B30C18"/>
    <w:rsid w:val="00B62E0B"/>
    <w:rsid w:val="00B67ACC"/>
    <w:rsid w:val="00BA0B45"/>
    <w:rsid w:val="00C646F1"/>
    <w:rsid w:val="00DF5E63"/>
    <w:rsid w:val="00DF6B06"/>
    <w:rsid w:val="00E24969"/>
    <w:rsid w:val="00E349AD"/>
    <w:rsid w:val="00E50DF1"/>
    <w:rsid w:val="00E6443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0DF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 Spacing"/>
    <w:basedOn w:val="a"/>
    <w:uiPriority w:val="1"/>
    <w:qFormat/>
    <w:rsid w:val="000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style13"/>
    <w:basedOn w:val="a0"/>
    <w:rsid w:val="00096D93"/>
  </w:style>
  <w:style w:type="paragraph" w:styleId="ab">
    <w:name w:val="Normal (Web)"/>
    <w:basedOn w:val="a"/>
    <w:uiPriority w:val="99"/>
    <w:semiHidden/>
    <w:unhideWhenUsed/>
    <w:rsid w:val="0009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style12"/>
    <w:basedOn w:val="a0"/>
    <w:rsid w:val="00096D93"/>
  </w:style>
  <w:style w:type="character" w:customStyle="1" w:styleId="fontstyle11">
    <w:name w:val="fontstyle11"/>
    <w:basedOn w:val="a0"/>
    <w:rsid w:val="0009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T8TddEId4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25</cp:revision>
  <dcterms:created xsi:type="dcterms:W3CDTF">2020-12-07T20:02:00Z</dcterms:created>
  <dcterms:modified xsi:type="dcterms:W3CDTF">2022-10-18T18:12:00Z</dcterms:modified>
</cp:coreProperties>
</file>