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8F840" w14:textId="6EE880ED" w:rsidR="00627E70" w:rsidRDefault="00960539">
      <w:pPr>
        <w:spacing w:line="360" w:lineRule="auto"/>
        <w:jc w:val="both"/>
      </w:pPr>
      <w:r>
        <w:t xml:space="preserve">Дата: </w:t>
      </w:r>
      <w:r w:rsidR="00054093">
        <w:rPr>
          <w:lang w:val="uk-UA"/>
        </w:rPr>
        <w:t>04</w:t>
      </w:r>
      <w:r>
        <w:t>.</w:t>
      </w:r>
      <w:r>
        <w:rPr>
          <w:lang w:val="en-US"/>
        </w:rPr>
        <w:t>0</w:t>
      </w:r>
      <w:r w:rsidR="00054093">
        <w:rPr>
          <w:lang w:val="uk-UA"/>
        </w:rPr>
        <w:t>4</w:t>
      </w:r>
      <w:r>
        <w:rPr>
          <w:lang w:val="en-US"/>
        </w:rPr>
        <w:t>.</w:t>
      </w:r>
      <w:r>
        <w:t>202</w:t>
      </w:r>
      <w:r w:rsidR="00AA05BD">
        <w:rPr>
          <w:lang w:val="uk-UA"/>
        </w:rPr>
        <w:t>3</w:t>
      </w:r>
      <w:r>
        <w:t xml:space="preserve"> </w:t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054093">
        <w:rPr>
          <w:lang w:val="uk-UA"/>
        </w:rPr>
        <w:t>Б</w:t>
      </w:r>
      <w:r>
        <w:tab/>
      </w:r>
      <w:r>
        <w:tab/>
      </w:r>
    </w:p>
    <w:p w14:paraId="35D8881E" w14:textId="77777777" w:rsidR="00627E70" w:rsidRDefault="00960539">
      <w:pPr>
        <w:spacing w:line="360" w:lineRule="auto"/>
        <w:jc w:val="both"/>
      </w:pPr>
      <w:r>
        <w:t>Предмет : Англійська мова</w:t>
      </w:r>
    </w:p>
    <w:p w14:paraId="4EEAAAB5" w14:textId="4770FDA6" w:rsidR="00627E70" w:rsidRDefault="00960539">
      <w:pPr>
        <w:spacing w:line="360" w:lineRule="auto"/>
        <w:jc w:val="both"/>
        <w:rPr>
          <w:lang w:val="uk-UA"/>
        </w:rPr>
      </w:pPr>
      <w:r>
        <w:t>Тема:</w:t>
      </w:r>
      <w:r w:rsidR="00AA05BD">
        <w:rPr>
          <w:lang w:val="uk-UA"/>
        </w:rPr>
        <w:t xml:space="preserve"> </w:t>
      </w:r>
      <w:r>
        <w:rPr>
          <w:lang w:val="uk-UA"/>
        </w:rPr>
        <w:t xml:space="preserve">На автостанції </w:t>
      </w:r>
    </w:p>
    <w:p w14:paraId="1BA3CA5B" w14:textId="77777777" w:rsidR="00627E70" w:rsidRDefault="00960539">
      <w:pPr>
        <w:jc w:val="both"/>
      </w:pPr>
      <w:r>
        <w:t>Мета: вчити учнів використовувати вивчену лексику в різних ситуаціях; сприймати мову</w:t>
      </w:r>
      <w:r>
        <w:rPr>
          <w:lang w:val="uk-UA"/>
        </w:rPr>
        <w:t xml:space="preserve"> </w:t>
      </w:r>
      <w:r>
        <w:t>на слух; висловлювати свою думку; розвивати навички читання; вживання граматичних</w:t>
      </w:r>
      <w:r>
        <w:rPr>
          <w:lang w:val="uk-UA"/>
        </w:rPr>
        <w:t xml:space="preserve"> </w:t>
      </w:r>
      <w:r>
        <w:t>структур в усному та писемному мовленні; сприяти формуванню комунікативної</w:t>
      </w:r>
      <w:r>
        <w:rPr>
          <w:lang w:val="uk-UA"/>
        </w:rPr>
        <w:t xml:space="preserve"> </w:t>
      </w:r>
      <w:r>
        <w:t>компетенції.</w:t>
      </w:r>
    </w:p>
    <w:p w14:paraId="7596CE69" w14:textId="77777777" w:rsidR="00627E70" w:rsidRDefault="00960539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35798BAE" w14:textId="77777777" w:rsidR="00627E70" w:rsidRDefault="00960539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2F05DAB" w14:textId="77777777" w:rsidR="00627E70" w:rsidRDefault="00960539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2A46193A" w14:textId="77777777" w:rsidR="00627E70" w:rsidRDefault="00960539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5E429112" w14:textId="77777777" w:rsidR="00627E70" w:rsidRDefault="00960539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Reading</w:t>
      </w:r>
    </w:p>
    <w:p w14:paraId="3AC458EC" w14:textId="77777777" w:rsidR="00627E70" w:rsidRDefault="00960539">
      <w:pPr>
        <w:jc w:val="both"/>
        <w:rPr>
          <w:lang w:val="uk-UA"/>
        </w:rPr>
      </w:pPr>
      <w:r>
        <w:rPr>
          <w:b/>
          <w:bCs/>
          <w:i/>
          <w:iCs/>
          <w:lang w:val="en-US"/>
        </w:rPr>
        <w:t>Ex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  <w:lang w:val="en-US"/>
        </w:rPr>
        <w:t xml:space="preserve"> page 15</w:t>
      </w:r>
      <w:r>
        <w:rPr>
          <w:b/>
          <w:bCs/>
          <w:i/>
          <w:iCs/>
        </w:rPr>
        <w:t>1</w:t>
      </w:r>
      <w:r>
        <w:rPr>
          <w:b/>
          <w:bCs/>
          <w:i/>
          <w:iCs/>
          <w:lang w:val="uk-UA"/>
        </w:rPr>
        <w:t xml:space="preserve"> (усно)</w:t>
      </w:r>
    </w:p>
    <w:p w14:paraId="19943977" w14:textId="77777777" w:rsidR="00627E70" w:rsidRDefault="00960539">
      <w:pPr>
        <w:rPr>
          <w:lang w:val="en-US"/>
        </w:rPr>
      </w:pPr>
      <w:r>
        <w:rPr>
          <w:lang w:val="en-US"/>
        </w:rPr>
        <w:t>Match the beginnings of the sentences with their correct</w:t>
      </w:r>
      <w:r>
        <w:t xml:space="preserve"> </w:t>
      </w:r>
      <w:r>
        <w:rPr>
          <w:lang w:val="en-US"/>
        </w:rPr>
        <w:t>endings.</w:t>
      </w:r>
    </w:p>
    <w:p w14:paraId="666D5B00" w14:textId="54BFA7F0" w:rsidR="00627E70" w:rsidRDefault="00960539">
      <w:pPr>
        <w:rPr>
          <w:lang w:val="uk-UA"/>
        </w:rPr>
      </w:pPr>
      <w:r>
        <w:rPr>
          <w:lang w:val="uk-UA"/>
        </w:rPr>
        <w:t xml:space="preserve">Установіть відповідність між початками речень і їх правильними закінченнями. </w:t>
      </w:r>
    </w:p>
    <w:p w14:paraId="579A8BD6" w14:textId="3BF3604D" w:rsidR="00AA05BD" w:rsidRDefault="00AA05BD" w:rsidP="00AA05BD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2C23A86" wp14:editId="1A341364">
            <wp:extent cx="4156557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736" cy="23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109B" w14:textId="77777777" w:rsidR="00AA05BD" w:rsidRDefault="00AA05BD">
      <w:pPr>
        <w:rPr>
          <w:b/>
          <w:bCs/>
          <w:i/>
          <w:iCs/>
          <w:highlight w:val="yellow"/>
        </w:rPr>
      </w:pPr>
    </w:p>
    <w:p w14:paraId="56177149" w14:textId="77777777" w:rsidR="00AA05BD" w:rsidRDefault="00AA05BD">
      <w:pPr>
        <w:rPr>
          <w:b/>
          <w:bCs/>
          <w:i/>
          <w:iCs/>
          <w:highlight w:val="yellow"/>
        </w:rPr>
      </w:pPr>
    </w:p>
    <w:p w14:paraId="0C4907DD" w14:textId="196BC2A8" w:rsidR="00627E70" w:rsidRDefault="00960539"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</w:rPr>
        <w:lastRenderedPageBreak/>
        <w:t xml:space="preserve">3.  </w:t>
      </w:r>
      <w:r>
        <w:rPr>
          <w:b/>
          <w:bCs/>
          <w:i/>
          <w:iCs/>
          <w:highlight w:val="yellow"/>
          <w:lang w:val="en-US"/>
        </w:rPr>
        <w:t>Grammar</w:t>
      </w:r>
    </w:p>
    <w:p w14:paraId="68BF5C3C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1) Present Perfect використовується, коли ми говоримо про дії у минулому без вказівки часу скоєння дії. Past Simple використовується, коли ми називаємо точний час вчинення дії.</w:t>
      </w:r>
    </w:p>
    <w:p w14:paraId="1042576C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I have been to the USA twice. – Я був у США двічі.</w:t>
      </w:r>
    </w:p>
    <w:p w14:paraId="5C2073BE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I was in the USA останній рік. – Я був у США минулого року.</w:t>
      </w:r>
    </w:p>
    <w:p w14:paraId="640531FD" w14:textId="77777777" w:rsidR="00627E70" w:rsidRDefault="00627E70">
      <w:pPr>
        <w:jc w:val="both"/>
        <w:rPr>
          <w:lang w:val="uk"/>
        </w:rPr>
      </w:pPr>
    </w:p>
    <w:p w14:paraId="365B9B51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2) Present Perfect використовується, коли події ще триває у реальному. Past Simple використовується, коли дія вже закінчилося і немає зв'язку з реальним.</w:t>
      </w:r>
    </w:p>
    <w:p w14:paraId="7362352F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Джон був жив у South America за 7 років. – Джон живе у Південній Америці вже 7 років. (і, можливо, проживе там ще якийсь час)</w:t>
      </w:r>
    </w:p>
    <w:p w14:paraId="199F4636" w14:textId="77777777" w:rsidR="00627E70" w:rsidRDefault="00627E70">
      <w:pPr>
        <w:jc w:val="both"/>
        <w:rPr>
          <w:lang w:val="uk"/>
        </w:rPr>
      </w:pPr>
    </w:p>
    <w:p w14:paraId="0E553C18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3) Present Perfect використовується, коли події відбулося ще не закінчений період часу (today, this week, etc.). Past Simple використовується, коли дія відбулася вже період часу (yesterday, last week, etc.).</w:t>
      </w:r>
    </w:p>
    <w:p w14:paraId="76EF1A37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I have written 3 letters today. – Сьогодні я написав 3 листи. ("Сьогодні" все ще триває; можливо, я напишу ще листи).</w:t>
      </w:r>
    </w:p>
    <w:p w14:paraId="4DCDA458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I wrote 4 letters yesterday. – Вчора я написав 4 листи. («Вчора» вже закінчилося; кількість написаних листів обмежена чотирма).</w:t>
      </w:r>
    </w:p>
    <w:p w14:paraId="6526A141" w14:textId="77777777" w:rsidR="00627E70" w:rsidRDefault="00627E70">
      <w:pPr>
        <w:jc w:val="both"/>
        <w:rPr>
          <w:lang w:val="uk"/>
        </w:rPr>
      </w:pPr>
    </w:p>
    <w:p w14:paraId="160519ED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4) Present Perfect використовується, коли ми починаємо розповідати про щось або розпитувати людину. Past Simple використовується, коли ми розповідаємо та розпитуємо людину про деталі.</w:t>
      </w:r>
    </w:p>
    <w:p w14:paraId="5CC04E5F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Alex: Have you ever driven a lorry?</w:t>
      </w:r>
    </w:p>
    <w:p w14:paraId="588B71F8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Bob: No, але я driven a tractor.</w:t>
      </w:r>
    </w:p>
    <w:p w14:paraId="78A020AA" w14:textId="77777777" w:rsidR="00627E70" w:rsidRDefault="00960539">
      <w:pPr>
        <w:jc w:val="both"/>
        <w:rPr>
          <w:lang w:val="uk"/>
        </w:rPr>
      </w:pPr>
      <w:r>
        <w:rPr>
          <w:lang w:val="uk"/>
        </w:rPr>
        <w:t>Alex: Where did you drive it?</w:t>
      </w:r>
    </w:p>
    <w:p w14:paraId="32121757" w14:textId="68A6FFE1" w:rsidR="00627E70" w:rsidRDefault="00960539">
      <w:pPr>
        <w:jc w:val="both"/>
        <w:rPr>
          <w:lang w:val="uk"/>
        </w:rPr>
      </w:pPr>
      <w:r>
        <w:rPr>
          <w:lang w:val="uk"/>
        </w:rPr>
        <w:t>Bob: I drove it at my uncle’s farm.</w:t>
      </w:r>
    </w:p>
    <w:p w14:paraId="69B33746" w14:textId="1B5C5EC9" w:rsidR="00054093" w:rsidRDefault="00054093">
      <w:pPr>
        <w:jc w:val="both"/>
        <w:rPr>
          <w:lang w:val="uk"/>
        </w:rPr>
      </w:pPr>
    </w:p>
    <w:p w14:paraId="41ACFD24" w14:textId="247829CB" w:rsidR="00054093" w:rsidRDefault="00054093">
      <w:pPr>
        <w:jc w:val="both"/>
        <w:rPr>
          <w:lang w:val="uk"/>
        </w:rPr>
      </w:pPr>
    </w:p>
    <w:p w14:paraId="30E810D0" w14:textId="51D9BAA7" w:rsidR="00054093" w:rsidRDefault="00054093">
      <w:pPr>
        <w:jc w:val="both"/>
        <w:rPr>
          <w:lang w:val="uk"/>
        </w:rPr>
      </w:pPr>
    </w:p>
    <w:p w14:paraId="28DA7043" w14:textId="77777777" w:rsidR="00054093" w:rsidRDefault="00054093">
      <w:pPr>
        <w:jc w:val="both"/>
        <w:rPr>
          <w:lang w:val="uk"/>
        </w:rPr>
      </w:pPr>
    </w:p>
    <w:p w14:paraId="2B55C85D" w14:textId="77777777" w:rsidR="00627E70" w:rsidRDefault="00960539">
      <w:pPr>
        <w:numPr>
          <w:ilvl w:val="0"/>
          <w:numId w:val="2"/>
        </w:numPr>
        <w:jc w:val="both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lastRenderedPageBreak/>
        <w:t>Writing</w:t>
      </w:r>
    </w:p>
    <w:p w14:paraId="5C8F5F9F" w14:textId="557DD6AD" w:rsidR="00AA05BD" w:rsidRPr="000A344E" w:rsidRDefault="000A344E" w:rsidP="00AA05BD">
      <w:pPr>
        <w:pStyle w:val="a3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bookmarkStart w:id="0" w:name="_GoBack"/>
      <w:bookmarkEnd w:id="0"/>
      <w:r>
        <w:rPr>
          <w:b/>
          <w:bCs/>
          <w:i/>
          <w:iCs/>
          <w:lang w:val="en-US"/>
        </w:rPr>
        <w:t xml:space="preserve"> the fourth of April</w:t>
      </w:r>
    </w:p>
    <w:p w14:paraId="4FFA9E15" w14:textId="0F8EF0AF" w:rsidR="00AA05BD" w:rsidRPr="00BE26B8" w:rsidRDefault="00AA05BD" w:rsidP="00BE26B8">
      <w:pPr>
        <w:pStyle w:val="a3"/>
        <w:spacing w:after="0"/>
        <w:jc w:val="center"/>
        <w:rPr>
          <w:b/>
          <w:bCs/>
          <w:i/>
          <w:iCs/>
          <w:szCs w:val="28"/>
          <w:lang w:val="en-US"/>
        </w:rPr>
      </w:pPr>
      <w:r w:rsidRPr="00AA05BD">
        <w:rPr>
          <w:b/>
          <w:bCs/>
          <w:i/>
          <w:iCs/>
          <w:szCs w:val="28"/>
          <w:lang w:val="en-US"/>
        </w:rPr>
        <w:t>Classwork</w:t>
      </w:r>
    </w:p>
    <w:p w14:paraId="14F453F5" w14:textId="05D6B7AC" w:rsidR="00627E70" w:rsidRDefault="00960539" w:rsidP="00BE26B8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Ex </w:t>
      </w:r>
      <w:r w:rsidR="00AA05BD">
        <w:rPr>
          <w:b/>
          <w:bCs/>
          <w:i/>
          <w:iCs/>
          <w:lang w:val="uk-UA"/>
        </w:rPr>
        <w:t>4</w:t>
      </w:r>
      <w:r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en-US"/>
        </w:rPr>
        <w:t>page 15</w:t>
      </w:r>
      <w:r>
        <w:rPr>
          <w:b/>
          <w:bCs/>
          <w:i/>
          <w:iCs/>
          <w:lang w:val="uk-UA"/>
        </w:rPr>
        <w:t>2</w:t>
      </w:r>
    </w:p>
    <w:p w14:paraId="131916CD" w14:textId="441B7109" w:rsidR="00627E70" w:rsidRPr="00AA05BD" w:rsidRDefault="00AA05BD">
      <w:pPr>
        <w:rPr>
          <w:i/>
          <w:iCs/>
          <w:lang w:val="uk-UA"/>
        </w:rPr>
      </w:pPr>
      <w:r w:rsidRPr="00AA05BD">
        <w:rPr>
          <w:i/>
          <w:iCs/>
          <w:lang w:val="uk-UA"/>
        </w:rPr>
        <w:t>Розкрийте дужки та поставте дієслово у потрібну форму, відповідно часу.</w:t>
      </w:r>
    </w:p>
    <w:p w14:paraId="52E086E2" w14:textId="10073097" w:rsidR="00AA05BD" w:rsidRDefault="00AA05BD" w:rsidP="00AA05BD">
      <w:pPr>
        <w:jc w:val="center"/>
      </w:pPr>
      <w:r>
        <w:rPr>
          <w:noProof/>
        </w:rPr>
        <w:drawing>
          <wp:inline distT="0" distB="0" distL="0" distR="0" wp14:anchorId="7EDFCC92" wp14:editId="23BD2C03">
            <wp:extent cx="4698262" cy="20002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24" cy="20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6381" w14:textId="77777777" w:rsidR="00627E70" w:rsidRDefault="00960539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6.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58D22C12" w14:textId="77777777" w:rsidR="00627E70" w:rsidRDefault="00960539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11F19113" w14:textId="0A64986B" w:rsidR="00627E70" w:rsidRDefault="00960539">
      <w:pPr>
        <w:numPr>
          <w:ilvl w:val="0"/>
          <w:numId w:val="3"/>
        </w:numPr>
        <w:jc w:val="both"/>
        <w:rPr>
          <w:rFonts w:cs="Times New Roman"/>
          <w:lang w:val="en-US"/>
        </w:rPr>
      </w:pPr>
      <w:r>
        <w:rPr>
          <w:b/>
          <w:bCs/>
          <w:i/>
          <w:iCs/>
          <w:lang w:val="en-US"/>
        </w:rPr>
        <w:t xml:space="preserve">Ex </w:t>
      </w:r>
      <w:r w:rsidR="00AA05BD">
        <w:rPr>
          <w:b/>
          <w:bCs/>
          <w:i/>
          <w:iCs/>
          <w:lang w:val="uk-UA"/>
        </w:rPr>
        <w:t>4</w:t>
      </w:r>
      <w:r>
        <w:rPr>
          <w:b/>
          <w:bCs/>
          <w:i/>
          <w:iCs/>
          <w:lang w:val="en-US"/>
        </w:rPr>
        <w:t xml:space="preserve"> page 15</w:t>
      </w:r>
      <w:r>
        <w:rPr>
          <w:b/>
          <w:bCs/>
          <w:i/>
          <w:iCs/>
          <w:lang w:val="uk-UA"/>
        </w:rPr>
        <w:t>2 (письмово)</w:t>
      </w:r>
    </w:p>
    <w:p w14:paraId="7B5733E8" w14:textId="77777777" w:rsidR="00627E70" w:rsidRDefault="00960539">
      <w:pPr>
        <w:numPr>
          <w:ilvl w:val="0"/>
          <w:numId w:val="3"/>
        </w:numPr>
        <w:jc w:val="both"/>
        <w:rPr>
          <w:rFonts w:cs="Times New Roman"/>
          <w:lang w:val="en-US"/>
        </w:rPr>
      </w:pPr>
      <w:r>
        <w:rPr>
          <w:rFonts w:cs="Times New Roman"/>
          <w:lang w:val="uk-UA"/>
        </w:rPr>
        <w:t>Опрацювати матеріал конспекту.</w:t>
      </w:r>
    </w:p>
    <w:p w14:paraId="5B6F3959" w14:textId="77777777" w:rsidR="00627E70" w:rsidRDefault="00960539">
      <w:pPr>
        <w:pStyle w:val="a3"/>
        <w:ind w:left="0"/>
        <w:rPr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54F80517" w14:textId="77777777" w:rsidR="00627E70" w:rsidRDefault="00627E70"/>
    <w:sectPr w:rsidR="00627E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F336A" w14:textId="77777777" w:rsidR="007621D8" w:rsidRDefault="007621D8">
      <w:r>
        <w:separator/>
      </w:r>
    </w:p>
  </w:endnote>
  <w:endnote w:type="continuationSeparator" w:id="0">
    <w:p w14:paraId="2DCA3475" w14:textId="77777777" w:rsidR="007621D8" w:rsidRDefault="0076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D028A" w14:textId="77777777" w:rsidR="007621D8" w:rsidRDefault="007621D8">
      <w:pPr>
        <w:spacing w:after="0"/>
      </w:pPr>
      <w:r>
        <w:separator/>
      </w:r>
    </w:p>
  </w:footnote>
  <w:footnote w:type="continuationSeparator" w:id="0">
    <w:p w14:paraId="068B62C5" w14:textId="77777777" w:rsidR="007621D8" w:rsidRDefault="007621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75D8AC"/>
    <w:multiLevelType w:val="singleLevel"/>
    <w:tmpl w:val="C475D8AC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C596B11D"/>
    <w:multiLevelType w:val="singleLevel"/>
    <w:tmpl w:val="C596B11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B6755A3"/>
    <w:multiLevelType w:val="singleLevel"/>
    <w:tmpl w:val="4B6755A3"/>
    <w:lvl w:ilvl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E70"/>
    <w:rsid w:val="00054093"/>
    <w:rsid w:val="000A344E"/>
    <w:rsid w:val="00627E70"/>
    <w:rsid w:val="007621D8"/>
    <w:rsid w:val="00960539"/>
    <w:rsid w:val="00AA05BD"/>
    <w:rsid w:val="00BE26B8"/>
    <w:rsid w:val="250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EB1F3D"/>
  <w15:docId w15:val="{0912EDB9-475C-4014-B378-A82402B7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5</cp:revision>
  <dcterms:created xsi:type="dcterms:W3CDTF">2022-04-13T16:13:00Z</dcterms:created>
  <dcterms:modified xsi:type="dcterms:W3CDTF">2023-04-03T18:52:00Z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A3D0F122EB9A47ECB8AB2818CD706142</vt:lpwstr>
  </property>
</Properties>
</file>